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stoixia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/>
      <w:r/>
      <w:r>
        <w:t xml:space="preserve">periexomena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/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2025-02-01T14:20:14Z</dcterms:modified>
</cp:coreProperties>
</file>