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D0E8" w14:textId="77777777" w:rsidR="00500816" w:rsidRPr="0061316F" w:rsidRDefault="00500816" w:rsidP="00500816">
      <w:pPr>
        <w:rPr>
          <w:rFonts w:ascii="Aptos" w:hAnsi="Aptos" w:cs="Times New Roman"/>
          <w:noProof/>
          <w:sz w:val="24"/>
          <w:szCs w:val="24"/>
        </w:rPr>
      </w:pPr>
      <w:r w:rsidRPr="0061316F">
        <w:rPr>
          <w:rFonts w:ascii="Aptos" w:hAnsi="Aptos" w:cs="Times New Roman"/>
          <w:noProof/>
          <w:sz w:val="24"/>
          <w:szCs w:val="24"/>
        </w:rPr>
        <w:t xml:space="preserve">Name: </w:t>
      </w:r>
      <w:r w:rsidRPr="003A7819">
        <w:rPr>
          <w:rFonts w:ascii="Aptos" w:hAnsi="Aptos" w:cs="Times New Roman"/>
          <w:noProof/>
          <w:sz w:val="24"/>
          <w:szCs w:val="24"/>
        </w:rPr>
        <w:t>ANTONY MWANGI MUSYOKA</w:t>
      </w:r>
    </w:p>
    <w:p w14:paraId="5CB33576" w14:textId="77777777" w:rsidR="00500816" w:rsidRPr="003A7819" w:rsidRDefault="00500816" w:rsidP="00500816">
      <w:pPr>
        <w:rPr>
          <w:rFonts w:ascii="Aptos" w:hAnsi="Aptos" w:cs="Times New Roman"/>
          <w:noProof/>
          <w:sz w:val="24"/>
          <w:szCs w:val="24"/>
        </w:rPr>
      </w:pPr>
      <w:r w:rsidRPr="0061316F">
        <w:rPr>
          <w:rFonts w:ascii="Aptos" w:hAnsi="Aptos" w:cs="Times New Roman"/>
          <w:noProof/>
          <w:sz w:val="24"/>
          <w:szCs w:val="24"/>
        </w:rPr>
        <w:t xml:space="preserve">Nationality:   </w:t>
      </w:r>
      <w:r w:rsidRPr="003A7819">
        <w:rPr>
          <w:rFonts w:ascii="Aptos" w:hAnsi="Aptos" w:cs="Times New Roman"/>
          <w:noProof/>
          <w:sz w:val="24"/>
          <w:szCs w:val="24"/>
        </w:rPr>
        <w:t>Kenya</w:t>
      </w:r>
      <w:r w:rsidRPr="003A7819">
        <w:rPr>
          <w:rFonts w:ascii="Aptos" w:hAnsi="Aptos" w:cs="Times New Roman"/>
          <w:noProof/>
          <w:sz w:val="24"/>
          <w:szCs w:val="24"/>
        </w:rPr>
        <w:br/>
      </w:r>
      <w:r w:rsidRPr="0061316F">
        <w:rPr>
          <w:rFonts w:ascii="Segoe UI Emoji" w:hAnsi="Segoe UI Emoji" w:cs="Segoe UI Emoji"/>
          <w:noProof/>
          <w:sz w:val="24"/>
          <w:szCs w:val="24"/>
        </w:rPr>
        <w:t xml:space="preserve">Tel no:  </w:t>
      </w:r>
      <w:r w:rsidRPr="003A7819">
        <w:rPr>
          <w:rFonts w:ascii="Aptos" w:hAnsi="Aptos" w:cs="Times New Roman"/>
          <w:noProof/>
          <w:sz w:val="24"/>
          <w:szCs w:val="24"/>
        </w:rPr>
        <w:t>+254 711 668 298</w:t>
      </w:r>
      <w:r w:rsidRPr="003A7819">
        <w:rPr>
          <w:rFonts w:ascii="Aptos" w:hAnsi="Aptos" w:cs="Times New Roman"/>
          <w:noProof/>
          <w:sz w:val="24"/>
          <w:szCs w:val="24"/>
        </w:rPr>
        <w:br/>
      </w:r>
      <w:r w:rsidRPr="0061316F">
        <w:rPr>
          <w:rFonts w:ascii="Aptos" w:hAnsi="Aptos" w:cs="Times New Roman"/>
          <w:noProof/>
          <w:sz w:val="24"/>
          <w:szCs w:val="24"/>
        </w:rPr>
        <w:t xml:space="preserve">Email:  </w:t>
      </w:r>
      <w:r w:rsidRPr="003A7819">
        <w:rPr>
          <w:rFonts w:ascii="Aptos" w:hAnsi="Aptos" w:cs="Times New Roman"/>
          <w:noProof/>
          <w:sz w:val="24"/>
          <w:szCs w:val="24"/>
        </w:rPr>
        <w:t>antonymwangiw85@gmail.com</w:t>
      </w:r>
      <w:r w:rsidRPr="003A7819">
        <w:rPr>
          <w:rFonts w:ascii="Aptos" w:hAnsi="Aptos" w:cs="Times New Roman"/>
          <w:noProof/>
          <w:sz w:val="24"/>
          <w:szCs w:val="24"/>
        </w:rPr>
        <w:br/>
      </w:r>
      <w:r w:rsidRPr="0061316F">
        <w:rPr>
          <w:rFonts w:ascii="Segoe UI Emoji" w:hAnsi="Segoe UI Emoji" w:cs="Segoe UI Emoji"/>
          <w:noProof/>
          <w:sz w:val="24"/>
          <w:szCs w:val="24"/>
        </w:rPr>
        <w:t xml:space="preserve"> </w:t>
      </w:r>
    </w:p>
    <w:p w14:paraId="6216E042" w14:textId="77777777" w:rsidR="00500816" w:rsidRPr="003A7819" w:rsidRDefault="00500816" w:rsidP="00500816">
      <w:pPr>
        <w:rPr>
          <w:rFonts w:ascii="Aptos" w:hAnsi="Aptos" w:cs="Times New Roman"/>
          <w:b/>
          <w:bCs/>
          <w:noProof/>
          <w:sz w:val="24"/>
          <w:szCs w:val="24"/>
          <w:u w:val="single"/>
        </w:rPr>
      </w:pPr>
      <w:r w:rsidRPr="003A7819">
        <w:rPr>
          <w:rFonts w:ascii="Aptos" w:hAnsi="Aptos" w:cs="Times New Roman"/>
          <w:b/>
          <w:bCs/>
          <w:noProof/>
          <w:sz w:val="24"/>
          <w:szCs w:val="24"/>
          <w:u w:val="single"/>
        </w:rPr>
        <w:t>PROFESSIONAL SUMMARY</w:t>
      </w:r>
    </w:p>
    <w:p w14:paraId="22A62F80"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Full-stack web developer with hands-on experience building clean, scalable, and user-friendly web applications. Strong expertise in React, Next.js, Django, and MongoDB, with a solid understanding of both frontend and backend development. Passionate about solving real-world problems through code and delivering modern digital experiences. Comfortable working with APIs, authentication systems, databases, and version control using Git &amp; GitHub.</w:t>
      </w:r>
    </w:p>
    <w:p w14:paraId="5C790E13" w14:textId="77777777" w:rsidR="00500816" w:rsidRPr="003A7819" w:rsidRDefault="00500816" w:rsidP="00500816">
      <w:pPr>
        <w:rPr>
          <w:rFonts w:ascii="Aptos" w:hAnsi="Aptos" w:cs="Times New Roman"/>
          <w:b/>
          <w:bCs/>
          <w:noProof/>
          <w:sz w:val="24"/>
          <w:szCs w:val="24"/>
          <w:u w:val="single"/>
        </w:rPr>
      </w:pPr>
      <w:r w:rsidRPr="003A7819">
        <w:rPr>
          <w:rFonts w:ascii="Aptos" w:hAnsi="Aptos" w:cs="Times New Roman"/>
          <w:b/>
          <w:bCs/>
          <w:noProof/>
          <w:sz w:val="24"/>
          <w:szCs w:val="24"/>
          <w:u w:val="single"/>
        </w:rPr>
        <w:t>TECHNICAL SKILLS</w:t>
      </w:r>
    </w:p>
    <w:p w14:paraId="2B1DE12B"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Frontend Development</w:t>
      </w:r>
    </w:p>
    <w:p w14:paraId="34540889"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React.js</w:t>
      </w:r>
    </w:p>
    <w:p w14:paraId="16D8486A"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Next.js</w:t>
      </w:r>
    </w:p>
    <w:p w14:paraId="025EB96B"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JavaScript (ES6+)</w:t>
      </w:r>
    </w:p>
    <w:p w14:paraId="06FBE61D"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HTML5 &amp; CSS3</w:t>
      </w:r>
    </w:p>
    <w:p w14:paraId="08B78869"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Responsive UI Design</w:t>
      </w:r>
    </w:p>
    <w:p w14:paraId="03F8CC27"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Backend Development</w:t>
      </w:r>
    </w:p>
    <w:p w14:paraId="7ABC983C"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Node.js (Next.js backend)</w:t>
      </w:r>
    </w:p>
    <w:p w14:paraId="30292535"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Django &amp; Django REST Framework</w:t>
      </w:r>
    </w:p>
    <w:p w14:paraId="358530B4"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Authentication (JWT, NextAuth)</w:t>
      </w:r>
    </w:p>
    <w:p w14:paraId="51AA4A0C"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Databases</w:t>
      </w:r>
    </w:p>
    <w:p w14:paraId="0CE79457" w14:textId="77777777" w:rsidR="00500816" w:rsidRPr="003A7819" w:rsidRDefault="00500816" w:rsidP="00500816">
      <w:pPr>
        <w:numPr>
          <w:ilvl w:val="0"/>
          <w:numId w:val="3"/>
        </w:numPr>
        <w:rPr>
          <w:rFonts w:ascii="Aptos" w:hAnsi="Aptos" w:cs="Times New Roman"/>
          <w:noProof/>
          <w:sz w:val="24"/>
          <w:szCs w:val="24"/>
        </w:rPr>
      </w:pPr>
      <w:r w:rsidRPr="003A7819">
        <w:rPr>
          <w:rFonts w:ascii="Aptos" w:hAnsi="Aptos" w:cs="Times New Roman"/>
          <w:noProof/>
          <w:sz w:val="24"/>
          <w:szCs w:val="24"/>
        </w:rPr>
        <w:t>MongoDB</w:t>
      </w:r>
    </w:p>
    <w:p w14:paraId="2B328940" w14:textId="77777777" w:rsidR="00500816" w:rsidRDefault="00500816" w:rsidP="00500816">
      <w:pPr>
        <w:numPr>
          <w:ilvl w:val="0"/>
          <w:numId w:val="3"/>
        </w:numPr>
        <w:rPr>
          <w:rFonts w:ascii="Aptos" w:hAnsi="Aptos" w:cs="Times New Roman"/>
          <w:noProof/>
          <w:sz w:val="24"/>
          <w:szCs w:val="24"/>
        </w:rPr>
      </w:pPr>
      <w:r w:rsidRPr="003A7819">
        <w:rPr>
          <w:rFonts w:ascii="Aptos" w:hAnsi="Aptos" w:cs="Times New Roman"/>
          <w:noProof/>
          <w:sz w:val="24"/>
          <w:szCs w:val="24"/>
        </w:rPr>
        <w:t>SQLit</w:t>
      </w:r>
      <w:r>
        <w:rPr>
          <w:rFonts w:ascii="Aptos" w:hAnsi="Aptos" w:cs="Times New Roman"/>
          <w:noProof/>
          <w:sz w:val="24"/>
          <w:szCs w:val="24"/>
        </w:rPr>
        <w:t>e</w:t>
      </w:r>
    </w:p>
    <w:p w14:paraId="4CC82634" w14:textId="77777777" w:rsidR="00500816" w:rsidRPr="003A7819" w:rsidRDefault="00500816" w:rsidP="00500816">
      <w:pPr>
        <w:numPr>
          <w:ilvl w:val="0"/>
          <w:numId w:val="3"/>
        </w:numPr>
        <w:rPr>
          <w:rFonts w:ascii="Aptos" w:hAnsi="Aptos" w:cs="Times New Roman"/>
          <w:noProof/>
          <w:sz w:val="24"/>
          <w:szCs w:val="24"/>
        </w:rPr>
      </w:pPr>
      <w:r>
        <w:rPr>
          <w:rFonts w:ascii="Aptos" w:hAnsi="Aptos" w:cs="Times New Roman"/>
          <w:noProof/>
          <w:sz w:val="24"/>
          <w:szCs w:val="24"/>
        </w:rPr>
        <w:t>SQL</w:t>
      </w:r>
    </w:p>
    <w:p w14:paraId="356E7D72" w14:textId="77777777" w:rsidR="00500816" w:rsidRPr="0061316F" w:rsidRDefault="00500816" w:rsidP="00500816">
      <w:pPr>
        <w:rPr>
          <w:rFonts w:ascii="Aptos" w:hAnsi="Aptos" w:cs="Times New Roman"/>
          <w:noProof/>
          <w:sz w:val="24"/>
          <w:szCs w:val="24"/>
        </w:rPr>
      </w:pPr>
    </w:p>
    <w:p w14:paraId="6ACF4F1C"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Tools &amp; Technologies</w:t>
      </w:r>
    </w:p>
    <w:p w14:paraId="2E1AD710"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Git &amp; GitHub</w:t>
      </w:r>
    </w:p>
    <w:p w14:paraId="56B95E3F"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RESTful APIs</w:t>
      </w:r>
    </w:p>
    <w:p w14:paraId="20618422"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Axios</w:t>
      </w:r>
    </w:p>
    <w:p w14:paraId="5816DFBF" w14:textId="77777777" w:rsidR="00500816" w:rsidRPr="00E61B12"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lastRenderedPageBreak/>
        <w:t xml:space="preserve">Deployment </w:t>
      </w:r>
    </w:p>
    <w:p w14:paraId="00928299" w14:textId="77777777" w:rsidR="00500816" w:rsidRPr="00E61B12" w:rsidRDefault="00500816" w:rsidP="00500816">
      <w:pPr>
        <w:rPr>
          <w:rFonts w:ascii="Aptos" w:hAnsi="Aptos" w:cs="Times New Roman"/>
          <w:noProof/>
          <w:sz w:val="24"/>
          <w:szCs w:val="24"/>
          <w:u w:val="single"/>
        </w:rPr>
      </w:pPr>
      <w:r w:rsidRPr="00E61B12">
        <w:rPr>
          <w:rFonts w:ascii="Aptos" w:hAnsi="Aptos" w:cs="Times New Roman"/>
          <w:noProof/>
          <w:sz w:val="24"/>
          <w:szCs w:val="24"/>
          <w:u w:val="single"/>
        </w:rPr>
        <w:t>DevOps and Automation</w:t>
      </w:r>
    </w:p>
    <w:p w14:paraId="0FA8E3C1" w14:textId="77777777" w:rsidR="00500816" w:rsidRDefault="00500816" w:rsidP="00500816">
      <w:pPr>
        <w:rPr>
          <w:rFonts w:ascii="Aptos" w:hAnsi="Aptos" w:cs="Times New Roman"/>
          <w:noProof/>
          <w:sz w:val="24"/>
          <w:szCs w:val="24"/>
        </w:rPr>
      </w:pPr>
      <w:r>
        <w:rPr>
          <w:rFonts w:ascii="Aptos" w:hAnsi="Aptos" w:cs="Times New Roman"/>
          <w:noProof/>
          <w:sz w:val="24"/>
          <w:szCs w:val="24"/>
        </w:rPr>
        <w:t>Git</w:t>
      </w:r>
    </w:p>
    <w:p w14:paraId="5D36111E" w14:textId="77777777" w:rsidR="00500816" w:rsidRDefault="00500816" w:rsidP="00500816">
      <w:pPr>
        <w:rPr>
          <w:rFonts w:ascii="Aptos" w:hAnsi="Aptos" w:cs="Times New Roman"/>
          <w:noProof/>
          <w:sz w:val="24"/>
          <w:szCs w:val="24"/>
        </w:rPr>
      </w:pPr>
      <w:r>
        <w:rPr>
          <w:rFonts w:ascii="Aptos" w:hAnsi="Aptos" w:cs="Times New Roman"/>
          <w:noProof/>
          <w:sz w:val="24"/>
          <w:szCs w:val="24"/>
        </w:rPr>
        <w:t>Github</w:t>
      </w:r>
    </w:p>
    <w:p w14:paraId="7E3BA577" w14:textId="77777777" w:rsidR="00500816" w:rsidRDefault="00500816" w:rsidP="00500816">
      <w:pPr>
        <w:rPr>
          <w:rFonts w:ascii="Aptos" w:hAnsi="Aptos" w:cs="Times New Roman"/>
          <w:noProof/>
          <w:sz w:val="24"/>
          <w:szCs w:val="24"/>
        </w:rPr>
      </w:pPr>
      <w:r>
        <w:rPr>
          <w:rFonts w:ascii="Aptos" w:hAnsi="Aptos" w:cs="Times New Roman"/>
          <w:noProof/>
          <w:sz w:val="24"/>
          <w:szCs w:val="24"/>
        </w:rPr>
        <w:t>Docker</w:t>
      </w:r>
    </w:p>
    <w:p w14:paraId="5147CE99" w14:textId="77777777" w:rsidR="00500816" w:rsidRDefault="00500816" w:rsidP="00500816">
      <w:pPr>
        <w:rPr>
          <w:rFonts w:ascii="Aptos" w:hAnsi="Aptos" w:cs="Times New Roman"/>
          <w:noProof/>
          <w:sz w:val="24"/>
          <w:szCs w:val="24"/>
        </w:rPr>
      </w:pPr>
      <w:r>
        <w:rPr>
          <w:rFonts w:ascii="Aptos" w:hAnsi="Aptos" w:cs="Times New Roman"/>
          <w:noProof/>
          <w:sz w:val="24"/>
          <w:szCs w:val="24"/>
        </w:rPr>
        <w:t>CI/CD[Jenkins]</w:t>
      </w:r>
    </w:p>
    <w:p w14:paraId="4ACDB3E6" w14:textId="77777777" w:rsidR="00500816" w:rsidRPr="003A7819" w:rsidRDefault="00500816" w:rsidP="00500816">
      <w:pPr>
        <w:rPr>
          <w:rFonts w:ascii="Aptos" w:hAnsi="Aptos" w:cs="Times New Roman"/>
          <w:noProof/>
          <w:sz w:val="24"/>
          <w:szCs w:val="24"/>
        </w:rPr>
      </w:pPr>
    </w:p>
    <w:p w14:paraId="507B631C" w14:textId="77777777" w:rsidR="00500816" w:rsidRDefault="00500816" w:rsidP="00500816">
      <w:pPr>
        <w:rPr>
          <w:rFonts w:ascii="Aptos" w:hAnsi="Aptos" w:cs="Times New Roman"/>
          <w:noProof/>
          <w:sz w:val="24"/>
          <w:szCs w:val="24"/>
          <w:u w:val="single"/>
        </w:rPr>
      </w:pPr>
      <w:r>
        <w:rPr>
          <w:rFonts w:ascii="Aptos" w:hAnsi="Aptos" w:cs="Times New Roman"/>
          <w:noProof/>
          <w:sz w:val="24"/>
          <w:szCs w:val="24"/>
          <w:u w:val="single"/>
        </w:rPr>
        <w:t>PROJECTS</w:t>
      </w:r>
    </w:p>
    <w:p w14:paraId="2895F9DF"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1. AI-Based Maize Yield Prediction System</w:t>
      </w:r>
    </w:p>
    <w:p w14:paraId="1C9FAB8B"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Developed an AI-powered system that predicts maize crop yield based on agricultural and environmental data. The system analyzes factors such as soil conditions, rainfall patterns, and farming practices to provide farmers with yield estimates. It helps farmers make better planting and resource allocation decisions to improve productivity.</w:t>
      </w:r>
    </w:p>
    <w:p w14:paraId="3484AA92"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609069EB"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Machine Learning </w:t>
      </w:r>
    </w:p>
    <w:p w14:paraId="1F3C562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Python </w:t>
      </w:r>
    </w:p>
    <w:p w14:paraId="68C1103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Data Analysis </w:t>
      </w:r>
    </w:p>
    <w:p w14:paraId="519730B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Agricultural Dataset Processing </w:t>
      </w:r>
    </w:p>
    <w:p w14:paraId="3033F109"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53B2ADFA"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 xml:space="preserve">Predicts maize yield using historical and environmental data </w:t>
      </w:r>
    </w:p>
    <w:p w14:paraId="08C92325"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 xml:space="preserve">Supports decision-making for farmers </w:t>
      </w:r>
    </w:p>
    <w:p w14:paraId="2755F552"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Data-driven agricultural insights</w:t>
      </w:r>
    </w:p>
    <w:p w14:paraId="27B10B14" w14:textId="77777777" w:rsidR="00500816" w:rsidRDefault="00500816" w:rsidP="00500816">
      <w:pPr>
        <w:rPr>
          <w:rFonts w:ascii="Aptos" w:hAnsi="Aptos" w:cs="Times New Roman"/>
          <w:noProof/>
          <w:sz w:val="24"/>
          <w:szCs w:val="24"/>
        </w:rPr>
      </w:pPr>
    </w:p>
    <w:p w14:paraId="4E02D242"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2. Shop Management System Dashboard</w:t>
      </w:r>
    </w:p>
    <w:p w14:paraId="5D491F91"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 xml:space="preserve">Designed and developed a web-based shop management system that allows users to manage products, track sales, and monitor business performance through a dashboard. The system records transactions and ensures that users can view </w:t>
      </w:r>
      <w:r w:rsidRPr="00A61BB7">
        <w:rPr>
          <w:rFonts w:ascii="Aptos" w:hAnsi="Aptos" w:cs="Times New Roman"/>
          <w:b/>
          <w:bCs/>
          <w:noProof/>
          <w:sz w:val="24"/>
          <w:szCs w:val="24"/>
        </w:rPr>
        <w:t>only their own sales data</w:t>
      </w:r>
      <w:r w:rsidRPr="00A61BB7">
        <w:rPr>
          <w:rFonts w:ascii="Aptos" w:hAnsi="Aptos" w:cs="Times New Roman"/>
          <w:noProof/>
          <w:sz w:val="24"/>
          <w:szCs w:val="24"/>
        </w:rPr>
        <w:t>, improving security and personalization.</w:t>
      </w:r>
    </w:p>
    <w:p w14:paraId="594CE59A"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76111C4F"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Next.js </w:t>
      </w:r>
    </w:p>
    <w:p w14:paraId="0977FAF6"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lastRenderedPageBreak/>
        <w:t xml:space="preserve">MongoDB </w:t>
      </w:r>
    </w:p>
    <w:p w14:paraId="5AE3775F"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JavaScript </w:t>
      </w:r>
    </w:p>
    <w:p w14:paraId="636766B4"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REST API </w:t>
      </w:r>
    </w:p>
    <w:p w14:paraId="10DBF683"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618CC160"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Product inventory management </w:t>
      </w:r>
    </w:p>
    <w:p w14:paraId="6FE36C25"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Sales recording and tracking </w:t>
      </w:r>
    </w:p>
    <w:p w14:paraId="02B8B358"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User-specific sales dashboard </w:t>
      </w:r>
    </w:p>
    <w:p w14:paraId="02C4D9AA"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Backend API for sales processing</w:t>
      </w:r>
    </w:p>
    <w:p w14:paraId="54DF060E" w14:textId="77777777" w:rsidR="00500816" w:rsidRDefault="00500816" w:rsidP="00500816">
      <w:pPr>
        <w:rPr>
          <w:rFonts w:ascii="Aptos" w:hAnsi="Aptos" w:cs="Times New Roman"/>
          <w:noProof/>
          <w:sz w:val="24"/>
          <w:szCs w:val="24"/>
        </w:rPr>
      </w:pPr>
    </w:p>
    <w:p w14:paraId="0AF839E0"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Pips Hunter – Trading Journal &amp; Forex Education Platform</w:t>
      </w:r>
    </w:p>
    <w:p w14:paraId="6FD0FCB2"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Developed a web-based platform that helps traders track, analyze, and improve their trading performance while also learning trading strategies. The system allows users to record trades, review performance statistics, and access educational resources related to forex trading and risk management.</w:t>
      </w:r>
    </w:p>
    <w:p w14:paraId="3F7B2CF4"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737862E1"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Next.js </w:t>
      </w:r>
    </w:p>
    <w:p w14:paraId="6C765490"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JavaScript / TypeScript </w:t>
      </w:r>
    </w:p>
    <w:p w14:paraId="1296F7D9"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Database (MongoDB or similar) </w:t>
      </w:r>
    </w:p>
    <w:p w14:paraId="44AF0A16"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HTML &amp; CSS </w:t>
      </w:r>
    </w:p>
    <w:p w14:paraId="0A22C80F"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7361A7A9"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Trade journaling system for recording and reviewing trades </w:t>
      </w:r>
    </w:p>
    <w:p w14:paraId="0469F1CA"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Performance tracking and analytics for trading history </w:t>
      </w:r>
    </w:p>
    <w:p w14:paraId="6F6D7B5E"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Educational content for forex trading strategies </w:t>
      </w:r>
    </w:p>
    <w:p w14:paraId="5622ACB3"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User authentication and personalized dashboards </w:t>
      </w:r>
    </w:p>
    <w:p w14:paraId="0B482A12"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Clean and responsive user interface </w:t>
      </w:r>
    </w:p>
    <w:p w14:paraId="6A829C40"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Impact / Purpose:</w:t>
      </w:r>
    </w:p>
    <w:p w14:paraId="2FB1276E"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 xml:space="preserve">Helps traders identify patterns in their trading behavior </w:t>
      </w:r>
    </w:p>
    <w:p w14:paraId="3A427B2E"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 xml:space="preserve">Encourages disciplined trading through data tracking </w:t>
      </w:r>
    </w:p>
    <w:p w14:paraId="237C73D9"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Combines trading education with performance analysis</w:t>
      </w:r>
    </w:p>
    <w:p w14:paraId="78750107" w14:textId="77777777" w:rsidR="00500816" w:rsidRDefault="00500816" w:rsidP="00500816">
      <w:pPr>
        <w:rPr>
          <w:rFonts w:ascii="Aptos" w:hAnsi="Aptos" w:cs="Times New Roman"/>
          <w:noProof/>
          <w:sz w:val="24"/>
          <w:szCs w:val="24"/>
        </w:rPr>
      </w:pPr>
    </w:p>
    <w:p w14:paraId="3BB56866" w14:textId="77777777" w:rsidR="00500816" w:rsidRDefault="00500816" w:rsidP="00500816">
      <w:pPr>
        <w:rPr>
          <w:rFonts w:ascii="Aptos" w:hAnsi="Aptos" w:cs="Times New Roman"/>
          <w:noProof/>
          <w:sz w:val="24"/>
          <w:szCs w:val="24"/>
          <w:u w:val="single"/>
        </w:rPr>
      </w:pPr>
      <w:r>
        <w:rPr>
          <w:rFonts w:ascii="Aptos" w:hAnsi="Aptos" w:cs="Times New Roman"/>
          <w:noProof/>
          <w:sz w:val="24"/>
          <w:szCs w:val="24"/>
          <w:u w:val="single"/>
        </w:rPr>
        <w:lastRenderedPageBreak/>
        <w:t xml:space="preserve">WORK </w:t>
      </w:r>
      <w:r w:rsidRPr="00A61BB7">
        <w:rPr>
          <w:rFonts w:ascii="Aptos" w:hAnsi="Aptos" w:cs="Times New Roman"/>
          <w:noProof/>
          <w:sz w:val="24"/>
          <w:szCs w:val="24"/>
          <w:u w:val="single"/>
        </w:rPr>
        <w:t>EXPERIENCE</w:t>
      </w:r>
    </w:p>
    <w:p w14:paraId="3972D876" w14:textId="77777777" w:rsidR="00500816" w:rsidRPr="00930E98" w:rsidRDefault="00500816" w:rsidP="00500816">
      <w:pPr>
        <w:rPr>
          <w:rFonts w:ascii="Aptos" w:hAnsi="Aptos" w:cs="Times New Roman"/>
          <w:b/>
          <w:bCs/>
          <w:noProof/>
          <w:sz w:val="24"/>
          <w:szCs w:val="24"/>
        </w:rPr>
      </w:pPr>
      <w:r w:rsidRPr="00930E98">
        <w:rPr>
          <w:rFonts w:ascii="Aptos" w:hAnsi="Aptos" w:cs="Times New Roman"/>
          <w:b/>
          <w:bCs/>
          <w:noProof/>
          <w:sz w:val="24"/>
          <w:szCs w:val="24"/>
        </w:rPr>
        <w:t>Backend Web Developer &amp; IT Specialist</w:t>
      </w:r>
    </w:p>
    <w:p w14:paraId="05E704AE" w14:textId="77777777" w:rsidR="00500816" w:rsidRPr="00930E98" w:rsidRDefault="00500816" w:rsidP="00500816">
      <w:pPr>
        <w:rPr>
          <w:rFonts w:ascii="Aptos" w:hAnsi="Aptos" w:cs="Times New Roman"/>
          <w:noProof/>
          <w:sz w:val="24"/>
          <w:szCs w:val="24"/>
        </w:rPr>
      </w:pPr>
      <w:r w:rsidRPr="00930E98">
        <w:rPr>
          <w:rFonts w:ascii="Aptos" w:hAnsi="Aptos" w:cs="Times New Roman"/>
          <w:b/>
          <w:bCs/>
          <w:noProof/>
          <w:sz w:val="24"/>
          <w:szCs w:val="24"/>
        </w:rPr>
        <w:t>Murang’a County Government</w:t>
      </w:r>
      <w:r w:rsidRPr="00930E98">
        <w:rPr>
          <w:rFonts w:ascii="Aptos" w:hAnsi="Aptos" w:cs="Times New Roman"/>
          <w:noProof/>
          <w:sz w:val="24"/>
          <w:szCs w:val="24"/>
        </w:rPr>
        <w:t xml:space="preserve"> | Murang’a, Kenya</w:t>
      </w:r>
      <w:r w:rsidRPr="00930E98">
        <w:rPr>
          <w:rFonts w:ascii="Aptos" w:hAnsi="Aptos" w:cs="Times New Roman"/>
          <w:noProof/>
          <w:sz w:val="24"/>
          <w:szCs w:val="24"/>
        </w:rPr>
        <w:br/>
      </w:r>
      <w:r w:rsidRPr="00930E98">
        <w:rPr>
          <w:rFonts w:ascii="Aptos" w:hAnsi="Aptos" w:cs="Times New Roman"/>
          <w:b/>
          <w:bCs/>
          <w:noProof/>
          <w:sz w:val="24"/>
          <w:szCs w:val="24"/>
        </w:rPr>
        <w:t>April 2025 – July 2025</w:t>
      </w:r>
      <w:r>
        <w:rPr>
          <w:rFonts w:ascii="Aptos" w:hAnsi="Aptos" w:cs="Times New Roman"/>
          <w:b/>
          <w:bCs/>
          <w:noProof/>
          <w:sz w:val="24"/>
          <w:szCs w:val="24"/>
        </w:rPr>
        <w:t xml:space="preserve"> [3 months]</w:t>
      </w:r>
    </w:p>
    <w:p w14:paraId="0AAB4A93" w14:textId="77777777" w:rsidR="00500816" w:rsidRPr="00930E98" w:rsidRDefault="00500816" w:rsidP="00500816">
      <w:pPr>
        <w:rPr>
          <w:rFonts w:ascii="Aptos" w:hAnsi="Aptos" w:cs="Times New Roman"/>
          <w:noProof/>
          <w:sz w:val="24"/>
          <w:szCs w:val="24"/>
        </w:rPr>
      </w:pPr>
      <w:r w:rsidRPr="00930E98">
        <w:rPr>
          <w:rFonts w:ascii="Aptos" w:hAnsi="Aptos" w:cs="Times New Roman"/>
          <w:noProof/>
          <w:sz w:val="24"/>
          <w:szCs w:val="24"/>
        </w:rPr>
        <w:t>Responsibilities:</w:t>
      </w:r>
    </w:p>
    <w:p w14:paraId="6858A831"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Developed and maintained backend components for internal web applications and digital systems. </w:t>
      </w:r>
    </w:p>
    <w:p w14:paraId="2C3941E2"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Assisted in designing and implementing APIs to support web-based services and data exchange. </w:t>
      </w:r>
    </w:p>
    <w:p w14:paraId="2BA14C07"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Managed databases and ensured secure storage and retrieval of system data. </w:t>
      </w:r>
    </w:p>
    <w:p w14:paraId="65EE629C"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Provided IT technical support to staff, including troubleshooting hardware, software, and network issues. </w:t>
      </w:r>
    </w:p>
    <w:p w14:paraId="0549F21D"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Assisted in maintaining computer systems, servers, and organizational IT infrastructure. </w:t>
      </w:r>
    </w:p>
    <w:p w14:paraId="00D9E42F"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Supported system updates, testing, and debugging to ensure reliable application performance. </w:t>
      </w:r>
    </w:p>
    <w:p w14:paraId="4213818B" w14:textId="77777777" w:rsidR="00500816" w:rsidRPr="00930E98" w:rsidRDefault="00500816" w:rsidP="00500816">
      <w:pPr>
        <w:rPr>
          <w:rFonts w:ascii="Aptos" w:hAnsi="Aptos" w:cs="Times New Roman"/>
          <w:noProof/>
          <w:sz w:val="24"/>
          <w:szCs w:val="24"/>
        </w:rPr>
      </w:pPr>
    </w:p>
    <w:p w14:paraId="015D7A42" w14:textId="77777777" w:rsidR="00500816" w:rsidRPr="00930E98" w:rsidRDefault="00500816" w:rsidP="00500816">
      <w:pPr>
        <w:rPr>
          <w:rFonts w:ascii="Aptos" w:hAnsi="Aptos" w:cs="Times New Roman"/>
          <w:b/>
          <w:bCs/>
          <w:noProof/>
          <w:sz w:val="24"/>
          <w:szCs w:val="24"/>
        </w:rPr>
      </w:pPr>
      <w:r w:rsidRPr="00930E98">
        <w:rPr>
          <w:rFonts w:ascii="Aptos" w:hAnsi="Aptos" w:cs="Times New Roman"/>
          <w:b/>
          <w:bCs/>
          <w:noProof/>
          <w:sz w:val="24"/>
          <w:szCs w:val="24"/>
        </w:rPr>
        <w:t>IT Specialist &amp; Digital Support Engineer</w:t>
      </w:r>
    </w:p>
    <w:p w14:paraId="7A27DCDC" w14:textId="77777777" w:rsidR="00500816" w:rsidRPr="00930E98" w:rsidRDefault="00500816" w:rsidP="00500816">
      <w:pPr>
        <w:rPr>
          <w:rFonts w:ascii="Aptos" w:hAnsi="Aptos" w:cs="Times New Roman"/>
          <w:noProof/>
          <w:sz w:val="24"/>
          <w:szCs w:val="24"/>
        </w:rPr>
      </w:pPr>
      <w:r w:rsidRPr="00930E98">
        <w:rPr>
          <w:rFonts w:ascii="Aptos" w:hAnsi="Aptos" w:cs="Times New Roman"/>
          <w:b/>
          <w:bCs/>
          <w:noProof/>
          <w:sz w:val="24"/>
          <w:szCs w:val="24"/>
        </w:rPr>
        <w:t>Hela Intimates Limited</w:t>
      </w:r>
      <w:r w:rsidRPr="00930E98">
        <w:rPr>
          <w:rFonts w:ascii="Aptos" w:hAnsi="Aptos" w:cs="Times New Roman"/>
          <w:noProof/>
          <w:sz w:val="24"/>
          <w:szCs w:val="24"/>
        </w:rPr>
        <w:br/>
      </w:r>
      <w:r w:rsidRPr="00930E98">
        <w:rPr>
          <w:rFonts w:ascii="Aptos" w:hAnsi="Aptos" w:cs="Times New Roman"/>
          <w:b/>
          <w:bCs/>
          <w:noProof/>
          <w:sz w:val="24"/>
          <w:szCs w:val="24"/>
        </w:rPr>
        <w:t>July 2025 – September 2025</w:t>
      </w:r>
      <w:r>
        <w:rPr>
          <w:rFonts w:ascii="Aptos" w:hAnsi="Aptos" w:cs="Times New Roman"/>
          <w:b/>
          <w:bCs/>
          <w:noProof/>
          <w:sz w:val="24"/>
          <w:szCs w:val="24"/>
        </w:rPr>
        <w:t xml:space="preserve"> [3 months]</w:t>
      </w:r>
    </w:p>
    <w:p w14:paraId="6650EE8A" w14:textId="77777777" w:rsidR="00500816" w:rsidRPr="00930E98" w:rsidRDefault="00500816" w:rsidP="00500816">
      <w:pPr>
        <w:rPr>
          <w:rFonts w:ascii="Aptos" w:hAnsi="Aptos" w:cs="Times New Roman"/>
          <w:noProof/>
          <w:sz w:val="24"/>
          <w:szCs w:val="24"/>
          <w:u w:val="single"/>
        </w:rPr>
      </w:pPr>
      <w:r w:rsidRPr="00930E98">
        <w:rPr>
          <w:rFonts w:ascii="Aptos" w:hAnsi="Aptos" w:cs="Times New Roman"/>
          <w:noProof/>
          <w:sz w:val="24"/>
          <w:szCs w:val="24"/>
          <w:u w:val="single"/>
        </w:rPr>
        <w:t>Responsibilities:</w:t>
      </w:r>
    </w:p>
    <w:p w14:paraId="49DC0ADC"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Provided technical support for company digital systems, ensuring smooth daily IT operations. </w:t>
      </w:r>
    </w:p>
    <w:p w14:paraId="199974E3"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Assisted employees in troubleshooting hardware, software, and network-related problems. </w:t>
      </w:r>
    </w:p>
    <w:p w14:paraId="2F25EF93"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Supported the implementation and maintenance of digital tools used in business operations. </w:t>
      </w:r>
    </w:p>
    <w:p w14:paraId="5D649C56"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Helped maintain system security, user access controls, and software updates. </w:t>
      </w:r>
    </w:p>
    <w:p w14:paraId="77CE8972"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Assisted in managing company databases and digital records. </w:t>
      </w:r>
    </w:p>
    <w:p w14:paraId="497BE46F"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Worked with technical teams to resolve system issues and improve operational efficiency.</w:t>
      </w:r>
    </w:p>
    <w:p w14:paraId="30F74048" w14:textId="77777777" w:rsidR="00500816" w:rsidRPr="00930E98" w:rsidRDefault="00500816" w:rsidP="00500816">
      <w:pPr>
        <w:rPr>
          <w:rFonts w:ascii="Aptos" w:hAnsi="Aptos" w:cs="Times New Roman"/>
          <w:noProof/>
          <w:sz w:val="24"/>
          <w:szCs w:val="24"/>
        </w:rPr>
      </w:pPr>
    </w:p>
    <w:p w14:paraId="1869C859" w14:textId="77777777" w:rsidR="00500816" w:rsidRPr="00A61BB7" w:rsidRDefault="00500816" w:rsidP="00500816">
      <w:pPr>
        <w:rPr>
          <w:rFonts w:ascii="Aptos" w:hAnsi="Aptos" w:cs="Times New Roman"/>
          <w:noProof/>
          <w:sz w:val="24"/>
          <w:szCs w:val="24"/>
        </w:rPr>
      </w:pPr>
    </w:p>
    <w:p w14:paraId="2D37CF08" w14:textId="77777777" w:rsidR="00500816" w:rsidRDefault="00500816" w:rsidP="00500816">
      <w:pPr>
        <w:rPr>
          <w:rFonts w:ascii="Aptos" w:hAnsi="Aptos" w:cs="Times New Roman"/>
          <w:noProof/>
          <w:sz w:val="24"/>
          <w:szCs w:val="24"/>
          <w:u w:val="single"/>
        </w:rPr>
      </w:pPr>
    </w:p>
    <w:p w14:paraId="510E316F"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EDUCATION</w:t>
      </w:r>
    </w:p>
    <w:p w14:paraId="288B4CC3"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Murang’a University of Technology – Murang’a County, Kenya</w:t>
      </w:r>
      <w:r w:rsidRPr="003A7819">
        <w:rPr>
          <w:rFonts w:ascii="Aptos" w:hAnsi="Aptos" w:cs="Times New Roman"/>
          <w:noProof/>
          <w:sz w:val="24"/>
          <w:szCs w:val="24"/>
        </w:rPr>
        <w:br/>
        <w:t>Bachelor of Science in Software Engineering</w:t>
      </w:r>
      <w:r w:rsidRPr="003A7819">
        <w:rPr>
          <w:rFonts w:ascii="Aptos" w:hAnsi="Aptos" w:cs="Times New Roman"/>
          <w:noProof/>
          <w:sz w:val="24"/>
          <w:szCs w:val="24"/>
        </w:rPr>
        <w:br/>
        <w:t>2022 – Present</w:t>
      </w:r>
    </w:p>
    <w:p w14:paraId="030C9BBA"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Matinyani Boys Secondary School – Kitui County, Kenya</w:t>
      </w:r>
      <w:r w:rsidRPr="003A7819">
        <w:rPr>
          <w:rFonts w:ascii="Aptos" w:hAnsi="Aptos" w:cs="Times New Roman"/>
          <w:noProof/>
          <w:sz w:val="24"/>
          <w:szCs w:val="24"/>
        </w:rPr>
        <w:br/>
        <w:t>KCSE | Grade: B+</w:t>
      </w:r>
      <w:r w:rsidRPr="003A7819">
        <w:rPr>
          <w:rFonts w:ascii="Aptos" w:hAnsi="Aptos" w:cs="Times New Roman"/>
          <w:noProof/>
          <w:sz w:val="24"/>
          <w:szCs w:val="24"/>
        </w:rPr>
        <w:br/>
        <w:t>2018 – 2022</w:t>
      </w:r>
    </w:p>
    <w:p w14:paraId="15BEDB9B" w14:textId="77777777" w:rsidR="00500816" w:rsidRPr="0061316F" w:rsidRDefault="00500816" w:rsidP="00500816">
      <w:pPr>
        <w:rPr>
          <w:rFonts w:ascii="Aptos" w:hAnsi="Aptos" w:cs="Times New Roman"/>
          <w:noProof/>
          <w:sz w:val="24"/>
          <w:szCs w:val="24"/>
        </w:rPr>
      </w:pPr>
      <w:r w:rsidRPr="003A7819">
        <w:rPr>
          <w:rFonts w:ascii="Aptos" w:hAnsi="Aptos" w:cs="Times New Roman"/>
          <w:noProof/>
          <w:sz w:val="24"/>
          <w:szCs w:val="24"/>
        </w:rPr>
        <w:t>Matinyani D.E.B Primary School – Kitui County, Kenya</w:t>
      </w:r>
      <w:r w:rsidRPr="003A7819">
        <w:rPr>
          <w:rFonts w:ascii="Aptos" w:hAnsi="Aptos" w:cs="Times New Roman"/>
          <w:noProof/>
          <w:sz w:val="24"/>
          <w:szCs w:val="24"/>
        </w:rPr>
        <w:br/>
        <w:t>KCPE | 354 Marks</w:t>
      </w:r>
      <w:r w:rsidRPr="003A7819">
        <w:rPr>
          <w:rFonts w:ascii="Aptos" w:hAnsi="Aptos" w:cs="Times New Roman"/>
          <w:noProof/>
          <w:sz w:val="24"/>
          <w:szCs w:val="24"/>
        </w:rPr>
        <w:br/>
        <w:t>2007 – 2017</w:t>
      </w:r>
    </w:p>
    <w:p w14:paraId="55FB8328" w14:textId="77777777" w:rsidR="00500816" w:rsidRPr="003A7819" w:rsidRDefault="00500816" w:rsidP="00500816">
      <w:pPr>
        <w:rPr>
          <w:rFonts w:ascii="Aptos" w:hAnsi="Aptos" w:cs="Times New Roman"/>
          <w:noProof/>
          <w:sz w:val="24"/>
          <w:szCs w:val="24"/>
          <w:u w:val="single"/>
        </w:rPr>
      </w:pPr>
    </w:p>
    <w:p w14:paraId="2CE368B4"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CERTIFICATIONS</w:t>
      </w:r>
    </w:p>
    <w:p w14:paraId="2B348CB2"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Introduction to Data Science</w:t>
      </w:r>
    </w:p>
    <w:p w14:paraId="1A065133"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Data Analytics Essentials</w:t>
      </w:r>
    </w:p>
    <w:p w14:paraId="7F65BE68"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Networking Devices and Initial Configurations</w:t>
      </w:r>
    </w:p>
    <w:p w14:paraId="7D46946A"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Kenya Certificate of Secondary Education (KCSE)</w:t>
      </w:r>
    </w:p>
    <w:p w14:paraId="17B8916F" w14:textId="77777777" w:rsidR="00500816"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Kenya Certificate of Primary Education (KCPE)</w:t>
      </w:r>
    </w:p>
    <w:p w14:paraId="1EB00A98" w14:textId="77777777" w:rsidR="00500816" w:rsidRPr="003A7819" w:rsidRDefault="00500816" w:rsidP="00500816">
      <w:pPr>
        <w:ind w:left="720"/>
        <w:rPr>
          <w:rFonts w:ascii="Aptos" w:hAnsi="Aptos" w:cs="Times New Roman"/>
          <w:noProof/>
          <w:sz w:val="24"/>
          <w:szCs w:val="24"/>
        </w:rPr>
      </w:pPr>
    </w:p>
    <w:p w14:paraId="629336B1"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LANGUAGES</w:t>
      </w:r>
    </w:p>
    <w:p w14:paraId="44A61D76" w14:textId="77777777" w:rsidR="00500816" w:rsidRPr="003A7819" w:rsidRDefault="00500816" w:rsidP="00500816">
      <w:pPr>
        <w:numPr>
          <w:ilvl w:val="0"/>
          <w:numId w:val="11"/>
        </w:numPr>
        <w:rPr>
          <w:rFonts w:ascii="Aptos" w:hAnsi="Aptos" w:cs="Times New Roman"/>
          <w:noProof/>
          <w:sz w:val="24"/>
          <w:szCs w:val="24"/>
        </w:rPr>
      </w:pPr>
      <w:r w:rsidRPr="003A7819">
        <w:rPr>
          <w:rFonts w:ascii="Aptos" w:hAnsi="Aptos" w:cs="Times New Roman"/>
          <w:noProof/>
          <w:sz w:val="24"/>
          <w:szCs w:val="24"/>
        </w:rPr>
        <w:t>English – Fluent</w:t>
      </w:r>
    </w:p>
    <w:p w14:paraId="33C506B1" w14:textId="77777777" w:rsidR="00500816" w:rsidRPr="003A7819" w:rsidRDefault="00500816" w:rsidP="00500816">
      <w:pPr>
        <w:numPr>
          <w:ilvl w:val="0"/>
          <w:numId w:val="11"/>
        </w:numPr>
        <w:rPr>
          <w:rFonts w:ascii="Aptos" w:hAnsi="Aptos" w:cs="Times New Roman"/>
          <w:noProof/>
          <w:sz w:val="24"/>
          <w:szCs w:val="24"/>
        </w:rPr>
      </w:pPr>
      <w:r w:rsidRPr="003A7819">
        <w:rPr>
          <w:rFonts w:ascii="Aptos" w:hAnsi="Aptos" w:cs="Times New Roman"/>
          <w:noProof/>
          <w:sz w:val="24"/>
          <w:szCs w:val="24"/>
        </w:rPr>
        <w:t>Swahili – Fluent</w:t>
      </w:r>
    </w:p>
    <w:p w14:paraId="289E9170"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INTERESTS</w:t>
      </w:r>
    </w:p>
    <w:p w14:paraId="663E470F"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Exploring new web technologies</w:t>
      </w:r>
    </w:p>
    <w:p w14:paraId="7E38EE53"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Building side projects</w:t>
      </w:r>
    </w:p>
    <w:p w14:paraId="691BEB39"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Swimming</w:t>
      </w:r>
    </w:p>
    <w:p w14:paraId="6F1BDA52"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Listening to music</w:t>
      </w:r>
    </w:p>
    <w:p w14:paraId="1A937C38"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REFEREE</w:t>
      </w:r>
    </w:p>
    <w:p w14:paraId="271130B6"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Kelvin Njuguna</w:t>
      </w:r>
      <w:r w:rsidRPr="003A7819">
        <w:rPr>
          <w:rFonts w:ascii="Aptos" w:hAnsi="Aptos" w:cs="Times New Roman"/>
          <w:noProof/>
          <w:sz w:val="24"/>
          <w:szCs w:val="24"/>
        </w:rPr>
        <w:br/>
      </w:r>
      <w:r w:rsidRPr="003A7819">
        <w:rPr>
          <w:rFonts w:ascii="Segoe UI Emoji" w:hAnsi="Segoe UI Emoji" w:cs="Segoe UI Emoji"/>
          <w:noProof/>
          <w:sz w:val="24"/>
          <w:szCs w:val="24"/>
        </w:rPr>
        <w:t>📞</w:t>
      </w:r>
      <w:r w:rsidRPr="003A7819">
        <w:rPr>
          <w:rFonts w:ascii="Aptos" w:hAnsi="Aptos" w:cs="Times New Roman"/>
          <w:noProof/>
          <w:sz w:val="24"/>
          <w:szCs w:val="24"/>
        </w:rPr>
        <w:t xml:space="preserve"> 0717 284 466</w:t>
      </w:r>
    </w:p>
    <w:p w14:paraId="59866AB7" w14:textId="77777777" w:rsidR="00500816" w:rsidRPr="0061316F" w:rsidRDefault="00500816" w:rsidP="00500816">
      <w:pPr>
        <w:rPr>
          <w:rFonts w:ascii="Aptos" w:hAnsi="Aptos"/>
          <w:sz w:val="24"/>
          <w:szCs w:val="24"/>
        </w:rPr>
      </w:pPr>
    </w:p>
    <w:p w14:paraId="7E29F207" w14:textId="0BAE167F" w:rsidR="00B21032" w:rsidRPr="00500816" w:rsidRDefault="00B21032" w:rsidP="00500816"/>
    <w:sectPr w:rsidR="00B21032" w:rsidRPr="00500816">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17F6A" w14:textId="77777777" w:rsidR="00D82973" w:rsidRDefault="00D82973" w:rsidP="00500816">
      <w:pPr>
        <w:spacing w:after="0" w:line="240" w:lineRule="auto"/>
      </w:pPr>
      <w:r>
        <w:separator/>
      </w:r>
    </w:p>
  </w:endnote>
  <w:endnote w:type="continuationSeparator" w:id="0">
    <w:p w14:paraId="7C237AC7" w14:textId="77777777" w:rsidR="00D82973" w:rsidRDefault="00D82973" w:rsidP="00500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4A0DB" w14:textId="77777777" w:rsidR="00D82973" w:rsidRDefault="00D82973" w:rsidP="00500816">
      <w:pPr>
        <w:spacing w:after="0" w:line="240" w:lineRule="auto"/>
      </w:pPr>
      <w:r>
        <w:separator/>
      </w:r>
    </w:p>
  </w:footnote>
  <w:footnote w:type="continuationSeparator" w:id="0">
    <w:p w14:paraId="616B8A01" w14:textId="77777777" w:rsidR="00D82973" w:rsidRDefault="00D82973" w:rsidP="005008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324060"/>
      <w:docPartObj>
        <w:docPartGallery w:val="Page Numbers (Top of Page)"/>
        <w:docPartUnique/>
      </w:docPartObj>
    </w:sdtPr>
    <w:sdtEndPr>
      <w:rPr>
        <w:noProof/>
      </w:rPr>
    </w:sdtEndPr>
    <w:sdtContent>
      <w:p w14:paraId="5C60B2E4" w14:textId="5458F482" w:rsidR="00500816" w:rsidRDefault="00500816">
        <w:pPr>
          <w:pStyle w:val="Header"/>
          <w:jc w:val="right"/>
        </w:pPr>
        <w:r>
          <w:fldChar w:fldCharType="begin"/>
        </w:r>
        <w:r>
          <w:instrText xml:space="preserve"> PAGE   \* MERGEFORMAT </w:instrText>
        </w:r>
        <w:r>
          <w:fldChar w:fldCharType="separate"/>
        </w:r>
        <w:r>
          <w:rPr>
            <w:noProof/>
          </w:rPr>
          <w:t>2</w:t>
        </w:r>
        <w:r>
          <w:rPr>
            <w:noProof/>
          </w:rPr>
          <w:fldChar w:fldCharType="end"/>
        </w:r>
        <w:r>
          <w:rPr>
            <w:noProof/>
          </w:rPr>
          <w:t xml:space="preserve"> Mwangi</w:t>
        </w:r>
      </w:p>
    </w:sdtContent>
  </w:sdt>
  <w:p w14:paraId="13FEC3C4" w14:textId="77777777" w:rsidR="00500816" w:rsidRDefault="00500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25A2"/>
    <w:multiLevelType w:val="multilevel"/>
    <w:tmpl w:val="F922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248B8"/>
    <w:multiLevelType w:val="multilevel"/>
    <w:tmpl w:val="D9C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B7BAE"/>
    <w:multiLevelType w:val="multilevel"/>
    <w:tmpl w:val="3830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1AB9"/>
    <w:multiLevelType w:val="multilevel"/>
    <w:tmpl w:val="BB6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A332A"/>
    <w:multiLevelType w:val="multilevel"/>
    <w:tmpl w:val="1D4E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2624"/>
    <w:multiLevelType w:val="multilevel"/>
    <w:tmpl w:val="DA08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E5EEF"/>
    <w:multiLevelType w:val="hybridMultilevel"/>
    <w:tmpl w:val="6318E7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5D42D08"/>
    <w:multiLevelType w:val="hybridMultilevel"/>
    <w:tmpl w:val="6C6CD8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B1D5660"/>
    <w:multiLevelType w:val="multilevel"/>
    <w:tmpl w:val="E586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60BA7"/>
    <w:multiLevelType w:val="multilevel"/>
    <w:tmpl w:val="920A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749F2"/>
    <w:multiLevelType w:val="multilevel"/>
    <w:tmpl w:val="118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A6D95"/>
    <w:multiLevelType w:val="multilevel"/>
    <w:tmpl w:val="88F8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97F73"/>
    <w:multiLevelType w:val="multilevel"/>
    <w:tmpl w:val="4D26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9762A"/>
    <w:multiLevelType w:val="multilevel"/>
    <w:tmpl w:val="14A2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93787"/>
    <w:multiLevelType w:val="multilevel"/>
    <w:tmpl w:val="D390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E5184"/>
    <w:multiLevelType w:val="multilevel"/>
    <w:tmpl w:val="1BD0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273CB"/>
    <w:multiLevelType w:val="hybridMultilevel"/>
    <w:tmpl w:val="0C1AB5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F1D61BA"/>
    <w:multiLevelType w:val="multilevel"/>
    <w:tmpl w:val="B092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553F1"/>
    <w:multiLevelType w:val="multilevel"/>
    <w:tmpl w:val="0E40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603F7"/>
    <w:multiLevelType w:val="multilevel"/>
    <w:tmpl w:val="B254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DE640D"/>
    <w:multiLevelType w:val="multilevel"/>
    <w:tmpl w:val="3DEC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613FB"/>
    <w:multiLevelType w:val="multilevel"/>
    <w:tmpl w:val="6846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038DB"/>
    <w:multiLevelType w:val="multilevel"/>
    <w:tmpl w:val="BEBA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D06751"/>
    <w:multiLevelType w:val="multilevel"/>
    <w:tmpl w:val="C77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059903">
    <w:abstractNumId w:val="13"/>
  </w:num>
  <w:num w:numId="2" w16cid:durableId="414784177">
    <w:abstractNumId w:val="10"/>
  </w:num>
  <w:num w:numId="3" w16cid:durableId="2058119031">
    <w:abstractNumId w:val="9"/>
  </w:num>
  <w:num w:numId="4" w16cid:durableId="222567572">
    <w:abstractNumId w:val="1"/>
  </w:num>
  <w:num w:numId="5" w16cid:durableId="1137800555">
    <w:abstractNumId w:val="3"/>
  </w:num>
  <w:num w:numId="6" w16cid:durableId="1195341925">
    <w:abstractNumId w:val="17"/>
  </w:num>
  <w:num w:numId="7" w16cid:durableId="644824105">
    <w:abstractNumId w:val="2"/>
  </w:num>
  <w:num w:numId="8" w16cid:durableId="1923637254">
    <w:abstractNumId w:val="12"/>
  </w:num>
  <w:num w:numId="9" w16cid:durableId="1507474209">
    <w:abstractNumId w:val="0"/>
  </w:num>
  <w:num w:numId="10" w16cid:durableId="546531247">
    <w:abstractNumId w:val="8"/>
  </w:num>
  <w:num w:numId="11" w16cid:durableId="955647411">
    <w:abstractNumId w:val="21"/>
  </w:num>
  <w:num w:numId="12" w16cid:durableId="1463037508">
    <w:abstractNumId w:val="20"/>
  </w:num>
  <w:num w:numId="13" w16cid:durableId="2053922889">
    <w:abstractNumId w:val="6"/>
  </w:num>
  <w:num w:numId="14" w16cid:durableId="1164859312">
    <w:abstractNumId w:val="16"/>
  </w:num>
  <w:num w:numId="15" w16cid:durableId="2121412531">
    <w:abstractNumId w:val="7"/>
  </w:num>
  <w:num w:numId="16" w16cid:durableId="60056544">
    <w:abstractNumId w:val="15"/>
  </w:num>
  <w:num w:numId="17" w16cid:durableId="492916739">
    <w:abstractNumId w:val="19"/>
  </w:num>
  <w:num w:numId="18" w16cid:durableId="1974750015">
    <w:abstractNumId w:val="5"/>
  </w:num>
  <w:num w:numId="19" w16cid:durableId="1661690297">
    <w:abstractNumId w:val="22"/>
  </w:num>
  <w:num w:numId="20" w16cid:durableId="783958149">
    <w:abstractNumId w:val="11"/>
  </w:num>
  <w:num w:numId="21" w16cid:durableId="2038387742">
    <w:abstractNumId w:val="23"/>
  </w:num>
  <w:num w:numId="22" w16cid:durableId="1032537456">
    <w:abstractNumId w:val="18"/>
  </w:num>
  <w:num w:numId="23" w16cid:durableId="1574658779">
    <w:abstractNumId w:val="4"/>
  </w:num>
  <w:num w:numId="24" w16cid:durableId="14826951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AB8"/>
    <w:rsid w:val="000327A5"/>
    <w:rsid w:val="00121856"/>
    <w:rsid w:val="00220763"/>
    <w:rsid w:val="00224243"/>
    <w:rsid w:val="00233791"/>
    <w:rsid w:val="00290C46"/>
    <w:rsid w:val="002F7DB7"/>
    <w:rsid w:val="00325D68"/>
    <w:rsid w:val="00361AB8"/>
    <w:rsid w:val="003A7819"/>
    <w:rsid w:val="004A39F2"/>
    <w:rsid w:val="00500816"/>
    <w:rsid w:val="0050681C"/>
    <w:rsid w:val="0061316F"/>
    <w:rsid w:val="007A5DEA"/>
    <w:rsid w:val="00940301"/>
    <w:rsid w:val="009969AB"/>
    <w:rsid w:val="009C2F5F"/>
    <w:rsid w:val="00B21032"/>
    <w:rsid w:val="00D82973"/>
    <w:rsid w:val="00F2028A"/>
    <w:rsid w:val="00F81EC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413C1"/>
  <w15:chartTrackingRefBased/>
  <w15:docId w15:val="{40901A7D-A568-49BE-A6E1-A265702EA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16"/>
  </w:style>
  <w:style w:type="paragraph" w:styleId="Heading1">
    <w:name w:val="heading 1"/>
    <w:basedOn w:val="Normal"/>
    <w:next w:val="Normal"/>
    <w:link w:val="Heading1Char"/>
    <w:uiPriority w:val="9"/>
    <w:qFormat/>
    <w:rsid w:val="00361A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1A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1A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61A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1A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1A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A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A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A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A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1A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1A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61A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1A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1A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A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A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AB8"/>
    <w:rPr>
      <w:rFonts w:eastAsiaTheme="majorEastAsia" w:cstheme="majorBidi"/>
      <w:color w:val="272727" w:themeColor="text1" w:themeTint="D8"/>
    </w:rPr>
  </w:style>
  <w:style w:type="paragraph" w:styleId="Title">
    <w:name w:val="Title"/>
    <w:basedOn w:val="Normal"/>
    <w:next w:val="Normal"/>
    <w:link w:val="TitleChar"/>
    <w:uiPriority w:val="10"/>
    <w:qFormat/>
    <w:rsid w:val="00361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A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A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A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AB8"/>
    <w:pPr>
      <w:spacing w:before="160"/>
      <w:jc w:val="center"/>
    </w:pPr>
    <w:rPr>
      <w:i/>
      <w:iCs/>
      <w:color w:val="404040" w:themeColor="text1" w:themeTint="BF"/>
    </w:rPr>
  </w:style>
  <w:style w:type="character" w:customStyle="1" w:styleId="QuoteChar">
    <w:name w:val="Quote Char"/>
    <w:basedOn w:val="DefaultParagraphFont"/>
    <w:link w:val="Quote"/>
    <w:uiPriority w:val="29"/>
    <w:rsid w:val="00361AB8"/>
    <w:rPr>
      <w:i/>
      <w:iCs/>
      <w:color w:val="404040" w:themeColor="text1" w:themeTint="BF"/>
    </w:rPr>
  </w:style>
  <w:style w:type="paragraph" w:styleId="ListParagraph">
    <w:name w:val="List Paragraph"/>
    <w:basedOn w:val="Normal"/>
    <w:uiPriority w:val="34"/>
    <w:qFormat/>
    <w:rsid w:val="00361AB8"/>
    <w:pPr>
      <w:ind w:left="720"/>
      <w:contextualSpacing/>
    </w:pPr>
  </w:style>
  <w:style w:type="character" w:styleId="IntenseEmphasis">
    <w:name w:val="Intense Emphasis"/>
    <w:basedOn w:val="DefaultParagraphFont"/>
    <w:uiPriority w:val="21"/>
    <w:qFormat/>
    <w:rsid w:val="00361AB8"/>
    <w:rPr>
      <w:i/>
      <w:iCs/>
      <w:color w:val="2F5496" w:themeColor="accent1" w:themeShade="BF"/>
    </w:rPr>
  </w:style>
  <w:style w:type="paragraph" w:styleId="IntenseQuote">
    <w:name w:val="Intense Quote"/>
    <w:basedOn w:val="Normal"/>
    <w:next w:val="Normal"/>
    <w:link w:val="IntenseQuoteChar"/>
    <w:uiPriority w:val="30"/>
    <w:qFormat/>
    <w:rsid w:val="00361A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1AB8"/>
    <w:rPr>
      <w:i/>
      <w:iCs/>
      <w:color w:val="2F5496" w:themeColor="accent1" w:themeShade="BF"/>
    </w:rPr>
  </w:style>
  <w:style w:type="character" w:styleId="IntenseReference">
    <w:name w:val="Intense Reference"/>
    <w:basedOn w:val="DefaultParagraphFont"/>
    <w:uiPriority w:val="32"/>
    <w:qFormat/>
    <w:rsid w:val="00361AB8"/>
    <w:rPr>
      <w:b/>
      <w:bCs/>
      <w:smallCaps/>
      <w:color w:val="2F5496" w:themeColor="accent1" w:themeShade="BF"/>
      <w:spacing w:val="5"/>
    </w:rPr>
  </w:style>
  <w:style w:type="paragraph" w:styleId="Header">
    <w:name w:val="header"/>
    <w:basedOn w:val="Normal"/>
    <w:link w:val="HeaderChar"/>
    <w:uiPriority w:val="99"/>
    <w:unhideWhenUsed/>
    <w:rsid w:val="005008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16"/>
  </w:style>
  <w:style w:type="paragraph" w:styleId="Footer">
    <w:name w:val="footer"/>
    <w:basedOn w:val="Normal"/>
    <w:link w:val="FooterChar"/>
    <w:uiPriority w:val="99"/>
    <w:unhideWhenUsed/>
    <w:rsid w:val="005008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Pages>
  <Words>767</Words>
  <Characters>4374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mwangi</dc:creator>
  <cp:keywords/>
  <dc:description/>
  <cp:lastModifiedBy>antony mwangi</cp:lastModifiedBy>
  <cp:revision>12</cp:revision>
  <cp:lastPrinted>2025-12-29T18:53:00Z</cp:lastPrinted>
  <dcterms:created xsi:type="dcterms:W3CDTF">2025-12-29T18:23:00Z</dcterms:created>
  <dcterms:modified xsi:type="dcterms:W3CDTF">2026-03-23T10:36:00Z</dcterms:modified>
</cp:coreProperties>
</file>