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Minutes of Meeting Comp8117 ASE - 2021S Project Group 13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28, 2021   10:30PM IST (1PM EST)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meeting was held on Microsoft Teams and all the team members, project director and Customer were present.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agenda of the meeting was to share the functionality, feasibility, process and changes to the project that were given feedback by Customer and Project Director.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Prototype (Dummy website) was presented and it’s  functioning was discussed.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Feedbacks from the Customer and Project director: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restaurants do not face any kind of loss in terms of packing.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Verification of the quality of food needs to be done by the restaurants.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will be tax benefits for restaurant owners.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project has been approved by the Project director and the Customer.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