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DFEA" w14:textId="2BEE1A95" w:rsidR="00DB3B6E" w:rsidRPr="00E62D42" w:rsidRDefault="00E62D42" w:rsidP="00E62D42">
      <w:pPr>
        <w:jc w:val="center"/>
        <w:rPr>
          <w:b/>
          <w:bCs/>
          <w:sz w:val="40"/>
          <w:szCs w:val="40"/>
          <w:u w:val="single"/>
        </w:rPr>
      </w:pPr>
      <w:r w:rsidRPr="00E62D42">
        <w:rPr>
          <w:b/>
          <w:bCs/>
          <w:sz w:val="40"/>
          <w:szCs w:val="40"/>
          <w:u w:val="single"/>
        </w:rPr>
        <w:t>** TOPIC and CONCEPT **</w:t>
      </w:r>
    </w:p>
    <w:p w14:paraId="286CF304" w14:textId="77777777" w:rsidR="00E62D42" w:rsidRDefault="00E62D42" w:rsidP="00E62D42">
      <w:pPr>
        <w:pStyle w:val="ListParagraph"/>
        <w:tabs>
          <w:tab w:val="left" w:pos="1530"/>
        </w:tabs>
      </w:pPr>
    </w:p>
    <w:p w14:paraId="76B3BBB6" w14:textId="77777777" w:rsidR="00E62D42" w:rsidRPr="00552553" w:rsidRDefault="00E62D42" w:rsidP="00E62D42">
      <w:pPr>
        <w:pStyle w:val="ListParagraph"/>
        <w:tabs>
          <w:tab w:val="left" w:pos="1530"/>
        </w:tabs>
        <w:rPr>
          <w:b/>
          <w:bCs/>
          <w:sz w:val="32"/>
          <w:szCs w:val="32"/>
        </w:rPr>
      </w:pPr>
      <w:r w:rsidRPr="00552553">
        <w:rPr>
          <w:b/>
          <w:bCs/>
          <w:sz w:val="32"/>
          <w:szCs w:val="32"/>
        </w:rPr>
        <w:t>3. How RF &amp; Serial Parameters Work Together</w:t>
      </w:r>
    </w:p>
    <w:p w14:paraId="68353E75" w14:textId="77777777" w:rsidR="00E62D42" w:rsidRPr="00552553" w:rsidRDefault="00E62D42" w:rsidP="00E62D42">
      <w:pPr>
        <w:pStyle w:val="ListParagraph"/>
        <w:numPr>
          <w:ilvl w:val="0"/>
          <w:numId w:val="2"/>
        </w:numPr>
        <w:tabs>
          <w:tab w:val="left" w:pos="1530"/>
        </w:tabs>
      </w:pPr>
      <w:r w:rsidRPr="00552553">
        <w:rPr>
          <w:b/>
          <w:bCs/>
        </w:rPr>
        <w:t>RF parameters (SF, Bandwidth, Coding Rate, Preamble)</w:t>
      </w:r>
      <w:r w:rsidRPr="00552553">
        <w:t xml:space="preserve"> affect </w:t>
      </w:r>
      <w:r w:rsidRPr="00552553">
        <w:rPr>
          <w:b/>
          <w:bCs/>
        </w:rPr>
        <w:t>wireless communication</w:t>
      </w:r>
      <w:r w:rsidRPr="00552553">
        <w:t xml:space="preserve"> between LoRa nodes.</w:t>
      </w:r>
    </w:p>
    <w:p w14:paraId="5DAA0CC2" w14:textId="77777777" w:rsidR="00E62D42" w:rsidRPr="00552553" w:rsidRDefault="00E62D42" w:rsidP="00E62D42">
      <w:pPr>
        <w:pStyle w:val="ListParagraph"/>
        <w:numPr>
          <w:ilvl w:val="0"/>
          <w:numId w:val="2"/>
        </w:numPr>
        <w:tabs>
          <w:tab w:val="left" w:pos="1530"/>
        </w:tabs>
      </w:pPr>
      <w:r w:rsidRPr="00552553">
        <w:rPr>
          <w:b/>
          <w:bCs/>
        </w:rPr>
        <w:t>Serial parameters (Baud Rate, Parity, Data Bits, Stop Bits)</w:t>
      </w:r>
      <w:r w:rsidRPr="00552553">
        <w:t xml:space="preserve"> affect </w:t>
      </w:r>
      <w:r w:rsidRPr="00552553">
        <w:rPr>
          <w:b/>
          <w:bCs/>
        </w:rPr>
        <w:t>UART communication</w:t>
      </w:r>
      <w:r w:rsidRPr="00552553">
        <w:t xml:space="preserve"> between LoRa and ESP32.</w:t>
      </w:r>
    </w:p>
    <w:p w14:paraId="5FB84AC9" w14:textId="77777777" w:rsidR="00E62D42" w:rsidRPr="00552553" w:rsidRDefault="00E62D42" w:rsidP="00E62D42">
      <w:pPr>
        <w:pStyle w:val="ListParagraph"/>
        <w:numPr>
          <w:ilvl w:val="0"/>
          <w:numId w:val="2"/>
        </w:numPr>
        <w:tabs>
          <w:tab w:val="left" w:pos="1530"/>
        </w:tabs>
      </w:pPr>
      <w:r w:rsidRPr="00552553">
        <w:rPr>
          <w:b/>
          <w:bCs/>
        </w:rPr>
        <w:t>A balance is needed</w:t>
      </w:r>
      <w:r w:rsidRPr="00552553">
        <w:t>:</w:t>
      </w:r>
    </w:p>
    <w:p w14:paraId="3C19F8D5" w14:textId="77777777" w:rsidR="00E62D42" w:rsidRPr="00552553" w:rsidRDefault="00E62D42" w:rsidP="00E62D42">
      <w:pPr>
        <w:pStyle w:val="ListParagraph"/>
        <w:numPr>
          <w:ilvl w:val="1"/>
          <w:numId w:val="2"/>
        </w:numPr>
        <w:tabs>
          <w:tab w:val="left" w:pos="1530"/>
        </w:tabs>
      </w:pPr>
      <w:r w:rsidRPr="00552553">
        <w:t xml:space="preserve">If </w:t>
      </w:r>
      <w:r w:rsidRPr="00552553">
        <w:rPr>
          <w:b/>
          <w:bCs/>
        </w:rPr>
        <w:t>SF is high</w:t>
      </w:r>
      <w:r w:rsidRPr="00552553">
        <w:t>, baud rate should be moderate (to avoid delays).</w:t>
      </w:r>
    </w:p>
    <w:p w14:paraId="4B6BC7DD" w14:textId="77777777" w:rsidR="00E62D42" w:rsidRPr="00552553" w:rsidRDefault="00E62D42" w:rsidP="00E62D42">
      <w:pPr>
        <w:pStyle w:val="ListParagraph"/>
        <w:numPr>
          <w:ilvl w:val="1"/>
          <w:numId w:val="2"/>
        </w:numPr>
        <w:tabs>
          <w:tab w:val="left" w:pos="1530"/>
        </w:tabs>
      </w:pPr>
      <w:r w:rsidRPr="00552553">
        <w:t xml:space="preserve">If </w:t>
      </w:r>
      <w:r w:rsidRPr="00552553">
        <w:rPr>
          <w:b/>
          <w:bCs/>
        </w:rPr>
        <w:t>Bandwidth is high</w:t>
      </w:r>
      <w:r w:rsidRPr="00552553">
        <w:t>, SF should be lower (to avoid noise).</w:t>
      </w:r>
    </w:p>
    <w:p w14:paraId="00DF43E1" w14:textId="77777777" w:rsidR="00E62D42" w:rsidRPr="00552553" w:rsidRDefault="00E62D42" w:rsidP="00E62D42">
      <w:pPr>
        <w:pStyle w:val="ListParagraph"/>
        <w:numPr>
          <w:ilvl w:val="1"/>
          <w:numId w:val="2"/>
        </w:numPr>
        <w:tabs>
          <w:tab w:val="left" w:pos="1530"/>
        </w:tabs>
      </w:pPr>
      <w:r w:rsidRPr="00552553">
        <w:t xml:space="preserve">If </w:t>
      </w:r>
      <w:r w:rsidRPr="00552553">
        <w:rPr>
          <w:b/>
          <w:bCs/>
        </w:rPr>
        <w:t>CR is high</w:t>
      </w:r>
      <w:r w:rsidRPr="00552553">
        <w:t>, baud rate should be low to avoid errors.</w:t>
      </w:r>
    </w:p>
    <w:p w14:paraId="103BB302" w14:textId="77777777" w:rsidR="00E62D42" w:rsidRDefault="00E62D42" w:rsidP="00E62D42">
      <w:pPr>
        <w:pStyle w:val="ListParagraph"/>
        <w:tabs>
          <w:tab w:val="left" w:pos="1530"/>
        </w:tabs>
      </w:pPr>
    </w:p>
    <w:p w14:paraId="5D4F03E8" w14:textId="77777777" w:rsidR="00E62D42" w:rsidRDefault="00E62D42" w:rsidP="00E62D42">
      <w:pPr>
        <w:pStyle w:val="ListParagraph"/>
        <w:numPr>
          <w:ilvl w:val="0"/>
          <w:numId w:val="1"/>
        </w:numPr>
        <w:tabs>
          <w:tab w:val="left" w:pos="1530"/>
        </w:tabs>
      </w:pPr>
      <w:r w:rsidRPr="00784CDC">
        <w:t>AT+RESET</w:t>
      </w:r>
    </w:p>
    <w:p w14:paraId="3B55B8C1" w14:textId="77777777" w:rsidR="00E62D42" w:rsidRDefault="00E62D42" w:rsidP="00E62D42">
      <w:pPr>
        <w:pStyle w:val="ListParagraph"/>
        <w:numPr>
          <w:ilvl w:val="0"/>
          <w:numId w:val="1"/>
        </w:numPr>
        <w:tabs>
          <w:tab w:val="left" w:pos="1530"/>
        </w:tabs>
      </w:pPr>
      <w:r w:rsidRPr="00784CDC">
        <w:t>AT+MODE=1</w:t>
      </w:r>
    </w:p>
    <w:p w14:paraId="629DA19F" w14:textId="77777777" w:rsidR="00E62D42" w:rsidRDefault="00E62D42" w:rsidP="00E62D42">
      <w:pPr>
        <w:pStyle w:val="ListParagraph"/>
        <w:numPr>
          <w:ilvl w:val="0"/>
          <w:numId w:val="1"/>
        </w:numPr>
        <w:tabs>
          <w:tab w:val="left" w:pos="1530"/>
        </w:tabs>
      </w:pPr>
      <w:r w:rsidRPr="00784CDC">
        <w:t>AT+IPR=</w:t>
      </w:r>
      <w:r>
        <w:t>115200</w:t>
      </w:r>
    </w:p>
    <w:p w14:paraId="544E44F9" w14:textId="77777777" w:rsidR="00E62D42" w:rsidRDefault="00E62D42" w:rsidP="00E62D42">
      <w:pPr>
        <w:pStyle w:val="ListParagraph"/>
        <w:numPr>
          <w:ilvl w:val="0"/>
          <w:numId w:val="1"/>
        </w:numPr>
        <w:tabs>
          <w:tab w:val="left" w:pos="1530"/>
        </w:tabs>
      </w:pPr>
      <w:r w:rsidRPr="00784CDC">
        <w:t>AT+PARAMETER=7,3,4,5</w:t>
      </w:r>
    </w:p>
    <w:p w14:paraId="59B8FA18" w14:textId="77777777" w:rsidR="00E62D42" w:rsidRDefault="00E62D42" w:rsidP="00E62D42">
      <w:pPr>
        <w:pStyle w:val="ListParagraph"/>
        <w:numPr>
          <w:ilvl w:val="0"/>
          <w:numId w:val="1"/>
        </w:numPr>
        <w:tabs>
          <w:tab w:val="left" w:pos="1530"/>
        </w:tabs>
      </w:pPr>
      <w:r w:rsidRPr="00784CDC">
        <w:t>AT+BAND=868500000</w:t>
      </w:r>
    </w:p>
    <w:p w14:paraId="285F4B4E" w14:textId="77777777" w:rsidR="00E62D42" w:rsidRDefault="00E62D42" w:rsidP="00E62D42">
      <w:pPr>
        <w:pStyle w:val="ListParagraph"/>
        <w:numPr>
          <w:ilvl w:val="0"/>
          <w:numId w:val="1"/>
        </w:numPr>
        <w:tabs>
          <w:tab w:val="left" w:pos="1530"/>
        </w:tabs>
      </w:pPr>
      <w:r w:rsidRPr="00784CDC">
        <w:t>AT+ADDRESS=120</w:t>
      </w:r>
    </w:p>
    <w:p w14:paraId="6AD8A7FB" w14:textId="77777777" w:rsidR="00E62D42" w:rsidRDefault="00E62D42" w:rsidP="00E62D42">
      <w:pPr>
        <w:pStyle w:val="ListParagraph"/>
        <w:numPr>
          <w:ilvl w:val="0"/>
          <w:numId w:val="1"/>
        </w:numPr>
        <w:tabs>
          <w:tab w:val="left" w:pos="1530"/>
        </w:tabs>
      </w:pPr>
      <w:r w:rsidRPr="00784CDC">
        <w:t>AT+NETWORKID=</w:t>
      </w:r>
      <w:r>
        <w:t>00001</w:t>
      </w:r>
    </w:p>
    <w:p w14:paraId="14B12E50" w14:textId="77777777" w:rsidR="00E62D42" w:rsidRDefault="00E62D42" w:rsidP="00E62D42">
      <w:pPr>
        <w:pStyle w:val="ListParagraph"/>
        <w:numPr>
          <w:ilvl w:val="0"/>
          <w:numId w:val="1"/>
        </w:numPr>
        <w:tabs>
          <w:tab w:val="left" w:pos="1530"/>
        </w:tabs>
      </w:pPr>
      <w:r w:rsidRPr="00784CDC">
        <w:t>AT+CPIN=</w:t>
      </w:r>
      <w:r>
        <w:t>ANUJ9052985897</w:t>
      </w:r>
    </w:p>
    <w:p w14:paraId="6C4A7CB7" w14:textId="77777777" w:rsidR="00E62D42" w:rsidRDefault="00E62D42" w:rsidP="00E62D42">
      <w:pPr>
        <w:pStyle w:val="ListParagraph"/>
        <w:numPr>
          <w:ilvl w:val="0"/>
          <w:numId w:val="1"/>
        </w:numPr>
        <w:tabs>
          <w:tab w:val="left" w:pos="1530"/>
        </w:tabs>
      </w:pPr>
      <w:r w:rsidRPr="00C00737">
        <w:t>AT+CRFOP=10</w:t>
      </w:r>
    </w:p>
    <w:p w14:paraId="274F159A" w14:textId="4182323A" w:rsidR="00B7583C" w:rsidRDefault="00E62D42" w:rsidP="00B7583C">
      <w:pPr>
        <w:pStyle w:val="ListParagraph"/>
        <w:numPr>
          <w:ilvl w:val="0"/>
          <w:numId w:val="1"/>
        </w:numPr>
        <w:pBdr>
          <w:bottom w:val="single" w:sz="6" w:space="1" w:color="auto"/>
        </w:pBdr>
        <w:tabs>
          <w:tab w:val="left" w:pos="1530"/>
        </w:tabs>
      </w:pPr>
      <w:r w:rsidRPr="00C00737">
        <w:t>AT+SEND=50,</w:t>
      </w:r>
      <w:proofErr w:type="gramStart"/>
      <w:r w:rsidRPr="00C00737">
        <w:t>5,HELLO</w:t>
      </w:r>
      <w:proofErr w:type="gramEnd"/>
      <w:r>
        <w:t xml:space="preserve"> -&gt; (send data</w:t>
      </w:r>
    </w:p>
    <w:p w14:paraId="5482BF60" w14:textId="77777777" w:rsidR="00B7583C" w:rsidRDefault="00B7583C" w:rsidP="00B7583C">
      <w:pPr>
        <w:pBdr>
          <w:bottom w:val="single" w:sz="6" w:space="1" w:color="auto"/>
        </w:pBdr>
        <w:tabs>
          <w:tab w:val="left" w:pos="1530"/>
        </w:tabs>
      </w:pPr>
    </w:p>
    <w:p w14:paraId="507DFB46" w14:textId="77777777" w:rsidR="00C34176" w:rsidRDefault="00C34176"/>
    <w:p w14:paraId="4B313267" w14:textId="77777777" w:rsidR="00C34176" w:rsidRPr="0067090E" w:rsidRDefault="00C34176" w:rsidP="00C34176">
      <w:pPr>
        <w:pStyle w:val="ListParagraph"/>
        <w:numPr>
          <w:ilvl w:val="0"/>
          <w:numId w:val="3"/>
        </w:numPr>
        <w:tabs>
          <w:tab w:val="left" w:pos="1530"/>
        </w:tabs>
        <w:rPr>
          <w:b/>
          <w:bCs/>
          <w:sz w:val="32"/>
          <w:szCs w:val="32"/>
        </w:rPr>
      </w:pPr>
      <w:r w:rsidRPr="0067090E">
        <w:rPr>
          <w:b/>
          <w:bCs/>
          <w:sz w:val="32"/>
          <w:szCs w:val="32"/>
        </w:rPr>
        <w:t xml:space="preserve">Circular Buffer: </w:t>
      </w:r>
    </w:p>
    <w:p w14:paraId="396767B8" w14:textId="77777777" w:rsidR="00C34176" w:rsidRDefault="00C34176" w:rsidP="00C34176">
      <w:pPr>
        <w:tabs>
          <w:tab w:val="left" w:pos="1530"/>
        </w:tabs>
        <w:ind w:left="360"/>
        <w:jc w:val="center"/>
      </w:pPr>
      <w:r>
        <w:rPr>
          <w:noProof/>
        </w:rPr>
        <w:drawing>
          <wp:inline distT="0" distB="0" distL="0" distR="0" wp14:anchorId="7C798781" wp14:editId="7D5107E3">
            <wp:extent cx="1911927" cy="1831586"/>
            <wp:effectExtent l="0" t="0" r="0" b="0"/>
            <wp:docPr id="43191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9109" cy="1838466"/>
                    </a:xfrm>
                    <a:prstGeom prst="rect">
                      <a:avLst/>
                    </a:prstGeom>
                    <a:noFill/>
                    <a:ln>
                      <a:noFill/>
                    </a:ln>
                  </pic:spPr>
                </pic:pic>
              </a:graphicData>
            </a:graphic>
          </wp:inline>
        </w:drawing>
      </w:r>
    </w:p>
    <w:p w14:paraId="4F02D090" w14:textId="77777777" w:rsidR="00C34176" w:rsidRDefault="00C34176" w:rsidP="00C34176">
      <w:pPr>
        <w:tabs>
          <w:tab w:val="left" w:pos="1530"/>
        </w:tabs>
        <w:ind w:left="360"/>
      </w:pPr>
      <w:r>
        <w:t xml:space="preserve">-&gt;  </w:t>
      </w:r>
      <w:r w:rsidRPr="0067090E">
        <w:t>a </w:t>
      </w:r>
      <w:r w:rsidRPr="0067090E">
        <w:rPr>
          <w:b/>
          <w:bCs/>
        </w:rPr>
        <w:t>circular buffer</w:t>
      </w:r>
      <w:r w:rsidRPr="0067090E">
        <w:t>, </w:t>
      </w:r>
      <w:r w:rsidRPr="0067090E">
        <w:rPr>
          <w:b/>
          <w:bCs/>
        </w:rPr>
        <w:t>circular queue</w:t>
      </w:r>
      <w:r w:rsidRPr="0067090E">
        <w:t>, </w:t>
      </w:r>
      <w:r w:rsidRPr="0067090E">
        <w:rPr>
          <w:b/>
          <w:bCs/>
        </w:rPr>
        <w:t>cyclic buffer</w:t>
      </w:r>
      <w:r w:rsidRPr="0067090E">
        <w:t> or </w:t>
      </w:r>
      <w:r w:rsidRPr="0067090E">
        <w:rPr>
          <w:b/>
          <w:bCs/>
        </w:rPr>
        <w:t>ring buffer</w:t>
      </w:r>
      <w:r w:rsidRPr="0067090E">
        <w:t> is a </w:t>
      </w:r>
      <w:hyperlink r:id="rId6" w:tooltip="Data structure" w:history="1">
        <w:r w:rsidRPr="0067090E">
          <w:rPr>
            <w:rStyle w:val="Hyperlink"/>
          </w:rPr>
          <w:t>data structure</w:t>
        </w:r>
      </w:hyperlink>
      <w:r w:rsidRPr="0067090E">
        <w:t> that uses a single, fixed-size </w:t>
      </w:r>
      <w:hyperlink r:id="rId7" w:tooltip="Buffer (computer science)" w:history="1">
        <w:r w:rsidRPr="0067090E">
          <w:rPr>
            <w:rStyle w:val="Hyperlink"/>
          </w:rPr>
          <w:t>buffer</w:t>
        </w:r>
      </w:hyperlink>
      <w:r w:rsidRPr="0067090E">
        <w:t xml:space="preserve"> as if it were connected end-to-end. This structure lends </w:t>
      </w:r>
      <w:r w:rsidRPr="0067090E">
        <w:lastRenderedPageBreak/>
        <w:t>itself easily to buffering </w:t>
      </w:r>
      <w:hyperlink r:id="rId8" w:tooltip="Data stream" w:history="1">
        <w:r w:rsidRPr="0067090E">
          <w:rPr>
            <w:rStyle w:val="Hyperlink"/>
          </w:rPr>
          <w:t>data streams</w:t>
        </w:r>
      </w:hyperlink>
      <w:r w:rsidRPr="0067090E">
        <w:t>.</w:t>
      </w:r>
      <w:hyperlink r:id="rId9" w:anchor="cite_note-1" w:history="1">
        <w:r w:rsidRPr="0067090E">
          <w:rPr>
            <w:rStyle w:val="Hyperlink"/>
            <w:vertAlign w:val="superscript"/>
          </w:rPr>
          <w:t>[1]</w:t>
        </w:r>
      </w:hyperlink>
      <w:r w:rsidRPr="0067090E">
        <w:t> There were early circular buffer implementations in hardware</w:t>
      </w:r>
    </w:p>
    <w:p w14:paraId="3A081288" w14:textId="77777777" w:rsidR="00C34176" w:rsidRPr="0067090E" w:rsidRDefault="00C34176" w:rsidP="00C34176">
      <w:pPr>
        <w:tabs>
          <w:tab w:val="left" w:pos="1530"/>
        </w:tabs>
        <w:rPr>
          <w:b/>
          <w:bCs/>
          <w:sz w:val="32"/>
          <w:szCs w:val="32"/>
        </w:rPr>
      </w:pPr>
      <w:r w:rsidRPr="0067090E">
        <w:rPr>
          <w:b/>
          <w:bCs/>
          <w:sz w:val="32"/>
          <w:szCs w:val="32"/>
        </w:rPr>
        <w:t>Links:</w:t>
      </w:r>
    </w:p>
    <w:p w14:paraId="62BBCCA9" w14:textId="77777777" w:rsidR="00C34176" w:rsidRDefault="00C34176" w:rsidP="00C34176">
      <w:pPr>
        <w:tabs>
          <w:tab w:val="left" w:pos="1530"/>
        </w:tabs>
      </w:pPr>
      <w:proofErr w:type="spellStart"/>
      <w:r>
        <w:t>Webside</w:t>
      </w:r>
      <w:proofErr w:type="spellEnd"/>
      <w:r>
        <w:t xml:space="preserve">: </w:t>
      </w:r>
      <w:hyperlink r:id="rId10" w:history="1">
        <w:r w:rsidRPr="00636918">
          <w:rPr>
            <w:rStyle w:val="Hyperlink"/>
          </w:rPr>
          <w:t>https://en.wikipedia.org/wiki/Circular_buffer</w:t>
        </w:r>
      </w:hyperlink>
    </w:p>
    <w:p w14:paraId="59A766C1" w14:textId="77777777" w:rsidR="00C34176" w:rsidRDefault="00C34176" w:rsidP="00C34176">
      <w:pPr>
        <w:spacing w:line="240" w:lineRule="auto"/>
      </w:pPr>
      <w:r w:rsidRPr="00945BAC">
        <w:rPr>
          <w:b/>
          <w:bCs/>
        </w:rPr>
        <w:t xml:space="preserve">GitHub Link :-&gt; </w:t>
      </w:r>
      <w:r>
        <w:rPr>
          <w:b/>
          <w:bCs/>
        </w:rPr>
        <w:t xml:space="preserve"> </w:t>
      </w:r>
      <w:hyperlink r:id="rId11" w:history="1">
        <w:r w:rsidRPr="00FC4480">
          <w:rPr>
            <w:rStyle w:val="Hyperlink"/>
          </w:rPr>
          <w:t>https://github.com/wizard97/Embedded_RingBuf_CPP</w:t>
        </w:r>
      </w:hyperlink>
    </w:p>
    <w:p w14:paraId="061DE185" w14:textId="77777777" w:rsidR="00C34176" w:rsidRPr="00945BAC" w:rsidRDefault="00C34176" w:rsidP="00C34176">
      <w:pPr>
        <w:spacing w:line="240" w:lineRule="auto"/>
        <w:rPr>
          <w:b/>
          <w:bCs/>
        </w:rPr>
      </w:pPr>
      <w:r w:rsidRPr="00945BAC">
        <w:rPr>
          <w:b/>
          <w:bCs/>
        </w:rPr>
        <w:t xml:space="preserve">platformio.ini :-&gt; </w:t>
      </w:r>
      <w:r w:rsidRPr="00945BAC">
        <w:t>wizard97/</w:t>
      </w:r>
      <w:proofErr w:type="spellStart"/>
      <w:r w:rsidRPr="00945BAC">
        <w:t>RingBufCPP</w:t>
      </w:r>
      <w:proofErr w:type="spellEnd"/>
      <w:r w:rsidRPr="00945BAC">
        <w:t>@^1.3</w:t>
      </w:r>
    </w:p>
    <w:p w14:paraId="436151E8" w14:textId="77777777" w:rsidR="00C34176" w:rsidRPr="00945BAC" w:rsidRDefault="00C34176" w:rsidP="00C34176">
      <w:pPr>
        <w:spacing w:line="240" w:lineRule="auto"/>
        <w:rPr>
          <w:b/>
          <w:bCs/>
        </w:rPr>
      </w:pPr>
      <w:r w:rsidRPr="00945BAC">
        <w:rPr>
          <w:b/>
          <w:bCs/>
        </w:rPr>
        <w:t>Header Name :-&gt;</w:t>
      </w:r>
      <w:r>
        <w:rPr>
          <w:b/>
          <w:bCs/>
        </w:rPr>
        <w:t xml:space="preserve"> </w:t>
      </w:r>
      <w:r w:rsidRPr="00945BAC">
        <w:t>#include &lt;</w:t>
      </w:r>
      <w:proofErr w:type="spellStart"/>
      <w:r w:rsidRPr="00945BAC">
        <w:t>RingBufCPP.h</w:t>
      </w:r>
      <w:proofErr w:type="spellEnd"/>
      <w:r w:rsidRPr="00945BAC">
        <w:t>&gt;</w:t>
      </w:r>
    </w:p>
    <w:p w14:paraId="078FF9AA" w14:textId="77777777" w:rsidR="00C34176" w:rsidRDefault="00C34176" w:rsidP="00C34176">
      <w:pPr>
        <w:pStyle w:val="ListParagraph"/>
        <w:pBdr>
          <w:bottom w:val="single" w:sz="6" w:space="1" w:color="auto"/>
        </w:pBdr>
        <w:tabs>
          <w:tab w:val="left" w:pos="1530"/>
        </w:tabs>
      </w:pPr>
    </w:p>
    <w:p w14:paraId="3969B411" w14:textId="77777777" w:rsidR="00C34176" w:rsidRPr="0067090E" w:rsidRDefault="00C34176" w:rsidP="00C34176">
      <w:pPr>
        <w:pStyle w:val="ListParagraph"/>
        <w:numPr>
          <w:ilvl w:val="0"/>
          <w:numId w:val="3"/>
        </w:numPr>
        <w:tabs>
          <w:tab w:val="left" w:pos="1530"/>
        </w:tabs>
        <w:rPr>
          <w:b/>
          <w:bCs/>
          <w:sz w:val="32"/>
          <w:szCs w:val="32"/>
        </w:rPr>
      </w:pPr>
      <w:r>
        <w:rPr>
          <w:b/>
          <w:bCs/>
          <w:sz w:val="32"/>
          <w:szCs w:val="32"/>
        </w:rPr>
        <w:t>Cycle Redundant Check (CRC):</w:t>
      </w:r>
      <w:r w:rsidRPr="00601859">
        <w:rPr>
          <w:noProof/>
        </w:rPr>
        <w:t xml:space="preserve"> </w:t>
      </w:r>
      <w:r>
        <w:rPr>
          <w:noProof/>
        </w:rPr>
        <w:drawing>
          <wp:inline distT="0" distB="0" distL="0" distR="0" wp14:anchorId="6D4BF779" wp14:editId="1661CA81">
            <wp:extent cx="3206337" cy="1802720"/>
            <wp:effectExtent l="0" t="0" r="0" b="7620"/>
            <wp:docPr id="152293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0759" cy="1822073"/>
                    </a:xfrm>
                    <a:prstGeom prst="rect">
                      <a:avLst/>
                    </a:prstGeom>
                    <a:noFill/>
                    <a:ln>
                      <a:noFill/>
                    </a:ln>
                  </pic:spPr>
                </pic:pic>
              </a:graphicData>
            </a:graphic>
          </wp:inline>
        </w:drawing>
      </w:r>
    </w:p>
    <w:p w14:paraId="272DCAB1" w14:textId="77777777" w:rsidR="00C34176" w:rsidRDefault="00C34176" w:rsidP="00C34176">
      <w:pPr>
        <w:tabs>
          <w:tab w:val="left" w:pos="1530"/>
        </w:tabs>
      </w:pPr>
      <w:r w:rsidRPr="00601859">
        <w:t>A </w:t>
      </w:r>
      <w:r w:rsidRPr="00601859">
        <w:rPr>
          <w:b/>
          <w:bCs/>
        </w:rPr>
        <w:t>cyclic redundancy check</w:t>
      </w:r>
      <w:r w:rsidRPr="00601859">
        <w:t> (</w:t>
      </w:r>
      <w:r w:rsidRPr="00601859">
        <w:rPr>
          <w:b/>
          <w:bCs/>
        </w:rPr>
        <w:t>CRC</w:t>
      </w:r>
      <w:r w:rsidRPr="00601859">
        <w:t>) is an </w:t>
      </w:r>
      <w:hyperlink r:id="rId13" w:tooltip="Error correcting code" w:history="1">
        <w:r w:rsidRPr="00601859">
          <w:rPr>
            <w:rStyle w:val="Hyperlink"/>
          </w:rPr>
          <w:t>error-detecting code</w:t>
        </w:r>
      </w:hyperlink>
      <w:r w:rsidRPr="00601859">
        <w:t> commonly used in digital </w:t>
      </w:r>
      <w:hyperlink r:id="rId14" w:tooltip="Telecommunications network" w:history="1">
        <w:r w:rsidRPr="00601859">
          <w:rPr>
            <w:rStyle w:val="Hyperlink"/>
          </w:rPr>
          <w:t>networks</w:t>
        </w:r>
      </w:hyperlink>
      <w:r w:rsidRPr="00601859">
        <w:t> and storage devices to detect accidental changes to digital data.</w:t>
      </w:r>
      <w:hyperlink r:id="rId15" w:anchor="cite_note-Pundir_Sandhu_2021_p._103084-1" w:history="1">
        <w:r w:rsidRPr="00601859">
          <w:rPr>
            <w:rStyle w:val="Hyperlink"/>
            <w:vertAlign w:val="superscript"/>
          </w:rPr>
          <w:t>[1]</w:t>
        </w:r>
      </w:hyperlink>
      <w:hyperlink r:id="rId16" w:anchor="cite_note-Schiller_Mattes_2007_pp._944%E2%80%93949-2" w:history="1">
        <w:r w:rsidRPr="00601859">
          <w:rPr>
            <w:rStyle w:val="Hyperlink"/>
            <w:vertAlign w:val="superscript"/>
          </w:rPr>
          <w:t>[2]</w:t>
        </w:r>
      </w:hyperlink>
      <w:r w:rsidRPr="00601859">
        <w:t> Blocks of data entering these systems get a short </w:t>
      </w:r>
      <w:r w:rsidRPr="00601859">
        <w:rPr>
          <w:i/>
          <w:iCs/>
        </w:rPr>
        <w:t>check value</w:t>
      </w:r>
      <w:r w:rsidRPr="00601859">
        <w:t> attached, based on the remainder of a </w:t>
      </w:r>
      <w:hyperlink r:id="rId17" w:tooltip="Polynomial long division" w:history="1">
        <w:r w:rsidRPr="00601859">
          <w:rPr>
            <w:rStyle w:val="Hyperlink"/>
          </w:rPr>
          <w:t>polynomial division</w:t>
        </w:r>
      </w:hyperlink>
      <w:r w:rsidRPr="00601859">
        <w:t> of their contents. On retrieval, the calculation is repeated and, in the event the check values do not match, corrective action can be taken against data corruption. CRCs can be used for </w:t>
      </w:r>
      <w:hyperlink r:id="rId18" w:tooltip="Error detection and correction" w:history="1">
        <w:r w:rsidRPr="00601859">
          <w:rPr>
            <w:rStyle w:val="Hyperlink"/>
          </w:rPr>
          <w:t>error correction</w:t>
        </w:r>
      </w:hyperlink>
      <w:r w:rsidRPr="00601859">
        <w:t> (see </w:t>
      </w:r>
      <w:proofErr w:type="spellStart"/>
      <w:r w:rsidRPr="00601859">
        <w:fldChar w:fldCharType="begin"/>
      </w:r>
      <w:r w:rsidRPr="00601859">
        <w:instrText>HYPERLINK "https://en.wikipedia.org/wiki/Mathematics_of_cyclic_redundancy_checks" \l "Bitfilters" \o "Mathematics of cyclic redundancy checks"</w:instrText>
      </w:r>
      <w:r w:rsidRPr="00601859">
        <w:fldChar w:fldCharType="separate"/>
      </w:r>
      <w:r w:rsidRPr="00601859">
        <w:rPr>
          <w:rStyle w:val="Hyperlink"/>
        </w:rPr>
        <w:t>bitfilters</w:t>
      </w:r>
      <w:proofErr w:type="spellEnd"/>
      <w:r w:rsidRPr="00601859">
        <w:fldChar w:fldCharType="end"/>
      </w:r>
      <w:r w:rsidRPr="00601859">
        <w:t>).</w:t>
      </w:r>
      <w:hyperlink r:id="rId19" w:anchor="cite_note-3" w:history="1">
        <w:r w:rsidRPr="00601859">
          <w:rPr>
            <w:rStyle w:val="Hyperlink"/>
            <w:vertAlign w:val="superscript"/>
          </w:rPr>
          <w:t>[3]</w:t>
        </w:r>
      </w:hyperlink>
    </w:p>
    <w:p w14:paraId="22C5ABF7" w14:textId="77777777" w:rsidR="00C34176" w:rsidRDefault="00C34176" w:rsidP="00C34176">
      <w:pPr>
        <w:tabs>
          <w:tab w:val="left" w:pos="1530"/>
        </w:tabs>
      </w:pPr>
      <w:r>
        <w:t>Links:</w:t>
      </w:r>
    </w:p>
    <w:p w14:paraId="1462D709" w14:textId="77777777" w:rsidR="00C34176" w:rsidRDefault="00C34176" w:rsidP="00C34176">
      <w:pPr>
        <w:tabs>
          <w:tab w:val="left" w:pos="1530"/>
        </w:tabs>
        <w:spacing w:line="240" w:lineRule="auto"/>
      </w:pPr>
      <w:proofErr w:type="spellStart"/>
      <w:r>
        <w:t>Webside</w:t>
      </w:r>
      <w:proofErr w:type="spellEnd"/>
      <w:r>
        <w:t xml:space="preserve">: </w:t>
      </w:r>
      <w:hyperlink r:id="rId20" w:history="1">
        <w:r w:rsidRPr="00636918">
          <w:rPr>
            <w:rStyle w:val="Hyperlink"/>
          </w:rPr>
          <w:t>https://en.wikipedia.org/wiki/Cyclic_redundancy_check</w:t>
        </w:r>
      </w:hyperlink>
    </w:p>
    <w:p w14:paraId="2EE01F81" w14:textId="77777777" w:rsidR="00C34176" w:rsidRDefault="00C34176" w:rsidP="00C34176">
      <w:pPr>
        <w:spacing w:line="240" w:lineRule="auto"/>
      </w:pPr>
      <w:r w:rsidRPr="00945BAC">
        <w:rPr>
          <w:b/>
          <w:bCs/>
        </w:rPr>
        <w:t>GitHub Link :</w:t>
      </w:r>
      <w:r>
        <w:rPr>
          <w:b/>
          <w:bCs/>
        </w:rPr>
        <w:t xml:space="preserve">-&gt; </w:t>
      </w:r>
      <w:hyperlink r:id="rId21" w:history="1">
        <w:r w:rsidRPr="00FC4480">
          <w:rPr>
            <w:rStyle w:val="Hyperlink"/>
          </w:rPr>
          <w:t>https://github.com/FrankBoesing/FastCRC</w:t>
        </w:r>
      </w:hyperlink>
    </w:p>
    <w:p w14:paraId="67256A48" w14:textId="77777777" w:rsidR="00C34176" w:rsidRPr="0009458E" w:rsidRDefault="00C34176" w:rsidP="00C34176">
      <w:pPr>
        <w:spacing w:line="240" w:lineRule="auto"/>
      </w:pPr>
      <w:r w:rsidRPr="00945BAC">
        <w:rPr>
          <w:b/>
          <w:bCs/>
        </w:rPr>
        <w:t xml:space="preserve">platformio.ini :-&gt; </w:t>
      </w:r>
      <w:proofErr w:type="spellStart"/>
      <w:r w:rsidRPr="0009458E">
        <w:t>frankboesing</w:t>
      </w:r>
      <w:proofErr w:type="spellEnd"/>
      <w:r w:rsidRPr="0009458E">
        <w:t>/</w:t>
      </w:r>
      <w:proofErr w:type="spellStart"/>
      <w:r w:rsidRPr="0009458E">
        <w:t>FastCRC</w:t>
      </w:r>
      <w:proofErr w:type="spellEnd"/>
      <w:r w:rsidRPr="0009458E">
        <w:t>@^1.41</w:t>
      </w:r>
    </w:p>
    <w:p w14:paraId="216B44DE" w14:textId="77777777" w:rsidR="00C34176" w:rsidRDefault="00C34176" w:rsidP="00C34176">
      <w:pPr>
        <w:pBdr>
          <w:bottom w:val="single" w:sz="6" w:space="1" w:color="auto"/>
        </w:pBdr>
        <w:spacing w:line="240" w:lineRule="auto"/>
      </w:pPr>
      <w:r w:rsidRPr="00945BAC">
        <w:rPr>
          <w:b/>
          <w:bCs/>
        </w:rPr>
        <w:t>Header Name :-&gt;</w:t>
      </w:r>
      <w:r>
        <w:rPr>
          <w:b/>
          <w:bCs/>
        </w:rPr>
        <w:t xml:space="preserve"> </w:t>
      </w:r>
      <w:r w:rsidRPr="0009458E">
        <w:t>#include &lt;</w:t>
      </w:r>
      <w:proofErr w:type="spellStart"/>
      <w:r w:rsidRPr="0009458E">
        <w:t>FastCRC.h</w:t>
      </w:r>
      <w:proofErr w:type="spellEnd"/>
      <w:r w:rsidRPr="0009458E">
        <w:t>&gt;</w:t>
      </w:r>
    </w:p>
    <w:p w14:paraId="2B3DC407" w14:textId="77777777" w:rsidR="00C34176" w:rsidRPr="0009458E" w:rsidRDefault="00C34176" w:rsidP="00C34176">
      <w:pPr>
        <w:pBdr>
          <w:bottom w:val="single" w:sz="6" w:space="1" w:color="auto"/>
        </w:pBdr>
        <w:spacing w:line="240" w:lineRule="auto"/>
      </w:pPr>
    </w:p>
    <w:p w14:paraId="7B96100A" w14:textId="77777777" w:rsidR="00C34176" w:rsidRDefault="00C34176" w:rsidP="00C34176">
      <w:pPr>
        <w:pStyle w:val="ListParagraph"/>
        <w:numPr>
          <w:ilvl w:val="0"/>
          <w:numId w:val="3"/>
        </w:numPr>
        <w:tabs>
          <w:tab w:val="left" w:pos="1530"/>
        </w:tabs>
      </w:pPr>
      <w:r w:rsidRPr="00150004">
        <w:rPr>
          <w:b/>
          <w:bCs/>
          <w:sz w:val="32"/>
          <w:szCs w:val="32"/>
        </w:rPr>
        <w:t>Chirp Offset Multiple Access (COMA)</w:t>
      </w:r>
      <w:r>
        <w:rPr>
          <w:b/>
          <w:bCs/>
          <w:sz w:val="32"/>
          <w:szCs w:val="32"/>
        </w:rPr>
        <w:t>:</w:t>
      </w:r>
    </w:p>
    <w:p w14:paraId="46F2451F" w14:textId="77777777" w:rsidR="00C34176" w:rsidRDefault="00C34176" w:rsidP="00C34176">
      <w:pPr>
        <w:pBdr>
          <w:bottom w:val="single" w:sz="6" w:space="1" w:color="auto"/>
        </w:pBdr>
        <w:spacing w:line="240" w:lineRule="auto"/>
      </w:pPr>
      <w:r w:rsidRPr="005A7DAB">
        <w:t xml:space="preserve">Chirp Offset Multiple Access (COMA) is a communication technique used in wireless networks, particularly in Low-Power Wide-Area Networks (LPWANs) like LoRa (Long Range). </w:t>
      </w:r>
      <w:r w:rsidRPr="005A7DAB">
        <w:lastRenderedPageBreak/>
        <w:t>It is a method for allowing multiple devices to share the same frequency channel efficiently without causing significant interference. Here's a breakdown of how it works:</w:t>
      </w:r>
    </w:p>
    <w:p w14:paraId="575288E8" w14:textId="77777777" w:rsidR="00C34176" w:rsidRPr="000271BE" w:rsidRDefault="00C34176" w:rsidP="00C34176">
      <w:pPr>
        <w:pBdr>
          <w:bottom w:val="single" w:sz="6" w:space="1" w:color="auto"/>
        </w:pBdr>
        <w:spacing w:line="240" w:lineRule="auto"/>
        <w:rPr>
          <w:b/>
          <w:bCs/>
          <w:sz w:val="28"/>
          <w:szCs w:val="28"/>
        </w:rPr>
      </w:pPr>
      <w:r w:rsidRPr="000271BE">
        <w:rPr>
          <w:b/>
          <w:bCs/>
          <w:sz w:val="28"/>
          <w:szCs w:val="28"/>
        </w:rPr>
        <w:t>Why Is COMA Useful?</w:t>
      </w:r>
    </w:p>
    <w:p w14:paraId="145B1389" w14:textId="77777777" w:rsidR="00C34176" w:rsidRPr="000271BE" w:rsidRDefault="00C34176" w:rsidP="00C34176">
      <w:pPr>
        <w:pBdr>
          <w:bottom w:val="single" w:sz="6" w:space="1" w:color="auto"/>
        </w:pBdr>
        <w:spacing w:line="240" w:lineRule="auto"/>
        <w:rPr>
          <w:b/>
          <w:bCs/>
        </w:rPr>
      </w:pPr>
      <w:r w:rsidRPr="000271BE">
        <w:rPr>
          <w:b/>
          <w:bCs/>
        </w:rPr>
        <w:t>Efficient Use of Spectrum:</w:t>
      </w:r>
    </w:p>
    <w:p w14:paraId="05092DCA" w14:textId="77777777" w:rsidR="00C34176" w:rsidRDefault="00C34176" w:rsidP="00C34176">
      <w:pPr>
        <w:pBdr>
          <w:bottom w:val="single" w:sz="6" w:space="1" w:color="auto"/>
        </w:pBdr>
        <w:spacing w:line="240" w:lineRule="auto"/>
      </w:pPr>
      <w:r>
        <w:t>Instead of assigning a separate frequency to each device (which is wasteful), COMA lets many devices share the same frequency. This is crucial in IoT networks where thousands of devices might be connected.</w:t>
      </w:r>
    </w:p>
    <w:p w14:paraId="4C2E48A4" w14:textId="77777777" w:rsidR="00C34176" w:rsidRPr="000271BE" w:rsidRDefault="00C34176" w:rsidP="00C34176">
      <w:pPr>
        <w:pBdr>
          <w:bottom w:val="single" w:sz="6" w:space="1" w:color="auto"/>
        </w:pBdr>
        <w:spacing w:line="240" w:lineRule="auto"/>
        <w:rPr>
          <w:b/>
          <w:bCs/>
        </w:rPr>
      </w:pPr>
      <w:r w:rsidRPr="000271BE">
        <w:rPr>
          <w:b/>
          <w:bCs/>
        </w:rPr>
        <w:t>Scalability:</w:t>
      </w:r>
    </w:p>
    <w:p w14:paraId="26A5A681" w14:textId="77777777" w:rsidR="00C34176" w:rsidRDefault="00C34176" w:rsidP="00C34176">
      <w:pPr>
        <w:pBdr>
          <w:bottom w:val="single" w:sz="6" w:space="1" w:color="auto"/>
        </w:pBdr>
        <w:spacing w:line="240" w:lineRule="auto"/>
      </w:pPr>
      <w:r>
        <w:t>COMA allows a large number of devices to communicate simultaneously, which is essential for IoT applications like smart cities, agriculture, or industrial monitoring.</w:t>
      </w:r>
    </w:p>
    <w:p w14:paraId="3BF15E0F" w14:textId="77777777" w:rsidR="00C34176" w:rsidRPr="000271BE" w:rsidRDefault="00C34176" w:rsidP="00C34176">
      <w:pPr>
        <w:pBdr>
          <w:bottom w:val="single" w:sz="6" w:space="1" w:color="auto"/>
        </w:pBdr>
        <w:spacing w:line="240" w:lineRule="auto"/>
        <w:rPr>
          <w:b/>
          <w:bCs/>
          <w:i/>
          <w:iCs/>
          <w:sz w:val="28"/>
          <w:szCs w:val="28"/>
        </w:rPr>
      </w:pPr>
      <w:r w:rsidRPr="000271BE">
        <w:rPr>
          <w:b/>
          <w:bCs/>
          <w:i/>
          <w:iCs/>
          <w:sz w:val="28"/>
          <w:szCs w:val="28"/>
        </w:rPr>
        <w:t>Long-Range Communication:</w:t>
      </w:r>
    </w:p>
    <w:p w14:paraId="35B22BF5" w14:textId="77777777" w:rsidR="00C34176" w:rsidRDefault="00C34176" w:rsidP="00C34176">
      <w:pPr>
        <w:pBdr>
          <w:bottom w:val="single" w:sz="6" w:space="1" w:color="auto"/>
        </w:pBdr>
        <w:spacing w:line="240" w:lineRule="auto"/>
      </w:pPr>
      <w:r>
        <w:t>Chirp signals are robust and can travel long distances, even in noisy environments. COMA leverages this to enable reliable communication over wide areas.</w:t>
      </w:r>
    </w:p>
    <w:p w14:paraId="0F4D2CED" w14:textId="77777777" w:rsidR="00C34176" w:rsidRPr="000271BE" w:rsidRDefault="00C34176" w:rsidP="00C34176">
      <w:pPr>
        <w:pBdr>
          <w:bottom w:val="single" w:sz="6" w:space="1" w:color="auto"/>
        </w:pBdr>
        <w:spacing w:line="240" w:lineRule="auto"/>
        <w:rPr>
          <w:b/>
          <w:bCs/>
          <w:sz w:val="28"/>
          <w:szCs w:val="28"/>
        </w:rPr>
      </w:pPr>
      <w:r w:rsidRPr="000271BE">
        <w:rPr>
          <w:b/>
          <w:bCs/>
          <w:sz w:val="28"/>
          <w:szCs w:val="28"/>
        </w:rPr>
        <w:t>Low Power Consumption:</w:t>
      </w:r>
    </w:p>
    <w:p w14:paraId="1EC12830" w14:textId="77777777" w:rsidR="00C34176" w:rsidRDefault="00C34176" w:rsidP="00C34176">
      <w:pPr>
        <w:pBdr>
          <w:bottom w:val="single" w:sz="6" w:space="1" w:color="auto"/>
        </w:pBdr>
        <w:spacing w:line="240" w:lineRule="auto"/>
      </w:pPr>
      <w:r>
        <w:t>Devices using COMA (like LoRa devices) can transmit data efficiently without needing a lot of power, which is critical for battery-operated IoT devices.</w:t>
      </w:r>
    </w:p>
    <w:p w14:paraId="732F73BB" w14:textId="77777777" w:rsidR="00C34176" w:rsidRDefault="00C34176" w:rsidP="00C34176">
      <w:pPr>
        <w:pBdr>
          <w:bottom w:val="single" w:sz="6" w:space="1" w:color="auto"/>
        </w:pBdr>
        <w:spacing w:line="240" w:lineRule="auto"/>
      </w:pPr>
    </w:p>
    <w:p w14:paraId="7E77B2E8" w14:textId="77777777" w:rsidR="00C34176" w:rsidRPr="0009458E" w:rsidRDefault="00C34176" w:rsidP="00C34176">
      <w:pPr>
        <w:pBdr>
          <w:bottom w:val="single" w:sz="6" w:space="1" w:color="auto"/>
        </w:pBdr>
        <w:spacing w:line="240" w:lineRule="auto"/>
      </w:pPr>
    </w:p>
    <w:p w14:paraId="511776BA" w14:textId="77777777" w:rsidR="00C34176" w:rsidRDefault="00C34176" w:rsidP="00C34176">
      <w:pPr>
        <w:pStyle w:val="ListParagraph"/>
        <w:numPr>
          <w:ilvl w:val="0"/>
          <w:numId w:val="3"/>
        </w:numPr>
        <w:tabs>
          <w:tab w:val="left" w:pos="1530"/>
        </w:tabs>
        <w:rPr>
          <w:b/>
          <w:bCs/>
          <w:sz w:val="32"/>
          <w:szCs w:val="32"/>
        </w:rPr>
      </w:pPr>
      <w:r w:rsidRPr="00150004">
        <w:rPr>
          <w:b/>
          <w:bCs/>
          <w:sz w:val="32"/>
          <w:szCs w:val="32"/>
        </w:rPr>
        <w:t>Forward Error Correction (FEC)</w:t>
      </w:r>
      <w:r>
        <w:rPr>
          <w:b/>
          <w:bCs/>
          <w:sz w:val="32"/>
          <w:szCs w:val="32"/>
        </w:rPr>
        <w:t xml:space="preserve"> [</w:t>
      </w:r>
      <w:r w:rsidRPr="00150004">
        <w:rPr>
          <w:b/>
          <w:bCs/>
          <w:sz w:val="32"/>
          <w:szCs w:val="32"/>
        </w:rPr>
        <w:t>RSV</w:t>
      </w:r>
      <w:r>
        <w:rPr>
          <w:b/>
          <w:bCs/>
          <w:sz w:val="32"/>
          <w:szCs w:val="32"/>
        </w:rPr>
        <w:t>]:</w:t>
      </w:r>
    </w:p>
    <w:p w14:paraId="0C328E92" w14:textId="77777777" w:rsidR="00C34176" w:rsidRPr="0071407E" w:rsidRDefault="00C34176" w:rsidP="00C34176">
      <w:pPr>
        <w:tabs>
          <w:tab w:val="left" w:pos="1530"/>
        </w:tabs>
      </w:pPr>
      <w:r w:rsidRPr="0071407E">
        <w:t>Imagine you’re sending a secret message to your friend over a walkie-talkie, but there’s a lot of static noise. Sometimes, parts of your message get messed up, and your friend hears the wrong words. For example:</w:t>
      </w:r>
    </w:p>
    <w:p w14:paraId="0A943815" w14:textId="77777777" w:rsidR="00C34176" w:rsidRPr="0071407E" w:rsidRDefault="00C34176" w:rsidP="00C34176">
      <w:pPr>
        <w:pStyle w:val="ListParagraph"/>
        <w:numPr>
          <w:ilvl w:val="0"/>
          <w:numId w:val="4"/>
        </w:numPr>
        <w:tabs>
          <w:tab w:val="left" w:pos="1530"/>
        </w:tabs>
      </w:pPr>
      <w:r w:rsidRPr="0071407E">
        <w:t>You say: "Meet me at 5 PM."</w:t>
      </w:r>
    </w:p>
    <w:p w14:paraId="73382437" w14:textId="77777777" w:rsidR="00C34176" w:rsidRPr="0071407E" w:rsidRDefault="00C34176" w:rsidP="00C34176">
      <w:pPr>
        <w:pStyle w:val="ListParagraph"/>
        <w:numPr>
          <w:ilvl w:val="0"/>
          <w:numId w:val="4"/>
        </w:numPr>
        <w:tabs>
          <w:tab w:val="left" w:pos="1530"/>
        </w:tabs>
      </w:pPr>
      <w:r w:rsidRPr="0071407E">
        <w:t>Your friend hears: "Meet me at 9 PM." (Oops! The time got messed up.)</w:t>
      </w:r>
    </w:p>
    <w:p w14:paraId="4BD240B9" w14:textId="77777777" w:rsidR="00C34176" w:rsidRDefault="00C34176" w:rsidP="00C34176">
      <w:pPr>
        <w:pStyle w:val="ListParagraph"/>
        <w:tabs>
          <w:tab w:val="left" w:pos="1530"/>
        </w:tabs>
      </w:pPr>
      <w:r w:rsidRPr="0071407E">
        <w:t>This is a problem because your friend might show up at the wrong time!</w:t>
      </w:r>
    </w:p>
    <w:p w14:paraId="5C09E507" w14:textId="77777777" w:rsidR="00C34176" w:rsidRPr="0071407E" w:rsidRDefault="00C34176" w:rsidP="00C34176">
      <w:pPr>
        <w:tabs>
          <w:tab w:val="left" w:pos="1530"/>
        </w:tabs>
        <w:rPr>
          <w:b/>
          <w:bCs/>
          <w:sz w:val="28"/>
          <w:szCs w:val="28"/>
        </w:rPr>
      </w:pPr>
      <w:r w:rsidRPr="0071407E">
        <w:rPr>
          <w:b/>
          <w:bCs/>
          <w:sz w:val="28"/>
          <w:szCs w:val="28"/>
        </w:rPr>
        <w:t>Step 1: Add Extra Information (Redundancy)</w:t>
      </w:r>
      <w:r>
        <w:rPr>
          <w:b/>
          <w:bCs/>
          <w:sz w:val="28"/>
          <w:szCs w:val="28"/>
        </w:rPr>
        <w:t>:</w:t>
      </w:r>
    </w:p>
    <w:p w14:paraId="02A425FF" w14:textId="77777777" w:rsidR="00C34176" w:rsidRPr="0071407E" w:rsidRDefault="00C34176" w:rsidP="00C34176">
      <w:pPr>
        <w:tabs>
          <w:tab w:val="left" w:pos="1530"/>
        </w:tabs>
      </w:pPr>
      <w:r w:rsidRPr="0071407E">
        <w:t>Before sending the message, you add some </w:t>
      </w:r>
      <w:r w:rsidRPr="0071407E">
        <w:rPr>
          <w:b/>
          <w:bCs/>
        </w:rPr>
        <w:t>extra information</w:t>
      </w:r>
      <w:r w:rsidRPr="0071407E">
        <w:t> (redundancy) to it. This extra information helps your friend figure out the original message, even if parts of it get messed up.</w:t>
      </w:r>
    </w:p>
    <w:p w14:paraId="6E52630D" w14:textId="77777777" w:rsidR="00C34176" w:rsidRPr="0071407E" w:rsidRDefault="00C34176" w:rsidP="00C34176">
      <w:pPr>
        <w:tabs>
          <w:tab w:val="left" w:pos="1530"/>
        </w:tabs>
      </w:pPr>
      <w:r w:rsidRPr="0071407E">
        <w:t>For example:</w:t>
      </w:r>
    </w:p>
    <w:p w14:paraId="69AEEB80" w14:textId="77777777" w:rsidR="00C34176" w:rsidRPr="0071407E" w:rsidRDefault="00C34176" w:rsidP="00C34176">
      <w:pPr>
        <w:numPr>
          <w:ilvl w:val="0"/>
          <w:numId w:val="5"/>
        </w:numPr>
        <w:tabs>
          <w:tab w:val="left" w:pos="1530"/>
        </w:tabs>
      </w:pPr>
      <w:r w:rsidRPr="0071407E">
        <w:t>Your original message: </w:t>
      </w:r>
      <w:r w:rsidRPr="0071407E">
        <w:rPr>
          <w:b/>
          <w:bCs/>
        </w:rPr>
        <w:t>"Meet me at 5 PM."</w:t>
      </w:r>
    </w:p>
    <w:p w14:paraId="768D6F21" w14:textId="77777777" w:rsidR="00C34176" w:rsidRPr="0071407E" w:rsidRDefault="00C34176" w:rsidP="00C34176">
      <w:pPr>
        <w:numPr>
          <w:ilvl w:val="0"/>
          <w:numId w:val="5"/>
        </w:numPr>
        <w:tabs>
          <w:tab w:val="left" w:pos="1530"/>
        </w:tabs>
      </w:pPr>
      <w:r w:rsidRPr="0071407E">
        <w:t>You add extra information: </w:t>
      </w:r>
      <w:r w:rsidRPr="0071407E">
        <w:rPr>
          <w:b/>
          <w:bCs/>
        </w:rPr>
        <w:t>"Meet me at 5 PM. Repeat: 5 PM."</w:t>
      </w:r>
    </w:p>
    <w:p w14:paraId="2AED38D4" w14:textId="77777777" w:rsidR="00C34176" w:rsidRPr="0071407E" w:rsidRDefault="00C34176" w:rsidP="00C34176">
      <w:pPr>
        <w:tabs>
          <w:tab w:val="left" w:pos="1530"/>
        </w:tabs>
      </w:pPr>
      <w:r w:rsidRPr="0071407E">
        <w:t>Now, you send: </w:t>
      </w:r>
      <w:r w:rsidRPr="0071407E">
        <w:rPr>
          <w:b/>
          <w:bCs/>
        </w:rPr>
        <w:t>"Meet me at 5 PM. Repeat: 5 PM."</w:t>
      </w:r>
    </w:p>
    <w:p w14:paraId="69A9EFF6" w14:textId="77777777" w:rsidR="00C34176" w:rsidRPr="0071407E" w:rsidRDefault="00C34176" w:rsidP="00C34176">
      <w:pPr>
        <w:tabs>
          <w:tab w:val="left" w:pos="1530"/>
        </w:tabs>
      </w:pPr>
    </w:p>
    <w:p w14:paraId="37678D21" w14:textId="77777777" w:rsidR="00C34176" w:rsidRDefault="00C34176" w:rsidP="00C34176">
      <w:pPr>
        <w:tabs>
          <w:tab w:val="left" w:pos="1530"/>
        </w:tabs>
        <w:rPr>
          <w:b/>
          <w:bCs/>
          <w:sz w:val="32"/>
          <w:szCs w:val="32"/>
        </w:rPr>
      </w:pPr>
    </w:p>
    <w:p w14:paraId="1A9DFFE2" w14:textId="77777777" w:rsidR="00C34176" w:rsidRPr="0071407E" w:rsidRDefault="00C34176" w:rsidP="00C34176">
      <w:pPr>
        <w:tabs>
          <w:tab w:val="left" w:pos="1530"/>
        </w:tabs>
        <w:rPr>
          <w:b/>
          <w:bCs/>
          <w:sz w:val="32"/>
          <w:szCs w:val="32"/>
        </w:rPr>
      </w:pPr>
    </w:p>
    <w:p w14:paraId="3A6E5339" w14:textId="77777777" w:rsidR="00C34176" w:rsidRPr="0009458E" w:rsidRDefault="00C34176" w:rsidP="00C34176">
      <w:pPr>
        <w:pBdr>
          <w:bottom w:val="single" w:sz="6" w:space="1" w:color="auto"/>
        </w:pBdr>
        <w:spacing w:line="240" w:lineRule="auto"/>
      </w:pPr>
    </w:p>
    <w:p w14:paraId="357B8E8B" w14:textId="77777777" w:rsidR="00C34176" w:rsidRPr="00843E05" w:rsidRDefault="00C34176" w:rsidP="00C34176">
      <w:pPr>
        <w:pStyle w:val="ListParagraph"/>
        <w:numPr>
          <w:ilvl w:val="0"/>
          <w:numId w:val="3"/>
        </w:numPr>
        <w:tabs>
          <w:tab w:val="left" w:pos="1530"/>
        </w:tabs>
        <w:rPr>
          <w:b/>
          <w:bCs/>
          <w:sz w:val="32"/>
          <w:szCs w:val="32"/>
        </w:rPr>
      </w:pPr>
      <w:r w:rsidRPr="00843E05">
        <w:rPr>
          <w:b/>
          <w:bCs/>
          <w:sz w:val="32"/>
          <w:szCs w:val="32"/>
        </w:rPr>
        <w:t>Coded Chirp Spread Spectrum (CCSS)</w:t>
      </w:r>
      <w:r>
        <w:rPr>
          <w:b/>
          <w:bCs/>
          <w:sz w:val="32"/>
          <w:szCs w:val="32"/>
        </w:rPr>
        <w:t>:</w:t>
      </w:r>
    </w:p>
    <w:p w14:paraId="6018465B" w14:textId="77777777" w:rsidR="00C34176" w:rsidRPr="0071407E" w:rsidRDefault="00C34176" w:rsidP="00C34176">
      <w:pPr>
        <w:pStyle w:val="NormalWeb"/>
        <w:ind w:left="360"/>
      </w:pPr>
      <w:r w:rsidRPr="0071407E">
        <w:rPr>
          <w:rStyle w:val="Strong"/>
          <w:rFonts w:eastAsiaTheme="majorEastAsia"/>
        </w:rPr>
        <w:t>Coded Chirp Spread Spectrum (CCSS)</w:t>
      </w:r>
      <w:r w:rsidRPr="0071407E">
        <w:t xml:space="preserve"> is a wireless communication technique where a signal is spread across different frequencies in a special pattern. This makes the signal harder to intercept or interfere with. Only devices with the correct code can decode the signal and understand the message.</w:t>
      </w:r>
    </w:p>
    <w:p w14:paraId="1E50056D" w14:textId="77777777" w:rsidR="00C34176" w:rsidRPr="0071407E" w:rsidRDefault="00C34176" w:rsidP="00C34176">
      <w:pPr>
        <w:pStyle w:val="NormalWeb"/>
        <w:ind w:left="360"/>
      </w:pPr>
      <w:r w:rsidRPr="0071407E">
        <w:t>It’s like sending a secret message by spreading the words across different sound pitches — only someone who knows the pattern can put the words back together!</w:t>
      </w:r>
    </w:p>
    <w:p w14:paraId="7EECDD71" w14:textId="77777777" w:rsidR="00C34176" w:rsidRPr="0071407E" w:rsidRDefault="00C34176" w:rsidP="00C34176">
      <w:pPr>
        <w:pStyle w:val="NormalWeb"/>
        <w:ind w:left="360"/>
      </w:pPr>
      <w:r w:rsidRPr="0071407E">
        <w:t xml:space="preserve">CCSS is used in technologies like </w:t>
      </w:r>
      <w:proofErr w:type="spellStart"/>
      <w:r w:rsidRPr="0071407E">
        <w:rPr>
          <w:rStyle w:val="Strong"/>
          <w:rFonts w:eastAsiaTheme="majorEastAsia"/>
        </w:rPr>
        <w:t>LoRaWAN</w:t>
      </w:r>
      <w:proofErr w:type="spellEnd"/>
      <w:r w:rsidRPr="0071407E">
        <w:t xml:space="preserve">, </w:t>
      </w:r>
      <w:r w:rsidRPr="0071407E">
        <w:rPr>
          <w:rStyle w:val="Strong"/>
          <w:rFonts w:eastAsiaTheme="majorEastAsia"/>
        </w:rPr>
        <w:t>satellite communication</w:t>
      </w:r>
      <w:r w:rsidRPr="0071407E">
        <w:t xml:space="preserve">, and </w:t>
      </w:r>
      <w:r w:rsidRPr="0071407E">
        <w:rPr>
          <w:rStyle w:val="Strong"/>
          <w:rFonts w:eastAsiaTheme="majorEastAsia"/>
        </w:rPr>
        <w:t>military radios</w:t>
      </w:r>
      <w:r w:rsidRPr="0071407E">
        <w:t xml:space="preserve"> to make data transmission secure and reliable.</w:t>
      </w:r>
    </w:p>
    <w:p w14:paraId="5FF836C1" w14:textId="77777777" w:rsidR="00C34176" w:rsidRPr="0071407E" w:rsidRDefault="00C34176" w:rsidP="00C34176">
      <w:pPr>
        <w:tabs>
          <w:tab w:val="left" w:pos="1530"/>
        </w:tabs>
        <w:rPr>
          <w:b/>
          <w:bCs/>
          <w:sz w:val="32"/>
          <w:szCs w:val="32"/>
        </w:rPr>
      </w:pPr>
      <w:r w:rsidRPr="0071407E">
        <w:rPr>
          <w:b/>
          <w:bCs/>
          <w:sz w:val="32"/>
          <w:szCs w:val="32"/>
        </w:rPr>
        <w:t>CCSS ka Real Life Use:</w:t>
      </w:r>
    </w:p>
    <w:p w14:paraId="505969F2" w14:textId="77777777" w:rsidR="00C34176" w:rsidRPr="0071407E" w:rsidRDefault="00C34176" w:rsidP="00C34176">
      <w:pPr>
        <w:numPr>
          <w:ilvl w:val="0"/>
          <w:numId w:val="6"/>
        </w:numPr>
        <w:tabs>
          <w:tab w:val="left" w:pos="1530"/>
        </w:tabs>
      </w:pPr>
      <w:proofErr w:type="spellStart"/>
      <w:r w:rsidRPr="0071407E">
        <w:rPr>
          <w:b/>
          <w:bCs/>
        </w:rPr>
        <w:t>LoRaWAN</w:t>
      </w:r>
      <w:proofErr w:type="spellEnd"/>
      <w:r w:rsidRPr="0071407E">
        <w:t xml:space="preserve">: Long-range wireless communication </w:t>
      </w:r>
      <w:proofErr w:type="spellStart"/>
      <w:r w:rsidRPr="0071407E">
        <w:t>ke</w:t>
      </w:r>
      <w:proofErr w:type="spellEnd"/>
      <w:r w:rsidRPr="0071407E">
        <w:t xml:space="preserve"> </w:t>
      </w:r>
      <w:proofErr w:type="spellStart"/>
      <w:r w:rsidRPr="0071407E">
        <w:t>liye</w:t>
      </w:r>
      <w:proofErr w:type="spellEnd"/>
      <w:r w:rsidRPr="0071407E">
        <w:t xml:space="preserve"> use </w:t>
      </w:r>
      <w:proofErr w:type="spellStart"/>
      <w:r w:rsidRPr="0071407E">
        <w:t>hota</w:t>
      </w:r>
      <w:proofErr w:type="spellEnd"/>
      <w:r w:rsidRPr="0071407E">
        <w:t xml:space="preserve"> </w:t>
      </w:r>
      <w:proofErr w:type="spellStart"/>
      <w:r w:rsidRPr="0071407E">
        <w:t>hai</w:t>
      </w:r>
      <w:proofErr w:type="spellEnd"/>
      <w:r w:rsidRPr="0071407E">
        <w:t>.</w:t>
      </w:r>
    </w:p>
    <w:p w14:paraId="11424EF8" w14:textId="77777777" w:rsidR="00C34176" w:rsidRPr="0071407E" w:rsidRDefault="00C34176" w:rsidP="00C34176">
      <w:pPr>
        <w:numPr>
          <w:ilvl w:val="0"/>
          <w:numId w:val="6"/>
        </w:numPr>
        <w:tabs>
          <w:tab w:val="left" w:pos="1530"/>
        </w:tabs>
      </w:pPr>
      <w:r w:rsidRPr="0071407E">
        <w:rPr>
          <w:b/>
          <w:bCs/>
        </w:rPr>
        <w:t>Satellite Communication</w:t>
      </w:r>
      <w:r w:rsidRPr="0071407E">
        <w:t xml:space="preserve">: Space </w:t>
      </w:r>
      <w:proofErr w:type="spellStart"/>
      <w:r w:rsidRPr="0071407E">
        <w:t>mein</w:t>
      </w:r>
      <w:proofErr w:type="spellEnd"/>
      <w:r w:rsidRPr="0071407E">
        <w:t xml:space="preserve"> data ko secure aur noise-free </w:t>
      </w:r>
      <w:proofErr w:type="spellStart"/>
      <w:r w:rsidRPr="0071407E">
        <w:t>bhejne</w:t>
      </w:r>
      <w:proofErr w:type="spellEnd"/>
      <w:r w:rsidRPr="0071407E">
        <w:t xml:space="preserve"> </w:t>
      </w:r>
      <w:proofErr w:type="spellStart"/>
      <w:r w:rsidRPr="0071407E">
        <w:t>ke</w:t>
      </w:r>
      <w:proofErr w:type="spellEnd"/>
      <w:r w:rsidRPr="0071407E">
        <w:t xml:space="preserve"> </w:t>
      </w:r>
      <w:proofErr w:type="spellStart"/>
      <w:r w:rsidRPr="0071407E">
        <w:t>liye</w:t>
      </w:r>
      <w:proofErr w:type="spellEnd"/>
      <w:r w:rsidRPr="0071407E">
        <w:t xml:space="preserve"> helpful </w:t>
      </w:r>
      <w:proofErr w:type="spellStart"/>
      <w:r w:rsidRPr="0071407E">
        <w:t>hai</w:t>
      </w:r>
      <w:proofErr w:type="spellEnd"/>
      <w:r w:rsidRPr="0071407E">
        <w:t>.</w:t>
      </w:r>
    </w:p>
    <w:p w14:paraId="37DC42B5" w14:textId="77777777" w:rsidR="00C34176" w:rsidRDefault="00C34176" w:rsidP="00C34176">
      <w:pPr>
        <w:numPr>
          <w:ilvl w:val="0"/>
          <w:numId w:val="6"/>
        </w:numPr>
        <w:tabs>
          <w:tab w:val="left" w:pos="1530"/>
        </w:tabs>
      </w:pPr>
      <w:r w:rsidRPr="0071407E">
        <w:rPr>
          <w:b/>
          <w:bCs/>
        </w:rPr>
        <w:t>Military Radios</w:t>
      </w:r>
      <w:r w:rsidRPr="0071407E">
        <w:t xml:space="preserve">: </w:t>
      </w:r>
      <w:proofErr w:type="spellStart"/>
      <w:r w:rsidRPr="0071407E">
        <w:t>Taaki</w:t>
      </w:r>
      <w:proofErr w:type="spellEnd"/>
      <w:r w:rsidRPr="0071407E">
        <w:t xml:space="preserve"> enemies signal ko track </w:t>
      </w:r>
      <w:proofErr w:type="spellStart"/>
      <w:r w:rsidRPr="0071407E">
        <w:t>na</w:t>
      </w:r>
      <w:proofErr w:type="spellEnd"/>
      <w:r w:rsidRPr="0071407E">
        <w:t xml:space="preserve"> </w:t>
      </w:r>
      <w:proofErr w:type="spellStart"/>
      <w:r w:rsidRPr="0071407E">
        <w:t>kar</w:t>
      </w:r>
      <w:proofErr w:type="spellEnd"/>
      <w:r w:rsidRPr="0071407E">
        <w:t xml:space="preserve"> sake.</w:t>
      </w:r>
    </w:p>
    <w:p w14:paraId="17F7DF97" w14:textId="77777777" w:rsidR="00C34176" w:rsidRDefault="00C34176" w:rsidP="00C34176">
      <w:pPr>
        <w:pBdr>
          <w:bottom w:val="single" w:sz="6" w:space="1" w:color="auto"/>
        </w:pBdr>
        <w:spacing w:line="240" w:lineRule="auto"/>
      </w:pPr>
    </w:p>
    <w:p w14:paraId="1B49626C" w14:textId="77777777" w:rsidR="00C34176" w:rsidRPr="0071407E" w:rsidRDefault="00C34176" w:rsidP="00C34176">
      <w:pPr>
        <w:pBdr>
          <w:bottom w:val="single" w:sz="6" w:space="1" w:color="auto"/>
        </w:pBdr>
        <w:spacing w:line="240" w:lineRule="auto"/>
        <w:jc w:val="right"/>
        <w:rPr>
          <w:i/>
          <w:iCs/>
          <w:color w:val="FF0000"/>
          <w:sz w:val="32"/>
          <w:szCs w:val="32"/>
        </w:rPr>
      </w:pPr>
      <w:r w:rsidRPr="0071407E">
        <w:rPr>
          <w:i/>
          <w:iCs/>
          <w:color w:val="FF0000"/>
          <w:sz w:val="32"/>
          <w:szCs w:val="32"/>
        </w:rPr>
        <w:t>Imp</w:t>
      </w:r>
    </w:p>
    <w:p w14:paraId="69519669" w14:textId="77777777" w:rsidR="00C34176" w:rsidRPr="00843E05" w:rsidRDefault="00C34176" w:rsidP="00C34176">
      <w:pPr>
        <w:pStyle w:val="ListParagraph"/>
        <w:numPr>
          <w:ilvl w:val="0"/>
          <w:numId w:val="3"/>
        </w:numPr>
        <w:tabs>
          <w:tab w:val="left" w:pos="1530"/>
        </w:tabs>
        <w:rPr>
          <w:b/>
          <w:bCs/>
          <w:sz w:val="32"/>
          <w:szCs w:val="32"/>
        </w:rPr>
      </w:pPr>
      <w:proofErr w:type="spellStart"/>
      <w:r w:rsidRPr="00843E05">
        <w:rPr>
          <w:b/>
          <w:bCs/>
          <w:sz w:val="32"/>
          <w:szCs w:val="32"/>
        </w:rPr>
        <w:t>QMesh</w:t>
      </w:r>
      <w:proofErr w:type="spellEnd"/>
      <w:r w:rsidRPr="00843E05">
        <w:rPr>
          <w:b/>
          <w:bCs/>
          <w:sz w:val="32"/>
          <w:szCs w:val="32"/>
        </w:rPr>
        <w:t>: A Synchronized Flooded Mesh Network for Voice and Data</w:t>
      </w:r>
      <w:r>
        <w:rPr>
          <w:b/>
          <w:bCs/>
          <w:sz w:val="32"/>
          <w:szCs w:val="32"/>
        </w:rPr>
        <w:t xml:space="preserve">: </w:t>
      </w:r>
    </w:p>
    <w:p w14:paraId="7A04176D" w14:textId="77777777" w:rsidR="00C34176" w:rsidRDefault="00C34176" w:rsidP="00C34176">
      <w:pPr>
        <w:tabs>
          <w:tab w:val="left" w:pos="1530"/>
        </w:tabs>
      </w:pPr>
      <w:r>
        <w:t xml:space="preserve">         </w:t>
      </w:r>
      <w:proofErr w:type="spellStart"/>
      <w:r w:rsidRPr="00843E05">
        <w:t>QMesh</w:t>
      </w:r>
      <w:proofErr w:type="spellEnd"/>
      <w:r w:rsidRPr="00843E05">
        <w:t xml:space="preserve"> is a novel mesh networking protocol designed to provide rapid self-healing and streaming capabilities to mesh networks in order to allow for voice communications. </w:t>
      </w:r>
      <w:proofErr w:type="spellStart"/>
      <w:r w:rsidRPr="00843E05">
        <w:t>QMesh</w:t>
      </w:r>
      <w:proofErr w:type="spellEnd"/>
      <w:r w:rsidRPr="00843E05">
        <w:t xml:space="preserve"> uses synchronized flooding to provide for self-healing as well as the ability to stream data. </w:t>
      </w:r>
      <w:proofErr w:type="spellStart"/>
      <w:r w:rsidRPr="00843E05">
        <w:t>QMesh</w:t>
      </w:r>
      <w:proofErr w:type="spellEnd"/>
      <w:r w:rsidRPr="00843E05">
        <w:t xml:space="preserve"> applies two techniques to the LoRa Chirp Spread Spectrum (CSS) waveform in order to make </w:t>
      </w:r>
      <w:proofErr w:type="spellStart"/>
      <w:r w:rsidRPr="00843E05">
        <w:t>QMesh</w:t>
      </w:r>
      <w:proofErr w:type="spellEnd"/>
      <w:r w:rsidRPr="00843E05">
        <w:t xml:space="preserve"> work: Coded Chirp Spread Spectrum (CCSS) and Chirp Offset Multiple Access (COMA).</w:t>
      </w:r>
    </w:p>
    <w:p w14:paraId="0A03B646" w14:textId="77777777" w:rsidR="00C34176" w:rsidRDefault="00C34176" w:rsidP="00C34176">
      <w:pPr>
        <w:tabs>
          <w:tab w:val="left" w:pos="1530"/>
        </w:tabs>
      </w:pPr>
      <w:r>
        <w:t xml:space="preserve">Links: </w:t>
      </w:r>
      <w:hyperlink r:id="rId22" w:history="1">
        <w:r w:rsidRPr="00636918">
          <w:rPr>
            <w:rStyle w:val="Hyperlink"/>
          </w:rPr>
          <w:t>https://github.com/faydr/QMesh</w:t>
        </w:r>
      </w:hyperlink>
    </w:p>
    <w:p w14:paraId="4B7450B4" w14:textId="77777777" w:rsidR="00C34176" w:rsidRDefault="00C34176" w:rsidP="00C34176">
      <w:pPr>
        <w:tabs>
          <w:tab w:val="left" w:pos="1530"/>
        </w:tabs>
      </w:pPr>
      <w:r w:rsidRPr="0071407E">
        <w:t>https://chatgpt.com/c/67c14d2b-2894-8007-9a34-faa9193cba89</w:t>
      </w:r>
    </w:p>
    <w:p w14:paraId="4848E8D9" w14:textId="77777777" w:rsidR="00C34176" w:rsidRDefault="00C34176" w:rsidP="00C34176">
      <w:pPr>
        <w:tabs>
          <w:tab w:val="left" w:pos="1530"/>
        </w:tabs>
      </w:pPr>
    </w:p>
    <w:p w14:paraId="3019B668" w14:textId="77777777" w:rsidR="00C34176" w:rsidRDefault="00C34176" w:rsidP="00C34176">
      <w:pPr>
        <w:tabs>
          <w:tab w:val="left" w:pos="1530"/>
        </w:tabs>
      </w:pPr>
    </w:p>
    <w:p w14:paraId="65778AFF" w14:textId="77777777" w:rsidR="00C34176" w:rsidRDefault="00C34176" w:rsidP="00C34176">
      <w:pPr>
        <w:tabs>
          <w:tab w:val="left" w:pos="1530"/>
        </w:tabs>
      </w:pPr>
    </w:p>
    <w:p w14:paraId="361C42F6" w14:textId="77777777" w:rsidR="00C34176" w:rsidRDefault="00C34176" w:rsidP="00C34176">
      <w:pPr>
        <w:tabs>
          <w:tab w:val="left" w:pos="1530"/>
        </w:tabs>
      </w:pPr>
    </w:p>
    <w:p w14:paraId="7541A78A" w14:textId="77777777" w:rsidR="00C34176" w:rsidRPr="00A860CD" w:rsidRDefault="00C34176" w:rsidP="00C34176">
      <w:pPr>
        <w:pStyle w:val="ListParagraph"/>
        <w:numPr>
          <w:ilvl w:val="0"/>
          <w:numId w:val="3"/>
        </w:numPr>
        <w:tabs>
          <w:tab w:val="left" w:pos="1530"/>
        </w:tabs>
        <w:rPr>
          <w:b/>
          <w:bCs/>
          <w:sz w:val="32"/>
          <w:szCs w:val="32"/>
        </w:rPr>
      </w:pPr>
      <w:r w:rsidRPr="00A860CD">
        <w:rPr>
          <w:b/>
          <w:bCs/>
          <w:sz w:val="32"/>
          <w:szCs w:val="32"/>
        </w:rPr>
        <w:t>BOOK REFRENCE:</w:t>
      </w:r>
    </w:p>
    <w:p w14:paraId="72C5409B" w14:textId="77777777" w:rsidR="00C34176" w:rsidRPr="00A860CD" w:rsidRDefault="00C34176" w:rsidP="00C34176">
      <w:pPr>
        <w:numPr>
          <w:ilvl w:val="0"/>
          <w:numId w:val="7"/>
        </w:numPr>
        <w:tabs>
          <w:tab w:val="left" w:pos="1530"/>
        </w:tabs>
      </w:pPr>
      <w:r w:rsidRPr="00A860CD">
        <w:rPr>
          <w:b/>
          <w:bCs/>
        </w:rPr>
        <w:t xml:space="preserve">"LoRa and </w:t>
      </w:r>
      <w:proofErr w:type="spellStart"/>
      <w:r w:rsidRPr="00A860CD">
        <w:rPr>
          <w:b/>
          <w:bCs/>
        </w:rPr>
        <w:t>LoRaWAN</w:t>
      </w:r>
      <w:proofErr w:type="spellEnd"/>
      <w:r w:rsidRPr="00A860CD">
        <w:rPr>
          <w:b/>
          <w:bCs/>
        </w:rPr>
        <w:t xml:space="preserve"> for IoT: How to Implement LoRa and </w:t>
      </w:r>
      <w:proofErr w:type="spellStart"/>
      <w:r w:rsidRPr="00A860CD">
        <w:rPr>
          <w:b/>
          <w:bCs/>
        </w:rPr>
        <w:t>LoRaWAN</w:t>
      </w:r>
      <w:proofErr w:type="spellEnd"/>
      <w:r w:rsidRPr="00A860CD">
        <w:rPr>
          <w:b/>
          <w:bCs/>
        </w:rPr>
        <w:t xml:space="preserve"> Projects for Internet of Things" by Agus Kurniawan</w:t>
      </w:r>
      <w:r>
        <w:rPr>
          <w:b/>
          <w:bCs/>
        </w:rPr>
        <w:t xml:space="preserve"> </w:t>
      </w:r>
    </w:p>
    <w:p w14:paraId="144C74AB" w14:textId="77777777" w:rsidR="00C34176" w:rsidRPr="00A860CD" w:rsidRDefault="00C34176" w:rsidP="00C34176">
      <w:pPr>
        <w:numPr>
          <w:ilvl w:val="0"/>
          <w:numId w:val="7"/>
        </w:numPr>
        <w:tabs>
          <w:tab w:val="left" w:pos="1530"/>
        </w:tabs>
      </w:pPr>
      <w:r w:rsidRPr="00A860CD">
        <w:rPr>
          <w:b/>
          <w:bCs/>
        </w:rPr>
        <w:t xml:space="preserve">"Wireless Mesh Networks" by Ian F. Akyildiz and </w:t>
      </w:r>
      <w:proofErr w:type="spellStart"/>
      <w:r w:rsidRPr="00A860CD">
        <w:rPr>
          <w:b/>
          <w:bCs/>
        </w:rPr>
        <w:t>Xudong</w:t>
      </w:r>
      <w:proofErr w:type="spellEnd"/>
      <w:r w:rsidRPr="00A860CD">
        <w:rPr>
          <w:b/>
          <w:bCs/>
        </w:rPr>
        <w:t xml:space="preserve"> Wang</w:t>
      </w:r>
    </w:p>
    <w:p w14:paraId="54248F6C" w14:textId="77777777" w:rsidR="00C34176" w:rsidRPr="00A860CD" w:rsidRDefault="00C34176" w:rsidP="00C34176">
      <w:pPr>
        <w:numPr>
          <w:ilvl w:val="0"/>
          <w:numId w:val="7"/>
        </w:numPr>
        <w:tabs>
          <w:tab w:val="left" w:pos="1530"/>
        </w:tabs>
      </w:pPr>
      <w:r w:rsidRPr="00A860CD">
        <w:rPr>
          <w:b/>
          <w:bCs/>
        </w:rPr>
        <w:t>"Error Control Coding: Fundamentals and Applications" by Shu Lin and Daniel J. Costello</w:t>
      </w:r>
    </w:p>
    <w:p w14:paraId="199F1122" w14:textId="77777777" w:rsidR="00C34176" w:rsidRPr="00A860CD" w:rsidRDefault="00C34176" w:rsidP="00C34176">
      <w:pPr>
        <w:tabs>
          <w:tab w:val="left" w:pos="1530"/>
        </w:tabs>
      </w:pPr>
      <w:r w:rsidRPr="00A860CD">
        <w:rPr>
          <w:b/>
          <w:bCs/>
        </w:rPr>
        <w:t>2. Research Papers and Articles:</w:t>
      </w:r>
    </w:p>
    <w:p w14:paraId="0660F23D" w14:textId="77777777" w:rsidR="00C34176" w:rsidRPr="00A860CD" w:rsidRDefault="00C34176" w:rsidP="00C34176">
      <w:pPr>
        <w:numPr>
          <w:ilvl w:val="0"/>
          <w:numId w:val="8"/>
        </w:numPr>
        <w:tabs>
          <w:tab w:val="left" w:pos="1530"/>
        </w:tabs>
      </w:pPr>
      <w:r w:rsidRPr="00A860CD">
        <w:rPr>
          <w:b/>
          <w:bCs/>
        </w:rPr>
        <w:t>"Secure Energy Constrained LoRa Mesh Network"</w:t>
      </w:r>
    </w:p>
    <w:p w14:paraId="5039BA11" w14:textId="77777777" w:rsidR="00C34176" w:rsidRPr="00A860CD" w:rsidRDefault="00C34176" w:rsidP="00C34176">
      <w:pPr>
        <w:numPr>
          <w:ilvl w:val="0"/>
          <w:numId w:val="8"/>
        </w:numPr>
        <w:tabs>
          <w:tab w:val="left" w:pos="1530"/>
        </w:tabs>
      </w:pPr>
      <w:r w:rsidRPr="00A860CD">
        <w:rPr>
          <w:b/>
          <w:bCs/>
        </w:rPr>
        <w:t>"</w:t>
      </w:r>
      <w:proofErr w:type="spellStart"/>
      <w:r w:rsidRPr="00A860CD">
        <w:rPr>
          <w:b/>
          <w:bCs/>
        </w:rPr>
        <w:t>QMesh</w:t>
      </w:r>
      <w:proofErr w:type="spellEnd"/>
      <w:r w:rsidRPr="00A860CD">
        <w:rPr>
          <w:b/>
          <w:bCs/>
        </w:rPr>
        <w:t>: A Synchronized, Flooded Mesh Network Protocol for Voice"</w:t>
      </w:r>
    </w:p>
    <w:p w14:paraId="51A408F3" w14:textId="77777777" w:rsidR="00C34176" w:rsidRPr="00A860CD" w:rsidRDefault="00C34176" w:rsidP="00C34176">
      <w:pPr>
        <w:tabs>
          <w:tab w:val="left" w:pos="1530"/>
        </w:tabs>
      </w:pPr>
      <w:r w:rsidRPr="00A860CD">
        <w:rPr>
          <w:b/>
          <w:bCs/>
        </w:rPr>
        <w:t>3. Online Resources:</w:t>
      </w:r>
    </w:p>
    <w:p w14:paraId="1CF825E6" w14:textId="77777777" w:rsidR="00C34176" w:rsidRPr="00A860CD" w:rsidRDefault="00C34176" w:rsidP="00C34176">
      <w:pPr>
        <w:numPr>
          <w:ilvl w:val="0"/>
          <w:numId w:val="9"/>
        </w:numPr>
        <w:tabs>
          <w:tab w:val="left" w:pos="1530"/>
        </w:tabs>
      </w:pPr>
      <w:r w:rsidRPr="00A860CD">
        <w:rPr>
          <w:b/>
          <w:bCs/>
        </w:rPr>
        <w:t>The Things Network Forum</w:t>
      </w:r>
    </w:p>
    <w:p w14:paraId="76D2B74D" w14:textId="77777777" w:rsidR="00C34176" w:rsidRDefault="00C34176" w:rsidP="00C34176">
      <w:pPr>
        <w:pBdr>
          <w:bottom w:val="single" w:sz="6" w:space="1" w:color="auto"/>
        </w:pBdr>
        <w:tabs>
          <w:tab w:val="left" w:pos="1530"/>
        </w:tabs>
      </w:pPr>
    </w:p>
    <w:p w14:paraId="52E201C2" w14:textId="20252C95" w:rsidR="00F36CC3" w:rsidRPr="00F36CC3" w:rsidRDefault="00F36CC3" w:rsidP="00F36CC3">
      <w:pPr>
        <w:tabs>
          <w:tab w:val="left" w:pos="1530"/>
        </w:tabs>
        <w:jc w:val="center"/>
        <w:rPr>
          <w:b/>
          <w:bCs/>
          <w:sz w:val="40"/>
          <w:szCs w:val="40"/>
          <w:u w:val="single"/>
        </w:rPr>
      </w:pPr>
      <w:r w:rsidRPr="00F36CC3">
        <w:rPr>
          <w:b/>
          <w:bCs/>
          <w:sz w:val="40"/>
          <w:szCs w:val="40"/>
          <w:u w:val="single"/>
        </w:rPr>
        <w:t>ESP32-CAM and ESP32-CAM-MB MICRO USB Development Board</w:t>
      </w:r>
    </w:p>
    <w:p w14:paraId="553D33D6" w14:textId="4171AF42" w:rsidR="00E62D42" w:rsidRDefault="00F36CC3" w:rsidP="00F36CC3">
      <w:pPr>
        <w:jc w:val="center"/>
      </w:pPr>
      <w:r>
        <w:rPr>
          <w:noProof/>
        </w:rPr>
        <w:drawing>
          <wp:inline distT="0" distB="0" distL="0" distR="0" wp14:anchorId="42F9FF0C" wp14:editId="77E8758A">
            <wp:extent cx="1648046" cy="1648046"/>
            <wp:effectExtent l="0" t="0" r="9525" b="9525"/>
            <wp:docPr id="32248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48450" cy="1648450"/>
                    </a:xfrm>
                    <a:prstGeom prst="rect">
                      <a:avLst/>
                    </a:prstGeom>
                    <a:noFill/>
                    <a:ln>
                      <a:noFill/>
                    </a:ln>
                  </pic:spPr>
                </pic:pic>
              </a:graphicData>
            </a:graphic>
          </wp:inline>
        </w:drawing>
      </w:r>
    </w:p>
    <w:p w14:paraId="500A38C8" w14:textId="77777777" w:rsidR="00E62D42" w:rsidRDefault="00E62D42"/>
    <w:p w14:paraId="7F74A499" w14:textId="5BA2D1C8" w:rsidR="00E62D42" w:rsidRPr="00F36CC3" w:rsidRDefault="00F36CC3">
      <w:pPr>
        <w:rPr>
          <w:b/>
          <w:bCs/>
        </w:rPr>
      </w:pPr>
      <w:r w:rsidRPr="00F36CC3">
        <w:rPr>
          <w:b/>
          <w:bCs/>
        </w:rPr>
        <w:t xml:space="preserve">Connection: </w:t>
      </w:r>
    </w:p>
    <w:p w14:paraId="59BDFA5E" w14:textId="6E01F8F1" w:rsidR="00E62D42" w:rsidRDefault="00F36CC3" w:rsidP="00F36CC3">
      <w:pPr>
        <w:pStyle w:val="ListParagraph"/>
        <w:numPr>
          <w:ilvl w:val="0"/>
          <w:numId w:val="10"/>
        </w:numPr>
      </w:pPr>
      <w:r>
        <w:t xml:space="preserve">In </w:t>
      </w:r>
      <w:proofErr w:type="spellStart"/>
      <w:r>
        <w:t>PlatformIO</w:t>
      </w:r>
      <w:proofErr w:type="spellEnd"/>
      <w:r>
        <w:t xml:space="preserve"> -&gt; code upload properly but serial monitor </w:t>
      </w:r>
      <w:proofErr w:type="spellStart"/>
      <w:r>
        <w:t>dose</w:t>
      </w:r>
      <w:proofErr w:type="spellEnd"/>
      <w:r>
        <w:t xml:space="preserve"> not work</w:t>
      </w:r>
    </w:p>
    <w:p w14:paraId="215D8596" w14:textId="4908A53B" w:rsidR="00F36CC3" w:rsidRDefault="00F36CC3" w:rsidP="00F36CC3">
      <w:pPr>
        <w:pStyle w:val="ListParagraph"/>
        <w:numPr>
          <w:ilvl w:val="0"/>
          <w:numId w:val="10"/>
        </w:numPr>
      </w:pPr>
      <w:r>
        <w:t>Used the Arduino IDE Serial Monitor -&gt; it is working</w:t>
      </w:r>
    </w:p>
    <w:p w14:paraId="318434D5" w14:textId="63427B4D" w:rsidR="00E62D42" w:rsidRDefault="00F36CC3" w:rsidP="00F36CC3">
      <w:pPr>
        <w:pStyle w:val="ListParagraph"/>
        <w:numPr>
          <w:ilvl w:val="0"/>
          <w:numId w:val="10"/>
        </w:numPr>
      </w:pPr>
      <w:r>
        <w:t xml:space="preserve">Code in </w:t>
      </w:r>
      <w:proofErr w:type="spellStart"/>
      <w:r>
        <w:t>platformIO</w:t>
      </w:r>
      <w:proofErr w:type="spellEnd"/>
      <w:r>
        <w:t xml:space="preserve"> and used the serial monito of Arduino IDE</w:t>
      </w:r>
    </w:p>
    <w:p w14:paraId="5DA6E59C" w14:textId="3DF35546" w:rsidR="00F36CC3" w:rsidRPr="00F36CC3" w:rsidRDefault="00F36CC3" w:rsidP="00F36CC3">
      <w:pPr>
        <w:pStyle w:val="ListParagraph"/>
        <w:numPr>
          <w:ilvl w:val="0"/>
          <w:numId w:val="11"/>
        </w:numPr>
        <w:rPr>
          <w:b/>
          <w:bCs/>
          <w:sz w:val="28"/>
          <w:szCs w:val="28"/>
        </w:rPr>
      </w:pPr>
      <w:r w:rsidRPr="00F36CC3">
        <w:rPr>
          <w:b/>
          <w:bCs/>
          <w:sz w:val="28"/>
          <w:szCs w:val="28"/>
        </w:rPr>
        <w:lastRenderedPageBreak/>
        <w:t>Project Of ESP32-CAM:</w:t>
      </w:r>
    </w:p>
    <w:p w14:paraId="3A2D712A" w14:textId="77777777" w:rsidR="00F36CC3" w:rsidRPr="00F36CC3" w:rsidRDefault="00F36CC3" w:rsidP="00F36CC3">
      <w:pPr>
        <w:rPr>
          <w:b/>
          <w:bCs/>
        </w:rPr>
      </w:pPr>
      <w:r w:rsidRPr="00F36CC3">
        <w:rPr>
          <w:b/>
          <w:bCs/>
        </w:rPr>
        <w:t>Basic Projects</w:t>
      </w:r>
    </w:p>
    <w:p w14:paraId="7C5B3A8F" w14:textId="77777777" w:rsidR="00F36CC3" w:rsidRPr="00F36CC3" w:rsidRDefault="00F36CC3" w:rsidP="00F36CC3">
      <w:pPr>
        <w:numPr>
          <w:ilvl w:val="0"/>
          <w:numId w:val="12"/>
        </w:numPr>
      </w:pPr>
      <w:r w:rsidRPr="00F36CC3">
        <w:rPr>
          <w:b/>
          <w:bCs/>
        </w:rPr>
        <w:t>Capture and Save Images to SD Card</w:t>
      </w:r>
    </w:p>
    <w:p w14:paraId="52E28C24" w14:textId="77777777" w:rsidR="00F36CC3" w:rsidRPr="00F36CC3" w:rsidRDefault="00F36CC3" w:rsidP="00F36CC3">
      <w:pPr>
        <w:numPr>
          <w:ilvl w:val="1"/>
          <w:numId w:val="12"/>
        </w:numPr>
      </w:pPr>
      <w:r w:rsidRPr="00F36CC3">
        <w:t>Learn how to capture images using the ESP32-CAM and save them to an SD card.</w:t>
      </w:r>
    </w:p>
    <w:p w14:paraId="58271539" w14:textId="77777777" w:rsidR="00F36CC3" w:rsidRPr="00F36CC3" w:rsidRDefault="00F36CC3" w:rsidP="00F36CC3">
      <w:pPr>
        <w:numPr>
          <w:ilvl w:val="1"/>
          <w:numId w:val="12"/>
        </w:numPr>
      </w:pPr>
      <w:r w:rsidRPr="00F36CC3">
        <w:t>Skills: Basic camera setup, SD card interfacing.</w:t>
      </w:r>
    </w:p>
    <w:p w14:paraId="6E6604DF" w14:textId="77777777" w:rsidR="00F36CC3" w:rsidRPr="00F36CC3" w:rsidRDefault="00F36CC3" w:rsidP="00F36CC3">
      <w:pPr>
        <w:numPr>
          <w:ilvl w:val="0"/>
          <w:numId w:val="12"/>
        </w:numPr>
      </w:pPr>
      <w:r w:rsidRPr="00F36CC3">
        <w:rPr>
          <w:b/>
          <w:bCs/>
        </w:rPr>
        <w:t>Live Video Streaming</w:t>
      </w:r>
    </w:p>
    <w:p w14:paraId="5AD5BEB2" w14:textId="77777777" w:rsidR="00F36CC3" w:rsidRPr="00F36CC3" w:rsidRDefault="00F36CC3" w:rsidP="00F36CC3">
      <w:pPr>
        <w:numPr>
          <w:ilvl w:val="1"/>
          <w:numId w:val="12"/>
        </w:numPr>
      </w:pPr>
      <w:r w:rsidRPr="00F36CC3">
        <w:t>Stream video from the ESP32-CAM to a web browser or mobile app.</w:t>
      </w:r>
    </w:p>
    <w:p w14:paraId="55018ADB" w14:textId="77777777" w:rsidR="00F36CC3" w:rsidRPr="00F36CC3" w:rsidRDefault="00F36CC3" w:rsidP="00F36CC3">
      <w:pPr>
        <w:numPr>
          <w:ilvl w:val="1"/>
          <w:numId w:val="12"/>
        </w:numPr>
      </w:pPr>
      <w:r w:rsidRPr="00F36CC3">
        <w:t>Skills: Wi-Fi setup, video streaming, HTTP server.</w:t>
      </w:r>
    </w:p>
    <w:p w14:paraId="3738C562" w14:textId="77777777" w:rsidR="00F36CC3" w:rsidRPr="00F36CC3" w:rsidRDefault="00F36CC3" w:rsidP="00F36CC3">
      <w:pPr>
        <w:numPr>
          <w:ilvl w:val="0"/>
          <w:numId w:val="12"/>
        </w:numPr>
      </w:pPr>
      <w:r w:rsidRPr="00F36CC3">
        <w:rPr>
          <w:b/>
          <w:bCs/>
        </w:rPr>
        <w:t>Time-Lapse Photography</w:t>
      </w:r>
    </w:p>
    <w:p w14:paraId="17F90191" w14:textId="77777777" w:rsidR="00F36CC3" w:rsidRPr="00F36CC3" w:rsidRDefault="00F36CC3" w:rsidP="00F36CC3">
      <w:pPr>
        <w:numPr>
          <w:ilvl w:val="1"/>
          <w:numId w:val="12"/>
        </w:numPr>
      </w:pPr>
      <w:r w:rsidRPr="00F36CC3">
        <w:t>Capture images at regular intervals and save them to an SD card or upload them to a cloud service.</w:t>
      </w:r>
    </w:p>
    <w:p w14:paraId="46BDDDA9" w14:textId="77777777" w:rsidR="00F36CC3" w:rsidRPr="00F36CC3" w:rsidRDefault="00F36CC3" w:rsidP="00F36CC3">
      <w:pPr>
        <w:numPr>
          <w:ilvl w:val="1"/>
          <w:numId w:val="12"/>
        </w:numPr>
      </w:pPr>
      <w:r w:rsidRPr="00F36CC3">
        <w:t>Skills: Timers, SD card usage, basic scripting.</w:t>
      </w:r>
    </w:p>
    <w:p w14:paraId="7CED68E5" w14:textId="77777777" w:rsidR="00F36CC3" w:rsidRPr="00F36CC3" w:rsidRDefault="00F36CC3" w:rsidP="00F36CC3">
      <w:pPr>
        <w:numPr>
          <w:ilvl w:val="0"/>
          <w:numId w:val="12"/>
        </w:numPr>
      </w:pPr>
      <w:r w:rsidRPr="00F36CC3">
        <w:rPr>
          <w:b/>
          <w:bCs/>
        </w:rPr>
        <w:t>Motion-Activated Camera</w:t>
      </w:r>
    </w:p>
    <w:p w14:paraId="3ADE047D" w14:textId="77777777" w:rsidR="00F36CC3" w:rsidRPr="00F36CC3" w:rsidRDefault="00F36CC3" w:rsidP="00F36CC3">
      <w:pPr>
        <w:numPr>
          <w:ilvl w:val="1"/>
          <w:numId w:val="12"/>
        </w:numPr>
      </w:pPr>
      <w:r w:rsidRPr="00F36CC3">
        <w:t>Use a PIR motion sensor to trigger the camera to capture images when motion is detected.</w:t>
      </w:r>
    </w:p>
    <w:p w14:paraId="725F0D71" w14:textId="77777777" w:rsidR="00F36CC3" w:rsidRPr="00F36CC3" w:rsidRDefault="00F36CC3" w:rsidP="00F36CC3">
      <w:pPr>
        <w:numPr>
          <w:ilvl w:val="1"/>
          <w:numId w:val="12"/>
        </w:numPr>
      </w:pPr>
      <w:r w:rsidRPr="00F36CC3">
        <w:t>Skills: Sensor integration, event handling.</w:t>
      </w:r>
    </w:p>
    <w:p w14:paraId="4393A6AE" w14:textId="77777777" w:rsidR="00F36CC3" w:rsidRPr="00F36CC3" w:rsidRDefault="00F36CC3" w:rsidP="00F36CC3">
      <w:pPr>
        <w:numPr>
          <w:ilvl w:val="0"/>
          <w:numId w:val="12"/>
        </w:numPr>
      </w:pPr>
      <w:r w:rsidRPr="00F36CC3">
        <w:rPr>
          <w:b/>
          <w:bCs/>
        </w:rPr>
        <w:t>Remote Control Camera</w:t>
      </w:r>
    </w:p>
    <w:p w14:paraId="126E3A27" w14:textId="77777777" w:rsidR="00F36CC3" w:rsidRPr="00F36CC3" w:rsidRDefault="00F36CC3" w:rsidP="00F36CC3">
      <w:pPr>
        <w:numPr>
          <w:ilvl w:val="1"/>
          <w:numId w:val="12"/>
        </w:numPr>
      </w:pPr>
      <w:r w:rsidRPr="00F36CC3">
        <w:t>Control the camera (take photos, start/stop streaming) via a web interface or mobile app.</w:t>
      </w:r>
    </w:p>
    <w:p w14:paraId="29B9B4F3" w14:textId="77777777" w:rsidR="00F36CC3" w:rsidRPr="00F36CC3" w:rsidRDefault="00F36CC3" w:rsidP="00F36CC3">
      <w:pPr>
        <w:numPr>
          <w:ilvl w:val="1"/>
          <w:numId w:val="12"/>
        </w:numPr>
      </w:pPr>
      <w:r w:rsidRPr="00F36CC3">
        <w:t>Skills: Web server, HTTP requests, UI design.</w:t>
      </w:r>
    </w:p>
    <w:p w14:paraId="545F8C64" w14:textId="77777777" w:rsidR="00F36CC3" w:rsidRPr="00F36CC3" w:rsidRDefault="00000000" w:rsidP="00F36CC3">
      <w:r>
        <w:pict w14:anchorId="27B9CE83">
          <v:rect id="_x0000_i1025" style="width:0;height:.75pt" o:hralign="center" o:hrstd="t" o:hrnoshade="t" o:hr="t" fillcolor="#f8faff" stroked="f"/>
        </w:pict>
      </w:r>
    </w:p>
    <w:p w14:paraId="7099C86B" w14:textId="77777777" w:rsidR="00F36CC3" w:rsidRPr="00F36CC3" w:rsidRDefault="00F36CC3" w:rsidP="00F36CC3">
      <w:pPr>
        <w:rPr>
          <w:b/>
          <w:bCs/>
        </w:rPr>
      </w:pPr>
      <w:r w:rsidRPr="00F36CC3">
        <w:rPr>
          <w:b/>
          <w:bCs/>
        </w:rPr>
        <w:t>Intermediate Projects</w:t>
      </w:r>
    </w:p>
    <w:p w14:paraId="56AAA6E2" w14:textId="77777777" w:rsidR="00F36CC3" w:rsidRPr="00F36CC3" w:rsidRDefault="00F36CC3" w:rsidP="00F36CC3">
      <w:pPr>
        <w:numPr>
          <w:ilvl w:val="0"/>
          <w:numId w:val="13"/>
        </w:numPr>
      </w:pPr>
      <w:r w:rsidRPr="00F36CC3">
        <w:rPr>
          <w:b/>
          <w:bCs/>
        </w:rPr>
        <w:t>Face Detection and Recognition</w:t>
      </w:r>
    </w:p>
    <w:p w14:paraId="6BD1093C" w14:textId="77777777" w:rsidR="00F36CC3" w:rsidRPr="00F36CC3" w:rsidRDefault="00F36CC3" w:rsidP="00F36CC3">
      <w:pPr>
        <w:numPr>
          <w:ilvl w:val="1"/>
          <w:numId w:val="13"/>
        </w:numPr>
      </w:pPr>
      <w:r w:rsidRPr="00F36CC3">
        <w:t>Use OpenCV or TensorFlow Lite to detect and recognize faces in images captured by the ESP32-CAM.</w:t>
      </w:r>
    </w:p>
    <w:p w14:paraId="4D5C3A88" w14:textId="77777777" w:rsidR="00F36CC3" w:rsidRPr="00F36CC3" w:rsidRDefault="00F36CC3" w:rsidP="00F36CC3">
      <w:pPr>
        <w:numPr>
          <w:ilvl w:val="1"/>
          <w:numId w:val="13"/>
        </w:numPr>
      </w:pPr>
      <w:r w:rsidRPr="00F36CC3">
        <w:t>Skills: AI/ML basics, image processing.</w:t>
      </w:r>
    </w:p>
    <w:p w14:paraId="663E576F" w14:textId="77777777" w:rsidR="00F36CC3" w:rsidRPr="00F36CC3" w:rsidRDefault="00F36CC3" w:rsidP="00F36CC3">
      <w:pPr>
        <w:numPr>
          <w:ilvl w:val="0"/>
          <w:numId w:val="13"/>
        </w:numPr>
      </w:pPr>
      <w:r w:rsidRPr="00F36CC3">
        <w:rPr>
          <w:b/>
          <w:bCs/>
        </w:rPr>
        <w:t>Object Detection</w:t>
      </w:r>
    </w:p>
    <w:p w14:paraId="00AD29F9" w14:textId="77777777" w:rsidR="00F36CC3" w:rsidRPr="00F36CC3" w:rsidRDefault="00F36CC3" w:rsidP="00F36CC3">
      <w:pPr>
        <w:numPr>
          <w:ilvl w:val="1"/>
          <w:numId w:val="13"/>
        </w:numPr>
      </w:pPr>
      <w:r w:rsidRPr="00F36CC3">
        <w:t>Detect specific objects (e.g., cars, animals) using pre-trained models.</w:t>
      </w:r>
    </w:p>
    <w:p w14:paraId="0E2FF779" w14:textId="77777777" w:rsidR="00F36CC3" w:rsidRPr="00F36CC3" w:rsidRDefault="00F36CC3" w:rsidP="00F36CC3">
      <w:pPr>
        <w:numPr>
          <w:ilvl w:val="1"/>
          <w:numId w:val="13"/>
        </w:numPr>
      </w:pPr>
      <w:r w:rsidRPr="00F36CC3">
        <w:lastRenderedPageBreak/>
        <w:t>Skills: Machine learning, model deployment.</w:t>
      </w:r>
    </w:p>
    <w:p w14:paraId="61359168" w14:textId="77777777" w:rsidR="00F36CC3" w:rsidRPr="00F36CC3" w:rsidRDefault="00F36CC3" w:rsidP="00F36CC3">
      <w:pPr>
        <w:numPr>
          <w:ilvl w:val="0"/>
          <w:numId w:val="13"/>
        </w:numPr>
      </w:pPr>
      <w:r w:rsidRPr="00F36CC3">
        <w:rPr>
          <w:b/>
          <w:bCs/>
        </w:rPr>
        <w:t>Wi-Fi Security Camera</w:t>
      </w:r>
    </w:p>
    <w:p w14:paraId="5F182DD1" w14:textId="77777777" w:rsidR="00F36CC3" w:rsidRPr="00F36CC3" w:rsidRDefault="00F36CC3" w:rsidP="00F36CC3">
      <w:pPr>
        <w:numPr>
          <w:ilvl w:val="1"/>
          <w:numId w:val="13"/>
        </w:numPr>
      </w:pPr>
      <w:r w:rsidRPr="00F36CC3">
        <w:t>Build a security camera that sends alerts (email or SMS) when motion is detected.</w:t>
      </w:r>
    </w:p>
    <w:p w14:paraId="3DA283CB" w14:textId="77777777" w:rsidR="00F36CC3" w:rsidRPr="00F36CC3" w:rsidRDefault="00F36CC3" w:rsidP="00F36CC3">
      <w:pPr>
        <w:numPr>
          <w:ilvl w:val="1"/>
          <w:numId w:val="13"/>
        </w:numPr>
      </w:pPr>
      <w:r w:rsidRPr="00F36CC3">
        <w:t>Skills: IoT integration, notifications, cloud services.</w:t>
      </w:r>
    </w:p>
    <w:p w14:paraId="1EA6C68F" w14:textId="77777777" w:rsidR="00F36CC3" w:rsidRPr="00F36CC3" w:rsidRDefault="00F36CC3" w:rsidP="00F36CC3">
      <w:pPr>
        <w:numPr>
          <w:ilvl w:val="0"/>
          <w:numId w:val="13"/>
        </w:numPr>
      </w:pPr>
      <w:r w:rsidRPr="00F36CC3">
        <w:rPr>
          <w:b/>
          <w:bCs/>
        </w:rPr>
        <w:t>Pan-Tilt Camera Control</w:t>
      </w:r>
    </w:p>
    <w:p w14:paraId="7F1C1E2F" w14:textId="77777777" w:rsidR="00F36CC3" w:rsidRPr="00F36CC3" w:rsidRDefault="00F36CC3" w:rsidP="00F36CC3">
      <w:pPr>
        <w:numPr>
          <w:ilvl w:val="1"/>
          <w:numId w:val="13"/>
        </w:numPr>
      </w:pPr>
      <w:r w:rsidRPr="00F36CC3">
        <w:t>Add servo motors to create a pan-tilt mechanism for the camera and control it remotely.</w:t>
      </w:r>
    </w:p>
    <w:p w14:paraId="74BEE0CA" w14:textId="77777777" w:rsidR="00F36CC3" w:rsidRPr="00F36CC3" w:rsidRDefault="00F36CC3" w:rsidP="00F36CC3">
      <w:pPr>
        <w:numPr>
          <w:ilvl w:val="1"/>
          <w:numId w:val="13"/>
        </w:numPr>
      </w:pPr>
      <w:r w:rsidRPr="00F36CC3">
        <w:t>Skills: Motor control, PWM, web interface.</w:t>
      </w:r>
    </w:p>
    <w:p w14:paraId="59C29EFD" w14:textId="77777777" w:rsidR="00F36CC3" w:rsidRPr="00F36CC3" w:rsidRDefault="00F36CC3" w:rsidP="00F36CC3">
      <w:pPr>
        <w:numPr>
          <w:ilvl w:val="0"/>
          <w:numId w:val="13"/>
        </w:numPr>
      </w:pPr>
      <w:r w:rsidRPr="00F36CC3">
        <w:rPr>
          <w:b/>
          <w:bCs/>
        </w:rPr>
        <w:t>Time-Stamped Photos</w:t>
      </w:r>
    </w:p>
    <w:p w14:paraId="1A5A489F" w14:textId="77777777" w:rsidR="00F36CC3" w:rsidRPr="00F36CC3" w:rsidRDefault="00F36CC3" w:rsidP="00F36CC3">
      <w:pPr>
        <w:numPr>
          <w:ilvl w:val="1"/>
          <w:numId w:val="13"/>
        </w:numPr>
      </w:pPr>
      <w:r w:rsidRPr="00F36CC3">
        <w:t>Capture images with a timestamp overlay and save them to an SD card or cloud storage.</w:t>
      </w:r>
    </w:p>
    <w:p w14:paraId="14A0C724" w14:textId="77777777" w:rsidR="00F36CC3" w:rsidRPr="00F36CC3" w:rsidRDefault="00F36CC3" w:rsidP="00F36CC3">
      <w:pPr>
        <w:numPr>
          <w:ilvl w:val="1"/>
          <w:numId w:val="13"/>
        </w:numPr>
      </w:pPr>
      <w:r w:rsidRPr="00F36CC3">
        <w:t>Skills: Real-time clock (RTC), image processing.</w:t>
      </w:r>
    </w:p>
    <w:p w14:paraId="77047F93" w14:textId="77777777" w:rsidR="00F36CC3" w:rsidRPr="00F36CC3" w:rsidRDefault="00F36CC3" w:rsidP="00F36CC3">
      <w:pPr>
        <w:numPr>
          <w:ilvl w:val="0"/>
          <w:numId w:val="13"/>
        </w:numPr>
      </w:pPr>
      <w:r w:rsidRPr="00F36CC3">
        <w:rPr>
          <w:b/>
          <w:bCs/>
        </w:rPr>
        <w:t>QR Code Scanner</w:t>
      </w:r>
    </w:p>
    <w:p w14:paraId="029F1FE5" w14:textId="77777777" w:rsidR="00F36CC3" w:rsidRPr="00F36CC3" w:rsidRDefault="00F36CC3" w:rsidP="00F36CC3">
      <w:pPr>
        <w:numPr>
          <w:ilvl w:val="1"/>
          <w:numId w:val="13"/>
        </w:numPr>
      </w:pPr>
      <w:r w:rsidRPr="00F36CC3">
        <w:t>Use the ESP32-CAM to scan QR codes and decode them.</w:t>
      </w:r>
    </w:p>
    <w:p w14:paraId="2D97407A" w14:textId="77777777" w:rsidR="00F36CC3" w:rsidRPr="00F36CC3" w:rsidRDefault="00F36CC3" w:rsidP="00F36CC3">
      <w:pPr>
        <w:numPr>
          <w:ilvl w:val="1"/>
          <w:numId w:val="13"/>
        </w:numPr>
      </w:pPr>
      <w:r w:rsidRPr="00F36CC3">
        <w:t>Skills: Image processing, QR code libraries.</w:t>
      </w:r>
    </w:p>
    <w:p w14:paraId="1E914937" w14:textId="77777777" w:rsidR="00F36CC3" w:rsidRPr="00F36CC3" w:rsidRDefault="00F36CC3" w:rsidP="00F36CC3">
      <w:pPr>
        <w:numPr>
          <w:ilvl w:val="0"/>
          <w:numId w:val="13"/>
        </w:numPr>
      </w:pPr>
      <w:r w:rsidRPr="00F36CC3">
        <w:rPr>
          <w:b/>
          <w:bCs/>
        </w:rPr>
        <w:t>Night Vision Camera</w:t>
      </w:r>
    </w:p>
    <w:p w14:paraId="46B272A3" w14:textId="77777777" w:rsidR="00F36CC3" w:rsidRPr="00F36CC3" w:rsidRDefault="00F36CC3" w:rsidP="00F36CC3">
      <w:pPr>
        <w:numPr>
          <w:ilvl w:val="1"/>
          <w:numId w:val="13"/>
        </w:numPr>
      </w:pPr>
      <w:r w:rsidRPr="00F36CC3">
        <w:t>Add IR LEDs to the ESP32-CAM to enable night vision and capture images in low light.</w:t>
      </w:r>
    </w:p>
    <w:p w14:paraId="46E49EC5" w14:textId="77777777" w:rsidR="00F36CC3" w:rsidRPr="00F36CC3" w:rsidRDefault="00F36CC3" w:rsidP="00F36CC3">
      <w:pPr>
        <w:numPr>
          <w:ilvl w:val="1"/>
          <w:numId w:val="13"/>
        </w:numPr>
      </w:pPr>
      <w:r w:rsidRPr="00F36CC3">
        <w:t>Skills: Hardware modification, IR lighting.</w:t>
      </w:r>
    </w:p>
    <w:p w14:paraId="4BABD750" w14:textId="77777777" w:rsidR="00F36CC3" w:rsidRPr="00F36CC3" w:rsidRDefault="00000000" w:rsidP="00F36CC3">
      <w:r>
        <w:pict w14:anchorId="1E3436C2">
          <v:rect id="_x0000_i1026" style="width:0;height:.75pt" o:hralign="center" o:hrstd="t" o:hrnoshade="t" o:hr="t" fillcolor="#f8faff" stroked="f"/>
        </w:pict>
      </w:r>
    </w:p>
    <w:p w14:paraId="1A6FF98C" w14:textId="77777777" w:rsidR="00F36CC3" w:rsidRPr="00F36CC3" w:rsidRDefault="00F36CC3" w:rsidP="00F36CC3">
      <w:pPr>
        <w:rPr>
          <w:b/>
          <w:bCs/>
        </w:rPr>
      </w:pPr>
      <w:r w:rsidRPr="00F36CC3">
        <w:rPr>
          <w:b/>
          <w:bCs/>
        </w:rPr>
        <w:t>Advanced Projects</w:t>
      </w:r>
    </w:p>
    <w:p w14:paraId="54C52F66" w14:textId="77777777" w:rsidR="00F36CC3" w:rsidRPr="00F36CC3" w:rsidRDefault="00F36CC3" w:rsidP="00F36CC3">
      <w:pPr>
        <w:numPr>
          <w:ilvl w:val="0"/>
          <w:numId w:val="14"/>
        </w:numPr>
      </w:pPr>
      <w:r w:rsidRPr="00F36CC3">
        <w:rPr>
          <w:b/>
          <w:bCs/>
        </w:rPr>
        <w:t>AI-Powered Wildlife Monitoring</w:t>
      </w:r>
    </w:p>
    <w:p w14:paraId="2BB83718" w14:textId="77777777" w:rsidR="00F36CC3" w:rsidRPr="00F36CC3" w:rsidRDefault="00F36CC3" w:rsidP="00F36CC3">
      <w:pPr>
        <w:numPr>
          <w:ilvl w:val="1"/>
          <w:numId w:val="14"/>
        </w:numPr>
      </w:pPr>
      <w:r w:rsidRPr="00F36CC3">
        <w:t>Use the ESP32-CAM to detect and classify animals in the wild.</w:t>
      </w:r>
    </w:p>
    <w:p w14:paraId="552661CB" w14:textId="77777777" w:rsidR="00F36CC3" w:rsidRPr="00F36CC3" w:rsidRDefault="00F36CC3" w:rsidP="00F36CC3">
      <w:pPr>
        <w:numPr>
          <w:ilvl w:val="1"/>
          <w:numId w:val="14"/>
        </w:numPr>
      </w:pPr>
      <w:r w:rsidRPr="00F36CC3">
        <w:t>Skills: AI model training, edge computing.</w:t>
      </w:r>
    </w:p>
    <w:p w14:paraId="3C828CED" w14:textId="77777777" w:rsidR="00F36CC3" w:rsidRPr="00F36CC3" w:rsidRDefault="00F36CC3" w:rsidP="00F36CC3">
      <w:pPr>
        <w:numPr>
          <w:ilvl w:val="0"/>
          <w:numId w:val="14"/>
        </w:numPr>
      </w:pPr>
      <w:r w:rsidRPr="00F36CC3">
        <w:rPr>
          <w:b/>
          <w:bCs/>
        </w:rPr>
        <w:t>Smart Doorbell with Face Recognition</w:t>
      </w:r>
    </w:p>
    <w:p w14:paraId="77653450" w14:textId="77777777" w:rsidR="00F36CC3" w:rsidRPr="00F36CC3" w:rsidRDefault="00F36CC3" w:rsidP="00F36CC3">
      <w:pPr>
        <w:numPr>
          <w:ilvl w:val="1"/>
          <w:numId w:val="14"/>
        </w:numPr>
      </w:pPr>
      <w:r w:rsidRPr="00F36CC3">
        <w:t>Build a smart doorbell that recognizes faces and sends notifications to your phone.</w:t>
      </w:r>
    </w:p>
    <w:p w14:paraId="0094E790" w14:textId="77777777" w:rsidR="00F36CC3" w:rsidRPr="00F36CC3" w:rsidRDefault="00F36CC3" w:rsidP="00F36CC3">
      <w:pPr>
        <w:numPr>
          <w:ilvl w:val="1"/>
          <w:numId w:val="14"/>
        </w:numPr>
      </w:pPr>
      <w:r w:rsidRPr="00F36CC3">
        <w:t>Skills: AI, IoT, mobile app integration.</w:t>
      </w:r>
    </w:p>
    <w:p w14:paraId="6B843496" w14:textId="77777777" w:rsidR="00F36CC3" w:rsidRPr="00F36CC3" w:rsidRDefault="00F36CC3" w:rsidP="00F36CC3">
      <w:pPr>
        <w:numPr>
          <w:ilvl w:val="0"/>
          <w:numId w:val="14"/>
        </w:numPr>
      </w:pPr>
      <w:r w:rsidRPr="00F36CC3">
        <w:rPr>
          <w:b/>
          <w:bCs/>
        </w:rPr>
        <w:lastRenderedPageBreak/>
        <w:t>Drone Camera</w:t>
      </w:r>
    </w:p>
    <w:p w14:paraId="49E23DF4" w14:textId="77777777" w:rsidR="00F36CC3" w:rsidRPr="00F36CC3" w:rsidRDefault="00F36CC3" w:rsidP="00F36CC3">
      <w:pPr>
        <w:numPr>
          <w:ilvl w:val="1"/>
          <w:numId w:val="14"/>
        </w:numPr>
      </w:pPr>
      <w:r w:rsidRPr="00F36CC3">
        <w:t>Integrate the ESP32-CAM with a drone to capture aerial images and stream video.</w:t>
      </w:r>
    </w:p>
    <w:p w14:paraId="076F8865" w14:textId="77777777" w:rsidR="00F36CC3" w:rsidRPr="00F36CC3" w:rsidRDefault="00F36CC3" w:rsidP="00F36CC3">
      <w:pPr>
        <w:numPr>
          <w:ilvl w:val="1"/>
          <w:numId w:val="14"/>
        </w:numPr>
      </w:pPr>
      <w:r w:rsidRPr="00F36CC3">
        <w:t>Skills: Drone control, real-time video streaming.</w:t>
      </w:r>
    </w:p>
    <w:p w14:paraId="5CD03A7F" w14:textId="77777777" w:rsidR="00F36CC3" w:rsidRPr="00F36CC3" w:rsidRDefault="00F36CC3" w:rsidP="00F36CC3">
      <w:pPr>
        <w:numPr>
          <w:ilvl w:val="0"/>
          <w:numId w:val="14"/>
        </w:numPr>
      </w:pPr>
      <w:r w:rsidRPr="00F36CC3">
        <w:rPr>
          <w:b/>
          <w:bCs/>
        </w:rPr>
        <w:t>Gesture-Controlled Camera</w:t>
      </w:r>
    </w:p>
    <w:p w14:paraId="3B60EFA1" w14:textId="77777777" w:rsidR="00F36CC3" w:rsidRPr="00F36CC3" w:rsidRDefault="00F36CC3" w:rsidP="00F36CC3">
      <w:pPr>
        <w:numPr>
          <w:ilvl w:val="1"/>
          <w:numId w:val="14"/>
        </w:numPr>
      </w:pPr>
      <w:r w:rsidRPr="00F36CC3">
        <w:t>Use gesture recognition to control the camera (e.g., take a photo with a hand wave).</w:t>
      </w:r>
    </w:p>
    <w:p w14:paraId="10D5D6FF" w14:textId="77777777" w:rsidR="00F36CC3" w:rsidRPr="00F36CC3" w:rsidRDefault="00F36CC3" w:rsidP="00F36CC3">
      <w:pPr>
        <w:numPr>
          <w:ilvl w:val="1"/>
          <w:numId w:val="14"/>
        </w:numPr>
      </w:pPr>
      <w:r w:rsidRPr="00F36CC3">
        <w:t>Skills: Gesture recognition, AI.</w:t>
      </w:r>
    </w:p>
    <w:p w14:paraId="76A5B080" w14:textId="77777777" w:rsidR="00F36CC3" w:rsidRPr="00F36CC3" w:rsidRDefault="00F36CC3" w:rsidP="00F36CC3">
      <w:pPr>
        <w:numPr>
          <w:ilvl w:val="0"/>
          <w:numId w:val="14"/>
        </w:numPr>
      </w:pPr>
      <w:r w:rsidRPr="00F36CC3">
        <w:rPr>
          <w:b/>
          <w:bCs/>
        </w:rPr>
        <w:t>Cloud-Based Surveillance System</w:t>
      </w:r>
    </w:p>
    <w:p w14:paraId="4D7123B9" w14:textId="77777777" w:rsidR="00F36CC3" w:rsidRPr="00F36CC3" w:rsidRDefault="00F36CC3" w:rsidP="00F36CC3">
      <w:pPr>
        <w:numPr>
          <w:ilvl w:val="1"/>
          <w:numId w:val="14"/>
        </w:numPr>
      </w:pPr>
      <w:r w:rsidRPr="00F36CC3">
        <w:t>Upload images and video to cloud storage (e.g., Google Drive, AWS S3) for remote monitoring.</w:t>
      </w:r>
    </w:p>
    <w:p w14:paraId="0874488D" w14:textId="77777777" w:rsidR="00F36CC3" w:rsidRPr="00F36CC3" w:rsidRDefault="00F36CC3" w:rsidP="00F36CC3">
      <w:pPr>
        <w:numPr>
          <w:ilvl w:val="1"/>
          <w:numId w:val="14"/>
        </w:numPr>
      </w:pPr>
      <w:r w:rsidRPr="00F36CC3">
        <w:t>Skills: Cloud APIs, data storage.</w:t>
      </w:r>
    </w:p>
    <w:p w14:paraId="7010029D" w14:textId="77777777" w:rsidR="00F36CC3" w:rsidRPr="00F36CC3" w:rsidRDefault="00F36CC3" w:rsidP="00F36CC3">
      <w:pPr>
        <w:numPr>
          <w:ilvl w:val="0"/>
          <w:numId w:val="14"/>
        </w:numPr>
      </w:pPr>
      <w:r w:rsidRPr="00F36CC3">
        <w:rPr>
          <w:b/>
          <w:bCs/>
        </w:rPr>
        <w:t>AI-Powered Traffic Monitoring</w:t>
      </w:r>
    </w:p>
    <w:p w14:paraId="3141467C" w14:textId="77777777" w:rsidR="00F36CC3" w:rsidRPr="00F36CC3" w:rsidRDefault="00F36CC3" w:rsidP="00F36CC3">
      <w:pPr>
        <w:numPr>
          <w:ilvl w:val="1"/>
          <w:numId w:val="14"/>
        </w:numPr>
      </w:pPr>
      <w:r w:rsidRPr="00F36CC3">
        <w:t>Detect and count vehicles, measure traffic density, and send data to a central server.</w:t>
      </w:r>
    </w:p>
    <w:p w14:paraId="3039C9DB" w14:textId="77777777" w:rsidR="00F36CC3" w:rsidRPr="00F36CC3" w:rsidRDefault="00F36CC3" w:rsidP="00F36CC3">
      <w:pPr>
        <w:numPr>
          <w:ilvl w:val="1"/>
          <w:numId w:val="14"/>
        </w:numPr>
      </w:pPr>
      <w:r w:rsidRPr="00F36CC3">
        <w:t>Skills: AI, data analytics, IoT.</w:t>
      </w:r>
    </w:p>
    <w:p w14:paraId="3401A2FD" w14:textId="77777777" w:rsidR="00F36CC3" w:rsidRPr="00F36CC3" w:rsidRDefault="00F36CC3" w:rsidP="00F36CC3">
      <w:pPr>
        <w:numPr>
          <w:ilvl w:val="0"/>
          <w:numId w:val="14"/>
        </w:numPr>
      </w:pPr>
      <w:r w:rsidRPr="00F36CC3">
        <w:rPr>
          <w:b/>
          <w:bCs/>
        </w:rPr>
        <w:t>3D Scanning with ESP32-CAM</w:t>
      </w:r>
    </w:p>
    <w:p w14:paraId="3DD681E0" w14:textId="77777777" w:rsidR="00F36CC3" w:rsidRPr="00F36CC3" w:rsidRDefault="00F36CC3" w:rsidP="00F36CC3">
      <w:pPr>
        <w:numPr>
          <w:ilvl w:val="1"/>
          <w:numId w:val="14"/>
        </w:numPr>
      </w:pPr>
      <w:r w:rsidRPr="00F36CC3">
        <w:t>Use multiple ESP32-CAM modules to create a 3D scanner.</w:t>
      </w:r>
    </w:p>
    <w:p w14:paraId="69415087" w14:textId="77777777" w:rsidR="00F36CC3" w:rsidRPr="00F36CC3" w:rsidRDefault="00F36CC3" w:rsidP="00F36CC3">
      <w:pPr>
        <w:numPr>
          <w:ilvl w:val="1"/>
          <w:numId w:val="14"/>
        </w:numPr>
      </w:pPr>
      <w:r w:rsidRPr="00F36CC3">
        <w:t xml:space="preserve">Skills: 3D </w:t>
      </w:r>
      <w:proofErr w:type="spellStart"/>
      <w:r w:rsidRPr="00F36CC3">
        <w:t>modeling</w:t>
      </w:r>
      <w:proofErr w:type="spellEnd"/>
      <w:r w:rsidRPr="00F36CC3">
        <w:t>, image stitching.</w:t>
      </w:r>
    </w:p>
    <w:p w14:paraId="09BB494D" w14:textId="77777777" w:rsidR="00F36CC3" w:rsidRPr="00F36CC3" w:rsidRDefault="00F36CC3" w:rsidP="00F36CC3">
      <w:pPr>
        <w:numPr>
          <w:ilvl w:val="0"/>
          <w:numId w:val="14"/>
        </w:numPr>
      </w:pPr>
      <w:r w:rsidRPr="00F36CC3">
        <w:rPr>
          <w:b/>
          <w:bCs/>
        </w:rPr>
        <w:t>Augmented Reality (AR) Project</w:t>
      </w:r>
    </w:p>
    <w:p w14:paraId="70F7C4EB" w14:textId="77777777" w:rsidR="00F36CC3" w:rsidRPr="00F36CC3" w:rsidRDefault="00F36CC3" w:rsidP="00F36CC3">
      <w:pPr>
        <w:numPr>
          <w:ilvl w:val="1"/>
          <w:numId w:val="14"/>
        </w:numPr>
      </w:pPr>
      <w:r w:rsidRPr="00F36CC3">
        <w:t>Overlay digital information on live video feed (e.g., object tracking with AR markers).</w:t>
      </w:r>
    </w:p>
    <w:p w14:paraId="6C4A632E" w14:textId="77777777" w:rsidR="00F36CC3" w:rsidRPr="00F36CC3" w:rsidRDefault="00F36CC3" w:rsidP="00F36CC3">
      <w:pPr>
        <w:numPr>
          <w:ilvl w:val="1"/>
          <w:numId w:val="14"/>
        </w:numPr>
      </w:pPr>
      <w:r w:rsidRPr="00F36CC3">
        <w:t>Skills: AR, image processing.</w:t>
      </w:r>
    </w:p>
    <w:p w14:paraId="7CCBC6A1" w14:textId="77777777" w:rsidR="00F36CC3" w:rsidRPr="00F36CC3" w:rsidRDefault="00F36CC3" w:rsidP="00F36CC3">
      <w:pPr>
        <w:numPr>
          <w:ilvl w:val="0"/>
          <w:numId w:val="14"/>
        </w:numPr>
      </w:pPr>
      <w:r w:rsidRPr="00F36CC3">
        <w:rPr>
          <w:b/>
          <w:bCs/>
        </w:rPr>
        <w:t>AI-Powered Emotion Detection</w:t>
      </w:r>
    </w:p>
    <w:p w14:paraId="3090167C" w14:textId="77777777" w:rsidR="00F36CC3" w:rsidRPr="00F36CC3" w:rsidRDefault="00F36CC3" w:rsidP="00F36CC3">
      <w:pPr>
        <w:numPr>
          <w:ilvl w:val="1"/>
          <w:numId w:val="14"/>
        </w:numPr>
      </w:pPr>
      <w:r w:rsidRPr="00F36CC3">
        <w:t>Detect human emotions (happy, sad, angry) using AI models.</w:t>
      </w:r>
    </w:p>
    <w:p w14:paraId="22BB609A" w14:textId="77777777" w:rsidR="00F36CC3" w:rsidRPr="00F36CC3" w:rsidRDefault="00F36CC3" w:rsidP="00F36CC3">
      <w:pPr>
        <w:numPr>
          <w:ilvl w:val="1"/>
          <w:numId w:val="14"/>
        </w:numPr>
      </w:pPr>
      <w:r w:rsidRPr="00F36CC3">
        <w:t>Skills: AI, facial expression analysis.</w:t>
      </w:r>
    </w:p>
    <w:p w14:paraId="0975A75A" w14:textId="77777777" w:rsidR="00F36CC3" w:rsidRPr="00F36CC3" w:rsidRDefault="00F36CC3" w:rsidP="00F36CC3">
      <w:pPr>
        <w:numPr>
          <w:ilvl w:val="0"/>
          <w:numId w:val="14"/>
        </w:numPr>
      </w:pPr>
      <w:r w:rsidRPr="00F36CC3">
        <w:rPr>
          <w:b/>
          <w:bCs/>
        </w:rPr>
        <w:t>Automated Plant Health Monitoring</w:t>
      </w:r>
    </w:p>
    <w:p w14:paraId="01A1CC0A" w14:textId="77777777" w:rsidR="00F36CC3" w:rsidRPr="00F36CC3" w:rsidRDefault="00F36CC3" w:rsidP="00F36CC3">
      <w:pPr>
        <w:numPr>
          <w:ilvl w:val="1"/>
          <w:numId w:val="14"/>
        </w:numPr>
      </w:pPr>
      <w:r w:rsidRPr="00F36CC3">
        <w:t xml:space="preserve">Use the ESP32-CAM to monitor plant health by </w:t>
      </w:r>
      <w:proofErr w:type="spellStart"/>
      <w:r w:rsidRPr="00F36CC3">
        <w:t>analyzing</w:t>
      </w:r>
      <w:proofErr w:type="spellEnd"/>
      <w:r w:rsidRPr="00F36CC3">
        <w:t xml:space="preserve"> leaf </w:t>
      </w:r>
      <w:proofErr w:type="spellStart"/>
      <w:r w:rsidRPr="00F36CC3">
        <w:t>color</w:t>
      </w:r>
      <w:proofErr w:type="spellEnd"/>
      <w:r w:rsidRPr="00F36CC3">
        <w:t xml:space="preserve"> and texture.</w:t>
      </w:r>
    </w:p>
    <w:p w14:paraId="371D52C8" w14:textId="77777777" w:rsidR="00F36CC3" w:rsidRPr="00F36CC3" w:rsidRDefault="00F36CC3" w:rsidP="00F36CC3">
      <w:pPr>
        <w:numPr>
          <w:ilvl w:val="1"/>
          <w:numId w:val="14"/>
        </w:numPr>
      </w:pPr>
      <w:r w:rsidRPr="00F36CC3">
        <w:t>Skills: AI, image analysis, IoT.</w:t>
      </w:r>
    </w:p>
    <w:p w14:paraId="7AFD9081" w14:textId="77777777" w:rsidR="00F36CC3" w:rsidRPr="00F36CC3" w:rsidRDefault="00F36CC3" w:rsidP="00F36CC3">
      <w:pPr>
        <w:numPr>
          <w:ilvl w:val="0"/>
          <w:numId w:val="14"/>
        </w:numPr>
      </w:pPr>
      <w:r w:rsidRPr="00F36CC3">
        <w:rPr>
          <w:b/>
          <w:bCs/>
        </w:rPr>
        <w:lastRenderedPageBreak/>
        <w:t>Smart Retail Shelf Monitoring</w:t>
      </w:r>
    </w:p>
    <w:p w14:paraId="6C9DA5F6" w14:textId="77777777" w:rsidR="00F36CC3" w:rsidRPr="00F36CC3" w:rsidRDefault="00F36CC3" w:rsidP="00F36CC3">
      <w:pPr>
        <w:numPr>
          <w:ilvl w:val="1"/>
          <w:numId w:val="14"/>
        </w:numPr>
      </w:pPr>
      <w:r w:rsidRPr="00F36CC3">
        <w:t>Detect product availability on retail shelves and send alerts when stock is low.</w:t>
      </w:r>
    </w:p>
    <w:p w14:paraId="76F4CD5E" w14:textId="77777777" w:rsidR="00F36CC3" w:rsidRPr="00F36CC3" w:rsidRDefault="00F36CC3" w:rsidP="00F36CC3">
      <w:pPr>
        <w:numPr>
          <w:ilvl w:val="1"/>
          <w:numId w:val="14"/>
        </w:numPr>
      </w:pPr>
      <w:r w:rsidRPr="00F36CC3">
        <w:t>Skills: AI, IoT, inventory management.</w:t>
      </w:r>
    </w:p>
    <w:p w14:paraId="28778ADB" w14:textId="77777777" w:rsidR="00F36CC3" w:rsidRPr="00F36CC3" w:rsidRDefault="00F36CC3" w:rsidP="00F36CC3">
      <w:pPr>
        <w:numPr>
          <w:ilvl w:val="0"/>
          <w:numId w:val="14"/>
        </w:numPr>
      </w:pPr>
      <w:r w:rsidRPr="00F36CC3">
        <w:rPr>
          <w:b/>
          <w:bCs/>
        </w:rPr>
        <w:t>AI-Powered Security System</w:t>
      </w:r>
    </w:p>
    <w:p w14:paraId="0D16C934" w14:textId="77777777" w:rsidR="00F36CC3" w:rsidRPr="00F36CC3" w:rsidRDefault="00F36CC3" w:rsidP="00F36CC3">
      <w:pPr>
        <w:numPr>
          <w:ilvl w:val="1"/>
          <w:numId w:val="14"/>
        </w:numPr>
      </w:pPr>
      <w:r w:rsidRPr="00F36CC3">
        <w:t>Detect intruders and classify them (human, animal, etc.) using AI.</w:t>
      </w:r>
    </w:p>
    <w:p w14:paraId="3E319AF8" w14:textId="77777777" w:rsidR="00F36CC3" w:rsidRPr="00F36CC3" w:rsidRDefault="00F36CC3" w:rsidP="00F36CC3">
      <w:pPr>
        <w:numPr>
          <w:ilvl w:val="1"/>
          <w:numId w:val="14"/>
        </w:numPr>
      </w:pPr>
      <w:r w:rsidRPr="00F36CC3">
        <w:t>Skills: AI, security systems, IoT.</w:t>
      </w:r>
    </w:p>
    <w:p w14:paraId="1012F616" w14:textId="77777777" w:rsidR="00F36CC3" w:rsidRPr="00F36CC3" w:rsidRDefault="00F36CC3" w:rsidP="00F36CC3">
      <w:pPr>
        <w:numPr>
          <w:ilvl w:val="0"/>
          <w:numId w:val="14"/>
        </w:numPr>
      </w:pPr>
      <w:r w:rsidRPr="00F36CC3">
        <w:rPr>
          <w:b/>
          <w:bCs/>
        </w:rPr>
        <w:t>ESP32-CAM Robot</w:t>
      </w:r>
    </w:p>
    <w:p w14:paraId="4277633D" w14:textId="77777777" w:rsidR="00F36CC3" w:rsidRPr="00F36CC3" w:rsidRDefault="00F36CC3" w:rsidP="00F36CC3">
      <w:pPr>
        <w:numPr>
          <w:ilvl w:val="1"/>
          <w:numId w:val="14"/>
        </w:numPr>
      </w:pPr>
      <w:r w:rsidRPr="00F36CC3">
        <w:t>Build a robot with the ESP32-CAM for navigation and object detection.</w:t>
      </w:r>
    </w:p>
    <w:p w14:paraId="7926EC4E" w14:textId="77777777" w:rsidR="00F36CC3" w:rsidRPr="00F36CC3" w:rsidRDefault="00F36CC3" w:rsidP="00F36CC3">
      <w:pPr>
        <w:numPr>
          <w:ilvl w:val="1"/>
          <w:numId w:val="14"/>
        </w:numPr>
      </w:pPr>
      <w:r w:rsidRPr="00F36CC3">
        <w:t>Skills: Robotics, AI, motor control.</w:t>
      </w:r>
    </w:p>
    <w:p w14:paraId="654461AC" w14:textId="77777777" w:rsidR="00F36CC3" w:rsidRPr="00F36CC3" w:rsidRDefault="00000000" w:rsidP="00F36CC3">
      <w:r>
        <w:pict w14:anchorId="542568AC">
          <v:rect id="_x0000_i1027" style="width:0;height:.75pt" o:hralign="center" o:hrstd="t" o:hrnoshade="t" o:hr="t" fillcolor="#f8faff" stroked="f"/>
        </w:pict>
      </w:r>
    </w:p>
    <w:p w14:paraId="0B63EEB6" w14:textId="77777777" w:rsidR="00F36CC3" w:rsidRPr="00F36CC3" w:rsidRDefault="00F36CC3" w:rsidP="00F36CC3">
      <w:pPr>
        <w:rPr>
          <w:b/>
          <w:bCs/>
        </w:rPr>
      </w:pPr>
      <w:r w:rsidRPr="00F36CC3">
        <w:rPr>
          <w:b/>
          <w:bCs/>
        </w:rPr>
        <w:t>Bonus Ideas</w:t>
      </w:r>
    </w:p>
    <w:p w14:paraId="13C96CD3" w14:textId="77777777" w:rsidR="00F36CC3" w:rsidRPr="00F36CC3" w:rsidRDefault="00F36CC3" w:rsidP="00F36CC3">
      <w:pPr>
        <w:numPr>
          <w:ilvl w:val="0"/>
          <w:numId w:val="15"/>
        </w:numPr>
      </w:pPr>
      <w:r w:rsidRPr="00F36CC3">
        <w:rPr>
          <w:b/>
          <w:bCs/>
        </w:rPr>
        <w:t>ESP32-CAM as a Webcam</w:t>
      </w:r>
      <w:r w:rsidRPr="00F36CC3">
        <w:t>: Use the ESP32-CAM as a USB webcam for your computer.</w:t>
      </w:r>
    </w:p>
    <w:p w14:paraId="316090AD" w14:textId="77777777" w:rsidR="00F36CC3" w:rsidRPr="00F36CC3" w:rsidRDefault="00F36CC3" w:rsidP="00F36CC3">
      <w:pPr>
        <w:numPr>
          <w:ilvl w:val="0"/>
          <w:numId w:val="15"/>
        </w:numPr>
      </w:pPr>
      <w:r w:rsidRPr="00F36CC3">
        <w:rPr>
          <w:b/>
          <w:bCs/>
        </w:rPr>
        <w:t>ESP32-CAM with GPS</w:t>
      </w:r>
      <w:r w:rsidRPr="00F36CC3">
        <w:t>: Add a GPS module to geotag photos.</w:t>
      </w:r>
    </w:p>
    <w:p w14:paraId="609B1543" w14:textId="77777777" w:rsidR="00F36CC3" w:rsidRPr="00F36CC3" w:rsidRDefault="00F36CC3" w:rsidP="00F36CC3">
      <w:pPr>
        <w:numPr>
          <w:ilvl w:val="0"/>
          <w:numId w:val="15"/>
        </w:numPr>
      </w:pPr>
      <w:r w:rsidRPr="00F36CC3">
        <w:rPr>
          <w:b/>
          <w:bCs/>
        </w:rPr>
        <w:t>ESP32-CAM with BLE</w:t>
      </w:r>
      <w:r w:rsidRPr="00F36CC3">
        <w:t>: Control the camera via Bluetooth Low Energy (BLE).</w:t>
      </w:r>
    </w:p>
    <w:p w14:paraId="388B9211" w14:textId="77777777" w:rsidR="00F36CC3" w:rsidRPr="00F36CC3" w:rsidRDefault="00F36CC3" w:rsidP="00F36CC3">
      <w:pPr>
        <w:numPr>
          <w:ilvl w:val="0"/>
          <w:numId w:val="15"/>
        </w:numPr>
      </w:pPr>
      <w:r w:rsidRPr="00F36CC3">
        <w:rPr>
          <w:b/>
          <w:bCs/>
        </w:rPr>
        <w:t>ESP32-CAM with Voice Control</w:t>
      </w:r>
      <w:r w:rsidRPr="00F36CC3">
        <w:t>: Use voice commands to control the camera.</w:t>
      </w:r>
    </w:p>
    <w:p w14:paraId="5D6F7123" w14:textId="77777777" w:rsidR="00F36CC3" w:rsidRPr="00F36CC3" w:rsidRDefault="00F36CC3" w:rsidP="00F36CC3">
      <w:pPr>
        <w:numPr>
          <w:ilvl w:val="0"/>
          <w:numId w:val="15"/>
        </w:numPr>
      </w:pPr>
      <w:r w:rsidRPr="00F36CC3">
        <w:rPr>
          <w:b/>
          <w:bCs/>
        </w:rPr>
        <w:t>ESP32-CAM with Edge Impulse</w:t>
      </w:r>
      <w:r w:rsidRPr="00F36CC3">
        <w:t>: Train custom AI models for specific tasks.</w:t>
      </w:r>
    </w:p>
    <w:p w14:paraId="660CC36B" w14:textId="77777777" w:rsidR="00E62D42" w:rsidRDefault="00E62D42">
      <w:pPr>
        <w:pBdr>
          <w:bottom w:val="single" w:sz="6" w:space="1" w:color="auto"/>
        </w:pBdr>
      </w:pPr>
    </w:p>
    <w:p w14:paraId="331C1183" w14:textId="3AC97AE7" w:rsidR="00B83C89" w:rsidRPr="00B83C89" w:rsidRDefault="00B83C89" w:rsidP="00B83C89">
      <w:pPr>
        <w:jc w:val="center"/>
        <w:rPr>
          <w:b/>
          <w:bCs/>
          <w:sz w:val="40"/>
          <w:szCs w:val="40"/>
          <w:u w:val="single"/>
        </w:rPr>
      </w:pPr>
      <w:r w:rsidRPr="00B83C89">
        <w:rPr>
          <w:b/>
          <w:bCs/>
          <w:sz w:val="40"/>
          <w:szCs w:val="40"/>
          <w:u w:val="single"/>
        </w:rPr>
        <w:t>memory management</w:t>
      </w:r>
      <w:r>
        <w:rPr>
          <w:b/>
          <w:bCs/>
          <w:sz w:val="40"/>
          <w:szCs w:val="40"/>
          <w:u w:val="single"/>
        </w:rPr>
        <w:t xml:space="preserve"> (SD Card)</w:t>
      </w:r>
    </w:p>
    <w:p w14:paraId="0CE5C0EF" w14:textId="2C0F74C6" w:rsidR="00E62D42" w:rsidRDefault="00B83C89" w:rsidP="00B83C89">
      <w:pPr>
        <w:jc w:val="center"/>
      </w:pPr>
      <w:r>
        <w:rPr>
          <w:noProof/>
        </w:rPr>
        <w:drawing>
          <wp:inline distT="0" distB="0" distL="0" distR="0" wp14:anchorId="49CE51D9" wp14:editId="414C6D72">
            <wp:extent cx="2844800" cy="1600200"/>
            <wp:effectExtent l="0" t="0" r="0" b="0"/>
            <wp:docPr id="194505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2E854EDF" w14:textId="77777777" w:rsidR="00E62D42" w:rsidRDefault="00E62D42"/>
    <w:p w14:paraId="63D3C840" w14:textId="77777777" w:rsidR="00B83C89" w:rsidRPr="00B83C89" w:rsidRDefault="00B83C89" w:rsidP="00B83C89">
      <w:pPr>
        <w:rPr>
          <w:b/>
          <w:bCs/>
        </w:rPr>
      </w:pPr>
      <w:r w:rsidRPr="00B83C89">
        <w:rPr>
          <w:b/>
          <w:bCs/>
        </w:rPr>
        <w:t>Basic Memory Projects</w:t>
      </w:r>
    </w:p>
    <w:p w14:paraId="4EB62347" w14:textId="77777777" w:rsidR="00B83C89" w:rsidRPr="00B83C89" w:rsidRDefault="00B83C89" w:rsidP="00B83C89">
      <w:pPr>
        <w:numPr>
          <w:ilvl w:val="0"/>
          <w:numId w:val="16"/>
        </w:numPr>
      </w:pPr>
      <w:r w:rsidRPr="00B83C89">
        <w:rPr>
          <w:b/>
          <w:bCs/>
        </w:rPr>
        <w:t>Monitor Free Heap Memory</w:t>
      </w:r>
    </w:p>
    <w:p w14:paraId="3C744771" w14:textId="77777777" w:rsidR="00B83C89" w:rsidRPr="00B83C89" w:rsidRDefault="00B83C89" w:rsidP="00B83C89">
      <w:pPr>
        <w:numPr>
          <w:ilvl w:val="1"/>
          <w:numId w:val="16"/>
        </w:numPr>
      </w:pPr>
      <w:r w:rsidRPr="00B83C89">
        <w:lastRenderedPageBreak/>
        <w:t>Create a program to monitor and display the free heap memory of the ESP32 in real-time.</w:t>
      </w:r>
    </w:p>
    <w:p w14:paraId="53E57C10" w14:textId="77777777" w:rsidR="00B83C89" w:rsidRPr="00B83C89" w:rsidRDefault="00B83C89" w:rsidP="00B83C89">
      <w:pPr>
        <w:numPr>
          <w:ilvl w:val="1"/>
          <w:numId w:val="16"/>
        </w:numPr>
      </w:pPr>
      <w:r w:rsidRPr="00B83C89">
        <w:t>Skills: Memory monitoring, debugging.</w:t>
      </w:r>
    </w:p>
    <w:p w14:paraId="25D54CA1" w14:textId="77777777" w:rsidR="00B83C89" w:rsidRPr="00B83C89" w:rsidRDefault="00B83C89" w:rsidP="00B83C89">
      <w:pPr>
        <w:numPr>
          <w:ilvl w:val="0"/>
          <w:numId w:val="16"/>
        </w:numPr>
      </w:pPr>
      <w:r w:rsidRPr="00B83C89">
        <w:rPr>
          <w:b/>
          <w:bCs/>
        </w:rPr>
        <w:t>Use SPIFFS for File Storage</w:t>
      </w:r>
    </w:p>
    <w:p w14:paraId="02E975AA" w14:textId="77777777" w:rsidR="00B83C89" w:rsidRPr="00B83C89" w:rsidRDefault="00B83C89" w:rsidP="00B83C89">
      <w:pPr>
        <w:numPr>
          <w:ilvl w:val="1"/>
          <w:numId w:val="16"/>
        </w:numPr>
      </w:pPr>
      <w:r w:rsidRPr="00B83C89">
        <w:t>Store and retrieve files (e.g., text, images) in the ESP32's SPIFFS (SPI Flash File System).</w:t>
      </w:r>
    </w:p>
    <w:p w14:paraId="51539E93" w14:textId="77777777" w:rsidR="00B83C89" w:rsidRPr="00B83C89" w:rsidRDefault="00B83C89" w:rsidP="00B83C89">
      <w:pPr>
        <w:numPr>
          <w:ilvl w:val="1"/>
          <w:numId w:val="16"/>
        </w:numPr>
      </w:pPr>
      <w:r w:rsidRPr="00B83C89">
        <w:t>Skills: File system management, flash memory usage.</w:t>
      </w:r>
    </w:p>
    <w:p w14:paraId="0FF74081" w14:textId="77777777" w:rsidR="00B83C89" w:rsidRPr="00B83C89" w:rsidRDefault="00B83C89" w:rsidP="00B83C89">
      <w:pPr>
        <w:numPr>
          <w:ilvl w:val="0"/>
          <w:numId w:val="16"/>
        </w:numPr>
      </w:pPr>
      <w:r w:rsidRPr="00B83C89">
        <w:rPr>
          <w:b/>
          <w:bCs/>
        </w:rPr>
        <w:t>Save Data to EEPROM</w:t>
      </w:r>
    </w:p>
    <w:p w14:paraId="1B7249D7" w14:textId="77777777" w:rsidR="00B83C89" w:rsidRPr="00B83C89" w:rsidRDefault="00B83C89" w:rsidP="00B83C89">
      <w:pPr>
        <w:numPr>
          <w:ilvl w:val="1"/>
          <w:numId w:val="16"/>
        </w:numPr>
      </w:pPr>
      <w:r w:rsidRPr="00B83C89">
        <w:t>Store small amounts of data (e.g., settings, sensor readings) in the ESP32's EEPROM.</w:t>
      </w:r>
    </w:p>
    <w:p w14:paraId="0A8780B2" w14:textId="77777777" w:rsidR="00B83C89" w:rsidRPr="00B83C89" w:rsidRDefault="00B83C89" w:rsidP="00B83C89">
      <w:pPr>
        <w:numPr>
          <w:ilvl w:val="1"/>
          <w:numId w:val="16"/>
        </w:numPr>
      </w:pPr>
      <w:r w:rsidRPr="00B83C89">
        <w:t>Skills: Non-volatile memory, data persistence.</w:t>
      </w:r>
    </w:p>
    <w:p w14:paraId="0B60DA00" w14:textId="77777777" w:rsidR="00B83C89" w:rsidRPr="00B83C89" w:rsidRDefault="00B83C89" w:rsidP="00B83C89">
      <w:pPr>
        <w:numPr>
          <w:ilvl w:val="0"/>
          <w:numId w:val="16"/>
        </w:numPr>
      </w:pPr>
      <w:r w:rsidRPr="00B83C89">
        <w:rPr>
          <w:b/>
          <w:bCs/>
        </w:rPr>
        <w:t>Measure Memory Fragmentation</w:t>
      </w:r>
    </w:p>
    <w:p w14:paraId="1D97E15B" w14:textId="77777777" w:rsidR="00B83C89" w:rsidRPr="00B83C89" w:rsidRDefault="00B83C89" w:rsidP="00B83C89">
      <w:pPr>
        <w:numPr>
          <w:ilvl w:val="1"/>
          <w:numId w:val="16"/>
        </w:numPr>
      </w:pPr>
      <w:r w:rsidRPr="00B83C89">
        <w:t xml:space="preserve">Write a program to measure and </w:t>
      </w:r>
      <w:proofErr w:type="spellStart"/>
      <w:r w:rsidRPr="00B83C89">
        <w:t>analyze</w:t>
      </w:r>
      <w:proofErr w:type="spellEnd"/>
      <w:r w:rsidRPr="00B83C89">
        <w:t xml:space="preserve"> memory fragmentation on the ESP32.</w:t>
      </w:r>
    </w:p>
    <w:p w14:paraId="66AD321A" w14:textId="77777777" w:rsidR="00B83C89" w:rsidRPr="00B83C89" w:rsidRDefault="00B83C89" w:rsidP="00B83C89">
      <w:pPr>
        <w:numPr>
          <w:ilvl w:val="1"/>
          <w:numId w:val="16"/>
        </w:numPr>
      </w:pPr>
      <w:r w:rsidRPr="00B83C89">
        <w:t>Skills: Memory optimization, debugging.</w:t>
      </w:r>
    </w:p>
    <w:p w14:paraId="1D680BAE" w14:textId="77777777" w:rsidR="00B83C89" w:rsidRPr="00B83C89" w:rsidRDefault="00B83C89" w:rsidP="00B83C89">
      <w:pPr>
        <w:numPr>
          <w:ilvl w:val="0"/>
          <w:numId w:val="16"/>
        </w:numPr>
      </w:pPr>
      <w:r w:rsidRPr="00B83C89">
        <w:rPr>
          <w:b/>
          <w:bCs/>
        </w:rPr>
        <w:t>Basic SD Card Usage</w:t>
      </w:r>
    </w:p>
    <w:p w14:paraId="3B94CBD5" w14:textId="77777777" w:rsidR="00B83C89" w:rsidRPr="00B83C89" w:rsidRDefault="00B83C89" w:rsidP="00B83C89">
      <w:pPr>
        <w:numPr>
          <w:ilvl w:val="1"/>
          <w:numId w:val="16"/>
        </w:numPr>
      </w:pPr>
      <w:r w:rsidRPr="00B83C89">
        <w:t>Save data (e.g., logs, images) to an SD card and read it back.</w:t>
      </w:r>
    </w:p>
    <w:p w14:paraId="565C7801" w14:textId="77777777" w:rsidR="00B83C89" w:rsidRPr="00B83C89" w:rsidRDefault="00B83C89" w:rsidP="00B83C89">
      <w:pPr>
        <w:numPr>
          <w:ilvl w:val="1"/>
          <w:numId w:val="16"/>
        </w:numPr>
      </w:pPr>
      <w:r w:rsidRPr="00B83C89">
        <w:t>Skills: SD card interfacing, file handling.</w:t>
      </w:r>
    </w:p>
    <w:p w14:paraId="34749F19" w14:textId="77777777" w:rsidR="00B83C89" w:rsidRPr="00B83C89" w:rsidRDefault="00000000" w:rsidP="00B83C89">
      <w:r>
        <w:pict w14:anchorId="33A73695">
          <v:rect id="_x0000_i1028" style="width:0;height:.75pt" o:hralign="center" o:hrstd="t" o:hrnoshade="t" o:hr="t" fillcolor="#f8faff" stroked="f"/>
        </w:pict>
      </w:r>
    </w:p>
    <w:p w14:paraId="790848A9" w14:textId="77777777" w:rsidR="00B83C89" w:rsidRPr="00B83C89" w:rsidRDefault="00B83C89" w:rsidP="00B83C89">
      <w:pPr>
        <w:rPr>
          <w:b/>
          <w:bCs/>
        </w:rPr>
      </w:pPr>
      <w:r w:rsidRPr="00B83C89">
        <w:rPr>
          <w:b/>
          <w:bCs/>
        </w:rPr>
        <w:t>Intermediate Memory Projects</w:t>
      </w:r>
    </w:p>
    <w:p w14:paraId="4DD87FA4" w14:textId="77777777" w:rsidR="00B83C89" w:rsidRPr="00B83C89" w:rsidRDefault="00B83C89" w:rsidP="00B83C89">
      <w:pPr>
        <w:numPr>
          <w:ilvl w:val="0"/>
          <w:numId w:val="17"/>
        </w:numPr>
      </w:pPr>
      <w:r w:rsidRPr="00B83C89">
        <w:rPr>
          <w:b/>
          <w:bCs/>
        </w:rPr>
        <w:t>External PSRAM Usage</w:t>
      </w:r>
    </w:p>
    <w:p w14:paraId="05A5A759" w14:textId="77777777" w:rsidR="00B83C89" w:rsidRPr="00B83C89" w:rsidRDefault="00B83C89" w:rsidP="00B83C89">
      <w:pPr>
        <w:numPr>
          <w:ilvl w:val="1"/>
          <w:numId w:val="17"/>
        </w:numPr>
      </w:pPr>
      <w:r w:rsidRPr="00B83C89">
        <w:t>Use the ESP32's external PSRAM (if available) to store large data structures (e.g., images, buffers).</w:t>
      </w:r>
    </w:p>
    <w:p w14:paraId="3F11C2F8" w14:textId="77777777" w:rsidR="00B83C89" w:rsidRPr="00B83C89" w:rsidRDefault="00B83C89" w:rsidP="00B83C89">
      <w:pPr>
        <w:numPr>
          <w:ilvl w:val="1"/>
          <w:numId w:val="17"/>
        </w:numPr>
      </w:pPr>
      <w:r w:rsidRPr="00B83C89">
        <w:t>Skills: External memory management, dynamic memory allocation.</w:t>
      </w:r>
    </w:p>
    <w:p w14:paraId="2771826E" w14:textId="77777777" w:rsidR="00B83C89" w:rsidRPr="00B83C89" w:rsidRDefault="00B83C89" w:rsidP="00B83C89">
      <w:pPr>
        <w:numPr>
          <w:ilvl w:val="0"/>
          <w:numId w:val="17"/>
        </w:numPr>
      </w:pPr>
      <w:r w:rsidRPr="00B83C89">
        <w:rPr>
          <w:b/>
          <w:bCs/>
        </w:rPr>
        <w:t>Memory-Efficient Image Capture</w:t>
      </w:r>
    </w:p>
    <w:p w14:paraId="48A583BC" w14:textId="77777777" w:rsidR="00B83C89" w:rsidRPr="00B83C89" w:rsidRDefault="00B83C89" w:rsidP="00B83C89">
      <w:pPr>
        <w:numPr>
          <w:ilvl w:val="1"/>
          <w:numId w:val="17"/>
        </w:numPr>
      </w:pPr>
      <w:r w:rsidRPr="00B83C89">
        <w:t>Capture images with the ESP32-CAM and store them in external memory (PSRAM or SD card) to avoid running out of RAM.</w:t>
      </w:r>
    </w:p>
    <w:p w14:paraId="10BBB1F8" w14:textId="77777777" w:rsidR="00B83C89" w:rsidRPr="00B83C89" w:rsidRDefault="00B83C89" w:rsidP="00B83C89">
      <w:pPr>
        <w:numPr>
          <w:ilvl w:val="1"/>
          <w:numId w:val="17"/>
        </w:numPr>
      </w:pPr>
      <w:r w:rsidRPr="00B83C89">
        <w:t>Skills: Memory optimization, camera integration.</w:t>
      </w:r>
    </w:p>
    <w:p w14:paraId="0BA73570" w14:textId="77777777" w:rsidR="00B83C89" w:rsidRPr="00B83C89" w:rsidRDefault="00B83C89" w:rsidP="00B83C89">
      <w:pPr>
        <w:numPr>
          <w:ilvl w:val="0"/>
          <w:numId w:val="17"/>
        </w:numPr>
      </w:pPr>
      <w:r w:rsidRPr="00B83C89">
        <w:rPr>
          <w:b/>
          <w:bCs/>
        </w:rPr>
        <w:t>Data Logging with Circular Buffer</w:t>
      </w:r>
    </w:p>
    <w:p w14:paraId="28B9C1F6" w14:textId="77777777" w:rsidR="00B83C89" w:rsidRPr="00B83C89" w:rsidRDefault="00B83C89" w:rsidP="00B83C89">
      <w:pPr>
        <w:numPr>
          <w:ilvl w:val="1"/>
          <w:numId w:val="17"/>
        </w:numPr>
      </w:pPr>
      <w:r w:rsidRPr="00B83C89">
        <w:t>Implement a circular buffer in RAM to log sensor data efficiently.</w:t>
      </w:r>
    </w:p>
    <w:p w14:paraId="7952BDA6" w14:textId="77777777" w:rsidR="00B83C89" w:rsidRPr="00B83C89" w:rsidRDefault="00B83C89" w:rsidP="00B83C89">
      <w:pPr>
        <w:numPr>
          <w:ilvl w:val="1"/>
          <w:numId w:val="17"/>
        </w:numPr>
      </w:pPr>
      <w:r w:rsidRPr="00B83C89">
        <w:lastRenderedPageBreak/>
        <w:t>Skills: Buffer management, memory optimization.</w:t>
      </w:r>
    </w:p>
    <w:p w14:paraId="76428DDA" w14:textId="77777777" w:rsidR="00B83C89" w:rsidRPr="00B83C89" w:rsidRDefault="00B83C89" w:rsidP="00B83C89">
      <w:pPr>
        <w:numPr>
          <w:ilvl w:val="0"/>
          <w:numId w:val="17"/>
        </w:numPr>
      </w:pPr>
      <w:r w:rsidRPr="00B83C89">
        <w:rPr>
          <w:b/>
          <w:bCs/>
        </w:rPr>
        <w:t>Compress Data for Storage</w:t>
      </w:r>
    </w:p>
    <w:p w14:paraId="7248CA78" w14:textId="77777777" w:rsidR="00B83C89" w:rsidRPr="00B83C89" w:rsidRDefault="00B83C89" w:rsidP="00B83C89">
      <w:pPr>
        <w:numPr>
          <w:ilvl w:val="1"/>
          <w:numId w:val="17"/>
        </w:numPr>
      </w:pPr>
      <w:r w:rsidRPr="00B83C89">
        <w:t>Compress data (e.g., text, images) before saving it to flash or SD card to save space.</w:t>
      </w:r>
    </w:p>
    <w:p w14:paraId="6D8C5B8C" w14:textId="77777777" w:rsidR="00B83C89" w:rsidRPr="00B83C89" w:rsidRDefault="00B83C89" w:rsidP="00B83C89">
      <w:pPr>
        <w:numPr>
          <w:ilvl w:val="1"/>
          <w:numId w:val="17"/>
        </w:numPr>
      </w:pPr>
      <w:r w:rsidRPr="00B83C89">
        <w:t>Skills: Data compression, memory efficiency.</w:t>
      </w:r>
    </w:p>
    <w:p w14:paraId="3CA0F0BD" w14:textId="77777777" w:rsidR="00B83C89" w:rsidRPr="00B83C89" w:rsidRDefault="00B83C89" w:rsidP="00B83C89">
      <w:pPr>
        <w:numPr>
          <w:ilvl w:val="0"/>
          <w:numId w:val="17"/>
        </w:numPr>
      </w:pPr>
      <w:r w:rsidRPr="00B83C89">
        <w:rPr>
          <w:b/>
          <w:bCs/>
        </w:rPr>
        <w:t>Memory Pool Allocator</w:t>
      </w:r>
    </w:p>
    <w:p w14:paraId="05404546" w14:textId="77777777" w:rsidR="00B83C89" w:rsidRPr="00B83C89" w:rsidRDefault="00B83C89" w:rsidP="00B83C89">
      <w:pPr>
        <w:numPr>
          <w:ilvl w:val="1"/>
          <w:numId w:val="17"/>
        </w:numPr>
      </w:pPr>
      <w:r w:rsidRPr="00B83C89">
        <w:t>Implement a custom memory pool allocator to manage dynamic memory more efficiently.</w:t>
      </w:r>
    </w:p>
    <w:p w14:paraId="0DAE5444" w14:textId="77777777" w:rsidR="00B83C89" w:rsidRPr="00B83C89" w:rsidRDefault="00B83C89" w:rsidP="00B83C89">
      <w:pPr>
        <w:numPr>
          <w:ilvl w:val="1"/>
          <w:numId w:val="17"/>
        </w:numPr>
      </w:pPr>
      <w:r w:rsidRPr="00B83C89">
        <w:t>Skills: Memory management, custom allocators.</w:t>
      </w:r>
    </w:p>
    <w:p w14:paraId="73E37344" w14:textId="77777777" w:rsidR="00B83C89" w:rsidRPr="00B83C89" w:rsidRDefault="00B83C89" w:rsidP="00B83C89">
      <w:pPr>
        <w:numPr>
          <w:ilvl w:val="0"/>
          <w:numId w:val="17"/>
        </w:numPr>
      </w:pPr>
      <w:r w:rsidRPr="00B83C89">
        <w:rPr>
          <w:b/>
          <w:bCs/>
        </w:rPr>
        <w:t>Store and Retrieve Large Files</w:t>
      </w:r>
    </w:p>
    <w:p w14:paraId="77C9EB3D" w14:textId="77777777" w:rsidR="00B83C89" w:rsidRPr="00B83C89" w:rsidRDefault="00B83C89" w:rsidP="00B83C89">
      <w:pPr>
        <w:numPr>
          <w:ilvl w:val="1"/>
          <w:numId w:val="17"/>
        </w:numPr>
      </w:pPr>
      <w:r w:rsidRPr="00B83C89">
        <w:t>Store large files (e.g., firmware updates, images) in external flash or SD card and retrieve them when needed.</w:t>
      </w:r>
    </w:p>
    <w:p w14:paraId="185286F6" w14:textId="77777777" w:rsidR="00B83C89" w:rsidRPr="00B83C89" w:rsidRDefault="00B83C89" w:rsidP="00B83C89">
      <w:pPr>
        <w:numPr>
          <w:ilvl w:val="1"/>
          <w:numId w:val="17"/>
        </w:numPr>
      </w:pPr>
      <w:r w:rsidRPr="00B83C89">
        <w:t>Skills: File system management, external storage.</w:t>
      </w:r>
    </w:p>
    <w:p w14:paraId="31105253" w14:textId="77777777" w:rsidR="00B83C89" w:rsidRPr="00B83C89" w:rsidRDefault="00B83C89" w:rsidP="00B83C89">
      <w:pPr>
        <w:numPr>
          <w:ilvl w:val="0"/>
          <w:numId w:val="17"/>
        </w:numPr>
      </w:pPr>
      <w:r w:rsidRPr="00B83C89">
        <w:rPr>
          <w:b/>
          <w:bCs/>
        </w:rPr>
        <w:t>Memory Leak Detection</w:t>
      </w:r>
    </w:p>
    <w:p w14:paraId="5A331484" w14:textId="77777777" w:rsidR="00B83C89" w:rsidRPr="00B83C89" w:rsidRDefault="00B83C89" w:rsidP="00B83C89">
      <w:pPr>
        <w:numPr>
          <w:ilvl w:val="1"/>
          <w:numId w:val="17"/>
        </w:numPr>
      </w:pPr>
      <w:r w:rsidRPr="00B83C89">
        <w:t>Write a program to detect and debug memory leaks in your ESP32 projects.</w:t>
      </w:r>
    </w:p>
    <w:p w14:paraId="74A6E809" w14:textId="77777777" w:rsidR="00B83C89" w:rsidRPr="00B83C89" w:rsidRDefault="00B83C89" w:rsidP="00B83C89">
      <w:pPr>
        <w:numPr>
          <w:ilvl w:val="1"/>
          <w:numId w:val="17"/>
        </w:numPr>
      </w:pPr>
      <w:r w:rsidRPr="00B83C89">
        <w:t>Skills: Debugging, memory analysis.</w:t>
      </w:r>
    </w:p>
    <w:p w14:paraId="4220AA8A" w14:textId="77777777" w:rsidR="00B83C89" w:rsidRPr="00B83C89" w:rsidRDefault="00000000" w:rsidP="00B83C89">
      <w:r>
        <w:pict w14:anchorId="30E5D051">
          <v:rect id="_x0000_i1029" style="width:0;height:.75pt" o:hralign="center" o:hrstd="t" o:hrnoshade="t" o:hr="t" fillcolor="#f8faff" stroked="f"/>
        </w:pict>
      </w:r>
    </w:p>
    <w:p w14:paraId="7A3B40FA" w14:textId="77777777" w:rsidR="00B83C89" w:rsidRPr="00B83C89" w:rsidRDefault="00B83C89" w:rsidP="00B83C89">
      <w:pPr>
        <w:rPr>
          <w:b/>
          <w:bCs/>
        </w:rPr>
      </w:pPr>
      <w:r w:rsidRPr="00B83C89">
        <w:rPr>
          <w:b/>
          <w:bCs/>
        </w:rPr>
        <w:t>Advanced Memory Projects</w:t>
      </w:r>
    </w:p>
    <w:p w14:paraId="4E38B6A6" w14:textId="77777777" w:rsidR="00B83C89" w:rsidRPr="00B83C89" w:rsidRDefault="00B83C89" w:rsidP="00B83C89">
      <w:pPr>
        <w:numPr>
          <w:ilvl w:val="0"/>
          <w:numId w:val="18"/>
        </w:numPr>
      </w:pPr>
      <w:r w:rsidRPr="00B83C89">
        <w:rPr>
          <w:b/>
          <w:bCs/>
        </w:rPr>
        <w:t>Over-the-Air (OTA) Updates with Memory Constraints</w:t>
      </w:r>
    </w:p>
    <w:p w14:paraId="70C3D3A5" w14:textId="77777777" w:rsidR="00B83C89" w:rsidRPr="00B83C89" w:rsidRDefault="00B83C89" w:rsidP="00B83C89">
      <w:pPr>
        <w:numPr>
          <w:ilvl w:val="1"/>
          <w:numId w:val="18"/>
        </w:numPr>
      </w:pPr>
      <w:r w:rsidRPr="00B83C89">
        <w:t>Implement OTA updates while managing limited memory resources.</w:t>
      </w:r>
    </w:p>
    <w:p w14:paraId="239B5CE0" w14:textId="77777777" w:rsidR="00B83C89" w:rsidRPr="00B83C89" w:rsidRDefault="00B83C89" w:rsidP="00B83C89">
      <w:pPr>
        <w:numPr>
          <w:ilvl w:val="1"/>
          <w:numId w:val="18"/>
        </w:numPr>
      </w:pPr>
      <w:r w:rsidRPr="00B83C89">
        <w:t>Skills: OTA programming, memory optimization.</w:t>
      </w:r>
    </w:p>
    <w:p w14:paraId="1A46C1A3" w14:textId="77777777" w:rsidR="00B83C89" w:rsidRPr="00B83C89" w:rsidRDefault="00B83C89" w:rsidP="00B83C89">
      <w:pPr>
        <w:numPr>
          <w:ilvl w:val="0"/>
          <w:numId w:val="18"/>
        </w:numPr>
      </w:pPr>
      <w:r w:rsidRPr="00B83C89">
        <w:rPr>
          <w:b/>
          <w:bCs/>
        </w:rPr>
        <w:t>Dual-Core Memory Sharing</w:t>
      </w:r>
    </w:p>
    <w:p w14:paraId="277F4FE6" w14:textId="77777777" w:rsidR="00B83C89" w:rsidRPr="00B83C89" w:rsidRDefault="00B83C89" w:rsidP="00B83C89">
      <w:pPr>
        <w:numPr>
          <w:ilvl w:val="1"/>
          <w:numId w:val="18"/>
        </w:numPr>
      </w:pPr>
      <w:r w:rsidRPr="00B83C89">
        <w:t>Use both cores of the ESP32 and share memory between them for parallel processing.</w:t>
      </w:r>
    </w:p>
    <w:p w14:paraId="5A29018C" w14:textId="77777777" w:rsidR="00B83C89" w:rsidRPr="00B83C89" w:rsidRDefault="00B83C89" w:rsidP="00B83C89">
      <w:pPr>
        <w:numPr>
          <w:ilvl w:val="1"/>
          <w:numId w:val="18"/>
        </w:numPr>
      </w:pPr>
      <w:r w:rsidRPr="00B83C89">
        <w:t>Skills: Multi-core programming, memory synchronization.</w:t>
      </w:r>
    </w:p>
    <w:p w14:paraId="722D2D46" w14:textId="77777777" w:rsidR="00B83C89" w:rsidRPr="00B83C89" w:rsidRDefault="00B83C89" w:rsidP="00B83C89">
      <w:pPr>
        <w:numPr>
          <w:ilvl w:val="0"/>
          <w:numId w:val="18"/>
        </w:numPr>
      </w:pPr>
      <w:r w:rsidRPr="00B83C89">
        <w:rPr>
          <w:b/>
          <w:bCs/>
        </w:rPr>
        <w:t>External Flash for Firmware Storage</w:t>
      </w:r>
    </w:p>
    <w:p w14:paraId="4A2ED954" w14:textId="77777777" w:rsidR="00B83C89" w:rsidRPr="00B83C89" w:rsidRDefault="00B83C89" w:rsidP="00B83C89">
      <w:pPr>
        <w:numPr>
          <w:ilvl w:val="1"/>
          <w:numId w:val="18"/>
        </w:numPr>
      </w:pPr>
      <w:r w:rsidRPr="00B83C89">
        <w:t>Store part of your firmware or assets (e.g., web pages, images) in external flash memory.</w:t>
      </w:r>
    </w:p>
    <w:p w14:paraId="025451F2" w14:textId="77777777" w:rsidR="00B83C89" w:rsidRPr="00B83C89" w:rsidRDefault="00B83C89" w:rsidP="00B83C89">
      <w:pPr>
        <w:numPr>
          <w:ilvl w:val="1"/>
          <w:numId w:val="18"/>
        </w:numPr>
      </w:pPr>
      <w:r w:rsidRPr="00B83C89">
        <w:t>Skills: External memory, firmware management.</w:t>
      </w:r>
    </w:p>
    <w:p w14:paraId="77D87000" w14:textId="77777777" w:rsidR="00B83C89" w:rsidRPr="00B83C89" w:rsidRDefault="00B83C89" w:rsidP="00B83C89">
      <w:pPr>
        <w:numPr>
          <w:ilvl w:val="0"/>
          <w:numId w:val="18"/>
        </w:numPr>
      </w:pPr>
      <w:r w:rsidRPr="00B83C89">
        <w:rPr>
          <w:b/>
          <w:bCs/>
        </w:rPr>
        <w:lastRenderedPageBreak/>
        <w:t>Memory-Mapped I/O</w:t>
      </w:r>
    </w:p>
    <w:p w14:paraId="454DADF5" w14:textId="77777777" w:rsidR="00B83C89" w:rsidRPr="00B83C89" w:rsidRDefault="00B83C89" w:rsidP="00B83C89">
      <w:pPr>
        <w:numPr>
          <w:ilvl w:val="1"/>
          <w:numId w:val="18"/>
        </w:numPr>
      </w:pPr>
      <w:r w:rsidRPr="00B83C89">
        <w:t>Use memory-mapped I/O to interact with peripherals or external memory.</w:t>
      </w:r>
    </w:p>
    <w:p w14:paraId="50176772" w14:textId="77777777" w:rsidR="00B83C89" w:rsidRPr="00B83C89" w:rsidRDefault="00B83C89" w:rsidP="00B83C89">
      <w:pPr>
        <w:numPr>
          <w:ilvl w:val="1"/>
          <w:numId w:val="18"/>
        </w:numPr>
      </w:pPr>
      <w:r w:rsidRPr="00B83C89">
        <w:t>Skills: Low-level memory access, hardware interfacing.</w:t>
      </w:r>
    </w:p>
    <w:p w14:paraId="2CE85948" w14:textId="77777777" w:rsidR="00B83C89" w:rsidRPr="00B83C89" w:rsidRDefault="00B83C89" w:rsidP="00B83C89">
      <w:pPr>
        <w:numPr>
          <w:ilvl w:val="0"/>
          <w:numId w:val="18"/>
        </w:numPr>
      </w:pPr>
      <w:r w:rsidRPr="00B83C89">
        <w:rPr>
          <w:b/>
          <w:bCs/>
        </w:rPr>
        <w:t>Optimize Memory Usage in AI Projects</w:t>
      </w:r>
    </w:p>
    <w:p w14:paraId="68B5E2F7" w14:textId="77777777" w:rsidR="00B83C89" w:rsidRPr="00B83C89" w:rsidRDefault="00B83C89" w:rsidP="00B83C89">
      <w:pPr>
        <w:numPr>
          <w:ilvl w:val="1"/>
          <w:numId w:val="18"/>
        </w:numPr>
      </w:pPr>
      <w:r w:rsidRPr="00B83C89">
        <w:t>Run AI models (e.g., TensorFlow Lite) on the ESP32 while optimizing memory usage.</w:t>
      </w:r>
    </w:p>
    <w:p w14:paraId="24D10655" w14:textId="77777777" w:rsidR="00B83C89" w:rsidRPr="00B83C89" w:rsidRDefault="00B83C89" w:rsidP="00B83C89">
      <w:pPr>
        <w:numPr>
          <w:ilvl w:val="1"/>
          <w:numId w:val="18"/>
        </w:numPr>
      </w:pPr>
      <w:r w:rsidRPr="00B83C89">
        <w:t>Skills: AI, memory optimization.</w:t>
      </w:r>
    </w:p>
    <w:p w14:paraId="01ECB43D" w14:textId="77777777" w:rsidR="00B83C89" w:rsidRPr="00B83C89" w:rsidRDefault="00B83C89" w:rsidP="00B83C89">
      <w:pPr>
        <w:numPr>
          <w:ilvl w:val="0"/>
          <w:numId w:val="18"/>
        </w:numPr>
      </w:pPr>
      <w:r w:rsidRPr="00B83C89">
        <w:rPr>
          <w:b/>
          <w:bCs/>
        </w:rPr>
        <w:t>Custom Garbage Collector</w:t>
      </w:r>
    </w:p>
    <w:p w14:paraId="70CB34F7" w14:textId="77777777" w:rsidR="00B83C89" w:rsidRPr="00B83C89" w:rsidRDefault="00B83C89" w:rsidP="00B83C89">
      <w:pPr>
        <w:numPr>
          <w:ilvl w:val="1"/>
          <w:numId w:val="18"/>
        </w:numPr>
      </w:pPr>
      <w:r w:rsidRPr="00B83C89">
        <w:t>Implement a simple garbage collector for dynamic memory management.</w:t>
      </w:r>
    </w:p>
    <w:p w14:paraId="3EBBD966" w14:textId="77777777" w:rsidR="00B83C89" w:rsidRPr="00B83C89" w:rsidRDefault="00B83C89" w:rsidP="00B83C89">
      <w:pPr>
        <w:numPr>
          <w:ilvl w:val="1"/>
          <w:numId w:val="18"/>
        </w:numPr>
      </w:pPr>
      <w:r w:rsidRPr="00B83C89">
        <w:t>Skills: Memory management, custom algorithms.</w:t>
      </w:r>
    </w:p>
    <w:p w14:paraId="478FFD97" w14:textId="77777777" w:rsidR="00B83C89" w:rsidRPr="00B83C89" w:rsidRDefault="00B83C89" w:rsidP="00B83C89">
      <w:pPr>
        <w:numPr>
          <w:ilvl w:val="0"/>
          <w:numId w:val="18"/>
        </w:numPr>
      </w:pPr>
      <w:r w:rsidRPr="00B83C89">
        <w:rPr>
          <w:b/>
          <w:bCs/>
        </w:rPr>
        <w:t>Memory-Efficient Web Server</w:t>
      </w:r>
    </w:p>
    <w:p w14:paraId="7A005408" w14:textId="77777777" w:rsidR="00B83C89" w:rsidRPr="00B83C89" w:rsidRDefault="00B83C89" w:rsidP="00B83C89">
      <w:pPr>
        <w:numPr>
          <w:ilvl w:val="1"/>
          <w:numId w:val="18"/>
        </w:numPr>
      </w:pPr>
      <w:r w:rsidRPr="00B83C89">
        <w:t>Build a web server on the ESP32 that serves files or data while minimizing memory usage.</w:t>
      </w:r>
    </w:p>
    <w:p w14:paraId="79A4B05D" w14:textId="77777777" w:rsidR="00B83C89" w:rsidRPr="00B83C89" w:rsidRDefault="00B83C89" w:rsidP="00B83C89">
      <w:pPr>
        <w:numPr>
          <w:ilvl w:val="1"/>
          <w:numId w:val="18"/>
        </w:numPr>
      </w:pPr>
      <w:r w:rsidRPr="00B83C89">
        <w:t>Skills: Web server optimization, memory management.</w:t>
      </w:r>
    </w:p>
    <w:p w14:paraId="3E0ECA8F" w14:textId="77777777" w:rsidR="00B83C89" w:rsidRPr="00B83C89" w:rsidRDefault="00B83C89" w:rsidP="00B83C89">
      <w:pPr>
        <w:numPr>
          <w:ilvl w:val="0"/>
          <w:numId w:val="18"/>
        </w:numPr>
      </w:pPr>
      <w:r w:rsidRPr="00B83C89">
        <w:rPr>
          <w:b/>
          <w:bCs/>
        </w:rPr>
        <w:t>External SRAM for High-Speed Data Processing</w:t>
      </w:r>
    </w:p>
    <w:p w14:paraId="587DA3A5" w14:textId="77777777" w:rsidR="00B83C89" w:rsidRPr="00B83C89" w:rsidRDefault="00B83C89" w:rsidP="00B83C89">
      <w:pPr>
        <w:numPr>
          <w:ilvl w:val="1"/>
          <w:numId w:val="18"/>
        </w:numPr>
      </w:pPr>
      <w:r w:rsidRPr="00B83C89">
        <w:t>Use external SRAM to store and process high-speed data (e.g., audio, video).</w:t>
      </w:r>
    </w:p>
    <w:p w14:paraId="66FBC6A8" w14:textId="77777777" w:rsidR="00B83C89" w:rsidRPr="00B83C89" w:rsidRDefault="00B83C89" w:rsidP="00B83C89">
      <w:pPr>
        <w:numPr>
          <w:ilvl w:val="1"/>
          <w:numId w:val="18"/>
        </w:numPr>
      </w:pPr>
      <w:r w:rsidRPr="00B83C89">
        <w:t>Skills: External memory, high-speed data handling.</w:t>
      </w:r>
    </w:p>
    <w:p w14:paraId="64011370" w14:textId="77777777" w:rsidR="00B83C89" w:rsidRPr="00B83C89" w:rsidRDefault="00B83C89" w:rsidP="00B83C89">
      <w:pPr>
        <w:numPr>
          <w:ilvl w:val="0"/>
          <w:numId w:val="18"/>
        </w:numPr>
      </w:pPr>
      <w:r w:rsidRPr="00B83C89">
        <w:rPr>
          <w:b/>
          <w:bCs/>
        </w:rPr>
        <w:t>Memory Profiling Tool</w:t>
      </w:r>
    </w:p>
    <w:p w14:paraId="1853ABEC" w14:textId="77777777" w:rsidR="00B83C89" w:rsidRPr="00B83C89" w:rsidRDefault="00B83C89" w:rsidP="00B83C89">
      <w:pPr>
        <w:numPr>
          <w:ilvl w:val="1"/>
          <w:numId w:val="18"/>
        </w:numPr>
      </w:pPr>
      <w:r w:rsidRPr="00B83C89">
        <w:t>Create a tool to profile memory usage in your ESP32 projects and identify bottlenecks.</w:t>
      </w:r>
    </w:p>
    <w:p w14:paraId="5CF7365A" w14:textId="77777777" w:rsidR="00B83C89" w:rsidRPr="00B83C89" w:rsidRDefault="00B83C89" w:rsidP="00B83C89">
      <w:pPr>
        <w:numPr>
          <w:ilvl w:val="1"/>
          <w:numId w:val="18"/>
        </w:numPr>
      </w:pPr>
      <w:r w:rsidRPr="00B83C89">
        <w:t>Skills: Profiling, debugging.</w:t>
      </w:r>
    </w:p>
    <w:p w14:paraId="12ED0EB0" w14:textId="77777777" w:rsidR="00B83C89" w:rsidRPr="00B83C89" w:rsidRDefault="00B83C89" w:rsidP="00B83C89">
      <w:pPr>
        <w:numPr>
          <w:ilvl w:val="0"/>
          <w:numId w:val="18"/>
        </w:numPr>
      </w:pPr>
      <w:r w:rsidRPr="00B83C89">
        <w:rPr>
          <w:b/>
          <w:bCs/>
        </w:rPr>
        <w:t>Hybrid Memory System</w:t>
      </w:r>
    </w:p>
    <w:p w14:paraId="2B59304F" w14:textId="77777777" w:rsidR="00B83C89" w:rsidRPr="00B83C89" w:rsidRDefault="00B83C89" w:rsidP="00B83C89">
      <w:pPr>
        <w:numPr>
          <w:ilvl w:val="1"/>
          <w:numId w:val="18"/>
        </w:numPr>
      </w:pPr>
      <w:r w:rsidRPr="00B83C89">
        <w:t>Combine internal RAM, external PSRAM, and SD card to create a hybrid memory system for large-scale projects.</w:t>
      </w:r>
    </w:p>
    <w:p w14:paraId="179F0D49" w14:textId="77777777" w:rsidR="00B83C89" w:rsidRPr="00B83C89" w:rsidRDefault="00B83C89" w:rsidP="00B83C89">
      <w:pPr>
        <w:numPr>
          <w:ilvl w:val="1"/>
          <w:numId w:val="18"/>
        </w:numPr>
      </w:pPr>
      <w:r w:rsidRPr="00B83C89">
        <w:t>Skills: Memory hierarchy, resource management.</w:t>
      </w:r>
    </w:p>
    <w:p w14:paraId="4BCD610A" w14:textId="77777777" w:rsidR="00B83C89" w:rsidRPr="00B83C89" w:rsidRDefault="00B83C89" w:rsidP="00B83C89">
      <w:pPr>
        <w:numPr>
          <w:ilvl w:val="0"/>
          <w:numId w:val="18"/>
        </w:numPr>
      </w:pPr>
      <w:r w:rsidRPr="00B83C89">
        <w:rPr>
          <w:b/>
          <w:bCs/>
        </w:rPr>
        <w:t>Fault-Tolerant Memory System</w:t>
      </w:r>
    </w:p>
    <w:p w14:paraId="2110AD54" w14:textId="77777777" w:rsidR="00B83C89" w:rsidRPr="00B83C89" w:rsidRDefault="00B83C89" w:rsidP="00B83C89">
      <w:pPr>
        <w:numPr>
          <w:ilvl w:val="1"/>
          <w:numId w:val="18"/>
        </w:numPr>
      </w:pPr>
      <w:r w:rsidRPr="00B83C89">
        <w:t>Implement a fault-tolerant memory system that can recover from memory errors or corruption.</w:t>
      </w:r>
    </w:p>
    <w:p w14:paraId="17D62A30" w14:textId="77777777" w:rsidR="00B83C89" w:rsidRPr="00B83C89" w:rsidRDefault="00B83C89" w:rsidP="00B83C89">
      <w:pPr>
        <w:numPr>
          <w:ilvl w:val="1"/>
          <w:numId w:val="18"/>
        </w:numPr>
      </w:pPr>
      <w:r w:rsidRPr="00B83C89">
        <w:t>Skills: Error handling, memory resilience.</w:t>
      </w:r>
    </w:p>
    <w:p w14:paraId="0E1D2F89" w14:textId="77777777" w:rsidR="00B83C89" w:rsidRPr="00B83C89" w:rsidRDefault="00B83C89" w:rsidP="00B83C89">
      <w:pPr>
        <w:numPr>
          <w:ilvl w:val="0"/>
          <w:numId w:val="18"/>
        </w:numPr>
      </w:pPr>
      <w:r w:rsidRPr="00B83C89">
        <w:rPr>
          <w:b/>
          <w:bCs/>
        </w:rPr>
        <w:lastRenderedPageBreak/>
        <w:t>Memory-Efficient Real-Time Operating System (RTOS)</w:t>
      </w:r>
    </w:p>
    <w:p w14:paraId="10B541CF" w14:textId="77777777" w:rsidR="00B83C89" w:rsidRPr="00B83C89" w:rsidRDefault="00B83C89" w:rsidP="00B83C89">
      <w:pPr>
        <w:numPr>
          <w:ilvl w:val="1"/>
          <w:numId w:val="18"/>
        </w:numPr>
      </w:pPr>
      <w:r w:rsidRPr="00B83C89">
        <w:t xml:space="preserve">Use </w:t>
      </w:r>
      <w:proofErr w:type="spellStart"/>
      <w:r w:rsidRPr="00B83C89">
        <w:t>FreeRTOS</w:t>
      </w:r>
      <w:proofErr w:type="spellEnd"/>
      <w:r w:rsidRPr="00B83C89">
        <w:t xml:space="preserve"> on the ESP32 and optimize memory usage for multi-tasking applications.</w:t>
      </w:r>
    </w:p>
    <w:p w14:paraId="14AA6E08" w14:textId="77777777" w:rsidR="00B83C89" w:rsidRPr="00B83C89" w:rsidRDefault="00B83C89" w:rsidP="00B83C89">
      <w:pPr>
        <w:numPr>
          <w:ilvl w:val="1"/>
          <w:numId w:val="18"/>
        </w:numPr>
      </w:pPr>
      <w:r w:rsidRPr="00B83C89">
        <w:t>Skills: RTOS, memory optimization.</w:t>
      </w:r>
    </w:p>
    <w:p w14:paraId="694BD57D" w14:textId="77777777" w:rsidR="00B83C89" w:rsidRPr="00B83C89" w:rsidRDefault="00B83C89" w:rsidP="00B83C89">
      <w:pPr>
        <w:numPr>
          <w:ilvl w:val="0"/>
          <w:numId w:val="18"/>
        </w:numPr>
      </w:pPr>
      <w:r w:rsidRPr="00B83C89">
        <w:rPr>
          <w:b/>
          <w:bCs/>
        </w:rPr>
        <w:t>External Flash for Data Logging</w:t>
      </w:r>
    </w:p>
    <w:p w14:paraId="1D49F92C" w14:textId="77777777" w:rsidR="00B83C89" w:rsidRPr="00B83C89" w:rsidRDefault="00B83C89" w:rsidP="00B83C89">
      <w:pPr>
        <w:numPr>
          <w:ilvl w:val="1"/>
          <w:numId w:val="18"/>
        </w:numPr>
      </w:pPr>
      <w:r w:rsidRPr="00B83C89">
        <w:t>Use external flash memory to log large amounts of sensor data over long periods.</w:t>
      </w:r>
    </w:p>
    <w:p w14:paraId="39E8E1E1" w14:textId="77777777" w:rsidR="00B83C89" w:rsidRPr="00B83C89" w:rsidRDefault="00B83C89" w:rsidP="00B83C89">
      <w:pPr>
        <w:numPr>
          <w:ilvl w:val="1"/>
          <w:numId w:val="18"/>
        </w:numPr>
      </w:pPr>
      <w:r w:rsidRPr="00B83C89">
        <w:t>Skills: External memory, data logging.</w:t>
      </w:r>
    </w:p>
    <w:p w14:paraId="362E46DC" w14:textId="77777777" w:rsidR="00B83C89" w:rsidRPr="00B83C89" w:rsidRDefault="00000000" w:rsidP="00B83C89">
      <w:r>
        <w:pict w14:anchorId="7B757343">
          <v:rect id="_x0000_i1030" style="width:0;height:.75pt" o:hralign="center" o:hrstd="t" o:hrnoshade="t" o:hr="t" fillcolor="#f8faff" stroked="f"/>
        </w:pict>
      </w:r>
    </w:p>
    <w:p w14:paraId="286142C3" w14:textId="77777777" w:rsidR="00B83C89" w:rsidRPr="00B83C89" w:rsidRDefault="00B83C89" w:rsidP="00B83C89">
      <w:pPr>
        <w:rPr>
          <w:b/>
          <w:bCs/>
        </w:rPr>
      </w:pPr>
      <w:r w:rsidRPr="00B83C89">
        <w:rPr>
          <w:b/>
          <w:bCs/>
        </w:rPr>
        <w:t>Bonus Ideas</w:t>
      </w:r>
    </w:p>
    <w:p w14:paraId="364AE857" w14:textId="77777777" w:rsidR="00B83C89" w:rsidRPr="00B83C89" w:rsidRDefault="00B83C89" w:rsidP="00B83C89">
      <w:pPr>
        <w:numPr>
          <w:ilvl w:val="0"/>
          <w:numId w:val="19"/>
        </w:numPr>
      </w:pPr>
      <w:r w:rsidRPr="00B83C89">
        <w:rPr>
          <w:b/>
          <w:bCs/>
        </w:rPr>
        <w:t>Memory Benchmarking</w:t>
      </w:r>
      <w:r w:rsidRPr="00B83C89">
        <w:t>: Compare the performance of different memory types (internal RAM, PSRAM, SD card).</w:t>
      </w:r>
    </w:p>
    <w:p w14:paraId="72C01F9A" w14:textId="77777777" w:rsidR="00B83C89" w:rsidRPr="00B83C89" w:rsidRDefault="00B83C89" w:rsidP="00B83C89">
      <w:pPr>
        <w:numPr>
          <w:ilvl w:val="0"/>
          <w:numId w:val="19"/>
        </w:numPr>
      </w:pPr>
      <w:r w:rsidRPr="00B83C89">
        <w:rPr>
          <w:b/>
          <w:bCs/>
        </w:rPr>
        <w:t>Memory-Efficient Image Processing</w:t>
      </w:r>
      <w:r w:rsidRPr="00B83C89">
        <w:t>: Process images on the ESP32 while minimizing memory usage.</w:t>
      </w:r>
    </w:p>
    <w:p w14:paraId="4F895A85" w14:textId="77777777" w:rsidR="00B83C89" w:rsidRPr="00B83C89" w:rsidRDefault="00B83C89" w:rsidP="00B83C89">
      <w:pPr>
        <w:numPr>
          <w:ilvl w:val="0"/>
          <w:numId w:val="19"/>
        </w:numPr>
      </w:pPr>
      <w:r w:rsidRPr="00B83C89">
        <w:rPr>
          <w:b/>
          <w:bCs/>
        </w:rPr>
        <w:t>Memory-Aware Task Scheduler</w:t>
      </w:r>
      <w:r w:rsidRPr="00B83C89">
        <w:t>: Create a task scheduler that considers memory usage when allocating tasks.</w:t>
      </w:r>
    </w:p>
    <w:p w14:paraId="636278A8" w14:textId="77777777" w:rsidR="00B83C89" w:rsidRPr="00B83C89" w:rsidRDefault="00B83C89" w:rsidP="00B83C89">
      <w:pPr>
        <w:numPr>
          <w:ilvl w:val="0"/>
          <w:numId w:val="19"/>
        </w:numPr>
      </w:pPr>
      <w:r w:rsidRPr="00B83C89">
        <w:rPr>
          <w:b/>
          <w:bCs/>
        </w:rPr>
        <w:t>Memory Compression Algorithms</w:t>
      </w:r>
      <w:r w:rsidRPr="00B83C89">
        <w:t>: Implement and test different memory compression algorithms.</w:t>
      </w:r>
    </w:p>
    <w:p w14:paraId="53BBA4CA" w14:textId="77777777" w:rsidR="00B83C89" w:rsidRPr="00B83C89" w:rsidRDefault="00B83C89" w:rsidP="00B83C89">
      <w:pPr>
        <w:numPr>
          <w:ilvl w:val="0"/>
          <w:numId w:val="19"/>
        </w:numPr>
      </w:pPr>
      <w:r w:rsidRPr="00B83C89">
        <w:rPr>
          <w:b/>
          <w:bCs/>
        </w:rPr>
        <w:t>Memory Debugging Tools</w:t>
      </w:r>
      <w:r w:rsidRPr="00B83C89">
        <w:t>: Build custom tools to debug memory-related issues on the ESP32.</w:t>
      </w:r>
    </w:p>
    <w:p w14:paraId="788E9A51" w14:textId="77777777" w:rsidR="00E62D42" w:rsidRDefault="00E62D42"/>
    <w:p w14:paraId="79FC5793" w14:textId="77777777" w:rsidR="00B6363F" w:rsidRDefault="00B6363F"/>
    <w:p w14:paraId="24FB34CD" w14:textId="77777777" w:rsidR="00B6363F" w:rsidRDefault="00B6363F"/>
    <w:p w14:paraId="38DD3367" w14:textId="77777777" w:rsidR="00B6363F" w:rsidRDefault="00B6363F"/>
    <w:p w14:paraId="29255E8A" w14:textId="77777777" w:rsidR="00B6363F" w:rsidRDefault="00B6363F"/>
    <w:p w14:paraId="71DD180A" w14:textId="77777777" w:rsidR="00B6363F" w:rsidRDefault="00B6363F"/>
    <w:p w14:paraId="1D369A1D" w14:textId="77777777" w:rsidR="00B6363F" w:rsidRDefault="00B6363F"/>
    <w:p w14:paraId="1EED9B60" w14:textId="77777777" w:rsidR="00B6363F" w:rsidRDefault="00B6363F"/>
    <w:p w14:paraId="311B5281" w14:textId="77777777" w:rsidR="00B6363F" w:rsidRDefault="00B6363F"/>
    <w:p w14:paraId="20B330B7" w14:textId="77777777" w:rsidR="00B6363F" w:rsidRDefault="00B6363F"/>
    <w:p w14:paraId="46D85306" w14:textId="73F5E4EB" w:rsidR="00B6363F" w:rsidRPr="00B6363F" w:rsidRDefault="00B6363F" w:rsidP="00B6363F">
      <w:pPr>
        <w:jc w:val="center"/>
        <w:rPr>
          <w:b/>
          <w:bCs/>
          <w:sz w:val="32"/>
          <w:szCs w:val="32"/>
          <w:u w:val="single"/>
        </w:rPr>
      </w:pPr>
      <w:r w:rsidRPr="00B6363F">
        <w:rPr>
          <w:b/>
          <w:bCs/>
          <w:sz w:val="32"/>
          <w:szCs w:val="32"/>
          <w:u w:val="single"/>
        </w:rPr>
        <w:lastRenderedPageBreak/>
        <w:t>** RFID Reader/Writer and RFID Tag **</w:t>
      </w:r>
    </w:p>
    <w:p w14:paraId="36937CAA" w14:textId="2356950D" w:rsidR="00E62D42" w:rsidRDefault="00B6363F" w:rsidP="00B6363F">
      <w:pPr>
        <w:pStyle w:val="ListParagraph"/>
        <w:ind w:left="2160"/>
        <w:jc w:val="both"/>
      </w:pPr>
      <w:r>
        <w:tab/>
      </w:r>
      <w:r>
        <w:tab/>
      </w:r>
      <w:r>
        <w:tab/>
      </w:r>
      <w:r>
        <w:tab/>
      </w:r>
      <w:r>
        <w:tab/>
      </w:r>
      <w:r>
        <w:tab/>
      </w:r>
      <w:r>
        <w:tab/>
      </w:r>
      <w:r>
        <w:tab/>
      </w:r>
    </w:p>
    <w:p w14:paraId="152DDC7E" w14:textId="60616AD2" w:rsidR="00E62D42" w:rsidRDefault="00B6363F" w:rsidP="00B6363F">
      <w:r>
        <w:t xml:space="preserve">1.  </w:t>
      </w:r>
      <w:r w:rsidRPr="00B6363F">
        <w:rPr>
          <w:b/>
          <w:bCs/>
        </w:rPr>
        <w:t>Difference Between RFID Key vs. UID</w:t>
      </w:r>
    </w:p>
    <w:tbl>
      <w:tblPr>
        <w:tblStyle w:val="GridTable5Dark-Accent1"/>
        <w:tblW w:w="0" w:type="auto"/>
        <w:jc w:val="right"/>
        <w:tblLook w:val="04A0" w:firstRow="1" w:lastRow="0" w:firstColumn="1" w:lastColumn="0" w:noHBand="0" w:noVBand="1"/>
      </w:tblPr>
      <w:tblGrid>
        <w:gridCol w:w="3005"/>
        <w:gridCol w:w="3005"/>
        <w:gridCol w:w="3006"/>
      </w:tblGrid>
      <w:tr w:rsidR="00B6363F" w14:paraId="653975FC" w14:textId="77777777" w:rsidTr="003D1556">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05" w:type="dxa"/>
          </w:tcPr>
          <w:p w14:paraId="2EC1E0FD" w14:textId="33F47A6F" w:rsidR="00B6363F" w:rsidRPr="00B6363F" w:rsidRDefault="00B6363F" w:rsidP="004B1400">
            <w:pPr>
              <w:jc w:val="center"/>
              <w:rPr>
                <w:b w:val="0"/>
                <w:bCs w:val="0"/>
              </w:rPr>
            </w:pPr>
            <w:r w:rsidRPr="00B6363F">
              <w:rPr>
                <w:b w:val="0"/>
                <w:bCs w:val="0"/>
              </w:rPr>
              <w:t>Feature</w:t>
            </w:r>
          </w:p>
        </w:tc>
        <w:tc>
          <w:tcPr>
            <w:tcW w:w="3005" w:type="dxa"/>
          </w:tcPr>
          <w:p w14:paraId="5EE108C6" w14:textId="6725889D" w:rsidR="00B6363F" w:rsidRPr="00B6363F" w:rsidRDefault="00B6363F" w:rsidP="004B1400">
            <w:pPr>
              <w:jc w:val="center"/>
              <w:cnfStyle w:val="100000000000" w:firstRow="1" w:lastRow="0" w:firstColumn="0" w:lastColumn="0" w:oddVBand="0" w:evenVBand="0" w:oddHBand="0" w:evenHBand="0" w:firstRowFirstColumn="0" w:firstRowLastColumn="0" w:lastRowFirstColumn="0" w:lastRowLastColumn="0"/>
              <w:rPr>
                <w:b w:val="0"/>
                <w:bCs w:val="0"/>
              </w:rPr>
            </w:pPr>
            <w:r w:rsidRPr="00B6363F">
              <w:rPr>
                <w:b w:val="0"/>
                <w:bCs w:val="0"/>
              </w:rPr>
              <w:t>Key (Key A / Key B)</w:t>
            </w:r>
          </w:p>
        </w:tc>
        <w:tc>
          <w:tcPr>
            <w:tcW w:w="3006" w:type="dxa"/>
          </w:tcPr>
          <w:p w14:paraId="7A1A7CFA" w14:textId="4A96D58B" w:rsidR="00B6363F" w:rsidRPr="00B6363F" w:rsidRDefault="00B6363F" w:rsidP="004B1400">
            <w:pPr>
              <w:jc w:val="center"/>
              <w:cnfStyle w:val="100000000000" w:firstRow="1" w:lastRow="0" w:firstColumn="0" w:lastColumn="0" w:oddVBand="0" w:evenVBand="0" w:oddHBand="0" w:evenHBand="0" w:firstRowFirstColumn="0" w:firstRowLastColumn="0" w:lastRowFirstColumn="0" w:lastRowLastColumn="0"/>
              <w:rPr>
                <w:b w:val="0"/>
                <w:bCs w:val="0"/>
              </w:rPr>
            </w:pPr>
            <w:r w:rsidRPr="00B6363F">
              <w:rPr>
                <w:b w:val="0"/>
                <w:bCs w:val="0"/>
              </w:rPr>
              <w:t>UID (Unique ID)</w:t>
            </w:r>
          </w:p>
        </w:tc>
      </w:tr>
      <w:tr w:rsidR="00B6363F" w14:paraId="5DB99E98" w14:textId="77777777" w:rsidTr="003D155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05" w:type="dxa"/>
          </w:tcPr>
          <w:p w14:paraId="6870256D" w14:textId="37389441" w:rsidR="00B6363F" w:rsidRPr="00B6363F" w:rsidRDefault="00B6363F" w:rsidP="003D1556">
            <w:pPr>
              <w:jc w:val="center"/>
              <w:rPr>
                <w:b w:val="0"/>
                <w:bCs w:val="0"/>
              </w:rPr>
            </w:pPr>
            <w:r w:rsidRPr="00B6363F">
              <w:rPr>
                <w:b w:val="0"/>
                <w:bCs w:val="0"/>
              </w:rPr>
              <w:t>Purpose</w:t>
            </w:r>
          </w:p>
        </w:tc>
        <w:tc>
          <w:tcPr>
            <w:tcW w:w="3005" w:type="dxa"/>
          </w:tcPr>
          <w:p w14:paraId="3158C17B" w14:textId="22752434" w:rsidR="00B6363F" w:rsidRDefault="00B6363F">
            <w:pPr>
              <w:cnfStyle w:val="000000100000" w:firstRow="0" w:lastRow="0" w:firstColumn="0" w:lastColumn="0" w:oddVBand="0" w:evenVBand="0" w:oddHBand="1" w:evenHBand="0" w:firstRowFirstColumn="0" w:firstRowLastColumn="0" w:lastRowFirstColumn="0" w:lastRowLastColumn="0"/>
            </w:pPr>
            <w:r w:rsidRPr="00B6363F">
              <w:t>Security (authenticates the reader)</w:t>
            </w:r>
          </w:p>
        </w:tc>
        <w:tc>
          <w:tcPr>
            <w:tcW w:w="3006" w:type="dxa"/>
          </w:tcPr>
          <w:p w14:paraId="35036154" w14:textId="1AF143E4" w:rsidR="00B6363F" w:rsidRDefault="00B6363F">
            <w:pPr>
              <w:cnfStyle w:val="000000100000" w:firstRow="0" w:lastRow="0" w:firstColumn="0" w:lastColumn="0" w:oddVBand="0" w:evenVBand="0" w:oddHBand="1" w:evenHBand="0" w:firstRowFirstColumn="0" w:firstRowLastColumn="0" w:lastRowFirstColumn="0" w:lastRowLastColumn="0"/>
            </w:pPr>
            <w:r w:rsidRPr="00B6363F">
              <w:t>Identification (like a serial number)</w:t>
            </w:r>
          </w:p>
        </w:tc>
      </w:tr>
      <w:tr w:rsidR="00B6363F" w14:paraId="20C4B74D" w14:textId="77777777" w:rsidTr="003D1556">
        <w:trPr>
          <w:jc w:val="right"/>
        </w:trPr>
        <w:tc>
          <w:tcPr>
            <w:cnfStyle w:val="001000000000" w:firstRow="0" w:lastRow="0" w:firstColumn="1" w:lastColumn="0" w:oddVBand="0" w:evenVBand="0" w:oddHBand="0" w:evenHBand="0" w:firstRowFirstColumn="0" w:firstRowLastColumn="0" w:lastRowFirstColumn="0" w:lastRowLastColumn="0"/>
            <w:tcW w:w="3005" w:type="dxa"/>
          </w:tcPr>
          <w:p w14:paraId="35060735" w14:textId="51E40E84" w:rsidR="00B6363F" w:rsidRPr="00B6363F" w:rsidRDefault="00B6363F" w:rsidP="003D1556">
            <w:pPr>
              <w:jc w:val="center"/>
              <w:rPr>
                <w:b w:val="0"/>
                <w:bCs w:val="0"/>
              </w:rPr>
            </w:pPr>
            <w:r w:rsidRPr="00B6363F">
              <w:rPr>
                <w:b w:val="0"/>
                <w:bCs w:val="0"/>
              </w:rPr>
              <w:t>Stored In</w:t>
            </w:r>
          </w:p>
        </w:tc>
        <w:tc>
          <w:tcPr>
            <w:tcW w:w="3005" w:type="dxa"/>
          </w:tcPr>
          <w:p w14:paraId="434F5BDD" w14:textId="72E56429" w:rsidR="00B6363F" w:rsidRDefault="00B6363F" w:rsidP="00B6363F">
            <w:pPr>
              <w:cnfStyle w:val="000000000000" w:firstRow="0" w:lastRow="0" w:firstColumn="0" w:lastColumn="0" w:oddVBand="0" w:evenVBand="0" w:oddHBand="0" w:evenHBand="0" w:firstRowFirstColumn="0" w:firstRowLastColumn="0" w:lastRowFirstColumn="0" w:lastRowLastColumn="0"/>
            </w:pPr>
            <w:r w:rsidRPr="00B6363F">
              <w:t>Tag’s sector trailer (last block of each sector)</w:t>
            </w:r>
          </w:p>
        </w:tc>
        <w:tc>
          <w:tcPr>
            <w:tcW w:w="3006" w:type="dxa"/>
          </w:tcPr>
          <w:p w14:paraId="5683FE6E" w14:textId="3F75D2BB" w:rsidR="00B6363F" w:rsidRDefault="00B6363F">
            <w:pPr>
              <w:cnfStyle w:val="000000000000" w:firstRow="0" w:lastRow="0" w:firstColumn="0" w:lastColumn="0" w:oddVBand="0" w:evenVBand="0" w:oddHBand="0" w:evenHBand="0" w:firstRowFirstColumn="0" w:firstRowLastColumn="0" w:lastRowFirstColumn="0" w:lastRowLastColumn="0"/>
            </w:pPr>
            <w:r w:rsidRPr="00B6363F">
              <w:t>Tag’s Block 0 (read-only)</w:t>
            </w:r>
          </w:p>
        </w:tc>
      </w:tr>
      <w:tr w:rsidR="00B6363F" w14:paraId="143BBC7C" w14:textId="77777777" w:rsidTr="003D155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05" w:type="dxa"/>
          </w:tcPr>
          <w:p w14:paraId="35B8C9AF" w14:textId="1F87AC88" w:rsidR="00B6363F" w:rsidRPr="00B6363F" w:rsidRDefault="00B6363F" w:rsidP="003D1556">
            <w:pPr>
              <w:jc w:val="center"/>
              <w:rPr>
                <w:b w:val="0"/>
                <w:bCs w:val="0"/>
              </w:rPr>
            </w:pPr>
            <w:r w:rsidRPr="00B6363F">
              <w:rPr>
                <w:b w:val="0"/>
                <w:bCs w:val="0"/>
              </w:rPr>
              <w:t>Format</w:t>
            </w:r>
          </w:p>
        </w:tc>
        <w:tc>
          <w:tcPr>
            <w:tcW w:w="3005" w:type="dxa"/>
          </w:tcPr>
          <w:p w14:paraId="0D1E07B5" w14:textId="10F2FD38" w:rsidR="00B6363F" w:rsidRDefault="00B6363F">
            <w:pPr>
              <w:cnfStyle w:val="000000100000" w:firstRow="0" w:lastRow="0" w:firstColumn="0" w:lastColumn="0" w:oddVBand="0" w:evenVBand="0" w:oddHBand="1" w:evenHBand="0" w:firstRowFirstColumn="0" w:firstRowLastColumn="0" w:lastRowFirstColumn="0" w:lastRowLastColumn="0"/>
            </w:pPr>
            <w:r w:rsidRPr="00B6363F">
              <w:t xml:space="preserve">6 bytes (e.g., FF </w:t>
            </w:r>
            <w:proofErr w:type="spellStart"/>
            <w:r w:rsidRPr="00B6363F">
              <w:t>FF</w:t>
            </w:r>
            <w:proofErr w:type="spellEnd"/>
            <w:r w:rsidRPr="00B6363F">
              <w:t xml:space="preserve"> </w:t>
            </w:r>
            <w:proofErr w:type="spellStart"/>
            <w:r w:rsidRPr="00B6363F">
              <w:t>FF</w:t>
            </w:r>
            <w:proofErr w:type="spellEnd"/>
            <w:r w:rsidRPr="00B6363F">
              <w:t xml:space="preserve"> FF FF FF)</w:t>
            </w:r>
          </w:p>
        </w:tc>
        <w:tc>
          <w:tcPr>
            <w:tcW w:w="3006" w:type="dxa"/>
          </w:tcPr>
          <w:p w14:paraId="541A6905" w14:textId="52806AC8" w:rsidR="00B6363F" w:rsidRDefault="00B6363F">
            <w:pPr>
              <w:cnfStyle w:val="000000100000" w:firstRow="0" w:lastRow="0" w:firstColumn="0" w:lastColumn="0" w:oddVBand="0" w:evenVBand="0" w:oddHBand="1" w:evenHBand="0" w:firstRowFirstColumn="0" w:firstRowLastColumn="0" w:lastRowFirstColumn="0" w:lastRowLastColumn="0"/>
            </w:pPr>
            <w:r w:rsidRPr="00B6363F">
              <w:t>4, 7, or 10 bytes (e.g., 12 34 56 78)</w:t>
            </w:r>
          </w:p>
        </w:tc>
      </w:tr>
      <w:tr w:rsidR="00B6363F" w14:paraId="57982827" w14:textId="77777777" w:rsidTr="003D1556">
        <w:trPr>
          <w:jc w:val="right"/>
        </w:trPr>
        <w:tc>
          <w:tcPr>
            <w:cnfStyle w:val="001000000000" w:firstRow="0" w:lastRow="0" w:firstColumn="1" w:lastColumn="0" w:oddVBand="0" w:evenVBand="0" w:oddHBand="0" w:evenHBand="0" w:firstRowFirstColumn="0" w:firstRowLastColumn="0" w:lastRowFirstColumn="0" w:lastRowLastColumn="0"/>
            <w:tcW w:w="3005" w:type="dxa"/>
          </w:tcPr>
          <w:p w14:paraId="52BAA874" w14:textId="607566AC" w:rsidR="00B6363F" w:rsidRPr="00B6363F" w:rsidRDefault="00B6363F" w:rsidP="003D1556">
            <w:pPr>
              <w:jc w:val="center"/>
              <w:rPr>
                <w:b w:val="0"/>
                <w:bCs w:val="0"/>
              </w:rPr>
            </w:pPr>
            <w:r w:rsidRPr="00B6363F">
              <w:rPr>
                <w:b w:val="0"/>
                <w:bCs w:val="0"/>
              </w:rPr>
              <w:t>Can Be Changed?</w:t>
            </w:r>
          </w:p>
        </w:tc>
        <w:tc>
          <w:tcPr>
            <w:tcW w:w="3005" w:type="dxa"/>
          </w:tcPr>
          <w:p w14:paraId="5DDD47F3" w14:textId="70BC4C9B" w:rsidR="00B6363F" w:rsidRDefault="00B6363F">
            <w:pPr>
              <w:cnfStyle w:val="000000000000" w:firstRow="0" w:lastRow="0" w:firstColumn="0" w:lastColumn="0" w:oddVBand="0" w:evenVBand="0" w:oddHBand="0" w:evenHBand="0" w:firstRowFirstColumn="0" w:firstRowLastColumn="0" w:lastRowFirstColumn="0" w:lastRowLastColumn="0"/>
            </w:pPr>
            <w:r w:rsidRPr="00B6363F">
              <w:rPr>
                <w:rFonts w:ascii="Segoe UI Emoji" w:hAnsi="Segoe UI Emoji" w:cs="Segoe UI Emoji"/>
              </w:rPr>
              <w:t>✅</w:t>
            </w:r>
            <w:r w:rsidRPr="00B6363F">
              <w:t xml:space="preserve"> Yes (if you know the current key)</w:t>
            </w:r>
          </w:p>
        </w:tc>
        <w:tc>
          <w:tcPr>
            <w:tcW w:w="3006" w:type="dxa"/>
          </w:tcPr>
          <w:p w14:paraId="0D1E1F01" w14:textId="0A56CB80" w:rsidR="00B6363F" w:rsidRDefault="00B6363F">
            <w:pPr>
              <w:cnfStyle w:val="000000000000" w:firstRow="0" w:lastRow="0" w:firstColumn="0" w:lastColumn="0" w:oddVBand="0" w:evenVBand="0" w:oddHBand="0" w:evenHBand="0" w:firstRowFirstColumn="0" w:firstRowLastColumn="0" w:lastRowFirstColumn="0" w:lastRowLastColumn="0"/>
            </w:pPr>
            <w:r w:rsidRPr="00B6363F">
              <w:rPr>
                <w:rFonts w:ascii="Segoe UI Emoji" w:hAnsi="Segoe UI Emoji" w:cs="Segoe UI Emoji"/>
              </w:rPr>
              <w:t>❌</w:t>
            </w:r>
            <w:r w:rsidRPr="00B6363F">
              <w:t xml:space="preserve"> No (permanent, set by manufacturer)</w:t>
            </w:r>
          </w:p>
        </w:tc>
      </w:tr>
      <w:tr w:rsidR="00B6363F" w14:paraId="6E5D7AF2" w14:textId="77777777" w:rsidTr="003D155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05" w:type="dxa"/>
          </w:tcPr>
          <w:p w14:paraId="03494241" w14:textId="3AACB2BB" w:rsidR="00B6363F" w:rsidRPr="00B6363F" w:rsidRDefault="00B6363F" w:rsidP="003D1556">
            <w:pPr>
              <w:jc w:val="center"/>
              <w:rPr>
                <w:b w:val="0"/>
                <w:bCs w:val="0"/>
              </w:rPr>
            </w:pPr>
            <w:r w:rsidRPr="00B6363F">
              <w:rPr>
                <w:b w:val="0"/>
                <w:bCs w:val="0"/>
              </w:rPr>
              <w:t>Used For</w:t>
            </w:r>
          </w:p>
        </w:tc>
        <w:tc>
          <w:tcPr>
            <w:tcW w:w="3005" w:type="dxa"/>
          </w:tcPr>
          <w:p w14:paraId="2C7F622D" w14:textId="41D8D25F" w:rsidR="00B6363F" w:rsidRDefault="00B6363F">
            <w:pPr>
              <w:cnfStyle w:val="000000100000" w:firstRow="0" w:lastRow="0" w:firstColumn="0" w:lastColumn="0" w:oddVBand="0" w:evenVBand="0" w:oddHBand="1" w:evenHBand="0" w:firstRowFirstColumn="0" w:firstRowLastColumn="0" w:lastRowFirstColumn="0" w:lastRowLastColumn="0"/>
            </w:pPr>
            <w:r w:rsidRPr="00B6363F">
              <w:t>Grants read/write access to data</w:t>
            </w:r>
          </w:p>
        </w:tc>
        <w:tc>
          <w:tcPr>
            <w:tcW w:w="3006" w:type="dxa"/>
          </w:tcPr>
          <w:p w14:paraId="2DE6126C" w14:textId="1B5B57A4" w:rsidR="00B6363F" w:rsidRDefault="00B6363F">
            <w:pPr>
              <w:cnfStyle w:val="000000100000" w:firstRow="0" w:lastRow="0" w:firstColumn="0" w:lastColumn="0" w:oddVBand="0" w:evenVBand="0" w:oddHBand="1" w:evenHBand="0" w:firstRowFirstColumn="0" w:firstRowLastColumn="0" w:lastRowFirstColumn="0" w:lastRowLastColumn="0"/>
            </w:pPr>
            <w:r w:rsidRPr="00B6363F">
              <w:t>Identifies the tag itself (no security)</w:t>
            </w:r>
          </w:p>
        </w:tc>
      </w:tr>
      <w:tr w:rsidR="00B6363F" w14:paraId="1585842C" w14:textId="77777777" w:rsidTr="003D1556">
        <w:trPr>
          <w:jc w:val="right"/>
        </w:trPr>
        <w:tc>
          <w:tcPr>
            <w:cnfStyle w:val="001000000000" w:firstRow="0" w:lastRow="0" w:firstColumn="1" w:lastColumn="0" w:oddVBand="0" w:evenVBand="0" w:oddHBand="0" w:evenHBand="0" w:firstRowFirstColumn="0" w:firstRowLastColumn="0" w:lastRowFirstColumn="0" w:lastRowLastColumn="0"/>
            <w:tcW w:w="3005" w:type="dxa"/>
          </w:tcPr>
          <w:p w14:paraId="229D4944" w14:textId="6929155E" w:rsidR="00B6363F" w:rsidRPr="00B6363F" w:rsidRDefault="00B6363F" w:rsidP="003D1556">
            <w:pPr>
              <w:jc w:val="center"/>
              <w:rPr>
                <w:b w:val="0"/>
                <w:bCs w:val="0"/>
              </w:rPr>
            </w:pPr>
            <w:r w:rsidRPr="00B6363F">
              <w:rPr>
                <w:b w:val="0"/>
                <w:bCs w:val="0"/>
              </w:rPr>
              <w:t>Default Value</w:t>
            </w:r>
          </w:p>
        </w:tc>
        <w:tc>
          <w:tcPr>
            <w:tcW w:w="3005" w:type="dxa"/>
          </w:tcPr>
          <w:p w14:paraId="07107565" w14:textId="74859AFB" w:rsidR="00B6363F" w:rsidRDefault="00B6363F" w:rsidP="0039152E">
            <w:pPr>
              <w:cnfStyle w:val="000000000000" w:firstRow="0" w:lastRow="0" w:firstColumn="0" w:lastColumn="0" w:oddVBand="0" w:evenVBand="0" w:oddHBand="0" w:evenHBand="0" w:firstRowFirstColumn="0" w:firstRowLastColumn="0" w:lastRowFirstColumn="0" w:lastRowLastColumn="0"/>
            </w:pPr>
            <w:r w:rsidRPr="00B6363F">
              <w:t xml:space="preserve">Often FF </w:t>
            </w:r>
            <w:proofErr w:type="spellStart"/>
            <w:r w:rsidRPr="00B6363F">
              <w:t>FF</w:t>
            </w:r>
            <w:proofErr w:type="spellEnd"/>
            <w:r w:rsidRPr="00B6363F">
              <w:t xml:space="preserve"> </w:t>
            </w:r>
            <w:proofErr w:type="spellStart"/>
            <w:r w:rsidRPr="00B6363F">
              <w:t>FF</w:t>
            </w:r>
            <w:proofErr w:type="spellEnd"/>
            <w:r w:rsidRPr="00B6363F">
              <w:t xml:space="preserve"> </w:t>
            </w:r>
            <w:proofErr w:type="spellStart"/>
            <w:r w:rsidRPr="00B6363F">
              <w:t>FF</w:t>
            </w:r>
            <w:proofErr w:type="spellEnd"/>
            <w:r w:rsidRPr="00B6363F">
              <w:t xml:space="preserve"> </w:t>
            </w:r>
            <w:proofErr w:type="spellStart"/>
            <w:r w:rsidRPr="00B6363F">
              <w:t>FF</w:t>
            </w:r>
            <w:proofErr w:type="spellEnd"/>
            <w:r w:rsidRPr="00B6363F">
              <w:t xml:space="preserve"> FF (weak security)</w:t>
            </w:r>
          </w:p>
        </w:tc>
        <w:tc>
          <w:tcPr>
            <w:tcW w:w="3006" w:type="dxa"/>
          </w:tcPr>
          <w:p w14:paraId="1D74664E" w14:textId="1168CBB2" w:rsidR="00B6363F" w:rsidRDefault="00B6363F" w:rsidP="0039152E">
            <w:pPr>
              <w:cnfStyle w:val="000000000000" w:firstRow="0" w:lastRow="0" w:firstColumn="0" w:lastColumn="0" w:oddVBand="0" w:evenVBand="0" w:oddHBand="0" w:evenHBand="0" w:firstRowFirstColumn="0" w:firstRowLastColumn="0" w:lastRowFirstColumn="0" w:lastRowLastColumn="0"/>
            </w:pPr>
            <w:r w:rsidRPr="00B6363F">
              <w:t>Unique per tag (e.g., 04 A3 B2 C1)</w:t>
            </w:r>
          </w:p>
        </w:tc>
      </w:tr>
      <w:tr w:rsidR="00B6363F" w14:paraId="5CFF06EA" w14:textId="77777777" w:rsidTr="003D155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05" w:type="dxa"/>
          </w:tcPr>
          <w:p w14:paraId="3E2C4A8D" w14:textId="1F85FF5A" w:rsidR="00B6363F" w:rsidRPr="00B6363F" w:rsidRDefault="00B6363F" w:rsidP="003D1556">
            <w:pPr>
              <w:jc w:val="center"/>
              <w:rPr>
                <w:b w:val="0"/>
                <w:bCs w:val="0"/>
              </w:rPr>
            </w:pPr>
            <w:r w:rsidRPr="00B6363F">
              <w:rPr>
                <w:b w:val="0"/>
                <w:bCs w:val="0"/>
              </w:rPr>
              <w:t>Example Use</w:t>
            </w:r>
          </w:p>
        </w:tc>
        <w:tc>
          <w:tcPr>
            <w:tcW w:w="3005" w:type="dxa"/>
          </w:tcPr>
          <w:p w14:paraId="4B61DD37" w14:textId="77777777" w:rsidR="00B6363F" w:rsidRDefault="00B6363F" w:rsidP="0039152E">
            <w:pPr>
              <w:cnfStyle w:val="000000100000" w:firstRow="0" w:lastRow="0" w:firstColumn="0" w:lastColumn="0" w:oddVBand="0" w:evenVBand="0" w:oddHBand="1" w:evenHBand="0" w:firstRowFirstColumn="0" w:firstRowLastColumn="0" w:lastRowFirstColumn="0" w:lastRowLastColumn="0"/>
            </w:pPr>
            <w:r w:rsidRPr="00B6363F">
              <w:t>- Unlocking a door</w:t>
            </w:r>
          </w:p>
          <w:p w14:paraId="4434D066" w14:textId="45748EEF" w:rsidR="00B6363F" w:rsidRDefault="00B6363F" w:rsidP="0039152E">
            <w:pPr>
              <w:cnfStyle w:val="000000100000" w:firstRow="0" w:lastRow="0" w:firstColumn="0" w:lastColumn="0" w:oddVBand="0" w:evenVBand="0" w:oddHBand="1" w:evenHBand="0" w:firstRowFirstColumn="0" w:firstRowLastColumn="0" w:lastRowFirstColumn="0" w:lastRowLastColumn="0"/>
            </w:pPr>
            <w:r w:rsidRPr="00B6363F">
              <w:t>- Writing data to a block</w:t>
            </w:r>
          </w:p>
        </w:tc>
        <w:tc>
          <w:tcPr>
            <w:tcW w:w="3006" w:type="dxa"/>
          </w:tcPr>
          <w:p w14:paraId="7718CC04" w14:textId="77777777" w:rsidR="00B6363F" w:rsidRDefault="00B6363F" w:rsidP="0039152E">
            <w:pPr>
              <w:cnfStyle w:val="000000100000" w:firstRow="0" w:lastRow="0" w:firstColumn="0" w:lastColumn="0" w:oddVBand="0" w:evenVBand="0" w:oddHBand="1" w:evenHBand="0" w:firstRowFirstColumn="0" w:firstRowLastColumn="0" w:lastRowFirstColumn="0" w:lastRowLastColumn="0"/>
            </w:pPr>
            <w:r w:rsidRPr="00B6363F">
              <w:t>- Checking if a tag is authorized</w:t>
            </w:r>
          </w:p>
          <w:p w14:paraId="392BB657" w14:textId="1E338252" w:rsidR="00B6363F" w:rsidRDefault="00B6363F" w:rsidP="0039152E">
            <w:pPr>
              <w:cnfStyle w:val="000000100000" w:firstRow="0" w:lastRow="0" w:firstColumn="0" w:lastColumn="0" w:oddVBand="0" w:evenVBand="0" w:oddHBand="1" w:evenHBand="0" w:firstRowFirstColumn="0" w:firstRowLastColumn="0" w:lastRowFirstColumn="0" w:lastRowLastColumn="0"/>
            </w:pPr>
            <w:r w:rsidRPr="00B6363F">
              <w:t>- Logging attendance</w:t>
            </w:r>
          </w:p>
        </w:tc>
      </w:tr>
    </w:tbl>
    <w:p w14:paraId="285061FF" w14:textId="77777777" w:rsidR="004B1400" w:rsidRDefault="004B1400" w:rsidP="004B1400"/>
    <w:p w14:paraId="4996EB18" w14:textId="46A7CA17" w:rsidR="00BE7850" w:rsidRDefault="00BE7850" w:rsidP="00BE7850">
      <w:pPr>
        <w:rPr>
          <w:b/>
          <w:bCs/>
        </w:rPr>
      </w:pPr>
      <w:r>
        <w:t>2</w:t>
      </w:r>
      <w:r>
        <w:t xml:space="preserve">.  </w:t>
      </w:r>
      <w:r w:rsidRPr="00B6363F">
        <w:rPr>
          <w:b/>
          <w:bCs/>
        </w:rPr>
        <w:t xml:space="preserve">Difference Between </w:t>
      </w:r>
      <w:r>
        <w:rPr>
          <w:b/>
          <w:bCs/>
        </w:rPr>
        <w:t>“</w:t>
      </w:r>
      <w:r w:rsidRPr="00BE7850">
        <w:rPr>
          <w:b/>
          <w:bCs/>
        </w:rPr>
        <w:t>Custom Key</w:t>
      </w:r>
      <w:r>
        <w:rPr>
          <w:b/>
          <w:bCs/>
        </w:rPr>
        <w:t>”, “</w:t>
      </w:r>
      <w:r w:rsidRPr="00BE7850">
        <w:rPr>
          <w:b/>
          <w:bCs/>
        </w:rPr>
        <w:t>UID (Tag Unique ID)</w:t>
      </w:r>
      <w:r>
        <w:rPr>
          <w:b/>
          <w:bCs/>
        </w:rPr>
        <w:t>” and “</w:t>
      </w:r>
      <w:r w:rsidRPr="00BE7850">
        <w:rPr>
          <w:b/>
          <w:bCs/>
        </w:rPr>
        <w:t>System Unique ID (CHK001, etc.)</w:t>
      </w:r>
      <w:r>
        <w:rPr>
          <w:b/>
          <w:bCs/>
        </w:rPr>
        <w:t>”.</w:t>
      </w:r>
    </w:p>
    <w:tbl>
      <w:tblPr>
        <w:tblStyle w:val="GridTable5Dark-Accent1"/>
        <w:tblW w:w="0" w:type="auto"/>
        <w:tblLook w:val="04A0" w:firstRow="1" w:lastRow="0" w:firstColumn="1" w:lastColumn="0" w:noHBand="0" w:noVBand="1"/>
      </w:tblPr>
      <w:tblGrid>
        <w:gridCol w:w="2254"/>
        <w:gridCol w:w="2254"/>
        <w:gridCol w:w="2254"/>
        <w:gridCol w:w="2254"/>
      </w:tblGrid>
      <w:tr w:rsidR="00BE7850" w14:paraId="75D42AFF" w14:textId="77777777" w:rsidTr="00BE7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32BD408" w14:textId="77B26621" w:rsidR="00BE7850" w:rsidRDefault="00BE7850" w:rsidP="00BE7850">
            <w:r w:rsidRPr="00BE7850">
              <w:t>Identifier</w:t>
            </w:r>
          </w:p>
        </w:tc>
        <w:tc>
          <w:tcPr>
            <w:tcW w:w="2254" w:type="dxa"/>
          </w:tcPr>
          <w:p w14:paraId="33721804" w14:textId="75927F08" w:rsidR="00BE7850" w:rsidRDefault="00BE7850" w:rsidP="00BE7850">
            <w:pPr>
              <w:cnfStyle w:val="100000000000" w:firstRow="1" w:lastRow="0" w:firstColumn="0" w:lastColumn="0" w:oddVBand="0" w:evenVBand="0" w:oddHBand="0" w:evenHBand="0" w:firstRowFirstColumn="0" w:firstRowLastColumn="0" w:lastRowFirstColumn="0" w:lastRowLastColumn="0"/>
            </w:pPr>
            <w:r w:rsidRPr="00BE7850">
              <w:t>Used For</w:t>
            </w:r>
          </w:p>
        </w:tc>
        <w:tc>
          <w:tcPr>
            <w:tcW w:w="2254" w:type="dxa"/>
          </w:tcPr>
          <w:p w14:paraId="3B101484" w14:textId="12A0C9C0" w:rsidR="00BE7850" w:rsidRDefault="00BE7850" w:rsidP="00BE7850">
            <w:pPr>
              <w:cnfStyle w:val="100000000000" w:firstRow="1" w:lastRow="0" w:firstColumn="0" w:lastColumn="0" w:oddVBand="0" w:evenVBand="0" w:oddHBand="0" w:evenHBand="0" w:firstRowFirstColumn="0" w:firstRowLastColumn="0" w:lastRowFirstColumn="0" w:lastRowLastColumn="0"/>
            </w:pPr>
            <w:r w:rsidRPr="00BE7850">
              <w:t>Stored In</w:t>
            </w:r>
          </w:p>
        </w:tc>
        <w:tc>
          <w:tcPr>
            <w:tcW w:w="2254" w:type="dxa"/>
          </w:tcPr>
          <w:p w14:paraId="72EFD53B" w14:textId="4B8E268D" w:rsidR="00BE7850" w:rsidRDefault="00BE7850" w:rsidP="00BE7850">
            <w:pPr>
              <w:cnfStyle w:val="100000000000" w:firstRow="1" w:lastRow="0" w:firstColumn="0" w:lastColumn="0" w:oddVBand="0" w:evenVBand="0" w:oddHBand="0" w:evenHBand="0" w:firstRowFirstColumn="0" w:firstRowLastColumn="0" w:lastRowFirstColumn="0" w:lastRowLastColumn="0"/>
            </w:pPr>
            <w:r w:rsidRPr="00BE7850">
              <w:t>Changeable?</w:t>
            </w:r>
          </w:p>
        </w:tc>
      </w:tr>
      <w:tr w:rsidR="00BE7850" w14:paraId="3F6FAE82" w14:textId="77777777" w:rsidTr="00BE7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7826E7F" w14:textId="23C72316" w:rsidR="00BE7850" w:rsidRDefault="00BE7850" w:rsidP="00BE7850">
            <w:r w:rsidRPr="00BE7850">
              <w:t>Custom Key</w:t>
            </w:r>
          </w:p>
        </w:tc>
        <w:tc>
          <w:tcPr>
            <w:tcW w:w="2254" w:type="dxa"/>
          </w:tcPr>
          <w:p w14:paraId="11D5F3B4" w14:textId="1312DA24"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t>Security &amp; Authentication</w:t>
            </w:r>
          </w:p>
        </w:tc>
        <w:tc>
          <w:tcPr>
            <w:tcW w:w="2254" w:type="dxa"/>
          </w:tcPr>
          <w:p w14:paraId="57F2F3A4" w14:textId="504876C4"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t>RFID Sector Trailer (Block 3, 7, 11, etc.)</w:t>
            </w:r>
          </w:p>
        </w:tc>
        <w:tc>
          <w:tcPr>
            <w:tcW w:w="2254" w:type="dxa"/>
          </w:tcPr>
          <w:p w14:paraId="1E79BDB6" w14:textId="2111CA6E"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rPr>
                <w:rFonts w:ascii="Segoe UI Emoji" w:hAnsi="Segoe UI Emoji" w:cs="Segoe UI Emoji"/>
              </w:rPr>
              <w:t>✅</w:t>
            </w:r>
            <w:r w:rsidRPr="00BE7850">
              <w:t xml:space="preserve"> Yes (Can be updated)</w:t>
            </w:r>
          </w:p>
        </w:tc>
      </w:tr>
      <w:tr w:rsidR="00BE7850" w14:paraId="25F0AA00" w14:textId="77777777" w:rsidTr="00BE7850">
        <w:tc>
          <w:tcPr>
            <w:cnfStyle w:val="001000000000" w:firstRow="0" w:lastRow="0" w:firstColumn="1" w:lastColumn="0" w:oddVBand="0" w:evenVBand="0" w:oddHBand="0" w:evenHBand="0" w:firstRowFirstColumn="0" w:firstRowLastColumn="0" w:lastRowFirstColumn="0" w:lastRowLastColumn="0"/>
            <w:tcW w:w="2254" w:type="dxa"/>
          </w:tcPr>
          <w:p w14:paraId="3A867E54" w14:textId="5505E34D" w:rsidR="00BE7850" w:rsidRDefault="00BE7850" w:rsidP="00BE7850">
            <w:r w:rsidRPr="00BE7850">
              <w:t>UID (Tag Unique ID)</w:t>
            </w:r>
          </w:p>
        </w:tc>
        <w:tc>
          <w:tcPr>
            <w:tcW w:w="2254" w:type="dxa"/>
          </w:tcPr>
          <w:p w14:paraId="54A932D5" w14:textId="69855090" w:rsidR="00BE7850" w:rsidRDefault="00BE7850" w:rsidP="00BE7850">
            <w:pPr>
              <w:cnfStyle w:val="000000000000" w:firstRow="0" w:lastRow="0" w:firstColumn="0" w:lastColumn="0" w:oddVBand="0" w:evenVBand="0" w:oddHBand="0" w:evenHBand="0" w:firstRowFirstColumn="0" w:firstRowLastColumn="0" w:lastRowFirstColumn="0" w:lastRowLastColumn="0"/>
            </w:pPr>
            <w:r w:rsidRPr="00BE7850">
              <w:t>Physical Tag Identification</w:t>
            </w:r>
          </w:p>
        </w:tc>
        <w:tc>
          <w:tcPr>
            <w:tcW w:w="2254" w:type="dxa"/>
          </w:tcPr>
          <w:p w14:paraId="7A0FF8CE" w14:textId="6BC74755" w:rsidR="00BE7850" w:rsidRDefault="00BE7850" w:rsidP="00BE7850">
            <w:pPr>
              <w:cnfStyle w:val="000000000000" w:firstRow="0" w:lastRow="0" w:firstColumn="0" w:lastColumn="0" w:oddVBand="0" w:evenVBand="0" w:oddHBand="0" w:evenHBand="0" w:firstRowFirstColumn="0" w:firstRowLastColumn="0" w:lastRowFirstColumn="0" w:lastRowLastColumn="0"/>
            </w:pPr>
            <w:r w:rsidRPr="00BE7850">
              <w:t>Chip Memory (Read-Only)</w:t>
            </w:r>
          </w:p>
        </w:tc>
        <w:tc>
          <w:tcPr>
            <w:tcW w:w="2254" w:type="dxa"/>
          </w:tcPr>
          <w:p w14:paraId="51C8F876" w14:textId="5382BF51" w:rsidR="00BE7850" w:rsidRDefault="00BE7850" w:rsidP="00BE7850">
            <w:pPr>
              <w:cnfStyle w:val="000000000000" w:firstRow="0" w:lastRow="0" w:firstColumn="0" w:lastColumn="0" w:oddVBand="0" w:evenVBand="0" w:oddHBand="0" w:evenHBand="0" w:firstRowFirstColumn="0" w:firstRowLastColumn="0" w:lastRowFirstColumn="0" w:lastRowLastColumn="0"/>
            </w:pPr>
            <w:r w:rsidRPr="00BE7850">
              <w:rPr>
                <w:rFonts w:ascii="Segoe UI Emoji" w:hAnsi="Segoe UI Emoji" w:cs="Segoe UI Emoji"/>
              </w:rPr>
              <w:t>❌</w:t>
            </w:r>
            <w:r w:rsidRPr="00BE7850">
              <w:t xml:space="preserve"> No (Permanent)</w:t>
            </w:r>
          </w:p>
        </w:tc>
      </w:tr>
      <w:tr w:rsidR="00BE7850" w14:paraId="74B410F8" w14:textId="77777777" w:rsidTr="00BE7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CB68164" w14:textId="29B98E24" w:rsidR="00BE7850" w:rsidRDefault="00BE7850" w:rsidP="00BE7850">
            <w:r w:rsidRPr="00BE7850">
              <w:t>System Unique ID (CHK001, etc.)</w:t>
            </w:r>
          </w:p>
        </w:tc>
        <w:tc>
          <w:tcPr>
            <w:tcW w:w="2254" w:type="dxa"/>
          </w:tcPr>
          <w:p w14:paraId="208EA66E" w14:textId="73BD5B58"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t>Mapping RFID to Locations</w:t>
            </w:r>
          </w:p>
        </w:tc>
        <w:tc>
          <w:tcPr>
            <w:tcW w:w="2254" w:type="dxa"/>
          </w:tcPr>
          <w:p w14:paraId="1B93A048" w14:textId="7AD083F3"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t>Database or RFID Data Block (Block 4, 5, 6, etc.)</w:t>
            </w:r>
          </w:p>
        </w:tc>
        <w:tc>
          <w:tcPr>
            <w:tcW w:w="2254" w:type="dxa"/>
          </w:tcPr>
          <w:p w14:paraId="0978A73A" w14:textId="30661939" w:rsidR="00BE7850" w:rsidRDefault="00BE7850" w:rsidP="00BE7850">
            <w:pPr>
              <w:cnfStyle w:val="000000100000" w:firstRow="0" w:lastRow="0" w:firstColumn="0" w:lastColumn="0" w:oddVBand="0" w:evenVBand="0" w:oddHBand="1" w:evenHBand="0" w:firstRowFirstColumn="0" w:firstRowLastColumn="0" w:lastRowFirstColumn="0" w:lastRowLastColumn="0"/>
            </w:pPr>
            <w:r w:rsidRPr="00BE7850">
              <w:rPr>
                <w:rFonts w:ascii="Segoe UI Emoji" w:hAnsi="Segoe UI Emoji" w:cs="Segoe UI Emoji"/>
              </w:rPr>
              <w:t>✅</w:t>
            </w:r>
            <w:r w:rsidRPr="00BE7850">
              <w:t xml:space="preserve"> Yes (Can be changed)</w:t>
            </w:r>
          </w:p>
        </w:tc>
      </w:tr>
    </w:tbl>
    <w:p w14:paraId="68D548FE" w14:textId="77777777" w:rsidR="00BE7850" w:rsidRDefault="00BE7850" w:rsidP="00BE7850"/>
    <w:p w14:paraId="469E7FBA" w14:textId="77777777" w:rsidR="00BE7850" w:rsidRDefault="00BE7850" w:rsidP="004B1400"/>
    <w:p w14:paraId="6B0B42A0" w14:textId="0C7A602F" w:rsidR="004B1400" w:rsidRDefault="004B1400" w:rsidP="004B1400">
      <w:r>
        <w:t xml:space="preserve">-&gt;    RFID Tag Will </w:t>
      </w:r>
      <w:proofErr w:type="spellStart"/>
      <w:r>
        <w:t>Authonticate</w:t>
      </w:r>
      <w:proofErr w:type="spellEnd"/>
      <w:r>
        <w:t xml:space="preserve">. Not </w:t>
      </w:r>
      <w:proofErr w:type="gramStart"/>
      <w:r>
        <w:t>Reader :</w:t>
      </w:r>
      <w:proofErr w:type="gramEnd"/>
    </w:p>
    <w:p w14:paraId="22D0CBE8" w14:textId="26F76920" w:rsidR="004B1400" w:rsidRDefault="004B1400" w:rsidP="004B1400">
      <w:r>
        <w:t xml:space="preserve">        -  RFID Tag </w:t>
      </w:r>
      <w:proofErr w:type="spellStart"/>
      <w:r>
        <w:t>strore</w:t>
      </w:r>
      <w:proofErr w:type="spellEnd"/>
      <w:r>
        <w:t xml:space="preserve"> </w:t>
      </w:r>
      <w:proofErr w:type="gramStart"/>
      <w:r>
        <w:t>key ,</w:t>
      </w:r>
      <w:proofErr w:type="gramEnd"/>
      <w:r>
        <w:t xml:space="preserve"> RFID Reader will send the data to Tag and if match the it will work                                                                                                                   </w:t>
      </w:r>
      <w:proofErr w:type="spellStart"/>
      <w:r>
        <w:t>fthat</w:t>
      </w:r>
      <w:proofErr w:type="spellEnd"/>
      <w:r>
        <w:t xml:space="preserve"> assigned.</w:t>
      </w:r>
    </w:p>
    <w:p w14:paraId="721C0915" w14:textId="77777777" w:rsidR="004B1400" w:rsidRDefault="004B1400" w:rsidP="004B1400"/>
    <w:p w14:paraId="69D1A4CE" w14:textId="5772ACBC" w:rsidR="00D64EBE" w:rsidRPr="00D64EBE" w:rsidRDefault="00D64EBE" w:rsidP="00D64EBE">
      <w:pPr>
        <w:spacing w:after="0"/>
        <w:rPr>
          <w:b/>
          <w:bCs/>
          <w:sz w:val="28"/>
          <w:szCs w:val="28"/>
        </w:rPr>
      </w:pPr>
      <w:r w:rsidRPr="00D64EBE">
        <w:rPr>
          <w:b/>
          <w:bCs/>
          <w:sz w:val="28"/>
          <w:szCs w:val="28"/>
        </w:rPr>
        <w:t>=&gt;   What is the “Block” i</w:t>
      </w:r>
      <w:r w:rsidR="006D41DF">
        <w:rPr>
          <w:b/>
          <w:bCs/>
          <w:sz w:val="28"/>
          <w:szCs w:val="28"/>
        </w:rPr>
        <w:t>n</w:t>
      </w:r>
      <w:r w:rsidRPr="00D64EBE">
        <w:rPr>
          <w:b/>
          <w:bCs/>
          <w:sz w:val="28"/>
          <w:szCs w:val="28"/>
        </w:rPr>
        <w:t xml:space="preserve"> </w:t>
      </w:r>
      <w:proofErr w:type="gramStart"/>
      <w:r w:rsidRPr="00D64EBE">
        <w:rPr>
          <w:b/>
          <w:bCs/>
          <w:sz w:val="28"/>
          <w:szCs w:val="28"/>
        </w:rPr>
        <w:t>RFID ?</w:t>
      </w:r>
      <w:proofErr w:type="gramEnd"/>
    </w:p>
    <w:p w14:paraId="147452DF" w14:textId="77777777" w:rsidR="00D64EBE" w:rsidRPr="00D64EBE" w:rsidRDefault="00D64EBE" w:rsidP="00D64EBE">
      <w:pPr>
        <w:spacing w:after="0"/>
      </w:pPr>
      <w:r>
        <w:t xml:space="preserve">Ans:  </w:t>
      </w:r>
      <w:r w:rsidRPr="00D64EBE">
        <w:rPr>
          <w:b/>
          <w:bCs/>
        </w:rPr>
        <w:t>A "block" is the smallest unit of memory</w:t>
      </w:r>
      <w:r w:rsidRPr="00D64EBE">
        <w:t> in an RFID tag (like a "page" in a notebook).</w:t>
      </w:r>
    </w:p>
    <w:p w14:paraId="4D9BDF6C" w14:textId="77777777" w:rsidR="00D64EBE" w:rsidRPr="00D64EBE" w:rsidRDefault="00D64EBE" w:rsidP="00D64EBE">
      <w:pPr>
        <w:spacing w:after="0"/>
        <w:rPr>
          <w:b/>
          <w:bCs/>
        </w:rPr>
      </w:pPr>
      <w:r w:rsidRPr="00D64EBE">
        <w:rPr>
          <w:rFonts w:ascii="Segoe UI Emoji" w:hAnsi="Segoe UI Emoji" w:cs="Segoe UI Emoji"/>
          <w:b/>
          <w:bCs/>
        </w:rPr>
        <w:lastRenderedPageBreak/>
        <w:t>🔍</w:t>
      </w:r>
      <w:r w:rsidRPr="00D64EBE">
        <w:rPr>
          <w:b/>
          <w:bCs/>
        </w:rPr>
        <w:t xml:space="preserve"> Simple Analogy:</w:t>
      </w:r>
    </w:p>
    <w:p w14:paraId="6FD71BBB" w14:textId="77777777" w:rsidR="00D64EBE" w:rsidRPr="00D64EBE" w:rsidRDefault="00D64EBE" w:rsidP="00D64EBE">
      <w:pPr>
        <w:numPr>
          <w:ilvl w:val="0"/>
          <w:numId w:val="20"/>
        </w:numPr>
        <w:spacing w:after="0"/>
      </w:pPr>
      <w:r w:rsidRPr="00D64EBE">
        <w:t>Imagine an </w:t>
      </w:r>
      <w:r w:rsidRPr="00D64EBE">
        <w:rPr>
          <w:b/>
          <w:bCs/>
        </w:rPr>
        <w:t>RFID tag as a notebook</w:t>
      </w:r>
      <w:r w:rsidRPr="00D64EBE">
        <w:t> with:</w:t>
      </w:r>
    </w:p>
    <w:p w14:paraId="2A4FCB8C" w14:textId="77777777" w:rsidR="00D64EBE" w:rsidRPr="00D64EBE" w:rsidRDefault="00D64EBE" w:rsidP="00D64EBE">
      <w:pPr>
        <w:numPr>
          <w:ilvl w:val="1"/>
          <w:numId w:val="20"/>
        </w:numPr>
        <w:spacing w:after="0"/>
      </w:pPr>
      <w:r w:rsidRPr="00D64EBE">
        <w:rPr>
          <w:b/>
          <w:bCs/>
        </w:rPr>
        <w:t>16 pages (blocks)</w:t>
      </w:r>
      <w:r w:rsidRPr="00D64EBE">
        <w:t> in a </w:t>
      </w:r>
      <w:r w:rsidRPr="00D64EBE">
        <w:rPr>
          <w:b/>
          <w:bCs/>
        </w:rPr>
        <w:t>MIFARE Classic 1K</w:t>
      </w:r>
      <w:r w:rsidRPr="00D64EBE">
        <w:t> tag.</w:t>
      </w:r>
    </w:p>
    <w:p w14:paraId="52408204" w14:textId="77777777" w:rsidR="00D64EBE" w:rsidRPr="00D64EBE" w:rsidRDefault="00D64EBE" w:rsidP="00D64EBE">
      <w:pPr>
        <w:numPr>
          <w:ilvl w:val="1"/>
          <w:numId w:val="20"/>
        </w:numPr>
        <w:spacing w:after="0"/>
      </w:pPr>
      <w:r w:rsidRPr="00D64EBE">
        <w:rPr>
          <w:b/>
          <w:bCs/>
        </w:rPr>
        <w:t>64 pages (blocks)</w:t>
      </w:r>
      <w:r w:rsidRPr="00D64EBE">
        <w:t> in a </w:t>
      </w:r>
      <w:r w:rsidRPr="00D64EBE">
        <w:rPr>
          <w:b/>
          <w:bCs/>
        </w:rPr>
        <w:t>MIFARE Classic 4K</w:t>
      </w:r>
      <w:r w:rsidRPr="00D64EBE">
        <w:t> tag.</w:t>
      </w:r>
    </w:p>
    <w:p w14:paraId="0FC8AA39" w14:textId="77777777" w:rsidR="00D64EBE" w:rsidRPr="00D64EBE" w:rsidRDefault="00D64EBE" w:rsidP="00D64EBE">
      <w:pPr>
        <w:numPr>
          <w:ilvl w:val="0"/>
          <w:numId w:val="20"/>
        </w:numPr>
        <w:spacing w:after="0"/>
      </w:pPr>
      <w:r w:rsidRPr="00D64EBE">
        <w:t>Each </w:t>
      </w:r>
      <w:r w:rsidRPr="00D64EBE">
        <w:rPr>
          <w:b/>
          <w:bCs/>
        </w:rPr>
        <w:t>page (block)</w:t>
      </w:r>
      <w:r w:rsidRPr="00D64EBE">
        <w:t> can store </w:t>
      </w:r>
      <w:r w:rsidRPr="00D64EBE">
        <w:rPr>
          <w:b/>
          <w:bCs/>
        </w:rPr>
        <w:t>16 bytes</w:t>
      </w:r>
      <w:r w:rsidRPr="00D64EBE">
        <w:t> (like 16 letters or numbers).</w:t>
      </w:r>
    </w:p>
    <w:p w14:paraId="08EE84AE" w14:textId="20370D39" w:rsidR="00E62D42" w:rsidRDefault="00E62D42"/>
    <w:p w14:paraId="4926B6E6" w14:textId="77777777" w:rsidR="00E62D42" w:rsidRDefault="00E62D42"/>
    <w:p w14:paraId="43D45AEF" w14:textId="1D103CC2" w:rsidR="006D41DF" w:rsidRPr="006D41DF" w:rsidRDefault="006D41DF" w:rsidP="006D41DF">
      <w:pPr>
        <w:pStyle w:val="ListParagraph"/>
        <w:numPr>
          <w:ilvl w:val="0"/>
          <w:numId w:val="24"/>
        </w:numPr>
        <w:rPr>
          <w:b/>
          <w:bCs/>
          <w:sz w:val="28"/>
          <w:szCs w:val="28"/>
          <w:u w:val="single"/>
        </w:rPr>
      </w:pPr>
      <w:r w:rsidRPr="006D41DF">
        <w:rPr>
          <w:b/>
          <w:bCs/>
          <w:sz w:val="28"/>
          <w:szCs w:val="28"/>
        </w:rPr>
        <w:t xml:space="preserve"> </w:t>
      </w:r>
      <w:r w:rsidRPr="006D41DF">
        <w:rPr>
          <w:b/>
          <w:bCs/>
          <w:sz w:val="28"/>
          <w:szCs w:val="28"/>
          <w:u w:val="single"/>
        </w:rPr>
        <w:t>Industry-Standard Workflow for RFID-Based Guard Patrolling System</w:t>
      </w:r>
    </w:p>
    <w:p w14:paraId="44B16AE6" w14:textId="614D0A32" w:rsidR="006D41DF" w:rsidRPr="006D41DF" w:rsidRDefault="006D41DF" w:rsidP="006D41DF">
      <w:r w:rsidRPr="006D41DF">
        <w:t xml:space="preserve">Your </w:t>
      </w:r>
      <w:r w:rsidRPr="006D41DF">
        <w:rPr>
          <w:b/>
          <w:bCs/>
        </w:rPr>
        <w:t>RFID Guard Patrolling System</w:t>
      </w:r>
      <w:r w:rsidRPr="006D41DF">
        <w:t xml:space="preserve"> will have three major operations:</w:t>
      </w:r>
      <w:r w:rsidRPr="006D41DF">
        <w:br/>
        <w:t>1️</w:t>
      </w:r>
      <w:r>
        <w:rPr>
          <w:rFonts w:ascii="Segoe UI Symbol" w:hAnsi="Segoe UI Symbol" w:cs="Segoe UI Symbol"/>
        </w:rPr>
        <w:t xml:space="preserve">. </w:t>
      </w:r>
      <w:r w:rsidRPr="006D41DF">
        <w:rPr>
          <w:b/>
          <w:bCs/>
        </w:rPr>
        <w:t>RFID Tag Creation</w:t>
      </w:r>
      <w:r w:rsidRPr="006D41DF">
        <w:t xml:space="preserve"> (Assigning locations or checkpoints)</w:t>
      </w:r>
      <w:r w:rsidRPr="006D41DF">
        <w:br/>
      </w:r>
      <w:r>
        <w:t xml:space="preserve">2. </w:t>
      </w:r>
      <w:r w:rsidRPr="006D41DF">
        <w:rPr>
          <w:b/>
          <w:bCs/>
        </w:rPr>
        <w:t>Guard Patrolling &amp; Data Logging</w:t>
      </w:r>
      <w:r w:rsidRPr="006D41DF">
        <w:t xml:space="preserve"> (Reading checkpoints &amp; storing logs)</w:t>
      </w:r>
      <w:r w:rsidRPr="006D41DF">
        <w:br/>
      </w:r>
      <w:r>
        <w:t xml:space="preserve">3. </w:t>
      </w:r>
      <w:r w:rsidRPr="006D41DF">
        <w:rPr>
          <w:b/>
          <w:bCs/>
        </w:rPr>
        <w:t>Data Storage &amp; Review</w:t>
      </w:r>
      <w:r w:rsidRPr="006D41DF">
        <w:t xml:space="preserve"> (Saving logs for reports &amp; analysis)</w:t>
      </w:r>
    </w:p>
    <w:p w14:paraId="655EDEDB" w14:textId="77777777" w:rsidR="006D41DF" w:rsidRPr="006D41DF" w:rsidRDefault="006D41DF" w:rsidP="006D41DF">
      <w:r w:rsidRPr="006D41DF">
        <w:pict w14:anchorId="6D7EDDEC">
          <v:rect id="_x0000_i1055" style="width:0;height:1.5pt" o:hralign="center" o:hrstd="t" o:hr="t" fillcolor="#a0a0a0" stroked="f"/>
        </w:pict>
      </w:r>
    </w:p>
    <w:p w14:paraId="03986795" w14:textId="77777777" w:rsidR="006D41DF" w:rsidRPr="006D41DF" w:rsidRDefault="006D41DF" w:rsidP="006D41DF">
      <w:pPr>
        <w:rPr>
          <w:b/>
          <w:bCs/>
        </w:rPr>
      </w:pPr>
      <w:r w:rsidRPr="006D41DF">
        <w:rPr>
          <w:rFonts w:ascii="Segoe UI Emoji" w:hAnsi="Segoe UI Emoji" w:cs="Segoe UI Emoji"/>
          <w:b/>
          <w:bCs/>
        </w:rPr>
        <w:t>🔹</w:t>
      </w:r>
      <w:r w:rsidRPr="006D41DF">
        <w:rPr>
          <w:b/>
          <w:bCs/>
        </w:rPr>
        <w:t xml:space="preserve"> Step-by-Step Industrial Workflow</w:t>
      </w:r>
    </w:p>
    <w:p w14:paraId="08CA6173" w14:textId="77777777" w:rsidR="006D41DF" w:rsidRPr="006D41DF" w:rsidRDefault="006D41DF" w:rsidP="006D41DF">
      <w:pPr>
        <w:rPr>
          <w:b/>
          <w:bCs/>
        </w:rPr>
      </w:pPr>
      <w:r w:rsidRPr="006D41DF">
        <w:rPr>
          <w:rFonts w:ascii="Segoe UI Emoji" w:hAnsi="Segoe UI Emoji" w:cs="Segoe UI Emoji"/>
          <w:b/>
          <w:bCs/>
        </w:rPr>
        <w:t>🔸</w:t>
      </w:r>
      <w:r w:rsidRPr="006D41DF">
        <w:rPr>
          <w:b/>
          <w:bCs/>
        </w:rPr>
        <w:t xml:space="preserve"> 1. RFID Tag Creation &amp; Assignment (</w:t>
      </w:r>
      <w:proofErr w:type="spellStart"/>
      <w:r w:rsidRPr="006D41DF">
        <w:rPr>
          <w:b/>
          <w:bCs/>
        </w:rPr>
        <w:t>Enrollment</w:t>
      </w:r>
      <w:proofErr w:type="spellEnd"/>
      <w:r w:rsidRPr="006D41DF">
        <w:rPr>
          <w:b/>
          <w:bCs/>
        </w:rPr>
        <w:t xml:space="preserve"> Phase)</w:t>
      </w:r>
    </w:p>
    <w:p w14:paraId="57093398" w14:textId="77777777" w:rsidR="006D41DF" w:rsidRPr="006D41DF" w:rsidRDefault="006D41DF" w:rsidP="006D41DF">
      <w:r w:rsidRPr="006D41DF">
        <w:rPr>
          <w:rFonts w:ascii="Segoe UI Emoji" w:hAnsi="Segoe UI Emoji" w:cs="Segoe UI Emoji"/>
        </w:rPr>
        <w:t>✅</w:t>
      </w:r>
      <w:r w:rsidRPr="006D41DF">
        <w:t xml:space="preserve"> </w:t>
      </w:r>
      <w:r w:rsidRPr="006D41DF">
        <w:rPr>
          <w:b/>
          <w:bCs/>
        </w:rPr>
        <w:t>Objective:</w:t>
      </w:r>
      <w:r w:rsidRPr="006D41DF">
        <w:t xml:space="preserve"> Create RFID tags for each checkpoint (entry gate, office, warehouse, etc.).</w:t>
      </w:r>
      <w:r w:rsidRPr="006D41DF">
        <w:br/>
      </w:r>
      <w:r w:rsidRPr="006D41DF">
        <w:rPr>
          <w:rFonts w:ascii="Segoe UI Emoji" w:hAnsi="Segoe UI Emoji" w:cs="Segoe UI Emoji"/>
        </w:rPr>
        <w:t>✅</w:t>
      </w:r>
      <w:r w:rsidRPr="006D41DF">
        <w:t xml:space="preserve"> </w:t>
      </w:r>
      <w:r w:rsidRPr="006D41DF">
        <w:rPr>
          <w:b/>
          <w:bCs/>
        </w:rPr>
        <w:t>Procedure:</w:t>
      </w:r>
    </w:p>
    <w:p w14:paraId="170D3E9D" w14:textId="77777777" w:rsidR="006D41DF" w:rsidRPr="006D41DF" w:rsidRDefault="006D41DF" w:rsidP="006D41DF">
      <w:pPr>
        <w:numPr>
          <w:ilvl w:val="0"/>
          <w:numId w:val="21"/>
        </w:numPr>
      </w:pPr>
      <w:r w:rsidRPr="006D41DF">
        <w:t xml:space="preserve">Device scans a </w:t>
      </w:r>
      <w:r w:rsidRPr="006D41DF">
        <w:rPr>
          <w:b/>
          <w:bCs/>
        </w:rPr>
        <w:t>blank RFID tag</w:t>
      </w:r>
      <w:r w:rsidRPr="006D41DF">
        <w:t>.</w:t>
      </w:r>
    </w:p>
    <w:p w14:paraId="7227D231" w14:textId="77777777" w:rsidR="006D41DF" w:rsidRPr="006D41DF" w:rsidRDefault="006D41DF" w:rsidP="006D41DF">
      <w:pPr>
        <w:numPr>
          <w:ilvl w:val="0"/>
          <w:numId w:val="21"/>
        </w:numPr>
      </w:pPr>
      <w:r w:rsidRPr="006D41DF">
        <w:t xml:space="preserve">User enters </w:t>
      </w:r>
      <w:r w:rsidRPr="006D41DF">
        <w:rPr>
          <w:b/>
          <w:bCs/>
        </w:rPr>
        <w:t>location details</w:t>
      </w:r>
      <w:r w:rsidRPr="006D41DF">
        <w:t xml:space="preserve"> (e.g., "Gate A", "Warehouse 1").</w:t>
      </w:r>
    </w:p>
    <w:p w14:paraId="7CB794BD" w14:textId="77777777" w:rsidR="006D41DF" w:rsidRPr="006D41DF" w:rsidRDefault="006D41DF" w:rsidP="006D41DF">
      <w:pPr>
        <w:numPr>
          <w:ilvl w:val="0"/>
          <w:numId w:val="21"/>
        </w:numPr>
      </w:pPr>
      <w:r w:rsidRPr="006D41DF">
        <w:t xml:space="preserve">System writes </w:t>
      </w:r>
      <w:r w:rsidRPr="006D41DF">
        <w:rPr>
          <w:b/>
          <w:bCs/>
        </w:rPr>
        <w:t>unique ID + location details + timestamp</w:t>
      </w:r>
      <w:r w:rsidRPr="006D41DF">
        <w:t xml:space="preserve"> to the RFID tag.</w:t>
      </w:r>
    </w:p>
    <w:p w14:paraId="29D20914" w14:textId="77777777" w:rsidR="006D41DF" w:rsidRPr="006D41DF" w:rsidRDefault="006D41DF" w:rsidP="006D41DF">
      <w:pPr>
        <w:numPr>
          <w:ilvl w:val="0"/>
          <w:numId w:val="21"/>
        </w:numPr>
      </w:pPr>
      <w:r w:rsidRPr="006D41DF">
        <w:t>Tag is now ready to be used for patrolling.</w:t>
      </w:r>
      <w:r w:rsidRPr="006D41DF">
        <w:br/>
      </w:r>
      <w:r w:rsidRPr="006D41DF">
        <w:rPr>
          <w:rFonts w:ascii="Segoe UI Emoji" w:hAnsi="Segoe UI Emoji" w:cs="Segoe UI Emoji"/>
        </w:rPr>
        <w:t>📌</w:t>
      </w:r>
      <w:r w:rsidRPr="006D41DF">
        <w:t xml:space="preserve"> </w:t>
      </w:r>
      <w:r w:rsidRPr="006D41DF">
        <w:rPr>
          <w:b/>
          <w:bCs/>
        </w:rPr>
        <w:t>Stored Data Format:</w:t>
      </w:r>
      <w:r w:rsidRPr="006D41DF">
        <w:t xml:space="preserve"> </w:t>
      </w:r>
      <w:proofErr w:type="spellStart"/>
      <w:r w:rsidRPr="006D41DF">
        <w:t>Checkpoint_ID</w:t>
      </w:r>
      <w:proofErr w:type="spellEnd"/>
      <w:r w:rsidRPr="006D41DF">
        <w:t xml:space="preserve"> | </w:t>
      </w:r>
      <w:proofErr w:type="spellStart"/>
      <w:r w:rsidRPr="006D41DF">
        <w:t>Location_Name</w:t>
      </w:r>
      <w:proofErr w:type="spellEnd"/>
      <w:r w:rsidRPr="006D41DF">
        <w:t xml:space="preserve"> | Assigned Date</w:t>
      </w:r>
    </w:p>
    <w:p w14:paraId="79B305D3" w14:textId="77777777" w:rsidR="006D41DF" w:rsidRPr="006D41DF" w:rsidRDefault="006D41DF" w:rsidP="006D41DF">
      <w:r w:rsidRPr="006D41DF">
        <w:pict w14:anchorId="3714987A">
          <v:rect id="_x0000_i1056" style="width:0;height:1.5pt" o:hralign="center" o:hrstd="t" o:hr="t" fillcolor="#a0a0a0" stroked="f"/>
        </w:pict>
      </w:r>
    </w:p>
    <w:p w14:paraId="63F36D61" w14:textId="77777777" w:rsidR="006D41DF" w:rsidRPr="006D41DF" w:rsidRDefault="006D41DF" w:rsidP="006D41DF">
      <w:pPr>
        <w:rPr>
          <w:b/>
          <w:bCs/>
        </w:rPr>
      </w:pPr>
      <w:r w:rsidRPr="006D41DF">
        <w:rPr>
          <w:rFonts w:ascii="Segoe UI Emoji" w:hAnsi="Segoe UI Emoji" w:cs="Segoe UI Emoji"/>
          <w:b/>
          <w:bCs/>
        </w:rPr>
        <w:t>🔸</w:t>
      </w:r>
      <w:r w:rsidRPr="006D41DF">
        <w:rPr>
          <w:b/>
          <w:bCs/>
        </w:rPr>
        <w:t xml:space="preserve"> 2. Guard Patrolling &amp; Data Logging (Real-Time Monitoring)</w:t>
      </w:r>
    </w:p>
    <w:p w14:paraId="0CB81AA7" w14:textId="77777777" w:rsidR="006D41DF" w:rsidRPr="006D41DF" w:rsidRDefault="006D41DF" w:rsidP="006D41DF">
      <w:r w:rsidRPr="006D41DF">
        <w:rPr>
          <w:rFonts w:ascii="Segoe UI Emoji" w:hAnsi="Segoe UI Emoji" w:cs="Segoe UI Emoji"/>
        </w:rPr>
        <w:t>✅</w:t>
      </w:r>
      <w:r w:rsidRPr="006D41DF">
        <w:t xml:space="preserve"> </w:t>
      </w:r>
      <w:r w:rsidRPr="006D41DF">
        <w:rPr>
          <w:b/>
          <w:bCs/>
        </w:rPr>
        <w:t>Objective:</w:t>
      </w:r>
      <w:r w:rsidRPr="006D41DF">
        <w:t xml:space="preserve"> Guard scans each RFID checkpoint while patrolling, and logs are stored.</w:t>
      </w:r>
      <w:r w:rsidRPr="006D41DF">
        <w:br/>
      </w:r>
      <w:r w:rsidRPr="006D41DF">
        <w:rPr>
          <w:rFonts w:ascii="Segoe UI Emoji" w:hAnsi="Segoe UI Emoji" w:cs="Segoe UI Emoji"/>
        </w:rPr>
        <w:t>✅</w:t>
      </w:r>
      <w:r w:rsidRPr="006D41DF">
        <w:t xml:space="preserve"> </w:t>
      </w:r>
      <w:r w:rsidRPr="006D41DF">
        <w:rPr>
          <w:b/>
          <w:bCs/>
        </w:rPr>
        <w:t>Procedure:</w:t>
      </w:r>
    </w:p>
    <w:p w14:paraId="0DE3282D" w14:textId="77777777" w:rsidR="006D41DF" w:rsidRPr="006D41DF" w:rsidRDefault="006D41DF" w:rsidP="006D41DF">
      <w:pPr>
        <w:numPr>
          <w:ilvl w:val="0"/>
          <w:numId w:val="22"/>
        </w:numPr>
      </w:pPr>
      <w:r w:rsidRPr="006D41DF">
        <w:t>Guard carries the RFID-based device.</w:t>
      </w:r>
    </w:p>
    <w:p w14:paraId="5E88FFF7" w14:textId="77777777" w:rsidR="006D41DF" w:rsidRPr="006D41DF" w:rsidRDefault="006D41DF" w:rsidP="006D41DF">
      <w:pPr>
        <w:numPr>
          <w:ilvl w:val="0"/>
          <w:numId w:val="22"/>
        </w:numPr>
      </w:pPr>
      <w:r w:rsidRPr="006D41DF">
        <w:t xml:space="preserve">When reaching a checkpoint, the device </w:t>
      </w:r>
      <w:r w:rsidRPr="006D41DF">
        <w:rPr>
          <w:b/>
          <w:bCs/>
        </w:rPr>
        <w:t>reads the RFID tag</w:t>
      </w:r>
      <w:r w:rsidRPr="006D41DF">
        <w:t>.</w:t>
      </w:r>
    </w:p>
    <w:p w14:paraId="48D09AB8" w14:textId="77777777" w:rsidR="006D41DF" w:rsidRPr="006D41DF" w:rsidRDefault="006D41DF" w:rsidP="006D41DF">
      <w:pPr>
        <w:numPr>
          <w:ilvl w:val="0"/>
          <w:numId w:val="22"/>
        </w:numPr>
      </w:pPr>
      <w:r w:rsidRPr="006D41DF">
        <w:t xml:space="preserve">Device </w:t>
      </w:r>
      <w:proofErr w:type="gramStart"/>
      <w:r w:rsidRPr="006D41DF">
        <w:rPr>
          <w:b/>
          <w:bCs/>
        </w:rPr>
        <w:t>extracts</w:t>
      </w:r>
      <w:proofErr w:type="gramEnd"/>
      <w:r w:rsidRPr="006D41DF">
        <w:rPr>
          <w:b/>
          <w:bCs/>
        </w:rPr>
        <w:t xml:space="preserve"> location details</w:t>
      </w:r>
      <w:r w:rsidRPr="006D41DF">
        <w:t xml:space="preserve"> and </w:t>
      </w:r>
      <w:r w:rsidRPr="006D41DF">
        <w:rPr>
          <w:b/>
          <w:bCs/>
        </w:rPr>
        <w:t>saves the timestamp</w:t>
      </w:r>
      <w:r w:rsidRPr="006D41DF">
        <w:t>.</w:t>
      </w:r>
    </w:p>
    <w:p w14:paraId="05CC6594" w14:textId="77777777" w:rsidR="006D41DF" w:rsidRPr="006D41DF" w:rsidRDefault="006D41DF" w:rsidP="006D41DF">
      <w:pPr>
        <w:numPr>
          <w:ilvl w:val="0"/>
          <w:numId w:val="22"/>
        </w:numPr>
      </w:pPr>
      <w:r w:rsidRPr="006D41DF">
        <w:t xml:space="preserve">Logs are temporarily stored in </w:t>
      </w:r>
      <w:r w:rsidRPr="006D41DF">
        <w:rPr>
          <w:b/>
          <w:bCs/>
        </w:rPr>
        <w:t>local storage (EEPROM, SD Card, or Database)</w:t>
      </w:r>
      <w:r w:rsidRPr="006D41DF">
        <w:t>.</w:t>
      </w:r>
      <w:r w:rsidRPr="006D41DF">
        <w:br/>
      </w:r>
      <w:r w:rsidRPr="006D41DF">
        <w:rPr>
          <w:rFonts w:ascii="Segoe UI Emoji" w:hAnsi="Segoe UI Emoji" w:cs="Segoe UI Emoji"/>
        </w:rPr>
        <w:t>📌</w:t>
      </w:r>
      <w:r w:rsidRPr="006D41DF">
        <w:t xml:space="preserve"> </w:t>
      </w:r>
      <w:r w:rsidRPr="006D41DF">
        <w:rPr>
          <w:b/>
          <w:bCs/>
        </w:rPr>
        <w:t>Stored Log Format:</w:t>
      </w:r>
      <w:r w:rsidRPr="006D41DF">
        <w:t xml:space="preserve"> </w:t>
      </w:r>
      <w:proofErr w:type="spellStart"/>
      <w:r w:rsidRPr="006D41DF">
        <w:t>Guard_ID</w:t>
      </w:r>
      <w:proofErr w:type="spellEnd"/>
      <w:r w:rsidRPr="006D41DF">
        <w:t xml:space="preserve"> | </w:t>
      </w:r>
      <w:proofErr w:type="spellStart"/>
      <w:r w:rsidRPr="006D41DF">
        <w:t>Checkpoint_ID</w:t>
      </w:r>
      <w:proofErr w:type="spellEnd"/>
      <w:r w:rsidRPr="006D41DF">
        <w:t xml:space="preserve"> | </w:t>
      </w:r>
      <w:proofErr w:type="spellStart"/>
      <w:r w:rsidRPr="006D41DF">
        <w:t>Scan_Time</w:t>
      </w:r>
      <w:proofErr w:type="spellEnd"/>
      <w:r w:rsidRPr="006D41DF">
        <w:t xml:space="preserve"> | Date</w:t>
      </w:r>
    </w:p>
    <w:p w14:paraId="0D61A55A" w14:textId="77777777" w:rsidR="006D41DF" w:rsidRPr="006D41DF" w:rsidRDefault="006D41DF" w:rsidP="006D41DF">
      <w:r w:rsidRPr="006D41DF">
        <w:lastRenderedPageBreak/>
        <w:pict w14:anchorId="2C2A4FF8">
          <v:rect id="_x0000_i1057" style="width:0;height:1.5pt" o:hralign="center" o:hrstd="t" o:hr="t" fillcolor="#a0a0a0" stroked="f"/>
        </w:pict>
      </w:r>
    </w:p>
    <w:p w14:paraId="76112537" w14:textId="77777777" w:rsidR="006D41DF" w:rsidRPr="006D41DF" w:rsidRDefault="006D41DF" w:rsidP="006D41DF">
      <w:pPr>
        <w:rPr>
          <w:b/>
          <w:bCs/>
        </w:rPr>
      </w:pPr>
      <w:r w:rsidRPr="006D41DF">
        <w:rPr>
          <w:rFonts w:ascii="Segoe UI Emoji" w:hAnsi="Segoe UI Emoji" w:cs="Segoe UI Emoji"/>
          <w:b/>
          <w:bCs/>
        </w:rPr>
        <w:t>🔸</w:t>
      </w:r>
      <w:r w:rsidRPr="006D41DF">
        <w:rPr>
          <w:b/>
          <w:bCs/>
        </w:rPr>
        <w:t xml:space="preserve"> 3. Data Storage &amp; Review (Sync &amp; Reporting)</w:t>
      </w:r>
    </w:p>
    <w:p w14:paraId="0ACD9FAD" w14:textId="77777777" w:rsidR="006D41DF" w:rsidRPr="006D41DF" w:rsidRDefault="006D41DF" w:rsidP="006D41DF">
      <w:r w:rsidRPr="006D41DF">
        <w:rPr>
          <w:rFonts w:ascii="Segoe UI Emoji" w:hAnsi="Segoe UI Emoji" w:cs="Segoe UI Emoji"/>
        </w:rPr>
        <w:t>✅</w:t>
      </w:r>
      <w:r w:rsidRPr="006D41DF">
        <w:t xml:space="preserve"> </w:t>
      </w:r>
      <w:r w:rsidRPr="006D41DF">
        <w:rPr>
          <w:b/>
          <w:bCs/>
        </w:rPr>
        <w:t>Objective:</w:t>
      </w:r>
      <w:r w:rsidRPr="006D41DF">
        <w:t xml:space="preserve"> Store patrol logs securely and review them for security audits.</w:t>
      </w:r>
      <w:r w:rsidRPr="006D41DF">
        <w:br/>
      </w:r>
      <w:r w:rsidRPr="006D41DF">
        <w:rPr>
          <w:rFonts w:ascii="Segoe UI Emoji" w:hAnsi="Segoe UI Emoji" w:cs="Segoe UI Emoji"/>
        </w:rPr>
        <w:t>✅</w:t>
      </w:r>
      <w:r w:rsidRPr="006D41DF">
        <w:t xml:space="preserve"> </w:t>
      </w:r>
      <w:r w:rsidRPr="006D41DF">
        <w:rPr>
          <w:b/>
          <w:bCs/>
        </w:rPr>
        <w:t>Procedure:</w:t>
      </w:r>
    </w:p>
    <w:p w14:paraId="0D736A85" w14:textId="77777777" w:rsidR="006D41DF" w:rsidRPr="006D41DF" w:rsidRDefault="006D41DF" w:rsidP="006D41DF">
      <w:pPr>
        <w:numPr>
          <w:ilvl w:val="0"/>
          <w:numId w:val="23"/>
        </w:numPr>
      </w:pPr>
      <w:r w:rsidRPr="006D41DF">
        <w:t xml:space="preserve">Device syncs patrol logs via </w:t>
      </w:r>
      <w:r w:rsidRPr="006D41DF">
        <w:rPr>
          <w:b/>
          <w:bCs/>
        </w:rPr>
        <w:t>Wi-Fi / Bluetooth / USB</w:t>
      </w:r>
      <w:r w:rsidRPr="006D41DF">
        <w:t xml:space="preserve"> to a central server.</w:t>
      </w:r>
    </w:p>
    <w:p w14:paraId="1FCA2C69" w14:textId="77777777" w:rsidR="006D41DF" w:rsidRPr="006D41DF" w:rsidRDefault="006D41DF" w:rsidP="006D41DF">
      <w:pPr>
        <w:numPr>
          <w:ilvl w:val="0"/>
          <w:numId w:val="23"/>
        </w:numPr>
      </w:pPr>
      <w:r w:rsidRPr="006D41DF">
        <w:t xml:space="preserve">Data is uploaded to a </w:t>
      </w:r>
      <w:r w:rsidRPr="006D41DF">
        <w:rPr>
          <w:b/>
          <w:bCs/>
        </w:rPr>
        <w:t>cloud/server/database</w:t>
      </w:r>
      <w:r w:rsidRPr="006D41DF">
        <w:t xml:space="preserve"> for analysis.</w:t>
      </w:r>
    </w:p>
    <w:p w14:paraId="2A16858C" w14:textId="77777777" w:rsidR="006D41DF" w:rsidRPr="006D41DF" w:rsidRDefault="006D41DF" w:rsidP="006D41DF">
      <w:pPr>
        <w:numPr>
          <w:ilvl w:val="0"/>
          <w:numId w:val="23"/>
        </w:numPr>
      </w:pPr>
      <w:r w:rsidRPr="006D41DF">
        <w:t xml:space="preserve">Security managers can generate </w:t>
      </w:r>
      <w:r w:rsidRPr="006D41DF">
        <w:rPr>
          <w:b/>
          <w:bCs/>
        </w:rPr>
        <w:t>patrolling reports &amp; timestamps</w:t>
      </w:r>
      <w:r w:rsidRPr="006D41DF">
        <w:t>.</w:t>
      </w:r>
    </w:p>
    <w:p w14:paraId="3D0E17B0" w14:textId="77777777" w:rsidR="006D41DF" w:rsidRPr="006D41DF" w:rsidRDefault="006D41DF" w:rsidP="006D41DF">
      <w:pPr>
        <w:numPr>
          <w:ilvl w:val="0"/>
          <w:numId w:val="23"/>
        </w:numPr>
      </w:pPr>
      <w:r w:rsidRPr="006D41DF">
        <w:t xml:space="preserve">If a </w:t>
      </w:r>
      <w:r w:rsidRPr="006D41DF">
        <w:rPr>
          <w:b/>
          <w:bCs/>
        </w:rPr>
        <w:t>checkpoint is missed</w:t>
      </w:r>
      <w:r w:rsidRPr="006D41DF">
        <w:t>, an alert is triggered.</w:t>
      </w:r>
      <w:r w:rsidRPr="006D41DF">
        <w:br/>
      </w:r>
      <w:r w:rsidRPr="006D41DF">
        <w:rPr>
          <w:rFonts w:ascii="Segoe UI Emoji" w:hAnsi="Segoe UI Emoji" w:cs="Segoe UI Emoji"/>
        </w:rPr>
        <w:t>📌</w:t>
      </w:r>
      <w:r w:rsidRPr="006D41DF">
        <w:t xml:space="preserve"> </w:t>
      </w:r>
      <w:r w:rsidRPr="006D41DF">
        <w:rPr>
          <w:b/>
          <w:bCs/>
        </w:rPr>
        <w:t>Stored Report Format:</w:t>
      </w:r>
      <w:r w:rsidRPr="006D41DF">
        <w:t xml:space="preserve"> </w:t>
      </w:r>
      <w:proofErr w:type="spellStart"/>
      <w:r w:rsidRPr="006D41DF">
        <w:t>Guard_Name</w:t>
      </w:r>
      <w:proofErr w:type="spellEnd"/>
      <w:r w:rsidRPr="006D41DF">
        <w:t xml:space="preserve"> | </w:t>
      </w:r>
      <w:proofErr w:type="spellStart"/>
      <w:r w:rsidRPr="006D41DF">
        <w:t>Route_Completed</w:t>
      </w:r>
      <w:proofErr w:type="spellEnd"/>
      <w:r w:rsidRPr="006D41DF">
        <w:t xml:space="preserve"> | Missed Checkpoints | Patrol Time</w:t>
      </w:r>
    </w:p>
    <w:p w14:paraId="60AF8DE2" w14:textId="77777777" w:rsidR="006D41DF" w:rsidRPr="006D41DF" w:rsidRDefault="006D41DF" w:rsidP="006D41DF">
      <w:r w:rsidRPr="006D41DF">
        <w:pict w14:anchorId="6E4ABA27">
          <v:rect id="_x0000_i1058" style="width:0;height:1.5pt" o:hralign="center" o:hrstd="t" o:hr="t" fillcolor="#a0a0a0" stroked="f"/>
        </w:pict>
      </w:r>
    </w:p>
    <w:p w14:paraId="49E2F3DD" w14:textId="77777777" w:rsidR="006D41DF" w:rsidRPr="006D41DF" w:rsidRDefault="006D41DF" w:rsidP="006D41DF">
      <w:pPr>
        <w:rPr>
          <w:b/>
          <w:bCs/>
        </w:rPr>
      </w:pPr>
      <w:r w:rsidRPr="006D41DF">
        <w:rPr>
          <w:rFonts w:ascii="Segoe UI Emoji" w:hAnsi="Segoe UI Emoji" w:cs="Segoe UI Emoji"/>
          <w:b/>
          <w:bCs/>
        </w:rPr>
        <w:t>📌</w:t>
      </w:r>
      <w:r w:rsidRPr="006D41DF">
        <w:rPr>
          <w:b/>
          <w:bCs/>
        </w:rPr>
        <w:t xml:space="preserve"> Industrial Standards &amp; Best Practices</w:t>
      </w:r>
    </w:p>
    <w:p w14:paraId="22B23A2E" w14:textId="77777777" w:rsidR="006D41DF" w:rsidRPr="006D41DF" w:rsidRDefault="006D41DF" w:rsidP="006D41DF">
      <w:r w:rsidRPr="006D41DF">
        <w:rPr>
          <w:rFonts w:ascii="Segoe UI Emoji" w:hAnsi="Segoe UI Emoji" w:cs="Segoe UI Emoji"/>
        </w:rPr>
        <w:t>✔️</w:t>
      </w:r>
      <w:r w:rsidRPr="006D41DF">
        <w:t xml:space="preserve"> </w:t>
      </w:r>
      <w:r w:rsidRPr="006D41DF">
        <w:rPr>
          <w:b/>
          <w:bCs/>
        </w:rPr>
        <w:t>Use Encrypted RFID Tags</w:t>
      </w:r>
      <w:r w:rsidRPr="006D41DF">
        <w:t xml:space="preserve"> for security.</w:t>
      </w:r>
      <w:r w:rsidRPr="006D41DF">
        <w:br/>
      </w:r>
      <w:r w:rsidRPr="006D41DF">
        <w:rPr>
          <w:rFonts w:ascii="Segoe UI Emoji" w:hAnsi="Segoe UI Emoji" w:cs="Segoe UI Emoji"/>
        </w:rPr>
        <w:t>✔️</w:t>
      </w:r>
      <w:r w:rsidRPr="006D41DF">
        <w:t xml:space="preserve"> </w:t>
      </w:r>
      <w:r w:rsidRPr="006D41DF">
        <w:rPr>
          <w:b/>
          <w:bCs/>
        </w:rPr>
        <w:t>Data Redundancy</w:t>
      </w:r>
      <w:r w:rsidRPr="006D41DF">
        <w:t xml:space="preserve"> (Backup logs to SD Card &amp; Server).</w:t>
      </w:r>
      <w:r w:rsidRPr="006D41DF">
        <w:br/>
      </w:r>
      <w:r w:rsidRPr="006D41DF">
        <w:rPr>
          <w:rFonts w:ascii="Segoe UI Emoji" w:hAnsi="Segoe UI Emoji" w:cs="Segoe UI Emoji"/>
        </w:rPr>
        <w:t>✔️</w:t>
      </w:r>
      <w:r w:rsidRPr="006D41DF">
        <w:t xml:space="preserve"> </w:t>
      </w:r>
      <w:r w:rsidRPr="006D41DF">
        <w:rPr>
          <w:b/>
          <w:bCs/>
        </w:rPr>
        <w:t>Real-Time Monitoring Dashboard</w:t>
      </w:r>
      <w:r w:rsidRPr="006D41DF">
        <w:t xml:space="preserve"> (Alerts if a checkpoint is missed).</w:t>
      </w:r>
      <w:r w:rsidRPr="006D41DF">
        <w:br/>
      </w:r>
      <w:r w:rsidRPr="006D41DF">
        <w:rPr>
          <w:rFonts w:ascii="Segoe UI Emoji" w:hAnsi="Segoe UI Emoji" w:cs="Segoe UI Emoji"/>
        </w:rPr>
        <w:t>✔️</w:t>
      </w:r>
      <w:r w:rsidRPr="006D41DF">
        <w:t xml:space="preserve"> </w:t>
      </w:r>
      <w:r w:rsidRPr="006D41DF">
        <w:rPr>
          <w:b/>
          <w:bCs/>
        </w:rPr>
        <w:t>Audit &amp; Compliance Ready</w:t>
      </w:r>
      <w:r w:rsidRPr="006D41DF">
        <w:t xml:space="preserve"> (Generate reports for supervisors).</w:t>
      </w:r>
      <w:r w:rsidRPr="006D41DF">
        <w:br/>
      </w:r>
      <w:r w:rsidRPr="006D41DF">
        <w:rPr>
          <w:rFonts w:ascii="Segoe UI Emoji" w:hAnsi="Segoe UI Emoji" w:cs="Segoe UI Emoji"/>
        </w:rPr>
        <w:t>✔️</w:t>
      </w:r>
      <w:r w:rsidRPr="006D41DF">
        <w:t xml:space="preserve"> </w:t>
      </w:r>
      <w:r w:rsidRPr="006D41DF">
        <w:rPr>
          <w:b/>
          <w:bCs/>
        </w:rPr>
        <w:t>Use NFC/RFID with Authentication</w:t>
      </w:r>
      <w:r w:rsidRPr="006D41DF">
        <w:t xml:space="preserve"> (To prevent unauthorized access).</w:t>
      </w:r>
    </w:p>
    <w:p w14:paraId="505CF89F" w14:textId="77777777" w:rsidR="00E62D42" w:rsidRDefault="00E62D42"/>
    <w:p w14:paraId="2BC007B1" w14:textId="77777777" w:rsidR="00E62D42" w:rsidRDefault="00E62D42"/>
    <w:p w14:paraId="23C80CD8" w14:textId="77777777" w:rsidR="00E62D42" w:rsidRDefault="00E62D42"/>
    <w:p w14:paraId="6C53886D" w14:textId="77777777" w:rsidR="00E62D42" w:rsidRDefault="00E62D42"/>
    <w:p w14:paraId="7B5ECD78" w14:textId="77777777" w:rsidR="00E62D42" w:rsidRDefault="00E62D42"/>
    <w:p w14:paraId="5937CD4E" w14:textId="77777777" w:rsidR="00E62D42" w:rsidRDefault="00E62D42"/>
    <w:p w14:paraId="4BED0CA3" w14:textId="77777777" w:rsidR="00E62D42" w:rsidRDefault="00E62D42"/>
    <w:p w14:paraId="138B5CD9" w14:textId="77777777" w:rsidR="00E62D42" w:rsidRDefault="00E62D42"/>
    <w:p w14:paraId="0FA34295" w14:textId="77777777" w:rsidR="00E62D42" w:rsidRDefault="00E62D42"/>
    <w:p w14:paraId="37A51F69" w14:textId="77777777" w:rsidR="00E62D42" w:rsidRDefault="00E62D42"/>
    <w:p w14:paraId="6C748AA1" w14:textId="77777777" w:rsidR="00E62D42" w:rsidRDefault="00E62D42"/>
    <w:p w14:paraId="20DA9CA8" w14:textId="77777777" w:rsidR="00E62D42" w:rsidRDefault="00E62D42"/>
    <w:p w14:paraId="2BD38A53" w14:textId="77777777" w:rsidR="00E62D42" w:rsidRDefault="00E62D42"/>
    <w:p w14:paraId="3B6EF7C8" w14:textId="77777777" w:rsidR="00E62D42" w:rsidRDefault="00E62D42"/>
    <w:p w14:paraId="31AEB155" w14:textId="77777777" w:rsidR="00E62D42" w:rsidRDefault="00E62D42"/>
    <w:p w14:paraId="45C2473A" w14:textId="77777777" w:rsidR="00E62D42" w:rsidRDefault="00E62D42"/>
    <w:p w14:paraId="532889A8" w14:textId="77777777" w:rsidR="00E62D42" w:rsidRDefault="00E62D42"/>
    <w:p w14:paraId="0FA68FFA" w14:textId="77777777" w:rsidR="00E62D42" w:rsidRDefault="00E62D42"/>
    <w:p w14:paraId="5F0F537D" w14:textId="77777777" w:rsidR="00E62D42" w:rsidRDefault="00E62D42"/>
    <w:p w14:paraId="0977CCD6" w14:textId="77777777" w:rsidR="00E62D42" w:rsidRDefault="00E62D42"/>
    <w:p w14:paraId="327607B5" w14:textId="77777777" w:rsidR="00E62D42" w:rsidRDefault="00E62D42"/>
    <w:p w14:paraId="63784140" w14:textId="77777777" w:rsidR="00E62D42" w:rsidRDefault="00E62D42"/>
    <w:p w14:paraId="293CC4D2" w14:textId="77777777" w:rsidR="00E62D42" w:rsidRDefault="00E62D42"/>
    <w:p w14:paraId="0423DB4F" w14:textId="77777777" w:rsidR="00E62D42" w:rsidRDefault="00E62D42"/>
    <w:p w14:paraId="32E2C0F4" w14:textId="77777777" w:rsidR="00E62D42" w:rsidRDefault="00E62D42"/>
    <w:p w14:paraId="6EB6F56C" w14:textId="77777777" w:rsidR="00E62D42" w:rsidRDefault="00E62D42"/>
    <w:p w14:paraId="10E37C5B" w14:textId="77777777" w:rsidR="00E62D42" w:rsidRDefault="00E62D42"/>
    <w:p w14:paraId="19480949" w14:textId="77777777" w:rsidR="00E62D42" w:rsidRDefault="00E62D42"/>
    <w:p w14:paraId="34016962" w14:textId="77777777" w:rsidR="00E62D42" w:rsidRDefault="00E62D42"/>
    <w:p w14:paraId="3E0CD9A4" w14:textId="77777777" w:rsidR="00E62D42" w:rsidRDefault="00E62D42"/>
    <w:p w14:paraId="21235510" w14:textId="77777777" w:rsidR="00E62D42" w:rsidRDefault="00E62D42"/>
    <w:p w14:paraId="352FDEE1" w14:textId="77777777" w:rsidR="00E62D42" w:rsidRDefault="00E62D42"/>
    <w:p w14:paraId="200EFA71" w14:textId="77777777" w:rsidR="00E62D42" w:rsidRDefault="00E62D42"/>
    <w:p w14:paraId="1B33F17E" w14:textId="77777777" w:rsidR="00E62D42" w:rsidRDefault="00E62D42"/>
    <w:p w14:paraId="2D061906" w14:textId="77777777" w:rsidR="00E62D42" w:rsidRDefault="00E62D42"/>
    <w:p w14:paraId="7619688B" w14:textId="77777777" w:rsidR="00E62D42" w:rsidRDefault="00E62D42"/>
    <w:p w14:paraId="0F035805" w14:textId="77777777" w:rsidR="00E62D42" w:rsidRDefault="00E62D42"/>
    <w:p w14:paraId="58B601A1" w14:textId="77777777" w:rsidR="00E62D42" w:rsidRDefault="00E62D42"/>
    <w:p w14:paraId="3DC8AF54" w14:textId="77777777" w:rsidR="00E62D42" w:rsidRDefault="00E62D42"/>
    <w:p w14:paraId="763B318C" w14:textId="77777777" w:rsidR="00E62D42" w:rsidRDefault="00E62D42"/>
    <w:p w14:paraId="174A4B41" w14:textId="77777777" w:rsidR="00E62D42" w:rsidRDefault="00E62D42"/>
    <w:p w14:paraId="63152176" w14:textId="77777777" w:rsidR="00E62D42" w:rsidRDefault="00E62D42"/>
    <w:p w14:paraId="014F2356" w14:textId="77777777" w:rsidR="00E62D42" w:rsidRDefault="00E62D42"/>
    <w:p w14:paraId="4F330EB7" w14:textId="77777777" w:rsidR="00E62D42" w:rsidRDefault="00E62D42"/>
    <w:p w14:paraId="48D7A170" w14:textId="77777777" w:rsidR="00E62D42" w:rsidRDefault="00E62D42"/>
    <w:p w14:paraId="5F7134D0" w14:textId="77777777" w:rsidR="00E62D42" w:rsidRDefault="00E62D42"/>
    <w:p w14:paraId="55D27B69" w14:textId="77777777" w:rsidR="00E62D42" w:rsidRDefault="00E62D42"/>
    <w:p w14:paraId="41DDA586" w14:textId="77777777" w:rsidR="00E62D42" w:rsidRDefault="00E62D42"/>
    <w:p w14:paraId="5036EC7C" w14:textId="77777777" w:rsidR="00E62D42" w:rsidRDefault="00E62D42"/>
    <w:p w14:paraId="3CFE047B" w14:textId="77777777" w:rsidR="00E62D42" w:rsidRDefault="00E62D42"/>
    <w:p w14:paraId="009F08DC" w14:textId="77777777" w:rsidR="00E62D42" w:rsidRDefault="00E62D42"/>
    <w:p w14:paraId="1E0316F1" w14:textId="77777777" w:rsidR="00E62D42" w:rsidRDefault="00E62D42"/>
    <w:p w14:paraId="7BF0176B" w14:textId="77777777" w:rsidR="00E62D42" w:rsidRDefault="00E62D42"/>
    <w:p w14:paraId="7E4974D1" w14:textId="77777777" w:rsidR="00E62D42" w:rsidRDefault="00E62D42"/>
    <w:p w14:paraId="7CB0416B" w14:textId="77777777" w:rsidR="00E62D42" w:rsidRDefault="00E62D42"/>
    <w:p w14:paraId="497D16C9" w14:textId="77777777" w:rsidR="00E62D42" w:rsidRDefault="00E62D42"/>
    <w:p w14:paraId="4F8FD8CB" w14:textId="77777777" w:rsidR="00E62D42" w:rsidRDefault="00E62D42"/>
    <w:p w14:paraId="3A1742EE" w14:textId="77777777" w:rsidR="00E62D42" w:rsidRDefault="00E62D42"/>
    <w:p w14:paraId="34644C1F" w14:textId="77777777" w:rsidR="00E62D42" w:rsidRDefault="00E62D42"/>
    <w:p w14:paraId="6A587AAD" w14:textId="77777777" w:rsidR="00E62D42" w:rsidRDefault="00E62D42"/>
    <w:p w14:paraId="174F42DF" w14:textId="77777777" w:rsidR="00E62D42" w:rsidRDefault="00E62D42"/>
    <w:p w14:paraId="639995F3" w14:textId="77777777" w:rsidR="00E62D42" w:rsidRDefault="00E62D42"/>
    <w:p w14:paraId="101005C5" w14:textId="77777777" w:rsidR="00E62D42" w:rsidRDefault="00E62D42"/>
    <w:p w14:paraId="688200C7" w14:textId="77777777" w:rsidR="00E62D42" w:rsidRDefault="00E62D42"/>
    <w:p w14:paraId="5C53CAA9" w14:textId="77777777" w:rsidR="00E62D42" w:rsidRDefault="00E62D42"/>
    <w:sectPr w:rsidR="00E62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D9A"/>
    <w:multiLevelType w:val="multilevel"/>
    <w:tmpl w:val="C84C9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7572D"/>
    <w:multiLevelType w:val="multilevel"/>
    <w:tmpl w:val="236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0C68"/>
    <w:multiLevelType w:val="multilevel"/>
    <w:tmpl w:val="3C5E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73219"/>
    <w:multiLevelType w:val="multilevel"/>
    <w:tmpl w:val="485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06498"/>
    <w:multiLevelType w:val="multilevel"/>
    <w:tmpl w:val="D28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189B"/>
    <w:multiLevelType w:val="multilevel"/>
    <w:tmpl w:val="3E4420D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349EC"/>
    <w:multiLevelType w:val="multilevel"/>
    <w:tmpl w:val="5DAC1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162A5"/>
    <w:multiLevelType w:val="multilevel"/>
    <w:tmpl w:val="3D069B1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62D38"/>
    <w:multiLevelType w:val="multilevel"/>
    <w:tmpl w:val="E544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56A71"/>
    <w:multiLevelType w:val="multilevel"/>
    <w:tmpl w:val="79D6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63A0E"/>
    <w:multiLevelType w:val="hybridMultilevel"/>
    <w:tmpl w:val="6BA88D02"/>
    <w:lvl w:ilvl="0" w:tplc="1B4A5B6A">
      <w:start w:val="6"/>
      <w:numFmt w:val="bullet"/>
      <w:lvlText w:val=""/>
      <w:lvlJc w:val="left"/>
      <w:pPr>
        <w:ind w:left="768" w:hanging="408"/>
      </w:pPr>
      <w:rPr>
        <w:rFonts w:ascii="Wingdings" w:eastAsiaTheme="minorHAnsi" w:hAnsi="Wingdings"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ED1491"/>
    <w:multiLevelType w:val="multilevel"/>
    <w:tmpl w:val="506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D29FC"/>
    <w:multiLevelType w:val="multilevel"/>
    <w:tmpl w:val="AFC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5192F"/>
    <w:multiLevelType w:val="multilevel"/>
    <w:tmpl w:val="ACD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709FE"/>
    <w:multiLevelType w:val="multilevel"/>
    <w:tmpl w:val="00B8EBA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04C3B"/>
    <w:multiLevelType w:val="multilevel"/>
    <w:tmpl w:val="912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770F7"/>
    <w:multiLevelType w:val="multilevel"/>
    <w:tmpl w:val="E47CFD6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1264F"/>
    <w:multiLevelType w:val="multilevel"/>
    <w:tmpl w:val="BF3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91A8E"/>
    <w:multiLevelType w:val="hybridMultilevel"/>
    <w:tmpl w:val="D60C3974"/>
    <w:lvl w:ilvl="0" w:tplc="4009000B">
      <w:start w:val="1"/>
      <w:numFmt w:val="bullet"/>
      <w:lvlText w:val=""/>
      <w:lvlJc w:val="left"/>
      <w:pPr>
        <w:ind w:left="1180" w:hanging="360"/>
      </w:pPr>
      <w:rPr>
        <w:rFonts w:ascii="Wingdings" w:hAnsi="Wingdings"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9" w15:restartNumberingAfterBreak="0">
    <w:nsid w:val="5C8F287C"/>
    <w:multiLevelType w:val="multilevel"/>
    <w:tmpl w:val="16EA7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7449C"/>
    <w:multiLevelType w:val="hybridMultilevel"/>
    <w:tmpl w:val="802482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6E2EA7"/>
    <w:multiLevelType w:val="hybridMultilevel"/>
    <w:tmpl w:val="E47AC2F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2" w15:restartNumberingAfterBreak="0">
    <w:nsid w:val="6D411497"/>
    <w:multiLevelType w:val="hybridMultilevel"/>
    <w:tmpl w:val="47202D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B16E22"/>
    <w:multiLevelType w:val="multilevel"/>
    <w:tmpl w:val="847860B4"/>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heme="minorHAnsi" w:hAnsi="Wingdings" w:cstheme="minorBidi" w:hint="default"/>
      </w:rPr>
    </w:lvl>
    <w:lvl w:ilvl="2">
      <w:start w:val="6"/>
      <w:numFmt w:val="bullet"/>
      <w:lvlText w:val="&gt;"/>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012481">
    <w:abstractNumId w:val="22"/>
  </w:num>
  <w:num w:numId="2" w16cid:durableId="1843426482">
    <w:abstractNumId w:val="9"/>
  </w:num>
  <w:num w:numId="3" w16cid:durableId="106241441">
    <w:abstractNumId w:val="20"/>
  </w:num>
  <w:num w:numId="4" w16cid:durableId="1577204002">
    <w:abstractNumId w:val="3"/>
  </w:num>
  <w:num w:numId="5" w16cid:durableId="548033267">
    <w:abstractNumId w:val="15"/>
  </w:num>
  <w:num w:numId="6" w16cid:durableId="1668440143">
    <w:abstractNumId w:val="4"/>
  </w:num>
  <w:num w:numId="7" w16cid:durableId="165023363">
    <w:abstractNumId w:val="13"/>
  </w:num>
  <w:num w:numId="8" w16cid:durableId="2025742954">
    <w:abstractNumId w:val="23"/>
  </w:num>
  <w:num w:numId="9" w16cid:durableId="1439987628">
    <w:abstractNumId w:val="11"/>
  </w:num>
  <w:num w:numId="10" w16cid:durableId="1450582997">
    <w:abstractNumId w:val="21"/>
  </w:num>
  <w:num w:numId="11" w16cid:durableId="628901534">
    <w:abstractNumId w:val="18"/>
  </w:num>
  <w:num w:numId="12" w16cid:durableId="835652516">
    <w:abstractNumId w:val="0"/>
  </w:num>
  <w:num w:numId="13" w16cid:durableId="194854532">
    <w:abstractNumId w:val="16"/>
  </w:num>
  <w:num w:numId="14" w16cid:durableId="997613723">
    <w:abstractNumId w:val="7"/>
  </w:num>
  <w:num w:numId="15" w16cid:durableId="1610234834">
    <w:abstractNumId w:val="17"/>
  </w:num>
  <w:num w:numId="16" w16cid:durableId="644163157">
    <w:abstractNumId w:val="6"/>
  </w:num>
  <w:num w:numId="17" w16cid:durableId="821695062">
    <w:abstractNumId w:val="14"/>
  </w:num>
  <w:num w:numId="18" w16cid:durableId="360975586">
    <w:abstractNumId w:val="5"/>
  </w:num>
  <w:num w:numId="19" w16cid:durableId="1937397230">
    <w:abstractNumId w:val="19"/>
  </w:num>
  <w:num w:numId="20" w16cid:durableId="1167865732">
    <w:abstractNumId w:val="8"/>
  </w:num>
  <w:num w:numId="21" w16cid:durableId="227349895">
    <w:abstractNumId w:val="12"/>
  </w:num>
  <w:num w:numId="22" w16cid:durableId="1986935528">
    <w:abstractNumId w:val="1"/>
  </w:num>
  <w:num w:numId="23" w16cid:durableId="699745121">
    <w:abstractNumId w:val="2"/>
  </w:num>
  <w:num w:numId="24" w16cid:durableId="1608191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6E"/>
    <w:rsid w:val="00266947"/>
    <w:rsid w:val="003D1556"/>
    <w:rsid w:val="004B1400"/>
    <w:rsid w:val="006D41DF"/>
    <w:rsid w:val="00776D8A"/>
    <w:rsid w:val="00B6363F"/>
    <w:rsid w:val="00B7583C"/>
    <w:rsid w:val="00B83C89"/>
    <w:rsid w:val="00BE7850"/>
    <w:rsid w:val="00C34176"/>
    <w:rsid w:val="00D36790"/>
    <w:rsid w:val="00D64EBE"/>
    <w:rsid w:val="00DB3B6E"/>
    <w:rsid w:val="00E62D42"/>
    <w:rsid w:val="00F36CC3"/>
    <w:rsid w:val="00FE3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C363"/>
  <w15:chartTrackingRefBased/>
  <w15:docId w15:val="{82882AE7-3031-489C-8300-8E1ADF21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850"/>
  </w:style>
  <w:style w:type="paragraph" w:styleId="Heading1">
    <w:name w:val="heading 1"/>
    <w:basedOn w:val="Normal"/>
    <w:next w:val="Normal"/>
    <w:link w:val="Heading1Char"/>
    <w:uiPriority w:val="9"/>
    <w:qFormat/>
    <w:rsid w:val="00DB3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B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B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B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B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B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B6E"/>
    <w:rPr>
      <w:rFonts w:eastAsiaTheme="majorEastAsia" w:cstheme="majorBidi"/>
      <w:color w:val="272727" w:themeColor="text1" w:themeTint="D8"/>
    </w:rPr>
  </w:style>
  <w:style w:type="paragraph" w:styleId="Title">
    <w:name w:val="Title"/>
    <w:basedOn w:val="Normal"/>
    <w:next w:val="Normal"/>
    <w:link w:val="TitleChar"/>
    <w:uiPriority w:val="10"/>
    <w:qFormat/>
    <w:rsid w:val="00DB3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B6E"/>
    <w:pPr>
      <w:spacing w:before="160"/>
      <w:jc w:val="center"/>
    </w:pPr>
    <w:rPr>
      <w:i/>
      <w:iCs/>
      <w:color w:val="404040" w:themeColor="text1" w:themeTint="BF"/>
    </w:rPr>
  </w:style>
  <w:style w:type="character" w:customStyle="1" w:styleId="QuoteChar">
    <w:name w:val="Quote Char"/>
    <w:basedOn w:val="DefaultParagraphFont"/>
    <w:link w:val="Quote"/>
    <w:uiPriority w:val="29"/>
    <w:rsid w:val="00DB3B6E"/>
    <w:rPr>
      <w:i/>
      <w:iCs/>
      <w:color w:val="404040" w:themeColor="text1" w:themeTint="BF"/>
    </w:rPr>
  </w:style>
  <w:style w:type="paragraph" w:styleId="ListParagraph">
    <w:name w:val="List Paragraph"/>
    <w:basedOn w:val="Normal"/>
    <w:uiPriority w:val="34"/>
    <w:qFormat/>
    <w:rsid w:val="00DB3B6E"/>
    <w:pPr>
      <w:ind w:left="720"/>
      <w:contextualSpacing/>
    </w:pPr>
  </w:style>
  <w:style w:type="character" w:styleId="IntenseEmphasis">
    <w:name w:val="Intense Emphasis"/>
    <w:basedOn w:val="DefaultParagraphFont"/>
    <w:uiPriority w:val="21"/>
    <w:qFormat/>
    <w:rsid w:val="00DB3B6E"/>
    <w:rPr>
      <w:i/>
      <w:iCs/>
      <w:color w:val="2F5496" w:themeColor="accent1" w:themeShade="BF"/>
    </w:rPr>
  </w:style>
  <w:style w:type="paragraph" w:styleId="IntenseQuote">
    <w:name w:val="Intense Quote"/>
    <w:basedOn w:val="Normal"/>
    <w:next w:val="Normal"/>
    <w:link w:val="IntenseQuoteChar"/>
    <w:uiPriority w:val="30"/>
    <w:qFormat/>
    <w:rsid w:val="00DB3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B6E"/>
    <w:rPr>
      <w:i/>
      <w:iCs/>
      <w:color w:val="2F5496" w:themeColor="accent1" w:themeShade="BF"/>
    </w:rPr>
  </w:style>
  <w:style w:type="character" w:styleId="IntenseReference">
    <w:name w:val="Intense Reference"/>
    <w:basedOn w:val="DefaultParagraphFont"/>
    <w:uiPriority w:val="32"/>
    <w:qFormat/>
    <w:rsid w:val="00DB3B6E"/>
    <w:rPr>
      <w:b/>
      <w:bCs/>
      <w:smallCaps/>
      <w:color w:val="2F5496" w:themeColor="accent1" w:themeShade="BF"/>
      <w:spacing w:val="5"/>
    </w:rPr>
  </w:style>
  <w:style w:type="character" w:styleId="Hyperlink">
    <w:name w:val="Hyperlink"/>
    <w:basedOn w:val="DefaultParagraphFont"/>
    <w:uiPriority w:val="99"/>
    <w:unhideWhenUsed/>
    <w:rsid w:val="00C34176"/>
    <w:rPr>
      <w:color w:val="0563C1" w:themeColor="hyperlink"/>
      <w:u w:val="single"/>
    </w:rPr>
  </w:style>
  <w:style w:type="paragraph" w:styleId="NormalWeb">
    <w:name w:val="Normal (Web)"/>
    <w:basedOn w:val="Normal"/>
    <w:uiPriority w:val="99"/>
    <w:semiHidden/>
    <w:unhideWhenUsed/>
    <w:rsid w:val="00C341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34176"/>
    <w:rPr>
      <w:b/>
      <w:bCs/>
    </w:rPr>
  </w:style>
  <w:style w:type="table" w:styleId="TableGrid">
    <w:name w:val="Table Grid"/>
    <w:basedOn w:val="TableNormal"/>
    <w:uiPriority w:val="39"/>
    <w:rsid w:val="00B63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3D15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2358">
      <w:bodyDiv w:val="1"/>
      <w:marLeft w:val="0"/>
      <w:marRight w:val="0"/>
      <w:marTop w:val="0"/>
      <w:marBottom w:val="0"/>
      <w:divBdr>
        <w:top w:val="none" w:sz="0" w:space="0" w:color="auto"/>
        <w:left w:val="none" w:sz="0" w:space="0" w:color="auto"/>
        <w:bottom w:val="none" w:sz="0" w:space="0" w:color="auto"/>
        <w:right w:val="none" w:sz="0" w:space="0" w:color="auto"/>
      </w:divBdr>
    </w:div>
    <w:div w:id="536351209">
      <w:bodyDiv w:val="1"/>
      <w:marLeft w:val="0"/>
      <w:marRight w:val="0"/>
      <w:marTop w:val="0"/>
      <w:marBottom w:val="0"/>
      <w:divBdr>
        <w:top w:val="none" w:sz="0" w:space="0" w:color="auto"/>
        <w:left w:val="none" w:sz="0" w:space="0" w:color="auto"/>
        <w:bottom w:val="none" w:sz="0" w:space="0" w:color="auto"/>
        <w:right w:val="none" w:sz="0" w:space="0" w:color="auto"/>
      </w:divBdr>
    </w:div>
    <w:div w:id="745759146">
      <w:bodyDiv w:val="1"/>
      <w:marLeft w:val="0"/>
      <w:marRight w:val="0"/>
      <w:marTop w:val="0"/>
      <w:marBottom w:val="0"/>
      <w:divBdr>
        <w:top w:val="none" w:sz="0" w:space="0" w:color="auto"/>
        <w:left w:val="none" w:sz="0" w:space="0" w:color="auto"/>
        <w:bottom w:val="none" w:sz="0" w:space="0" w:color="auto"/>
        <w:right w:val="none" w:sz="0" w:space="0" w:color="auto"/>
      </w:divBdr>
    </w:div>
    <w:div w:id="776020885">
      <w:bodyDiv w:val="1"/>
      <w:marLeft w:val="0"/>
      <w:marRight w:val="0"/>
      <w:marTop w:val="0"/>
      <w:marBottom w:val="0"/>
      <w:divBdr>
        <w:top w:val="none" w:sz="0" w:space="0" w:color="auto"/>
        <w:left w:val="none" w:sz="0" w:space="0" w:color="auto"/>
        <w:bottom w:val="none" w:sz="0" w:space="0" w:color="auto"/>
        <w:right w:val="none" w:sz="0" w:space="0" w:color="auto"/>
      </w:divBdr>
    </w:div>
    <w:div w:id="972178035">
      <w:bodyDiv w:val="1"/>
      <w:marLeft w:val="0"/>
      <w:marRight w:val="0"/>
      <w:marTop w:val="0"/>
      <w:marBottom w:val="0"/>
      <w:divBdr>
        <w:top w:val="none" w:sz="0" w:space="0" w:color="auto"/>
        <w:left w:val="none" w:sz="0" w:space="0" w:color="auto"/>
        <w:bottom w:val="none" w:sz="0" w:space="0" w:color="auto"/>
        <w:right w:val="none" w:sz="0" w:space="0" w:color="auto"/>
      </w:divBdr>
    </w:div>
    <w:div w:id="1134372933">
      <w:bodyDiv w:val="1"/>
      <w:marLeft w:val="0"/>
      <w:marRight w:val="0"/>
      <w:marTop w:val="0"/>
      <w:marBottom w:val="0"/>
      <w:divBdr>
        <w:top w:val="none" w:sz="0" w:space="0" w:color="auto"/>
        <w:left w:val="none" w:sz="0" w:space="0" w:color="auto"/>
        <w:bottom w:val="none" w:sz="0" w:space="0" w:color="auto"/>
        <w:right w:val="none" w:sz="0" w:space="0" w:color="auto"/>
      </w:divBdr>
    </w:div>
    <w:div w:id="1410276118">
      <w:bodyDiv w:val="1"/>
      <w:marLeft w:val="0"/>
      <w:marRight w:val="0"/>
      <w:marTop w:val="0"/>
      <w:marBottom w:val="0"/>
      <w:divBdr>
        <w:top w:val="none" w:sz="0" w:space="0" w:color="auto"/>
        <w:left w:val="none" w:sz="0" w:space="0" w:color="auto"/>
        <w:bottom w:val="none" w:sz="0" w:space="0" w:color="auto"/>
        <w:right w:val="none" w:sz="0" w:space="0" w:color="auto"/>
      </w:divBdr>
    </w:div>
    <w:div w:id="1848254448">
      <w:bodyDiv w:val="1"/>
      <w:marLeft w:val="0"/>
      <w:marRight w:val="0"/>
      <w:marTop w:val="0"/>
      <w:marBottom w:val="0"/>
      <w:divBdr>
        <w:top w:val="none" w:sz="0" w:space="0" w:color="auto"/>
        <w:left w:val="none" w:sz="0" w:space="0" w:color="auto"/>
        <w:bottom w:val="none" w:sz="0" w:space="0" w:color="auto"/>
        <w:right w:val="none" w:sz="0" w:space="0" w:color="auto"/>
      </w:divBdr>
    </w:div>
    <w:div w:id="2020737292">
      <w:bodyDiv w:val="1"/>
      <w:marLeft w:val="0"/>
      <w:marRight w:val="0"/>
      <w:marTop w:val="0"/>
      <w:marBottom w:val="0"/>
      <w:divBdr>
        <w:top w:val="none" w:sz="0" w:space="0" w:color="auto"/>
        <w:left w:val="none" w:sz="0" w:space="0" w:color="auto"/>
        <w:bottom w:val="none" w:sz="0" w:space="0" w:color="auto"/>
        <w:right w:val="none" w:sz="0" w:space="0" w:color="auto"/>
      </w:divBdr>
    </w:div>
    <w:div w:id="2041391993">
      <w:bodyDiv w:val="1"/>
      <w:marLeft w:val="0"/>
      <w:marRight w:val="0"/>
      <w:marTop w:val="0"/>
      <w:marBottom w:val="0"/>
      <w:divBdr>
        <w:top w:val="none" w:sz="0" w:space="0" w:color="auto"/>
        <w:left w:val="none" w:sz="0" w:space="0" w:color="auto"/>
        <w:bottom w:val="none" w:sz="0" w:space="0" w:color="auto"/>
        <w:right w:val="none" w:sz="0" w:space="0" w:color="auto"/>
      </w:divBdr>
    </w:div>
    <w:div w:id="214430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_stream" TargetMode="External"/><Relationship Id="rId13" Type="http://schemas.openxmlformats.org/officeDocument/2006/relationships/hyperlink" Target="https://en.wikipedia.org/wiki/Error_correcting_code" TargetMode="External"/><Relationship Id="rId18" Type="http://schemas.openxmlformats.org/officeDocument/2006/relationships/hyperlink" Target="https://en.wikipedia.org/wiki/Error_detection_and_correc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FrankBoesing/FastCRC" TargetMode="External"/><Relationship Id="rId7" Type="http://schemas.openxmlformats.org/officeDocument/2006/relationships/hyperlink" Target="https://en.wikipedia.org/wiki/Buffer_(computer_science)" TargetMode="External"/><Relationship Id="rId12" Type="http://schemas.openxmlformats.org/officeDocument/2006/relationships/image" Target="media/image2.png"/><Relationship Id="rId17" Type="http://schemas.openxmlformats.org/officeDocument/2006/relationships/hyperlink" Target="https://en.wikipedia.org/wiki/Polynomial_long_divis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Cyclic_redundancy_check" TargetMode="External"/><Relationship Id="rId20" Type="http://schemas.openxmlformats.org/officeDocument/2006/relationships/hyperlink" Target="https://en.wikipedia.org/wiki/Cyclic_redundancy_check" TargetMode="External"/><Relationship Id="rId1" Type="http://schemas.openxmlformats.org/officeDocument/2006/relationships/numbering" Target="numbering.xml"/><Relationship Id="rId6" Type="http://schemas.openxmlformats.org/officeDocument/2006/relationships/hyperlink" Target="https://en.wikipedia.org/wiki/Data_structure" TargetMode="External"/><Relationship Id="rId11" Type="http://schemas.openxmlformats.org/officeDocument/2006/relationships/hyperlink" Target="https://github.com/wizard97/Embedded_RingBuf_CPP" TargetMode="External"/><Relationship Id="rId24"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hyperlink" Target="https://en.wikipedia.org/wiki/Cyclic_redundancy_check" TargetMode="External"/><Relationship Id="rId23" Type="http://schemas.openxmlformats.org/officeDocument/2006/relationships/image" Target="media/image3.jpeg"/><Relationship Id="rId10" Type="http://schemas.openxmlformats.org/officeDocument/2006/relationships/hyperlink" Target="https://en.wikipedia.org/wiki/Circular_buffer" TargetMode="External"/><Relationship Id="rId19" Type="http://schemas.openxmlformats.org/officeDocument/2006/relationships/hyperlink" Target="https://en.wikipedia.org/wiki/Cyclic_redundancy_check" TargetMode="External"/><Relationship Id="rId4" Type="http://schemas.openxmlformats.org/officeDocument/2006/relationships/webSettings" Target="webSettings.xml"/><Relationship Id="rId9" Type="http://schemas.openxmlformats.org/officeDocument/2006/relationships/hyperlink" Target="https://en.wikipedia.org/wiki/Circular_buffer" TargetMode="External"/><Relationship Id="rId14" Type="http://schemas.openxmlformats.org/officeDocument/2006/relationships/hyperlink" Target="https://en.wikipedia.org/wiki/Telecommunications_network" TargetMode="External"/><Relationship Id="rId22" Type="http://schemas.openxmlformats.org/officeDocument/2006/relationships/hyperlink" Target="https://github.com/faydr/QM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18</Pages>
  <Words>3036</Words>
  <Characters>17307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26</cp:revision>
  <dcterms:created xsi:type="dcterms:W3CDTF">2025-03-01T07:45:00Z</dcterms:created>
  <dcterms:modified xsi:type="dcterms:W3CDTF">2025-03-30T14:21:00Z</dcterms:modified>
</cp:coreProperties>
</file>