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7CB8" w14:textId="0A21E3B5" w:rsidR="000F3B9B" w:rsidRPr="000C097F" w:rsidRDefault="00516C5A" w:rsidP="007D49B5">
      <w:pPr>
        <w:pStyle w:val="Heading3"/>
        <w:ind w:left="0"/>
        <w:rPr>
          <w:sz w:val="28"/>
          <w:szCs w:val="28"/>
        </w:rPr>
      </w:pPr>
      <w:r w:rsidRPr="000C097F">
        <w:rPr>
          <w:color w:val="000000"/>
          <w:sz w:val="28"/>
          <w:szCs w:val="28"/>
        </w:rPr>
        <w:t>Gather information from sources</w:t>
      </w:r>
    </w:p>
    <w:p w14:paraId="77D557B6" w14:textId="77777777" w:rsidR="000F3B9B" w:rsidRDefault="000F3B9B" w:rsidP="000F3B9B">
      <w:pPr>
        <w:pBdr>
          <w:top w:val="nil"/>
          <w:left w:val="nil"/>
          <w:bottom w:val="nil"/>
          <w:right w:val="nil"/>
          <w:between w:val="nil"/>
        </w:pBdr>
        <w:spacing w:before="34"/>
        <w:rPr>
          <w:rFonts w:ascii="Cambria" w:eastAsia="Cambria" w:hAnsi="Cambria" w:cs="Cambria"/>
          <w:b/>
          <w:color w:val="000000"/>
          <w:sz w:val="20"/>
          <w:szCs w:val="20"/>
        </w:rPr>
      </w:pPr>
    </w:p>
    <w:tbl>
      <w:tblPr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0F3B9B" w14:paraId="74BA358A" w14:textId="77777777" w:rsidTr="007D49B5">
        <w:trPr>
          <w:trHeight w:val="330"/>
        </w:trPr>
        <w:tc>
          <w:tcPr>
            <w:tcW w:w="2987" w:type="dxa"/>
            <w:shd w:val="clear" w:color="auto" w:fill="C4BA94"/>
          </w:tcPr>
          <w:p w14:paraId="4E92DC26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73148188" w14:textId="7373E989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UC0</w:t>
            </w:r>
            <w:r w:rsidR="007D49B5">
              <w:rPr>
                <w:color w:val="000000"/>
              </w:rPr>
              <w:t>2</w:t>
            </w:r>
          </w:p>
        </w:tc>
      </w:tr>
      <w:tr w:rsidR="000F3B9B" w14:paraId="56CC1FC3" w14:textId="77777777" w:rsidTr="007D49B5">
        <w:trPr>
          <w:trHeight w:val="330"/>
        </w:trPr>
        <w:tc>
          <w:tcPr>
            <w:tcW w:w="2987" w:type="dxa"/>
          </w:tcPr>
          <w:p w14:paraId="26A4E825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1F6A9468" w14:textId="77777777" w:rsidR="000F3B9B" w:rsidRDefault="00D23305" w:rsidP="00D23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Gather information from sources</w:t>
            </w:r>
          </w:p>
        </w:tc>
      </w:tr>
      <w:tr w:rsidR="000F3B9B" w14:paraId="268C6FF9" w14:textId="77777777" w:rsidTr="007D49B5">
        <w:trPr>
          <w:trHeight w:val="316"/>
        </w:trPr>
        <w:tc>
          <w:tcPr>
            <w:tcW w:w="2987" w:type="dxa"/>
          </w:tcPr>
          <w:p w14:paraId="6FEB6EB4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5921" w:type="dxa"/>
            <w:gridSpan w:val="2"/>
          </w:tcPr>
          <w:p w14:paraId="3602DAB0" w14:textId="77777777" w:rsidR="000F3B9B" w:rsidRDefault="00770E99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DRS</w:t>
            </w:r>
          </w:p>
        </w:tc>
      </w:tr>
      <w:tr w:rsidR="000F3B9B" w14:paraId="2CD559EB" w14:textId="77777777" w:rsidTr="007D49B5">
        <w:trPr>
          <w:trHeight w:val="642"/>
        </w:trPr>
        <w:tc>
          <w:tcPr>
            <w:tcW w:w="2987" w:type="dxa"/>
          </w:tcPr>
          <w:p w14:paraId="74B07BB8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5921" w:type="dxa"/>
            <w:gridSpan w:val="2"/>
          </w:tcPr>
          <w:p w14:paraId="31874100" w14:textId="77777777" w:rsidR="000F3B9B" w:rsidRDefault="00770E99" w:rsidP="00770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0F3B9B">
              <w:rPr>
                <w:color w:val="000000"/>
              </w:rPr>
              <w:t xml:space="preserve">se case describes the process of </w:t>
            </w:r>
            <w:r>
              <w:rPr>
                <w:color w:val="000000"/>
              </w:rPr>
              <w:t>extract</w:t>
            </w:r>
            <w:r w:rsidR="000F3B9B">
              <w:rPr>
                <w:color w:val="000000"/>
              </w:rPr>
              <w:t xml:space="preserve"> data from the existing SLT applications/systems which are OSS, BS, CRM</w:t>
            </w:r>
          </w:p>
        </w:tc>
      </w:tr>
      <w:tr w:rsidR="000F3B9B" w14:paraId="09549789" w14:textId="77777777" w:rsidTr="007D49B5">
        <w:trPr>
          <w:trHeight w:val="679"/>
        </w:trPr>
        <w:tc>
          <w:tcPr>
            <w:tcW w:w="2987" w:type="dxa"/>
          </w:tcPr>
          <w:p w14:paraId="0FE759B3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3968ECE3" w14:textId="77777777" w:rsidR="000F3B9B" w:rsidRDefault="000F3B9B" w:rsidP="00256E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</w:pPr>
            <w:r>
              <w:rPr>
                <w:color w:val="000000"/>
              </w:rPr>
              <w:t>The</w:t>
            </w:r>
            <w:r w:rsidR="004B5335">
              <w:rPr>
                <w:color w:val="000000"/>
              </w:rPr>
              <w:t>re should be</w:t>
            </w:r>
            <w:r>
              <w:rPr>
                <w:color w:val="000000"/>
              </w:rPr>
              <w:t xml:space="preserve"> API endpoints </w:t>
            </w:r>
            <w:r w:rsidR="00E80450">
              <w:rPr>
                <w:color w:val="000000"/>
              </w:rPr>
              <w:t>from</w:t>
            </w:r>
            <w:r>
              <w:rPr>
                <w:color w:val="000000"/>
              </w:rPr>
              <w:t xml:space="preserve"> OSS, BS, C</w:t>
            </w:r>
            <w:r w:rsidR="00256E23">
              <w:rPr>
                <w:color w:val="000000"/>
              </w:rPr>
              <w:t>RM systems should be accessible.</w:t>
            </w:r>
          </w:p>
        </w:tc>
      </w:tr>
      <w:tr w:rsidR="000F3B9B" w14:paraId="79A3979E" w14:textId="77777777" w:rsidTr="007D49B5">
        <w:trPr>
          <w:trHeight w:val="297"/>
        </w:trPr>
        <w:tc>
          <w:tcPr>
            <w:tcW w:w="2987" w:type="dxa"/>
          </w:tcPr>
          <w:p w14:paraId="0D4618CC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5531FC29" w14:textId="77777777" w:rsidR="000F3B9B" w:rsidRDefault="000F3B9B" w:rsidP="004B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</w:rPr>
              <w:tab/>
              <w:t xml:space="preserve">The requested data is </w:t>
            </w:r>
            <w:r w:rsidR="004B5335">
              <w:rPr>
                <w:color w:val="000000"/>
              </w:rPr>
              <w:t>extracted</w:t>
            </w:r>
            <w:r>
              <w:rPr>
                <w:color w:val="000000"/>
              </w:rPr>
              <w:t xml:space="preserve"> successfully. </w:t>
            </w:r>
          </w:p>
        </w:tc>
      </w:tr>
      <w:tr w:rsidR="000F3B9B" w14:paraId="5B0173E3" w14:textId="77777777" w:rsidTr="007D49B5">
        <w:trPr>
          <w:trHeight w:val="297"/>
        </w:trPr>
        <w:tc>
          <w:tcPr>
            <w:tcW w:w="2987" w:type="dxa"/>
          </w:tcPr>
          <w:p w14:paraId="13FC89BA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 - end / front - end</w:t>
            </w:r>
          </w:p>
        </w:tc>
        <w:tc>
          <w:tcPr>
            <w:tcW w:w="5921" w:type="dxa"/>
            <w:gridSpan w:val="2"/>
          </w:tcPr>
          <w:p w14:paraId="5A3C6BD3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Back </w:t>
            </w:r>
            <w:r w:rsidR="00903013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end</w:t>
            </w:r>
            <w:r w:rsidR="00903013">
              <w:rPr>
                <w:color w:val="000000"/>
              </w:rPr>
              <w:t xml:space="preserve"> (API Calling)</w:t>
            </w:r>
          </w:p>
        </w:tc>
      </w:tr>
      <w:tr w:rsidR="000F3B9B" w14:paraId="10631DEA" w14:textId="77777777" w:rsidTr="007D49B5">
        <w:trPr>
          <w:trHeight w:val="297"/>
        </w:trPr>
        <w:tc>
          <w:tcPr>
            <w:tcW w:w="2987" w:type="dxa"/>
          </w:tcPr>
          <w:p w14:paraId="61C7BD6E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5921" w:type="dxa"/>
            <w:gridSpan w:val="2"/>
          </w:tcPr>
          <w:p w14:paraId="46BB095D" w14:textId="77777777" w:rsidR="000F3B9B" w:rsidRPr="007B0E02" w:rsidRDefault="00E7054D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</w:rPr>
            </w:pPr>
            <w:r w:rsidRPr="007B0E02">
              <w:rPr>
                <w:b/>
                <w:i/>
              </w:rPr>
              <w:t>Pending</w:t>
            </w:r>
          </w:p>
        </w:tc>
      </w:tr>
      <w:tr w:rsidR="000F3B9B" w14:paraId="3A396E17" w14:textId="77777777" w:rsidTr="007D49B5">
        <w:trPr>
          <w:trHeight w:val="297"/>
        </w:trPr>
        <w:tc>
          <w:tcPr>
            <w:tcW w:w="2987" w:type="dxa"/>
          </w:tcPr>
          <w:p w14:paraId="457F476A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5921" w:type="dxa"/>
            <w:gridSpan w:val="2"/>
          </w:tcPr>
          <w:p w14:paraId="3EE38A32" w14:textId="77777777" w:rsidR="000F3B9B" w:rsidRPr="007B0E02" w:rsidRDefault="007B0E02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</w:rPr>
            </w:pPr>
            <w:r w:rsidRPr="007B0E02">
              <w:rPr>
                <w:b/>
                <w:i/>
              </w:rPr>
              <w:t xml:space="preserve">Data </w:t>
            </w:r>
            <w:r w:rsidR="00967E38" w:rsidRPr="007B0E02">
              <w:rPr>
                <w:b/>
                <w:i/>
              </w:rPr>
              <w:t xml:space="preserve">Gathered </w:t>
            </w:r>
          </w:p>
        </w:tc>
      </w:tr>
      <w:tr w:rsidR="000F3B9B" w14:paraId="6F0A9561" w14:textId="77777777" w:rsidTr="007D49B5">
        <w:trPr>
          <w:trHeight w:val="297"/>
        </w:trPr>
        <w:tc>
          <w:tcPr>
            <w:tcW w:w="2987" w:type="dxa"/>
          </w:tcPr>
          <w:p w14:paraId="48413E99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0A0B500C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  <w:color w:val="000000"/>
              </w:rPr>
            </w:pPr>
            <w:r w:rsidRPr="004B5959">
              <w:rPr>
                <w:b/>
                <w:i/>
              </w:rPr>
              <w:t xml:space="preserve">Reject &lt; </w:t>
            </w:r>
            <w:r w:rsidR="00187964">
              <w:rPr>
                <w:b/>
                <w:i/>
              </w:rPr>
              <w:t>Msg-reason for the reject</w:t>
            </w:r>
            <w:r w:rsidR="00187964" w:rsidRPr="004B5959">
              <w:rPr>
                <w:b/>
                <w:i/>
              </w:rPr>
              <w:t xml:space="preserve"> </w:t>
            </w:r>
            <w:r w:rsidRPr="004B5959">
              <w:rPr>
                <w:b/>
                <w:i/>
              </w:rPr>
              <w:t>&gt;</w:t>
            </w:r>
          </w:p>
        </w:tc>
      </w:tr>
      <w:tr w:rsidR="000F3B9B" w14:paraId="681117B6" w14:textId="77777777" w:rsidTr="007D49B5">
        <w:trPr>
          <w:trHeight w:val="264"/>
        </w:trPr>
        <w:tc>
          <w:tcPr>
            <w:tcW w:w="2987" w:type="dxa"/>
          </w:tcPr>
          <w:p w14:paraId="04118CD9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C4BA94"/>
          </w:tcPr>
          <w:p w14:paraId="305515CF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4B3269C9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0F3B9B" w14:paraId="015248A6" w14:textId="77777777" w:rsidTr="007D49B5">
        <w:trPr>
          <w:trHeight w:val="1885"/>
        </w:trPr>
        <w:tc>
          <w:tcPr>
            <w:tcW w:w="2987" w:type="dxa"/>
          </w:tcPr>
          <w:p w14:paraId="72C79D32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6EE67F92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2953" w:type="dxa"/>
          </w:tcPr>
          <w:p w14:paraId="1BB90059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234F16FF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b/>
                <w:color w:val="000000"/>
              </w:rPr>
              <w:t>-</w:t>
            </w:r>
          </w:p>
        </w:tc>
        <w:tc>
          <w:tcPr>
            <w:tcW w:w="2968" w:type="dxa"/>
          </w:tcPr>
          <w:p w14:paraId="2C32051C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15FAE029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     </w:t>
            </w:r>
            <w:r>
              <w:rPr>
                <w:b/>
                <w:color w:val="000000"/>
              </w:rPr>
              <w:t>-</w:t>
            </w:r>
          </w:p>
          <w:p w14:paraId="54764854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58C1AAA3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Cambria" w:eastAsia="Cambria" w:hAnsi="Cambria" w:cs="Cambria"/>
                <w:b/>
                <w:color w:val="000000"/>
              </w:rPr>
            </w:pPr>
          </w:p>
          <w:p w14:paraId="18BC0D2D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color w:val="000000"/>
              </w:rPr>
            </w:pPr>
          </w:p>
        </w:tc>
      </w:tr>
      <w:tr w:rsidR="000F3B9B" w14:paraId="5ECAA5E2" w14:textId="77777777" w:rsidTr="007D49B5">
        <w:trPr>
          <w:trHeight w:val="537"/>
        </w:trPr>
        <w:tc>
          <w:tcPr>
            <w:tcW w:w="2987" w:type="dxa"/>
          </w:tcPr>
          <w:p w14:paraId="4CB9BEDA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5921" w:type="dxa"/>
            <w:gridSpan w:val="2"/>
          </w:tcPr>
          <w:p w14:paraId="0CDB9408" w14:textId="77777777" w:rsidR="000F3B9B" w:rsidRPr="0022414C" w:rsidRDefault="000F3B9B" w:rsidP="000F3B9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rPr>
                <w:color w:val="000000"/>
              </w:rPr>
            </w:pPr>
          </w:p>
        </w:tc>
      </w:tr>
    </w:tbl>
    <w:p w14:paraId="7D765624" w14:textId="77777777" w:rsidR="007D49B5" w:rsidRDefault="007D49B5" w:rsidP="007D49B5">
      <w:pPr>
        <w:pStyle w:val="Heading3"/>
        <w:ind w:left="0"/>
      </w:pPr>
      <w:bookmarkStart w:id="0" w:name="_Toc178194342"/>
      <w:bookmarkEnd w:id="0"/>
    </w:p>
    <w:sectPr w:rsidR="007D49B5" w:rsidSect="000C097F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BF623" w14:textId="77777777" w:rsidR="00E27301" w:rsidRDefault="00E27301" w:rsidP="000F3B9B">
      <w:r>
        <w:separator/>
      </w:r>
    </w:p>
  </w:endnote>
  <w:endnote w:type="continuationSeparator" w:id="0">
    <w:p w14:paraId="226A23BF" w14:textId="77777777" w:rsidR="00E27301" w:rsidRDefault="00E27301" w:rsidP="000F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3E540" w14:textId="77777777" w:rsidR="00E422A7" w:rsidRDefault="00E422A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6E95A14" wp14:editId="3131937F">
              <wp:simplePos x="0" y="0"/>
              <wp:positionH relativeFrom="column">
                <wp:posOffset>254000</wp:posOffset>
              </wp:positionH>
              <wp:positionV relativeFrom="paragraph">
                <wp:posOffset>9563100</wp:posOffset>
              </wp:positionV>
              <wp:extent cx="1270" cy="12700"/>
              <wp:effectExtent l="0" t="0" r="0" b="0"/>
              <wp:wrapNone/>
              <wp:docPr id="211" name="Freeform: Shape 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34438" y="3779365"/>
                        <a:ext cx="722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125" h="120000" extrusionOk="0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4924B1" id="Freeform: Shape 211" o:spid="_x0000_s1026" style="position:absolute;margin-left:20pt;margin-top:753pt;width:.1pt;height:1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2231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" path="m,l7223125,e" filled="f" strokeweight="1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55F44DFF" wp14:editId="186107D4">
              <wp:simplePos x="0" y="0"/>
              <wp:positionH relativeFrom="column">
                <wp:posOffset>1422400</wp:posOffset>
              </wp:positionH>
              <wp:positionV relativeFrom="paragraph">
                <wp:posOffset>9626600</wp:posOffset>
              </wp:positionV>
              <wp:extent cx="4903470" cy="262254"/>
              <wp:effectExtent l="0" t="0" r="0" b="0"/>
              <wp:wrapNone/>
              <wp:docPr id="227" name="Rectangle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028" y="3653636"/>
                        <a:ext cx="4893945" cy="252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9BE1C" w14:textId="77777777" w:rsidR="00E422A7" w:rsidRDefault="00E422A7">
                          <w:pPr>
                            <w:spacing w:before="11" w:line="182" w:lineRule="auto"/>
                            <w:ind w:right="344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SLT PROPRIETARY</w:t>
                          </w:r>
                        </w:p>
                        <w:p w14:paraId="1C7EEAC0" w14:textId="77777777" w:rsidR="00E422A7" w:rsidRDefault="00E422A7">
                          <w:pPr>
                            <w:spacing w:line="182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UNAUTHORIZED REPRODUCTION, REFERENCE &amp; POSSESSION OF THIS DOCUMENT IS NOT PERMITTED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F44DFF" id="Rectangle 227" o:spid="_x0000_s1026" style="position:absolute;margin-left:112pt;margin-top:758pt;width:386.1pt;height:20.6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" filled="f" stroked="f">
              <v:textbox inset="0,0,0,0">
                <w:txbxContent>
                  <w:p w14:paraId="1F79BE1C" w14:textId="77777777" w:rsidR="00E422A7" w:rsidRDefault="00E422A7">
                    <w:pPr>
                      <w:spacing w:before="11" w:line="182" w:lineRule="auto"/>
                      <w:ind w:right="344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16"/>
                      </w:rPr>
                      <w:t>SLT PROPRIETARY</w:t>
                    </w:r>
                  </w:p>
                  <w:p w14:paraId="1C7EEAC0" w14:textId="77777777" w:rsidR="00E422A7" w:rsidRDefault="00E422A7">
                    <w:pPr>
                      <w:spacing w:line="182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UNAUTHORIZED REPRODUCTION, REFERENCE &amp; POSSESSION OF THIS DOCUMENT IS NOT PERMITTED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0F4B9" w14:textId="77777777" w:rsidR="00E27301" w:rsidRDefault="00E27301" w:rsidP="000F3B9B">
      <w:r>
        <w:separator/>
      </w:r>
    </w:p>
  </w:footnote>
  <w:footnote w:type="continuationSeparator" w:id="0">
    <w:p w14:paraId="0B891461" w14:textId="77777777" w:rsidR="00E27301" w:rsidRDefault="00E27301" w:rsidP="000F3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632BF" w14:textId="7F656768" w:rsidR="00E422A7" w:rsidRDefault="00E422A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6192" behindDoc="1" locked="0" layoutInCell="1" hidden="0" allowOverlap="1" wp14:anchorId="4FE00735" wp14:editId="60816706">
              <wp:simplePos x="0" y="0"/>
              <wp:positionH relativeFrom="page">
                <wp:posOffset>257175</wp:posOffset>
              </wp:positionH>
              <wp:positionV relativeFrom="page">
                <wp:posOffset>930910</wp:posOffset>
              </wp:positionV>
              <wp:extent cx="1270" cy="12700"/>
              <wp:effectExtent l="0" t="0" r="0" b="0"/>
              <wp:wrapNone/>
              <wp:docPr id="256" name="Freeform: Shape 2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34438" y="3779365"/>
                        <a:ext cx="722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125" h="120000" extrusionOk="0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26C91" id="Freeform: Shape 256" o:spid="_x0000_s1026" style="position:absolute;margin-left:20.25pt;margin-top:73.3pt;width:.1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72231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" path="m,l7223125,e" filled="f" strokeweight="1pt">
              <v:stroke startarrowwidth="narrow" startarrowlength="short" endarrowwidth="narrow" endarrowlength="short"/>
              <v:path arrowok="t" o:extrusionok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C63"/>
    <w:multiLevelType w:val="hybridMultilevel"/>
    <w:tmpl w:val="4D9604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67B2F08"/>
    <w:multiLevelType w:val="hybridMultilevel"/>
    <w:tmpl w:val="3F168F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A8A46F5"/>
    <w:multiLevelType w:val="hybridMultilevel"/>
    <w:tmpl w:val="E898C104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13FE"/>
    <w:multiLevelType w:val="multilevel"/>
    <w:tmpl w:val="374CB822"/>
    <w:lvl w:ilvl="0">
      <w:start w:val="2"/>
      <w:numFmt w:val="decimal"/>
      <w:lvlText w:val="%1."/>
      <w:lvlJc w:val="left"/>
      <w:pPr>
        <w:ind w:left="152" w:hanging="251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439" w:hanging="251"/>
      </w:pPr>
    </w:lvl>
    <w:lvl w:ilvl="2">
      <w:numFmt w:val="bullet"/>
      <w:lvlText w:val="•"/>
      <w:lvlJc w:val="left"/>
      <w:pPr>
        <w:ind w:left="719" w:hanging="250"/>
      </w:pPr>
    </w:lvl>
    <w:lvl w:ilvl="3">
      <w:numFmt w:val="bullet"/>
      <w:lvlText w:val="•"/>
      <w:lvlJc w:val="left"/>
      <w:pPr>
        <w:ind w:left="999" w:hanging="250"/>
      </w:pPr>
    </w:lvl>
    <w:lvl w:ilvl="4">
      <w:numFmt w:val="bullet"/>
      <w:lvlText w:val="•"/>
      <w:lvlJc w:val="left"/>
      <w:pPr>
        <w:ind w:left="1279" w:hanging="251"/>
      </w:pPr>
    </w:lvl>
    <w:lvl w:ilvl="5">
      <w:numFmt w:val="bullet"/>
      <w:lvlText w:val="•"/>
      <w:lvlJc w:val="left"/>
      <w:pPr>
        <w:ind w:left="1559" w:hanging="251"/>
      </w:pPr>
    </w:lvl>
    <w:lvl w:ilvl="6">
      <w:numFmt w:val="bullet"/>
      <w:lvlText w:val="•"/>
      <w:lvlJc w:val="left"/>
      <w:pPr>
        <w:ind w:left="1838" w:hanging="250"/>
      </w:pPr>
    </w:lvl>
    <w:lvl w:ilvl="7">
      <w:numFmt w:val="bullet"/>
      <w:lvlText w:val="•"/>
      <w:lvlJc w:val="left"/>
      <w:pPr>
        <w:ind w:left="2118" w:hanging="250"/>
      </w:pPr>
    </w:lvl>
    <w:lvl w:ilvl="8">
      <w:numFmt w:val="bullet"/>
      <w:lvlText w:val="•"/>
      <w:lvlJc w:val="left"/>
      <w:pPr>
        <w:ind w:left="2398" w:hanging="251"/>
      </w:pPr>
    </w:lvl>
  </w:abstractNum>
  <w:abstractNum w:abstractNumId="4" w15:restartNumberingAfterBreak="0">
    <w:nsid w:val="264F6B9E"/>
    <w:multiLevelType w:val="hybridMultilevel"/>
    <w:tmpl w:val="BC3A9138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F6B62"/>
    <w:multiLevelType w:val="hybridMultilevel"/>
    <w:tmpl w:val="B6E85234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6" w15:restartNumberingAfterBreak="0">
    <w:nsid w:val="2E750CE9"/>
    <w:multiLevelType w:val="hybridMultilevel"/>
    <w:tmpl w:val="15327AA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378B0C37"/>
    <w:multiLevelType w:val="hybridMultilevel"/>
    <w:tmpl w:val="73C48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4C375D"/>
    <w:multiLevelType w:val="hybridMultilevel"/>
    <w:tmpl w:val="5CE0544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62C31D7D"/>
    <w:multiLevelType w:val="multilevel"/>
    <w:tmpl w:val="EC7047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6AB026D"/>
    <w:multiLevelType w:val="hybridMultilevel"/>
    <w:tmpl w:val="90162CC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6D691A91"/>
    <w:multiLevelType w:val="hybridMultilevel"/>
    <w:tmpl w:val="872ABA48"/>
    <w:lvl w:ilvl="0" w:tplc="F6907986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2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 w16cid:durableId="1603226625">
    <w:abstractNumId w:val="3"/>
  </w:num>
  <w:num w:numId="2" w16cid:durableId="651446357">
    <w:abstractNumId w:val="12"/>
  </w:num>
  <w:num w:numId="3" w16cid:durableId="1091782408">
    <w:abstractNumId w:val="6"/>
  </w:num>
  <w:num w:numId="4" w16cid:durableId="126245297">
    <w:abstractNumId w:val="8"/>
  </w:num>
  <w:num w:numId="5" w16cid:durableId="2063017736">
    <w:abstractNumId w:val="5"/>
  </w:num>
  <w:num w:numId="6" w16cid:durableId="1137147564">
    <w:abstractNumId w:val="7"/>
  </w:num>
  <w:num w:numId="7" w16cid:durableId="738600881">
    <w:abstractNumId w:val="11"/>
  </w:num>
  <w:num w:numId="8" w16cid:durableId="1196116692">
    <w:abstractNumId w:val="9"/>
  </w:num>
  <w:num w:numId="9" w16cid:durableId="30884817">
    <w:abstractNumId w:val="10"/>
  </w:num>
  <w:num w:numId="10" w16cid:durableId="1104300376">
    <w:abstractNumId w:val="0"/>
  </w:num>
  <w:num w:numId="11" w16cid:durableId="1261986923">
    <w:abstractNumId w:val="1"/>
  </w:num>
  <w:num w:numId="12" w16cid:durableId="818232447">
    <w:abstractNumId w:val="2"/>
  </w:num>
  <w:num w:numId="13" w16cid:durableId="1287734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9B"/>
    <w:rsid w:val="00004F30"/>
    <w:rsid w:val="000369D6"/>
    <w:rsid w:val="000700FC"/>
    <w:rsid w:val="000A3170"/>
    <w:rsid w:val="000B1514"/>
    <w:rsid w:val="000C097F"/>
    <w:rsid w:val="000C3B19"/>
    <w:rsid w:val="000F3B9B"/>
    <w:rsid w:val="0012250F"/>
    <w:rsid w:val="00132352"/>
    <w:rsid w:val="001378B8"/>
    <w:rsid w:val="001473A2"/>
    <w:rsid w:val="00162742"/>
    <w:rsid w:val="00187964"/>
    <w:rsid w:val="001F1EFF"/>
    <w:rsid w:val="00245910"/>
    <w:rsid w:val="00254E7D"/>
    <w:rsid w:val="00256E23"/>
    <w:rsid w:val="002727E2"/>
    <w:rsid w:val="002B0198"/>
    <w:rsid w:val="002B0F86"/>
    <w:rsid w:val="00306CFC"/>
    <w:rsid w:val="0033443D"/>
    <w:rsid w:val="003768C4"/>
    <w:rsid w:val="00444A0F"/>
    <w:rsid w:val="0045008A"/>
    <w:rsid w:val="004B5335"/>
    <w:rsid w:val="004D0470"/>
    <w:rsid w:val="004D42A5"/>
    <w:rsid w:val="00516C5A"/>
    <w:rsid w:val="00531C57"/>
    <w:rsid w:val="00550110"/>
    <w:rsid w:val="005542EF"/>
    <w:rsid w:val="00563512"/>
    <w:rsid w:val="005B321B"/>
    <w:rsid w:val="005E75A3"/>
    <w:rsid w:val="00641628"/>
    <w:rsid w:val="006809EF"/>
    <w:rsid w:val="006A1294"/>
    <w:rsid w:val="006B34E8"/>
    <w:rsid w:val="00742DDA"/>
    <w:rsid w:val="00762E6C"/>
    <w:rsid w:val="00770E99"/>
    <w:rsid w:val="007A4F5A"/>
    <w:rsid w:val="007B0E02"/>
    <w:rsid w:val="007B5B59"/>
    <w:rsid w:val="007C2F51"/>
    <w:rsid w:val="007C77EF"/>
    <w:rsid w:val="007D49B5"/>
    <w:rsid w:val="008249A2"/>
    <w:rsid w:val="00903013"/>
    <w:rsid w:val="0092209F"/>
    <w:rsid w:val="0093547F"/>
    <w:rsid w:val="009624D4"/>
    <w:rsid w:val="00966628"/>
    <w:rsid w:val="00967E38"/>
    <w:rsid w:val="0097624E"/>
    <w:rsid w:val="0098533F"/>
    <w:rsid w:val="009B300A"/>
    <w:rsid w:val="009E096F"/>
    <w:rsid w:val="009E2CB6"/>
    <w:rsid w:val="00A0774E"/>
    <w:rsid w:val="00A204B2"/>
    <w:rsid w:val="00A376F4"/>
    <w:rsid w:val="00AD4170"/>
    <w:rsid w:val="00AF3A56"/>
    <w:rsid w:val="00B23781"/>
    <w:rsid w:val="00C166DD"/>
    <w:rsid w:val="00D220B5"/>
    <w:rsid w:val="00D23305"/>
    <w:rsid w:val="00D54B49"/>
    <w:rsid w:val="00D71B60"/>
    <w:rsid w:val="00D7305A"/>
    <w:rsid w:val="00DB5BD8"/>
    <w:rsid w:val="00DE5AA5"/>
    <w:rsid w:val="00E27301"/>
    <w:rsid w:val="00E31B99"/>
    <w:rsid w:val="00E422A7"/>
    <w:rsid w:val="00E7054D"/>
    <w:rsid w:val="00E80450"/>
    <w:rsid w:val="00EA11C5"/>
    <w:rsid w:val="00ED5B0B"/>
    <w:rsid w:val="00F60C37"/>
    <w:rsid w:val="00F859F0"/>
    <w:rsid w:val="00F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862CA"/>
  <w15:docId w15:val="{4062B7BA-79D9-46E4-93E6-D2687470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B9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0F3B9B"/>
    <w:pPr>
      <w:ind w:left="1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B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3B9B"/>
    <w:pPr>
      <w:ind w:left="1860" w:hanging="360"/>
    </w:pPr>
  </w:style>
  <w:style w:type="paragraph" w:styleId="Header">
    <w:name w:val="header"/>
    <w:basedOn w:val="Normal"/>
    <w:link w:val="HeaderChar"/>
    <w:uiPriority w:val="99"/>
    <w:unhideWhenUsed/>
    <w:rsid w:val="000F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B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3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B9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B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D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0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4B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4B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Anujie Shalakshima</cp:lastModifiedBy>
  <cp:revision>2</cp:revision>
  <dcterms:created xsi:type="dcterms:W3CDTF">2024-10-16T04:45:00Z</dcterms:created>
  <dcterms:modified xsi:type="dcterms:W3CDTF">2024-10-16T04:45:00Z</dcterms:modified>
</cp:coreProperties>
</file>