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E19CB" w14:textId="17CA71F2" w:rsidR="00B65400" w:rsidRPr="00D74AF5" w:rsidRDefault="00B65400" w:rsidP="006E6A9E">
      <w:pPr>
        <w:rPr>
          <w:b/>
        </w:rPr>
      </w:pPr>
      <w:r w:rsidRPr="00D74AF5">
        <w:rPr>
          <w:b/>
        </w:rPr>
        <w:t>Test for posting three vehicles:</w:t>
      </w:r>
    </w:p>
    <w:p w14:paraId="4C820A75" w14:textId="3B327B1E" w:rsidR="00B65400" w:rsidRDefault="00353B6E" w:rsidP="006E6A9E">
      <w:r>
        <w:t>Create a folder “tests” under the project and create a class “NewVehicleTest.java” under that. It should look like the following now.</w:t>
      </w:r>
    </w:p>
    <w:p w14:paraId="1AAA0B56" w14:textId="27119410" w:rsidR="00353B6E" w:rsidRDefault="00353B6E" w:rsidP="006E6A9E">
      <w:r>
        <w:rPr>
          <w:noProof/>
        </w:rPr>
        <w:drawing>
          <wp:inline distT="0" distB="0" distL="0" distR="0" wp14:anchorId="711A67E5" wp14:editId="3F9FB9C4">
            <wp:extent cx="1856740" cy="15754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F8DC" w14:textId="40338553" w:rsidR="00353B6E" w:rsidRDefault="003B7B70" w:rsidP="006E6A9E">
      <w:r>
        <w:t xml:space="preserve">Now in the NewVehicleTest.java, we will first create an object for ExcelReading.java and call the function </w:t>
      </w:r>
      <w:proofErr w:type="spellStart"/>
      <w:proofErr w:type="gramStart"/>
      <w:r>
        <w:t>datareading</w:t>
      </w:r>
      <w:proofErr w:type="spellEnd"/>
      <w:r>
        <w:t>(</w:t>
      </w:r>
      <w:proofErr w:type="gramEnd"/>
      <w:r>
        <w:t xml:space="preserve">), which will return the data in the form of map. </w:t>
      </w:r>
    </w:p>
    <w:p w14:paraId="138E9DB1" w14:textId="3EEF7A89" w:rsidR="003B7B70" w:rsidRDefault="003B7B70" w:rsidP="006E6A9E">
      <w:r>
        <w:t xml:space="preserve">Now we will iterate over the map and will pass the data to the actual steps so that </w:t>
      </w:r>
      <w:r w:rsidR="00D35D91">
        <w:t>the functionality will be repeated for the entire data set.</w:t>
      </w:r>
    </w:p>
    <w:p w14:paraId="269A8347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tests;</w:t>
      </w:r>
    </w:p>
    <w:p w14:paraId="10AAF70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3EF9C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BF742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972AC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610633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7CAEF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12F22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9EBF0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D460E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56846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DE919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4293E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datareading.ExcelReading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EFC19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A3D5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NewVehicleTest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40593F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C9E87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4A764F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9A9A9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Map&lt;String, 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erm</w:t>
      </w:r>
      <w:r>
        <w:rPr>
          <w:rFonts w:ascii="Consolas" w:hAnsi="Consolas" w:cs="Consolas"/>
          <w:color w:val="000000"/>
          <w:sz w:val="20"/>
          <w:szCs w:val="20"/>
        </w:rPr>
        <w:t>.readdata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DEA710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BF584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notestcases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C6A796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notestcases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80F24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09B644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20E8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14BB0C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Entry&lt;String, 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25878F4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4E7F5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36823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EE12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car rental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page</w:t>
      </w:r>
    </w:p>
    <w:p w14:paraId="23B0783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"http://localhost/carrental/admin/"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1017E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30FFE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//Login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page</w:t>
      </w:r>
    </w:p>
    <w:p w14:paraId="0BA97F95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9037CC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"Test@12345"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9373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7883C54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F57C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0575166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 a Vehicle"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0DA834E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EC2B9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11B0C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>.getKey();</w:t>
      </w:r>
    </w:p>
    <w:p w14:paraId="06875103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Case: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B95AB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//List&lt;String&gt;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testdata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(List&lt;String&gt;) mp1.getValue();</w:t>
      </w:r>
    </w:p>
    <w:p w14:paraId="58E96FB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700BA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14:paraId="7B7C2B1B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8EAD6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Vehicle title</w:t>
      </w:r>
    </w:p>
    <w:p w14:paraId="2D9F5FB3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"vehicletitle"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27259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A5B0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//Click on brands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</w:p>
    <w:p w14:paraId="71E35D2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".btn.dropdown-toggle.btn-default"</w:t>
      </w:r>
      <w:r>
        <w:rPr>
          <w:rFonts w:ascii="Consolas" w:hAnsi="Consolas" w:cs="Consolas"/>
          <w:color w:val="000000"/>
          <w:sz w:val="20"/>
          <w:szCs w:val="20"/>
        </w:rPr>
        <w:t>)).get(0).click();</w:t>
      </w:r>
    </w:p>
    <w:p w14:paraId="3A79AF2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".dropdown-menu.inner"</w:t>
      </w:r>
      <w:r>
        <w:rPr>
          <w:rFonts w:ascii="Consolas" w:hAnsi="Consolas" w:cs="Consolas"/>
          <w:color w:val="000000"/>
          <w:sz w:val="20"/>
          <w:szCs w:val="20"/>
        </w:rPr>
        <w:t>)).get(0);</w:t>
      </w:r>
    </w:p>
    <w:p w14:paraId="69417376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F75F3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30CA9A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D5625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2B0C1C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"brand"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14:paraId="7E7C59D9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14:paraId="038FC535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D40F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F024534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25D74C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C15EBE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"//textarea[@name='vehicalorcview']"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"overview"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5C7A96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"//input[@name='priceperday']"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"priceperday"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6D7A4FB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11EE0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 fuel type</w:t>
      </w:r>
    </w:p>
    <w:p w14:paraId="4C6A7494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".btn.dropdown-toggle.btn-default"</w:t>
      </w:r>
      <w:r>
        <w:rPr>
          <w:rFonts w:ascii="Consolas" w:hAnsi="Consolas" w:cs="Consolas"/>
          <w:color w:val="000000"/>
          <w:sz w:val="20"/>
          <w:szCs w:val="20"/>
        </w:rPr>
        <w:t>)).get(1).click();</w:t>
      </w:r>
    </w:p>
    <w:p w14:paraId="2B073FB0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".dropdown-menu.inner"</w:t>
      </w:r>
      <w:r>
        <w:rPr>
          <w:rFonts w:ascii="Consolas" w:hAnsi="Consolas" w:cs="Consolas"/>
          <w:color w:val="000000"/>
          <w:sz w:val="20"/>
          <w:szCs w:val="20"/>
        </w:rPr>
        <w:t>)).get(1);</w:t>
      </w:r>
    </w:p>
    <w:p w14:paraId="50230852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fueltypes_li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fueltypes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031345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00723F7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FBBC21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fueltypes_li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6D3281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"fueltype"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).equalsIgnoreCase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fueltypes_li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).getText())) {</w:t>
      </w:r>
    </w:p>
    <w:p w14:paraId="383743A6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fueltypes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14:paraId="3B2B0767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7DAEC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A268E24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7BF0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8B2CF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"//input[@name='modelyear']"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"modelyear"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50704F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"//input[@name='seatingcapacity']"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"seatingcapacity"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7F180FB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"//input[@name='img1']"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"image1"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6EE07CE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"//input[@name='img2']"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"image2"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AE55E2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"//input[@name='img3']"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"image3"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21961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"//input[@name='img4']"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"image4"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87EC24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"//input[@name='img5']"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"image5"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77AD741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airconditioner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EA0989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"//label[@for='airconditioner']"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20B2A6E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powerdoorlocks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16799AC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"//label[@for='powerdoorlocks']"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E7F41E9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antilockbreakingsystem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3106D19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"//label[@for='antilockbrakingsys']"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8362FAD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breakassist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1CFC04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"//label[@for='brakeassist']"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A109273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powersteering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8CF2F21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"//label[@for='inlineCheckbox5']"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F4FC74C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driverairbag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29DA54D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"//label[@for='driverairbag']"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4DB23A9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passengerairbag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5F3D613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"//label[@for='passengerairbag']"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6685BE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powerwindows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C9ADEA6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"//label[@for='powerwindow']"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C5C5A74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cdplayer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E06C6F2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"//label[@for='cdplayer']"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50AEB3D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centrallocking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EEF34EA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"//label[@for='centrallocking']"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9CDBFDD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crashsensor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546465F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"//label[@for='crashcensor']"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406701E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leatherseats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082548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"//label[@for='leatherseats']"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18B3B0F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35658A9D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836C8C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80396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DE6B54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C86D8C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1F939E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EBC57" w14:textId="77777777" w:rsidR="00B65400" w:rsidRDefault="00B65400" w:rsidP="00B65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AC0ABD" w14:textId="3886CE21" w:rsidR="00474C99" w:rsidRDefault="00474C99" w:rsidP="006E6A9E">
      <w:bookmarkStart w:id="0" w:name="_GoBack"/>
      <w:bookmarkEnd w:id="0"/>
    </w:p>
    <w:sectPr w:rsidR="00474C99" w:rsidSect="00914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5E3"/>
    <w:multiLevelType w:val="hybridMultilevel"/>
    <w:tmpl w:val="5FD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281"/>
    <w:multiLevelType w:val="hybridMultilevel"/>
    <w:tmpl w:val="7400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1A7"/>
    <w:multiLevelType w:val="multilevel"/>
    <w:tmpl w:val="6F0E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63524"/>
    <w:multiLevelType w:val="multilevel"/>
    <w:tmpl w:val="EE9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D64EE"/>
    <w:multiLevelType w:val="hybridMultilevel"/>
    <w:tmpl w:val="F6608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A7495"/>
    <w:multiLevelType w:val="multilevel"/>
    <w:tmpl w:val="A1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63DE3"/>
    <w:multiLevelType w:val="hybridMultilevel"/>
    <w:tmpl w:val="DCC0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0334"/>
    <w:multiLevelType w:val="hybridMultilevel"/>
    <w:tmpl w:val="1674B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7211"/>
    <w:multiLevelType w:val="hybridMultilevel"/>
    <w:tmpl w:val="508EC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F21AE"/>
    <w:multiLevelType w:val="hybridMultilevel"/>
    <w:tmpl w:val="9EB2C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56B8"/>
    <w:multiLevelType w:val="multilevel"/>
    <w:tmpl w:val="27A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1CC2"/>
    <w:multiLevelType w:val="hybridMultilevel"/>
    <w:tmpl w:val="CBB80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34D4E"/>
    <w:multiLevelType w:val="hybridMultilevel"/>
    <w:tmpl w:val="ECF04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752ED"/>
    <w:multiLevelType w:val="hybridMultilevel"/>
    <w:tmpl w:val="E856C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82861"/>
    <w:multiLevelType w:val="multilevel"/>
    <w:tmpl w:val="81A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84BB7"/>
    <w:multiLevelType w:val="hybridMultilevel"/>
    <w:tmpl w:val="D328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02C99"/>
    <w:multiLevelType w:val="hybridMultilevel"/>
    <w:tmpl w:val="628E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0342C"/>
    <w:multiLevelType w:val="multilevel"/>
    <w:tmpl w:val="7D1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60B0C"/>
    <w:multiLevelType w:val="hybridMultilevel"/>
    <w:tmpl w:val="043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C3884"/>
    <w:multiLevelType w:val="hybridMultilevel"/>
    <w:tmpl w:val="53A8C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553F"/>
    <w:multiLevelType w:val="hybridMultilevel"/>
    <w:tmpl w:val="3FB8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"/>
  </w:num>
  <w:num w:numId="5">
    <w:abstractNumId w:val="17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9"/>
  </w:num>
  <w:num w:numId="18">
    <w:abstractNumId w:val="1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78"/>
    <w:rsid w:val="000078BE"/>
    <w:rsid w:val="00025BDE"/>
    <w:rsid w:val="00063884"/>
    <w:rsid w:val="000855DC"/>
    <w:rsid w:val="000A1DD7"/>
    <w:rsid w:val="000B36AF"/>
    <w:rsid w:val="000B47F9"/>
    <w:rsid w:val="000D4D3B"/>
    <w:rsid w:val="000D57A4"/>
    <w:rsid w:val="000E7786"/>
    <w:rsid w:val="001006C5"/>
    <w:rsid w:val="00107C4C"/>
    <w:rsid w:val="00123054"/>
    <w:rsid w:val="001301D3"/>
    <w:rsid w:val="001630F6"/>
    <w:rsid w:val="0017323B"/>
    <w:rsid w:val="0018248E"/>
    <w:rsid w:val="00182BDF"/>
    <w:rsid w:val="001A2BF5"/>
    <w:rsid w:val="001B41FA"/>
    <w:rsid w:val="001D7214"/>
    <w:rsid w:val="001E4DA5"/>
    <w:rsid w:val="00200B58"/>
    <w:rsid w:val="00202488"/>
    <w:rsid w:val="002054C7"/>
    <w:rsid w:val="00210720"/>
    <w:rsid w:val="00211668"/>
    <w:rsid w:val="00212D7B"/>
    <w:rsid w:val="0022303C"/>
    <w:rsid w:val="00236CB0"/>
    <w:rsid w:val="0025446B"/>
    <w:rsid w:val="00271E0C"/>
    <w:rsid w:val="00281711"/>
    <w:rsid w:val="002A0EAA"/>
    <w:rsid w:val="002A57D4"/>
    <w:rsid w:val="002B2018"/>
    <w:rsid w:val="002B20A3"/>
    <w:rsid w:val="002B2127"/>
    <w:rsid w:val="002B72A5"/>
    <w:rsid w:val="002C4138"/>
    <w:rsid w:val="002C6F78"/>
    <w:rsid w:val="002E021C"/>
    <w:rsid w:val="002E0E05"/>
    <w:rsid w:val="002E5912"/>
    <w:rsid w:val="002F479F"/>
    <w:rsid w:val="003026A7"/>
    <w:rsid w:val="00304597"/>
    <w:rsid w:val="0030468F"/>
    <w:rsid w:val="00307F71"/>
    <w:rsid w:val="003347BE"/>
    <w:rsid w:val="00341224"/>
    <w:rsid w:val="00342803"/>
    <w:rsid w:val="00346596"/>
    <w:rsid w:val="0035114D"/>
    <w:rsid w:val="00353B6E"/>
    <w:rsid w:val="0035658B"/>
    <w:rsid w:val="00357DCF"/>
    <w:rsid w:val="00361BA7"/>
    <w:rsid w:val="003664F1"/>
    <w:rsid w:val="0037072E"/>
    <w:rsid w:val="0037462F"/>
    <w:rsid w:val="003A036D"/>
    <w:rsid w:val="003A71EB"/>
    <w:rsid w:val="003B4063"/>
    <w:rsid w:val="003B7B70"/>
    <w:rsid w:val="003C28BF"/>
    <w:rsid w:val="003F10EA"/>
    <w:rsid w:val="00400937"/>
    <w:rsid w:val="00403DB3"/>
    <w:rsid w:val="00414B9D"/>
    <w:rsid w:val="00421319"/>
    <w:rsid w:val="00474C99"/>
    <w:rsid w:val="00476FC2"/>
    <w:rsid w:val="004C3F7D"/>
    <w:rsid w:val="004D3299"/>
    <w:rsid w:val="004E0C8B"/>
    <w:rsid w:val="0053157D"/>
    <w:rsid w:val="005370B7"/>
    <w:rsid w:val="0057718D"/>
    <w:rsid w:val="0058052C"/>
    <w:rsid w:val="0059212F"/>
    <w:rsid w:val="005932B5"/>
    <w:rsid w:val="005B3FBE"/>
    <w:rsid w:val="005C0B8F"/>
    <w:rsid w:val="005C7F11"/>
    <w:rsid w:val="005E4462"/>
    <w:rsid w:val="00607A87"/>
    <w:rsid w:val="00610609"/>
    <w:rsid w:val="006106D7"/>
    <w:rsid w:val="00622928"/>
    <w:rsid w:val="00624CC1"/>
    <w:rsid w:val="006403A9"/>
    <w:rsid w:val="00644F51"/>
    <w:rsid w:val="00646359"/>
    <w:rsid w:val="00650A30"/>
    <w:rsid w:val="00655D0E"/>
    <w:rsid w:val="00665EA4"/>
    <w:rsid w:val="006703C6"/>
    <w:rsid w:val="00673BA1"/>
    <w:rsid w:val="006760A7"/>
    <w:rsid w:val="006C5F6C"/>
    <w:rsid w:val="006C7FC9"/>
    <w:rsid w:val="006D56E0"/>
    <w:rsid w:val="006E6A9E"/>
    <w:rsid w:val="006E72C5"/>
    <w:rsid w:val="006F24CC"/>
    <w:rsid w:val="00702652"/>
    <w:rsid w:val="00707495"/>
    <w:rsid w:val="0072788B"/>
    <w:rsid w:val="0073639B"/>
    <w:rsid w:val="0074734D"/>
    <w:rsid w:val="00750A84"/>
    <w:rsid w:val="00750EDF"/>
    <w:rsid w:val="00760C58"/>
    <w:rsid w:val="0076225A"/>
    <w:rsid w:val="007661A1"/>
    <w:rsid w:val="007842CE"/>
    <w:rsid w:val="00787DE5"/>
    <w:rsid w:val="00796243"/>
    <w:rsid w:val="007A4B8B"/>
    <w:rsid w:val="007B0196"/>
    <w:rsid w:val="007E1BF7"/>
    <w:rsid w:val="008077B1"/>
    <w:rsid w:val="008153FF"/>
    <w:rsid w:val="008278F2"/>
    <w:rsid w:val="008426FC"/>
    <w:rsid w:val="00853A45"/>
    <w:rsid w:val="008653EE"/>
    <w:rsid w:val="00877107"/>
    <w:rsid w:val="008B34E6"/>
    <w:rsid w:val="008C28B2"/>
    <w:rsid w:val="008C40B5"/>
    <w:rsid w:val="008E26EC"/>
    <w:rsid w:val="008F081C"/>
    <w:rsid w:val="00910663"/>
    <w:rsid w:val="0091145A"/>
    <w:rsid w:val="00912E4D"/>
    <w:rsid w:val="00914598"/>
    <w:rsid w:val="00925A16"/>
    <w:rsid w:val="00941960"/>
    <w:rsid w:val="00942C10"/>
    <w:rsid w:val="00944DF5"/>
    <w:rsid w:val="0095329F"/>
    <w:rsid w:val="00956701"/>
    <w:rsid w:val="00976F56"/>
    <w:rsid w:val="0099717C"/>
    <w:rsid w:val="009A061F"/>
    <w:rsid w:val="009B527D"/>
    <w:rsid w:val="009D1BFF"/>
    <w:rsid w:val="009D6C60"/>
    <w:rsid w:val="009E3F6D"/>
    <w:rsid w:val="00A12E51"/>
    <w:rsid w:val="00A1609C"/>
    <w:rsid w:val="00A23B2F"/>
    <w:rsid w:val="00A3055B"/>
    <w:rsid w:val="00A40776"/>
    <w:rsid w:val="00A53055"/>
    <w:rsid w:val="00A54E8D"/>
    <w:rsid w:val="00A75BAC"/>
    <w:rsid w:val="00A90900"/>
    <w:rsid w:val="00AB2742"/>
    <w:rsid w:val="00AC0708"/>
    <w:rsid w:val="00AC09AF"/>
    <w:rsid w:val="00AD614B"/>
    <w:rsid w:val="00AD6DD7"/>
    <w:rsid w:val="00AE0310"/>
    <w:rsid w:val="00AE23F4"/>
    <w:rsid w:val="00B04AA1"/>
    <w:rsid w:val="00B23242"/>
    <w:rsid w:val="00B26997"/>
    <w:rsid w:val="00B42791"/>
    <w:rsid w:val="00B4738E"/>
    <w:rsid w:val="00B65400"/>
    <w:rsid w:val="00B803C4"/>
    <w:rsid w:val="00B85AB1"/>
    <w:rsid w:val="00BB1372"/>
    <w:rsid w:val="00BB14F6"/>
    <w:rsid w:val="00BB6D1A"/>
    <w:rsid w:val="00BE3720"/>
    <w:rsid w:val="00BF7BDD"/>
    <w:rsid w:val="00C345FB"/>
    <w:rsid w:val="00C543BB"/>
    <w:rsid w:val="00C57115"/>
    <w:rsid w:val="00C62817"/>
    <w:rsid w:val="00C821C4"/>
    <w:rsid w:val="00C970C8"/>
    <w:rsid w:val="00CA77DF"/>
    <w:rsid w:val="00CB4337"/>
    <w:rsid w:val="00CB493C"/>
    <w:rsid w:val="00CC7E4D"/>
    <w:rsid w:val="00CD6678"/>
    <w:rsid w:val="00CE70D9"/>
    <w:rsid w:val="00CE726C"/>
    <w:rsid w:val="00CF21B0"/>
    <w:rsid w:val="00CF4377"/>
    <w:rsid w:val="00CF7188"/>
    <w:rsid w:val="00D01ED5"/>
    <w:rsid w:val="00D06F05"/>
    <w:rsid w:val="00D35D91"/>
    <w:rsid w:val="00D36F5B"/>
    <w:rsid w:val="00D43B2A"/>
    <w:rsid w:val="00D458BD"/>
    <w:rsid w:val="00D63737"/>
    <w:rsid w:val="00D729AA"/>
    <w:rsid w:val="00D74AF5"/>
    <w:rsid w:val="00D74B54"/>
    <w:rsid w:val="00D9495E"/>
    <w:rsid w:val="00DA771E"/>
    <w:rsid w:val="00DC3058"/>
    <w:rsid w:val="00DC3628"/>
    <w:rsid w:val="00DC4B11"/>
    <w:rsid w:val="00DE01D5"/>
    <w:rsid w:val="00DE7E70"/>
    <w:rsid w:val="00E0188C"/>
    <w:rsid w:val="00E01CAF"/>
    <w:rsid w:val="00E453D9"/>
    <w:rsid w:val="00E45A40"/>
    <w:rsid w:val="00E471C1"/>
    <w:rsid w:val="00E62AAA"/>
    <w:rsid w:val="00E70B4B"/>
    <w:rsid w:val="00EB7A20"/>
    <w:rsid w:val="00EC520E"/>
    <w:rsid w:val="00F038B3"/>
    <w:rsid w:val="00F2677C"/>
    <w:rsid w:val="00F26D7F"/>
    <w:rsid w:val="00F3022A"/>
    <w:rsid w:val="00F40FDC"/>
    <w:rsid w:val="00F569C9"/>
    <w:rsid w:val="00F570DF"/>
    <w:rsid w:val="00F6598E"/>
    <w:rsid w:val="00F739C3"/>
    <w:rsid w:val="00F93296"/>
    <w:rsid w:val="00FC0B9D"/>
    <w:rsid w:val="00FC3AD4"/>
    <w:rsid w:val="00FC66C5"/>
    <w:rsid w:val="00FD1148"/>
    <w:rsid w:val="00F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98C9"/>
  <w15:chartTrackingRefBased/>
  <w15:docId w15:val="{77EF09C0-622B-49AF-9F0F-1B84F130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221</cp:revision>
  <dcterms:created xsi:type="dcterms:W3CDTF">2018-10-16T21:16:00Z</dcterms:created>
  <dcterms:modified xsi:type="dcterms:W3CDTF">2018-10-18T09:32:00Z</dcterms:modified>
</cp:coreProperties>
</file>