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FBCE4C" w14:textId="5CDE253E" w:rsidR="008C5FB6" w:rsidRPr="008C5FB6" w:rsidRDefault="008C5FB6" w:rsidP="008C5FB6">
      <w:pPr>
        <w:spacing w:after="0" w:line="240" w:lineRule="auto"/>
        <w:rPr>
          <w:rFonts w:ascii="Arial" w:eastAsia="Times New Roman" w:hAnsi="Arial" w:cs="Arial"/>
          <w:kern w:val="0"/>
          <w:sz w:val="18"/>
          <w:szCs w:val="18"/>
          <w14:ligatures w14:val="none"/>
        </w:rPr>
      </w:pPr>
      <w:r w:rsidRPr="008C5FB6">
        <w:rPr>
          <w:rFonts w:ascii="Arial" w:eastAsia="Times New Roman" w:hAnsi="Arial" w:cs="Arial"/>
          <w:kern w:val="0"/>
          <w:sz w:val="18"/>
          <w:szCs w:val="18"/>
          <w14:ligatures w14:val="none"/>
        </w:rPr>
        <w:t>CS_HP_001</w:t>
      </w:r>
      <w:r>
        <w:rPr>
          <w:rFonts w:ascii="Arial" w:eastAsia="Times New Roman" w:hAnsi="Arial" w:cs="Arial"/>
          <w:kern w:val="0"/>
          <w:sz w:val="18"/>
          <w:szCs w:val="18"/>
          <w14:ligatures w14:val="none"/>
        </w:rPr>
        <w:t xml:space="preserve">  </w:t>
      </w:r>
    </w:p>
    <w:p w14:paraId="4278AC0E" w14:textId="77777777" w:rsidR="008C5FB6" w:rsidRPr="008C5FB6" w:rsidRDefault="008C5FB6" w:rsidP="008C5FB6">
      <w:pPr>
        <w:spacing w:after="0" w:line="240" w:lineRule="auto"/>
        <w:rPr>
          <w:rFonts w:ascii="Arial" w:eastAsia="Times New Roman" w:hAnsi="Arial" w:cs="Arial"/>
          <w:b/>
          <w:bCs/>
          <w:color w:val="1D4E2A"/>
          <w:kern w:val="0"/>
          <w:sz w:val="18"/>
          <w:szCs w:val="18"/>
          <w14:ligatures w14:val="none"/>
        </w:rPr>
      </w:pPr>
      <w:r w:rsidRPr="008C5FB6">
        <w:rPr>
          <w:rFonts w:ascii="Arial" w:eastAsia="Times New Roman" w:hAnsi="Arial" w:cs="Arial"/>
          <w:b/>
          <w:bCs/>
          <w:color w:val="1D4E2A"/>
          <w:kern w:val="0"/>
          <w:sz w:val="18"/>
          <w:szCs w:val="18"/>
          <w14:ligatures w14:val="none"/>
        </w:rPr>
        <w:t>Positive</w:t>
      </w:r>
    </w:p>
    <w:p w14:paraId="5A47B492" w14:textId="77777777" w:rsidR="008C5FB6" w:rsidRPr="008C5FB6" w:rsidRDefault="008C5FB6" w:rsidP="008C5FB6">
      <w:pPr>
        <w:spacing w:after="0" w:line="240" w:lineRule="auto"/>
        <w:rPr>
          <w:rFonts w:ascii="Arial" w:eastAsia="Times New Roman" w:hAnsi="Arial" w:cs="Arial"/>
          <w:kern w:val="0"/>
          <w:sz w:val="18"/>
          <w:szCs w:val="18"/>
          <w14:ligatures w14:val="none"/>
        </w:rPr>
      </w:pPr>
      <w:r w:rsidRPr="008C5FB6">
        <w:rPr>
          <w:rFonts w:ascii="Arial" w:eastAsia="Times New Roman" w:hAnsi="Arial" w:cs="Arial"/>
          <w:kern w:val="0"/>
          <w:sz w:val="18"/>
          <w:szCs w:val="18"/>
          <w14:ligatures w14:val="none"/>
        </w:rPr>
        <w:t>Verify Composition Service picks up the Pre-Processor event and begins processing — and only processes P records, never E records</w:t>
      </w:r>
    </w:p>
    <w:p w14:paraId="1C43A1E8" w14:textId="3E4A7BE2" w:rsidR="008C5FB6" w:rsidRDefault="008C5FB6"/>
    <w:p w14:paraId="2B1502B0" w14:textId="543F470D" w:rsidR="00B33FC9" w:rsidRDefault="00134D81">
      <w:r>
        <w:rPr>
          <w:noProof/>
        </w:rPr>
        <w:drawing>
          <wp:inline distT="0" distB="0" distL="0" distR="0" wp14:anchorId="32DF44F8" wp14:editId="5BC0EC5B">
            <wp:extent cx="5943600" cy="2940685"/>
            <wp:effectExtent l="0" t="0" r="0" b="0"/>
            <wp:docPr id="589019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40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38A45F" w14:textId="77777777" w:rsidR="006A4448" w:rsidRDefault="006A4448"/>
    <w:p w14:paraId="6D95C1CF" w14:textId="77777777" w:rsidR="006A4448" w:rsidRDefault="006A4448"/>
    <w:p w14:paraId="1B17C4AF" w14:textId="77777777" w:rsidR="006A4448" w:rsidRDefault="006A4448"/>
    <w:p w14:paraId="65567EE2" w14:textId="4193F6AD" w:rsidR="005D6C9F" w:rsidRDefault="005D6C9F"/>
    <w:p w14:paraId="64FF494B" w14:textId="77777777" w:rsidR="002A5794" w:rsidRDefault="002A5794"/>
    <w:p w14:paraId="451F2C2E" w14:textId="77777777" w:rsidR="002A5794" w:rsidRDefault="002A5794"/>
    <w:p w14:paraId="7991E642" w14:textId="77777777" w:rsidR="002A5794" w:rsidRDefault="002A5794"/>
    <w:p w14:paraId="31CD9E90" w14:textId="77777777" w:rsidR="006A4448" w:rsidRDefault="006A4448" w:rsidP="002A5794">
      <w:pPr>
        <w:spacing w:after="0" w:line="240" w:lineRule="auto"/>
        <w:rPr>
          <w:rFonts w:ascii="Arial" w:eastAsia="Times New Roman" w:hAnsi="Arial" w:cs="Arial"/>
          <w:kern w:val="0"/>
          <w:sz w:val="18"/>
          <w:szCs w:val="18"/>
          <w14:ligatures w14:val="none"/>
        </w:rPr>
      </w:pPr>
    </w:p>
    <w:p w14:paraId="5A36CDE9" w14:textId="77777777" w:rsidR="006A4448" w:rsidRDefault="006A4448" w:rsidP="002A5794">
      <w:pPr>
        <w:spacing w:after="0" w:line="240" w:lineRule="auto"/>
        <w:rPr>
          <w:rFonts w:ascii="Arial" w:eastAsia="Times New Roman" w:hAnsi="Arial" w:cs="Arial"/>
          <w:kern w:val="0"/>
          <w:sz w:val="18"/>
          <w:szCs w:val="18"/>
          <w14:ligatures w14:val="none"/>
        </w:rPr>
      </w:pPr>
    </w:p>
    <w:p w14:paraId="538F2613" w14:textId="77777777" w:rsidR="006A4448" w:rsidRDefault="006A4448" w:rsidP="002A5794">
      <w:pPr>
        <w:spacing w:after="0" w:line="240" w:lineRule="auto"/>
        <w:rPr>
          <w:rFonts w:ascii="Arial" w:eastAsia="Times New Roman" w:hAnsi="Arial" w:cs="Arial"/>
          <w:kern w:val="0"/>
          <w:sz w:val="18"/>
          <w:szCs w:val="18"/>
          <w14:ligatures w14:val="none"/>
        </w:rPr>
      </w:pPr>
    </w:p>
    <w:p w14:paraId="6B06304F" w14:textId="77777777" w:rsidR="006A4448" w:rsidRDefault="006A4448" w:rsidP="002A5794">
      <w:pPr>
        <w:spacing w:after="0" w:line="240" w:lineRule="auto"/>
        <w:rPr>
          <w:rFonts w:ascii="Arial" w:eastAsia="Times New Roman" w:hAnsi="Arial" w:cs="Arial"/>
          <w:kern w:val="0"/>
          <w:sz w:val="18"/>
          <w:szCs w:val="18"/>
          <w14:ligatures w14:val="none"/>
        </w:rPr>
      </w:pPr>
    </w:p>
    <w:p w14:paraId="0CB218C1" w14:textId="77777777" w:rsidR="006A4448" w:rsidRDefault="006A4448" w:rsidP="002A5794">
      <w:pPr>
        <w:spacing w:after="0" w:line="240" w:lineRule="auto"/>
        <w:rPr>
          <w:rFonts w:ascii="Arial" w:eastAsia="Times New Roman" w:hAnsi="Arial" w:cs="Arial"/>
          <w:kern w:val="0"/>
          <w:sz w:val="18"/>
          <w:szCs w:val="18"/>
          <w14:ligatures w14:val="none"/>
        </w:rPr>
      </w:pPr>
    </w:p>
    <w:p w14:paraId="02EA67B6" w14:textId="77777777" w:rsidR="006A4448" w:rsidRDefault="006A4448" w:rsidP="002A5794">
      <w:pPr>
        <w:spacing w:after="0" w:line="240" w:lineRule="auto"/>
        <w:rPr>
          <w:rFonts w:ascii="Arial" w:eastAsia="Times New Roman" w:hAnsi="Arial" w:cs="Arial"/>
          <w:kern w:val="0"/>
          <w:sz w:val="18"/>
          <w:szCs w:val="18"/>
          <w14:ligatures w14:val="none"/>
        </w:rPr>
      </w:pPr>
    </w:p>
    <w:p w14:paraId="199802AE" w14:textId="77777777" w:rsidR="006A4448" w:rsidRDefault="006A4448" w:rsidP="002A5794">
      <w:pPr>
        <w:spacing w:after="0" w:line="240" w:lineRule="auto"/>
        <w:rPr>
          <w:rFonts w:ascii="Arial" w:eastAsia="Times New Roman" w:hAnsi="Arial" w:cs="Arial"/>
          <w:kern w:val="0"/>
          <w:sz w:val="18"/>
          <w:szCs w:val="18"/>
          <w14:ligatures w14:val="none"/>
        </w:rPr>
      </w:pPr>
    </w:p>
    <w:p w14:paraId="0A0A2AE3" w14:textId="77777777" w:rsidR="006A4448" w:rsidRDefault="006A4448" w:rsidP="002A5794">
      <w:pPr>
        <w:spacing w:after="0" w:line="240" w:lineRule="auto"/>
        <w:rPr>
          <w:rFonts w:ascii="Arial" w:eastAsia="Times New Roman" w:hAnsi="Arial" w:cs="Arial"/>
          <w:kern w:val="0"/>
          <w:sz w:val="18"/>
          <w:szCs w:val="18"/>
          <w14:ligatures w14:val="none"/>
        </w:rPr>
      </w:pPr>
    </w:p>
    <w:p w14:paraId="25A64953" w14:textId="77777777" w:rsidR="006A4448" w:rsidRDefault="006A4448" w:rsidP="002A5794">
      <w:pPr>
        <w:spacing w:after="0" w:line="240" w:lineRule="auto"/>
        <w:rPr>
          <w:rFonts w:ascii="Arial" w:eastAsia="Times New Roman" w:hAnsi="Arial" w:cs="Arial"/>
          <w:kern w:val="0"/>
          <w:sz w:val="18"/>
          <w:szCs w:val="18"/>
          <w14:ligatures w14:val="none"/>
        </w:rPr>
      </w:pPr>
    </w:p>
    <w:p w14:paraId="7CA18F7B" w14:textId="77777777" w:rsidR="006A4448" w:rsidRDefault="006A4448" w:rsidP="002A5794">
      <w:pPr>
        <w:spacing w:after="0" w:line="240" w:lineRule="auto"/>
        <w:rPr>
          <w:rFonts w:ascii="Arial" w:eastAsia="Times New Roman" w:hAnsi="Arial" w:cs="Arial"/>
          <w:kern w:val="0"/>
          <w:sz w:val="18"/>
          <w:szCs w:val="18"/>
          <w14:ligatures w14:val="none"/>
        </w:rPr>
      </w:pPr>
    </w:p>
    <w:p w14:paraId="6FB3B1BB" w14:textId="77777777" w:rsidR="006A4448" w:rsidRDefault="006A4448" w:rsidP="002A5794">
      <w:pPr>
        <w:spacing w:after="0" w:line="240" w:lineRule="auto"/>
        <w:rPr>
          <w:rFonts w:ascii="Arial" w:eastAsia="Times New Roman" w:hAnsi="Arial" w:cs="Arial"/>
          <w:kern w:val="0"/>
          <w:sz w:val="18"/>
          <w:szCs w:val="18"/>
          <w14:ligatures w14:val="none"/>
        </w:rPr>
      </w:pPr>
    </w:p>
    <w:p w14:paraId="79DFF738" w14:textId="77777777" w:rsidR="006A4448" w:rsidRDefault="006A4448" w:rsidP="002A5794">
      <w:pPr>
        <w:spacing w:after="0" w:line="240" w:lineRule="auto"/>
        <w:rPr>
          <w:rFonts w:ascii="Arial" w:eastAsia="Times New Roman" w:hAnsi="Arial" w:cs="Arial"/>
          <w:kern w:val="0"/>
          <w:sz w:val="18"/>
          <w:szCs w:val="18"/>
          <w14:ligatures w14:val="none"/>
        </w:rPr>
      </w:pPr>
    </w:p>
    <w:p w14:paraId="700D4589" w14:textId="77777777" w:rsidR="006A4448" w:rsidRDefault="006A4448" w:rsidP="002A5794">
      <w:pPr>
        <w:spacing w:after="0" w:line="240" w:lineRule="auto"/>
        <w:rPr>
          <w:rFonts w:ascii="Arial" w:eastAsia="Times New Roman" w:hAnsi="Arial" w:cs="Arial"/>
          <w:kern w:val="0"/>
          <w:sz w:val="18"/>
          <w:szCs w:val="18"/>
          <w14:ligatures w14:val="none"/>
        </w:rPr>
      </w:pPr>
    </w:p>
    <w:p w14:paraId="2EEF1B00" w14:textId="77777777" w:rsidR="006A4448" w:rsidRDefault="006A4448" w:rsidP="002A5794">
      <w:pPr>
        <w:spacing w:after="0" w:line="240" w:lineRule="auto"/>
        <w:rPr>
          <w:rFonts w:ascii="Arial" w:eastAsia="Times New Roman" w:hAnsi="Arial" w:cs="Arial"/>
          <w:kern w:val="0"/>
          <w:sz w:val="18"/>
          <w:szCs w:val="18"/>
          <w14:ligatures w14:val="none"/>
        </w:rPr>
      </w:pPr>
    </w:p>
    <w:p w14:paraId="5A0450F2" w14:textId="77777777" w:rsidR="006A4448" w:rsidRDefault="006A4448" w:rsidP="002A5794">
      <w:pPr>
        <w:spacing w:after="0" w:line="240" w:lineRule="auto"/>
        <w:rPr>
          <w:rFonts w:ascii="Arial" w:eastAsia="Times New Roman" w:hAnsi="Arial" w:cs="Arial"/>
          <w:kern w:val="0"/>
          <w:sz w:val="18"/>
          <w:szCs w:val="18"/>
          <w14:ligatures w14:val="none"/>
        </w:rPr>
      </w:pPr>
    </w:p>
    <w:p w14:paraId="26A31C86" w14:textId="25EB96C9" w:rsidR="002A5794" w:rsidRPr="002A5794" w:rsidRDefault="002A5794" w:rsidP="002A5794">
      <w:pPr>
        <w:spacing w:after="0" w:line="240" w:lineRule="auto"/>
        <w:rPr>
          <w:rFonts w:ascii="Arial" w:eastAsia="Times New Roman" w:hAnsi="Arial" w:cs="Arial"/>
          <w:kern w:val="0"/>
          <w:sz w:val="18"/>
          <w:szCs w:val="18"/>
          <w14:ligatures w14:val="none"/>
        </w:rPr>
      </w:pPr>
      <w:r w:rsidRPr="002A5794">
        <w:rPr>
          <w:rFonts w:ascii="Arial" w:eastAsia="Times New Roman" w:hAnsi="Arial" w:cs="Arial"/>
          <w:kern w:val="0"/>
          <w:sz w:val="18"/>
          <w:szCs w:val="18"/>
          <w14:ligatures w14:val="none"/>
        </w:rPr>
        <w:lastRenderedPageBreak/>
        <w:t>CS_HP_002</w:t>
      </w:r>
    </w:p>
    <w:p w14:paraId="2D3A6D15" w14:textId="77777777" w:rsidR="002A5794" w:rsidRPr="002A5794" w:rsidRDefault="002A5794" w:rsidP="002A5794">
      <w:pPr>
        <w:spacing w:after="0" w:line="240" w:lineRule="auto"/>
        <w:rPr>
          <w:rFonts w:ascii="Arial" w:eastAsia="Times New Roman" w:hAnsi="Arial" w:cs="Arial"/>
          <w:b/>
          <w:bCs/>
          <w:color w:val="1D4E2A"/>
          <w:kern w:val="0"/>
          <w:sz w:val="18"/>
          <w:szCs w:val="18"/>
          <w14:ligatures w14:val="none"/>
        </w:rPr>
      </w:pPr>
      <w:r w:rsidRPr="002A5794">
        <w:rPr>
          <w:rFonts w:ascii="Arial" w:eastAsia="Times New Roman" w:hAnsi="Arial" w:cs="Arial"/>
          <w:b/>
          <w:bCs/>
          <w:color w:val="1D4E2A"/>
          <w:kern w:val="0"/>
          <w:sz w:val="18"/>
          <w:szCs w:val="18"/>
          <w14:ligatures w14:val="none"/>
        </w:rPr>
        <w:t>Positive</w:t>
      </w:r>
    </w:p>
    <w:p w14:paraId="0BE832BD" w14:textId="77777777" w:rsidR="002A5794" w:rsidRPr="002A5794" w:rsidRDefault="002A5794" w:rsidP="002A5794">
      <w:pPr>
        <w:spacing w:after="0" w:line="240" w:lineRule="auto"/>
        <w:rPr>
          <w:rFonts w:ascii="Arial" w:eastAsia="Times New Roman" w:hAnsi="Arial" w:cs="Arial"/>
          <w:kern w:val="0"/>
          <w:sz w:val="18"/>
          <w:szCs w:val="18"/>
          <w14:ligatures w14:val="none"/>
        </w:rPr>
      </w:pPr>
      <w:r w:rsidRPr="002A5794">
        <w:rPr>
          <w:rFonts w:ascii="Arial" w:eastAsia="Times New Roman" w:hAnsi="Arial" w:cs="Arial"/>
          <w:kern w:val="0"/>
          <w:sz w:val="18"/>
          <w:szCs w:val="18"/>
          <w14:ligatures w14:val="none"/>
        </w:rPr>
        <w:t>Verify output file contains ONLY P records, uses the exact same fixed-length layout as the input file, and excludes all E-routed records entirely</w:t>
      </w:r>
    </w:p>
    <w:p w14:paraId="1AE3341E" w14:textId="77777777" w:rsidR="002A5794" w:rsidRDefault="002A5794"/>
    <w:p w14:paraId="4DDA5497" w14:textId="77777777" w:rsidR="006A4448" w:rsidRDefault="006A4448"/>
    <w:p w14:paraId="39A1ECCD" w14:textId="3992E552" w:rsidR="006A4448" w:rsidRDefault="006A4448">
      <w:r>
        <w:rPr>
          <w:noProof/>
        </w:rPr>
        <w:drawing>
          <wp:inline distT="0" distB="0" distL="0" distR="0" wp14:anchorId="4F35EE20" wp14:editId="277C0462">
            <wp:extent cx="5943600" cy="2802255"/>
            <wp:effectExtent l="0" t="0" r="0" b="0"/>
            <wp:docPr id="25615186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02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BB49FB" w14:textId="77777777" w:rsidR="006A4448" w:rsidRDefault="006A4448"/>
    <w:p w14:paraId="3D9108C4" w14:textId="77777777" w:rsidR="006A4448" w:rsidRDefault="006A4448"/>
    <w:p w14:paraId="2009F004" w14:textId="5562F398" w:rsidR="006A4448" w:rsidRDefault="006A4448">
      <w:r>
        <w:rPr>
          <w:noProof/>
        </w:rPr>
        <w:drawing>
          <wp:inline distT="0" distB="0" distL="0" distR="0" wp14:anchorId="5B6E276C" wp14:editId="7AC9B6F0">
            <wp:extent cx="5943600" cy="2226310"/>
            <wp:effectExtent l="0" t="0" r="0" b="2540"/>
            <wp:docPr id="73146684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26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9E3263" w14:textId="77777777" w:rsidR="006A4448" w:rsidRDefault="006A4448"/>
    <w:p w14:paraId="3FBB8362" w14:textId="3386BDEB" w:rsidR="006A4448" w:rsidRDefault="006A4448">
      <w:r>
        <w:rPr>
          <w:noProof/>
        </w:rPr>
        <w:lastRenderedPageBreak/>
        <w:drawing>
          <wp:inline distT="0" distB="0" distL="0" distR="0" wp14:anchorId="01E98155" wp14:editId="3723FDBB">
            <wp:extent cx="5943600" cy="2205990"/>
            <wp:effectExtent l="0" t="0" r="0" b="3810"/>
            <wp:docPr id="170680018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05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534B04" w14:textId="646B1480" w:rsidR="005D6C9F" w:rsidRDefault="005D6C9F"/>
    <w:p w14:paraId="655B4BC3" w14:textId="77777777" w:rsidR="00824374" w:rsidRDefault="00824374"/>
    <w:p w14:paraId="290E478A" w14:textId="77777777" w:rsidR="00824374" w:rsidRDefault="00824374"/>
    <w:p w14:paraId="2C9593F6" w14:textId="77777777" w:rsidR="00824374" w:rsidRDefault="00824374"/>
    <w:p w14:paraId="79B2E402" w14:textId="0402E0FB" w:rsidR="00824374" w:rsidRDefault="00824374">
      <w:r w:rsidRPr="00824374">
        <w:t>TEST 1 — Handler parsed 9 records</w:t>
      </w:r>
    </w:p>
    <w:p w14:paraId="33859F8D" w14:textId="2846C256" w:rsidR="00824374" w:rsidRDefault="00824374">
      <w:r>
        <w:rPr>
          <w:noProof/>
        </w:rPr>
        <w:drawing>
          <wp:inline distT="0" distB="0" distL="0" distR="0" wp14:anchorId="3D9A161D" wp14:editId="1B62C4C8">
            <wp:extent cx="5943600" cy="2940685"/>
            <wp:effectExtent l="0" t="0" r="0" b="0"/>
            <wp:docPr id="414878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40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1FDC07" w14:textId="77777777" w:rsidR="00824374" w:rsidRDefault="00824374"/>
    <w:p w14:paraId="698AAB54" w14:textId="1B84AF49" w:rsidR="00824374" w:rsidRDefault="00824374">
      <w:r>
        <w:rPr>
          <w:noProof/>
        </w:rPr>
        <w:lastRenderedPageBreak/>
        <w:drawing>
          <wp:inline distT="0" distB="0" distL="0" distR="0" wp14:anchorId="4C45399E" wp14:editId="113DE582">
            <wp:extent cx="5943600" cy="1746250"/>
            <wp:effectExtent l="0" t="0" r="0" b="6350"/>
            <wp:docPr id="1978614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61442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4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FFE83" w14:textId="75BAB49C" w:rsidR="00824374" w:rsidRDefault="00824374">
      <w:r w:rsidRPr="00824374">
        <w:t>TEST 2 — Preprocessor made records P</w:t>
      </w:r>
    </w:p>
    <w:p w14:paraId="78B2DD3C" w14:textId="30E9D119" w:rsidR="00824374" w:rsidRDefault="00824374">
      <w:r>
        <w:rPr>
          <w:noProof/>
        </w:rPr>
        <w:drawing>
          <wp:inline distT="0" distB="0" distL="0" distR="0" wp14:anchorId="15077ECE" wp14:editId="4EFF59D5">
            <wp:extent cx="5943600" cy="2543175"/>
            <wp:effectExtent l="0" t="0" r="0" b="9525"/>
            <wp:docPr id="1873056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05698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6A5F3" w14:textId="77777777" w:rsidR="00824374" w:rsidRDefault="00824374"/>
    <w:p w14:paraId="155481F1" w14:textId="3D98AE7B" w:rsidR="00824374" w:rsidRDefault="00824374">
      <w:r w:rsidRPr="00824374">
        <w:t>TEST 3 — Composition consumed and created storage job</w:t>
      </w:r>
    </w:p>
    <w:p w14:paraId="14B8A6CA" w14:textId="44442661" w:rsidR="00824374" w:rsidRDefault="00824374">
      <w:r>
        <w:rPr>
          <w:noProof/>
        </w:rPr>
        <w:drawing>
          <wp:inline distT="0" distB="0" distL="0" distR="0" wp14:anchorId="058137AD" wp14:editId="37179106">
            <wp:extent cx="5943600" cy="1628140"/>
            <wp:effectExtent l="0" t="0" r="0" b="0"/>
            <wp:docPr id="2098006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00631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FD56D" w14:textId="77777777" w:rsidR="00824374" w:rsidRDefault="00824374"/>
    <w:p w14:paraId="6A314161" w14:textId="4D1208DF" w:rsidR="00824374" w:rsidRDefault="00824374">
      <w:r w:rsidRPr="00824374">
        <w:t>TEST 4 — Composition processed only P records</w:t>
      </w:r>
    </w:p>
    <w:p w14:paraId="7B23AFA0" w14:textId="54A60743" w:rsidR="00824374" w:rsidRDefault="000D4F9C">
      <w:r>
        <w:rPr>
          <w:noProof/>
        </w:rPr>
        <w:lastRenderedPageBreak/>
        <w:drawing>
          <wp:inline distT="0" distB="0" distL="0" distR="0" wp14:anchorId="0071801E" wp14:editId="2EB5FDBC">
            <wp:extent cx="5943600" cy="3420110"/>
            <wp:effectExtent l="0" t="0" r="0" b="8890"/>
            <wp:docPr id="2118408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40830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0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F47DB" w14:textId="77777777" w:rsidR="000D4F9C" w:rsidRDefault="000D4F9C"/>
    <w:p w14:paraId="76ECE61A" w14:textId="12F2AF03" w:rsidR="000D4F9C" w:rsidRDefault="000D4F9C">
      <w:r w:rsidRPr="000D4F9C">
        <w:t>TEST 5 — Generated file exists</w:t>
      </w:r>
    </w:p>
    <w:p w14:paraId="2E43CE18" w14:textId="673DE080" w:rsidR="000D4F9C" w:rsidRDefault="000D4F9C">
      <w:r w:rsidRPr="000D4F9C">
        <w:rPr>
          <w:noProof/>
        </w:rPr>
        <w:drawing>
          <wp:inline distT="0" distB="0" distL="0" distR="0" wp14:anchorId="4BDA7B72" wp14:editId="663505D1">
            <wp:extent cx="5943600" cy="2259965"/>
            <wp:effectExtent l="0" t="0" r="0" b="6985"/>
            <wp:docPr id="347026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02655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9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C5021" w14:textId="2A319243" w:rsidR="000D4F9C" w:rsidRDefault="000D4F9C">
      <w:r w:rsidRPr="000D4F9C">
        <w:rPr>
          <w:noProof/>
        </w:rPr>
        <w:lastRenderedPageBreak/>
        <w:drawing>
          <wp:inline distT="0" distB="0" distL="0" distR="0" wp14:anchorId="4AC4CF9C" wp14:editId="035AE594">
            <wp:extent cx="5943600" cy="2011680"/>
            <wp:effectExtent l="0" t="0" r="0" b="7620"/>
            <wp:docPr id="1902108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10824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3BBEC" w14:textId="77777777" w:rsidR="000D4F9C" w:rsidRDefault="000D4F9C"/>
    <w:p w14:paraId="49C212D1" w14:textId="77777777" w:rsidR="0008133A" w:rsidRPr="0008133A" w:rsidRDefault="0008133A" w:rsidP="0008133A">
      <w:r w:rsidRPr="0008133A">
        <w:t>TEST 6 — Generated file layout and trailer</w:t>
      </w:r>
    </w:p>
    <w:p w14:paraId="3558B205" w14:textId="77777777" w:rsidR="0008133A" w:rsidRPr="0008133A" w:rsidRDefault="0008133A" w:rsidP="0008133A">
      <w:r w:rsidRPr="0008133A">
        <w:t> </w:t>
      </w:r>
    </w:p>
    <w:p w14:paraId="26B23858" w14:textId="77777777" w:rsidR="0008133A" w:rsidRPr="0008133A" w:rsidRDefault="0008133A" w:rsidP="0008133A">
      <w:r w:rsidRPr="0008133A">
        <w:t>First line starts with H</w:t>
      </w:r>
      <w:r w:rsidRPr="0008133A">
        <w:br/>
        <w:t>Middle lines start with D</w:t>
      </w:r>
      <w:r w:rsidRPr="0008133A">
        <w:br/>
        <w:t>Last line starts with T</w:t>
      </w:r>
      <w:r w:rsidRPr="0008133A">
        <w:br/>
        <w:t>There are 9 D rows</w:t>
      </w:r>
      <w:r w:rsidRPr="0008133A">
        <w:br/>
        <w:t>T row has 000000000000009 at positions 2–16</w:t>
      </w:r>
    </w:p>
    <w:p w14:paraId="713164BE" w14:textId="1E7823B1" w:rsidR="000D4F9C" w:rsidRDefault="0008133A" w:rsidP="0008133A">
      <w:r w:rsidRPr="0008133A">
        <w:t> </w:t>
      </w:r>
      <w:r w:rsidRPr="000D4F9C">
        <w:rPr>
          <w:noProof/>
        </w:rPr>
        <w:drawing>
          <wp:inline distT="0" distB="0" distL="0" distR="0" wp14:anchorId="01FDFECB" wp14:editId="1C1C88CF">
            <wp:extent cx="5943600" cy="2011680"/>
            <wp:effectExtent l="0" t="0" r="0" b="7620"/>
            <wp:docPr id="418040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10824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6C955" w14:textId="77777777" w:rsidR="00897915" w:rsidRPr="00897915" w:rsidRDefault="00897915" w:rsidP="00897915">
      <w:r w:rsidRPr="00897915">
        <w:t>TEST 7 — Offset validation</w:t>
      </w:r>
    </w:p>
    <w:p w14:paraId="05668AA3" w14:textId="77777777" w:rsidR="00897915" w:rsidRPr="00897915" w:rsidRDefault="00897915" w:rsidP="00897915">
      <w:r w:rsidRPr="00897915">
        <w:t> </w:t>
      </w:r>
    </w:p>
    <w:p w14:paraId="49E15100" w14:textId="77777777" w:rsidR="00897915" w:rsidRPr="00897915" w:rsidRDefault="00897915" w:rsidP="00897915">
      <w:r w:rsidRPr="00897915">
        <w:t xml:space="preserve">17–31   </w:t>
      </w:r>
      <w:proofErr w:type="spellStart"/>
      <w:r w:rsidRPr="00897915">
        <w:t>subscriberID</w:t>
      </w:r>
      <w:proofErr w:type="spellEnd"/>
      <w:r w:rsidRPr="00897915">
        <w:br/>
        <w:t xml:space="preserve">32–67   </w:t>
      </w:r>
      <w:proofErr w:type="spellStart"/>
      <w:r w:rsidRPr="00897915">
        <w:t>memberLastName</w:t>
      </w:r>
      <w:proofErr w:type="spellEnd"/>
      <w:r w:rsidRPr="00897915">
        <w:br/>
        <w:t xml:space="preserve">70–84   </w:t>
      </w:r>
      <w:proofErr w:type="spellStart"/>
      <w:r w:rsidRPr="00897915">
        <w:t>memberFirstName</w:t>
      </w:r>
      <w:proofErr w:type="spellEnd"/>
      <w:r w:rsidRPr="00897915">
        <w:br/>
        <w:t>105–144 memberAddress1</w:t>
      </w:r>
      <w:r w:rsidRPr="00897915">
        <w:br/>
      </w:r>
      <w:r w:rsidRPr="00897915">
        <w:lastRenderedPageBreak/>
        <w:t xml:space="preserve">185–203 </w:t>
      </w:r>
      <w:proofErr w:type="spellStart"/>
      <w:r w:rsidRPr="00897915">
        <w:t>memberCity</w:t>
      </w:r>
      <w:proofErr w:type="spellEnd"/>
      <w:r w:rsidRPr="00897915">
        <w:br/>
        <w:t xml:space="preserve">204–205 </w:t>
      </w:r>
      <w:proofErr w:type="spellStart"/>
      <w:r w:rsidRPr="00897915">
        <w:t>memberState</w:t>
      </w:r>
      <w:proofErr w:type="spellEnd"/>
      <w:r w:rsidRPr="00897915">
        <w:br/>
        <w:t xml:space="preserve">206–216 </w:t>
      </w:r>
      <w:proofErr w:type="spellStart"/>
      <w:r w:rsidRPr="00897915">
        <w:t>memberZipCode</w:t>
      </w:r>
      <w:proofErr w:type="spellEnd"/>
      <w:r w:rsidRPr="00897915">
        <w:br/>
        <w:t xml:space="preserve">299–318 </w:t>
      </w:r>
      <w:proofErr w:type="spellStart"/>
      <w:r w:rsidRPr="00897915">
        <w:t>UniqueId</w:t>
      </w:r>
      <w:proofErr w:type="spellEnd"/>
      <w:r w:rsidRPr="00897915">
        <w:br/>
        <w:t xml:space="preserve">509–516 </w:t>
      </w:r>
      <w:proofErr w:type="spellStart"/>
      <w:r w:rsidRPr="00897915">
        <w:t>groupPolicyNumber</w:t>
      </w:r>
      <w:proofErr w:type="spellEnd"/>
    </w:p>
    <w:p w14:paraId="2AA7C75B" w14:textId="77777777" w:rsidR="00AA79C1" w:rsidRPr="00AA79C1" w:rsidRDefault="00897915" w:rsidP="00AA79C1">
      <w:pPr>
        <w:rPr>
          <w:b/>
          <w:bCs/>
        </w:rPr>
      </w:pPr>
      <w:r w:rsidRPr="00897915">
        <w:t> </w:t>
      </w:r>
      <w:r w:rsidRPr="00897915">
        <w:rPr>
          <w:noProof/>
        </w:rPr>
        <w:drawing>
          <wp:inline distT="0" distB="0" distL="0" distR="0" wp14:anchorId="0522EDEE" wp14:editId="7DCBD322">
            <wp:extent cx="5943600" cy="2847975"/>
            <wp:effectExtent l="0" t="0" r="0" b="9525"/>
            <wp:docPr id="1548679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67953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A79C1">
        <w:br/>
      </w:r>
      <w:r w:rsidR="00AA79C1">
        <w:br/>
      </w:r>
      <w:r w:rsidR="00AA79C1">
        <w:br/>
      </w:r>
      <w:r w:rsidR="00AA79C1" w:rsidRPr="00AA79C1">
        <w:rPr>
          <w:b/>
          <w:bCs/>
        </w:rPr>
        <w:t>Test Case — CS_HP_MIXED_001</w:t>
      </w:r>
    </w:p>
    <w:p w14:paraId="0197C787" w14:textId="77777777" w:rsidR="00AA79C1" w:rsidRPr="00AA79C1" w:rsidRDefault="00AA79C1" w:rsidP="00AA79C1">
      <w:pPr>
        <w:rPr>
          <w:b/>
          <w:bCs/>
        </w:rPr>
      </w:pPr>
      <w:r w:rsidRPr="00AA79C1">
        <w:rPr>
          <w:b/>
          <w:bCs/>
        </w:rPr>
        <w:t>Test Case Name</w:t>
      </w:r>
    </w:p>
    <w:p w14:paraId="661E4F4F" w14:textId="77777777" w:rsidR="001C3A0D" w:rsidRDefault="00AA79C1" w:rsidP="00AA79C1">
      <w:r w:rsidRPr="00AA79C1">
        <w:t>Validate Composition processes only P records when input file contains both P and E decisions</w:t>
      </w:r>
    </w:p>
    <w:p w14:paraId="45240CBD" w14:textId="0A528618" w:rsidR="008B11C7" w:rsidRDefault="008B11C7" w:rsidP="00AA79C1">
      <w:r w:rsidRPr="008B11C7">
        <w:lastRenderedPageBreak/>
        <w:drawing>
          <wp:inline distT="0" distB="0" distL="0" distR="0" wp14:anchorId="1AEEF7A6" wp14:editId="71FC14F8">
            <wp:extent cx="5943600" cy="2882900"/>
            <wp:effectExtent l="0" t="0" r="0" b="0"/>
            <wp:docPr id="1955237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23712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E34E0" w14:textId="1BBBB16D" w:rsidR="00AA79C1" w:rsidRPr="00AA79C1" w:rsidRDefault="001C3A0D" w:rsidP="00AA79C1">
      <w:r w:rsidRPr="001C3A0D">
        <w:lastRenderedPageBreak/>
        <w:drawing>
          <wp:inline distT="0" distB="0" distL="0" distR="0" wp14:anchorId="0A92721A" wp14:editId="6548DD36">
            <wp:extent cx="5943600" cy="1450340"/>
            <wp:effectExtent l="0" t="0" r="0" b="0"/>
            <wp:docPr id="288104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10408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5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A79C1">
        <w:br/>
      </w:r>
      <w:r w:rsidR="00AA79C1">
        <w:br/>
      </w:r>
      <w:r>
        <w:rPr>
          <w:noProof/>
        </w:rPr>
        <w:drawing>
          <wp:inline distT="0" distB="0" distL="0" distR="0" wp14:anchorId="0B2AAD61" wp14:editId="2B3564FA">
            <wp:extent cx="5943600" cy="3522345"/>
            <wp:effectExtent l="0" t="0" r="0" b="1905"/>
            <wp:docPr id="1039822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82246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2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261A0" w14:textId="09B5BB7E" w:rsidR="0008133A" w:rsidRDefault="00AA79C1" w:rsidP="00AA79C1">
      <w:r w:rsidRPr="00AA79C1">
        <w:t> </w:t>
      </w:r>
      <w:r w:rsidRPr="00AA79C1">
        <w:drawing>
          <wp:inline distT="0" distB="0" distL="0" distR="0" wp14:anchorId="1BE689B9" wp14:editId="329F30A1">
            <wp:extent cx="5943600" cy="2204720"/>
            <wp:effectExtent l="0" t="0" r="0" b="5080"/>
            <wp:docPr id="1942988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98835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FF156" w14:textId="77777777" w:rsidR="00897915" w:rsidRDefault="00897915" w:rsidP="00897915"/>
    <w:p w14:paraId="63DFDD58" w14:textId="77777777" w:rsidR="00824374" w:rsidRDefault="00824374"/>
    <w:sectPr w:rsidR="008243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2A6D"/>
    <w:rsid w:val="0008133A"/>
    <w:rsid w:val="000D4F9C"/>
    <w:rsid w:val="00134D81"/>
    <w:rsid w:val="001C3A0D"/>
    <w:rsid w:val="002A017D"/>
    <w:rsid w:val="002A5794"/>
    <w:rsid w:val="003E5B76"/>
    <w:rsid w:val="004633FB"/>
    <w:rsid w:val="005D6C9F"/>
    <w:rsid w:val="006A4448"/>
    <w:rsid w:val="00824374"/>
    <w:rsid w:val="00832AFF"/>
    <w:rsid w:val="00897915"/>
    <w:rsid w:val="008B11C7"/>
    <w:rsid w:val="008C5FB6"/>
    <w:rsid w:val="00942A6D"/>
    <w:rsid w:val="00AA79C1"/>
    <w:rsid w:val="00B33FC9"/>
    <w:rsid w:val="00C56942"/>
    <w:rsid w:val="00CC0D32"/>
    <w:rsid w:val="00ED1AF4"/>
    <w:rsid w:val="00FE74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4BFCDE"/>
  <w15:chartTrackingRefBased/>
  <w15:docId w15:val="{B14702C8-369A-4698-A813-92750DF1CF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2A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2A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2A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2A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2A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2A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2A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2A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2A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2A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2A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2A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2A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2A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2A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2A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2A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2A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2A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2A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2A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2A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2A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2A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2A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2A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2A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2A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2A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317</TotalTime>
  <Pages>10</Pages>
  <Words>170</Words>
  <Characters>971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Anunithya, Patchika</dc:creator>
  <cp:keywords/>
  <dc:description/>
  <cp:lastModifiedBy>Anunithya, Patchika</cp:lastModifiedBy>
  <cp:revision>22</cp:revision>
  <dcterms:created xsi:type="dcterms:W3CDTF">2026-05-06T01:31:00Z</dcterms:created>
  <dcterms:modified xsi:type="dcterms:W3CDTF">2026-05-07T10:37:00Z</dcterms:modified>
</cp:coreProperties>
</file>