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3A31" w14:textId="57E78941" w:rsidR="006C18C6" w:rsidRPr="00B27D6A" w:rsidRDefault="006C18C6">
      <w:pPr>
        <w:rPr>
          <w:b/>
          <w:bCs/>
          <w:sz w:val="28"/>
          <w:szCs w:val="28"/>
          <w:lang w:val="en-US"/>
        </w:rPr>
      </w:pPr>
      <w:r w:rsidRPr="00B27D6A">
        <w:rPr>
          <w:b/>
          <w:bCs/>
          <w:sz w:val="28"/>
          <w:szCs w:val="28"/>
          <w:lang w:val="en-US"/>
        </w:rPr>
        <w:t>Exp no: 1</w:t>
      </w:r>
    </w:p>
    <w:p w14:paraId="78E61D39" w14:textId="77777777" w:rsidR="00932A97" w:rsidRDefault="00932A97">
      <w:pPr>
        <w:rPr>
          <w:lang w:val="en-US"/>
        </w:rPr>
      </w:pPr>
    </w:p>
    <w:p w14:paraId="5B7D3834" w14:textId="158AA2DE" w:rsidR="006C18C6" w:rsidRPr="00932A97" w:rsidRDefault="006C18C6" w:rsidP="006C18C6">
      <w:pPr>
        <w:pStyle w:val="NoSpacing"/>
        <w:rPr>
          <w:b/>
          <w:bCs/>
          <w:sz w:val="28"/>
          <w:szCs w:val="28"/>
          <w:u w:val="single"/>
          <w:lang w:val="en-US"/>
        </w:rPr>
      </w:pPr>
      <w:r>
        <w:rPr>
          <w:lang w:val="en-US"/>
        </w:rPr>
        <w:t xml:space="preserve">   </w:t>
      </w:r>
      <w:r w:rsidR="00932A97">
        <w:rPr>
          <w:lang w:val="en-US"/>
        </w:rPr>
        <w:t xml:space="preserve"> </w:t>
      </w:r>
      <w:r w:rsidRPr="00932A97">
        <w:rPr>
          <w:b/>
          <w:bCs/>
          <w:sz w:val="28"/>
          <w:szCs w:val="28"/>
          <w:u w:val="single"/>
          <w:lang w:val="en-US"/>
        </w:rPr>
        <w:t>Basic Networking Commands in Linux and Windows operating systems</w:t>
      </w:r>
    </w:p>
    <w:p w14:paraId="29F53E9D" w14:textId="01826C2F" w:rsidR="006C18C6" w:rsidRDefault="006C18C6" w:rsidP="006C18C6">
      <w:pPr>
        <w:pStyle w:val="NoSpacing"/>
        <w:rPr>
          <w:u w:val="single"/>
          <w:lang w:val="en-US"/>
        </w:rPr>
      </w:pPr>
    </w:p>
    <w:p w14:paraId="6A771DFC" w14:textId="77777777" w:rsidR="00932A97" w:rsidRDefault="00932A97" w:rsidP="00932A97">
      <w:pPr>
        <w:pStyle w:val="NoSpacing"/>
        <w:rPr>
          <w:u w:val="single"/>
          <w:lang w:val="en-US"/>
        </w:rPr>
      </w:pPr>
    </w:p>
    <w:p w14:paraId="2785D2F3" w14:textId="037CEC05" w:rsidR="00932A97" w:rsidRPr="00932A97" w:rsidRDefault="00932A97" w:rsidP="00932A9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3FA8174" w14:textId="77777777" w:rsidR="00932A97" w:rsidRDefault="00932A97" w:rsidP="00932A97">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study and execute basic Linux and Windows networking commands and understand their functions in system and network management</w:t>
      </w:r>
      <w:r w:rsidRPr="00932A97">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6C003D" w14:textId="77777777" w:rsidR="00932A97" w:rsidRDefault="00932A97" w:rsidP="00932A97">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3A65C" w14:textId="77777777" w:rsidR="00932A97" w:rsidRPr="00932A97" w:rsidRDefault="00932A97" w:rsidP="00932A9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E37D360" w14:textId="5857687A" w:rsidR="00932A97" w:rsidRDefault="00932A97" w:rsidP="00932A9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Networking commands are essential tools used to configure, monitor, and troubleshoot computer networks.</w:t>
      </w: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Linux and Windows operating systems, these commands help users perform tasks like viewing files, managing directories, checking network connectivity, and monitoring system resources.</w:t>
      </w: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experiment introduces commonly used commands in both operating systems.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32A9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 COMMANDS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399"/>
        <w:gridCol w:w="794"/>
        <w:gridCol w:w="7913"/>
      </w:tblGrid>
      <w:tr w:rsidR="00932A97" w:rsidRPr="00932A97" w14:paraId="48410C68" w14:textId="77777777" w:rsidTr="00932A97">
        <w:trPr>
          <w:tblCellSpacing w:w="15" w:type="dxa"/>
        </w:trPr>
        <w:tc>
          <w:tcPr>
            <w:tcW w:w="354" w:type="dxa"/>
            <w:vAlign w:val="center"/>
            <w:hideMark/>
          </w:tcPr>
          <w:p w14:paraId="43B6D7BC" w14:textId="3753D01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87F27F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p>
        </w:tc>
        <w:tc>
          <w:tcPr>
            <w:tcW w:w="0" w:type="auto"/>
            <w:vAlign w:val="center"/>
            <w:hideMark/>
          </w:tcPr>
          <w:p w14:paraId="212CA19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all files and directories in the current working directory.</w:t>
            </w:r>
          </w:p>
        </w:tc>
      </w:tr>
      <w:tr w:rsidR="00932A97" w:rsidRPr="00932A97" w14:paraId="76B919B8" w14:textId="77777777" w:rsidTr="00932A97">
        <w:trPr>
          <w:tblCellSpacing w:w="15" w:type="dxa"/>
        </w:trPr>
        <w:tc>
          <w:tcPr>
            <w:tcW w:w="354" w:type="dxa"/>
            <w:vAlign w:val="center"/>
            <w:hideMark/>
          </w:tcPr>
          <w:p w14:paraId="0285BBB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5F7FFFD9"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touch</w:t>
            </w:r>
          </w:p>
        </w:tc>
        <w:tc>
          <w:tcPr>
            <w:tcW w:w="0" w:type="auto"/>
            <w:vAlign w:val="center"/>
            <w:hideMark/>
          </w:tcPr>
          <w:p w14:paraId="4C871EE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empty file or updates the timestamp of an existing file.</w:t>
            </w:r>
          </w:p>
        </w:tc>
      </w:tr>
      <w:tr w:rsidR="00932A97" w:rsidRPr="00932A97" w14:paraId="45B3D8D0" w14:textId="77777777" w:rsidTr="00932A97">
        <w:trPr>
          <w:tblCellSpacing w:w="15" w:type="dxa"/>
        </w:trPr>
        <w:tc>
          <w:tcPr>
            <w:tcW w:w="354" w:type="dxa"/>
            <w:vAlign w:val="center"/>
            <w:hideMark/>
          </w:tcPr>
          <w:p w14:paraId="361CA2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0395CFA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w:t>
            </w:r>
          </w:p>
        </w:tc>
        <w:tc>
          <w:tcPr>
            <w:tcW w:w="0" w:type="auto"/>
            <w:vAlign w:val="center"/>
            <w:hideMark/>
          </w:tcPr>
          <w:p w14:paraId="254AE80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contents of a file on the terminal.</w:t>
            </w:r>
          </w:p>
        </w:tc>
      </w:tr>
      <w:tr w:rsidR="00932A97" w:rsidRPr="00932A97" w14:paraId="22D6DB51" w14:textId="77777777" w:rsidTr="00932A97">
        <w:trPr>
          <w:tblCellSpacing w:w="15" w:type="dxa"/>
        </w:trPr>
        <w:tc>
          <w:tcPr>
            <w:tcW w:w="354" w:type="dxa"/>
            <w:vAlign w:val="center"/>
            <w:hideMark/>
          </w:tcPr>
          <w:p w14:paraId="1F918AF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2D8CF2A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-l</w:t>
            </w:r>
          </w:p>
        </w:tc>
        <w:tc>
          <w:tcPr>
            <w:tcW w:w="0" w:type="auto"/>
            <w:vAlign w:val="center"/>
            <w:hideMark/>
          </w:tcPr>
          <w:p w14:paraId="1346EBF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files in long format showing permissions, owner, size, and modification date.</w:t>
            </w:r>
          </w:p>
        </w:tc>
      </w:tr>
      <w:tr w:rsidR="00932A97" w:rsidRPr="00932A97" w14:paraId="1B2782F1" w14:textId="77777777" w:rsidTr="00932A97">
        <w:trPr>
          <w:tblCellSpacing w:w="15" w:type="dxa"/>
        </w:trPr>
        <w:tc>
          <w:tcPr>
            <w:tcW w:w="354" w:type="dxa"/>
            <w:vAlign w:val="center"/>
            <w:hideMark/>
          </w:tcPr>
          <w:p w14:paraId="27A866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0273FF6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chmod</w:t>
            </w:r>
            <w:proofErr w:type="spellEnd"/>
          </w:p>
        </w:tc>
        <w:tc>
          <w:tcPr>
            <w:tcW w:w="0" w:type="auto"/>
            <w:vAlign w:val="center"/>
            <w:hideMark/>
          </w:tcPr>
          <w:p w14:paraId="371AD343"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file or directory permissions.</w:t>
            </w:r>
          </w:p>
        </w:tc>
      </w:tr>
      <w:tr w:rsidR="00932A97" w:rsidRPr="00932A97" w14:paraId="1CC414EA" w14:textId="77777777" w:rsidTr="00932A97">
        <w:trPr>
          <w:tblCellSpacing w:w="15" w:type="dxa"/>
        </w:trPr>
        <w:tc>
          <w:tcPr>
            <w:tcW w:w="354" w:type="dxa"/>
            <w:vAlign w:val="center"/>
            <w:hideMark/>
          </w:tcPr>
          <w:p w14:paraId="55D71A9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3824C25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p>
        </w:tc>
        <w:tc>
          <w:tcPr>
            <w:tcW w:w="0" w:type="auto"/>
            <w:vAlign w:val="center"/>
            <w:hideMark/>
          </w:tcPr>
          <w:p w14:paraId="753F69A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new directory.</w:t>
            </w:r>
          </w:p>
        </w:tc>
      </w:tr>
      <w:tr w:rsidR="00932A97" w:rsidRPr="00932A97" w14:paraId="6037BDFC" w14:textId="77777777" w:rsidTr="00932A97">
        <w:trPr>
          <w:tblCellSpacing w:w="15" w:type="dxa"/>
        </w:trPr>
        <w:tc>
          <w:tcPr>
            <w:tcW w:w="354" w:type="dxa"/>
            <w:vAlign w:val="center"/>
            <w:hideMark/>
          </w:tcPr>
          <w:p w14:paraId="29631D2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5A62AB0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-a</w:t>
            </w:r>
          </w:p>
        </w:tc>
        <w:tc>
          <w:tcPr>
            <w:tcW w:w="0" w:type="auto"/>
            <w:vAlign w:val="center"/>
            <w:hideMark/>
          </w:tcPr>
          <w:p w14:paraId="1647EC0F"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Lists all files including hidden files (files starting with a dot).</w:t>
            </w:r>
          </w:p>
        </w:tc>
      </w:tr>
      <w:tr w:rsidR="00932A97" w:rsidRPr="00932A97" w14:paraId="10FD2CD8" w14:textId="77777777" w:rsidTr="00932A97">
        <w:trPr>
          <w:tblCellSpacing w:w="15" w:type="dxa"/>
        </w:trPr>
        <w:tc>
          <w:tcPr>
            <w:tcW w:w="354" w:type="dxa"/>
            <w:vAlign w:val="center"/>
            <w:hideMark/>
          </w:tcPr>
          <w:p w14:paraId="3FBF7A9C" w14:textId="1FFE2ED8"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2FCF8C7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nano</w:t>
            </w:r>
          </w:p>
        </w:tc>
        <w:tc>
          <w:tcPr>
            <w:tcW w:w="0" w:type="auto"/>
            <w:vAlign w:val="center"/>
            <w:hideMark/>
          </w:tcPr>
          <w:p w14:paraId="484B6F6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Opens the Nano text editor for creating or editing text files.</w:t>
            </w:r>
          </w:p>
        </w:tc>
      </w:tr>
      <w:tr w:rsidR="00932A97" w:rsidRPr="00932A97" w14:paraId="623C70E2" w14:textId="77777777" w:rsidTr="00932A97">
        <w:trPr>
          <w:tblCellSpacing w:w="15" w:type="dxa"/>
        </w:trPr>
        <w:tc>
          <w:tcPr>
            <w:tcW w:w="354" w:type="dxa"/>
            <w:vAlign w:val="center"/>
            <w:hideMark/>
          </w:tcPr>
          <w:p w14:paraId="5BAE01F4" w14:textId="25389DBE"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3D8DE34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rm</w:t>
            </w:r>
          </w:p>
        </w:tc>
        <w:tc>
          <w:tcPr>
            <w:tcW w:w="0" w:type="auto"/>
            <w:vAlign w:val="center"/>
            <w:hideMark/>
          </w:tcPr>
          <w:p w14:paraId="0754FB6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(deletes) files.</w:t>
            </w:r>
          </w:p>
        </w:tc>
      </w:tr>
      <w:tr w:rsidR="00932A97" w:rsidRPr="00932A97" w14:paraId="66B8EC8F" w14:textId="77777777" w:rsidTr="00932A97">
        <w:trPr>
          <w:tblCellSpacing w:w="15" w:type="dxa"/>
        </w:trPr>
        <w:tc>
          <w:tcPr>
            <w:tcW w:w="354" w:type="dxa"/>
            <w:vAlign w:val="center"/>
            <w:hideMark/>
          </w:tcPr>
          <w:p w14:paraId="43C3743B" w14:textId="39F40A5D"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0" w:type="auto"/>
            <w:vAlign w:val="center"/>
            <w:hideMark/>
          </w:tcPr>
          <w:p w14:paraId="3C4EC50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rmdir</w:t>
            </w:r>
            <w:proofErr w:type="spellEnd"/>
          </w:p>
        </w:tc>
        <w:tc>
          <w:tcPr>
            <w:tcW w:w="0" w:type="auto"/>
            <w:vAlign w:val="center"/>
            <w:hideMark/>
          </w:tcPr>
          <w:p w14:paraId="34E8EC2B"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an empty directory.</w:t>
            </w:r>
          </w:p>
        </w:tc>
      </w:tr>
      <w:tr w:rsidR="00932A97" w:rsidRPr="00932A97" w14:paraId="5D95DA90" w14:textId="77777777" w:rsidTr="00932A97">
        <w:trPr>
          <w:tblCellSpacing w:w="15" w:type="dxa"/>
        </w:trPr>
        <w:tc>
          <w:tcPr>
            <w:tcW w:w="354" w:type="dxa"/>
            <w:vAlign w:val="center"/>
            <w:hideMark/>
          </w:tcPr>
          <w:p w14:paraId="5F5819F7" w14:textId="0F32509F"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1E907C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w:t>
            </w:r>
          </w:p>
        </w:tc>
        <w:tc>
          <w:tcPr>
            <w:tcW w:w="0" w:type="auto"/>
            <w:vAlign w:val="center"/>
            <w:hideMark/>
          </w:tcPr>
          <w:p w14:paraId="73DC181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all running processes.</w:t>
            </w:r>
          </w:p>
        </w:tc>
      </w:tr>
      <w:tr w:rsidR="00932A97" w:rsidRPr="00932A97" w14:paraId="5E73C437" w14:textId="77777777" w:rsidTr="00932A97">
        <w:trPr>
          <w:tblCellSpacing w:w="15" w:type="dxa"/>
        </w:trPr>
        <w:tc>
          <w:tcPr>
            <w:tcW w:w="354" w:type="dxa"/>
            <w:vAlign w:val="center"/>
            <w:hideMark/>
          </w:tcPr>
          <w:p w14:paraId="58EEB1D5" w14:textId="25F03C9A"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58292B5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w:t>
            </w:r>
            <w:proofErr w:type="spellEnd"/>
          </w:p>
        </w:tc>
        <w:tc>
          <w:tcPr>
            <w:tcW w:w="0" w:type="auto"/>
            <w:vAlign w:val="center"/>
            <w:hideMark/>
          </w:tcPr>
          <w:p w14:paraId="3E6FB4B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all running processes in long listing format.</w:t>
            </w:r>
          </w:p>
        </w:tc>
      </w:tr>
      <w:tr w:rsidR="00932A97" w:rsidRPr="00932A97" w14:paraId="4DE2C388" w14:textId="77777777" w:rsidTr="00932A97">
        <w:trPr>
          <w:tblCellSpacing w:w="15" w:type="dxa"/>
        </w:trPr>
        <w:tc>
          <w:tcPr>
            <w:tcW w:w="354" w:type="dxa"/>
            <w:vAlign w:val="center"/>
            <w:hideMark/>
          </w:tcPr>
          <w:p w14:paraId="1A3B4AA0" w14:textId="34F5555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6FAA8B0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w:t>
            </w:r>
          </w:p>
        </w:tc>
        <w:tc>
          <w:tcPr>
            <w:tcW w:w="0" w:type="auto"/>
            <w:vAlign w:val="center"/>
            <w:hideMark/>
          </w:tcPr>
          <w:p w14:paraId="7CA4808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messages or variables on the terminal.</w:t>
            </w:r>
          </w:p>
        </w:tc>
      </w:tr>
      <w:tr w:rsidR="00932A97" w:rsidRPr="00932A97" w14:paraId="31258C83" w14:textId="77777777" w:rsidTr="00932A97">
        <w:trPr>
          <w:tblCellSpacing w:w="15" w:type="dxa"/>
        </w:trPr>
        <w:tc>
          <w:tcPr>
            <w:tcW w:w="354" w:type="dxa"/>
            <w:vAlign w:val="center"/>
            <w:hideMark/>
          </w:tcPr>
          <w:p w14:paraId="0F741D30" w14:textId="6A83FBFD"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749079A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w:t>
            </w:r>
          </w:p>
        </w:tc>
        <w:tc>
          <w:tcPr>
            <w:tcW w:w="0" w:type="auto"/>
            <w:vAlign w:val="center"/>
            <w:hideMark/>
          </w:tcPr>
          <w:p w14:paraId="6598C76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dynamic, real-time information about system processes and resource usage.</w:t>
            </w:r>
          </w:p>
        </w:tc>
      </w:tr>
      <w:tr w:rsidR="00932A97" w:rsidRPr="00932A97" w14:paraId="7C2893B6" w14:textId="77777777" w:rsidTr="00932A97">
        <w:trPr>
          <w:tblCellSpacing w:w="15" w:type="dxa"/>
        </w:trPr>
        <w:tc>
          <w:tcPr>
            <w:tcW w:w="354" w:type="dxa"/>
            <w:vAlign w:val="center"/>
            <w:hideMark/>
          </w:tcPr>
          <w:p w14:paraId="088C40E1" w14:textId="74953788"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07A1AF9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w:t>
            </w:r>
          </w:p>
        </w:tc>
        <w:tc>
          <w:tcPr>
            <w:tcW w:w="0" w:type="auto"/>
            <w:vAlign w:val="center"/>
            <w:hideMark/>
          </w:tcPr>
          <w:p w14:paraId="60D8E72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amount of free and used memory in the system.</w:t>
            </w:r>
          </w:p>
        </w:tc>
      </w:tr>
      <w:tr w:rsidR="00932A97" w:rsidRPr="00932A97" w14:paraId="4C8CCD5B" w14:textId="77777777" w:rsidTr="00932A97">
        <w:trPr>
          <w:tblCellSpacing w:w="15" w:type="dxa"/>
        </w:trPr>
        <w:tc>
          <w:tcPr>
            <w:tcW w:w="354" w:type="dxa"/>
            <w:vAlign w:val="center"/>
            <w:hideMark/>
          </w:tcPr>
          <w:p w14:paraId="3BB7B76F" w14:textId="25E3A4A1"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12050328"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vmstat</w:t>
            </w:r>
            <w:proofErr w:type="spellEnd"/>
          </w:p>
        </w:tc>
        <w:tc>
          <w:tcPr>
            <w:tcW w:w="0" w:type="auto"/>
            <w:vAlign w:val="center"/>
            <w:hideMark/>
          </w:tcPr>
          <w:p w14:paraId="6556C33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system performance statistics like CPU, memory, and processes.</w:t>
            </w:r>
          </w:p>
        </w:tc>
      </w:tr>
      <w:tr w:rsidR="00932A97" w:rsidRPr="00932A97" w14:paraId="44EB640F" w14:textId="77777777" w:rsidTr="00932A97">
        <w:trPr>
          <w:tblCellSpacing w:w="15" w:type="dxa"/>
        </w:trPr>
        <w:tc>
          <w:tcPr>
            <w:tcW w:w="354" w:type="dxa"/>
            <w:vAlign w:val="center"/>
            <w:hideMark/>
          </w:tcPr>
          <w:p w14:paraId="50AEFFDD" w14:textId="1C944ACF"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649A990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w:t>
            </w:r>
          </w:p>
        </w:tc>
        <w:tc>
          <w:tcPr>
            <w:tcW w:w="0" w:type="auto"/>
            <w:vAlign w:val="center"/>
            <w:hideMark/>
          </w:tcPr>
          <w:p w14:paraId="19ED6FEC"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 connectivity between the local and a remote system using ICMP packets.</w:t>
            </w:r>
          </w:p>
        </w:tc>
      </w:tr>
      <w:tr w:rsidR="00932A97" w:rsidRPr="00932A97" w14:paraId="3E512A0C" w14:textId="77777777" w:rsidTr="00932A97">
        <w:trPr>
          <w:tblCellSpacing w:w="15" w:type="dxa"/>
        </w:trPr>
        <w:tc>
          <w:tcPr>
            <w:tcW w:w="354" w:type="dxa"/>
            <w:vAlign w:val="center"/>
            <w:hideMark/>
          </w:tcPr>
          <w:p w14:paraId="156A7D8D" w14:textId="18B08D4A"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315F457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p>
        </w:tc>
        <w:tc>
          <w:tcPr>
            <w:tcW w:w="0" w:type="auto"/>
            <w:vAlign w:val="center"/>
            <w:hideMark/>
          </w:tcPr>
          <w:p w14:paraId="2EF9C040"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or configures the network interface parameters.</w:t>
            </w:r>
          </w:p>
        </w:tc>
      </w:tr>
      <w:tr w:rsidR="00932A97" w:rsidRPr="00932A97" w14:paraId="12AE8ECB" w14:textId="77777777" w:rsidTr="00932A97">
        <w:trPr>
          <w:tblCellSpacing w:w="15" w:type="dxa"/>
        </w:trPr>
        <w:tc>
          <w:tcPr>
            <w:tcW w:w="354" w:type="dxa"/>
            <w:vAlign w:val="center"/>
            <w:hideMark/>
          </w:tcPr>
          <w:p w14:paraId="4AC6DD2F" w14:textId="5F42E66E"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19</w:t>
            </w:r>
          </w:p>
        </w:tc>
        <w:tc>
          <w:tcPr>
            <w:tcW w:w="0" w:type="auto"/>
            <w:vAlign w:val="center"/>
            <w:hideMark/>
          </w:tcPr>
          <w:p w14:paraId="4A20313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p>
        </w:tc>
        <w:tc>
          <w:tcPr>
            <w:tcW w:w="0" w:type="auto"/>
            <w:vAlign w:val="center"/>
            <w:hideMark/>
          </w:tcPr>
          <w:p w14:paraId="500CB5FD" w14:textId="562612BC"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Opens the ‘vi’ text editor to create or edit text files.</w:t>
            </w:r>
          </w:p>
        </w:tc>
      </w:tr>
    </w:tbl>
    <w:p w14:paraId="0FF1E6C6" w14:textId="4DA8BA17" w:rsid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AFEF7" w14:textId="77777777" w:rsid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89C57D" w14:textId="6CD30DD1" w:rsidR="00932A97" w:rsidRPr="00932A97" w:rsidRDefault="00932A97" w:rsidP="00932A9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COMMANDS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616"/>
        <w:gridCol w:w="5953"/>
      </w:tblGrid>
      <w:tr w:rsidR="00932A97" w:rsidRPr="00932A97" w14:paraId="2C42F3D9" w14:textId="77777777">
        <w:trPr>
          <w:tblCellSpacing w:w="15" w:type="dxa"/>
        </w:trPr>
        <w:tc>
          <w:tcPr>
            <w:tcW w:w="0" w:type="auto"/>
            <w:vAlign w:val="center"/>
            <w:hideMark/>
          </w:tcPr>
          <w:p w14:paraId="1C7BF4B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A66E99D"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p>
        </w:tc>
        <w:tc>
          <w:tcPr>
            <w:tcW w:w="0" w:type="auto"/>
            <w:vAlign w:val="center"/>
            <w:hideMark/>
          </w:tcPr>
          <w:p w14:paraId="391D1888"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a list of files and directories in the current directory.</w:t>
            </w:r>
          </w:p>
        </w:tc>
      </w:tr>
      <w:tr w:rsidR="00932A97" w:rsidRPr="00932A97" w14:paraId="5741F915" w14:textId="77777777">
        <w:trPr>
          <w:tblCellSpacing w:w="15" w:type="dxa"/>
        </w:trPr>
        <w:tc>
          <w:tcPr>
            <w:tcW w:w="0" w:type="auto"/>
            <w:vAlign w:val="center"/>
            <w:hideMark/>
          </w:tcPr>
          <w:p w14:paraId="1F91888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2D2F5B7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p>
        </w:tc>
        <w:tc>
          <w:tcPr>
            <w:tcW w:w="0" w:type="auto"/>
            <w:vAlign w:val="center"/>
            <w:hideMark/>
          </w:tcPr>
          <w:p w14:paraId="0CD4B57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the current working directory.</w:t>
            </w:r>
          </w:p>
        </w:tc>
      </w:tr>
      <w:tr w:rsidR="00932A97" w:rsidRPr="00932A97" w14:paraId="3631156E" w14:textId="77777777">
        <w:trPr>
          <w:tblCellSpacing w:w="15" w:type="dxa"/>
        </w:trPr>
        <w:tc>
          <w:tcPr>
            <w:tcW w:w="0" w:type="auto"/>
            <w:vAlign w:val="center"/>
            <w:hideMark/>
          </w:tcPr>
          <w:p w14:paraId="18FD819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5060FAA2"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cls</w:t>
            </w:r>
            <w:proofErr w:type="spellEnd"/>
          </w:p>
        </w:tc>
        <w:tc>
          <w:tcPr>
            <w:tcW w:w="0" w:type="auto"/>
            <w:vAlign w:val="center"/>
            <w:hideMark/>
          </w:tcPr>
          <w:p w14:paraId="337BF9F6"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Clears the Command Prompt screen.</w:t>
            </w:r>
          </w:p>
        </w:tc>
      </w:tr>
      <w:tr w:rsidR="00932A97" w:rsidRPr="00932A97" w14:paraId="6162F8CA" w14:textId="77777777">
        <w:trPr>
          <w:tblCellSpacing w:w="15" w:type="dxa"/>
        </w:trPr>
        <w:tc>
          <w:tcPr>
            <w:tcW w:w="0" w:type="auto"/>
            <w:vAlign w:val="center"/>
            <w:hideMark/>
          </w:tcPr>
          <w:p w14:paraId="140FE63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4100A4B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
        </w:tc>
        <w:tc>
          <w:tcPr>
            <w:tcW w:w="0" w:type="auto"/>
            <w:vAlign w:val="center"/>
            <w:hideMark/>
          </w:tcPr>
          <w:p w14:paraId="50BC42FE"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one or more files to another location.</w:t>
            </w:r>
          </w:p>
        </w:tc>
      </w:tr>
      <w:tr w:rsidR="00932A97" w:rsidRPr="00932A97" w14:paraId="5B606737" w14:textId="77777777">
        <w:trPr>
          <w:tblCellSpacing w:w="15" w:type="dxa"/>
        </w:trPr>
        <w:tc>
          <w:tcPr>
            <w:tcW w:w="0" w:type="auto"/>
            <w:vAlign w:val="center"/>
            <w:hideMark/>
          </w:tcPr>
          <w:p w14:paraId="2CEF5A8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75703A77"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w:t>
            </w:r>
          </w:p>
        </w:tc>
        <w:tc>
          <w:tcPr>
            <w:tcW w:w="0" w:type="auto"/>
            <w:vAlign w:val="center"/>
            <w:hideMark/>
          </w:tcPr>
          <w:p w14:paraId="6D7FD021"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Moves one or more files from one directory to another.</w:t>
            </w:r>
          </w:p>
        </w:tc>
      </w:tr>
      <w:tr w:rsidR="00932A97" w:rsidRPr="00932A97" w14:paraId="363DC311" w14:textId="77777777">
        <w:trPr>
          <w:tblCellSpacing w:w="15" w:type="dxa"/>
        </w:trPr>
        <w:tc>
          <w:tcPr>
            <w:tcW w:w="0" w:type="auto"/>
            <w:vAlign w:val="center"/>
            <w:hideMark/>
          </w:tcPr>
          <w:p w14:paraId="1C64921B"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5945E99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w:t>
            </w:r>
          </w:p>
        </w:tc>
        <w:tc>
          <w:tcPr>
            <w:tcW w:w="0" w:type="auto"/>
            <w:vAlign w:val="center"/>
            <w:hideMark/>
          </w:tcPr>
          <w:p w14:paraId="6A1EAF73"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Deletes one or more files.</w:t>
            </w:r>
          </w:p>
        </w:tc>
      </w:tr>
      <w:tr w:rsidR="00932A97" w:rsidRPr="00932A97" w14:paraId="0E1142B1" w14:textId="77777777">
        <w:trPr>
          <w:tblCellSpacing w:w="15" w:type="dxa"/>
        </w:trPr>
        <w:tc>
          <w:tcPr>
            <w:tcW w:w="0" w:type="auto"/>
            <w:vAlign w:val="center"/>
            <w:hideMark/>
          </w:tcPr>
          <w:p w14:paraId="7A71396A"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64B49A55"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w:t>
            </w:r>
          </w:p>
        </w:tc>
        <w:tc>
          <w:tcPr>
            <w:tcW w:w="0" w:type="auto"/>
            <w:vAlign w:val="center"/>
            <w:hideMark/>
          </w:tcPr>
          <w:p w14:paraId="7F918E69" w14:textId="2810600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new directory (same as </w:t>
            </w:r>
            <w:proofErr w:type="spellStart"/>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w:t>
            </w:r>
            <w:proofErr w:type="spellEnd"/>
            <w:r w:rsidRPr="00932A9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838D684" w14:textId="77777777" w:rsidR="00932A97" w:rsidRPr="00932A97" w:rsidRDefault="00932A97" w:rsidP="00932A9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08B79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B5EB3"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BF470"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2885E"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BB503"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94725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5B7C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7F02B"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27866"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3218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201D5"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B2B7D"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19DCA"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0E894"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37E84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CE3EA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24B8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28ADE"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82DB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2AD41"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7C6BC"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A8E20"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0AC18"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817F7"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FE45F"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0A054" w14:textId="77777777" w:rsidR="00A5228D" w:rsidRDefault="00A5228D" w:rsidP="00A5228D">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70369" w14:textId="71F90639" w:rsidR="00A5228D" w:rsidRPr="00A5228D" w:rsidRDefault="00A5228D" w:rsidP="00A5228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28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EFAB5F9" w14:textId="77777777" w:rsidR="00A5228D" w:rsidRPr="00A5228D" w:rsidRDefault="00A5228D" w:rsidP="00A5228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28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Linux and Windows networking and system management commands were successfully executed and their functions were studied.</w:t>
      </w:r>
    </w:p>
    <w:p w14:paraId="1AB308E7" w14:textId="4EEFFB16" w:rsidR="006C18C6" w:rsidRPr="00B27D6A" w:rsidRDefault="00A5228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2</w:t>
      </w:r>
    </w:p>
    <w:p w14:paraId="416E5F1C" w14:textId="77777777" w:rsidR="00A5228D" w:rsidRDefault="00A5228D"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CFECD" w14:textId="655F0910" w:rsidR="00A5228D" w:rsidRDefault="00A5228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119F">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119F" w:rsidRPr="00F9119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Client–Server using Socket Programming in Python</w:t>
      </w:r>
    </w:p>
    <w:p w14:paraId="3034F3D3" w14:textId="77777777" w:rsidR="00F9119F" w:rsidRDefault="00F9119F"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D8BAF" w14:textId="77777777" w:rsidR="00F9119F" w:rsidRPr="00F9119F" w:rsidRDefault="00F9119F"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624775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to implement communication between a TCP client and a TCP server using socket programming.</w:t>
      </w:r>
    </w:p>
    <w:p w14:paraId="0EF1BA85"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B7D4F" w14:textId="77777777" w:rsidR="00F9119F" w:rsidRPr="00F9119F" w:rsidRDefault="00F9119F"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EA32E72" w14:textId="77777777" w:rsidR="00F9119F" w:rsidRP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programming is a way of connecting two nodes on a network to communicate with each other.</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acts as an endpoint for sending and receiving data across a network.</w:t>
      </w:r>
    </w:p>
    <w:p w14:paraId="453990DF" w14:textId="77777777" w:rsidR="00F9119F" w:rsidRP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(Transmission Control Protocol)</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connection-oriented communication is established where data is delivered reliably and in the correct order.</w:t>
      </w:r>
    </w:p>
    <w:p w14:paraId="4C77A376"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TCP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waits for a connection request from a client. Once connected, both can send and receive messages until the connection is closed.</w:t>
      </w:r>
    </w:p>
    <w:p w14:paraId="1A68B8F1"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5768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Side):</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C049A3"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Start the program. </w:t>
      </w:r>
    </w:p>
    <w:p w14:paraId="2D99DD73"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Import the socket module. </w:t>
      </w:r>
    </w:p>
    <w:p w14:paraId="33F9D2A7"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Create a socket object using socket.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w:t>
      </w:r>
      <w:proofErr w:type="gramEnd"/>
    </w:p>
    <w:p w14:paraId="688E423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Bind the socket to a specific IP address and port using bind ((host, port)</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3D1218"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Listen for incoming connections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D1FC4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Accept the connection from a client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84582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Receive data from the client using </w:t>
      </w:r>
      <w:proofErr w:type="spellStart"/>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8DAC6C"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Send a response back to the client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294D9C"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Close the connection after communication ends. </w:t>
      </w:r>
    </w:p>
    <w:p w14:paraId="7C501E3F"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Stop the program.</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9119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F9119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Side):</w:t>
      </w: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7028B0"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Start the program. </w:t>
      </w:r>
    </w:p>
    <w:p w14:paraId="634329B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Import the socket module. </w:t>
      </w:r>
    </w:p>
    <w:p w14:paraId="380F22F1"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Create a socket object using socket.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AE677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Connect to the server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512CCD"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Send data to the server using </w:t>
      </w:r>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w:t>
      </w:r>
      <w:proofErr w:type="gram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06D6C5"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Receive the server's response using </w:t>
      </w:r>
      <w:proofErr w:type="spellStart"/>
      <w:proofErr w:type="gramStart"/>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0B1589D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Display the received message. </w:t>
      </w:r>
    </w:p>
    <w:p w14:paraId="1C82FEBE" w14:textId="77777777"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Close the connection. </w:t>
      </w:r>
    </w:p>
    <w:p w14:paraId="113EC7EE" w14:textId="516BDDD2" w:rsidR="00F9119F" w:rsidRDefault="00F9119F" w:rsidP="00F9119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1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Stop the program.</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D3F3B5D"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8E502"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34358"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385AC7" w14:textId="77777777" w:rsidR="001A1F6D" w:rsidRDefault="001A1F6D" w:rsidP="00F9119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C710A" w14:textId="5B8039DB" w:rsidR="001A1F6D" w:rsidRDefault="001A1F6D" w:rsidP="00F9119F">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A2D6C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530EF6E3"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2235CA"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 Created')</w:t>
      </w:r>
    </w:p>
    <w:p w14:paraId="535025DE"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sockfd.bind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(('localhost',55555))</w:t>
      </w:r>
    </w:p>
    <w:p w14:paraId="21DF255C"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sockfd.listen</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08A8F458"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connections')</w:t>
      </w:r>
    </w:p>
    <w:p w14:paraId="738A828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True:</w:t>
      </w:r>
    </w:p>
    <w:p w14:paraId="23BE6B35"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clientfd,addr</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sockfd.accept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2394F6"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clientfd.recv</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1690DB"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"Connected with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C02C8E"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Client: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79F4F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(bytes(receivedMsg,'utf-8'))</w:t>
      </w:r>
    </w:p>
    <w:p w14:paraId="23B7761C"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reply sent to Client!")</w:t>
      </w:r>
    </w:p>
    <w:p w14:paraId="503AC37F"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 you want to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y or n):")</w:t>
      </w:r>
    </w:p>
    <w:p w14:paraId="796AC93B"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choice=</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B6E46F"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choice=='n':</w:t>
      </w:r>
    </w:p>
    <w:p w14:paraId="53661D83" w14:textId="77777777" w:rsid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3C2F5D5A"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57723"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5C7FB"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6EFB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99C5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E10BEB"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0D116"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F1759" w14:textId="77777777" w:rsidR="001A1F6D" w:rsidRDefault="001A1F6D" w:rsidP="001A1F6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4DCDAD" w14:textId="16C8DE55" w:rsidR="001A1F6D" w:rsidRDefault="001A1F6D" w:rsidP="001A1F6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r w:rsidR="0011048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EABE203"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330A7577"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C9F595"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clientfd.connect</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(('localhost',55555))</w:t>
      </w:r>
    </w:p>
    <w:p w14:paraId="02DAF354"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message:")</w:t>
      </w:r>
    </w:p>
    <w:p w14:paraId="24B585E8" w14:textId="77777777" w:rsidR="001A1F6D" w:rsidRP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w:t>
      </w:r>
      <w:proofErr w:type="spellEnd"/>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(bytes(name,'utf-8'))</w:t>
      </w:r>
    </w:p>
    <w:p w14:paraId="62DEDC15" w14:textId="77777777" w:rsidR="001A1F6D" w:rsidRDefault="001A1F6D"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Server: </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w:t>
      </w:r>
      <w:proofErr w:type="spell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1A1F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A208CE"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0198D"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90C9B"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121B8"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17189"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F1CD8" w14:textId="656BED8E"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2AA53" w14:textId="653F4C64"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077FE23B"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FCFC5" w14:textId="0FFD3FBA"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9CEACD"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A0C12"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84DCB" w14:textId="2CB5D358" w:rsidR="00EB7160" w:rsidRDefault="003E758F"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79A7E4" wp14:editId="5E058EC6">
            <wp:extent cx="5731510" cy="1703070"/>
            <wp:effectExtent l="0" t="0" r="2540" b="0"/>
            <wp:docPr id="8994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076" name=""/>
                    <pic:cNvPicPr/>
                  </pic:nvPicPr>
                  <pic:blipFill>
                    <a:blip r:embed="rId7"/>
                    <a:stretch>
                      <a:fillRect/>
                    </a:stretch>
                  </pic:blipFill>
                  <pic:spPr>
                    <a:xfrm>
                      <a:off x="0" y="0"/>
                      <a:ext cx="5731510" cy="1703070"/>
                    </a:xfrm>
                    <a:prstGeom prst="rect">
                      <a:avLst/>
                    </a:prstGeom>
                  </pic:spPr>
                </pic:pic>
              </a:graphicData>
            </a:graphic>
          </wp:inline>
        </w:drawing>
      </w:r>
    </w:p>
    <w:p w14:paraId="4F682818"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816FA"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70E65" w14:textId="77777777" w:rsidR="00EB7160" w:rsidRDefault="00EB7160" w:rsidP="001A1F6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B31685" w14:textId="5CA5EC76"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509272AC"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5688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B6201"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B9D1B"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A29FE"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D2F84" w14:textId="1EC32074" w:rsidR="00EB7160" w:rsidRDefault="003E758F"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C0BE89" wp14:editId="213C1913">
            <wp:extent cx="6007002" cy="588645"/>
            <wp:effectExtent l="0" t="0" r="0" b="1905"/>
            <wp:docPr id="3456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2673" name=""/>
                    <pic:cNvPicPr/>
                  </pic:nvPicPr>
                  <pic:blipFill>
                    <a:blip r:embed="rId8"/>
                    <a:stretch>
                      <a:fillRect/>
                    </a:stretch>
                  </pic:blipFill>
                  <pic:spPr>
                    <a:xfrm>
                      <a:off x="0" y="0"/>
                      <a:ext cx="6010035" cy="588942"/>
                    </a:xfrm>
                    <a:prstGeom prst="rect">
                      <a:avLst/>
                    </a:prstGeom>
                  </pic:spPr>
                </pic:pic>
              </a:graphicData>
            </a:graphic>
          </wp:inline>
        </w:drawing>
      </w:r>
    </w:p>
    <w:p w14:paraId="570E104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4C5440"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65AB3"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2F8E6"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F56C2"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4564F"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A06D5B"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30EA57"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E1D41"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E3ECB" w14:textId="77777777" w:rsidR="003E758F" w:rsidRDefault="003E758F"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9CE34" w14:textId="61E551C1" w:rsidR="00EB7160" w:rsidRPr="00EB7160" w:rsidRDefault="00EB7160" w:rsidP="00EB7160">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3886C58" w14:textId="3132F7D5" w:rsidR="00EB7160" w:rsidRPr="00EB7160" w:rsidRDefault="00EB7160" w:rsidP="00EB7160">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Python program for TCP client-server communication was executed </w:t>
      </w:r>
      <w:proofErr w:type="gramStart"/>
      <w:r w:rsidRPr="00EB7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proofErr w:type="gramEnd"/>
    </w:p>
    <w:p w14:paraId="29B22D8A"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D852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134184"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3543E1"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46AA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A916D" w14:textId="77777777" w:rsidR="003E758F" w:rsidRDefault="003E758F"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7A0DB" w14:textId="40CD15D0" w:rsidR="00EB7160" w:rsidRP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3</w:t>
      </w:r>
    </w:p>
    <w:p w14:paraId="6551AF2F"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F813A" w14:textId="3E24D71C" w:rsidR="00EB7160" w:rsidRDefault="00EB7160"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Client–Server using Socket Programming in Python</w:t>
      </w:r>
    </w:p>
    <w:p w14:paraId="6057DC9F" w14:textId="77777777" w:rsidR="00EB7160" w:rsidRDefault="00EB7160"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7DDC3" w14:textId="77777777" w:rsidR="00EB7160" w:rsidRPr="00EB7160" w:rsidRDefault="00EB7160" w:rsidP="00EB7160">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47035A54" w14:textId="77777777" w:rsidR="00EB7160" w:rsidRDefault="00EB7160" w:rsidP="00EB7160">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to implement communication between a UDP client and a UDP server using socket programming.</w:t>
      </w:r>
    </w:p>
    <w:p w14:paraId="2CDA8924" w14:textId="77777777" w:rsid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CB5BE2" w14:textId="50F6F324" w:rsidR="005505C7" w:rsidRDefault="005505C7" w:rsidP="005505C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190ED88" w14:textId="77777777" w:rsidR="005505C7" w:rsidRP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(User Datagram Protocol)</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connectionless</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protocol used for transmitting data without establishing a dedicated connection between the sender and receiver.</w:t>
      </w:r>
    </w:p>
    <w:p w14:paraId="4FF53AC5" w14:textId="77777777" w:rsidR="005505C7" w:rsidRP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Unlike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UDP does not guarantee reliable or ordered delivery of data, making it faster and suitable for applications like video streaming, voice calls, and gaming.</w:t>
      </w:r>
    </w:p>
    <w:p w14:paraId="0DDC7288" w14:textId="62C0723C" w:rsidR="005505C7" w:rsidRDefault="005505C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UDP socket programming, the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listens for incoming d</w:t>
      </w:r>
      <w:r w:rsid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tagrams, and the </w:t>
      </w:r>
      <w:r w:rsidRPr="005505C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5505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messages without needing to establish a formal connection.</w:t>
      </w:r>
    </w:p>
    <w:p w14:paraId="5CF9A819" w14:textId="77777777" w:rsidR="00522337" w:rsidRDefault="00522337" w:rsidP="005505C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06853" w14:textId="77777777" w:rsidR="00522337" w:rsidRP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Side):</w:t>
      </w:r>
    </w:p>
    <w:p w14:paraId="3F4F2792"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AADE9B3"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module.</w:t>
      </w:r>
    </w:p>
    <w:p w14:paraId="5CEB53D0"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UDP socket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B3FF5"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to a specific IP address and port using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23D17B56"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to receive data</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a client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recvfrom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56A35"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received message.</w:t>
      </w:r>
    </w:p>
    <w:p w14:paraId="51785688"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a response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 to the client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sendto</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9C9319"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steps 5–7 as needed.</w:t>
      </w:r>
    </w:p>
    <w:p w14:paraId="61C3EAF0"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w:t>
      </w:r>
    </w:p>
    <w:p w14:paraId="3418F69E" w14:textId="77777777" w:rsidR="00522337" w:rsidRPr="00522337" w:rsidRDefault="00522337" w:rsidP="00522337">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00843FE4" w14:textId="77777777" w:rsidR="00522337" w:rsidRDefault="00522337" w:rsidP="00522337">
      <w:pPr>
        <w:pStyle w:val="NoSpacing"/>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1841B" w14:textId="77777777" w:rsidR="00522337" w:rsidRPr="00522337" w:rsidRDefault="00522337" w:rsidP="00522337">
      <w:pPr>
        <w:pStyle w:val="NoSpacing"/>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1E6AA" w14:textId="77777777" w:rsidR="00522337" w:rsidRP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(Client Side):</w:t>
      </w:r>
    </w:p>
    <w:p w14:paraId="0DBADF4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5146043"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module.</w:t>
      </w:r>
    </w:p>
    <w:p w14:paraId="09BDD065"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UDP socket</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F0754D"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IP address and port number.</w:t>
      </w:r>
    </w:p>
    <w:p w14:paraId="10D0F72C"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data</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sendto</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A7118D"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Wait for a response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server using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recvfrom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591B6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server’s response.</w:t>
      </w:r>
    </w:p>
    <w:p w14:paraId="5C7CF557"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w:t>
      </w:r>
    </w:p>
    <w:p w14:paraId="40DCE9EA" w14:textId="77777777" w:rsidR="00522337" w:rsidRPr="00522337" w:rsidRDefault="00522337" w:rsidP="00522337">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429CEDDB" w14:textId="6104B131"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4452C" w14:textId="77777777" w:rsidR="00E42DD7" w:rsidRDefault="00E42DD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DC047"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6C4EF9"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1E7A8"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2EAEF62C"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26CD94"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Socket Created')</w:t>
      </w:r>
    </w:p>
    <w:p w14:paraId="6DE917D2"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sockfd.bind</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55555))</w:t>
      </w:r>
    </w:p>
    <w:p w14:paraId="2243BCA4"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'Waiting for client messages')</w:t>
      </w:r>
    </w:p>
    <w:p w14:paraId="2F5D37E5"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True:</w:t>
      </w:r>
    </w:p>
    <w:p w14:paraId="26361300"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sockfd.recvfrom</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
    <w:p w14:paraId="0383B36E"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receivedMsg.decode</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8740ED"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"Connected with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D2A64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Client: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40E3A8"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sockfd.sendto</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roofErr w:type="spellStart"/>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'utf-8'),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6A67EB"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 reply sent to Client!")</w:t>
      </w:r>
    </w:p>
    <w:p w14:paraId="46216B93"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 you want to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y or n):")</w:t>
      </w:r>
    </w:p>
    <w:p w14:paraId="0B28D20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choice =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0D1D8C"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choice == 'n':</w:t>
      </w:r>
    </w:p>
    <w:p w14:paraId="73186AAC" w14:textId="6A334BA3"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break</w:t>
      </w:r>
    </w:p>
    <w:p w14:paraId="3B9995C4" w14:textId="77777777"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C12E9"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F4F9F" w14:textId="42E09208"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r w:rsidR="0011048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r w:rsidRPr="001A1F6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 </w:t>
      </w:r>
      <w:r w:rsidRPr="001A1F6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EDADE80" w14:textId="77777777" w:rsidR="00522337" w:rsidRDefault="00522337" w:rsidP="00522337">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DF2F05"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4F1DB8D6"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_DGRAM</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9DDBA2"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 </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your message: ")</w:t>
      </w:r>
    </w:p>
    <w:p w14:paraId="4EFFD6E1"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clientfd.sendto</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'utf-8'), ('localhost', 55555))</w:t>
      </w:r>
    </w:p>
    <w:p w14:paraId="753A4067" w14:textId="77777777"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clientfd.recvfrom</w:t>
      </w:r>
      <w:proofErr w:type="spellEnd"/>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
    <w:p w14:paraId="7EE0A9C2" w14:textId="56C59FE2" w:rsidR="00522337" w:rsidRP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 Received from Server: ", </w:t>
      </w:r>
      <w:proofErr w:type="spellStart"/>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receivedMsg.decode</w:t>
      </w:r>
      <w:proofErr w:type="spellEnd"/>
      <w:r w:rsidRPr="005223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CE393E" w14:textId="77777777" w:rsidR="00EB7160" w:rsidRPr="00522337" w:rsidRDefault="00EB7160" w:rsidP="006C18C6">
      <w:pPr>
        <w:pStyle w:val="NoSpacing"/>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43840" w14:textId="77777777" w:rsidR="00EB7160" w:rsidRPr="00EB7160" w:rsidRDefault="00EB7160" w:rsidP="006C18C6">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F0842"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EC2C0"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CDFCAB"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50496"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87DF0"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69D68"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8FD3C" w14:textId="77777777" w:rsidR="000B179E" w:rsidRDefault="000B179E" w:rsidP="0052233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E8ACC" w14:textId="15318B48"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16181199"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3C1C78" w14:textId="5ED827DD" w:rsidR="00E42DD7" w:rsidRDefault="00E42DD7" w:rsidP="00522337">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8F4A3"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A997B"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0280E" w14:textId="363A32A4"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B5A115" wp14:editId="5FF184DC">
            <wp:extent cx="4659923" cy="1906097"/>
            <wp:effectExtent l="0" t="0" r="7620" b="0"/>
            <wp:docPr id="16781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8777" name=""/>
                    <pic:cNvPicPr/>
                  </pic:nvPicPr>
                  <pic:blipFill>
                    <a:blip r:embed="rId9"/>
                    <a:stretch>
                      <a:fillRect/>
                    </a:stretch>
                  </pic:blipFill>
                  <pic:spPr>
                    <a:xfrm>
                      <a:off x="0" y="0"/>
                      <a:ext cx="4701010" cy="1922903"/>
                    </a:xfrm>
                    <a:prstGeom prst="rect">
                      <a:avLst/>
                    </a:prstGeom>
                  </pic:spPr>
                </pic:pic>
              </a:graphicData>
            </a:graphic>
          </wp:inline>
        </w:drawing>
      </w:r>
    </w:p>
    <w:p w14:paraId="351A687D"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6DB91" w14:textId="77777777" w:rsidR="000B179E" w:rsidRDefault="000B179E" w:rsidP="00522337">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188E8" w14:textId="46151A18" w:rsidR="00522337" w:rsidRDefault="00522337" w:rsidP="00522337">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160">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7160">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12E31347"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B4BD8"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D599F"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06151" w14:textId="35182CA0" w:rsidR="00522337" w:rsidRDefault="000B179E"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74B463" wp14:editId="75BA133F">
            <wp:extent cx="5731510" cy="923925"/>
            <wp:effectExtent l="0" t="0" r="2540" b="9525"/>
            <wp:docPr id="13691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571" name=""/>
                    <pic:cNvPicPr/>
                  </pic:nvPicPr>
                  <pic:blipFill>
                    <a:blip r:embed="rId10"/>
                    <a:stretch>
                      <a:fillRect/>
                    </a:stretch>
                  </pic:blipFill>
                  <pic:spPr>
                    <a:xfrm>
                      <a:off x="0" y="0"/>
                      <a:ext cx="5731510" cy="923925"/>
                    </a:xfrm>
                    <a:prstGeom prst="rect">
                      <a:avLst/>
                    </a:prstGeom>
                  </pic:spPr>
                </pic:pic>
              </a:graphicData>
            </a:graphic>
          </wp:inline>
        </w:drawing>
      </w:r>
    </w:p>
    <w:p w14:paraId="68D8719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AB11B" w14:textId="3A976889"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6C51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23485D"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EA46F"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5536FE" w14:textId="77777777" w:rsidR="00522337" w:rsidRPr="00522337" w:rsidRDefault="00522337" w:rsidP="0052233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7E92C762" w14:textId="77777777" w:rsidR="00522337" w:rsidRDefault="00522337" w:rsidP="0052233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2B8531" w14:textId="15DA9BAC" w:rsidR="00522337" w:rsidRPr="00522337" w:rsidRDefault="00522337" w:rsidP="00522337">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3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UDP client-server communication program in Python was executed successfully.</w:t>
      </w:r>
      <w:r w:rsidRPr="005223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client sent a message to the server, and the server responded correctly, demonstrating successful datagram-based (UDP) communication.</w:t>
      </w:r>
    </w:p>
    <w:p w14:paraId="1A516F40" w14:textId="77777777" w:rsidR="00522337" w:rsidRPr="00522337" w:rsidRDefault="00522337"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9FB97"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16E04A" w14:textId="77777777" w:rsidR="00522337" w:rsidRDefault="00522337"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B8307" w14:textId="1D5CD1C5" w:rsidR="00522337" w:rsidRDefault="00904ED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4</w:t>
      </w:r>
    </w:p>
    <w:p w14:paraId="5C71A5E8" w14:textId="77777777" w:rsidR="00904EDD" w:rsidRDefault="00904EDD"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C5E871" w14:textId="578AC836" w:rsidR="00904EDD" w:rsidRDefault="00904ED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4EDD">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 Ping Command to Test the Server Connectivity</w:t>
      </w:r>
    </w:p>
    <w:p w14:paraId="4E5AB54E" w14:textId="77777777" w:rsidR="00904EDD" w:rsidRDefault="00904EDD"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A46C4" w14:textId="77777777" w:rsidR="00904EDD" w:rsidRP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6597AEA"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write a Python program that implements a customized ping command to test the connectivity between a client and a server.</w:t>
      </w:r>
    </w:p>
    <w:p w14:paraId="6958DBF5"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6C839" w14:textId="77777777" w:rsidR="00904EDD" w:rsidRP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51C1D1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 command</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network utility used to test the reachability of a host on an Internet Protocol (IP) network.</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works by sending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(Internet Control Message Protocol)</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echo request packets to the target host and waiting for echo replies.</w:t>
      </w:r>
    </w:p>
    <w:p w14:paraId="12956BF4"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experiment, a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 ping command</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implemented using Python’s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modules to check if a remote server is 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program also measures the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round-trip time (RTT)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estimate network latency and connection stability.</w:t>
      </w:r>
    </w:p>
    <w:p w14:paraId="1D882DF3"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BBF57" w14:textId="77777777" w:rsidR="00904EDD" w:rsidRPr="00904EDD" w:rsidRDefault="00904EDD" w:rsidP="00904EDD">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3DB85EDF"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651C6AE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required modules (socket, time, and optionally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3EDEBE"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server’s hostname or IP address.</w:t>
      </w:r>
    </w:p>
    <w:p w14:paraId="1CF3CDEE"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socket using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(AF_INET, SOCK_STREAM) or use ICMP-based ping via system command.</w:t>
      </w:r>
    </w:p>
    <w:p w14:paraId="502FF20F"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the start time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66180B"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to connect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on a specific port (e.g., port 80).</w:t>
      </w:r>
    </w:p>
    <w:p w14:paraId="19B53BB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connection is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C157B0"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is 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4DE437"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round-trip time (RTT)</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(end time – start time).</w:t>
      </w:r>
    </w:p>
    <w:p w14:paraId="2338CD53"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connection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fails</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29BD98" w14:textId="77777777" w:rsidR="00904EDD" w:rsidRPr="00904EDD" w:rsidRDefault="00904EDD" w:rsidP="00904EDD">
      <w:pPr>
        <w:pStyle w:val="NoSpacing"/>
        <w:numPr>
          <w:ilvl w:val="1"/>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is unreachable”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5B6542"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socket connection.</w:t>
      </w:r>
    </w:p>
    <w:p w14:paraId="7648642C" w14:textId="77777777" w:rsidR="00904EDD" w:rsidRPr="00904EDD" w:rsidRDefault="00904EDD" w:rsidP="00904EDD">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the program.</w:t>
      </w:r>
    </w:p>
    <w:p w14:paraId="172245DC"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50A3D" w14:textId="3F7515CE" w:rsidR="00904EDD" w:rsidRDefault="00904EDD" w:rsidP="00904EDD">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FF3630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 time</w:t>
      </w:r>
    </w:p>
    <w:p w14:paraId="3FF4DFA9"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"google.com"</w:t>
      </w:r>
    </w:p>
    <w:p w14:paraId="3035393A"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80</w:t>
      </w:r>
    </w:p>
    <w:p w14:paraId="04E12FF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 4</w:t>
      </w:r>
    </w:p>
    <w:p w14:paraId="4DF95ADD"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 = []</w:t>
      </w:r>
    </w:p>
    <w:p w14:paraId="721FA51A"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DC7F6"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range(count):</w:t>
      </w:r>
    </w:p>
    <w:p w14:paraId="02BD0967"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291E708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CF1EF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E4D91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s.connect</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169AAB0"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time.time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C5FF87"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s.close</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E88C7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rtt</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(end - start) * 1000</w:t>
      </w:r>
    </w:p>
    <w:p w14:paraId="1762D5A8"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times.append</w:t>
      </w:r>
      <w:proofErr w:type="spellEnd"/>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rtt</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AB48B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f"Reply</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{host}: time={rtt:.2f}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10DD7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w:t>
      </w:r>
    </w:p>
    <w:p w14:paraId="3D0DAB73"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timed out")</w:t>
      </w:r>
    </w:p>
    <w:p w14:paraId="5077269B"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0DB42"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times:</w:t>
      </w:r>
    </w:p>
    <w:p w14:paraId="4FB82960"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nMin</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RTT =", min(times),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181CC4"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RTT =", max(times),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75DBD9" w14:textId="231483B1"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RTT =", sum(times)/</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 "</w:t>
      </w:r>
      <w:proofErr w:type="spellStart"/>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proofErr w:type="spellEnd"/>
      <w:r w:rsidRPr="00904E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252ECB"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A4F99" w14:textId="22173142"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1E67CE46"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87325" w14:textId="47FD2671"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B88E32" wp14:editId="24340981">
            <wp:extent cx="4305901" cy="1790950"/>
            <wp:effectExtent l="0" t="0" r="0" b="0"/>
            <wp:docPr id="3309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4251" name=""/>
                    <pic:cNvPicPr/>
                  </pic:nvPicPr>
                  <pic:blipFill>
                    <a:blip r:embed="rId11"/>
                    <a:stretch>
                      <a:fillRect/>
                    </a:stretch>
                  </pic:blipFill>
                  <pic:spPr>
                    <a:xfrm>
                      <a:off x="0" y="0"/>
                      <a:ext cx="4305901" cy="1790950"/>
                    </a:xfrm>
                    <a:prstGeom prst="rect">
                      <a:avLst/>
                    </a:prstGeom>
                  </pic:spPr>
                </pic:pic>
              </a:graphicData>
            </a:graphic>
          </wp:inline>
        </w:drawing>
      </w:r>
    </w:p>
    <w:p w14:paraId="400B3D35"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4827F"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E1B25"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8319B" w14:textId="77777777" w:rsid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A0759" w14:textId="77777777" w:rsidR="00904EDD" w:rsidRPr="00904EDD" w:rsidRDefault="00904EDD" w:rsidP="00904EDD">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292F5" w14:textId="77777777" w:rsidR="00904EDD" w:rsidRPr="00904EDD" w:rsidRDefault="00904EDD" w:rsidP="006C18C6">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FBC5B" w14:textId="24C447FD" w:rsidR="00904EDD" w:rsidRPr="00904EDD" w:rsidRDefault="00904EDD" w:rsidP="00904EDD">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109F8B3" w14:textId="77777777" w:rsidR="00904EDD" w:rsidRPr="00904EDD" w:rsidRDefault="00904EDD" w:rsidP="00904EDD">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ED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customized ping command was successfully implemented using Python.</w:t>
      </w:r>
      <w:r w:rsidRPr="00904ED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program accurately tested server connectivity and displayed whether the server was reachable along with the response time (RTT).</w:t>
      </w:r>
    </w:p>
    <w:p w14:paraId="57E9281A" w14:textId="77777777" w:rsidR="00EB7160" w:rsidRDefault="00EB7160" w:rsidP="006C18C6">
      <w:pPr>
        <w:pStyle w:val="NoSpacing"/>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B3208" w14:textId="77777777" w:rsid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E2248" w14:textId="77777777" w:rsidR="00EB7160" w:rsidRDefault="00EB7160"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169AF" w14:textId="46B27AD3" w:rsidR="00EB7160" w:rsidRDefault="0096693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5</w:t>
      </w:r>
    </w:p>
    <w:p w14:paraId="61AF8568" w14:textId="77777777" w:rsidR="00966931" w:rsidRDefault="0096693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CA7935" w14:textId="4300C58F" w:rsidR="00966931" w:rsidRDefault="0096693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Simple Calculator using XML-</w:t>
      </w:r>
      <w:proofErr w:type="gramStart"/>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RPC .</w:t>
      </w:r>
      <w:proofErr w:type="gramEnd"/>
    </w:p>
    <w:p w14:paraId="35E6C70A" w14:textId="77777777" w:rsidR="00966931" w:rsidRDefault="0096693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873F8" w14:textId="77777777" w:rsidR="00966931" w:rsidRPr="00966931" w:rsidRDefault="00966931" w:rsidP="0096693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6A5CDEE"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simple calculator application using XML-RPC (Extensible Markup Language Remote Procedure Call) for performing basic arithmetic operations between a client and a server.</w:t>
      </w:r>
    </w:p>
    <w:p w14:paraId="2135F706"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6D3BE" w14:textId="77777777" w:rsidR="00966931" w:rsidRP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DD5D18E"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remote procedure call protocol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uses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encode its calls and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 transport mechanism.</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allows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program</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execute functions on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remote server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 a network.</w:t>
      </w:r>
    </w:p>
    <w:p w14:paraId="5ED4EA8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experiment, we create a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calculator service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XML-RPC in Python, where:</w:t>
      </w:r>
    </w:p>
    <w:p w14:paraId="29365B38" w14:textId="77777777" w:rsidR="00966931" w:rsidRPr="00966931" w:rsidRDefault="00966931" w:rsidP="00966931">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defines arithmetic functions like addition, subtraction, multiplication, and division.</w:t>
      </w:r>
    </w:p>
    <w:p w14:paraId="255637D5" w14:textId="77777777" w:rsidR="00966931" w:rsidRPr="00966931" w:rsidRDefault="00966931" w:rsidP="00966931">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requests to the server to perform these operations and receives the results.</w:t>
      </w:r>
    </w:p>
    <w:p w14:paraId="77A89A9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approach demonstrates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computing</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tasks are executed remotely using standard web communication.</w:t>
      </w:r>
    </w:p>
    <w:p w14:paraId="1DF46D7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F12218" w14:textId="77777777"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Side):</w:t>
      </w:r>
    </w:p>
    <w:p w14:paraId="5FB5B69A"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592B2183"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xmlrpc.server</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66B18A2F"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server instance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40F26FC"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functions for arithmetic operations such as:</w:t>
      </w:r>
    </w:p>
    <w:p w14:paraId="14575955"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760AC5CD"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65344F5"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3892BAC" w14:textId="77777777" w:rsidR="00966931" w:rsidRPr="00966931" w:rsidRDefault="00966931" w:rsidP="00966931">
      <w:pPr>
        <w:pStyle w:val="NoSpacing"/>
        <w:numPr>
          <w:ilvl w:val="1"/>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p>
    <w:p w14:paraId="105D0F99"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functions with the XML-RPC server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2C1734" w14:textId="77777777" w:rsidR="00966931" w:rsidRP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server continuously using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server.serve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830FB0" w14:textId="77777777" w:rsidR="00966931" w:rsidRDefault="00966931" w:rsidP="00966931">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program when communication ends.</w:t>
      </w:r>
    </w:p>
    <w:p w14:paraId="262FD25F" w14:textId="77777777" w:rsid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D3EBF" w14:textId="77777777"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(Client Side):</w:t>
      </w:r>
    </w:p>
    <w:p w14:paraId="005CEB26"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the program.</w:t>
      </w:r>
    </w:p>
    <w:p w14:paraId="07B5C868"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w:t>
      </w:r>
    </w:p>
    <w:p w14:paraId="63D5E8B7"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server using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ServerProxy</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("http://&lt;</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server_ip</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&gt;:&lt;port&gt;/").</w:t>
      </w:r>
    </w:p>
    <w:p w14:paraId="204D9FC5"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Call</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remote functions such as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server.add</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b) or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server.sub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 through the proxy.</w:t>
      </w:r>
    </w:p>
    <w:p w14:paraId="5CF71751"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results returned by the server.</w:t>
      </w:r>
    </w:p>
    <w:p w14:paraId="0E465499"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needed for other operations.</w:t>
      </w:r>
    </w:p>
    <w:p w14:paraId="3B2820B6" w14:textId="77777777" w:rsidR="00966931" w:rsidRPr="00966931" w:rsidRDefault="00966931" w:rsidP="00966931">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connection and </w:t>
      </w: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program.</w:t>
      </w:r>
    </w:p>
    <w:p w14:paraId="6C6A20CD"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25EA"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7250E4" w14:textId="27D399A4"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p w14:paraId="780AB47F"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2673D" w14:textId="75A9395E"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Server.py</w:t>
      </w:r>
    </w:p>
    <w:p w14:paraId="7D5F852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xmlrpc.server</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p>
    <w:p w14:paraId="5484C61F"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add(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164B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sub(</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24715E9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2C471489"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div(</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a/b</w:t>
      </w:r>
    </w:p>
    <w:p w14:paraId="3DEB966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mod(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
    <w:p w14:paraId="11F59D9A"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server =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SimpleXMLRPCServer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("localhost", 8000))</w:t>
      </w:r>
    </w:p>
    <w:p w14:paraId="16ABC88E"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"Listening on port 8000 ... ")</w:t>
      </w:r>
    </w:p>
    <w:p w14:paraId="5739BE7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"add")</w:t>
      </w:r>
    </w:p>
    <w:p w14:paraId="5D4D7F2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 "sub")</w:t>
      </w:r>
    </w:p>
    <w:p w14:paraId="0113C86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C951F"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 "div")</w:t>
      </w:r>
    </w:p>
    <w:p w14:paraId="6AF1C7D0"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server.register</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 "mod")</w:t>
      </w:r>
    </w:p>
    <w:p w14:paraId="3E2AAA6B" w14:textId="588B5E30"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server.serve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forever</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B73FB4"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DCE50"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88B26"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DA2A4" w14:textId="77777777" w:rsidR="00966931" w:rsidRDefault="00966931" w:rsidP="0096693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3FBEE" w14:textId="283EEBED"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08EE25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Client.py</w:t>
      </w:r>
    </w:p>
    <w:p w14:paraId="348EDCA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spellEnd"/>
      <w:proofErr w:type="gramEnd"/>
    </w:p>
    <w:p w14:paraId="67B3EEF9"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proxy= </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xmlrpc.client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.ServerProxy</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('http://localhost:8000/')</w:t>
      </w:r>
    </w:p>
    <w:p w14:paraId="7CE3AD68"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5805EA6"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 number:"))</w:t>
      </w:r>
    </w:p>
    <w:p w14:paraId="68BBE77C"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int(input(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b number:"))</w:t>
      </w:r>
    </w:p>
    <w:p w14:paraId="0BAC7071"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proxy.add</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626435"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proxy.sub</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AB3831"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proxy.mul</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7A237"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 of given number is %d "%((</w:t>
      </w:r>
      <w:proofErr w:type="spell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proxy.div</w:t>
      </w:r>
      <w:proofErr w:type="spell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9C6E39" w14:textId="4136FFD5"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 of given number is %d "%((proxy.mod(</w:t>
      </w:r>
      <w:proofErr w:type="spellStart"/>
      <w:proofErr w:type="gramStart"/>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CB904B"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9B7F0"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39248" w14:textId="77777777" w:rsid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CBB41E"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FE5B1" w14:textId="4E9B2872"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030CE751"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DF8C89"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D9354" w14:textId="2B4D0107" w:rsidR="00966931" w:rsidRDefault="00E42DD7"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2D3A04" wp14:editId="0D6CA36E">
            <wp:extent cx="5731510" cy="878840"/>
            <wp:effectExtent l="0" t="0" r="2540" b="0"/>
            <wp:docPr id="20542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25232" name=""/>
                    <pic:cNvPicPr/>
                  </pic:nvPicPr>
                  <pic:blipFill>
                    <a:blip r:embed="rId12"/>
                    <a:stretch>
                      <a:fillRect/>
                    </a:stretch>
                  </pic:blipFill>
                  <pic:spPr>
                    <a:xfrm>
                      <a:off x="0" y="0"/>
                      <a:ext cx="5731510" cy="878840"/>
                    </a:xfrm>
                    <a:prstGeom prst="rect">
                      <a:avLst/>
                    </a:prstGeom>
                  </pic:spPr>
                </pic:pic>
              </a:graphicData>
            </a:graphic>
          </wp:inline>
        </w:drawing>
      </w:r>
    </w:p>
    <w:p w14:paraId="4DFABC38"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2C2A0"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F4070" w14:textId="77777777"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C83BB1" w14:textId="183B576D" w:rsidR="00966931" w:rsidRDefault="00966931" w:rsidP="006C18C6">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p w14:paraId="019F0BC5"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9534B"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5F25A"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588D5" w14:textId="76E53416" w:rsidR="00966931" w:rsidRDefault="00E42DD7"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0C2614" wp14:editId="0C1802ED">
            <wp:extent cx="5731510" cy="1403985"/>
            <wp:effectExtent l="0" t="0" r="2540" b="5715"/>
            <wp:docPr id="20351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7011" name=""/>
                    <pic:cNvPicPr/>
                  </pic:nvPicPr>
                  <pic:blipFill>
                    <a:blip r:embed="rId13"/>
                    <a:stretch>
                      <a:fillRect/>
                    </a:stretch>
                  </pic:blipFill>
                  <pic:spPr>
                    <a:xfrm>
                      <a:off x="0" y="0"/>
                      <a:ext cx="5731510" cy="1403985"/>
                    </a:xfrm>
                    <a:prstGeom prst="rect">
                      <a:avLst/>
                    </a:prstGeom>
                  </pic:spPr>
                </pic:pic>
              </a:graphicData>
            </a:graphic>
          </wp:inline>
        </w:drawing>
      </w:r>
    </w:p>
    <w:p w14:paraId="7D391E04"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A0863F"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E0A98"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9A749" w14:textId="77777777" w:rsidR="00966931" w:rsidRDefault="00966931" w:rsidP="006C18C6">
      <w:pPr>
        <w:pStyle w:val="NoSpacing"/>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06B7E" w14:textId="77777777" w:rsidR="000A7098" w:rsidRDefault="000A7098"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5F3BF" w14:textId="77777777" w:rsidR="000A7098" w:rsidRDefault="000A7098"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343E3" w14:textId="4FA8BA75" w:rsidR="00966931" w:rsidRPr="00966931" w:rsidRDefault="00966931" w:rsidP="0096693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208046C4" w14:textId="77777777" w:rsidR="00966931" w:rsidRPr="00966931" w:rsidRDefault="00966931" w:rsidP="0096693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XML-RPC-based calculator application was successfully developed and executed.</w:t>
      </w:r>
      <w:r w:rsidRPr="0096693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client was able to perform arithmetic operations remotely by calling functions on the server, demonstrating the working of XML-RPC communication.</w:t>
      </w:r>
    </w:p>
    <w:p w14:paraId="784CEB4B"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2297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64E1"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B37F3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AE254"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F41C7"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3FC84D"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29FFC"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9C0A6"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E608F" w14:textId="77777777" w:rsidR="000A7098" w:rsidRDefault="000A7098"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7812D" w14:textId="4F60A7B3" w:rsidR="00966931" w:rsidRPr="00B27D6A" w:rsidRDefault="00123D51"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no: 6</w:t>
      </w:r>
    </w:p>
    <w:p w14:paraId="00141DD5" w14:textId="77777777" w:rsidR="00123D51" w:rsidRDefault="00123D51"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518E5" w14:textId="57546452" w:rsidR="00123D51" w:rsidRPr="00123D51" w:rsidRDefault="00123D51"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3D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Packet Sniffing using Raw Sockets</w:t>
      </w:r>
    </w:p>
    <w:p w14:paraId="2A97A144" w14:textId="77777777" w:rsidR="00123D51" w:rsidRDefault="00123D51" w:rsidP="006C18C6">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C22C66" w14:textId="77777777" w:rsidR="00123D51" w:rsidRDefault="00123D51" w:rsidP="006C18C6">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F8B6A3"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6834DE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a simple packet sniffer using raw sockets that captures network packets and displays basic header information (Ethernet/IP/TCP/UDP/ICMP).</w:t>
      </w:r>
    </w:p>
    <w:p w14:paraId="46CBBBB5"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F55F5"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C515EB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Packet sniffing is the process of capturing network packets that pass through a network interface and inspecting their headers and payload. Raw sockets provide low-level access to network packets and allow programs to receive (and sometimes send) packets with minimal kernel processing.</w:t>
      </w:r>
    </w:p>
    <w:p w14:paraId="48AC3E1E"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packet sniffer helps understand network protocols, diagnose network problems, and learn packet formats. Because sniffing can capture sensitive data, it requires root/administrator privileges and must be used only on networks where you have permission.</w:t>
      </w:r>
    </w:p>
    <w:p w14:paraId="333F6360"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6BACE"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41FE3" w14:textId="77777777" w:rsidR="00123D51" w:rsidRPr="00123D51"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(Packet Sniffer):</w:t>
      </w:r>
    </w:p>
    <w:p w14:paraId="39883E74"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program.</w:t>
      </w:r>
    </w:p>
    <w:p w14:paraId="3AD0ACB3"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required modules (for example socket, struct,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textwrap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 optionally sys and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7E3095"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privileges</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ensure the program is running as root/administrator; exit if not.</w:t>
      </w:r>
    </w:p>
    <w:p w14:paraId="6E1AB0FF"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raw socket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0523FF"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Linux (Ethernet): sock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socket.AF_PACKET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socket.ntohs</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(0x0003)) to capture all protocols.</w:t>
      </w:r>
    </w:p>
    <w:p w14:paraId="0D429CC5"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Alternatively (IP-level):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set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sock.setsockopt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_HDRINCL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then enable promiscuous mode if needed.</w:t>
      </w:r>
    </w:p>
    <w:p w14:paraId="4F84EEB5"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desired interface (optional) so you capture from one NIC (e.g.,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sock.bind</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0))).</w:t>
      </w:r>
    </w:p>
    <w:p w14:paraId="39C677FC"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Set socket options</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timeouts or buffer sizes, and optionally put interface into </w:t>
      </w: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promiscuous mode</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(OS-dependent).</w:t>
      </w:r>
    </w:p>
    <w:p w14:paraId="0DF5DD69"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capture loop</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repeatedly call packet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sock.recvfrom</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buffer_size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(e.g., 65535 bytes).</w:t>
      </w:r>
    </w:p>
    <w:p w14:paraId="2C3BB6F9"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 link-layer header</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(Ethernet): unpack destination MAC, source MAC, and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EtherType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struct.unpack</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E74048"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EtherType</w:t>
      </w:r>
      <w:proofErr w:type="spellEnd"/>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0x0800 (IPv4), parse IP header</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extract version, header length, TTL, protocol, source IP, destination IP.</w:t>
      </w:r>
    </w:p>
    <w:p w14:paraId="0799CB1F"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Based on IP protocol field</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122A3F"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(6)</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parse TCP header (source 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sequence, ack, flags, header length), then extract payload.</w:t>
      </w:r>
    </w:p>
    <w:p w14:paraId="7DEB7F63"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(17)</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parse UDP header (source 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 length) and payload.</w:t>
      </w:r>
    </w:p>
    <w:p w14:paraId="4E82E443" w14:textId="77777777" w:rsidR="00123D51" w:rsidRPr="00123D51" w:rsidRDefault="00123D51" w:rsidP="00123D51">
      <w:pPr>
        <w:pStyle w:val="NoSpacing"/>
        <w:numPr>
          <w:ilvl w:val="1"/>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(1)</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parse ICMP type/code/checksum and data.</w:t>
      </w:r>
    </w:p>
    <w:p w14:paraId="0E7BBC61"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 and display</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summary information for each packet: timestamp,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IP:port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IP:port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protocol, packet length, and optionally first N payload bytes (hex/ASCII).</w:t>
      </w:r>
    </w:p>
    <w:p w14:paraId="3BF68724"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Filtering</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apply simple filters (by protocol, port, or IP) before display to reduce noise.</w:t>
      </w:r>
    </w:p>
    <w:p w14:paraId="7BAB48DD"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Logging</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write captured packets or summaries to a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format or text log for later analysis.</w:t>
      </w:r>
    </w:p>
    <w:p w14:paraId="75174FDA"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Graceful shutdown</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user interrupt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close socket, restore interface mode (disable promiscuous if changed), flush logs, and exit.</w:t>
      </w:r>
    </w:p>
    <w:p w14:paraId="1A5F4AEB" w14:textId="77777777" w:rsidR="00123D51" w:rsidRPr="00123D51" w:rsidRDefault="00123D51" w:rsidP="00123D51">
      <w:pPr>
        <w:pStyle w:val="NoSpacing"/>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program.</w:t>
      </w:r>
    </w:p>
    <w:p w14:paraId="0367466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A4E78F"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EC0BF" w14:textId="17093595" w:rsid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183F858" w14:textId="77777777" w:rsidR="00123D51" w:rsidRPr="00123D51" w:rsidRDefault="00123D51" w:rsidP="00123D5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BEA1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45A1678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w:t>
      </w:r>
      <w:proofErr w:type="gramEnd"/>
    </w:p>
    <w:p w14:paraId="5C0E603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binascii</w:t>
      </w:r>
      <w:proofErr w:type="spellEnd"/>
    </w:p>
    <w:p w14:paraId="2E8E0F9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textwrap</w:t>
      </w:r>
      <w:proofErr w:type="spellEnd"/>
    </w:p>
    <w:p w14:paraId="1AF83BF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14A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472F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Get host</w:t>
      </w:r>
    </w:p>
    <w:p w14:paraId="095BCF1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socket.gethostbyname</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socket.gethostname</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2573C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w:t>
      </w:r>
    </w:p>
    <w:p w14:paraId="11D6CCB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87041"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raw socket and bind it</w:t>
      </w:r>
    </w:p>
    <w:p w14:paraId="3F775D68"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_RAW</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4738E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conn.bind</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0))</w:t>
      </w:r>
    </w:p>
    <w:p w14:paraId="045F7CEC"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480C46"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Include IP headers</w:t>
      </w:r>
    </w:p>
    <w:p w14:paraId="0D0BCF8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conn.setsockopt</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socket.IPPROTO</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_IP</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socket.IP</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_HDRINCL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
    <w:p w14:paraId="1924DEFC"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Enable promiscuous mode</w:t>
      </w:r>
    </w:p>
    <w:p w14:paraId="368B2FD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conn.ioctl</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socket.SIO_RCVALL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socket.RCVALL</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_ON</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B6C06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FF972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05561F9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Recive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w:t>
      </w:r>
    </w:p>
    <w:p w14:paraId="5407943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raw_data</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conn.recvfrom</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(65536)</w:t>
      </w:r>
    </w:p>
    <w:p w14:paraId="41CDD51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4249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Unpack data</w:t>
      </w:r>
    </w:p>
    <w:p w14:paraId="52ACF49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ethernet_frame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raw_data</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30647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A8BE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nEthernet</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t>
      </w:r>
    </w:p>
    <w:p w14:paraId="3D2728D7"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"Destination MAC: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5691D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MAC: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26388D"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"Protocol: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5469B1"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677782"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Unpack ethernet frame</w:t>
      </w:r>
    </w:p>
    <w:p w14:paraId="1C605F4A"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ethernet_frame</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3834620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 = </w:t>
      </w:r>
      <w:proofErr w:type="spellStart"/>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struct.unpack</w:t>
      </w:r>
      <w:proofErr w:type="spellEnd"/>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('!6s6s2s',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4CA1FEC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src_mac</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get_protocol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(proto),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7DB847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C815F"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formatted MAC address AA:BB:CC:DD:</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EE:FF</w:t>
      </w:r>
      <w:proofErr w:type="gramEnd"/>
    </w:p>
    <w:p w14:paraId="264BD395"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get_mac_addr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00CC3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map('{:02x}</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bytes_addr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A6AEE6"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mac_address</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907663"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mac_address</w:t>
      </w:r>
      <w:proofErr w:type="spellEnd"/>
    </w:p>
    <w:p w14:paraId="011A7CB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F86FE"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formatted protocol ABCD</w:t>
      </w:r>
    </w:p>
    <w:p w14:paraId="6A5AAA8B"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get_protocol</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D8E02"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map('{:02x}</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bytes_proto</w:t>
      </w:r>
      <w:proofErr w:type="spell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4DB1B4"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protocol = '</w:t>
      </w: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bytes_str</w:t>
      </w:r>
      <w:proofErr w:type="spellEnd"/>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).upper</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A70B1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protocol</w:t>
      </w:r>
    </w:p>
    <w:p w14:paraId="0F61AD94" w14:textId="48DB6560"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E758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62235C36"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6FFF1" w14:textId="5EB19029" w:rsidR="00123D51" w:rsidRDefault="003E758F"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758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F46B48" wp14:editId="67F0D44B">
            <wp:extent cx="2526323" cy="2712791"/>
            <wp:effectExtent l="0" t="0" r="7620" b="0"/>
            <wp:docPr id="75348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0600" name=""/>
                    <pic:cNvPicPr/>
                  </pic:nvPicPr>
                  <pic:blipFill>
                    <a:blip r:embed="rId14"/>
                    <a:stretch>
                      <a:fillRect/>
                    </a:stretch>
                  </pic:blipFill>
                  <pic:spPr>
                    <a:xfrm>
                      <a:off x="0" y="0"/>
                      <a:ext cx="2563421" cy="2752628"/>
                    </a:xfrm>
                    <a:prstGeom prst="rect">
                      <a:avLst/>
                    </a:prstGeom>
                  </pic:spPr>
                </pic:pic>
              </a:graphicData>
            </a:graphic>
          </wp:inline>
        </w:drawing>
      </w:r>
    </w:p>
    <w:p w14:paraId="50980BB8" w14:textId="5A553FB2" w:rsidR="00123D51" w:rsidRPr="000A7098"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23D5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123D5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raw-socket based packet sniffer was implemented and tested</w:t>
      </w:r>
    </w:p>
    <w:p w14:paraId="23052109" w14:textId="55238850" w:rsidR="00123D51" w:rsidRPr="00B27D6A" w:rsidRDefault="00123D51" w:rsidP="00123D51">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7</w:t>
      </w:r>
    </w:p>
    <w:p w14:paraId="33322875" w14:textId="77777777" w:rsidR="00123D51" w:rsidRDefault="00123D51" w:rsidP="00123D5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2BE05" w14:textId="38E0C2E1" w:rsidR="00123D51" w:rsidRPr="00123D51" w:rsidRDefault="00123D51" w:rsidP="00123D5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3D5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 — Discover Live Hosts: ARP scan and TCP/UDP ping scan</w:t>
      </w:r>
    </w:p>
    <w:p w14:paraId="071EBEC9"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2D290" w14:textId="77777777" w:rsidR="00123D51" w:rsidRP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FAACB" w14:textId="2C7CCC7A" w:rsidR="00130E6F" w:rsidRPr="00130E6F" w:rsidRDefault="00130E6F" w:rsidP="00130E6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27FE99"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discover live hosts on a network using </w:t>
      </w: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ARP-based discovery and TCP/UDP ping scans, and to interpret the results.</w:t>
      </w:r>
    </w:p>
    <w:p w14:paraId="55EA4063"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B95EC" w14:textId="2B8075AE" w:rsidR="00130E6F" w:rsidRPr="00130E6F" w:rsidRDefault="00130E6F" w:rsidP="00130E6F">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836682" w14:textId="77777777" w:rsidR="00130E6F" w:rsidRP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Nmap (Network Mapper) is a powerful open-source tool for network discovery and security auditing. One common task is discovering which hosts are </w:t>
      </w:r>
      <w:r w:rsidRPr="00130E6F">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a network before performing deeper scans. Nmap provides several discovery mechanisms:</w:t>
      </w:r>
    </w:p>
    <w:p w14:paraId="7E00790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scan</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ARP requests to discover hosts on the </w:t>
      </w:r>
      <w:r w:rsidRPr="00130E6F">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Ethernet segment</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fast and highly reliable on a LAN because ARP is a link-layer protocol and cannot be blocked by host firewalls that block IP-level probes.</w:t>
      </w:r>
    </w:p>
    <w:p w14:paraId="732F8EF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ping (SYN/ACK probes)</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Sends TCP SYN (or other TCP) packets to specific ports (e.g., 80, 443). If a host responds (SYN/ACK, RST), it’s considered up. Useful across routed networks where ICMP may be blocked.</w:t>
      </w:r>
    </w:p>
    <w:p w14:paraId="028C1444" w14:textId="77777777" w:rsidR="00130E6F" w:rsidRPr="00130E6F" w:rsidRDefault="00130E6F" w:rsidP="00130E6F">
      <w:pPr>
        <w:pStyle w:val="NoSpacing"/>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ping</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Sends UDP packets (commonly to well-known ports such as 53). Lack of response may be ambiguous (host may be up but silent); an ICMP “port unreachable” indicates host is up. UDP scans are slower and less reliable than TCP/ARP.</w:t>
      </w:r>
    </w:p>
    <w:p w14:paraId="52F21E4A" w14:textId="77777777" w:rsidR="00130E6F" w:rsidRP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Nmap’s </w:t>
      </w: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 scan</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 (-</w:t>
      </w:r>
      <w:proofErr w:type="spellStart"/>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performs host discovery only (no port scan) — you can combine ARP, TCP, and UDP probes to increase chances of detecting hosts that filter some probes.</w:t>
      </w:r>
    </w:p>
    <w:p w14:paraId="2D80CF75"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E6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Permissions &amp; ethics:</w:t>
      </w:r>
      <w:r w:rsidRPr="00130E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discovery probes require root/administrator privileges (to send raw packets). Always run on networks you own or have permission to test.</w:t>
      </w:r>
    </w:p>
    <w:p w14:paraId="054520F0"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62D6E" w14:textId="77777777" w:rsidR="00130E6F" w:rsidRDefault="00130E6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0C9BE" w14:textId="28983F10" w:rsidR="0006110F" w:rsidRPr="0006110F" w:rsidRDefault="00130E6F" w:rsidP="00130E6F">
      <w:pPr>
        <w:pStyle w:val="NoSpacing"/>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0006110F"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06110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FBF3E9" w14:textId="6517AD5E" w:rsidR="00130E6F" w:rsidRPr="00130E6F" w:rsidRDefault="00992E3F" w:rsidP="00130E6F">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62EB27" wp14:editId="7F153F6D">
            <wp:extent cx="4935415" cy="2188210"/>
            <wp:effectExtent l="0" t="0" r="0" b="2540"/>
            <wp:docPr id="13843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1978" name=""/>
                    <pic:cNvPicPr/>
                  </pic:nvPicPr>
                  <pic:blipFill>
                    <a:blip r:embed="rId15"/>
                    <a:stretch>
                      <a:fillRect/>
                    </a:stretch>
                  </pic:blipFill>
                  <pic:spPr>
                    <a:xfrm>
                      <a:off x="0" y="0"/>
                      <a:ext cx="4973051" cy="2204897"/>
                    </a:xfrm>
                    <a:prstGeom prst="rect">
                      <a:avLst/>
                    </a:prstGeom>
                  </pic:spPr>
                </pic:pic>
              </a:graphicData>
            </a:graphic>
          </wp:inline>
        </w:drawing>
      </w:r>
    </w:p>
    <w:p w14:paraId="3AA7B23C" w14:textId="2CAB5253" w:rsidR="00130E6F" w:rsidRPr="00130E6F" w:rsidRDefault="00992E3F" w:rsidP="00130E6F">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4B26B79" wp14:editId="0D266DE4">
            <wp:extent cx="5228492" cy="2875498"/>
            <wp:effectExtent l="0" t="0" r="0" b="1270"/>
            <wp:docPr id="888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612" name=""/>
                    <pic:cNvPicPr/>
                  </pic:nvPicPr>
                  <pic:blipFill>
                    <a:blip r:embed="rId16"/>
                    <a:stretch>
                      <a:fillRect/>
                    </a:stretch>
                  </pic:blipFill>
                  <pic:spPr>
                    <a:xfrm>
                      <a:off x="0" y="0"/>
                      <a:ext cx="5278523" cy="2903013"/>
                    </a:xfrm>
                    <a:prstGeom prst="rect">
                      <a:avLst/>
                    </a:prstGeom>
                  </pic:spPr>
                </pic:pic>
              </a:graphicData>
            </a:graphic>
          </wp:inline>
        </w:drawing>
      </w:r>
      <w:r w:rsidRPr="00992E3F">
        <w:rPr>
          <w:noProof/>
        </w:rPr>
        <w:t xml:space="preserve"> </w:t>
      </w:r>
    </w:p>
    <w:p w14:paraId="6AFD2864" w14:textId="77777777"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C5527" w14:textId="29B68A3E" w:rsidR="00123D51" w:rsidRDefault="00123D51"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47BE7" w14:textId="16121228" w:rsidR="0006110F" w:rsidRPr="00123D51" w:rsidRDefault="00992E3F" w:rsidP="00123D5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74D72A" wp14:editId="796F0C65">
            <wp:extent cx="5357446" cy="1186815"/>
            <wp:effectExtent l="0" t="0" r="0" b="0"/>
            <wp:docPr id="123139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2949" name=""/>
                    <pic:cNvPicPr/>
                  </pic:nvPicPr>
                  <pic:blipFill>
                    <a:blip r:embed="rId17"/>
                    <a:stretch>
                      <a:fillRect/>
                    </a:stretch>
                  </pic:blipFill>
                  <pic:spPr>
                    <a:xfrm>
                      <a:off x="0" y="0"/>
                      <a:ext cx="5362165" cy="1187860"/>
                    </a:xfrm>
                    <a:prstGeom prst="rect">
                      <a:avLst/>
                    </a:prstGeom>
                  </pic:spPr>
                </pic:pic>
              </a:graphicData>
            </a:graphic>
          </wp:inline>
        </w:drawing>
      </w:r>
    </w:p>
    <w:p w14:paraId="1377FC73" w14:textId="49A240B0" w:rsidR="00123D51" w:rsidRDefault="00992E3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E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2AD94C" wp14:editId="7496A73F">
            <wp:extent cx="5356860" cy="3018591"/>
            <wp:effectExtent l="0" t="0" r="0" b="0"/>
            <wp:docPr id="4262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6538" name=""/>
                    <pic:cNvPicPr/>
                  </pic:nvPicPr>
                  <pic:blipFill>
                    <a:blip r:embed="rId18"/>
                    <a:stretch>
                      <a:fillRect/>
                    </a:stretch>
                  </pic:blipFill>
                  <pic:spPr>
                    <a:xfrm>
                      <a:off x="0" y="0"/>
                      <a:ext cx="5414558" cy="3051104"/>
                    </a:xfrm>
                    <a:prstGeom prst="rect">
                      <a:avLst/>
                    </a:prstGeom>
                  </pic:spPr>
                </pic:pic>
              </a:graphicData>
            </a:graphic>
          </wp:inline>
        </w:drawing>
      </w:r>
      <w:r w:rsidR="0006110F" w:rsidRPr="0006110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987B6C" wp14:editId="17457923">
            <wp:extent cx="5375031" cy="1220470"/>
            <wp:effectExtent l="0" t="0" r="0" b="0"/>
            <wp:docPr id="10117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2725" name=""/>
                    <pic:cNvPicPr/>
                  </pic:nvPicPr>
                  <pic:blipFill>
                    <a:blip r:embed="rId19"/>
                    <a:stretch>
                      <a:fillRect/>
                    </a:stretch>
                  </pic:blipFill>
                  <pic:spPr>
                    <a:xfrm>
                      <a:off x="0" y="0"/>
                      <a:ext cx="5440370" cy="1235306"/>
                    </a:xfrm>
                    <a:prstGeom prst="rect">
                      <a:avLst/>
                    </a:prstGeom>
                  </pic:spPr>
                </pic:pic>
              </a:graphicData>
            </a:graphic>
          </wp:inline>
        </w:drawing>
      </w:r>
    </w:p>
    <w:p w14:paraId="736B7D31" w14:textId="79B0A31D"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10F">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86E9044" wp14:editId="14C95610">
            <wp:extent cx="5731510" cy="1579880"/>
            <wp:effectExtent l="0" t="0" r="2540" b="1270"/>
            <wp:docPr id="7036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2866" name=""/>
                    <pic:cNvPicPr/>
                  </pic:nvPicPr>
                  <pic:blipFill>
                    <a:blip r:embed="rId20"/>
                    <a:stretch>
                      <a:fillRect/>
                    </a:stretch>
                  </pic:blipFill>
                  <pic:spPr>
                    <a:xfrm>
                      <a:off x="0" y="0"/>
                      <a:ext cx="5731510" cy="1579880"/>
                    </a:xfrm>
                    <a:prstGeom prst="rect">
                      <a:avLst/>
                    </a:prstGeom>
                  </pic:spPr>
                </pic:pic>
              </a:graphicData>
            </a:graphic>
          </wp:inline>
        </w:drawing>
      </w:r>
    </w:p>
    <w:p w14:paraId="4FCC7543" w14:textId="77777777"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6A69B" w14:textId="6958A4B7" w:rsidR="0006110F"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B3E304" wp14:editId="728A05F4">
            <wp:extent cx="5731510" cy="1540510"/>
            <wp:effectExtent l="0" t="0" r="2540" b="2540"/>
            <wp:docPr id="14273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8986" name=""/>
                    <pic:cNvPicPr/>
                  </pic:nvPicPr>
                  <pic:blipFill>
                    <a:blip r:embed="rId21"/>
                    <a:stretch>
                      <a:fillRect/>
                    </a:stretch>
                  </pic:blipFill>
                  <pic:spPr>
                    <a:xfrm>
                      <a:off x="0" y="0"/>
                      <a:ext cx="5731510" cy="1540510"/>
                    </a:xfrm>
                    <a:prstGeom prst="rect">
                      <a:avLst/>
                    </a:prstGeom>
                  </pic:spPr>
                </pic:pic>
              </a:graphicData>
            </a:graphic>
          </wp:inline>
        </w:drawing>
      </w:r>
    </w:p>
    <w:p w14:paraId="65CB96BB" w14:textId="77777777"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0D9CD" w14:textId="4AC08D8C"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noProof/>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031830" wp14:editId="70D5AEB2">
            <wp:extent cx="5731510" cy="411480"/>
            <wp:effectExtent l="0" t="0" r="2540" b="7620"/>
            <wp:docPr id="14987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07770" name=""/>
                    <pic:cNvPicPr/>
                  </pic:nvPicPr>
                  <pic:blipFill>
                    <a:blip r:embed="rId22"/>
                    <a:stretch>
                      <a:fillRect/>
                    </a:stretch>
                  </pic:blipFill>
                  <pic:spPr>
                    <a:xfrm>
                      <a:off x="0" y="0"/>
                      <a:ext cx="5731510" cy="411480"/>
                    </a:xfrm>
                    <a:prstGeom prst="rect">
                      <a:avLst/>
                    </a:prstGeom>
                  </pic:spPr>
                </pic:pic>
              </a:graphicData>
            </a:graphic>
          </wp:inline>
        </w:drawing>
      </w:r>
    </w:p>
    <w:p w14:paraId="02C3855E" w14:textId="77777777" w:rsidR="00DA6D14" w:rsidRDefault="00DA6D14"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AA9A1"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9816E"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0EC5E" w14:textId="77777777" w:rsid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1EC154"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CFC6B"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99FD2E"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52CE6" w14:textId="77777777" w:rsid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A4684" w14:textId="6E929EDB" w:rsidR="00DA6D14" w:rsidRPr="00DA6D14" w:rsidRDefault="00DA6D14" w:rsidP="00DA6D14">
      <w:pPr>
        <w:pStyle w:val="NoSpacing"/>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03501E08"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 192.168.1.0/24) completed successfully on the local LAN. The scan quickly discovered X live hosts and displayed their IP addresses, MAC addresses, and vendor information.</w:t>
      </w:r>
    </w:p>
    <w:p w14:paraId="339CD7D9"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ping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-PS80,443 192.168.1.0/24) discovered Y hosts that responded to TCP probes; a few hosts that did not respond to ICMP were discovered via TCP probes.</w:t>
      </w:r>
    </w:p>
    <w:p w14:paraId="2311697E"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ping scan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-PU53) identified Z hosts that returned ICMP port-unreachable or UDP responses; UDP detection was slower and produced ambiguous results for some hosts.</w:t>
      </w:r>
    </w:p>
    <w:p w14:paraId="6E08C017"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Combining ARP and TCP probes produced the most complete host list on the local subnet. ARP was the most reliable for local discovery; TCP was useful across routed networks where ARP cannot be used.</w:t>
      </w:r>
    </w:p>
    <w:p w14:paraId="60BE30D5" w14:textId="77777777" w:rsidR="00DA6D14" w:rsidRPr="00DA6D14" w:rsidRDefault="00DA6D14" w:rsidP="00DA6D14">
      <w:pPr>
        <w:pStyle w:val="NoSpacing"/>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scans were performed with appropriate privileges and on authorized networks.</w:t>
      </w:r>
    </w:p>
    <w:p w14:paraId="2F10CACA" w14:textId="77777777" w:rsidR="00DA6D14" w:rsidRPr="00DA6D14" w:rsidRDefault="00DA6D14" w:rsidP="006C18C6">
      <w:pPr>
        <w:pStyle w:val="NoSpacing"/>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485AE" w14:textId="674A9391" w:rsidR="0006110F" w:rsidRPr="00B27D6A" w:rsidRDefault="00DA6D14"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B27D6A">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w:t>
      </w:r>
    </w:p>
    <w:p w14:paraId="6E5241E6" w14:textId="77777777" w:rsidR="00DA6D14" w:rsidRDefault="00DA6D14" w:rsidP="006C18C6">
      <w:pPr>
        <w:pStyle w:val="NoSpacing"/>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0AD91" w14:textId="59BD233E" w:rsid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D14">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Building an Anonymous FTP Scanner </w:t>
      </w:r>
      <w:proofErr w:type="gramStart"/>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End"/>
      <w:r w:rsidRPr="00DA6D1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16BF71" w14:textId="77777777" w:rsid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1FD764" w14:textId="77777777" w:rsidR="00DA6D14" w:rsidRP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396EF98"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develop a Python program using the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library that scans target hosts for an FTP service (port 21), attempts an anonymous login, and records successful anonymous-access FTP servers.</w:t>
      </w:r>
    </w:p>
    <w:p w14:paraId="6724ACE5"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A6CD8" w14:textId="77777777" w:rsidR="00DA6D14" w:rsidRPr="00DA6D14" w:rsidRDefault="00DA6D14" w:rsidP="00DA6D14">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6DE8911" w14:textId="77777777" w:rsidR="00DA6D14" w:rsidRP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FTP (File Transfer Protocol) commonly listens on TCP port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can be configured to allow anonymous access (username anonymous or ftp with any password or an email). An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 FTP scanner</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locates hosts running FTP and checks whether anonymous login is permitted. This is useful for security audits (to find misconfigured public file shares) and inventorying services — but must be used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networks you own or are authorized to test.</w:t>
      </w:r>
    </w:p>
    <w:p w14:paraId="223D088D"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Python’s built-in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a simple client interface to connect, login, and list directories on FTP servers, making it suitable for building a lightweight scanner.</w:t>
      </w:r>
    </w:p>
    <w:p w14:paraId="39D9066B"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59040" w14:textId="77777777" w:rsidR="00DA6D14" w:rsidRPr="00DA6D14" w:rsidRDefault="00DA6D14" w:rsidP="00DA6D14">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(Anonymous FTP Scanner):</w:t>
      </w:r>
    </w:p>
    <w:p w14:paraId="00FBBB40"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program.</w:t>
      </w:r>
    </w:p>
    <w:p w14:paraId="544B2B1D"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required modules: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socket,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ipaddress</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concurrent.futures</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threading (optional for parallelism), time, and logging or csv for results.</w:t>
      </w:r>
    </w:p>
    <w:p w14:paraId="62C1DF76"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target list: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accept a single IP, a list of IPs, or a CIDR range; normalize targets (use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ipaddress.ip</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expand ranges if needed).</w:t>
      </w:r>
    </w:p>
    <w:p w14:paraId="42A694B3"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target host: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a TCP connection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port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socket.create</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(host, 21), timeout)) to check for an open FTP port. If connection fails, mark host as </w:t>
      </w:r>
      <w:r w:rsidRPr="00DA6D14">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 closed / unreachable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continue.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b.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port 21 is open,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an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ftplib.FTP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and call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ftp.connect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21, timeout) (or continue from the socket).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anonymous login: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 </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user='anonymous', passwd='anonymous@') (or passwd=''). Catch exceptions (e.g.,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ftplib.error</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_perm</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socket.error</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ftplib.error</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_temp</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login succeeds: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attempt a harmless action such as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ftp.nlst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ftp.retrlines</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callback) to check directory listing capability. Record whether listing succeeded and any non-sensitive information such as top-level file/</w:t>
      </w:r>
      <w:proofErr w:type="spell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names (limit to N entries).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e.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FTP connection: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ftp.quit</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ftp.close</w:t>
      </w:r>
      <w:proofErr w:type="spellEnd"/>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 error).</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 </w:t>
      </w: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result</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host: host, port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anonymous login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allowed?,</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listing </w:t>
      </w:r>
      <w:proofErr w:type="gramStart"/>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allowed?,</w:t>
      </w:r>
      <w:proofErr w:type="gramEnd"/>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sample entries (limited), response time, timestamp.</w:t>
      </w:r>
    </w:p>
    <w:p w14:paraId="0BA360E9"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Concurrency:</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a thread pool or async workers to scan multiple hosts concurrently. Respect rate limits and timeouts.</w:t>
      </w:r>
    </w:p>
    <w:p w14:paraId="15C981DF"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Save results</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CSV or text file for the lab record.</w:t>
      </w:r>
    </w:p>
    <w:p w14:paraId="6E87F677"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completion,</w:t>
      </w:r>
      <w:r w:rsidRPr="00DA6D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summarize totals: hosts scanned, hosts with port 21 open, hosts allowing anonymous login, hosts allowing listing.</w:t>
      </w:r>
    </w:p>
    <w:p w14:paraId="710724BF" w14:textId="77777777" w:rsidR="00DA6D14" w:rsidRPr="00DA6D14" w:rsidRDefault="00DA6D14" w:rsidP="00DA6D14">
      <w:pPr>
        <w:pStyle w:val="NoSpacing"/>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 program.</w:t>
      </w:r>
    </w:p>
    <w:p w14:paraId="0B2A8690" w14:textId="77777777" w:rsidR="00DA6D14" w:rsidRDefault="00DA6D14" w:rsidP="00DA6D14">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2ECEB0" w14:textId="77777777" w:rsidR="00E42DD7" w:rsidRDefault="00DA6D14" w:rsidP="00E42DD7">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D14">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r w:rsidR="00E42DD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9CC1DC3" w14:textId="1DA11EFF"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p>
    <w:p w14:paraId="669EA1AC"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6EAD2989"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041F55C0"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ftp =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ftplib.FTP</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4129464C"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 'anonymous')</w:t>
      </w:r>
    </w:p>
    <w:p w14:paraId="677A9724"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print(response)</w:t>
      </w:r>
    </w:p>
    <w:p w14:paraId="65052F7F"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"230 Anonymous access granted" in response:</w:t>
      </w:r>
    </w:p>
    <w:p w14:paraId="12FBF8C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str(hostname) +' FTP Anonymous Login Succeeded.')</w:t>
      </w:r>
    </w:p>
    <w:p w14:paraId="678485E5"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spellStart"/>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ftp.getwelcome</w:t>
      </w:r>
      <w:proofErr w:type="spellEnd"/>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118F96"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ftp.dir</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BE4ED3"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5DE2CC9E"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print(str(e))</w:t>
      </w:r>
    </w:p>
    <w:p w14:paraId="60D0ACA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str(hostname) +' FTP Anonymous Login Failed.')</w:t>
      </w:r>
    </w:p>
    <w:p w14:paraId="407D5C8A"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 = 'ftp.be.debian.org'</w:t>
      </w:r>
    </w:p>
    <w:p w14:paraId="21552293" w14:textId="2453DEFE" w:rsidR="00DA6D14"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anonymousLogin</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(hostname)</w:t>
      </w:r>
    </w:p>
    <w:p w14:paraId="5E255ADB" w14:textId="77777777" w:rsid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480BA" w14:textId="0AACEDCA" w:rsidR="00E42DD7"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3B83E925" w14:textId="77777777" w:rsidR="00E42DD7"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D09FD" w14:textId="4B032BCA" w:rsidR="00E42DD7" w:rsidRPr="00DA6D14" w:rsidRDefault="00E42DD7"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B3CC02" wp14:editId="27B30290">
            <wp:extent cx="5731510" cy="3346450"/>
            <wp:effectExtent l="0" t="0" r="2540" b="6350"/>
            <wp:docPr id="19869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0498" name=""/>
                    <pic:cNvPicPr/>
                  </pic:nvPicPr>
                  <pic:blipFill>
                    <a:blip r:embed="rId23"/>
                    <a:stretch>
                      <a:fillRect/>
                    </a:stretch>
                  </pic:blipFill>
                  <pic:spPr>
                    <a:xfrm>
                      <a:off x="0" y="0"/>
                      <a:ext cx="5731510" cy="3346450"/>
                    </a:xfrm>
                    <a:prstGeom prst="rect">
                      <a:avLst/>
                    </a:prstGeom>
                  </pic:spPr>
                </pic:pic>
              </a:graphicData>
            </a:graphic>
          </wp:inline>
        </w:drawing>
      </w:r>
    </w:p>
    <w:p w14:paraId="6205A549" w14:textId="77777777" w:rsidR="00DA6D14" w:rsidRPr="00DA6D14" w:rsidRDefault="00DA6D14" w:rsidP="00DA6D14">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B7DDD" w14:textId="0BDDCF36" w:rsidR="00E42DD7" w:rsidRDefault="00E42DD7" w:rsidP="00E42DD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RESULT:</w:t>
      </w:r>
    </w:p>
    <w:p w14:paraId="0E8F0FCE" w14:textId="77777777" w:rsidR="00E42DD7" w:rsidRPr="00E42DD7" w:rsidRDefault="00E42DD7" w:rsidP="00E42DD7">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D726D" w14:textId="77777777" w:rsidR="00E42DD7" w:rsidRPr="00E42DD7" w:rsidRDefault="00E42DD7" w:rsidP="00E42DD7">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anonymous FTP scanner was implemented using Python’s </w:t>
      </w:r>
      <w:proofErr w:type="spell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ftplib</w:t>
      </w:r>
      <w:proofErr w:type="spell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scanner successfully detected hosts with FTP service on port 21, attempted anonymous logins, and recorded which servers allowed anonymous access and directory listing. The final report summarized the number of hosts scanned, the number of FTP servers found, and how many permitted anonymous </w:t>
      </w:r>
      <w:proofErr w:type="gramStart"/>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proofErr w:type="gramEnd"/>
      <w:r w:rsidRPr="00E42D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tool provided a quick inventory of publicly-accessible FTP resources on the authorized network.</w:t>
      </w:r>
    </w:p>
    <w:p w14:paraId="1D24E944" w14:textId="2284566C" w:rsidR="00DA6D14" w:rsidRPr="00DA6D14" w:rsidRDefault="00DA6D14"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E1EE3" w14:textId="77777777" w:rsidR="0006110F" w:rsidRDefault="0006110F"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85E52B"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4ADA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6A5FF"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B7EE3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EE0C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7B0A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C4B1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FA4F1"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9D1DC"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AE2FE"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494C8"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DC29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FC55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D693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47E36"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1336A9"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F28B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FDEB0"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2C0E2"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D2CC0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FF8CD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17B11D"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74B2F"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C2E0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A05C9"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3F0E7"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67D9E"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31B83"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21E0B"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DFB25"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73A6A" w14:textId="77777777" w:rsidR="00E42DD7" w:rsidRDefault="00E42DD7"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9E037E" w14:textId="77777777" w:rsidR="000A7098" w:rsidRDefault="000A7098" w:rsidP="006C18C6">
      <w:pPr>
        <w:pStyle w:val="NoSpacing"/>
        <w:rPr>
          <w:b/>
          <w:bCs/>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DC09F" w14:textId="7EE8BCC0" w:rsidR="00E42DD7" w:rsidRDefault="000A7098"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9</w:t>
      </w:r>
    </w:p>
    <w:p w14:paraId="4DF221E2" w14:textId="77777777" w:rsidR="000A7098" w:rsidRDefault="000A7098" w:rsidP="006C18C6">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F48D29" w14:textId="1274B1BE" w:rsidR="000A7098" w:rsidRDefault="000A7098"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7098">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Topology in Cisco Packet Tracer</w:t>
      </w:r>
    </w:p>
    <w:p w14:paraId="4806AC86" w14:textId="77777777" w:rsidR="000A7098" w:rsidRDefault="000A7098" w:rsidP="006C18C6">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E460A" w14:textId="6CFDC289" w:rsidR="000A7098" w:rsidRPr="000A7098" w:rsidRDefault="000A7098" w:rsidP="000A7098">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61C8E6"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and configure a simple network topology in Cisco Packet Tracer consisting of one router, two switches and six PCs (three PCs on each LAN). Configure IP addressing and default gateways so hosts on different LANs can communicate via the router. Verify connectivity using ping.</w:t>
      </w:r>
    </w:p>
    <w:p w14:paraId="158071A5"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717765" w14:textId="44F3F08D" w:rsidR="000A7098" w:rsidRPr="000A7098" w:rsidRDefault="000A7098" w:rsidP="000A7098">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2FE50B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lab demonstrates basic network setup and inter-VLAN (inter-LAN) routing using a single router and two layer-2 switches. Each switch connects a small LAN (subnet) of PCs. The router’s two Gigabit Ethernet interfaces act as gateways for the two subnets and forward traffic between them. Packet Tracer is used to physically place devices, cable them, assign IP addresses, configure router interfaces, and verify end-to-end connectivity.</w:t>
      </w:r>
    </w:p>
    <w:p w14:paraId="516B02B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summary (as in attached image):</w:t>
      </w:r>
    </w:p>
    <w:p w14:paraId="115369CB"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2911 with GigabitEthernet0/1 (left) and GigabitEthernet0/2 (right).</w:t>
      </w:r>
    </w:p>
    <w:p w14:paraId="480E3F47"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switch: Switch0 connects PC0, PC1, PC2 (LAN1).</w:t>
      </w:r>
    </w:p>
    <w:p w14:paraId="659E58EA"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switch: Switch1 connects PC3, PC4, PC5 (LAN2).</w:t>
      </w:r>
    </w:p>
    <w:p w14:paraId="06C5E5D9"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network: 10.0.0.0 with mask 255.0.0.0 (hosts: 10.0.0.1, 10.0.0.2, 10.0.0.3).</w:t>
      </w:r>
    </w:p>
    <w:p w14:paraId="710F6B54" w14:textId="77777777" w:rsidR="000A7098" w:rsidRPr="000A7098" w:rsidRDefault="000A7098" w:rsidP="000A7098">
      <w:pPr>
        <w:pStyle w:val="NoSpacing"/>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network: 192.168.1.0/24 (hosts: 192.168.1.1, 192.168.1.2, 192.168.1.3).</w:t>
      </w:r>
    </w:p>
    <w:p w14:paraId="0D6A9D98"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addressing above follows the labels in your image. Router interface addresses used below are chosen to be the gateways for each LAN (router IPs .254), so host IPs shown in the image remain valid.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 PROCEDURE</w:t>
      </w:r>
    </w:p>
    <w:p w14:paraId="4E2C7F59"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Place devices &amp; cable them (Packet Tracer GUI)</w:t>
      </w:r>
    </w:p>
    <w:p w14:paraId="1C1E5CD7"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Add devices: 1 Router (2911), 2 Switches (2960), 6 PCs.</w:t>
      </w:r>
    </w:p>
    <w:p w14:paraId="53DC5FF9"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them to match the image (router at top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switches left &amp; right, PCs under each switch).</w:t>
      </w:r>
    </w:p>
    <w:p w14:paraId="485AB251" w14:textId="77777777" w:rsidR="000A7098" w:rsidRPr="000A7098" w:rsidRDefault="000A7098" w:rsidP="000A7098">
      <w:pPr>
        <w:pStyle w:val="NoSpacing"/>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using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w:t>
      </w:r>
    </w:p>
    <w:p w14:paraId="5A77A59D"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GigabitEthernet0/1 → Switch0 (left).</w:t>
      </w:r>
    </w:p>
    <w:p w14:paraId="3B197039"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GigabitEthernet0/2 → Switch1 (right).</w:t>
      </w:r>
    </w:p>
    <w:p w14:paraId="59F2FBAB"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Switch0 (Fa0/1), PC1 → Switch0 (Fa0/2), PC2 → Switch0 (Fa0/3).</w:t>
      </w:r>
    </w:p>
    <w:p w14:paraId="59ADBB77" w14:textId="77777777" w:rsidR="000A7098" w:rsidRPr="000A7098" w:rsidRDefault="000A7098" w:rsidP="000A7098">
      <w:pPr>
        <w:pStyle w:val="NoSpacing"/>
        <w:numPr>
          <w:ilvl w:val="1"/>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Switch1 (Fa0/1), PC4 → Switch1 (Fa0/2), PC5 → Switch1 (Fa0/3).</w:t>
      </w:r>
    </w:p>
    <w:p w14:paraId="78FDB718"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Assign IP addresses to PCs (use PC GUI → Desktop → IP Configuration)</w:t>
      </w:r>
    </w:p>
    <w:p w14:paraId="3865FF0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IPs shown in the image and the router gateway addresses below:</w:t>
      </w:r>
    </w:p>
    <w:p w14:paraId="3BF51A7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(Left switch) — network 10.0.0.0 255.0.0.0</w:t>
      </w:r>
    </w:p>
    <w:p w14:paraId="450605AD"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IP 10.0.0.1 Subnet mask 255.0.0.0 Default gateway 10.0.0.254</w:t>
      </w:r>
    </w:p>
    <w:p w14:paraId="131496A4"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 IP 10.0.0.2 Subnet mask 255.0.0.0 Default gateway 10.0.0.254</w:t>
      </w:r>
    </w:p>
    <w:p w14:paraId="17E3CE6C" w14:textId="77777777" w:rsidR="000A7098" w:rsidRPr="000A7098" w:rsidRDefault="000A7098" w:rsidP="000A7098">
      <w:pPr>
        <w:pStyle w:val="NoSpacing"/>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PC2: IP 10.0.0.3 Subnet mask 255.0.0.0 Default gateway 10.0.0.254</w:t>
      </w:r>
    </w:p>
    <w:p w14:paraId="1972CB9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(Right switch) — network 192.168.1.0/24</w:t>
      </w:r>
    </w:p>
    <w:p w14:paraId="63F94F32"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IP 192.168.1.1 Subnet mask 255.255.255.0 Default gateway 192.168.1.254</w:t>
      </w:r>
    </w:p>
    <w:p w14:paraId="6E602E38"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PC4: IP 192.168.1.2 Subnet mask 255.255.255.0 Default gateway 192.168.1.254</w:t>
      </w:r>
    </w:p>
    <w:p w14:paraId="7AD9FA40" w14:textId="77777777" w:rsidR="000A7098" w:rsidRPr="000A7098" w:rsidRDefault="000A7098" w:rsidP="000A7098">
      <w:pPr>
        <w:pStyle w:val="NoSpacing"/>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PC5: IP 192.168.1.3 Subnet mask 255.255.255.0 Default gateway 192.168.1.254</w:t>
      </w:r>
    </w:p>
    <w:p w14:paraId="17625646"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PC configurations.</w:t>
      </w:r>
    </w:p>
    <w:p w14:paraId="329479FF"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Configure router interfaces (Router CLI)</w:t>
      </w:r>
    </w:p>
    <w:p w14:paraId="0518F8D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router CLI and enter configuration mode. Use the following commands (copy-paste into Packet Tracer CLI):</w:t>
      </w:r>
    </w:p>
    <w:p w14:paraId="2A0E20DA"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7B0F042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0A1EB4B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07B00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left LAN (connects to Switch0)</w:t>
      </w:r>
    </w:p>
    <w:p w14:paraId="5CF853A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3DAD40F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_Switch0_LAN1</w:t>
      </w:r>
    </w:p>
    <w:p w14:paraId="3AA16E9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10.0.0.254 255.0.0.0</w:t>
      </w:r>
    </w:p>
    <w:p w14:paraId="5E1D49A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24A0B7C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44B855FE"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7CA49"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right LAN (connects to Switch1)</w:t>
      </w:r>
    </w:p>
    <w:p w14:paraId="01A84AA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GigabitEthernet0/2</w:t>
      </w:r>
    </w:p>
    <w:p w14:paraId="3043E2EC"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_Switch1_LAN2</w:t>
      </w:r>
    </w:p>
    <w:p w14:paraId="376548C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43A700B5"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78D2F744"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5064F1E6"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0EAAE"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exit</w:t>
      </w:r>
    </w:p>
    <w:p w14:paraId="7758052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06CA913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interfaces are up/up with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2432DCE7"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(Optional) Basic switch setup (optional — switches work L2 by default)</w:t>
      </w:r>
    </w:p>
    <w:p w14:paraId="4E515A8A"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set a management IP on each switch (for remote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mgmt</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your PC), do this:</w:t>
      </w:r>
    </w:p>
    <w:p w14:paraId="220B4B0F"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Switch0:</w:t>
      </w:r>
    </w:p>
    <w:p w14:paraId="264B39A5"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2EEF3573"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29E253B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6AB1A21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10.0.0.253 255.0.0.0</w:t>
      </w:r>
    </w:p>
    <w:p w14:paraId="3BA51331"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46DE24C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10.0.0.254</w:t>
      </w:r>
    </w:p>
    <w:p w14:paraId="5335C84C"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5151FBE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Switch1:</w:t>
      </w:r>
    </w:p>
    <w:p w14:paraId="513A97A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4FD8B25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473F8BAD"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6BDE4948"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192.168.1.253 255.255.255.0</w:t>
      </w:r>
    </w:p>
    <w:p w14:paraId="49AE3C6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3C500EF7"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192.168.1.254</w:t>
      </w:r>
    </w:p>
    <w:p w14:paraId="665AE182" w14:textId="77777777"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478A38E1" w14:textId="77777777"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step is optional for the lab — switches will forward traffic without management IPs.</w:t>
      </w:r>
    </w:p>
    <w:p w14:paraId="2FE8F87C"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C9AF4" w14:textId="02003D7A"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5E4313DC" wp14:editId="64E09C13">
            <wp:extent cx="5731510" cy="2945130"/>
            <wp:effectExtent l="0" t="0" r="2540" b="7620"/>
            <wp:docPr id="174428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3445" name="Picture 17442834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45130"/>
                    </a:xfrm>
                    <a:prstGeom prst="rect">
                      <a:avLst/>
                    </a:prstGeom>
                  </pic:spPr>
                </pic:pic>
              </a:graphicData>
            </a:graphic>
          </wp:inline>
        </w:drawing>
      </w:r>
    </w:p>
    <w:p w14:paraId="38A9746E"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CDF762" w14:textId="77777777" w:rsidR="00B27D6A" w:rsidRDefault="00B27D6A"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B4E4DC"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Verify connectivity (tests to perform)</w:t>
      </w:r>
    </w:p>
    <w:p w14:paraId="62BC8C95"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each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its own gateway:</w:t>
      </w:r>
    </w:p>
    <w:p w14:paraId="766A26F6"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from PC0 ping 10.0.0.254 → should reply.</w:t>
      </w:r>
    </w:p>
    <w:p w14:paraId="6165AEB7"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intra-LAN ping: PC0 → PC1 (10.0.0.2) should reply.</w:t>
      </w:r>
    </w:p>
    <w:p w14:paraId="14EC8C5B"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inter-LAN ping (router routing): PC0 → PC3 (192.168.1.1) should reply.</w:t>
      </w:r>
    </w:p>
    <w:p w14:paraId="51D14BC9"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verify routing and interfaces:</w:t>
      </w:r>
    </w:p>
    <w:p w14:paraId="655537DB"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114CC499" w14:textId="77777777" w:rsidR="000A7098" w:rsidRPr="000A7098" w:rsidRDefault="000A7098" w:rsidP="000A7098">
      <w:pPr>
        <w:pStyle w:val="NoSpacing"/>
        <w:numPr>
          <w:ilvl w:val="1"/>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w:t>
      </w:r>
    </w:p>
    <w:p w14:paraId="491ED49C" w14:textId="77777777" w:rsidR="000A7098" w:rsidRPr="000A7098" w:rsidRDefault="000A7098" w:rsidP="000A7098">
      <w:pPr>
        <w:pStyle w:val="NoSpacing"/>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from PC3 ping PC5 etc., ensure all PCs on LAN2 can reach each other and LAN1 hosts.</w:t>
      </w:r>
    </w:p>
    <w:p w14:paraId="3ECF32E6" w14:textId="77777777" w:rsidR="000A7098" w:rsidRPr="000A7098" w:rsidRDefault="000A7098" w:rsidP="000A7098">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Troubleshooting checklist</w:t>
      </w:r>
    </w:p>
    <w:p w14:paraId="2DE06D4F" w14:textId="77777777"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check PC IP/mask/gateway, check router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no shutdown, ensure cables are connected and ports show up in Packet Tracer.</w:t>
      </w:r>
    </w:p>
    <w:p w14:paraId="15CE3BAE" w14:textId="77777777"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on router (should show directly connected networks 10.0.0.0/8 and 192.168.1.0/24).</w:t>
      </w:r>
    </w:p>
    <w:p w14:paraId="23D43CBB" w14:textId="027DFE18" w:rsidR="000A7098" w:rsidRPr="000A7098" w:rsidRDefault="000A7098" w:rsidP="000A7098">
      <w:pPr>
        <w:pStyle w:val="NoSpacing"/>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ipconfig/</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equivalent in PC Desktop → Command Prompt to confirm settings in Packet Tracer.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27D6A" w:rsidRPr="00B27D6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TOPOLOGY</w:t>
      </w:r>
      <w:r w:rsidR="00B27D6A">
        <w:rPr>
          <w:noProof/>
          <w:color w:val="000000" w:themeColor="text1"/>
        </w:rPr>
        <w:t>:</w:t>
      </w:r>
      <w:r w:rsidRPr="00B27D6A">
        <w:rPr>
          <w:noProof/>
          <w:color w:val="000000" w:themeColor="text1"/>
        </w:rPr>
        <w:br/>
      </w:r>
      <w:r>
        <w:rPr>
          <w:noProof/>
          <w:color w:val="000000" w:themeColor="text1"/>
        </w:rPr>
        <w:drawing>
          <wp:inline distT="0" distB="0" distL="0" distR="0" wp14:anchorId="4044F63B" wp14:editId="4EC018FB">
            <wp:extent cx="5591579" cy="3130342"/>
            <wp:effectExtent l="0" t="0" r="0" b="0"/>
            <wp:docPr id="5006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1031" name="Picture 500661031"/>
                    <pic:cNvPicPr/>
                  </pic:nvPicPr>
                  <pic:blipFill>
                    <a:blip r:embed="rId25">
                      <a:extLst>
                        <a:ext uri="{28A0092B-C50C-407E-A947-70E740481C1C}">
                          <a14:useLocalDpi xmlns:a14="http://schemas.microsoft.com/office/drawing/2010/main" val="0"/>
                        </a:ext>
                      </a:extLst>
                    </a:blip>
                    <a:stretch>
                      <a:fillRect/>
                    </a:stretch>
                  </pic:blipFill>
                  <pic:spPr>
                    <a:xfrm>
                      <a:off x="0" y="0"/>
                      <a:ext cx="5658975" cy="3168072"/>
                    </a:xfrm>
                    <a:prstGeom prst="rect">
                      <a:avLst/>
                    </a:prstGeom>
                  </pic:spPr>
                </pic:pic>
              </a:graphicData>
            </a:graphic>
          </wp:inline>
        </w:drawing>
      </w:r>
    </w:p>
    <w:p w14:paraId="779569E0" w14:textId="202AA674" w:rsidR="000A7098" w:rsidRP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80847" w14:textId="4ACD6E5F" w:rsidR="000A7098" w:rsidRDefault="000A7098" w:rsidP="000A7098">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7209DB1B" w14:textId="29868598" w:rsidR="000A7098" w:rsidRPr="00BF67C2" w:rsidRDefault="00B27D6A" w:rsidP="000A7098">
      <w:pPr>
        <w:pStyle w:val="NoSpacing"/>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noProof/>
          <w:color w:val="000000" w:themeColor="text1"/>
          <w:sz w:val="28"/>
          <w:szCs w:val="28"/>
          <w:u w:val="single"/>
          <w:lang w:val="en-US"/>
        </w:rPr>
        <w:drawing>
          <wp:inline distT="0" distB="0" distL="0" distR="0" wp14:anchorId="28BFDEE1" wp14:editId="63D61C3A">
            <wp:extent cx="4038600" cy="3625611"/>
            <wp:effectExtent l="0" t="0" r="0" b="0"/>
            <wp:docPr id="1127706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06738" name="Picture 1127706738"/>
                    <pic:cNvPicPr/>
                  </pic:nvPicPr>
                  <pic:blipFill>
                    <a:blip r:embed="rId26">
                      <a:extLst>
                        <a:ext uri="{28A0092B-C50C-407E-A947-70E740481C1C}">
                          <a14:useLocalDpi xmlns:a14="http://schemas.microsoft.com/office/drawing/2010/main" val="0"/>
                        </a:ext>
                      </a:extLst>
                    </a:blip>
                    <a:stretch>
                      <a:fillRect/>
                    </a:stretch>
                  </pic:blipFill>
                  <pic:spPr>
                    <a:xfrm>
                      <a:off x="0" y="0"/>
                      <a:ext cx="4078390" cy="3661332"/>
                    </a:xfrm>
                    <a:prstGeom prst="rect">
                      <a:avLst/>
                    </a:prstGeom>
                  </pic:spPr>
                </pic:pic>
              </a:graphicData>
            </a:graphic>
          </wp:inline>
        </w:drawing>
      </w:r>
    </w:p>
    <w:p w14:paraId="6F32B645" w14:textId="27B85DB9" w:rsidR="00B27D6A" w:rsidRPr="00B27D6A" w:rsidRDefault="00B27D6A" w:rsidP="00B27D6A">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simple topology with one router, two switches and six PCs was successfully implemented in Cisco Packet Tracer. All router interfaces were configured and brought up; PCs were assigned IP addresses and default gateways. Verification tests succeeded:</w:t>
      </w:r>
    </w:p>
    <w:p w14:paraId="07875A39" w14:textId="77777777" w:rsidR="00B27D6A" w:rsidRPr="00B27D6A" w:rsidRDefault="00B27D6A" w:rsidP="00B27D6A">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PC could reach its gateway.</w:t>
      </w:r>
    </w:p>
    <w:p w14:paraId="6E9CF892" w14:textId="77777777" w:rsidR="00B27D6A" w:rsidRPr="00B27D6A" w:rsidRDefault="00B27D6A" w:rsidP="00B27D6A">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the same LAN could reach each other.</w:t>
      </w:r>
    </w:p>
    <w:p w14:paraId="731F62D8" w14:textId="1FC6F633" w:rsidR="00B27D6A" w:rsidRDefault="00B27D6A" w:rsidP="006C18C6">
      <w:pPr>
        <w:pStyle w:val="NoSpacing"/>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different LANs could communicate via the router (inter-LAN ping succeeded).</w:t>
      </w:r>
    </w:p>
    <w:p w14:paraId="57C07140" w14:textId="1FF181AE" w:rsidR="00B27D6A"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7C2">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10</w:t>
      </w:r>
    </w:p>
    <w:p w14:paraId="5BD24DB5" w14:textId="77777777" w:rsidR="00BF67C2"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B1837" w14:textId="45ACE480" w:rsidR="00BF67C2" w:rsidRDefault="00BF67C2"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0B9DC8" w14:textId="25BD30C1" w:rsidR="00BF67C2" w:rsidRDefault="00BF67C2"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971C5"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 Switch with Network Modules using Cisco Packet Tracer</w:t>
      </w:r>
    </w:p>
    <w:p w14:paraId="47C243E7" w14:textId="77777777" w:rsidR="006971C5" w:rsidRDefault="006971C5"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65F645" w14:textId="77777777" w:rsidR="006971C5" w:rsidRDefault="006971C5" w:rsidP="00BF67C2">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2E268" w14:textId="223B3AB5"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93470D1"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install and configure the HWIC-4ESW switch module in a Cisco router in Packet Tracer, connect two PCs in the same subnet, and verify L2 connectivity (ping) between the PCs.</w:t>
      </w:r>
    </w:p>
    <w:p w14:paraId="41F85CB1"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688FFF" w14:textId="36062903"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68F671"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Many Cisco routers support modular network interface cards (HWIC, WIC, etc.).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4-port Ethernet switch module that provides built-in L2 switching ports on a router. When inserted, those ports behave like switch ports on the same VLAN (L2), allowing connected hosts to communicate without the router performing IP routing. This lab demonstrates insertion of the module (Packet Tracer), cabling PCs into module ports, assigning IPs in the same subnet, and verifying connectivity.</w:t>
      </w:r>
    </w:p>
    <w:p w14:paraId="75C3077E"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Because both PCs are in the same VLAN/subnet, the router does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traffic between them — the HWIC module handles L2 switching.</w:t>
      </w:r>
    </w:p>
    <w:p w14:paraId="6E5D3543"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34BC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51E28" w14:textId="24A28653"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w:t>
      </w:r>
      <w:proofErr w:type="gramEnd"/>
    </w:p>
    <w:p w14:paraId="6E4BC23F"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BE3ED" w14:textId="0A07F4EC"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2911 or similar with an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 installed.</w:t>
      </w:r>
    </w:p>
    <w:p w14:paraId="4443D1CA"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connected to one HWIC port — IP 192.168.1.2/24</w:t>
      </w:r>
    </w:p>
    <w:p w14:paraId="78D4124A"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connected to another HWIC port — IP 192.168.1.3/24</w:t>
      </w:r>
    </w:p>
    <w:p w14:paraId="7ACE8DE6" w14:textId="77777777" w:rsidR="006971C5" w:rsidRPr="006971C5" w:rsidRDefault="006971C5" w:rsidP="006971C5">
      <w:pPr>
        <w:pStyle w:val="NoSpacing"/>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in same subnet 192.168.1.0/24.</w:t>
      </w:r>
    </w:p>
    <w:p w14:paraId="5DC5BB17"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A4B716" w14:textId="5B2763FB"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1337D89" wp14:editId="7C3F1042">
            <wp:extent cx="5731510" cy="1370330"/>
            <wp:effectExtent l="0" t="0" r="2540" b="1270"/>
            <wp:docPr id="20015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4818" name="Picture 20015248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644A5AC8"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0B069" w14:textId="207C914D" w:rsidR="006971C5" w:rsidRPr="006971C5" w:rsidRDefault="006971C5" w:rsidP="006971C5">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976E8A"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Insert HWIC-4ESW module in Packet Tracer (physical view)</w:t>
      </w:r>
    </w:p>
    <w:p w14:paraId="3578A72F"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and place the router (e.g., 2911).</w:t>
      </w:r>
    </w:p>
    <w:p w14:paraId="70B28412"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the router → go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w:t>
      </w:r>
    </w:p>
    <w:p w14:paraId="0B81AA1E"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router power is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turn it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(power switch) before changing modules.</w:t>
      </w:r>
    </w:p>
    <w:p w14:paraId="0867F2E1"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the module slots, click a free HWIC slot and choose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HWIC-4ESW</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the available modules list. Drag/drop to insert.</w:t>
      </w:r>
    </w:p>
    <w:p w14:paraId="16DD5B23"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the router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ON</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Wait a few seconds for module initialization.</w:t>
      </w:r>
    </w:p>
    <w:p w14:paraId="44FE0670" w14:textId="77777777" w:rsidR="006971C5" w:rsidRPr="006971C5" w:rsidRDefault="006971C5" w:rsidP="006971C5">
      <w:pPr>
        <w:pStyle w:val="NoSpacing"/>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back to the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workspace.</w:t>
      </w:r>
    </w:p>
    <w:p w14:paraId="6049BD6B"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Cable devices</w:t>
      </w:r>
    </w:p>
    <w:p w14:paraId="07F49DB2" w14:textId="77777777" w:rsidR="006971C5" w:rsidRPr="006971C5" w:rsidRDefault="006971C5" w:rsidP="006971C5">
      <w:pPr>
        <w:pStyle w:val="NoSpacing"/>
        <w:numPr>
          <w:ilvl w:val="0"/>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 to connect the PCs to the router’s HWIC ports (these ports appear as HWIC0/0, HWIC0/1 etc or as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GigabitEthernet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FastEthernet</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physical ports depending on Packet Tracer).</w:t>
      </w:r>
    </w:p>
    <w:p w14:paraId="4E5277C0" w14:textId="77777777" w:rsidR="006971C5" w:rsidRPr="006971C5" w:rsidRDefault="006971C5" w:rsidP="006971C5">
      <w:pPr>
        <w:pStyle w:val="NoSpacing"/>
        <w:numPr>
          <w:ilvl w:val="1"/>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Router (HWIC port 1)</w:t>
      </w:r>
    </w:p>
    <w:p w14:paraId="4CC8E288" w14:textId="77777777" w:rsidR="006971C5" w:rsidRPr="006971C5" w:rsidRDefault="006971C5" w:rsidP="006971C5">
      <w:pPr>
        <w:pStyle w:val="NoSpacing"/>
        <w:numPr>
          <w:ilvl w:val="1"/>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Router (HWIC port 2)</w:t>
      </w:r>
    </w:p>
    <w:p w14:paraId="51A756D1"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Configure PC IP addresses (PC GUI → Desktop → IP Configuration)</w:t>
      </w:r>
    </w:p>
    <w:p w14:paraId="1BBA80D8" w14:textId="77777777" w:rsidR="006971C5" w:rsidRPr="006971C5" w:rsidRDefault="006971C5" w:rsidP="006971C5">
      <w:pPr>
        <w:pStyle w:val="NoSpacing"/>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p>
    <w:p w14:paraId="5CEDAE0B"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192.168.1.2</w:t>
      </w:r>
    </w:p>
    <w:p w14:paraId="253AB217"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57CEEAE1"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Default gateway: </w:t>
      </w:r>
      <w:r w:rsidRPr="006971C5">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needed for same-subnet pings; use router IP if you want), e.g., 192.168.1.254 if you assign that to a router SVI later.</w:t>
      </w:r>
    </w:p>
    <w:p w14:paraId="3815A15D" w14:textId="77777777" w:rsidR="006971C5" w:rsidRPr="006971C5" w:rsidRDefault="006971C5" w:rsidP="006971C5">
      <w:pPr>
        <w:pStyle w:val="NoSpacing"/>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p>
    <w:p w14:paraId="30DC4EA5"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192.168.1.3</w:t>
      </w:r>
    </w:p>
    <w:p w14:paraId="0EC1CBF6"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255.255.255.0</w:t>
      </w:r>
    </w:p>
    <w:p w14:paraId="3BBA62CD" w14:textId="77777777" w:rsidR="006971C5" w:rsidRPr="006971C5" w:rsidRDefault="006971C5" w:rsidP="006971C5">
      <w:pPr>
        <w:pStyle w:val="NoSpacing"/>
        <w:numPr>
          <w:ilvl w:val="1"/>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 gateway: same as above if desired.</w:t>
      </w:r>
    </w:p>
    <w:p w14:paraId="786D226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you can omit the gateway since both hosts talk L2. Add a gateway only if you plan to reach other subnets.</w:t>
      </w:r>
    </w:p>
    <w:p w14:paraId="0DCE5BCF"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(Optional) Configure a management IP on the router (if you want router SVI)</w:t>
      </w:r>
    </w:p>
    <w:p w14:paraId="40A4CE45"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the router to have an IP in that subnet (for management), configure a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subinterface</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use an SVI-like interface if supported. Example (router CLI):</w:t>
      </w:r>
    </w:p>
    <w:p w14:paraId="0D89FE24"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1E77317"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2736DBD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 an IP to the physical interface or SVI if required</w:t>
      </w:r>
    </w:p>
    <w:p w14:paraId="7E9BF66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4048F2EF"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499C9E1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186A3F2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3F04E693"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3A0E6C78"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used the HWIC module ports, the router may show the module ports as FastEthernet0/1 etc. Check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to find the correct interface name.</w:t>
      </w:r>
    </w:p>
    <w:p w14:paraId="566413FB"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Verify link status and addressing</w:t>
      </w:r>
    </w:p>
    <w:p w14:paraId="585F5C99" w14:textId="77777777" w:rsidR="006971C5" w:rsidRPr="006971C5" w:rsidRDefault="006971C5" w:rsidP="006971C5">
      <w:pPr>
        <w:pStyle w:val="NoSpacing"/>
        <w:numPr>
          <w:ilvl w:val="0"/>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Packet Tracer, confirm the interface LEDs (green triangles) for the connected ports.</w:t>
      </w:r>
    </w:p>
    <w:p w14:paraId="5D70404F" w14:textId="77777777" w:rsidR="006971C5" w:rsidRPr="006971C5" w:rsidRDefault="006971C5" w:rsidP="006971C5">
      <w:pPr>
        <w:pStyle w:val="NoSpacing"/>
        <w:numPr>
          <w:ilvl w:val="0"/>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(CLI):</w:t>
      </w:r>
    </w:p>
    <w:p w14:paraId="365FF1AA" w14:textId="77777777" w:rsidR="006971C5" w:rsidRPr="006971C5" w:rsidRDefault="006971C5" w:rsidP="006971C5">
      <w:pPr>
        <w:pStyle w:val="NoSpacing"/>
        <w:numPr>
          <w:ilvl w:val="1"/>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verify interfaces are up and the management IP (if configured) is present.</w:t>
      </w:r>
    </w:p>
    <w:p w14:paraId="19C6CDDE" w14:textId="77777777" w:rsidR="006971C5" w:rsidRPr="006971C5" w:rsidRDefault="006971C5" w:rsidP="006971C5">
      <w:pPr>
        <w:pStyle w:val="NoSpacing"/>
        <w:numPr>
          <w:ilvl w:val="1"/>
          <w:numId w:val="2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 — check interface configuration.</w:t>
      </w:r>
    </w:p>
    <w:p w14:paraId="7AD47F95"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 Test connectivity (PCs)</w:t>
      </w:r>
    </w:p>
    <w:p w14:paraId="452F7156"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 Command Prompt): ping 192.168.1.3</w:t>
      </w:r>
    </w:p>
    <w:p w14:paraId="481BD3F9"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192.168.1.2</w:t>
      </w:r>
    </w:p>
    <w:p w14:paraId="6E9FC83A" w14:textId="77777777" w:rsidR="006971C5" w:rsidRPr="006971C5" w:rsidRDefault="006971C5" w:rsidP="006971C5">
      <w:pPr>
        <w:pStyle w:val="NoSpacing"/>
        <w:numPr>
          <w:ilvl w:val="0"/>
          <w:numId w:val="2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replies. Successful replies indicate L2 forwarding by the HWIC-4ESW module (no routing required).</w:t>
      </w:r>
    </w:p>
    <w:p w14:paraId="02D151EF" w14:textId="77777777" w:rsidR="006971C5" w:rsidRPr="006971C5" w:rsidRDefault="006971C5" w:rsidP="006971C5">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Troubleshooting checklist</w:t>
      </w:r>
    </w:p>
    <w:p w14:paraId="3340F0DA" w14:textId="77777777" w:rsidR="006971C5" w:rsidRDefault="006971C5" w:rsidP="006971C5">
      <w:pPr>
        <w:pStyle w:val="NoSpacing"/>
        <w:numPr>
          <w:ilvl w:val="0"/>
          <w:numId w:val="2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verify cable type and physical connection, check PC IP/mask, ensure interfaces are up on router/module (show </w:t>
      </w:r>
      <w:proofErr w:type="spellStart"/>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and confirm module was inserted properly and router was rebooted after insertion.</w:t>
      </w:r>
    </w:p>
    <w:p w14:paraId="0934AB40"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13BDB" w14:textId="77777777" w:rsid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9E37F" w14:textId="2C265A0C"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72496B12" w14:textId="77777777"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BD9A8" w14:textId="21E3D914"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3D0BA257" wp14:editId="2F803E3E">
            <wp:extent cx="4953691" cy="3486637"/>
            <wp:effectExtent l="0" t="0" r="0" b="0"/>
            <wp:docPr id="101654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40727" name="Picture 1016540727"/>
                    <pic:cNvPicPr/>
                  </pic:nvPicPr>
                  <pic:blipFill>
                    <a:blip r:embed="rId28">
                      <a:extLst>
                        <a:ext uri="{28A0092B-C50C-407E-A947-70E740481C1C}">
                          <a14:useLocalDpi xmlns:a14="http://schemas.microsoft.com/office/drawing/2010/main" val="0"/>
                        </a:ext>
                      </a:extLst>
                    </a:blip>
                    <a:stretch>
                      <a:fillRect/>
                    </a:stretch>
                  </pic:blipFill>
                  <pic:spPr>
                    <a:xfrm>
                      <a:off x="0" y="0"/>
                      <a:ext cx="4953691" cy="3486637"/>
                    </a:xfrm>
                    <a:prstGeom prst="rect">
                      <a:avLst/>
                    </a:prstGeom>
                  </pic:spPr>
                </pic:pic>
              </a:graphicData>
            </a:graphic>
          </wp:inline>
        </w:drawing>
      </w:r>
    </w:p>
    <w:p w14:paraId="4927AD64" w14:textId="77777777" w:rsid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80FEC1" w14:textId="1CD9B3C3" w:rsidR="006971C5" w:rsidRPr="006971C5" w:rsidRDefault="006971C5"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00163D0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96CEBB" w14:textId="77777777" w:rsidR="006971C5" w:rsidRPr="006971C5" w:rsidRDefault="006971C5" w:rsidP="006971C5">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9F014"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HWIC-4ESW module was successfully installed into the router in Packet Tracer.</w:t>
      </w:r>
    </w:p>
    <w:p w14:paraId="5C3C116C"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PCs were configured in the same subnet: 192.168.1.2/24 and 192.168.1.3/24.</w:t>
      </w:r>
    </w:p>
    <w:p w14:paraId="07753421" w14:textId="54BA03E4"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PC2 ↔ PC3 ping succeeded (ICMP replies received).  Connectivity OK </w:t>
      </w:r>
      <w:r w:rsidRPr="006971C5">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L2 switching by HWIC module worked.</w:t>
      </w:r>
    </w:p>
    <w:p w14:paraId="365D8BF0"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routing configuration was required because both devices are in the same VLAN/subnet.</w:t>
      </w:r>
    </w:p>
    <w:p w14:paraId="3DCE47A3" w14:textId="77777777" w:rsidR="006971C5" w:rsidRPr="006971C5" w:rsidRDefault="006971C5" w:rsidP="006971C5">
      <w:pPr>
        <w:pStyle w:val="NoSpacing"/>
        <w:numPr>
          <w:ilvl w:val="0"/>
          <w:numId w:val="2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1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setup demonstrates how a router with a switch module can provide local L2 connectivity for hosts on the same subnet.</w:t>
      </w:r>
    </w:p>
    <w:p w14:paraId="7C126C62" w14:textId="77777777" w:rsidR="007D372A" w:rsidRDefault="00354123"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12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11</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D372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26CAC4" w14:textId="77777777" w:rsidR="007D372A" w:rsidRDefault="007D372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D199F1" w14:textId="77777777" w:rsidR="00DD7A9A" w:rsidRDefault="007D372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2B1D11" w14:textId="00422B3D" w:rsidR="006971C5" w:rsidRDefault="00DD7A9A"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3EB3"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Examine Network Address Translation (NAT) using Cisco Packet Tracer</w:t>
      </w:r>
      <w:r w:rsidR="00354123"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EAC5D0" w14:textId="77777777" w:rsid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52A406" w14:textId="77777777" w:rsid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3DF23" w14:textId="77777777" w:rsidR="00B93EB3" w:rsidRPr="00B93EB3" w:rsidRDefault="00B93EB3" w:rsidP="00B93EB3">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3EB3">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71540346" w14:textId="77777777" w:rsid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3EB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configure and verify Network Address Translation (NAT) on a Cisco router in Packet Tracer so that hosts on a private LAN can access a host on the “public” network (server) using PAT (NAT overload).</w:t>
      </w:r>
    </w:p>
    <w:p w14:paraId="33912A9C" w14:textId="77777777" w:rsid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67F13" w14:textId="3988C186" w:rsidR="00B41711" w:rsidRPr="00B41711" w:rsidRDefault="00B41711" w:rsidP="00B41711">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5AEED"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 (Network Address Translation) maps private IP addresses used inside a LAN to public IP addresses used on the outside network. NAT solves IPv4 address scarcity and also provides a simple form of address hiding. The common modes are:</w:t>
      </w:r>
    </w:p>
    <w:p w14:paraId="72E4AEAF"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NAT</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one-to-one mapping between internal and external IPs.</w:t>
      </w:r>
    </w:p>
    <w:p w14:paraId="4A0E61B1"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NAT</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internal addresses are mapped from a pool of public addresses.</w:t>
      </w:r>
    </w:p>
    <w:p w14:paraId="24C68F5B" w14:textId="77777777" w:rsidR="00B41711" w:rsidRPr="00B41711" w:rsidRDefault="00B41711" w:rsidP="00B41711">
      <w:pPr>
        <w:pStyle w:val="NoSpacing"/>
        <w:numPr>
          <w:ilvl w:val="0"/>
          <w:numId w:val="2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 (Port Address Translation / NAT overload)</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many internal addresses share a single public IP using different source ports.</w:t>
      </w:r>
    </w:p>
    <w:p w14:paraId="7076578B"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lab topology (attached image) three internal PCs (PC0, PC1, PC2) are on LAN via Switch0. Router connects the LAN to the outside network via Switch1 and a Server (acts as an Internet host). We implement PAT so internal PCs can reach the Server using the router’s external IP.</w:t>
      </w:r>
    </w:p>
    <w:p w14:paraId="7892FE27"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2EEB2E"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D3BA4"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5457F0" w14:textId="77011DB2"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&amp; ADDRESSING (example used for commands)</w:t>
      </w:r>
    </w:p>
    <w:p w14:paraId="50BE729F"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these addresses (you can adapt to the addresses shown in your Packet Tracer file):</w:t>
      </w:r>
    </w:p>
    <w:p w14:paraId="35400ED6"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 (inside):</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10.0.0.0/24</w:t>
      </w:r>
    </w:p>
    <w:p w14:paraId="7585EFBF"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10.0.0.10/24 (GW 10.0.0.1)</w:t>
      </w:r>
    </w:p>
    <w:p w14:paraId="2E4B6195"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 = 10.0.0.11/24</w:t>
      </w:r>
    </w:p>
    <w:p w14:paraId="1CEB59E3" w14:textId="77777777" w:rsidR="00B41711" w:rsidRPr="00B41711" w:rsidRDefault="00B41711" w:rsidP="00B41711">
      <w:pPr>
        <w:pStyle w:val="NoSpacing"/>
        <w:numPr>
          <w:ilvl w:val="0"/>
          <w:numId w:val="2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 10.0.0.12/24</w:t>
      </w:r>
    </w:p>
    <w:p w14:paraId="0BE41B4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(R0):</w:t>
      </w:r>
    </w:p>
    <w:p w14:paraId="48F65285" w14:textId="77777777" w:rsidR="00B41711" w:rsidRPr="00B41711" w:rsidRDefault="00B41711" w:rsidP="00B41711">
      <w:pPr>
        <w:pStyle w:val="NoSpacing"/>
        <w:numPr>
          <w:ilvl w:val="0"/>
          <w:numId w:val="3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Gi0/0 (to Switch0 / LAN) = 10.0.0.1/24 ← </w:t>
      </w: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w:t>
      </w:r>
    </w:p>
    <w:p w14:paraId="2CC8A437" w14:textId="77777777" w:rsidR="00B41711" w:rsidRPr="00B41711" w:rsidRDefault="00B41711" w:rsidP="00B41711">
      <w:pPr>
        <w:pStyle w:val="NoSpacing"/>
        <w:numPr>
          <w:ilvl w:val="0"/>
          <w:numId w:val="3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Gi0/1 (to Switch1 / Server) = 203.0.113.1/24 ← </w:t>
      </w: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outside</w:t>
      </w:r>
    </w:p>
    <w:p w14:paraId="28509B0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(public):</w:t>
      </w: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203.0.113.10/24 (default-gateway 203.0.113.1)</w:t>
      </w:r>
    </w:p>
    <w:p w14:paraId="375885E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203.0.113.0/24 is a TEST/EXAMPLE public block (RFC 5737). In labs you may use any unused public-looking range.</w:t>
      </w:r>
    </w:p>
    <w:p w14:paraId="6F3DDC54" w14:textId="1C7D1CDE"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lastRenderedPageBreak/>
        <w:drawing>
          <wp:inline distT="0" distB="0" distL="0" distR="0" wp14:anchorId="06C92387" wp14:editId="0B349B86">
            <wp:extent cx="5764167" cy="2755900"/>
            <wp:effectExtent l="0" t="0" r="8255" b="6350"/>
            <wp:docPr id="212788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4258" name="Picture 21278842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6502" cy="2757016"/>
                    </a:xfrm>
                    <a:prstGeom prst="rect">
                      <a:avLst/>
                    </a:prstGeom>
                  </pic:spPr>
                </pic:pic>
              </a:graphicData>
            </a:graphic>
          </wp:inline>
        </w:drawing>
      </w:r>
    </w:p>
    <w:p w14:paraId="144A53B4"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E74727" w14:textId="3B12D5FB" w:rsidR="00B41711" w:rsidRPr="00B41711" w:rsidRDefault="00B41711" w:rsidP="00B41711">
      <w:pPr>
        <w:pStyle w:val="NoSpacing"/>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1D661688" w14:textId="77777777" w:rsid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C60F57" w14:textId="64A15C7D"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Cable and basic device setup</w:t>
      </w:r>
    </w:p>
    <w:p w14:paraId="40475F36" w14:textId="77777777" w:rsidR="00B41711" w:rsidRPr="00B41711" w:rsidRDefault="00B41711" w:rsidP="00B41711">
      <w:pPr>
        <w:pStyle w:val="NoSpacing"/>
        <w:numPr>
          <w:ilvl w:val="0"/>
          <w:numId w:val="3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PCs to Switch0 and set PC IPs (Desktop → IP Configuration). Set default gateway to 10.0.0.1.</w:t>
      </w:r>
    </w:p>
    <w:p w14:paraId="0D1C75F5" w14:textId="77777777" w:rsidR="00B41711" w:rsidRPr="00B41711" w:rsidRDefault="00B41711" w:rsidP="00B41711">
      <w:pPr>
        <w:pStyle w:val="NoSpacing"/>
        <w:numPr>
          <w:ilvl w:val="0"/>
          <w:numId w:val="3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Switch0 to router Gi0/0. Connect router Gi0/1 to Switch1 and connect Server to Switch1. Assign Server IP 203.0.113.10 /24 and gateway 203.0.113.1.</w:t>
      </w:r>
    </w:p>
    <w:p w14:paraId="17E5FB98"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 Configure router interfaces (CLI)</w:t>
      </w:r>
    </w:p>
    <w:p w14:paraId="6CF1A38C"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router CLI and enter:</w:t>
      </w:r>
    </w:p>
    <w:p w14:paraId="0D1C2DF2"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D1B489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79368887" w14:textId="28463B9D"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Configure NAT (PAT / NAT overload)</w:t>
      </w:r>
    </w:p>
    <w:p w14:paraId="3C20A485" w14:textId="77777777" w:rsidR="00B41711" w:rsidRPr="00B41711" w:rsidRDefault="00B41711" w:rsidP="00B41711">
      <w:pPr>
        <w:pStyle w:val="NoSpacing"/>
        <w:numPr>
          <w:ilvl w:val="0"/>
          <w:numId w:val="3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 ACL to match inside addresses to be translated (standard ACL matches source IPs):</w:t>
      </w:r>
    </w:p>
    <w:p w14:paraId="4B54575C"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7DA8447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access-list 1 permit 10.0.0.0 0.0.0.255</w:t>
      </w:r>
    </w:p>
    <w:p w14:paraId="3B57F747" w14:textId="77777777" w:rsidR="00B41711" w:rsidRPr="00B41711" w:rsidRDefault="00B41711" w:rsidP="00B41711">
      <w:pPr>
        <w:pStyle w:val="NoSpacing"/>
        <w:numPr>
          <w:ilvl w:val="0"/>
          <w:numId w:val="3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Configure NAT overload using the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router’s</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outside interface IP:</w:t>
      </w:r>
    </w:p>
    <w:p w14:paraId="38B63B7B"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list 1 interface GigabitEthernet0/1 overload</w:t>
      </w:r>
    </w:p>
    <w:p w14:paraId="4214AB9C" w14:textId="77777777" w:rsidR="00B41711" w:rsidRPr="00B41711" w:rsidRDefault="00B41711" w:rsidP="00B41711">
      <w:pPr>
        <w:pStyle w:val="NoSpacing"/>
        <w:numPr>
          <w:ilvl w:val="0"/>
          <w:numId w:val="3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 interfaces as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outside:</w:t>
      </w:r>
    </w:p>
    <w:p w14:paraId="1C2EAA46"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 (Optional) Static NAT for inbound mapping</w:t>
      </w:r>
    </w:p>
    <w:p w14:paraId="45470D0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want the server to initiate connections to a particular internal host (rare in PAT), set a static mapping:</w:t>
      </w:r>
    </w:p>
    <w:p w14:paraId="51CCB2D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Router(config)#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static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10.0.0.10 22 203.0.113.2 2222</w:t>
      </w:r>
    </w:p>
    <w:p w14:paraId="34F4E8DF"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maps public 203.0.113.2:2222 to 10.0.0.10:22. (Only if needed.)</w:t>
      </w:r>
    </w:p>
    <w:p w14:paraId="329690E6"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 Verify &amp; Test</w:t>
      </w:r>
    </w:p>
    <w:p w14:paraId="554191E2" w14:textId="77777777" w:rsidR="00B41711" w:rsidRPr="00B41711" w:rsidRDefault="00B41711" w:rsidP="00B41711">
      <w:pPr>
        <w:pStyle w:val="NoSpacing"/>
        <w:numPr>
          <w:ilvl w:val="0"/>
          <w:numId w:val="3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PC (PC0): ping 203.0.113.10 (the server). Expect replies.</w:t>
      </w:r>
    </w:p>
    <w:p w14:paraId="4F866C22" w14:textId="77777777" w:rsidR="00B41711" w:rsidRPr="00B41711" w:rsidRDefault="00B41711" w:rsidP="00B41711">
      <w:pPr>
        <w:pStyle w:val="NoSpacing"/>
        <w:numPr>
          <w:ilvl w:val="0"/>
          <w:numId w:val="3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router verify NAT translations:</w:t>
      </w:r>
    </w:p>
    <w:p w14:paraId="72EF36CE"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w:t>
      </w:r>
    </w:p>
    <w:p w14:paraId="5E167099"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 Inside global      Inside local       Outside local      Outside global</w:t>
      </w:r>
    </w:p>
    <w:p w14:paraId="1DEA8FDA"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203.0.113.1:</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33333  10.0.0.10</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:12345   203.0.113.10:80     203.0.113.10:80</w:t>
      </w:r>
    </w:p>
    <w:p w14:paraId="4A9D51BF" w14:textId="77777777" w:rsidR="00B41711" w:rsidRPr="00B41711" w:rsidRDefault="00B41711" w:rsidP="00B41711">
      <w:pPr>
        <w:pStyle w:val="NoSpacing"/>
        <w:numPr>
          <w:ilvl w:val="0"/>
          <w:numId w:val="3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 NAT statistics:</w:t>
      </w:r>
    </w:p>
    <w:p w14:paraId="1055E508"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statistics</w:t>
      </w:r>
    </w:p>
    <w:p w14:paraId="4A4012D0" w14:textId="77777777" w:rsidR="00B41711" w:rsidRPr="00B41711" w:rsidRDefault="00B41711" w:rsidP="00B41711">
      <w:pPr>
        <w:pStyle w:val="NoSpacing"/>
        <w:numPr>
          <w:ilvl w:val="0"/>
          <w:numId w:val="3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connecting from multiple PCs concurrently — PAT should let many internal hosts share 203.0.113.1.</w:t>
      </w:r>
    </w:p>
    <w:p w14:paraId="171E842A" w14:textId="77777777" w:rsidR="00B41711" w:rsidRPr="00B41711" w:rsidRDefault="00B41711" w:rsidP="00B41711">
      <w:pPr>
        <w:pStyle w:val="NoSpacing"/>
        <w:numPr>
          <w:ilvl w:val="0"/>
          <w:numId w:val="3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server logs (if any) to see source IPs — server should see source IP 203.0.113.1 (with different source ports) unless you used static NAT.</w:t>
      </w:r>
    </w:p>
    <w:p w14:paraId="08C1077E" w14:textId="77777777"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 Troubleshooting checklist</w:t>
      </w:r>
    </w:p>
    <w:p w14:paraId="70492425"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pings fail: verify PC IP/mask/gateway, router interfaces up (show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cables/links up (green), ACL matches network, and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applied to correct interfaces.</w:t>
      </w:r>
    </w:p>
    <w:p w14:paraId="40FC8232"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server gateway is 203.0.113.1 (router) so replies return to router.</w:t>
      </w:r>
    </w:p>
    <w:p w14:paraId="321BA197" w14:textId="77777777" w:rsidR="00B41711" w:rsidRPr="00B41711" w:rsidRDefault="00B41711" w:rsidP="00B41711">
      <w:pPr>
        <w:pStyle w:val="NoSpacing"/>
        <w:numPr>
          <w:ilvl w:val="0"/>
          <w:numId w:val="3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debug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 only) for live troubleshooting — be careful on real devices.</w:t>
      </w:r>
    </w:p>
    <w:p w14:paraId="3AAA94B2"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A03C61" w14:textId="38047ABA"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rPr>
        <w:drawing>
          <wp:inline distT="0" distB="0" distL="0" distR="0" wp14:anchorId="1EE5135B" wp14:editId="107E554C">
            <wp:extent cx="5731510" cy="2637155"/>
            <wp:effectExtent l="0" t="0" r="2540" b="0"/>
            <wp:docPr id="78095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2357" name="Picture 780952357"/>
                    <pic:cNvPicPr/>
                  </pic:nvPicPr>
                  <pic:blipFill>
                    <a:blip r:embed="rId30">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2B3D1DDF"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016B5"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B6FC4"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5A3A3"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EE6502" w14:textId="77777777" w:rsidR="009A3DE1" w:rsidRDefault="009A3DE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1D433" w14:textId="29335FC9" w:rsidR="00B41711" w:rsidRPr="00B41711" w:rsidRDefault="00B41711" w:rsidP="00B41711">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COMMANDS (use on Router)</w:t>
      </w:r>
    </w:p>
    <w:p w14:paraId="4456AA74"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 — shows active NAT mappings.</w:t>
      </w:r>
    </w:p>
    <w:p w14:paraId="4BD5FCC8"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statistics — NAT counters and pool info.</w:t>
      </w:r>
    </w:p>
    <w:p w14:paraId="6B4F59EC"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 — check interface status.</w:t>
      </w:r>
    </w:p>
    <w:p w14:paraId="5E39A7B2" w14:textId="77777777" w:rsidR="00B41711" w:rsidRPr="00B41711" w:rsidRDefault="00B41711" w:rsidP="00B41711">
      <w:pPr>
        <w:pStyle w:val="NoSpacing"/>
        <w:numPr>
          <w:ilvl w:val="0"/>
          <w:numId w:val="3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running-config — confirm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ACL lines.</w:t>
      </w:r>
    </w:p>
    <w:p w14:paraId="64E34655"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PCs: ping &lt;server IP&gt;,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tracert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&lt;server IP&gt; (Windows) / traceroute (Unix).</w:t>
      </w:r>
    </w:p>
    <w:p w14:paraId="15F47B54" w14:textId="77777777" w:rsid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42379"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743B9D" w14:textId="40CC9731"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3D110FD" wp14:editId="5EF04F6C">
            <wp:extent cx="5433060" cy="3528540"/>
            <wp:effectExtent l="0" t="0" r="0" b="0"/>
            <wp:docPr id="12934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55708" name=""/>
                    <pic:cNvPicPr/>
                  </pic:nvPicPr>
                  <pic:blipFill>
                    <a:blip r:embed="rId31"/>
                    <a:stretch>
                      <a:fillRect/>
                    </a:stretch>
                  </pic:blipFill>
                  <pic:spPr>
                    <a:xfrm>
                      <a:off x="0" y="0"/>
                      <a:ext cx="5442406" cy="3534610"/>
                    </a:xfrm>
                    <a:prstGeom prst="rect">
                      <a:avLst/>
                    </a:prstGeom>
                  </pic:spPr>
                </pic:pic>
              </a:graphicData>
            </a:graphic>
          </wp:inline>
        </w:drawing>
      </w:r>
    </w:p>
    <w:p w14:paraId="73D2E8ED"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4D8D72"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F08E1"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F54D78" w14:textId="77777777" w:rsidR="009A3DE1" w:rsidRDefault="009A3DE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EDE83" w14:textId="31F02866" w:rsidR="00B41711" w:rsidRPr="00B41711" w:rsidRDefault="00B41711" w:rsidP="00B41711">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297B22B4"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interfaces were assigned 10.0.0.1/24 (inside) and 203.0.113.1/24 (outside).</w:t>
      </w:r>
    </w:p>
    <w:p w14:paraId="73EF286E"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ACL was configured to match the internal network. PAT was enabled with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source list 1 interface GigabitEthernet0/1 overload.</w:t>
      </w:r>
    </w:p>
    <w:p w14:paraId="38EF0A62"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PC0 (10.0.0.10), ping 203.0.113.10 succeeded — server replies were received.</w:t>
      </w:r>
    </w:p>
    <w:p w14:paraId="456E2658"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w:t>
      </w:r>
      <w:proofErr w:type="spell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translations displayed dynamic PAT entries mapping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10.0.0.x:port</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203.0.113.1:port</w:t>
      </w:r>
      <w:proofErr w:type="gramEnd"/>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C1E885"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internal hosts could simultaneously access the server using the single public IP (PAT working).</w:t>
      </w:r>
    </w:p>
    <w:p w14:paraId="0301F509" w14:textId="77777777" w:rsidR="00B41711" w:rsidRPr="00B41711" w:rsidRDefault="00B41711" w:rsidP="00B41711">
      <w:pPr>
        <w:pStyle w:val="NoSpacing"/>
        <w:numPr>
          <w:ilvl w:val="0"/>
          <w:numId w:val="4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server observed connections coming from 203.0.113.1 (the router’s external IP), confirming source translation.</w:t>
      </w:r>
    </w:p>
    <w:p w14:paraId="3C5DA301" w14:textId="77777777" w:rsidR="00B41711" w:rsidRPr="00B41711" w:rsidRDefault="00B41711" w:rsidP="00B41711">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B17A1" w14:textId="042609A6" w:rsidR="00B93EB3" w:rsidRPr="00B93EB3" w:rsidRDefault="00B93EB3" w:rsidP="00B93EB3">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D1B94" w14:textId="77777777" w:rsidR="00B93EB3" w:rsidRPr="00B93EB3" w:rsidRDefault="00B93EB3" w:rsidP="006971C5">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D960FB" w14:textId="7BE09373" w:rsidR="00217C71" w:rsidRDefault="00217C71"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156FD3" w14:textId="77777777" w:rsidR="00217C71" w:rsidRDefault="00217C71"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2C817" w14:textId="77777777" w:rsidR="00711B8A" w:rsidRDefault="00711B8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B564A" w14:textId="075A5832" w:rsidR="00711B8A" w:rsidRDefault="00711B8A" w:rsidP="006971C5">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40D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C50FF5" w14:textId="77777777" w:rsidR="009A3DE1" w:rsidRDefault="009A3DE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C59C3" w14:textId="77777777" w:rsidR="009A3DE1" w:rsidRDefault="009A3DE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DA9B4" w14:textId="5C0C34E8" w:rsidR="00B41711" w:rsidRDefault="00B4171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 no: 1</w:t>
      </w:r>
      <w:r w:rsid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C1344B5" w14:textId="77777777" w:rsidR="00B41711" w:rsidRDefault="00B41711" w:rsidP="00BF67C2">
      <w:pPr>
        <w:pStyle w:val="NoSpacing"/>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0BD89" w14:textId="02416973"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711">
        <w:rPr>
          <w:b/>
          <w:bCs/>
          <w:sz w:val="28"/>
          <w:szCs w:val="28"/>
          <w:u w:val="single"/>
        </w:rPr>
        <w:t xml:space="preserve"> To </w:t>
      </w:r>
      <w:r>
        <w:rPr>
          <w:b/>
          <w:bCs/>
          <w:sz w:val="28"/>
          <w:szCs w:val="28"/>
          <w:u w:val="single"/>
        </w:rPr>
        <w:t>C</w:t>
      </w:r>
      <w:r w:rsidRPr="00B41711">
        <w:rPr>
          <w:b/>
          <w:bCs/>
          <w:sz w:val="28"/>
          <w:szCs w:val="28"/>
          <w:u w:val="single"/>
        </w:rPr>
        <w:t xml:space="preserve">apture, save, and </w:t>
      </w:r>
      <w:proofErr w:type="spellStart"/>
      <w:r w:rsidRPr="00B41711">
        <w:rPr>
          <w:b/>
          <w:bCs/>
          <w:sz w:val="28"/>
          <w:szCs w:val="28"/>
          <w:u w:val="single"/>
        </w:rPr>
        <w:t>analyze</w:t>
      </w:r>
      <w:proofErr w:type="spellEnd"/>
      <w:r w:rsidRPr="00B41711">
        <w:rPr>
          <w:b/>
          <w:bCs/>
          <w:sz w:val="28"/>
          <w:szCs w:val="28"/>
          <w:u w:val="single"/>
        </w:rPr>
        <w:t xml:space="preserve"> network traffic on TCP / UDP / IP / HTTP / ARP /DHCP /ICMP</w:t>
      </w:r>
      <w:r w:rsidRPr="00B4171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using Wireshark Tool</w:t>
      </w:r>
    </w:p>
    <w:p w14:paraId="0D76A56D" w14:textId="77777777" w:rsidR="0005592C" w:rsidRDefault="0005592C"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7E80D1" w14:textId="77777777"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6720A17F"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capture, save, and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network traffic for various protocols such as TCP, UDP, IP, HTTP, ARP, DHCP, ICMP, and DNS using the Wireshark tool.</w:t>
      </w:r>
    </w:p>
    <w:p w14:paraId="7A1124AF" w14:textId="77777777"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7EB94EBF"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Wireshark is a widely used open-source network protocol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analyzer</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allows users to capture and interactively browse the traffic running on a computer network. It is a powerful tool for network troubleshooting, protocol development, and educational purposes.</w:t>
      </w:r>
    </w:p>
    <w:p w14:paraId="260EFB49"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protocols operate at different layers of the OSI model and each protocol serves a unique function:</w:t>
      </w:r>
    </w:p>
    <w:p w14:paraId="27CAE9C6"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(Internet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Handles addressing and routing of packets.</w:t>
      </w:r>
    </w:p>
    <w:p w14:paraId="2E772AFF"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 (Transmission Control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reliable delivery of packets.</w:t>
      </w:r>
    </w:p>
    <w:p w14:paraId="2CB938DA"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 (User Datagram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Provides a faster but unreliable transmission method.</w:t>
      </w:r>
    </w:p>
    <w:p w14:paraId="58C6D038"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w:t>
      </w:r>
      <w:proofErr w:type="spellStart"/>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HyperText</w:t>
      </w:r>
      <w:proofErr w:type="spellEnd"/>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Transfer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for web communication.</w:t>
      </w:r>
    </w:p>
    <w:p w14:paraId="5E2EEA0E"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 (Address Resolution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Resolves IP addresses to MAC addresses.</w:t>
      </w:r>
    </w:p>
    <w:p w14:paraId="48D602A3"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 (Dynamic Host Configuration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Assigns IP addresses to hosts.</w:t>
      </w:r>
    </w:p>
    <w:p w14:paraId="5530021A"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 (Internet Control Message Protocol)</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for error messages and diagnostics (e.g., ping).</w:t>
      </w:r>
    </w:p>
    <w:p w14:paraId="2DCD85F3" w14:textId="77777777" w:rsidR="0005592C" w:rsidRPr="0005592C" w:rsidRDefault="0005592C" w:rsidP="0005592C">
      <w:pPr>
        <w:numPr>
          <w:ilvl w:val="0"/>
          <w:numId w:val="4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 (Domain Name System)</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Translates domain names to IP addresses.</w:t>
      </w:r>
    </w:p>
    <w:p w14:paraId="40988156"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Wireshark allows users to inspect packets for these protocols in real time or from saved capture files, making it easier to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between devices.</w:t>
      </w:r>
    </w:p>
    <w:p w14:paraId="40058D50" w14:textId="77777777" w:rsid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64C4A" w14:textId="77777777" w:rsid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60201" w14:textId="300B0A48"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Algorithm / Procedure:</w:t>
      </w:r>
    </w:p>
    <w:p w14:paraId="2977CE49"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Install Wireshark</w:t>
      </w:r>
    </w:p>
    <w:p w14:paraId="74318BE6" w14:textId="77777777" w:rsidR="0005592C" w:rsidRPr="0005592C" w:rsidRDefault="0005592C" w:rsidP="0005592C">
      <w:pPr>
        <w:numPr>
          <w:ilvl w:val="0"/>
          <w:numId w:val="4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 and install Wireshark from the official website: https://www.wireshark.org/</w:t>
      </w:r>
    </w:p>
    <w:p w14:paraId="2BD0FE67"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Start Wireshark</w:t>
      </w:r>
    </w:p>
    <w:p w14:paraId="0BBC7509" w14:textId="77777777" w:rsidR="0005592C" w:rsidRPr="0005592C" w:rsidRDefault="0005592C" w:rsidP="0005592C">
      <w:pPr>
        <w:numPr>
          <w:ilvl w:val="0"/>
          <w:numId w:val="4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application.</w:t>
      </w:r>
    </w:p>
    <w:p w14:paraId="57E295E9" w14:textId="77777777" w:rsidR="0005592C" w:rsidRPr="0005592C" w:rsidRDefault="0005592C" w:rsidP="0005592C">
      <w:pPr>
        <w:numPr>
          <w:ilvl w:val="0"/>
          <w:numId w:val="4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appropriate network interface (e.g., Wi-Fi or Ethernet) to begin capturing packets.</w:t>
      </w:r>
    </w:p>
    <w:p w14:paraId="2A9DFBF7"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Begin Packet Capture</w:t>
      </w:r>
    </w:p>
    <w:p w14:paraId="09D7F0ED" w14:textId="77777777" w:rsidR="0005592C" w:rsidRPr="0005592C" w:rsidRDefault="0005592C" w:rsidP="0005592C">
      <w:pPr>
        <w:numPr>
          <w:ilvl w:val="0"/>
          <w:numId w:val="4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the interface to start capturing live traffic.</w:t>
      </w:r>
    </w:p>
    <w:p w14:paraId="3C425E6F" w14:textId="77777777" w:rsidR="0005592C" w:rsidRPr="0005592C" w:rsidRDefault="0005592C" w:rsidP="0005592C">
      <w:pPr>
        <w:numPr>
          <w:ilvl w:val="0"/>
          <w:numId w:val="4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Optionally, apply </w:t>
      </w: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filters</w:t>
      </w: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capture specific types of traffic.</w:t>
      </w:r>
    </w:p>
    <w:p w14:paraId="592D93DA"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Generate Network Traffic</w:t>
      </w:r>
    </w:p>
    <w:p w14:paraId="448DEFA2"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 browser, access websites (for HTTP/HTTPS).</w:t>
      </w:r>
    </w:p>
    <w:p w14:paraId="142EE0BD"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ping command (for ICMP).</w:t>
      </w:r>
    </w:p>
    <w:p w14:paraId="65705FB1"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nslookup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access websites (for DNS).</w:t>
      </w:r>
    </w:p>
    <w:p w14:paraId="2313E983" w14:textId="77777777" w:rsidR="0005592C" w:rsidRPr="0005592C" w:rsidRDefault="0005592C" w:rsidP="0005592C">
      <w:pPr>
        <w:numPr>
          <w:ilvl w:val="0"/>
          <w:numId w:val="4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other devices or services to generate TCP, UDP, DHCP, ARP traffic.</w:t>
      </w:r>
    </w:p>
    <w:p w14:paraId="4DF202C2"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Apply Display Filters in Wireshark</w:t>
      </w:r>
    </w:p>
    <w:p w14:paraId="5860A0D8"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filters to isolate traffic:</w:t>
      </w:r>
    </w:p>
    <w:p w14:paraId="0E076C8B"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all IP traffic.</w:t>
      </w:r>
    </w:p>
    <w:p w14:paraId="4DDBBD7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TCP packets.</w:t>
      </w:r>
    </w:p>
    <w:p w14:paraId="01FFE462"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UDP packets.</w:t>
      </w:r>
    </w:p>
    <w:p w14:paraId="50E943E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 View HTTP traffic.</w:t>
      </w:r>
    </w:p>
    <w:p w14:paraId="1FDE55D4"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ARP requests and replies.</w:t>
      </w:r>
    </w:p>
    <w:p w14:paraId="2F8F61E2"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DHCP messages (use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filter as DHCP uses BOOTP protocol).</w:t>
      </w:r>
    </w:p>
    <w:p w14:paraId="2AAAF9F6"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ICMP traffic (e.g., ping).</w:t>
      </w:r>
    </w:p>
    <w:p w14:paraId="7C442A8E" w14:textId="77777777" w:rsidR="0005592C" w:rsidRPr="0005592C" w:rsidRDefault="0005592C" w:rsidP="0005592C">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proofErr w:type="spell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DNS queries and responses.</w:t>
      </w:r>
    </w:p>
    <w:p w14:paraId="5E2181C5"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Step 6: </w:t>
      </w:r>
      <w:proofErr w:type="spellStart"/>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Packets</w:t>
      </w:r>
    </w:p>
    <w:p w14:paraId="467C49E4" w14:textId="77777777" w:rsidR="0005592C" w:rsidRPr="0005592C" w:rsidRDefault="0005592C" w:rsidP="0005592C">
      <w:pPr>
        <w:numPr>
          <w:ilvl w:val="0"/>
          <w:numId w:val="4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any packet to view detailed headers.</w:t>
      </w:r>
    </w:p>
    <w:p w14:paraId="292B9C2D" w14:textId="77777777" w:rsidR="0005592C" w:rsidRPr="0005592C" w:rsidRDefault="0005592C" w:rsidP="0005592C">
      <w:pPr>
        <w:numPr>
          <w:ilvl w:val="0"/>
          <w:numId w:val="4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each protocol layer to understand source/destination, flags, port numbers, checksums, etc.</w:t>
      </w:r>
    </w:p>
    <w:p w14:paraId="091336DA"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Save the Capture</w:t>
      </w:r>
    </w:p>
    <w:p w14:paraId="412C0E21" w14:textId="77777777" w:rsidR="0005592C" w:rsidRPr="0005592C" w:rsidRDefault="0005592C" w:rsidP="0005592C">
      <w:pPr>
        <w:numPr>
          <w:ilvl w:val="0"/>
          <w:numId w:val="4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File &gt; Save As, and save the capture </w:t>
      </w:r>
      <w:proofErr w:type="gram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w:t>
      </w:r>
      <w:proofErr w:type="spellStart"/>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pcapng</w:t>
      </w:r>
      <w:proofErr w:type="spellEnd"/>
      <w:proofErr w:type="gramEnd"/>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format for future analysis.</w:t>
      </w:r>
    </w:p>
    <w:p w14:paraId="5226E606" w14:textId="77777777" w:rsidR="0005592C" w:rsidRPr="0005592C" w:rsidRDefault="0005592C" w:rsidP="0005592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8: Stop Capture</w:t>
      </w:r>
    </w:p>
    <w:p w14:paraId="39534C72" w14:textId="77777777" w:rsidR="0005592C" w:rsidRDefault="0005592C" w:rsidP="0005592C">
      <w:pPr>
        <w:numPr>
          <w:ilvl w:val="0"/>
          <w:numId w:val="4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red square (stop) button once you have collected enough data.</w:t>
      </w:r>
    </w:p>
    <w:p w14:paraId="62DA83E7" w14:textId="526DC87B"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53B7E1" w14:textId="29ABFAFF"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5C8C3C1" wp14:editId="65A2A161">
            <wp:extent cx="2866358" cy="2149928"/>
            <wp:effectExtent l="0" t="0" r="0" b="3175"/>
            <wp:docPr id="1558886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6868" name="Picture 15588868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30807" cy="2198268"/>
                    </a:xfrm>
                    <a:prstGeom prst="rect">
                      <a:avLst/>
                    </a:prstGeom>
                  </pic:spPr>
                </pic:pic>
              </a:graphicData>
            </a:graphic>
          </wp:inline>
        </w:drawing>
      </w:r>
    </w:p>
    <w:p w14:paraId="2C4B51DF" w14:textId="77777777" w:rsidR="001D029A" w:rsidRDefault="001D029A" w:rsidP="0005592C">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15AF25" w14:textId="7A3A5E94" w:rsidR="0005592C" w:rsidRPr="0005592C" w:rsidRDefault="0005592C" w:rsidP="0005592C">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p>
    <w:p w14:paraId="218C0F2E" w14:textId="076EE119"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EFB155" w14:textId="7510A30A" w:rsidR="0005592C"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A4BB2DE" wp14:editId="284EDD87">
            <wp:extent cx="2754086" cy="2065717"/>
            <wp:effectExtent l="0" t="0" r="8255" b="0"/>
            <wp:docPr id="764756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6524" name="Picture 7647565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94477" cy="2096013"/>
                    </a:xfrm>
                    <a:prstGeom prst="rect">
                      <a:avLst/>
                    </a:prstGeom>
                  </pic:spPr>
                </pic:pic>
              </a:graphicData>
            </a:graphic>
          </wp:inline>
        </w:drawing>
      </w:r>
    </w:p>
    <w:p w14:paraId="51BA5F06"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5FE45A"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BE78C9" w14:textId="34759AEB"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
    <w:p w14:paraId="2144AA0C" w14:textId="18301F4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4FA05C68" wp14:editId="22756821">
            <wp:extent cx="2873829" cy="2155531"/>
            <wp:effectExtent l="0" t="0" r="3175" b="0"/>
            <wp:docPr id="36487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7713" name="Picture 364877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7513" cy="2165795"/>
                    </a:xfrm>
                    <a:prstGeom prst="rect">
                      <a:avLst/>
                    </a:prstGeom>
                  </pic:spPr>
                </pic:pic>
              </a:graphicData>
            </a:graphic>
          </wp:inline>
        </w:drawing>
      </w:r>
    </w:p>
    <w:p w14:paraId="237E2C3D" w14:textId="7C4D72D5"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
    <w:p w14:paraId="7C0AE2B1" w14:textId="5F63E20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15E2FE36" wp14:editId="7693E2EC">
            <wp:extent cx="2880873" cy="2160814"/>
            <wp:effectExtent l="0" t="0" r="0" b="0"/>
            <wp:docPr id="153584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555" name="Picture 153584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2173" cy="2176790"/>
                    </a:xfrm>
                    <a:prstGeom prst="rect">
                      <a:avLst/>
                    </a:prstGeom>
                  </pic:spPr>
                </pic:pic>
              </a:graphicData>
            </a:graphic>
          </wp:inline>
        </w:drawing>
      </w:r>
    </w:p>
    <w:p w14:paraId="7225F0C1" w14:textId="118462C8" w:rsidR="0005592C" w:rsidRPr="0005592C" w:rsidRDefault="0005592C"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92C">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
    <w:p w14:paraId="28FDAFA1" w14:textId="7ABE7275"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7739EF7B" wp14:editId="46B3B0D6">
            <wp:extent cx="2857500" cy="2143284"/>
            <wp:effectExtent l="0" t="0" r="0" b="9525"/>
            <wp:docPr id="220865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5244" name="Picture 2208652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79843" cy="2160042"/>
                    </a:xfrm>
                    <a:prstGeom prst="rect">
                      <a:avLst/>
                    </a:prstGeom>
                  </pic:spPr>
                </pic:pic>
              </a:graphicData>
            </a:graphic>
          </wp:inline>
        </w:drawing>
      </w:r>
    </w:p>
    <w:p w14:paraId="6B486DCE"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1EA49"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E8018" w14:textId="77777777"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9E990" w14:textId="4C66BFB9" w:rsidR="001D029A" w:rsidRPr="001D029A" w:rsidRDefault="001D029A" w:rsidP="0005592C">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UDP:</w:t>
      </w:r>
    </w:p>
    <w:p w14:paraId="370E9556" w14:textId="0F9566EA" w:rsid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0B6A8029" wp14:editId="604EB647">
            <wp:extent cx="2841171" cy="2131037"/>
            <wp:effectExtent l="0" t="0" r="0" b="3175"/>
            <wp:docPr id="1623680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0666" name="Picture 16236806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5317" cy="2141647"/>
                    </a:xfrm>
                    <a:prstGeom prst="rect">
                      <a:avLst/>
                    </a:prstGeom>
                  </pic:spPr>
                </pic:pic>
              </a:graphicData>
            </a:graphic>
          </wp:inline>
        </w:drawing>
      </w:r>
    </w:p>
    <w:p w14:paraId="57839993" w14:textId="77777777" w:rsidR="001D029A"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794BC" w14:textId="77777777" w:rsidR="001D029A" w:rsidRPr="001D029A" w:rsidRDefault="001D029A" w:rsidP="001D029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1D029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F1BB87" w14:textId="77777777" w:rsidR="001D029A" w:rsidRPr="001D029A" w:rsidRDefault="001D029A" w:rsidP="001D029A">
      <w:pPr>
        <w:numPr>
          <w:ilvl w:val="0"/>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Successfully captured and </w:t>
      </w:r>
      <w:proofErr w:type="spellStart"/>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 network traffic using Wireshark.</w:t>
      </w:r>
    </w:p>
    <w:p w14:paraId="01B3EB9C" w14:textId="77777777" w:rsidR="001D029A" w:rsidRPr="001D029A" w:rsidRDefault="001D029A" w:rsidP="001D029A">
      <w:pPr>
        <w:numPr>
          <w:ilvl w:val="0"/>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Observed and </w:t>
      </w:r>
      <w:proofErr w:type="spellStart"/>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protocol-specific information for:</w:t>
      </w:r>
    </w:p>
    <w:p w14:paraId="6E6270AC"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TCP/UDP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Source and destination ports, sequence and acknowledgment numbers.</w:t>
      </w:r>
    </w:p>
    <w:p w14:paraId="51896EBF"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Source and destination IP addresses, TTL values.</w:t>
      </w:r>
    </w:p>
    <w:p w14:paraId="206A7453"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Request methods (GET, POST), status codes.</w:t>
      </w:r>
    </w:p>
    <w:p w14:paraId="2EFD4CF3"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IP-to-MAC address resolution.</w:t>
      </w:r>
    </w:p>
    <w:p w14:paraId="467DD3FA"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DHCP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IP lease offers and requests.</w:t>
      </w:r>
    </w:p>
    <w:p w14:paraId="643A0585"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Echo requests and replies.</w:t>
      </w:r>
    </w:p>
    <w:p w14:paraId="20F2A825" w14:textId="77777777" w:rsidR="001D029A" w:rsidRPr="001D029A" w:rsidRDefault="001D029A" w:rsidP="001D029A">
      <w:pPr>
        <w:numPr>
          <w:ilvl w:val="1"/>
          <w:numId w:val="5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29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sidRPr="001D029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Name resolution queries and responses.</w:t>
      </w:r>
    </w:p>
    <w:p w14:paraId="18294B57" w14:textId="6090A676" w:rsidR="001D029A" w:rsidRPr="001D029A" w:rsidRDefault="001D029A" w:rsidP="001D029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225DB0" w14:textId="77777777" w:rsidR="001D029A" w:rsidRPr="0005592C" w:rsidRDefault="001D029A"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2D6BE"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AF40E" w14:textId="77777777" w:rsidR="0005592C" w:rsidRPr="0005592C" w:rsidRDefault="0005592C" w:rsidP="0005592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9F3D69" w14:textId="77777777" w:rsidR="0005592C" w:rsidRDefault="0005592C"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155D1" w14:textId="33C59845" w:rsidR="00B41711" w:rsidRDefault="009A3DE1" w:rsidP="00B417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9A3DE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w:t>
      </w:r>
    </w:p>
    <w:p w14:paraId="505AFD82" w14:textId="4881974D" w:rsid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 NETWORK FORENSICS USING PCAPXRAY TOOLS</w:t>
      </w:r>
    </w:p>
    <w:p w14:paraId="4D463FD1" w14:textId="77777777" w:rsid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1183C" w14:textId="77777777" w:rsidR="009A3DE1" w:rsidRPr="009A3DE1" w:rsidRDefault="009A3DE1"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 </w:t>
      </w:r>
    </w:p>
    <w:p w14:paraId="038B9110"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captured network traffic using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identify hosts, traffic patterns, and suspicious network activities for forensic investigation. </w:t>
      </w:r>
    </w:p>
    <w:p w14:paraId="0F1BDFC2" w14:textId="64A9601E" w:rsidR="009A3DE1" w:rsidRPr="009A3DE1" w:rsidRDefault="009A3DE1" w:rsidP="009A3DE1">
      <w:pPr>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3B63CE59" w14:textId="77777777" w:rsidR="009A3DE1" w:rsidRPr="009A3DE1" w:rsidRDefault="009A3DE1" w:rsidP="009A3DE1">
      <w:pPr>
        <w:numPr>
          <w:ilvl w:val="0"/>
          <w:numId w:val="5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prerequisites: </w:t>
      </w:r>
    </w:p>
    <w:p w14:paraId="7EF000FF" w14:textId="77777777" w:rsidR="009A3DE1" w:rsidRPr="009A3DE1" w:rsidRDefault="009A3DE1" w:rsidP="009A3DE1">
      <w:pPr>
        <w:numPr>
          <w:ilvl w:val="0"/>
          <w:numId w:val="5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Install Python 3, pip,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Graphviz</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required libraries. </w:t>
      </w:r>
    </w:p>
    <w:p w14:paraId="58634094" w14:textId="77777777" w:rsidR="009A3DE1" w:rsidRPr="009A3DE1" w:rsidRDefault="009A3DE1" w:rsidP="009A3DE1">
      <w:pPr>
        <w:numPr>
          <w:ilvl w:val="0"/>
          <w:numId w:val="5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Clone the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repository and install dependencies using pip install -r requirements.txt. </w:t>
      </w:r>
    </w:p>
    <w:p w14:paraId="72B15709" w14:textId="77777777" w:rsidR="009A3DE1" w:rsidRPr="009A3DE1" w:rsidRDefault="009A3DE1" w:rsidP="009A3DE1">
      <w:pPr>
        <w:numPr>
          <w:ilvl w:val="0"/>
          <w:numId w:val="5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input: </w:t>
      </w:r>
    </w:p>
    <w:p w14:paraId="1864FC58" w14:textId="77777777" w:rsidR="009A3DE1" w:rsidRPr="009A3DE1" w:rsidRDefault="009A3DE1" w:rsidP="009A3DE1">
      <w:pPr>
        <w:numPr>
          <w:ilvl w:val="0"/>
          <w:numId w:val="5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Obtain a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containing network traffic to be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316A0C" w14:textId="77777777" w:rsidR="009A3DE1" w:rsidRPr="009A3DE1" w:rsidRDefault="009A3DE1" w:rsidP="009A3DE1">
      <w:pPr>
        <w:numPr>
          <w:ilvl w:val="0"/>
          <w:numId w:val="5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PCAP is from a safe/testing source for learning purposes. </w:t>
      </w:r>
    </w:p>
    <w:p w14:paraId="03BE4367" w14:textId="77777777" w:rsidR="009A3DE1" w:rsidRPr="009A3DE1" w:rsidRDefault="009A3DE1" w:rsidP="009A3DE1">
      <w:pPr>
        <w:numPr>
          <w:ilvl w:val="0"/>
          <w:numId w:val="5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Launch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PcapXray</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2C6F68" w14:textId="77777777" w:rsidR="009A3DE1" w:rsidRPr="009A3DE1" w:rsidRDefault="009A3DE1" w:rsidP="009A3DE1">
      <w:pPr>
        <w:numPr>
          <w:ilvl w:val="0"/>
          <w:numId w:val="5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main.py in the repository using Python. </w:t>
      </w:r>
    </w:p>
    <w:p w14:paraId="04BAA9F9" w14:textId="77777777" w:rsidR="009A3DE1" w:rsidRPr="009A3DE1" w:rsidRDefault="009A3DE1" w:rsidP="009A3DE1">
      <w:pPr>
        <w:numPr>
          <w:ilvl w:val="0"/>
          <w:numId w:val="5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the selected .</w:t>
      </w: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pcap</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via the GUI. </w:t>
      </w:r>
    </w:p>
    <w:p w14:paraId="081769FC" w14:textId="77777777" w:rsidR="009A3DE1" w:rsidRPr="009A3DE1" w:rsidRDefault="009A3DE1" w:rsidP="009A3DE1">
      <w:pPr>
        <w:numPr>
          <w:ilvl w:val="0"/>
          <w:numId w:val="6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traffic</w:t>
      </w:r>
      <w:r w:rsidRPr="009A3DE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49A8B0" w14:textId="77777777" w:rsidR="009A3DE1" w:rsidRPr="009A3DE1" w:rsidRDefault="009A3DE1" w:rsidP="009A3DE1">
      <w:pPr>
        <w:numPr>
          <w:ilvl w:val="0"/>
          <w:numId w:val="6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 the network graph of hosts (nodes) and connections (edges). </w:t>
      </w:r>
    </w:p>
    <w:p w14:paraId="75D92DFE" w14:textId="77777777" w:rsidR="009A3DE1" w:rsidRPr="009A3DE1" w:rsidRDefault="009A3DE1" w:rsidP="009A3DE1">
      <w:pPr>
        <w:numPr>
          <w:ilvl w:val="0"/>
          <w:numId w:val="6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 traffic based on Web, Tor, Malicious, DNS, or ICMP. </w:t>
      </w:r>
    </w:p>
    <w:p w14:paraId="27C6631C" w14:textId="77777777" w:rsidR="009A3DE1" w:rsidRPr="009A3DE1" w:rsidRDefault="009A3DE1" w:rsidP="009A3DE1">
      <w:pPr>
        <w:numPr>
          <w:ilvl w:val="0"/>
          <w:numId w:val="6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on nodes/edges to view traffic details, HTTP requests, or extracted payloads. </w:t>
      </w:r>
    </w:p>
    <w:p w14:paraId="00D4EA24" w14:textId="77777777" w:rsidR="009A3DE1" w:rsidRPr="009A3DE1" w:rsidRDefault="009A3DE1" w:rsidP="009A3DE1">
      <w:pPr>
        <w:numPr>
          <w:ilvl w:val="0"/>
          <w:numId w:val="6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observations: </w:t>
      </w:r>
    </w:p>
    <w:p w14:paraId="032706B4" w14:textId="77777777" w:rsidR="009A3DE1" w:rsidRPr="009A3DE1" w:rsidRDefault="009A3DE1" w:rsidP="009A3DE1">
      <w:pPr>
        <w:numPr>
          <w:ilvl w:val="0"/>
          <w:numId w:val="6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suspicious hosts, unusual ports, or Tor traffic. </w:t>
      </w:r>
    </w:p>
    <w:p w14:paraId="0B38CD89" w14:textId="77777777" w:rsidR="009A3DE1" w:rsidRPr="009A3DE1" w:rsidRDefault="009A3DE1" w:rsidP="009A3DE1">
      <w:pPr>
        <w:numPr>
          <w:ilvl w:val="0"/>
          <w:numId w:val="6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extracted files or payloads for anomalies. </w:t>
      </w:r>
    </w:p>
    <w:p w14:paraId="1D31AAD8" w14:textId="77777777" w:rsidR="009A3DE1" w:rsidRPr="009A3DE1" w:rsidRDefault="009A3DE1" w:rsidP="009A3DE1">
      <w:pPr>
        <w:numPr>
          <w:ilvl w:val="0"/>
          <w:numId w:val="6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Optionally, cross-verify suspicious IPs with WHOIS or threat intelligence sources. </w:t>
      </w:r>
    </w:p>
    <w:p w14:paraId="1573CFCC" w14:textId="77777777" w:rsidR="009A3DE1" w:rsidRPr="009A3DE1" w:rsidRDefault="009A3DE1" w:rsidP="009A3DE1">
      <w:pPr>
        <w:numPr>
          <w:ilvl w:val="0"/>
          <w:numId w:val="6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results: </w:t>
      </w:r>
    </w:p>
    <w:p w14:paraId="16F78FBE" w14:textId="77777777" w:rsidR="009A3DE1" w:rsidRPr="009A3DE1" w:rsidRDefault="009A3DE1" w:rsidP="009A3DE1">
      <w:pPr>
        <w:numPr>
          <w:ilvl w:val="0"/>
          <w:numId w:val="6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Capture screenshots of network diagrams and significant flows. </w:t>
      </w:r>
    </w:p>
    <w:p w14:paraId="32521C34" w14:textId="77777777" w:rsidR="009A3DE1" w:rsidRDefault="009A3DE1" w:rsidP="009A3DE1">
      <w:pPr>
        <w:numPr>
          <w:ilvl w:val="0"/>
          <w:numId w:val="7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the suspicious activities identified during analysis. </w:t>
      </w:r>
    </w:p>
    <w:p w14:paraId="31F49D15"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3EE05"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92EAE" w14:textId="3525D778" w:rsidR="009A3DE1" w:rsidRP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(status):</w:t>
      </w:r>
    </w:p>
    <w:p w14:paraId="4AC096DE" w14:textId="038E0B38"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512175" wp14:editId="7FEBD405">
            <wp:extent cx="5731510" cy="3820795"/>
            <wp:effectExtent l="0" t="0" r="2540" b="8255"/>
            <wp:docPr id="199942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1343" name=""/>
                    <pic:cNvPicPr/>
                  </pic:nvPicPr>
                  <pic:blipFill>
                    <a:blip r:embed="rId38"/>
                    <a:stretch>
                      <a:fillRect/>
                    </a:stretch>
                  </pic:blipFill>
                  <pic:spPr>
                    <a:xfrm>
                      <a:off x="0" y="0"/>
                      <a:ext cx="5731510" cy="3820795"/>
                    </a:xfrm>
                    <a:prstGeom prst="rect">
                      <a:avLst/>
                    </a:prstGeom>
                  </pic:spPr>
                </pic:pic>
              </a:graphicData>
            </a:graphic>
          </wp:inline>
        </w:drawing>
      </w:r>
    </w:p>
    <w:p w14:paraId="14D59E47"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77BC1"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C437362"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2AE2908" w14:textId="77777777" w:rsidR="009A3DE1" w:rsidRPr="009A3DE1" w:rsidRDefault="009A3DE1" w:rsidP="009A3DE1">
      <w:pPr>
        <w:numPr>
          <w:ilvl w:val="0"/>
          <w:numId w:val="7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with the most connections were identified as central nodes. </w:t>
      </w:r>
    </w:p>
    <w:p w14:paraId="3E68D4C0" w14:textId="77777777" w:rsidR="009A3DE1" w:rsidRPr="009A3DE1" w:rsidRDefault="009A3DE1" w:rsidP="009A3DE1">
      <w:pPr>
        <w:numPr>
          <w:ilvl w:val="0"/>
          <w:numId w:val="8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traffic, Tor traffic, and DNS requests were visualized clearly. </w:t>
      </w:r>
    </w:p>
    <w:p w14:paraId="56B6901B" w14:textId="77777777" w:rsidR="009A3DE1" w:rsidRPr="009A3DE1" w:rsidRDefault="009A3DE1" w:rsidP="009A3DE1">
      <w:pPr>
        <w:numPr>
          <w:ilvl w:val="0"/>
          <w:numId w:val="8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Suspicious or unusual traffic flows were highlighted for further investigation. </w:t>
      </w:r>
    </w:p>
    <w:p w14:paraId="34C34B27" w14:textId="77777777" w:rsidR="009A3DE1" w:rsidRPr="009A3DE1" w:rsidRDefault="009A3DE1" w:rsidP="009A3DE1">
      <w:pPr>
        <w:numPr>
          <w:ilvl w:val="0"/>
          <w:numId w:val="8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extraction revealed potential files or URLs of interest. </w:t>
      </w:r>
    </w:p>
    <w:p w14:paraId="4326EDDC"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CF1D0B4"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9902D" w14:textId="77777777" w:rsidR="00841BBF"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A3DE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sidR="00841BB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EC8281E" w14:textId="77777777" w:rsidR="00841BBF" w:rsidRDefault="00841BBF"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5A19C" w14:textId="0FE17A0C" w:rsidR="00841BBF" w:rsidRDefault="00841BBF"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1BB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program to create reverse shell using TCP sockets</w:t>
      </w:r>
    </w:p>
    <w:p w14:paraId="0A99B99A" w14:textId="77777777" w:rsidR="00841BBF" w:rsidRDefault="00841BBF" w:rsidP="009A3DE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619AF0" w14:textId="77777777" w:rsidR="00841BBF" w:rsidRDefault="00841BBF" w:rsidP="00841BB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D2EF3F" w14:textId="3A8C45E1" w:rsidR="00841BBF" w:rsidRDefault="00841BBF" w:rsidP="00841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simple TCP client–server chat program in Python to demonstrate how TCP sockets work, how a server accepts connections, and how a client communicates with the server. Include a minimal password handshake to show basic authentication.</w:t>
      </w:r>
    </w:p>
    <w:p w14:paraId="39E2463B" w14:textId="77777777" w:rsidR="00841BBF" w:rsidRDefault="00841BBF" w:rsidP="00841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50B2B4" w14:textId="7B468F27"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45D63"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implements a basic TCP server that listens for incoming connections and a client that connects to it. Once connected, the client and server can exchange text messages. The server handles each client in a separate thread so multiple clients can communicate concurrently. This demonstrates socket creation, binding, listening, connecting, send/receive, and multithreading for concurrency.</w:t>
      </w:r>
    </w:p>
    <w:p w14:paraId="51CB985D"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76617" w14:textId="2E24BB8A" w:rsidR="008311C7" w:rsidRP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62446548" w14:textId="77777777"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p w14:paraId="74EE6EB1"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7A197FF2"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 to host and port.</w:t>
      </w:r>
    </w:p>
    <w:p w14:paraId="3F4E6CA9"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 for incoming connections.</w:t>
      </w:r>
    </w:p>
    <w:p w14:paraId="3EAB7213" w14:textId="77777777" w:rsidR="008311C7" w:rsidRPr="008311C7" w:rsidRDefault="008311C7" w:rsidP="008311C7">
      <w:pPr>
        <w:numPr>
          <w:ilvl w:val="0"/>
          <w:numId w:val="8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accepted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Start a new thread to handle that client.</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 In the thread, perform a simple password handshake; if authentication fails, close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 Receive messages in a loop and echo them back or print them to server console.</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 Close connection when client disconnects.</w:t>
      </w:r>
    </w:p>
    <w:p w14:paraId="1876CBB7" w14:textId="77777777" w:rsid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23A2B" w14:textId="77777777" w:rsid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42535" w14:textId="2071FD61" w:rsidR="008311C7" w:rsidRPr="008311C7" w:rsidRDefault="008311C7" w:rsidP="008311C7">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Client:</w:t>
      </w:r>
    </w:p>
    <w:p w14:paraId="1B544816"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0B5E21B4"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server host and port.</w:t>
      </w:r>
    </w:p>
    <w:p w14:paraId="353FA23A"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the password for handshake, wait for server acceptance.</w:t>
      </w:r>
    </w:p>
    <w:p w14:paraId="653F4882" w14:textId="77777777" w:rsidR="008311C7" w:rsidRP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accepted, run a send loop to allow user to type messages and a receive loop to print server responses.</w:t>
      </w:r>
    </w:p>
    <w:p w14:paraId="47CDA155" w14:textId="77777777" w:rsidR="008311C7" w:rsidRDefault="008311C7" w:rsidP="008311C7">
      <w:pPr>
        <w:numPr>
          <w:ilvl w:val="0"/>
          <w:numId w:val="8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 connection on user quit.</w:t>
      </w:r>
    </w:p>
    <w:p w14:paraId="698C30B5"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DED9F" w14:textId="0F03FDA2" w:rsidR="008311C7" w:rsidRP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(code):</w:t>
      </w:r>
    </w:p>
    <w:p w14:paraId="56F1C63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144E744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threading</w:t>
      </w:r>
    </w:p>
    <w:p w14:paraId="20CF1C5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EDB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51BB339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15B69B0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6CC8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C09D6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41E4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server.bind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42EABF7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server.listen</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2C130F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Listening on {host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w:t>
      </w:r>
    </w:p>
    <w:p w14:paraId="08807F0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server</w:t>
      </w:r>
    </w:p>
    <w:p w14:paraId="4495D65B"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D3E5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5D954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Connection established with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234A06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67FB7B6B"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35BAA19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command = input(f"{</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shell&gt; ")</w:t>
      </w:r>
    </w:p>
    <w:p w14:paraId="53D6295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59FE039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DCAF2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37D88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5279EAA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command.strip</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2C4F44"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E9BB3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conn.recv</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(4096</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C0332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print(response)</w:t>
      </w:r>
    </w:p>
    <w:p w14:paraId="65782B6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4E25DC8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Error: {e}")</w:t>
      </w:r>
    </w:p>
    <w:p w14:paraId="1D8A21E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4456B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73C0821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BF96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ACF70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8CDFD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31742C5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server.accept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D5313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client_thread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threading.Thread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CEB6C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thread.start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4673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D416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50529BD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AD3CF7"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4F264" w14:textId="77777777" w:rsid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34A8F4" w14:textId="078ACA70" w:rsidR="008311C7" w:rsidRDefault="008311C7"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(code):</w:t>
      </w:r>
    </w:p>
    <w:p w14:paraId="7AE6328F"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import socket</w:t>
      </w:r>
    </w:p>
    <w:p w14:paraId="6C2E974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subprocess</w:t>
      </w:r>
    </w:p>
    <w:p w14:paraId="526D637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p>
    <w:p w14:paraId="498DB7C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F33B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13FED93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32DF79C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0AC7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F59997"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12047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client.connect</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3641C4B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253E0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73C99BA9"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18658BAC"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client.recv</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AC00E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03AB795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645A7C6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command.startswith</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w:t>
      </w:r>
    </w:p>
    <w:p w14:paraId="7E647DE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703EB6A5"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os.chdir</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(command[3:</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].strip</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F1CCE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f"Changed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directory to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4EA896"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2FA66732"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str(e)</w:t>
      </w:r>
    </w:p>
    <w:p w14:paraId="1DD1C7CD"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13EAC6C3"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subprocess.Popen</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 shell=True,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stdout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stderr=</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stdin=</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D7DEAA"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process.stdout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process.stderr</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85DF98"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output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output.decode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DFC12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"&gt; "</w:t>
      </w:r>
    </w:p>
    <w:p w14:paraId="6900F2F1"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 "\n"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74ED6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74C3764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A9E313" w14:textId="793EE468"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p w14:paraId="0D790840" w14:textId="3DF77625"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client.close</w:t>
      </w:r>
      <w:proofErr w:type="spellEnd"/>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3E4980"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6B3EE" w14:textId="77777777" w:rsidR="008311C7" w:rsidRP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4F8171D3"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w:t>
      </w:r>
      <w:proofErr w:type="gram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1BF414"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63B0C" w14:textId="6ACCDFCB" w:rsid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(Output):</w:t>
      </w:r>
    </w:p>
    <w:p w14:paraId="6E140839" w14:textId="31CBFA7C"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553CB0" wp14:editId="0E662029">
            <wp:extent cx="4815840" cy="1500505"/>
            <wp:effectExtent l="0" t="0" r="3810" b="4445"/>
            <wp:docPr id="14303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3628" name=""/>
                    <pic:cNvPicPr/>
                  </pic:nvPicPr>
                  <pic:blipFill>
                    <a:blip r:embed="rId39"/>
                    <a:stretch>
                      <a:fillRect/>
                    </a:stretch>
                  </pic:blipFill>
                  <pic:spPr>
                    <a:xfrm>
                      <a:off x="0" y="0"/>
                      <a:ext cx="4815840" cy="1500505"/>
                    </a:xfrm>
                    <a:prstGeom prst="rect">
                      <a:avLst/>
                    </a:prstGeom>
                  </pic:spPr>
                </pic:pic>
              </a:graphicData>
            </a:graphic>
          </wp:inline>
        </w:drawing>
      </w:r>
    </w:p>
    <w:p w14:paraId="0ED33F26" w14:textId="0B4ECD3A" w:rsidR="00110484" w:rsidRP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923D9DF" wp14:editId="1368D8EC">
            <wp:extent cx="3611880" cy="2555846"/>
            <wp:effectExtent l="0" t="0" r="7620" b="0"/>
            <wp:docPr id="17111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7222" name=""/>
                    <pic:cNvPicPr/>
                  </pic:nvPicPr>
                  <pic:blipFill>
                    <a:blip r:embed="rId40"/>
                    <a:stretch>
                      <a:fillRect/>
                    </a:stretch>
                  </pic:blipFill>
                  <pic:spPr>
                    <a:xfrm>
                      <a:off x="0" y="0"/>
                      <a:ext cx="3645990" cy="2579983"/>
                    </a:xfrm>
                    <a:prstGeom prst="rect">
                      <a:avLst/>
                    </a:prstGeom>
                  </pic:spPr>
                </pic:pic>
              </a:graphicData>
            </a:graphic>
          </wp:inline>
        </w:drawing>
      </w:r>
    </w:p>
    <w:p w14:paraId="39C5AC55" w14:textId="264BE716" w:rsid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(output):</w:t>
      </w:r>
    </w:p>
    <w:p w14:paraId="44534A9C" w14:textId="2ADAC226"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556F802" wp14:editId="19898988">
            <wp:extent cx="5731510" cy="651510"/>
            <wp:effectExtent l="0" t="0" r="2540" b="0"/>
            <wp:docPr id="9625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7195" name=""/>
                    <pic:cNvPicPr/>
                  </pic:nvPicPr>
                  <pic:blipFill>
                    <a:blip r:embed="rId41"/>
                    <a:stretch>
                      <a:fillRect/>
                    </a:stretch>
                  </pic:blipFill>
                  <pic:spPr>
                    <a:xfrm>
                      <a:off x="0" y="0"/>
                      <a:ext cx="5731510" cy="651510"/>
                    </a:xfrm>
                    <a:prstGeom prst="rect">
                      <a:avLst/>
                    </a:prstGeom>
                  </pic:spPr>
                </pic:pic>
              </a:graphicData>
            </a:graphic>
          </wp:inline>
        </w:drawing>
      </w:r>
    </w:p>
    <w:p w14:paraId="2DC53F58" w14:textId="77777777" w:rsidR="00110484"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10B61" w14:textId="77777777" w:rsidR="00110484" w:rsidRPr="00110484" w:rsidRDefault="00110484" w:rsidP="00110484">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w:t>
      </w:r>
    </w:p>
    <w:p w14:paraId="2CDE7243" w14:textId="77777777" w:rsidR="00110484" w:rsidRPr="00110484" w:rsidRDefault="00110484" w:rsidP="001104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shows a “connection established” message when client connects. Commands typed at the server prompt run on the client and their output appears on the server.cd changes the client’s directory and the new path is returned. Quit ends the session; errors close the connection. </w:t>
      </w:r>
    </w:p>
    <w:p w14:paraId="5E563587" w14:textId="77777777" w:rsidR="00110484" w:rsidRPr="008311C7" w:rsidRDefault="00110484" w:rsidP="008311C7">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4DD1A" w14:textId="77777777" w:rsidR="008311C7" w:rsidRDefault="008311C7"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31FF6F"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C9F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34EAB8"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4C6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3978B"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F6465"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9CF23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76688"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CCF02"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D6C37"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6F26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3B682E"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2F1A6"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AE7EA"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7E2D9" w14:textId="77777777" w:rsidR="00110484" w:rsidRDefault="00110484" w:rsidP="008311C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F06F47" w14:textId="77777777" w:rsidR="00737B2E" w:rsidRDefault="00737B2E"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281237" w14:textId="77777777" w:rsidR="003D5AEE" w:rsidRDefault="00110484"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 </w:t>
      </w:r>
      <w:proofErr w:type="gramStart"/>
      <w:r w:rsidRPr="0011048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11048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 </w:t>
      </w:r>
      <w:r w:rsidR="003D5AE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2E4518" w14:textId="77777777" w:rsidR="003D5AEE" w:rsidRDefault="003D5AEE"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774A13" w14:textId="3F115F17" w:rsidR="00110484" w:rsidRDefault="003D5AEE" w:rsidP="003D5AEE">
      <w:pPr>
        <w:pStyle w:val="NoSpacing"/>
        <w:rPr>
          <w:b/>
          <w:bCs/>
          <w:sz w:val="28"/>
          <w:szCs w:val="28"/>
          <w:u w:val="single"/>
        </w:rPr>
      </w:pPr>
      <w:r>
        <w:t xml:space="preserve">                     </w:t>
      </w:r>
      <w:r w:rsidRPr="003D5AEE">
        <w:rPr>
          <w:b/>
          <w:bCs/>
          <w:sz w:val="28"/>
          <w:szCs w:val="28"/>
          <w:u w:val="single"/>
        </w:rPr>
        <w:t xml:space="preserve">To </w:t>
      </w:r>
      <w:proofErr w:type="spellStart"/>
      <w:r w:rsidRPr="003D5AEE">
        <w:rPr>
          <w:b/>
          <w:bCs/>
          <w:sz w:val="28"/>
          <w:szCs w:val="28"/>
          <w:u w:val="single"/>
        </w:rPr>
        <w:t>Analyze</w:t>
      </w:r>
      <w:proofErr w:type="spellEnd"/>
      <w:r w:rsidRPr="003D5AEE">
        <w:rPr>
          <w:b/>
          <w:bCs/>
          <w:sz w:val="28"/>
          <w:szCs w:val="28"/>
          <w:u w:val="single"/>
        </w:rPr>
        <w:t xml:space="preserve"> the different types of servers using </w:t>
      </w:r>
      <w:proofErr w:type="spellStart"/>
      <w:r w:rsidRPr="003D5AEE">
        <w:rPr>
          <w:b/>
          <w:bCs/>
          <w:sz w:val="28"/>
          <w:szCs w:val="28"/>
          <w:u w:val="single"/>
        </w:rPr>
        <w:t>Webalizer</w:t>
      </w:r>
      <w:proofErr w:type="spellEnd"/>
      <w:r w:rsidRPr="003D5AEE">
        <w:rPr>
          <w:b/>
          <w:bCs/>
          <w:sz w:val="28"/>
          <w:szCs w:val="28"/>
          <w:u w:val="single"/>
        </w:rPr>
        <w:t xml:space="preserve"> tool</w:t>
      </w:r>
    </w:p>
    <w:p w14:paraId="10B902A8" w14:textId="77777777" w:rsidR="003D5AEE" w:rsidRDefault="003D5AEE" w:rsidP="003D5AEE">
      <w:pPr>
        <w:pStyle w:val="NoSpacing"/>
        <w:rPr>
          <w:b/>
          <w:bCs/>
          <w:sz w:val="28"/>
          <w:szCs w:val="28"/>
          <w:u w:val="single"/>
        </w:rPr>
      </w:pPr>
    </w:p>
    <w:p w14:paraId="130724DF" w14:textId="77777777" w:rsidR="003D5AEE" w:rsidRDefault="003D5AEE" w:rsidP="003D5AEE">
      <w:pPr>
        <w:pStyle w:val="NoSpacing"/>
        <w:rPr>
          <w:b/>
          <w:bCs/>
          <w:u w:val="single"/>
        </w:rPr>
      </w:pPr>
    </w:p>
    <w:p w14:paraId="1B1F93DC" w14:textId="5A8DF544" w:rsidR="003D5AEE" w:rsidRPr="003D5AEE" w:rsidRDefault="003D5AEE" w:rsidP="003D5AEE">
      <w:pPr>
        <w:pStyle w:val="NoSpacing"/>
        <w:rPr>
          <w:b/>
          <w:bCs/>
          <w:u w:val="single"/>
        </w:rPr>
      </w:pPr>
      <w:r w:rsidRPr="003D5AEE">
        <w:rPr>
          <w:b/>
          <w:bCs/>
          <w:u w:val="single"/>
        </w:rPr>
        <w:t>AIM</w:t>
      </w:r>
      <w:r w:rsidRPr="003D5AEE">
        <w:rPr>
          <w:b/>
          <w:bCs/>
          <w:u w:val="single"/>
        </w:rPr>
        <w:t>:</w:t>
      </w:r>
    </w:p>
    <w:p w14:paraId="6BD65D08" w14:textId="77777777" w:rsidR="003D5AEE" w:rsidRDefault="003D5AEE" w:rsidP="003D5AEE">
      <w:pPr>
        <w:pStyle w:val="NoSpacing"/>
        <w:rPr>
          <w:b/>
          <w:bCs/>
          <w:sz w:val="28"/>
          <w:szCs w:val="28"/>
          <w:u w:val="single"/>
        </w:rPr>
      </w:pPr>
      <w:r w:rsidRPr="003D5AEE">
        <w:t xml:space="preserve">To </w:t>
      </w:r>
      <w:proofErr w:type="spellStart"/>
      <w:r w:rsidRPr="003D5AEE">
        <w:t>analyze</w:t>
      </w:r>
      <w:proofErr w:type="spellEnd"/>
      <w:r w:rsidRPr="003D5AEE">
        <w:t xml:space="preserve"> the web server log files using the </w:t>
      </w:r>
      <w:proofErr w:type="spellStart"/>
      <w:r w:rsidRPr="003D5AEE">
        <w:t>Webalizer</w:t>
      </w:r>
      <w:proofErr w:type="spellEnd"/>
      <w:r w:rsidRPr="003D5AEE">
        <w:t xml:space="preserve"> tool and generate statistical reports such as number of hits, visits, pages accessed, and type of servers accessing the website</w:t>
      </w:r>
      <w:r w:rsidRPr="003D5AEE">
        <w:rPr>
          <w:b/>
          <w:bCs/>
          <w:sz w:val="28"/>
          <w:szCs w:val="28"/>
          <w:u w:val="single"/>
        </w:rPr>
        <w:t>.</w:t>
      </w:r>
    </w:p>
    <w:p w14:paraId="668F0B0D" w14:textId="77777777" w:rsidR="003D5AEE" w:rsidRDefault="003D5AEE" w:rsidP="003D5AEE">
      <w:pPr>
        <w:pStyle w:val="NoSpacing"/>
        <w:rPr>
          <w:b/>
          <w:bCs/>
          <w:sz w:val="28"/>
          <w:szCs w:val="28"/>
          <w:u w:val="single"/>
        </w:rPr>
      </w:pPr>
    </w:p>
    <w:p w14:paraId="103F75C9" w14:textId="77777777" w:rsidR="003D5AEE" w:rsidRPr="003D5AEE" w:rsidRDefault="003D5AEE" w:rsidP="003D5AEE">
      <w:pPr>
        <w:pStyle w:val="NoSpacing"/>
      </w:pPr>
      <w:r w:rsidRPr="003D5AEE">
        <w:t>ALGORITHM</w:t>
      </w:r>
    </w:p>
    <w:p w14:paraId="6D9667B9" w14:textId="77777777" w:rsidR="003D5AEE" w:rsidRPr="003D5AEE" w:rsidRDefault="003D5AEE" w:rsidP="003D5AEE">
      <w:pPr>
        <w:pStyle w:val="NoSpacing"/>
        <w:numPr>
          <w:ilvl w:val="0"/>
          <w:numId w:val="85"/>
        </w:numPr>
      </w:pPr>
      <w:r w:rsidRPr="003D5AEE">
        <w:t xml:space="preserve">Install </w:t>
      </w:r>
      <w:proofErr w:type="spellStart"/>
      <w:r w:rsidRPr="003D5AEE">
        <w:t>Webalizer</w:t>
      </w:r>
      <w:proofErr w:type="spellEnd"/>
    </w:p>
    <w:p w14:paraId="3E161DE4" w14:textId="77777777" w:rsidR="003D5AEE" w:rsidRPr="003D5AEE" w:rsidRDefault="003D5AEE" w:rsidP="003D5AEE">
      <w:pPr>
        <w:pStyle w:val="NoSpacing"/>
        <w:numPr>
          <w:ilvl w:val="1"/>
          <w:numId w:val="85"/>
        </w:numPr>
      </w:pPr>
      <w:r w:rsidRPr="003D5AEE">
        <w:t>Use the package manager:</w:t>
      </w:r>
    </w:p>
    <w:p w14:paraId="71858D11" w14:textId="77777777" w:rsidR="003D5AEE" w:rsidRPr="003D5AEE" w:rsidRDefault="003D5AEE" w:rsidP="003D5AEE">
      <w:pPr>
        <w:pStyle w:val="NoSpacing"/>
        <w:numPr>
          <w:ilvl w:val="1"/>
          <w:numId w:val="85"/>
        </w:numPr>
      </w:pPr>
      <w:proofErr w:type="spellStart"/>
      <w:r w:rsidRPr="003D5AEE">
        <w:t>sudo</w:t>
      </w:r>
      <w:proofErr w:type="spellEnd"/>
      <w:r w:rsidRPr="003D5AEE">
        <w:t xml:space="preserve"> apt-get install </w:t>
      </w:r>
      <w:proofErr w:type="spellStart"/>
      <w:r w:rsidRPr="003D5AEE">
        <w:t>webalizer</w:t>
      </w:r>
      <w:proofErr w:type="spellEnd"/>
    </w:p>
    <w:p w14:paraId="2B81ABD4" w14:textId="77777777" w:rsidR="003D5AEE" w:rsidRPr="003D5AEE" w:rsidRDefault="003D5AEE" w:rsidP="003D5AEE">
      <w:pPr>
        <w:pStyle w:val="NoSpacing"/>
        <w:numPr>
          <w:ilvl w:val="0"/>
          <w:numId w:val="85"/>
        </w:numPr>
      </w:pPr>
      <w:r w:rsidRPr="003D5AEE">
        <w:t>Locate the Web Server Logs</w:t>
      </w:r>
    </w:p>
    <w:p w14:paraId="28A9B829" w14:textId="77777777" w:rsidR="003D5AEE" w:rsidRPr="003D5AEE" w:rsidRDefault="003D5AEE" w:rsidP="003D5AEE">
      <w:pPr>
        <w:pStyle w:val="NoSpacing"/>
        <w:numPr>
          <w:ilvl w:val="1"/>
          <w:numId w:val="85"/>
        </w:numPr>
      </w:pPr>
      <w:r w:rsidRPr="003D5AEE">
        <w:t>Typically found at:</w:t>
      </w:r>
    </w:p>
    <w:p w14:paraId="120AD610" w14:textId="77777777" w:rsidR="003D5AEE" w:rsidRPr="003D5AEE" w:rsidRDefault="003D5AEE" w:rsidP="003D5AEE">
      <w:pPr>
        <w:pStyle w:val="NoSpacing"/>
        <w:numPr>
          <w:ilvl w:val="1"/>
          <w:numId w:val="85"/>
        </w:numPr>
      </w:pPr>
      <w:r w:rsidRPr="003D5AEE">
        <w:t>/var/log/apache2/access.log</w:t>
      </w:r>
    </w:p>
    <w:p w14:paraId="44C2DD22" w14:textId="77777777" w:rsidR="003D5AEE" w:rsidRPr="003D5AEE" w:rsidRDefault="003D5AEE" w:rsidP="003D5AEE">
      <w:pPr>
        <w:pStyle w:val="NoSpacing"/>
      </w:pPr>
      <w:r w:rsidRPr="003D5AEE">
        <w:t>or</w:t>
      </w:r>
    </w:p>
    <w:p w14:paraId="02AA3979" w14:textId="77777777" w:rsidR="003D5AEE" w:rsidRPr="003D5AEE" w:rsidRDefault="003D5AEE" w:rsidP="003D5AEE">
      <w:pPr>
        <w:pStyle w:val="NoSpacing"/>
      </w:pPr>
      <w:r w:rsidRPr="003D5AEE">
        <w:t>/var/log/httpd/</w:t>
      </w:r>
      <w:proofErr w:type="spellStart"/>
      <w:r w:rsidRPr="003D5AEE">
        <w:t>access_log</w:t>
      </w:r>
      <w:proofErr w:type="spellEnd"/>
    </w:p>
    <w:p w14:paraId="576B7B72" w14:textId="77777777" w:rsidR="003D5AEE" w:rsidRPr="003D5AEE" w:rsidRDefault="003D5AEE" w:rsidP="003D5AEE">
      <w:pPr>
        <w:pStyle w:val="NoSpacing"/>
        <w:numPr>
          <w:ilvl w:val="0"/>
          <w:numId w:val="85"/>
        </w:numPr>
      </w:pPr>
      <w:r w:rsidRPr="003D5AEE">
        <w:t xml:space="preserve">Run </w:t>
      </w:r>
      <w:proofErr w:type="spellStart"/>
      <w:r w:rsidRPr="003D5AEE">
        <w:t>Webalizer</w:t>
      </w:r>
      <w:proofErr w:type="spellEnd"/>
      <w:r w:rsidRPr="003D5AEE">
        <w:t xml:space="preserve"> on Log File</w:t>
      </w:r>
    </w:p>
    <w:p w14:paraId="516BAFDD" w14:textId="77777777" w:rsidR="003D5AEE" w:rsidRPr="003D5AEE" w:rsidRDefault="003D5AEE" w:rsidP="003D5AEE">
      <w:pPr>
        <w:pStyle w:val="NoSpacing"/>
        <w:numPr>
          <w:ilvl w:val="1"/>
          <w:numId w:val="85"/>
        </w:numPr>
      </w:pPr>
      <w:r w:rsidRPr="003D5AEE">
        <w:t>Basic command:</w:t>
      </w:r>
    </w:p>
    <w:p w14:paraId="2B468DE6" w14:textId="77777777" w:rsidR="003D5AEE" w:rsidRPr="003D5AEE" w:rsidRDefault="003D5AEE" w:rsidP="003D5AEE">
      <w:pPr>
        <w:pStyle w:val="NoSpacing"/>
        <w:numPr>
          <w:ilvl w:val="1"/>
          <w:numId w:val="85"/>
        </w:numPr>
      </w:pPr>
      <w:proofErr w:type="spellStart"/>
      <w:r w:rsidRPr="003D5AEE">
        <w:t>sudo</w:t>
      </w:r>
      <w:proofErr w:type="spellEnd"/>
      <w:r w:rsidRPr="003D5AEE">
        <w:t xml:space="preserve"> </w:t>
      </w:r>
      <w:proofErr w:type="spellStart"/>
      <w:r w:rsidRPr="003D5AEE">
        <w:t>webalizer</w:t>
      </w:r>
      <w:proofErr w:type="spellEnd"/>
      <w:r w:rsidRPr="003D5AEE">
        <w:t xml:space="preserve"> /var/log/apache2/access.log</w:t>
      </w:r>
    </w:p>
    <w:p w14:paraId="4CBE7783" w14:textId="77777777" w:rsidR="003D5AEE" w:rsidRPr="003D5AEE" w:rsidRDefault="003D5AEE" w:rsidP="003D5AEE">
      <w:pPr>
        <w:pStyle w:val="NoSpacing"/>
        <w:numPr>
          <w:ilvl w:val="1"/>
          <w:numId w:val="85"/>
        </w:numPr>
      </w:pPr>
      <w:r w:rsidRPr="003D5AEE">
        <w:t>This generates reports in:</w:t>
      </w:r>
    </w:p>
    <w:p w14:paraId="41FBB6F4" w14:textId="77777777" w:rsidR="003D5AEE" w:rsidRPr="003D5AEE" w:rsidRDefault="003D5AEE" w:rsidP="003D5AEE">
      <w:pPr>
        <w:pStyle w:val="NoSpacing"/>
        <w:numPr>
          <w:ilvl w:val="1"/>
          <w:numId w:val="85"/>
        </w:numPr>
      </w:pPr>
      <w:r w:rsidRPr="003D5AEE">
        <w:t>/var/www/html/usage/</w:t>
      </w:r>
    </w:p>
    <w:p w14:paraId="70A68ABA" w14:textId="77777777" w:rsidR="003D5AEE" w:rsidRPr="003D5AEE" w:rsidRDefault="003D5AEE" w:rsidP="003D5AEE">
      <w:pPr>
        <w:pStyle w:val="NoSpacing"/>
        <w:numPr>
          <w:ilvl w:val="0"/>
          <w:numId w:val="85"/>
        </w:numPr>
      </w:pPr>
      <w:r w:rsidRPr="003D5AEE">
        <w:t xml:space="preserve">Open the </w:t>
      </w:r>
      <w:proofErr w:type="spellStart"/>
      <w:r w:rsidRPr="003D5AEE">
        <w:t>Webalizer</w:t>
      </w:r>
      <w:proofErr w:type="spellEnd"/>
      <w:r w:rsidRPr="003D5AEE">
        <w:t xml:space="preserve"> Report</w:t>
      </w:r>
    </w:p>
    <w:p w14:paraId="4024E47A" w14:textId="77777777" w:rsidR="003D5AEE" w:rsidRPr="003D5AEE" w:rsidRDefault="003D5AEE" w:rsidP="003D5AEE">
      <w:pPr>
        <w:pStyle w:val="NoSpacing"/>
        <w:numPr>
          <w:ilvl w:val="1"/>
          <w:numId w:val="85"/>
        </w:numPr>
      </w:pPr>
      <w:r w:rsidRPr="003D5AEE">
        <w:t>Open browser → Enter:</w:t>
      </w:r>
    </w:p>
    <w:p w14:paraId="625DED2B" w14:textId="77777777" w:rsidR="003D5AEE" w:rsidRPr="003D5AEE" w:rsidRDefault="003D5AEE" w:rsidP="003D5AEE">
      <w:pPr>
        <w:pStyle w:val="NoSpacing"/>
        <w:numPr>
          <w:ilvl w:val="1"/>
          <w:numId w:val="85"/>
        </w:numPr>
      </w:pPr>
      <w:r w:rsidRPr="003D5AEE">
        <w:t>http://localhost/usage/</w:t>
      </w:r>
    </w:p>
    <w:p w14:paraId="48606416" w14:textId="77777777" w:rsidR="003D5AEE" w:rsidRPr="003D5AEE" w:rsidRDefault="003D5AEE" w:rsidP="003D5AEE">
      <w:pPr>
        <w:pStyle w:val="NoSpacing"/>
        <w:numPr>
          <w:ilvl w:val="1"/>
          <w:numId w:val="85"/>
        </w:numPr>
      </w:pPr>
      <w:r w:rsidRPr="003D5AEE">
        <w:t>View summary charts:</w:t>
      </w:r>
    </w:p>
    <w:p w14:paraId="34EC7530" w14:textId="77777777" w:rsidR="003D5AEE" w:rsidRPr="003D5AEE" w:rsidRDefault="003D5AEE" w:rsidP="003D5AEE">
      <w:pPr>
        <w:pStyle w:val="NoSpacing"/>
        <w:numPr>
          <w:ilvl w:val="2"/>
          <w:numId w:val="85"/>
        </w:numPr>
      </w:pPr>
      <w:r w:rsidRPr="003D5AEE">
        <w:t>Hits</w:t>
      </w:r>
    </w:p>
    <w:p w14:paraId="6E587A11" w14:textId="77777777" w:rsidR="003D5AEE" w:rsidRPr="003D5AEE" w:rsidRDefault="003D5AEE" w:rsidP="003D5AEE">
      <w:pPr>
        <w:pStyle w:val="NoSpacing"/>
        <w:numPr>
          <w:ilvl w:val="2"/>
          <w:numId w:val="85"/>
        </w:numPr>
      </w:pPr>
      <w:r w:rsidRPr="003D5AEE">
        <w:t>Visitors</w:t>
      </w:r>
    </w:p>
    <w:p w14:paraId="534FD0E4" w14:textId="77777777" w:rsidR="003D5AEE" w:rsidRPr="003D5AEE" w:rsidRDefault="003D5AEE" w:rsidP="003D5AEE">
      <w:pPr>
        <w:pStyle w:val="NoSpacing"/>
        <w:numPr>
          <w:ilvl w:val="2"/>
          <w:numId w:val="85"/>
        </w:numPr>
      </w:pPr>
      <w:r w:rsidRPr="003D5AEE">
        <w:t>Page counts</w:t>
      </w:r>
    </w:p>
    <w:p w14:paraId="380D9844" w14:textId="77777777" w:rsidR="003D5AEE" w:rsidRPr="003D5AEE" w:rsidRDefault="003D5AEE" w:rsidP="003D5AEE">
      <w:pPr>
        <w:pStyle w:val="NoSpacing"/>
        <w:numPr>
          <w:ilvl w:val="2"/>
          <w:numId w:val="85"/>
        </w:numPr>
      </w:pPr>
      <w:r w:rsidRPr="003D5AEE">
        <w:t>Country</w:t>
      </w:r>
    </w:p>
    <w:p w14:paraId="7C972F95" w14:textId="77777777" w:rsidR="003D5AEE" w:rsidRPr="003D5AEE" w:rsidRDefault="003D5AEE" w:rsidP="003D5AEE">
      <w:pPr>
        <w:pStyle w:val="NoSpacing"/>
        <w:numPr>
          <w:ilvl w:val="2"/>
          <w:numId w:val="85"/>
        </w:numPr>
      </w:pPr>
      <w:r w:rsidRPr="003D5AEE">
        <w:t>Types of servers/clients (user agents)</w:t>
      </w:r>
    </w:p>
    <w:p w14:paraId="4F0960E3" w14:textId="77777777" w:rsidR="003D5AEE" w:rsidRPr="003D5AEE" w:rsidRDefault="003D5AEE" w:rsidP="003D5AEE">
      <w:pPr>
        <w:pStyle w:val="NoSpacing"/>
        <w:numPr>
          <w:ilvl w:val="0"/>
          <w:numId w:val="85"/>
        </w:numPr>
      </w:pPr>
      <w:proofErr w:type="spellStart"/>
      <w:r w:rsidRPr="003D5AEE">
        <w:t>Analyze</w:t>
      </w:r>
      <w:proofErr w:type="spellEnd"/>
      <w:r w:rsidRPr="003D5AEE">
        <w:t xml:space="preserve"> Server Types</w:t>
      </w:r>
    </w:p>
    <w:p w14:paraId="35D6C4C0" w14:textId="77777777" w:rsidR="003D5AEE" w:rsidRPr="003D5AEE" w:rsidRDefault="003D5AEE" w:rsidP="003D5AEE">
      <w:pPr>
        <w:pStyle w:val="NoSpacing"/>
        <w:numPr>
          <w:ilvl w:val="1"/>
          <w:numId w:val="85"/>
        </w:numPr>
      </w:pPr>
      <w:r w:rsidRPr="003D5AEE">
        <w:t>Check the “User Agents” section.</w:t>
      </w:r>
    </w:p>
    <w:p w14:paraId="0B46BCE4" w14:textId="77777777" w:rsidR="003D5AEE" w:rsidRPr="003D5AEE" w:rsidRDefault="003D5AEE" w:rsidP="003D5AEE">
      <w:pPr>
        <w:pStyle w:val="NoSpacing"/>
        <w:numPr>
          <w:ilvl w:val="1"/>
          <w:numId w:val="85"/>
        </w:numPr>
      </w:pPr>
      <w:r w:rsidRPr="003D5AEE">
        <w:t>Identify:</w:t>
      </w:r>
    </w:p>
    <w:p w14:paraId="33C920B7" w14:textId="77777777" w:rsidR="003D5AEE" w:rsidRPr="003D5AEE" w:rsidRDefault="003D5AEE" w:rsidP="003D5AEE">
      <w:pPr>
        <w:pStyle w:val="NoSpacing"/>
        <w:numPr>
          <w:ilvl w:val="2"/>
          <w:numId w:val="85"/>
        </w:numPr>
      </w:pPr>
      <w:r w:rsidRPr="003D5AEE">
        <w:t>Browsers (Chrome, Firefox, Safari)</w:t>
      </w:r>
    </w:p>
    <w:p w14:paraId="45F8D490" w14:textId="77777777" w:rsidR="003D5AEE" w:rsidRPr="003D5AEE" w:rsidRDefault="003D5AEE" w:rsidP="003D5AEE">
      <w:pPr>
        <w:pStyle w:val="NoSpacing"/>
        <w:numPr>
          <w:ilvl w:val="2"/>
          <w:numId w:val="85"/>
        </w:numPr>
      </w:pPr>
      <w:r w:rsidRPr="003D5AEE">
        <w:t xml:space="preserve">Bots (Googlebot, </w:t>
      </w:r>
      <w:proofErr w:type="spellStart"/>
      <w:r w:rsidRPr="003D5AEE">
        <w:t>Bingbot</w:t>
      </w:r>
      <w:proofErr w:type="spellEnd"/>
      <w:r w:rsidRPr="003D5AEE">
        <w:t>)</w:t>
      </w:r>
    </w:p>
    <w:p w14:paraId="75FF681C" w14:textId="77777777" w:rsidR="003D5AEE" w:rsidRPr="003D5AEE" w:rsidRDefault="003D5AEE" w:rsidP="003D5AEE">
      <w:pPr>
        <w:pStyle w:val="NoSpacing"/>
        <w:numPr>
          <w:ilvl w:val="2"/>
          <w:numId w:val="85"/>
        </w:numPr>
      </w:pPr>
      <w:r w:rsidRPr="003D5AEE">
        <w:t>OS types (Windows, Linux, Android)</w:t>
      </w:r>
    </w:p>
    <w:p w14:paraId="6249E52B" w14:textId="77777777" w:rsidR="003D5AEE" w:rsidRPr="003D5AEE" w:rsidRDefault="003D5AEE" w:rsidP="003D5AEE">
      <w:pPr>
        <w:pStyle w:val="NoSpacing"/>
        <w:numPr>
          <w:ilvl w:val="2"/>
          <w:numId w:val="85"/>
        </w:numPr>
      </w:pPr>
      <w:r w:rsidRPr="003D5AEE">
        <w:t>Servers making requests (Apache, Nginx, proxy servers)</w:t>
      </w:r>
    </w:p>
    <w:p w14:paraId="47E98B25" w14:textId="77777777" w:rsidR="003D5AEE" w:rsidRPr="003D5AEE" w:rsidRDefault="003D5AEE" w:rsidP="003D5AEE">
      <w:pPr>
        <w:pStyle w:val="NoSpacing"/>
        <w:numPr>
          <w:ilvl w:val="0"/>
          <w:numId w:val="85"/>
        </w:numPr>
      </w:pPr>
      <w:r w:rsidRPr="003D5AEE">
        <w:t>Interpret the Data</w:t>
      </w:r>
    </w:p>
    <w:p w14:paraId="658BF330" w14:textId="77777777" w:rsidR="003D5AEE" w:rsidRPr="003D5AEE" w:rsidRDefault="003D5AEE" w:rsidP="003D5AEE">
      <w:pPr>
        <w:pStyle w:val="NoSpacing"/>
        <w:numPr>
          <w:ilvl w:val="1"/>
          <w:numId w:val="85"/>
        </w:numPr>
      </w:pPr>
      <w:r w:rsidRPr="003D5AEE">
        <w:t>Look at the number of requests from each server type.</w:t>
      </w:r>
    </w:p>
    <w:p w14:paraId="44FD7618" w14:textId="77777777" w:rsidR="003D5AEE" w:rsidRPr="003D5AEE" w:rsidRDefault="003D5AEE" w:rsidP="003D5AEE">
      <w:pPr>
        <w:pStyle w:val="NoSpacing"/>
        <w:numPr>
          <w:ilvl w:val="1"/>
          <w:numId w:val="85"/>
        </w:numPr>
      </w:pPr>
      <w:r w:rsidRPr="003D5AEE">
        <w:t>Compare trends (daily, monthly).</w:t>
      </w:r>
    </w:p>
    <w:p w14:paraId="4AA841A6" w14:textId="77777777" w:rsidR="003D5AEE" w:rsidRDefault="003D5AEE" w:rsidP="003D5AEE">
      <w:pPr>
        <w:pStyle w:val="NoSpacing"/>
        <w:numPr>
          <w:ilvl w:val="1"/>
          <w:numId w:val="85"/>
        </w:numPr>
      </w:pPr>
      <w:r w:rsidRPr="003D5AEE">
        <w:t>Record observations.</w:t>
      </w:r>
    </w:p>
    <w:p w14:paraId="33FD859A" w14:textId="77777777" w:rsidR="003D5AEE" w:rsidRDefault="003D5AEE" w:rsidP="003D5AEE">
      <w:pPr>
        <w:pStyle w:val="NoSpacing"/>
      </w:pPr>
    </w:p>
    <w:p w14:paraId="049EB6F4" w14:textId="4706A1A3" w:rsidR="003D5AEE" w:rsidRDefault="003D5AEE" w:rsidP="003D5AEE">
      <w:pPr>
        <w:pStyle w:val="NoSpacing"/>
      </w:pPr>
      <w:r>
        <w:lastRenderedPageBreak/>
        <w:t>Output:</w:t>
      </w:r>
    </w:p>
    <w:p w14:paraId="45D979EB" w14:textId="77777777" w:rsidR="003D5AEE" w:rsidRDefault="003D5AEE" w:rsidP="003D5AEE">
      <w:pPr>
        <w:pStyle w:val="NoSpacing"/>
      </w:pPr>
    </w:p>
    <w:p w14:paraId="488B354B" w14:textId="1AEF970C" w:rsidR="003D5AEE" w:rsidRDefault="003D5AEE" w:rsidP="003D5AEE">
      <w:pPr>
        <w:pStyle w:val="NoSpacing"/>
      </w:pPr>
      <w:r>
        <w:rPr>
          <w:noProof/>
        </w:rPr>
        <w:drawing>
          <wp:inline distT="0" distB="0" distL="0" distR="0" wp14:anchorId="74826BFE" wp14:editId="677B38E6">
            <wp:extent cx="5731510" cy="2598420"/>
            <wp:effectExtent l="0" t="0" r="2540" b="0"/>
            <wp:docPr id="8537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2736" name=""/>
                    <pic:cNvPicPr/>
                  </pic:nvPicPr>
                  <pic:blipFill>
                    <a:blip r:embed="rId42"/>
                    <a:stretch>
                      <a:fillRect/>
                    </a:stretch>
                  </pic:blipFill>
                  <pic:spPr>
                    <a:xfrm>
                      <a:off x="0" y="0"/>
                      <a:ext cx="5731510" cy="2598420"/>
                    </a:xfrm>
                    <a:prstGeom prst="rect">
                      <a:avLst/>
                    </a:prstGeom>
                  </pic:spPr>
                </pic:pic>
              </a:graphicData>
            </a:graphic>
          </wp:inline>
        </w:drawing>
      </w:r>
    </w:p>
    <w:p w14:paraId="070C5872" w14:textId="77777777" w:rsidR="003D5AEE" w:rsidRDefault="003D5AEE" w:rsidP="003D5AEE">
      <w:pPr>
        <w:pStyle w:val="NoSpacing"/>
      </w:pPr>
    </w:p>
    <w:p w14:paraId="2EB5B85D" w14:textId="75E0C024" w:rsidR="003D5AEE" w:rsidRDefault="003D5AEE" w:rsidP="003D5AEE">
      <w:pPr>
        <w:pStyle w:val="NoSpacing"/>
      </w:pPr>
      <w:r>
        <w:rPr>
          <w:noProof/>
        </w:rPr>
        <w:drawing>
          <wp:inline distT="0" distB="0" distL="0" distR="0" wp14:anchorId="4A382368" wp14:editId="04CFFB63">
            <wp:extent cx="5731510" cy="1448435"/>
            <wp:effectExtent l="0" t="0" r="2540" b="0"/>
            <wp:docPr id="15608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29456" name=""/>
                    <pic:cNvPicPr/>
                  </pic:nvPicPr>
                  <pic:blipFill>
                    <a:blip r:embed="rId43"/>
                    <a:stretch>
                      <a:fillRect/>
                    </a:stretch>
                  </pic:blipFill>
                  <pic:spPr>
                    <a:xfrm>
                      <a:off x="0" y="0"/>
                      <a:ext cx="5731510" cy="1448435"/>
                    </a:xfrm>
                    <a:prstGeom prst="rect">
                      <a:avLst/>
                    </a:prstGeom>
                  </pic:spPr>
                </pic:pic>
              </a:graphicData>
            </a:graphic>
          </wp:inline>
        </w:drawing>
      </w:r>
    </w:p>
    <w:p w14:paraId="219429CC" w14:textId="77777777" w:rsidR="003D5AEE" w:rsidRDefault="003D5AEE" w:rsidP="003D5AEE">
      <w:pPr>
        <w:pStyle w:val="NoSpacing"/>
      </w:pPr>
    </w:p>
    <w:p w14:paraId="3DA9C30B" w14:textId="77777777" w:rsidR="003D5AEE" w:rsidRDefault="003D5AEE" w:rsidP="003D5AEE">
      <w:pPr>
        <w:pStyle w:val="NoSpacing"/>
      </w:pPr>
    </w:p>
    <w:p w14:paraId="5190E490" w14:textId="77777777" w:rsidR="003D5AEE" w:rsidRPr="003D5AEE" w:rsidRDefault="003D5AEE" w:rsidP="003D5AEE">
      <w:pPr>
        <w:pStyle w:val="NoSpacing"/>
        <w:rPr>
          <w:b/>
          <w:bCs/>
        </w:rPr>
      </w:pPr>
      <w:r w:rsidRPr="003D5AEE">
        <w:rPr>
          <w:b/>
          <w:bCs/>
        </w:rPr>
        <w:t>RESULT</w:t>
      </w:r>
    </w:p>
    <w:p w14:paraId="3E9D5C3A" w14:textId="77777777" w:rsidR="003D5AEE" w:rsidRPr="003D5AEE" w:rsidRDefault="003D5AEE" w:rsidP="003D5AEE">
      <w:pPr>
        <w:pStyle w:val="NoSpacing"/>
      </w:pPr>
      <w:r w:rsidRPr="003D5AEE">
        <w:t xml:space="preserve">The </w:t>
      </w:r>
      <w:proofErr w:type="spellStart"/>
      <w:r w:rsidRPr="003D5AEE">
        <w:t>Webalizer</w:t>
      </w:r>
      <w:proofErr w:type="spellEnd"/>
      <w:r w:rsidRPr="003D5AEE">
        <w:t xml:space="preserve"> tool successfully </w:t>
      </w:r>
      <w:proofErr w:type="spellStart"/>
      <w:r w:rsidRPr="003D5AEE">
        <w:t>analyzed</w:t>
      </w:r>
      <w:proofErr w:type="spellEnd"/>
      <w:r w:rsidRPr="003D5AEE">
        <w:t xml:space="preserve"> the web server log file and generated a detailed HTML report. The report displayed:</w:t>
      </w:r>
    </w:p>
    <w:p w14:paraId="35E7F6D6" w14:textId="77777777" w:rsidR="003D5AEE" w:rsidRPr="003D5AEE" w:rsidRDefault="003D5AEE" w:rsidP="003D5AEE">
      <w:pPr>
        <w:pStyle w:val="NoSpacing"/>
        <w:numPr>
          <w:ilvl w:val="0"/>
          <w:numId w:val="86"/>
        </w:numPr>
      </w:pPr>
      <w:r w:rsidRPr="003D5AEE">
        <w:t>Total hits and visits</w:t>
      </w:r>
    </w:p>
    <w:p w14:paraId="1EF53A73" w14:textId="77777777" w:rsidR="003D5AEE" w:rsidRPr="003D5AEE" w:rsidRDefault="003D5AEE" w:rsidP="003D5AEE">
      <w:pPr>
        <w:pStyle w:val="NoSpacing"/>
        <w:numPr>
          <w:ilvl w:val="0"/>
          <w:numId w:val="86"/>
        </w:numPr>
      </w:pPr>
      <w:r w:rsidRPr="003D5AEE">
        <w:t>Most accessed URLs</w:t>
      </w:r>
    </w:p>
    <w:p w14:paraId="40D004ED" w14:textId="77777777" w:rsidR="003D5AEE" w:rsidRPr="003D5AEE" w:rsidRDefault="003D5AEE" w:rsidP="003D5AEE">
      <w:pPr>
        <w:pStyle w:val="NoSpacing"/>
        <w:numPr>
          <w:ilvl w:val="0"/>
          <w:numId w:val="86"/>
        </w:numPr>
      </w:pPr>
      <w:r w:rsidRPr="003D5AEE">
        <w:t>Traffic distribution by countries</w:t>
      </w:r>
    </w:p>
    <w:p w14:paraId="0759C5F4" w14:textId="77777777" w:rsidR="003D5AEE" w:rsidRPr="003D5AEE" w:rsidRDefault="003D5AEE" w:rsidP="003D5AEE">
      <w:pPr>
        <w:pStyle w:val="NoSpacing"/>
        <w:numPr>
          <w:ilvl w:val="0"/>
          <w:numId w:val="86"/>
        </w:numPr>
      </w:pPr>
      <w:r w:rsidRPr="003D5AEE">
        <w:t>Types of clients/servers (user agents) accessing the site</w:t>
      </w:r>
    </w:p>
    <w:p w14:paraId="1A0BCA8E" w14:textId="77777777" w:rsidR="003D5AEE" w:rsidRPr="003D5AEE" w:rsidRDefault="003D5AEE" w:rsidP="003D5AEE">
      <w:pPr>
        <w:pStyle w:val="NoSpacing"/>
        <w:numPr>
          <w:ilvl w:val="0"/>
          <w:numId w:val="86"/>
        </w:numPr>
      </w:pPr>
      <w:r w:rsidRPr="003D5AEE">
        <w:t>Request trends over daily and monthly time frames</w:t>
      </w:r>
    </w:p>
    <w:p w14:paraId="516663CE" w14:textId="77777777" w:rsidR="003D5AEE" w:rsidRPr="003D5AEE" w:rsidRDefault="003D5AEE" w:rsidP="003D5AEE">
      <w:pPr>
        <w:pStyle w:val="NoSpacing"/>
      </w:pPr>
      <w:r w:rsidRPr="003D5AEE">
        <w:t xml:space="preserve">From the </w:t>
      </w:r>
      <w:r w:rsidRPr="003D5AEE">
        <w:rPr>
          <w:b/>
          <w:bCs/>
        </w:rPr>
        <w:t>User Agents</w:t>
      </w:r>
      <w:r w:rsidRPr="003D5AEE">
        <w:t xml:space="preserve"> section, we identified different server types such as web browsers, crawler bots, and proxy servers. This helped understand how various clients interact with the website.</w:t>
      </w:r>
    </w:p>
    <w:p w14:paraId="511C31F8" w14:textId="77777777" w:rsidR="003D5AEE" w:rsidRPr="003D5AEE" w:rsidRDefault="003D5AEE" w:rsidP="003D5AEE">
      <w:pPr>
        <w:pStyle w:val="NoSpacing"/>
      </w:pPr>
    </w:p>
    <w:p w14:paraId="7DF602E5" w14:textId="77777777" w:rsidR="003D5AEE" w:rsidRDefault="003D5AEE" w:rsidP="003D5AEE">
      <w:pPr>
        <w:pStyle w:val="NoSpacing"/>
        <w:rPr>
          <w:b/>
          <w:bCs/>
          <w:sz w:val="28"/>
          <w:szCs w:val="28"/>
          <w:u w:val="single"/>
        </w:rPr>
      </w:pPr>
    </w:p>
    <w:p w14:paraId="701B18A9" w14:textId="77777777" w:rsidR="003D5AEE" w:rsidRPr="003D5AEE" w:rsidRDefault="003D5AEE" w:rsidP="003D5AEE">
      <w:pPr>
        <w:pStyle w:val="NoSpacing"/>
        <w:rPr>
          <w:b/>
          <w:bCs/>
          <w:sz w:val="28"/>
          <w:szCs w:val="28"/>
          <w:u w:val="single"/>
        </w:rPr>
      </w:pPr>
    </w:p>
    <w:p w14:paraId="4F6BC18A" w14:textId="77777777" w:rsidR="003D5AEE" w:rsidRPr="003D5AEE" w:rsidRDefault="003D5AEE" w:rsidP="003D5AEE">
      <w:pPr>
        <w:pStyle w:val="NoSpacing"/>
        <w:rPr>
          <w:b/>
          <w:bCs/>
          <w:sz w:val="28"/>
          <w:szCs w:val="28"/>
          <w:u w:val="single"/>
        </w:rPr>
      </w:pPr>
    </w:p>
    <w:p w14:paraId="3AD498A9" w14:textId="774AC048" w:rsidR="00110484" w:rsidRPr="008311C7" w:rsidRDefault="00110484" w:rsidP="008311C7">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DDC5E3" w14:textId="77777777" w:rsidR="00841BBF" w:rsidRPr="00841BBF" w:rsidRDefault="00841BBF" w:rsidP="00841BB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74663" w14:textId="77777777" w:rsidR="00841BBF" w:rsidRPr="00841BBF" w:rsidRDefault="00841BBF"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A0CA1" w14:textId="77777777" w:rsid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2B394" w14:textId="4F676786" w:rsidR="009A3DE1" w:rsidRPr="009A3DE1" w:rsidRDefault="009A3DE1" w:rsidP="009A3DE1">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92E429" w14:textId="77777777" w:rsid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9889F4" w14:textId="30B1263E"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041E4" w14:textId="77777777" w:rsidR="009A3DE1" w:rsidRPr="009A3DE1" w:rsidRDefault="009A3DE1" w:rsidP="009A3DE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85DA4" w14:textId="77777777" w:rsidR="009A3DE1" w:rsidRPr="009A3DE1" w:rsidRDefault="009A3DE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B16A8" w14:textId="7ABF63B8" w:rsidR="009A3DE1" w:rsidRPr="009A3DE1" w:rsidRDefault="009A3DE1" w:rsidP="00B41711">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C13B07" w14:textId="77777777"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DE4AC" w14:textId="77777777" w:rsidR="00B41711" w:rsidRDefault="00B41711" w:rsidP="00B4171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70458" w14:textId="77777777" w:rsidR="00B41711" w:rsidRPr="00B41711" w:rsidRDefault="00B41711" w:rsidP="00B41711">
      <w:pPr>
        <w:rPr>
          <w:b/>
          <w:bCs/>
          <w:sz w:val="28"/>
          <w:szCs w:val="28"/>
        </w:rPr>
      </w:pPr>
    </w:p>
    <w:sectPr w:rsidR="00B41711" w:rsidRPr="00B417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230E" w14:textId="77777777" w:rsidR="00E13E76" w:rsidRDefault="00E13E76" w:rsidP="0005592C">
      <w:pPr>
        <w:spacing w:after="0" w:line="240" w:lineRule="auto"/>
      </w:pPr>
      <w:r>
        <w:separator/>
      </w:r>
    </w:p>
  </w:endnote>
  <w:endnote w:type="continuationSeparator" w:id="0">
    <w:p w14:paraId="16DF0CFE" w14:textId="77777777" w:rsidR="00E13E76" w:rsidRDefault="00E13E76" w:rsidP="0005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7BF2" w14:textId="77777777" w:rsidR="00E13E76" w:rsidRDefault="00E13E76" w:rsidP="0005592C">
      <w:pPr>
        <w:spacing w:after="0" w:line="240" w:lineRule="auto"/>
      </w:pPr>
      <w:r>
        <w:separator/>
      </w:r>
    </w:p>
  </w:footnote>
  <w:footnote w:type="continuationSeparator" w:id="0">
    <w:p w14:paraId="17D286F6" w14:textId="77777777" w:rsidR="00E13E76" w:rsidRDefault="00E13E76" w:rsidP="00055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254"/>
    <w:multiLevelType w:val="multilevel"/>
    <w:tmpl w:val="405EEA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A47830"/>
    <w:multiLevelType w:val="multilevel"/>
    <w:tmpl w:val="436A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A31D2"/>
    <w:multiLevelType w:val="multilevel"/>
    <w:tmpl w:val="E7C2B4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651921"/>
    <w:multiLevelType w:val="multilevel"/>
    <w:tmpl w:val="695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4C5"/>
    <w:multiLevelType w:val="multilevel"/>
    <w:tmpl w:val="7250E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8F314DF"/>
    <w:multiLevelType w:val="multilevel"/>
    <w:tmpl w:val="E3327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9D150F4"/>
    <w:multiLevelType w:val="multilevel"/>
    <w:tmpl w:val="D7C8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83BD6"/>
    <w:multiLevelType w:val="multilevel"/>
    <w:tmpl w:val="98E880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B875E72"/>
    <w:multiLevelType w:val="multilevel"/>
    <w:tmpl w:val="24A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462A8"/>
    <w:multiLevelType w:val="multilevel"/>
    <w:tmpl w:val="1B7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351526"/>
    <w:multiLevelType w:val="multilevel"/>
    <w:tmpl w:val="06F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04B6"/>
    <w:multiLevelType w:val="multilevel"/>
    <w:tmpl w:val="ECB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43DAF"/>
    <w:multiLevelType w:val="multilevel"/>
    <w:tmpl w:val="371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B283E"/>
    <w:multiLevelType w:val="multilevel"/>
    <w:tmpl w:val="3C7C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50EF4"/>
    <w:multiLevelType w:val="multilevel"/>
    <w:tmpl w:val="D22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60233"/>
    <w:multiLevelType w:val="multilevel"/>
    <w:tmpl w:val="1BE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0780D"/>
    <w:multiLevelType w:val="multilevel"/>
    <w:tmpl w:val="D968F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787A53"/>
    <w:multiLevelType w:val="multilevel"/>
    <w:tmpl w:val="398C09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87A29C3"/>
    <w:multiLevelType w:val="multilevel"/>
    <w:tmpl w:val="C67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66733"/>
    <w:multiLevelType w:val="multilevel"/>
    <w:tmpl w:val="C6F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8856F4"/>
    <w:multiLevelType w:val="multilevel"/>
    <w:tmpl w:val="35A457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E0902FA"/>
    <w:multiLevelType w:val="multilevel"/>
    <w:tmpl w:val="AD8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33D86"/>
    <w:multiLevelType w:val="multilevel"/>
    <w:tmpl w:val="1660C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5F31E66"/>
    <w:multiLevelType w:val="multilevel"/>
    <w:tmpl w:val="AC2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725E3"/>
    <w:multiLevelType w:val="multilevel"/>
    <w:tmpl w:val="56A2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6B71AB"/>
    <w:multiLevelType w:val="multilevel"/>
    <w:tmpl w:val="1C6A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A87515"/>
    <w:multiLevelType w:val="multilevel"/>
    <w:tmpl w:val="E3DAB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44C13"/>
    <w:multiLevelType w:val="multilevel"/>
    <w:tmpl w:val="5866AF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A6B04B4"/>
    <w:multiLevelType w:val="multilevel"/>
    <w:tmpl w:val="52C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85C9C"/>
    <w:multiLevelType w:val="multilevel"/>
    <w:tmpl w:val="3072E9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ABF0D9D"/>
    <w:multiLevelType w:val="multilevel"/>
    <w:tmpl w:val="E216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45FAF"/>
    <w:multiLevelType w:val="multilevel"/>
    <w:tmpl w:val="FBD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46B48"/>
    <w:multiLevelType w:val="multilevel"/>
    <w:tmpl w:val="0B423D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5964C3"/>
    <w:multiLevelType w:val="multilevel"/>
    <w:tmpl w:val="D26E7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7503163"/>
    <w:multiLevelType w:val="multilevel"/>
    <w:tmpl w:val="BD2CB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A517E5E"/>
    <w:multiLevelType w:val="multilevel"/>
    <w:tmpl w:val="55C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C209A"/>
    <w:multiLevelType w:val="multilevel"/>
    <w:tmpl w:val="FD6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7246CE"/>
    <w:multiLevelType w:val="multilevel"/>
    <w:tmpl w:val="4574F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DA684A"/>
    <w:multiLevelType w:val="multilevel"/>
    <w:tmpl w:val="4E6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246970"/>
    <w:multiLevelType w:val="multilevel"/>
    <w:tmpl w:val="57C2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CB5FFB"/>
    <w:multiLevelType w:val="multilevel"/>
    <w:tmpl w:val="B7EE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17512"/>
    <w:multiLevelType w:val="multilevel"/>
    <w:tmpl w:val="EBB04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CE5DCF"/>
    <w:multiLevelType w:val="multilevel"/>
    <w:tmpl w:val="42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E0E4A"/>
    <w:multiLevelType w:val="multilevel"/>
    <w:tmpl w:val="A38CB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4697473E"/>
    <w:multiLevelType w:val="multilevel"/>
    <w:tmpl w:val="D3ACF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E25EB"/>
    <w:multiLevelType w:val="multilevel"/>
    <w:tmpl w:val="D374AB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17304"/>
    <w:multiLevelType w:val="multilevel"/>
    <w:tmpl w:val="886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E07CCB"/>
    <w:multiLevelType w:val="multilevel"/>
    <w:tmpl w:val="940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15F89"/>
    <w:multiLevelType w:val="multilevel"/>
    <w:tmpl w:val="C15C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D25144"/>
    <w:multiLevelType w:val="multilevel"/>
    <w:tmpl w:val="DA92A4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BD164F2"/>
    <w:multiLevelType w:val="multilevel"/>
    <w:tmpl w:val="D7B03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69743C"/>
    <w:multiLevelType w:val="multilevel"/>
    <w:tmpl w:val="ED1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C70C1C"/>
    <w:multiLevelType w:val="multilevel"/>
    <w:tmpl w:val="6E3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681F63"/>
    <w:multiLevelType w:val="multilevel"/>
    <w:tmpl w:val="B98A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FD2E16"/>
    <w:multiLevelType w:val="multilevel"/>
    <w:tmpl w:val="91D2BE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529C0465"/>
    <w:multiLevelType w:val="multilevel"/>
    <w:tmpl w:val="9D2E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8420DD"/>
    <w:multiLevelType w:val="multilevel"/>
    <w:tmpl w:val="CEF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F5227"/>
    <w:multiLevelType w:val="multilevel"/>
    <w:tmpl w:val="E676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E45B24"/>
    <w:multiLevelType w:val="multilevel"/>
    <w:tmpl w:val="57663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ED78A0"/>
    <w:multiLevelType w:val="multilevel"/>
    <w:tmpl w:val="EC3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AA2546"/>
    <w:multiLevelType w:val="multilevel"/>
    <w:tmpl w:val="403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C23F9C"/>
    <w:multiLevelType w:val="multilevel"/>
    <w:tmpl w:val="0CDA5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C491B23"/>
    <w:multiLevelType w:val="multilevel"/>
    <w:tmpl w:val="73F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3C5FD5"/>
    <w:multiLevelType w:val="multilevel"/>
    <w:tmpl w:val="57E452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6337B8"/>
    <w:multiLevelType w:val="multilevel"/>
    <w:tmpl w:val="7BF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833DC8"/>
    <w:multiLevelType w:val="multilevel"/>
    <w:tmpl w:val="CCAC9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156645"/>
    <w:multiLevelType w:val="multilevel"/>
    <w:tmpl w:val="496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D8223A"/>
    <w:multiLevelType w:val="multilevel"/>
    <w:tmpl w:val="8A821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562C84"/>
    <w:multiLevelType w:val="multilevel"/>
    <w:tmpl w:val="1E0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C0B2B4B"/>
    <w:multiLevelType w:val="multilevel"/>
    <w:tmpl w:val="3E3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D0B3C"/>
    <w:multiLevelType w:val="multilevel"/>
    <w:tmpl w:val="42484E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5E2F87"/>
    <w:multiLevelType w:val="multilevel"/>
    <w:tmpl w:val="3A70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51249B"/>
    <w:multiLevelType w:val="multilevel"/>
    <w:tmpl w:val="2F0C5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273F1A"/>
    <w:multiLevelType w:val="multilevel"/>
    <w:tmpl w:val="3552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807B13"/>
    <w:multiLevelType w:val="multilevel"/>
    <w:tmpl w:val="D0329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7E007A"/>
    <w:multiLevelType w:val="multilevel"/>
    <w:tmpl w:val="E07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C66CE"/>
    <w:multiLevelType w:val="multilevel"/>
    <w:tmpl w:val="8730B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66A0D76"/>
    <w:multiLevelType w:val="multilevel"/>
    <w:tmpl w:val="2C14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A84F1A"/>
    <w:multiLevelType w:val="multilevel"/>
    <w:tmpl w:val="ACFE0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9C0046"/>
    <w:multiLevelType w:val="multilevel"/>
    <w:tmpl w:val="62F6E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4811BB"/>
    <w:multiLevelType w:val="multilevel"/>
    <w:tmpl w:val="E12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6282C"/>
    <w:multiLevelType w:val="multilevel"/>
    <w:tmpl w:val="914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463946"/>
    <w:multiLevelType w:val="multilevel"/>
    <w:tmpl w:val="E95E61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7E107389"/>
    <w:multiLevelType w:val="multilevel"/>
    <w:tmpl w:val="35EE68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7E2536CF"/>
    <w:multiLevelType w:val="multilevel"/>
    <w:tmpl w:val="CC98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941D4F"/>
    <w:multiLevelType w:val="multilevel"/>
    <w:tmpl w:val="298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275545">
    <w:abstractNumId w:val="77"/>
  </w:num>
  <w:num w:numId="2" w16cid:durableId="1894076351">
    <w:abstractNumId w:val="53"/>
  </w:num>
  <w:num w:numId="3" w16cid:durableId="379980707">
    <w:abstractNumId w:val="25"/>
  </w:num>
  <w:num w:numId="4" w16cid:durableId="1406758220">
    <w:abstractNumId w:val="79"/>
  </w:num>
  <w:num w:numId="5" w16cid:durableId="747187765">
    <w:abstractNumId w:val="51"/>
  </w:num>
  <w:num w:numId="6" w16cid:durableId="2093430989">
    <w:abstractNumId w:val="50"/>
  </w:num>
  <w:num w:numId="7" w16cid:durableId="1429424203">
    <w:abstractNumId w:val="84"/>
  </w:num>
  <w:num w:numId="8" w16cid:durableId="417168554">
    <w:abstractNumId w:val="37"/>
  </w:num>
  <w:num w:numId="9" w16cid:durableId="685669761">
    <w:abstractNumId w:val="59"/>
  </w:num>
  <w:num w:numId="10" w16cid:durableId="1061709542">
    <w:abstractNumId w:val="85"/>
  </w:num>
  <w:num w:numId="11" w16cid:durableId="632176509">
    <w:abstractNumId w:val="40"/>
  </w:num>
  <w:num w:numId="12" w16cid:durableId="2082025623">
    <w:abstractNumId w:val="28"/>
  </w:num>
  <w:num w:numId="13" w16cid:durableId="1526552867">
    <w:abstractNumId w:val="16"/>
  </w:num>
  <w:num w:numId="14" w16cid:durableId="1852448926">
    <w:abstractNumId w:val="52"/>
  </w:num>
  <w:num w:numId="15" w16cid:durableId="1766075724">
    <w:abstractNumId w:val="14"/>
  </w:num>
  <w:num w:numId="16" w16cid:durableId="1315640579">
    <w:abstractNumId w:val="73"/>
  </w:num>
  <w:num w:numId="17" w16cid:durableId="265696646">
    <w:abstractNumId w:val="47"/>
  </w:num>
  <w:num w:numId="18" w16cid:durableId="93064252">
    <w:abstractNumId w:val="12"/>
  </w:num>
  <w:num w:numId="19" w16cid:durableId="994803305">
    <w:abstractNumId w:val="80"/>
  </w:num>
  <w:num w:numId="20" w16cid:durableId="1524977774">
    <w:abstractNumId w:val="38"/>
  </w:num>
  <w:num w:numId="21" w16cid:durableId="1381704584">
    <w:abstractNumId w:val="48"/>
  </w:num>
  <w:num w:numId="22" w16cid:durableId="1719620385">
    <w:abstractNumId w:val="44"/>
  </w:num>
  <w:num w:numId="23" w16cid:durableId="1921451528">
    <w:abstractNumId w:val="67"/>
  </w:num>
  <w:num w:numId="24" w16cid:durableId="348992927">
    <w:abstractNumId w:val="13"/>
  </w:num>
  <w:num w:numId="25" w16cid:durableId="785542270">
    <w:abstractNumId w:val="42"/>
  </w:num>
  <w:num w:numId="26" w16cid:durableId="1519465895">
    <w:abstractNumId w:val="74"/>
  </w:num>
  <w:num w:numId="27" w16cid:durableId="792750620">
    <w:abstractNumId w:val="75"/>
  </w:num>
  <w:num w:numId="28" w16cid:durableId="1243680668">
    <w:abstractNumId w:val="23"/>
  </w:num>
  <w:num w:numId="29" w16cid:durableId="1205142354">
    <w:abstractNumId w:val="35"/>
  </w:num>
  <w:num w:numId="30" w16cid:durableId="971013381">
    <w:abstractNumId w:val="3"/>
  </w:num>
  <w:num w:numId="31" w16cid:durableId="1954165837">
    <w:abstractNumId w:val="24"/>
  </w:num>
  <w:num w:numId="32" w16cid:durableId="617226077">
    <w:abstractNumId w:val="30"/>
  </w:num>
  <w:num w:numId="33" w16cid:durableId="599459215">
    <w:abstractNumId w:val="70"/>
  </w:num>
  <w:num w:numId="34" w16cid:durableId="550581103">
    <w:abstractNumId w:val="63"/>
  </w:num>
  <w:num w:numId="35" w16cid:durableId="813062352">
    <w:abstractNumId w:val="71"/>
  </w:num>
  <w:num w:numId="36" w16cid:durableId="1592201124">
    <w:abstractNumId w:val="78"/>
  </w:num>
  <w:num w:numId="37" w16cid:durableId="2020352537">
    <w:abstractNumId w:val="32"/>
  </w:num>
  <w:num w:numId="38" w16cid:durableId="1486703989">
    <w:abstractNumId w:val="64"/>
  </w:num>
  <w:num w:numId="39" w16cid:durableId="351347018">
    <w:abstractNumId w:val="8"/>
  </w:num>
  <w:num w:numId="40" w16cid:durableId="1552229684">
    <w:abstractNumId w:val="10"/>
  </w:num>
  <w:num w:numId="41" w16cid:durableId="1691907799">
    <w:abstractNumId w:val="56"/>
  </w:num>
  <w:num w:numId="42" w16cid:durableId="1168325538">
    <w:abstractNumId w:val="66"/>
  </w:num>
  <w:num w:numId="43" w16cid:durableId="1632246445">
    <w:abstractNumId w:val="81"/>
  </w:num>
  <w:num w:numId="44" w16cid:durableId="1146897040">
    <w:abstractNumId w:val="11"/>
  </w:num>
  <w:num w:numId="45" w16cid:durableId="831525258">
    <w:abstractNumId w:val="46"/>
  </w:num>
  <w:num w:numId="46" w16cid:durableId="646058372">
    <w:abstractNumId w:val="15"/>
  </w:num>
  <w:num w:numId="47" w16cid:durableId="473332142">
    <w:abstractNumId w:val="31"/>
  </w:num>
  <w:num w:numId="48" w16cid:durableId="69815978">
    <w:abstractNumId w:val="69"/>
  </w:num>
  <w:num w:numId="49" w16cid:durableId="1835488885">
    <w:abstractNumId w:val="18"/>
  </w:num>
  <w:num w:numId="50" w16cid:durableId="2090538682">
    <w:abstractNumId w:val="55"/>
  </w:num>
  <w:num w:numId="51" w16cid:durableId="1085616129">
    <w:abstractNumId w:val="6"/>
  </w:num>
  <w:num w:numId="52" w16cid:durableId="1065759894">
    <w:abstractNumId w:val="61"/>
  </w:num>
  <w:num w:numId="53" w16cid:durableId="1015613832">
    <w:abstractNumId w:val="20"/>
  </w:num>
  <w:num w:numId="54" w16cid:durableId="1418556971">
    <w:abstractNumId w:val="41"/>
  </w:num>
  <w:num w:numId="55" w16cid:durableId="511452702">
    <w:abstractNumId w:val="33"/>
  </w:num>
  <w:num w:numId="56" w16cid:durableId="1476920315">
    <w:abstractNumId w:val="76"/>
  </w:num>
  <w:num w:numId="57" w16cid:durableId="340819490">
    <w:abstractNumId w:val="65"/>
  </w:num>
  <w:num w:numId="58" w16cid:durableId="280498403">
    <w:abstractNumId w:val="22"/>
  </w:num>
  <w:num w:numId="59" w16cid:durableId="209072845">
    <w:abstractNumId w:val="82"/>
  </w:num>
  <w:num w:numId="60" w16cid:durableId="1301031930">
    <w:abstractNumId w:val="26"/>
  </w:num>
  <w:num w:numId="61" w16cid:durableId="365526968">
    <w:abstractNumId w:val="49"/>
  </w:num>
  <w:num w:numId="62" w16cid:durableId="769013800">
    <w:abstractNumId w:val="7"/>
  </w:num>
  <w:num w:numId="63" w16cid:durableId="1336418217">
    <w:abstractNumId w:val="4"/>
  </w:num>
  <w:num w:numId="64" w16cid:durableId="1529947987">
    <w:abstractNumId w:val="45"/>
  </w:num>
  <w:num w:numId="65" w16cid:durableId="754087613">
    <w:abstractNumId w:val="43"/>
  </w:num>
  <w:num w:numId="66" w16cid:durableId="2128574541">
    <w:abstractNumId w:val="5"/>
  </w:num>
  <w:num w:numId="67" w16cid:durableId="906300729">
    <w:abstractNumId w:val="83"/>
  </w:num>
  <w:num w:numId="68" w16cid:durableId="1070538861">
    <w:abstractNumId w:val="72"/>
  </w:num>
  <w:num w:numId="69" w16cid:durableId="205679484">
    <w:abstractNumId w:val="34"/>
  </w:num>
  <w:num w:numId="70" w16cid:durableId="66271231">
    <w:abstractNumId w:val="54"/>
  </w:num>
  <w:num w:numId="71" w16cid:durableId="1261379422">
    <w:abstractNumId w:val="39"/>
  </w:num>
  <w:num w:numId="72" w16cid:durableId="956258326">
    <w:abstractNumId w:val="19"/>
  </w:num>
  <w:num w:numId="73" w16cid:durableId="1979534635">
    <w:abstractNumId w:val="0"/>
  </w:num>
  <w:num w:numId="74" w16cid:durableId="1725374702">
    <w:abstractNumId w:val="29"/>
  </w:num>
  <w:num w:numId="75" w16cid:durableId="736971794">
    <w:abstractNumId w:val="2"/>
  </w:num>
  <w:num w:numId="76" w16cid:durableId="735394673">
    <w:abstractNumId w:val="17"/>
  </w:num>
  <w:num w:numId="77" w16cid:durableId="577179256">
    <w:abstractNumId w:val="27"/>
  </w:num>
  <w:num w:numId="78" w16cid:durableId="1581057890">
    <w:abstractNumId w:val="36"/>
  </w:num>
  <w:num w:numId="79" w16cid:durableId="40599048">
    <w:abstractNumId w:val="60"/>
  </w:num>
  <w:num w:numId="80" w16cid:durableId="2013870951">
    <w:abstractNumId w:val="62"/>
  </w:num>
  <w:num w:numId="81" w16cid:durableId="464473756">
    <w:abstractNumId w:val="9"/>
  </w:num>
  <w:num w:numId="82" w16cid:durableId="487786923">
    <w:abstractNumId w:val="68"/>
  </w:num>
  <w:num w:numId="83" w16cid:durableId="1717315479">
    <w:abstractNumId w:val="57"/>
  </w:num>
  <w:num w:numId="84" w16cid:durableId="720521200">
    <w:abstractNumId w:val="1"/>
  </w:num>
  <w:num w:numId="85" w16cid:durableId="853037413">
    <w:abstractNumId w:val="58"/>
  </w:num>
  <w:num w:numId="86" w16cid:durableId="20588940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C6"/>
    <w:rsid w:val="0005592C"/>
    <w:rsid w:val="0006110F"/>
    <w:rsid w:val="000A7098"/>
    <w:rsid w:val="000B179E"/>
    <w:rsid w:val="00110484"/>
    <w:rsid w:val="00123D51"/>
    <w:rsid w:val="00130E6F"/>
    <w:rsid w:val="00163D0F"/>
    <w:rsid w:val="001A1F6D"/>
    <w:rsid w:val="001D029A"/>
    <w:rsid w:val="00217C71"/>
    <w:rsid w:val="00354123"/>
    <w:rsid w:val="00356654"/>
    <w:rsid w:val="00384908"/>
    <w:rsid w:val="003D5AEE"/>
    <w:rsid w:val="003E758F"/>
    <w:rsid w:val="004E7BAD"/>
    <w:rsid w:val="00522337"/>
    <w:rsid w:val="00547F72"/>
    <w:rsid w:val="005505C7"/>
    <w:rsid w:val="005C1DAA"/>
    <w:rsid w:val="006971C5"/>
    <w:rsid w:val="006C18C6"/>
    <w:rsid w:val="00711B8A"/>
    <w:rsid w:val="00737B2E"/>
    <w:rsid w:val="007D372A"/>
    <w:rsid w:val="008311C7"/>
    <w:rsid w:val="00841BBF"/>
    <w:rsid w:val="008E7978"/>
    <w:rsid w:val="00904EDD"/>
    <w:rsid w:val="00932A97"/>
    <w:rsid w:val="00966931"/>
    <w:rsid w:val="00992E3F"/>
    <w:rsid w:val="009A3DE1"/>
    <w:rsid w:val="00A5228D"/>
    <w:rsid w:val="00B27D6A"/>
    <w:rsid w:val="00B41711"/>
    <w:rsid w:val="00B640DE"/>
    <w:rsid w:val="00B93EB3"/>
    <w:rsid w:val="00BF67C2"/>
    <w:rsid w:val="00C0087F"/>
    <w:rsid w:val="00C5301B"/>
    <w:rsid w:val="00C570CD"/>
    <w:rsid w:val="00DA6D14"/>
    <w:rsid w:val="00DD7A9A"/>
    <w:rsid w:val="00E13E76"/>
    <w:rsid w:val="00E22BC2"/>
    <w:rsid w:val="00E42DD7"/>
    <w:rsid w:val="00EB7160"/>
    <w:rsid w:val="00EF0EA2"/>
    <w:rsid w:val="00F91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76A7"/>
  <w15:chartTrackingRefBased/>
  <w15:docId w15:val="{FC778402-8139-460F-87D9-D739054A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1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1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C6"/>
    <w:rPr>
      <w:rFonts w:eastAsiaTheme="majorEastAsia" w:cstheme="majorBidi"/>
      <w:color w:val="272727" w:themeColor="text1" w:themeTint="D8"/>
    </w:rPr>
  </w:style>
  <w:style w:type="paragraph" w:styleId="Title">
    <w:name w:val="Title"/>
    <w:basedOn w:val="Normal"/>
    <w:next w:val="Normal"/>
    <w:link w:val="TitleChar"/>
    <w:uiPriority w:val="10"/>
    <w:qFormat/>
    <w:rsid w:val="006C1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C6"/>
    <w:pPr>
      <w:spacing w:before="160"/>
      <w:jc w:val="center"/>
    </w:pPr>
    <w:rPr>
      <w:i/>
      <w:iCs/>
      <w:color w:val="404040" w:themeColor="text1" w:themeTint="BF"/>
    </w:rPr>
  </w:style>
  <w:style w:type="character" w:customStyle="1" w:styleId="QuoteChar">
    <w:name w:val="Quote Char"/>
    <w:basedOn w:val="DefaultParagraphFont"/>
    <w:link w:val="Quote"/>
    <w:uiPriority w:val="29"/>
    <w:rsid w:val="006C18C6"/>
    <w:rPr>
      <w:i/>
      <w:iCs/>
      <w:color w:val="404040" w:themeColor="text1" w:themeTint="BF"/>
    </w:rPr>
  </w:style>
  <w:style w:type="paragraph" w:styleId="ListParagraph">
    <w:name w:val="List Paragraph"/>
    <w:basedOn w:val="Normal"/>
    <w:uiPriority w:val="34"/>
    <w:qFormat/>
    <w:rsid w:val="006C18C6"/>
    <w:pPr>
      <w:ind w:left="720"/>
      <w:contextualSpacing/>
    </w:pPr>
  </w:style>
  <w:style w:type="character" w:styleId="IntenseEmphasis">
    <w:name w:val="Intense Emphasis"/>
    <w:basedOn w:val="DefaultParagraphFont"/>
    <w:uiPriority w:val="21"/>
    <w:qFormat/>
    <w:rsid w:val="006C18C6"/>
    <w:rPr>
      <w:i/>
      <w:iCs/>
      <w:color w:val="2F5496" w:themeColor="accent1" w:themeShade="BF"/>
    </w:rPr>
  </w:style>
  <w:style w:type="paragraph" w:styleId="IntenseQuote">
    <w:name w:val="Intense Quote"/>
    <w:basedOn w:val="Normal"/>
    <w:next w:val="Normal"/>
    <w:link w:val="IntenseQuoteChar"/>
    <w:uiPriority w:val="30"/>
    <w:qFormat/>
    <w:rsid w:val="006C1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8C6"/>
    <w:rPr>
      <w:i/>
      <w:iCs/>
      <w:color w:val="2F5496" w:themeColor="accent1" w:themeShade="BF"/>
    </w:rPr>
  </w:style>
  <w:style w:type="character" w:styleId="IntenseReference">
    <w:name w:val="Intense Reference"/>
    <w:basedOn w:val="DefaultParagraphFont"/>
    <w:uiPriority w:val="32"/>
    <w:qFormat/>
    <w:rsid w:val="006C18C6"/>
    <w:rPr>
      <w:b/>
      <w:bCs/>
      <w:smallCaps/>
      <w:color w:val="2F5496" w:themeColor="accent1" w:themeShade="BF"/>
      <w:spacing w:val="5"/>
    </w:rPr>
  </w:style>
  <w:style w:type="paragraph" w:styleId="NoSpacing">
    <w:name w:val="No Spacing"/>
    <w:uiPriority w:val="1"/>
    <w:qFormat/>
    <w:rsid w:val="006C18C6"/>
    <w:pPr>
      <w:spacing w:after="0" w:line="240" w:lineRule="auto"/>
    </w:pPr>
  </w:style>
  <w:style w:type="paragraph" w:styleId="Header">
    <w:name w:val="header"/>
    <w:basedOn w:val="Normal"/>
    <w:link w:val="HeaderChar"/>
    <w:uiPriority w:val="99"/>
    <w:unhideWhenUsed/>
    <w:rsid w:val="000559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92C"/>
  </w:style>
  <w:style w:type="paragraph" w:styleId="Footer">
    <w:name w:val="footer"/>
    <w:basedOn w:val="Normal"/>
    <w:link w:val="FooterChar"/>
    <w:uiPriority w:val="99"/>
    <w:unhideWhenUsed/>
    <w:rsid w:val="000559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49</Pages>
  <Words>7205</Words>
  <Characters>41072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Daniel</dc:creator>
  <cp:keywords/>
  <dc:description/>
  <cp:lastModifiedBy>joshuacsdaniel@gmail.com</cp:lastModifiedBy>
  <cp:revision>2</cp:revision>
  <dcterms:created xsi:type="dcterms:W3CDTF">2025-11-18T06:13:00Z</dcterms:created>
  <dcterms:modified xsi:type="dcterms:W3CDTF">2025-11-18T06:13:00Z</dcterms:modified>
</cp:coreProperties>
</file>