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Free Response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Write about a real-life situation where you counted objects in groups of 10.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Sample: I counted apples in a basket by grouping them into sets of ten.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Open-ended response, model answer only.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