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7541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Resume 4 – Cybersecurity Specialist</w:t>
      </w:r>
    </w:p>
    <w:p w14:paraId="47C7DF5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Name:</w:t>
      </w:r>
      <w:r>
        <w:t xml:space="preserve"> Rohan Verma</w:t>
      </w:r>
      <w:r>
        <w:br w:type="textWrapping"/>
      </w:r>
      <w:r>
        <w:rPr>
          <w:rStyle w:val="8"/>
        </w:rPr>
        <w:t>Email:</w:t>
      </w:r>
      <w:r>
        <w:t xml:space="preserve"> rohan.verma@email.com | </w:t>
      </w:r>
      <w:r>
        <w:rPr>
          <w:rStyle w:val="8"/>
        </w:rPr>
        <w:t>Phone:</w:t>
      </w:r>
      <w:r>
        <w:t xml:space="preserve"> +91-7766554433</w:t>
      </w:r>
      <w:r>
        <w:br w:type="textWrapping"/>
      </w:r>
      <w:r>
        <w:rPr>
          <w:rStyle w:val="8"/>
        </w:rPr>
        <w:t>Location:</w:t>
      </w:r>
      <w:r>
        <w:t xml:space="preserve"> Hyderabad, India</w:t>
      </w:r>
      <w:r>
        <w:br w:type="textWrapping"/>
      </w:r>
      <w:r>
        <w:rPr>
          <w:rStyle w:val="8"/>
        </w:rPr>
        <w:t>LinkedIn:</w:t>
      </w:r>
      <w:r>
        <w:t xml:space="preserve"> linkedin.com/in/rohanverma</w:t>
      </w:r>
    </w:p>
    <w:p w14:paraId="5C064CD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Summary</w:t>
      </w:r>
    </w:p>
    <w:p w14:paraId="6D1FEA57">
      <w:pPr>
        <w:pStyle w:val="7"/>
        <w:keepNext w:val="0"/>
        <w:keepLines w:val="0"/>
        <w:widowControl/>
        <w:suppressLineNumbers w:val="0"/>
      </w:pPr>
      <w:r>
        <w:t>Cybersecurity analyst with 6 years of experience securing enterprise systems. Expert in penetration testing, threat detection, and compliance frameworks.</w:t>
      </w:r>
    </w:p>
    <w:p w14:paraId="49FDA7A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Skills</w:t>
      </w:r>
    </w:p>
    <w:p w14:paraId="1283E1F7">
      <w:pPr>
        <w:pStyle w:val="7"/>
        <w:keepNext w:val="0"/>
        <w:keepLines w:val="0"/>
        <w:widowControl/>
        <w:suppressLineNumbers w:val="0"/>
        <w:ind w:left="720"/>
      </w:pPr>
      <w:r>
        <w:t>Security Tools: Wireshark, Metasploit, Burp Suite</w:t>
      </w:r>
    </w:p>
    <w:p w14:paraId="17131E74">
      <w:pPr>
        <w:pStyle w:val="7"/>
        <w:keepNext w:val="0"/>
        <w:keepLines w:val="0"/>
        <w:widowControl/>
        <w:suppressLineNumbers w:val="0"/>
        <w:ind w:left="720"/>
      </w:pPr>
      <w:r>
        <w:t>Cloud Security: AWS, Azure</w:t>
      </w:r>
    </w:p>
    <w:p w14:paraId="1CD88A93">
      <w:pPr>
        <w:pStyle w:val="7"/>
        <w:keepNext w:val="0"/>
        <w:keepLines w:val="0"/>
        <w:widowControl/>
        <w:suppressLineNumbers w:val="0"/>
        <w:ind w:left="720"/>
      </w:pPr>
      <w:r>
        <w:t>Compliance: ISO 27001, GDPR, HIPAA</w:t>
      </w:r>
    </w:p>
    <w:p w14:paraId="649DCC1D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Programming: Python, Bas</w:t>
      </w:r>
      <w:r>
        <w:rPr>
          <w:rFonts w:hint="default"/>
          <w:lang w:val="en-US"/>
        </w:rPr>
        <w:t>h</w:t>
      </w:r>
    </w:p>
    <w:p w14:paraId="4C1E28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</w:t>
      </w:r>
    </w:p>
    <w:p w14:paraId="5D2064E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Cybersecurity Specialist | Deloitte, Hyderabad</w:t>
      </w:r>
      <w:r>
        <w:br w:type="textWrapping"/>
      </w:r>
      <w:r>
        <w:rPr>
          <w:rStyle w:val="6"/>
        </w:rPr>
        <w:t>Oct 2019 – Present</w:t>
      </w:r>
    </w:p>
    <w:p w14:paraId="31B59FF3">
      <w:pPr>
        <w:pStyle w:val="7"/>
        <w:keepNext w:val="0"/>
        <w:keepLines w:val="0"/>
        <w:widowControl/>
        <w:suppressLineNumbers w:val="0"/>
        <w:ind w:left="720"/>
      </w:pPr>
      <w:r>
        <w:t>Conducted penetration tests reducing vulnerabilities by 45%.</w:t>
      </w:r>
    </w:p>
    <w:p w14:paraId="2DF03624">
      <w:pPr>
        <w:pStyle w:val="7"/>
        <w:keepNext w:val="0"/>
        <w:keepLines w:val="0"/>
        <w:widowControl/>
        <w:suppressLineNumbers w:val="0"/>
        <w:ind w:left="720"/>
      </w:pPr>
      <w:r>
        <w:t>Implemented SIEM monitoring systems that reduced detection time from hours to minutes.</w:t>
      </w:r>
    </w:p>
    <w:p w14:paraId="4A7F4BD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Security Analyst | Infosys</w:t>
      </w:r>
      <w:r>
        <w:br w:type="textWrapping"/>
      </w:r>
      <w:r>
        <w:rPr>
          <w:rStyle w:val="6"/>
        </w:rPr>
        <w:t>Jan 2016 – Sep 2019</w:t>
      </w:r>
    </w:p>
    <w:p w14:paraId="76CF8471">
      <w:pPr>
        <w:pStyle w:val="7"/>
        <w:keepNext w:val="0"/>
        <w:keepLines w:val="0"/>
        <w:widowControl/>
        <w:suppressLineNumbers w:val="0"/>
        <w:ind w:left="720"/>
      </w:pPr>
      <w:r>
        <w:t>Ensured compliance with ISO standards for banking clients.</w:t>
      </w:r>
    </w:p>
    <w:p w14:paraId="71EB116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36B18CDD">
      <w:pPr>
        <w:pStyle w:val="7"/>
        <w:keepNext w:val="0"/>
        <w:keepLines w:val="0"/>
        <w:widowControl/>
        <w:suppressLineNumbers w:val="0"/>
        <w:ind w:left="720"/>
      </w:pPr>
      <w:r>
        <w:t>B</w:t>
      </w:r>
      <w:bookmarkStart w:id="0" w:name="_GoBack"/>
      <w:bookmarkEnd w:id="0"/>
      <w:r>
        <w:t>.Tech in Information Security – IIIT Hyderabad (2012–2016)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A4A59"/>
    <w:rsid w:val="252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2025-08-20T08:40:00Z</dcterms:created>
  <dc:creator>Anshul jain</dc:creator>
  <cp:lastModifiedBy>Anshul jain</cp:lastModifiedBy>
  <dcterms:modified xsi:type="dcterms:W3CDTF">2025-08-20T08:41:52Z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3F377CE296EE4A89B1FBAB71ACD15F9B_11</vt:lpwstr>
  </property>
</Properties>
</file>