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C673" w14:textId="6F0EF1B6" w:rsidR="00AD51A2" w:rsidRDefault="00AD51A2" w:rsidP="00AD51A2">
      <w:pPr>
        <w:ind w:firstLine="720"/>
      </w:pPr>
      <w:r>
        <w:t xml:space="preserve">Data preprocessing </w:t>
      </w:r>
    </w:p>
    <w:p w14:paraId="41E1F3B1" w14:textId="00CD380C" w:rsidR="00C21AFC" w:rsidRDefault="00AD51A2" w:rsidP="00AD51A2">
      <w:pPr>
        <w:ind w:firstLine="720"/>
      </w:pPr>
      <w:proofErr w:type="spellStart"/>
      <w:r>
        <w:t>ILINet</w:t>
      </w:r>
      <w:proofErr w:type="spellEnd"/>
      <w:r>
        <w:t xml:space="preserve"> total dataset</w:t>
      </w:r>
    </w:p>
    <w:p w14:paraId="566A55E4" w14:textId="1FC77221" w:rsidR="00AD51A2" w:rsidRDefault="00AD51A2" w:rsidP="00AD51A2">
      <w:pPr>
        <w:pStyle w:val="ListParagraph"/>
        <w:numPr>
          <w:ilvl w:val="0"/>
          <w:numId w:val="1"/>
        </w:numPr>
      </w:pPr>
      <w:r>
        <w:t>24470 rows</w:t>
      </w:r>
    </w:p>
    <w:p w14:paraId="4F043283" w14:textId="77777777" w:rsidR="00AD51A2" w:rsidRDefault="00AD51A2" w:rsidP="00AD51A2">
      <w:pPr>
        <w:pStyle w:val="ListParagraph"/>
        <w:numPr>
          <w:ilvl w:val="0"/>
          <w:numId w:val="1"/>
        </w:numPr>
      </w:pPr>
      <w:r>
        <w:t>15 Columns</w:t>
      </w:r>
    </w:p>
    <w:p w14:paraId="41723168" w14:textId="1B22AEF2" w:rsidR="00AD51A2" w:rsidRDefault="00AD51A2" w:rsidP="00AD51A2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Calibri"/>
          <w:color w:val="000000"/>
        </w:rPr>
        <w:t>R</w:t>
      </w:r>
      <w:r w:rsidRPr="00AD51A2">
        <w:rPr>
          <w:rFonts w:ascii="Calibri" w:eastAsia="Times New Roman" w:hAnsi="Calibri" w:cs="Calibri"/>
          <w:color w:val="000000"/>
        </w:rPr>
        <w:t>EGION TYPE</w:t>
      </w:r>
      <w:r>
        <w:t xml:space="preserve"> </w:t>
      </w:r>
    </w:p>
    <w:p w14:paraId="1C9E38A2" w14:textId="3C73B8A8" w:rsidR="00AD51A2" w:rsidRDefault="00AD51A2" w:rsidP="00AD51A2">
      <w:pPr>
        <w:pStyle w:val="ListParagraph"/>
        <w:numPr>
          <w:ilvl w:val="0"/>
          <w:numId w:val="2"/>
        </w:numPr>
      </w:pPr>
      <w:r>
        <w:t>Region</w:t>
      </w:r>
    </w:p>
    <w:p w14:paraId="3E7FE22B" w14:textId="298D698F" w:rsidR="00AD51A2" w:rsidRDefault="00AD51A2" w:rsidP="00AD51A2">
      <w:pPr>
        <w:pStyle w:val="ListParagraph"/>
        <w:numPr>
          <w:ilvl w:val="0"/>
          <w:numId w:val="2"/>
        </w:numPr>
      </w:pPr>
      <w:r>
        <w:t>Year</w:t>
      </w:r>
    </w:p>
    <w:p w14:paraId="50D102F8" w14:textId="53ADDE45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%WEIGHTEDILI</w:t>
      </w:r>
    </w:p>
    <w:p w14:paraId="5034E7C3" w14:textId="4DABBAED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%UNWEIGHTED ILI</w:t>
      </w:r>
    </w:p>
    <w:p w14:paraId="502EE260" w14:textId="3F867A30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AGE 0-4</w:t>
      </w:r>
    </w:p>
    <w:p w14:paraId="250A6093" w14:textId="1A27B8C7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AGE 5-24</w:t>
      </w:r>
    </w:p>
    <w:p w14:paraId="75E5D0AA" w14:textId="49DE2114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AGE 25-49</w:t>
      </w:r>
    </w:p>
    <w:p w14:paraId="69A7D5F4" w14:textId="2349FF3C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AGE 25-64</w:t>
      </w:r>
    </w:p>
    <w:p w14:paraId="68D166ED" w14:textId="1A157584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AGE 50-64</w:t>
      </w:r>
    </w:p>
    <w:p w14:paraId="444A098B" w14:textId="69EA0B69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AGE 65</w:t>
      </w:r>
    </w:p>
    <w:p w14:paraId="52C4B3C7" w14:textId="56385CFF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ILITOTAL</w:t>
      </w:r>
    </w:p>
    <w:p w14:paraId="4B549414" w14:textId="6593746D" w:rsidR="00AD51A2" w:rsidRPr="00AD51A2" w:rsidRDefault="00AD51A2" w:rsidP="00AD51A2">
      <w:pPr>
        <w:pStyle w:val="ListParagraph"/>
        <w:numPr>
          <w:ilvl w:val="0"/>
          <w:numId w:val="2"/>
        </w:numPr>
      </w:pPr>
      <w:r w:rsidRPr="00AD51A2">
        <w:rPr>
          <w:rFonts w:ascii="Calibri" w:eastAsia="Times New Roman" w:hAnsi="Calibri" w:cs="Calibri"/>
          <w:color w:val="000000"/>
        </w:rPr>
        <w:t>NUM. OF PROVIDERS</w:t>
      </w:r>
    </w:p>
    <w:p w14:paraId="751FBA2E" w14:textId="4BA61734" w:rsidR="00AD51A2" w:rsidRPr="00AD51A2" w:rsidRDefault="00AD51A2" w:rsidP="00AD51A2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</w:t>
      </w:r>
      <w:r w:rsidRPr="00AD51A2">
        <w:rPr>
          <w:rFonts w:ascii="Calibri" w:eastAsia="Times New Roman" w:hAnsi="Calibri" w:cs="Calibri"/>
          <w:color w:val="000000"/>
        </w:rPr>
        <w:t>OTAL PATIENTS</w:t>
      </w:r>
    </w:p>
    <w:p w14:paraId="64E660E2" w14:textId="2D7510DA" w:rsidR="00AD51A2" w:rsidRDefault="00AD51A2" w:rsidP="00AD51A2">
      <w:r>
        <w:sym w:font="Wingdings" w:char="F0E8"/>
      </w:r>
      <w:r>
        <w:t xml:space="preserve">  delete columns filled with X, rows filled X replace by zero</w:t>
      </w:r>
    </w:p>
    <w:p w14:paraId="7F144080" w14:textId="77777777" w:rsidR="00AD51A2" w:rsidRDefault="00AD51A2" w:rsidP="00AD51A2">
      <w:bookmarkStart w:id="0" w:name="_GoBack"/>
      <w:bookmarkEnd w:id="0"/>
    </w:p>
    <w:p w14:paraId="2F270394" w14:textId="77777777" w:rsidR="00AD51A2" w:rsidRPr="00AD51A2" w:rsidRDefault="00AD51A2" w:rsidP="00AD51A2"/>
    <w:p w14:paraId="0F9FB399" w14:textId="77777777" w:rsidR="00AD51A2" w:rsidRDefault="00AD51A2" w:rsidP="00AD51A2">
      <w:pPr>
        <w:pStyle w:val="ListParagraph"/>
        <w:ind w:left="1080"/>
      </w:pPr>
    </w:p>
    <w:sectPr w:rsidR="00AD5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2C3A"/>
    <w:multiLevelType w:val="hybridMultilevel"/>
    <w:tmpl w:val="DD385ABA"/>
    <w:lvl w:ilvl="0" w:tplc="C818CC1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8B089F"/>
    <w:multiLevelType w:val="hybridMultilevel"/>
    <w:tmpl w:val="8D14DAB2"/>
    <w:lvl w:ilvl="0" w:tplc="CFA8E8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D51A2"/>
    <w:rsid w:val="00523D49"/>
    <w:rsid w:val="00AD51A2"/>
    <w:rsid w:val="00F0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2664"/>
  <w15:chartTrackingRefBased/>
  <w15:docId w15:val="{F0B0CD24-58EE-474A-98CC-87712DD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3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Emawayish Haile</dc:creator>
  <cp:keywords/>
  <dc:description/>
  <cp:lastModifiedBy>Emawayish Haile</cp:lastModifiedBy>
  <cp:revision>1</cp:revision>
  <dcterms:created xsi:type="dcterms:W3CDTF">2019-07-26T05:04:00Z</dcterms:created>
  <dcterms:modified xsi:type="dcterms:W3CDTF">2019-07-26T05:13:00Z</dcterms:modified>
</cp:coreProperties>
</file>