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CA83E6" w14:textId="77777777" w:rsidR="00CB35C3" w:rsidRDefault="00000000">
      <w:pPr>
        <w:spacing w:after="0"/>
        <w:ind w:left="68" w:firstLine="0"/>
        <w:jc w:val="center"/>
      </w:pPr>
      <w:r>
        <w:rPr>
          <w:b/>
          <w:sz w:val="32"/>
        </w:rPr>
        <w:t>Anvith Thumma</w:t>
      </w:r>
    </w:p>
    <w:p w14:paraId="17331AE6" w14:textId="57587BBB" w:rsidR="00CB35C3" w:rsidRDefault="006929C6" w:rsidP="00162A12">
      <w:pPr>
        <w:spacing w:after="179"/>
        <w:ind w:left="330" w:firstLine="0"/>
        <w:jc w:val="center"/>
      </w:pPr>
      <w:hyperlink r:id="rId7" w:history="1">
        <w:r w:rsidRPr="006929C6">
          <w:rPr>
            <w:rStyle w:val="Hyperlink"/>
            <w:sz w:val="18"/>
          </w:rPr>
          <w:t>anvith.thumma@gmail.com</w:t>
        </w:r>
      </w:hyperlink>
      <w:r>
        <w:rPr>
          <w:sz w:val="18"/>
        </w:rPr>
        <w:t xml:space="preserve"> | (650)-520-4546 | </w:t>
      </w:r>
      <w:hyperlink r:id="rId8" w:history="1">
        <w:r w:rsidR="00162A12" w:rsidRPr="006929C6">
          <w:rPr>
            <w:rStyle w:val="Hyperlink"/>
            <w:sz w:val="18"/>
          </w:rPr>
          <w:t>LinkedIn</w:t>
        </w:r>
      </w:hyperlink>
      <w:r w:rsidR="00162A12">
        <w:rPr>
          <w:sz w:val="18"/>
        </w:rPr>
        <w:t xml:space="preserve"> </w:t>
      </w:r>
      <w:r>
        <w:rPr>
          <w:sz w:val="18"/>
        </w:rPr>
        <w:t xml:space="preserve">| </w:t>
      </w:r>
      <w:hyperlink r:id="rId9" w:history="1">
        <w:r w:rsidR="00162A12" w:rsidRPr="006929C6">
          <w:rPr>
            <w:rStyle w:val="Hyperlink"/>
            <w:sz w:val="18"/>
          </w:rPr>
          <w:t>GitHub</w:t>
        </w:r>
      </w:hyperlink>
    </w:p>
    <w:p w14:paraId="1E9BA546" w14:textId="77777777" w:rsidR="00CB35C3" w:rsidRPr="009F7BB3" w:rsidRDefault="00000000" w:rsidP="009F7BB3">
      <w:pPr>
        <w:pStyle w:val="Heading1"/>
        <w:spacing w:line="240" w:lineRule="auto"/>
        <w:ind w:left="-5"/>
        <w:rPr>
          <w:szCs w:val="18"/>
        </w:rPr>
      </w:pPr>
      <w:r w:rsidRPr="009F7BB3">
        <w:rPr>
          <w:szCs w:val="18"/>
        </w:rPr>
        <w:t>PROFESSIONAL SUMMARY</w:t>
      </w:r>
    </w:p>
    <w:p w14:paraId="742B4020" w14:textId="72B603EE" w:rsidR="00CB35C3" w:rsidRDefault="00000000" w:rsidP="009F7BB3">
      <w:pPr>
        <w:spacing w:after="123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0EABC47A" wp14:editId="5CCBE9C0">
                <wp:extent cx="6959600" cy="45719"/>
                <wp:effectExtent l="0" t="0" r="1270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45719"/>
                          <a:chOff x="0" y="0"/>
                          <a:chExt cx="6959600" cy="952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59ACA" id="Group 1164" o:spid="_x0000_s1026" style="width:548pt;height:3.6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RigUAIAAKgFAAAOAAAAZHJzL2Uyb0RvYy54bWykVM2O2jAQvlfqO1i5lwRU2BIBe+i2XKp2&#13;&#10;1d0+gHHsJJL/ZBsCb9/xJDEs290D5RDG9sw3M9/8rO6PSpIDd741ep1NJ0VGuGamanW9zv48f//0&#13;&#10;JSM+UF1RaTRfZyfus/vNxw+rzpZ8ZhojK+4IgGhfdnadNSHYMs89a7iifmIs1/AojFM0wNHVeeVo&#13;&#10;B+hK5rOiWOSdcZV1hnHv4fahf8w2iC8EZ+GXEJ4HItcZxBbw6/C7i998s6Jl7ahtWjaEQW+IQtFW&#13;&#10;g9ME9UADJXvXvoJSLXPGGxEmzKjcCNEyjjlANtPiKputM3uLudRlV9tEE1B7xdPNsOznYevsk310&#13;&#10;wERna+ACTzGXo3Aq/kOU5IiUnRJl/BgIg8vFcr5cFMAsg7fP87vpsqeUNcD7KyvWfPuX3XI+m0ez&#13;&#10;fPSZv4iks9Ab/py+/7/0nxpqObLqS0j/0ZG2gtadZURTBS2K7wTOyAjqJH586YGqm8jBXksZ0pLt&#13;&#10;fdhygwzTww8f+lasRok2o8SOehQdNPS7rWxpiHYxwiiS7lyieKfMgT8bfA1X1YHQzq9SX2qlIo/1&#13;&#10;B91eA4ToBkuXXMPlZXJSxyiwxoRRmHGnK5wV1QaYfdmqyP5dAV3U94DUgBeL3nONUjhJHsOW+jcX&#13;&#10;UDBovSmCeFfvvkpHDjROOP4SDKhGG9FKmayKN62iKpW2oQPWADM4wBQHpKjJcblcw7Ihmn7DwJzC&#13;&#10;ZIx7BmhJRhiW0SHZa9iO6PAi2yjuTHXC2URCYAqQGlwHGNGwuuK+uTyj1nnBbv4CAAD//wMAUEsD&#13;&#10;BBQABgAIAAAAIQBl82R13wAAAAkBAAAPAAAAZHJzL2Rvd25yZXYueG1sTI9PS8NAEMXvgt9hGcGb&#13;&#10;3aRi1TSbUuqfUynYCuJtmkyT0OxsyG6T9Ns79aKXB4/HvHm/dDHaRvXU+dqxgXgSgSLOXVFzaeBz&#13;&#10;93b3BMoH5AIbx2TgTB4W2fVViknhBv6gfhtKJSXsEzRQhdAmWvu8Iot+4lpiyQ6usxjEdqUuOhyk&#13;&#10;3DZ6GkUzbbFm+VBhS6uK8uP2ZA28Dzgs7+PXfn08rM7fu4fN1zomY25vxpe5yHIOKtAY/i7gwiD7&#13;&#10;IZNhe3fiwqvGgNCEX71k0fNM/N7A4xR0lur/BNkPAAAA//8DAFBLAQItABQABgAIAAAAIQC2gziS&#13;&#10;/gAAAOEBAAATAAAAAAAAAAAAAAAAAAAAAABbQ29udGVudF9UeXBlc10ueG1sUEsBAi0AFAAGAAgA&#13;&#10;AAAhADj9If/WAAAAlAEAAAsAAAAAAAAAAAAAAAAALwEAAF9yZWxzLy5yZWxzUEsBAi0AFAAGAAgA&#13;&#10;AAAhAOuhGKBQAgAAqAUAAA4AAAAAAAAAAAAAAAAALgIAAGRycy9lMm9Eb2MueG1sUEsBAi0AFAAG&#13;&#10;AAgAAAAhAGXzZHXfAAAACQEAAA8AAAAAAAAAAAAAAAAAqgQAAGRycy9kb3ducmV2LnhtbFBLBQYA&#13;&#10;AAAABAAEAPMAAAC2BQAAAAA=&#13;&#10;">
                <v:shape id="Shape 12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Q3qxwAAAOAAAAAPAAAAZHJzL2Rvd25yZXYueG1sRI/BagIx&#13;&#10;EIbvgu8QRvBWsxWRshqXrmIRb7UV6W26me4u3UzCJnXj2zeFgpdhhp//G751EU0nrtT71rKCx1kG&#13;&#10;griyuuVawfvb/uEJhA/IGjvLpOBGHorNeLTGXNuBX+l6CrVIEPY5KmhCcLmUvmrIoJ9ZR5yyL9sb&#13;&#10;DOnsa6l7HBLcdHKeZUtpsOX0oUFH24aq79OPUbB7ca0dDh+Lmj5dvNyO5bmsolLTSdyt0nhegQgU&#13;&#10;w73xjzjo5DCHP6G0gNz8AgAA//8DAFBLAQItABQABgAIAAAAIQDb4fbL7gAAAIUBAAATAAAAAAAA&#13;&#10;AAAAAAAAAAAAAABbQ29udGVudF9UeXBlc10ueG1sUEsBAi0AFAAGAAgAAAAhAFr0LFu/AAAAFQEA&#13;&#10;AAsAAAAAAAAAAAAAAAAAHwEAAF9yZWxzLy5yZWxzUEsBAi0AFAAGAAgAAAAhAKJNDerHAAAA4AAA&#13;&#10;AA8AAAAAAAAAAAAAAAAABwIAAGRycy9kb3ducmV2LnhtbFBLBQYAAAAAAwADALcAAAD7AgAAAAA=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  <w:r w:rsidR="009F7BB3" w:rsidRPr="009F7BB3">
        <w:rPr>
          <w:sz w:val="18"/>
          <w:szCs w:val="18"/>
        </w:rPr>
        <w:t xml:space="preserve"> </w:t>
      </w:r>
    </w:p>
    <w:p w14:paraId="404AB03B" w14:textId="6ABFCA19" w:rsidR="008440E2" w:rsidRPr="000D1042" w:rsidRDefault="008440E2" w:rsidP="000D1042">
      <w:pPr>
        <w:spacing w:line="240" w:lineRule="auto"/>
        <w:ind w:left="10"/>
        <w:rPr>
          <w:sz w:val="18"/>
          <w:szCs w:val="18"/>
        </w:rPr>
      </w:pPr>
      <w:r w:rsidRPr="000D1042">
        <w:rPr>
          <w:sz w:val="18"/>
          <w:szCs w:val="18"/>
        </w:rPr>
        <w:t xml:space="preserve">Data Science graduate with hands-on experience building Python/R data pipelines, ELT workflows, statistical models, and full-stack AI applications. </w:t>
      </w:r>
      <w:r w:rsidR="00803F5A">
        <w:rPr>
          <w:sz w:val="18"/>
          <w:szCs w:val="18"/>
        </w:rPr>
        <w:t xml:space="preserve">Experienced with </w:t>
      </w:r>
      <w:r w:rsidRPr="000D1042">
        <w:rPr>
          <w:sz w:val="18"/>
          <w:szCs w:val="18"/>
        </w:rPr>
        <w:t>large-scale healthcare datasets, including 30M+ Medicare claims records and county-level public health data. Strong foundation in Python, SQL, R, machine learning, statistical inference, and AI-powered product development.</w:t>
      </w:r>
    </w:p>
    <w:p w14:paraId="72DBFA79" w14:textId="77777777" w:rsidR="008440E2" w:rsidRPr="009F7BB3" w:rsidRDefault="008440E2" w:rsidP="007713DB">
      <w:pPr>
        <w:spacing w:after="0" w:line="240" w:lineRule="auto"/>
        <w:ind w:left="0" w:right="-68" w:firstLine="0"/>
        <w:rPr>
          <w:sz w:val="18"/>
          <w:szCs w:val="18"/>
        </w:rPr>
      </w:pPr>
    </w:p>
    <w:p w14:paraId="3A480310" w14:textId="77777777" w:rsidR="00CB35C3" w:rsidRPr="009F7BB3" w:rsidRDefault="00000000" w:rsidP="007713DB">
      <w:pPr>
        <w:pStyle w:val="Heading1"/>
        <w:spacing w:line="240" w:lineRule="auto"/>
        <w:ind w:left="0" w:firstLine="0"/>
        <w:rPr>
          <w:szCs w:val="18"/>
        </w:rPr>
      </w:pPr>
      <w:r w:rsidRPr="009F7BB3">
        <w:rPr>
          <w:szCs w:val="18"/>
        </w:rPr>
        <w:t>EDUCATION</w:t>
      </w:r>
    </w:p>
    <w:p w14:paraId="77AA44D1" w14:textId="77777777" w:rsidR="00CB35C3" w:rsidRPr="009F7BB3" w:rsidRDefault="00000000" w:rsidP="009F7BB3">
      <w:pPr>
        <w:spacing w:after="123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1D738B7A" wp14:editId="56B6E966">
                <wp:extent cx="6959600" cy="76912"/>
                <wp:effectExtent l="0" t="0" r="1270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76912"/>
                          <a:chOff x="0" y="0"/>
                          <a:chExt cx="6959600" cy="95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02278" id="Group 1165" o:spid="_x0000_s1026" style="width:548pt;height:6.05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kfdUAIAAKgFAAAOAAAAZHJzL2Uyb0RvYy54bWykVEuP2jAQvlfqf7ByLwlIsCUi7KHbcqna&#13;&#10;VXf7A4xjJ5b8km0I/PuOJw8o2/ZAOYSxPfPNzDePzeNJK3LkPkhrqmw+KzLCDbO1NE2V/Xz98uFj&#13;&#10;RkKkpqbKGl5lZx6yx+37d5vOlXxhW6tq7gmAmFB2rsraGF2Z54G1XNMws44beBTWaxrh6Ju89rQD&#13;&#10;dK3yRVGs8s762nnLeAhw+9Q/ZlvEF4Kz+F2IwCNRVQaxRfx6/O7TN99uaNl46lrJhjDoHVFoKg04&#13;&#10;naCeaKTk4OUbKC2Zt8GKOGNW51YIyTjmANnMi5tsdt4eHObSlF3jJpqA2hue7oZl3447717cswcm&#13;&#10;OtcAF3hKuZyE1+kfoiQnpOw8UcZPkTC4XK2X61UBzDJ4e1it54ueUtYC72+sWPv5T3br5WKZzPLR&#13;&#10;Z/5bJJ2D3giX9MP/pf/SUseR1VBC+s+eyBpad50RQzW0KL4TOCMjqDPxE8oAVN1FDvbalCEt2SHE&#13;&#10;HbfIMD1+DbFvxXqUaDtK7GRG0UND/7OVHY3JLkWYRNJdSpTutD3yV4uv8aY6ENrlVZlrranIY/1B&#13;&#10;t9cAIbnB0k2u4fI6OWVSFFhjwijMuDc1zoqWEWZfSQ3sLx4K6KK+B5QBvFT0nmuU4lnxFLYyP7iA&#13;&#10;gkHrzREk+Gb/SXlypGnC8TfBgGqyEVKpyar4q1VSpcq1dMAaYAYHmOKAlDQ5LpdbWDZE028YmFOY&#13;&#10;jHHPAC2TEYZlTZzsDWxHdHiVbRL3tj7jbCIhMAVIDa4DjGhYXWnfXJ9R67Jgt78AAAD//wMAUEsD&#13;&#10;BBQABgAIAAAAIQA4hi0E3gAAAAoBAAAPAAAAZHJzL2Rvd25yZXYueG1sTE9da8JAEHwv9D8cK/St&#13;&#10;XmKptDEXEfvxJIVqofi2JmsSzO2F3JnEf9+1L+3LsMMwszPpcrSN6qnztWMD8TQCRZy7oubSwNfu&#13;&#10;7f4JlA/IBTaOycCFPCyz25sUk8IN/En9NpRKQtgnaKAKoU209nlFFv3UtcSiHV1nMQjtSl10OEi4&#13;&#10;bfQsiubaYs3yocKW1hXlp+3ZGngfcFg9xK/95nRcX/a7x4/vTUzG3E3Gl4XAagEq0Bj+HHDdIP0h&#13;&#10;k2IHd+bCq8aArAm/eNWi57nwg1yzGHSW6v8Tsh8AAAD//wMAUEsBAi0AFAAGAAgAAAAhALaDOJL+&#13;&#10;AAAA4QEAABMAAAAAAAAAAAAAAAAAAAAAAFtDb250ZW50X1R5cGVzXS54bWxQSwECLQAUAAYACAAA&#13;&#10;ACEAOP0h/9YAAACUAQAACwAAAAAAAAAAAAAAAAAvAQAAX3JlbHMvLnJlbHNQSwECLQAUAAYACAAA&#13;&#10;ACEAd35H3VACAACoBQAADgAAAAAAAAAAAAAAAAAuAgAAZHJzL2Uyb0RvYy54bWxQSwECLQAUAAYA&#13;&#10;CAAAACEAOIYtBN4AAAAKAQAADwAAAAAAAAAAAAAAAACqBAAAZHJzL2Rvd25yZXYueG1sUEsFBgAA&#13;&#10;AAAEAAQA8wAAALUFAAAAAA==&#13;&#10;">
                <v:shape id="Shape 19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Z+bxwAAAOAAAAAPAAAAZHJzL2Rvd25yZXYueG1sRI9NawIx&#13;&#10;EIbvBf9DGKG3mm0RqatRakURb36U0tt0M+4ubiZhk7rx3xuh4GWY4eV9hmc6j6YRF2p9bVnB6yAD&#13;&#10;QVxYXXOp4HhYvbyD8AFZY2OZFFzJw3zWe5pirm3HO7rsQykShH2OCqoQXC6lLyoy6AfWEafsZFuD&#13;&#10;IZ1tKXWLXYKbRr5l2UgarDl9qNDRZ0XFef9nFCzXrrbd5mdY0q+L39ft4mtRRKWe+3E5SeNjAiJQ&#13;&#10;DI/GP2Kjk8MY7kJpATm7AQAA//8DAFBLAQItABQABgAIAAAAIQDb4fbL7gAAAIUBAAATAAAAAAAA&#13;&#10;AAAAAAAAAAAAAABbQ29udGVudF9UeXBlc10ueG1sUEsBAi0AFAAGAAgAAAAhAFr0LFu/AAAAFQEA&#13;&#10;AAsAAAAAAAAAAAAAAAAAHwEAAF9yZWxzLy5yZWxzUEsBAi0AFAAGAAgAAAAhAKzpn5vHAAAA4AAA&#13;&#10;AA8AAAAAAAAAAAAAAAAABwIAAGRycy9kb3ducmV2LnhtbFBLBQYAAAAAAwADALcAAAD7AgAAAAA=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</w:p>
    <w:p w14:paraId="5A1EF51E" w14:textId="6868AF08" w:rsidR="00CB35C3" w:rsidRPr="009F7BB3" w:rsidRDefault="00000000" w:rsidP="009F7BB3">
      <w:pPr>
        <w:tabs>
          <w:tab w:val="center" w:pos="1255"/>
          <w:tab w:val="right" w:pos="10892"/>
        </w:tabs>
        <w:spacing w:after="0" w:line="240" w:lineRule="auto"/>
        <w:ind w:left="0" w:right="-15" w:firstLine="0"/>
        <w:rPr>
          <w:sz w:val="18"/>
          <w:szCs w:val="18"/>
        </w:rPr>
      </w:pPr>
      <w:r w:rsidRPr="009F7BB3">
        <w:rPr>
          <w:b/>
          <w:sz w:val="18"/>
          <w:szCs w:val="18"/>
        </w:rPr>
        <w:t>Arizona State University</w:t>
      </w:r>
      <w:r w:rsidRPr="009F7BB3">
        <w:rPr>
          <w:b/>
          <w:sz w:val="18"/>
          <w:szCs w:val="18"/>
        </w:rPr>
        <w:tab/>
      </w:r>
      <w:r w:rsidRPr="009F7BB3">
        <w:rPr>
          <w:sz w:val="18"/>
          <w:szCs w:val="18"/>
        </w:rPr>
        <w:t>Tempe, AZ</w:t>
      </w:r>
    </w:p>
    <w:p w14:paraId="2A32EFCE" w14:textId="77777777" w:rsidR="00162A12" w:rsidRPr="009F7BB3" w:rsidRDefault="00000000" w:rsidP="009F7BB3">
      <w:pPr>
        <w:tabs>
          <w:tab w:val="center" w:pos="2469"/>
          <w:tab w:val="right" w:pos="10892"/>
        </w:tabs>
        <w:spacing w:after="16" w:line="240" w:lineRule="auto"/>
        <w:ind w:left="0" w:firstLine="0"/>
        <w:rPr>
          <w:sz w:val="18"/>
          <w:szCs w:val="18"/>
        </w:rPr>
      </w:pPr>
      <w:r w:rsidRPr="009F7BB3">
        <w:rPr>
          <w:i/>
          <w:sz w:val="18"/>
          <w:szCs w:val="18"/>
        </w:rPr>
        <w:t>Bachelor of Science in Data Science; Minor in Business.</w:t>
      </w:r>
      <w:r w:rsidRPr="009F7BB3">
        <w:rPr>
          <w:i/>
          <w:sz w:val="18"/>
          <w:szCs w:val="18"/>
        </w:rPr>
        <w:tab/>
        <w:t>May 2026</w:t>
      </w:r>
    </w:p>
    <w:p w14:paraId="021A0439" w14:textId="6165E32A" w:rsidR="00CB35C3" w:rsidRPr="009F7BB3" w:rsidRDefault="00162A12" w:rsidP="009F7BB3">
      <w:pPr>
        <w:tabs>
          <w:tab w:val="center" w:pos="2469"/>
          <w:tab w:val="right" w:pos="10892"/>
        </w:tabs>
        <w:spacing w:after="16" w:line="240" w:lineRule="auto"/>
        <w:ind w:left="0" w:firstLine="0"/>
        <w:rPr>
          <w:sz w:val="18"/>
          <w:szCs w:val="18"/>
        </w:rPr>
      </w:pPr>
      <w:r w:rsidRPr="009F7BB3">
        <w:rPr>
          <w:sz w:val="18"/>
          <w:szCs w:val="18"/>
        </w:rPr>
        <w:tab/>
        <w:t>Relevant Coursework: Biostatistics, Clinical Informatics, Artificial Intelligence, Natural Language Processing, Deep Learning Structures, Machine Learning, Data Structures and Algorithms, Statistical Model Inference for Data Science, Exploring Data in R and Python</w:t>
      </w:r>
      <w:r w:rsidR="00FE541F">
        <w:rPr>
          <w:sz w:val="18"/>
          <w:szCs w:val="18"/>
        </w:rPr>
        <w:t>.</w:t>
      </w:r>
      <w:r w:rsidRPr="009F7BB3">
        <w:rPr>
          <w:sz w:val="18"/>
          <w:szCs w:val="18"/>
        </w:rPr>
        <w:br/>
      </w:r>
    </w:p>
    <w:p w14:paraId="3B209DF4" w14:textId="77777777" w:rsidR="00CB35C3" w:rsidRPr="009F7BB3" w:rsidRDefault="00000000" w:rsidP="009F7BB3">
      <w:pPr>
        <w:pStyle w:val="Heading1"/>
        <w:spacing w:line="240" w:lineRule="auto"/>
        <w:ind w:left="-5"/>
        <w:rPr>
          <w:szCs w:val="18"/>
        </w:rPr>
      </w:pPr>
      <w:r w:rsidRPr="009F7BB3">
        <w:rPr>
          <w:szCs w:val="18"/>
        </w:rPr>
        <w:t>EXPERIENCE</w:t>
      </w:r>
    </w:p>
    <w:p w14:paraId="6D5869AA" w14:textId="77777777" w:rsidR="00CB35C3" w:rsidRPr="009F7BB3" w:rsidRDefault="00000000" w:rsidP="009F7BB3">
      <w:pPr>
        <w:spacing w:after="123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32086A25" wp14:editId="5BC6E6AA">
                <wp:extent cx="6959600" cy="45719"/>
                <wp:effectExtent l="0" t="0" r="12700" b="0"/>
                <wp:docPr id="1166" name="Group 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45719"/>
                          <a:chOff x="0" y="0"/>
                          <a:chExt cx="6959600" cy="952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4665C" id="Group 1166" o:spid="_x0000_s1026" style="width:548pt;height:3.6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T2dUgIAAKgFAAAOAAAAZHJzL2Uyb0RvYy54bWykVM2O2jAQvlfqO1i5dxNQYUtE2EO35VK1&#13;&#10;q+72AYxjJ5H8J9sQePuOJ4lh2bYHyiGM7ZlvZr75WT8clSQH7nxndJXN7oqMcM1M3emmyn69fP3w&#13;&#10;KSM+UF1TaTSvshP32cPm/bt1b0s+N62RNXcEQLQve1tlbQi2zHPPWq6ovzOWa3gUxika4OiavHa0&#13;&#10;B3Ql83lRLPPeuNo6w7j3cPs4PGYbxBeCs/BDCM8DkVUGsQX8Ovzu4jffrGnZOGrbjo1h0BuiULTT&#13;&#10;4DRBPdJAyd51b6BUx5zxRoQ7ZlRuhOgYxxwgm1lxlc3Wmb3FXJqyb2yiCai94ulmWPb9sHX22T45&#13;&#10;YKK3DXCBp5jLUTgV/yFKckTKTokyfgyEweVytVgtC2CWwdvHxf1sNVDKWuD9jRVrv/zJbrWYL6JZ&#13;&#10;PvnMX0XSW+gNf07f/1/6zy21HFn1JaT/5EhXV9l8lRFNFbQovhM4IyOok/jxpQeqbiIHey1lSEu2&#13;&#10;92HLDTJMD998GFqxniTaThI76kl00ND/bGVLQ7SLEUaR9OcSxTtlDvzF4Gu4qg6Edn6V+lIrFXmq&#13;&#10;P+gOGiBEN1i65BouL5OTOkaBNSaMwow7XeOsqC7A7MtOweKY3xfQRUMPSA14segD1yiFk+QxbKl/&#13;&#10;cgEFg9abIYh3ze6zdORA44TjL8GAarQRnZTJqvirVVSl0rZ0xBphRgeY4ogUNTkul2tYNkYzbBiY&#13;&#10;U5iMac8ALckIwzI6JHsN2xEdXmQbxZ2pTzibSAhMAVKD6wAjGldX3DeXZ9Q6L9jNbwAAAP//AwBQ&#13;&#10;SwMEFAAGAAgAAAAhAGXzZHXfAAAACQEAAA8AAABkcnMvZG93bnJldi54bWxMj09Lw0AQxe+C32EZ&#13;&#10;wZvdpGLVNJtS6p9TKdgK4m2aTJPQ7GzIbpP02zv1opcHj8e8eb90MdpG9dT52rGBeBKBIs5dUXNp&#13;&#10;4HP3dvcEygfkAhvHZOBMHhbZ9VWKSeEG/qB+G0olJewTNFCF0CZa+7wii37iWmLJDq6zGMR2pS46&#13;&#10;HKTcNnoaRTNtsWb5UGFLq4ry4/ZkDbwPOCzv49d+fTyszt+7h83XOiZjbm/Gl7nIcg4q0Bj+LuDC&#13;&#10;IPshk2F7d+LCq8aA0IRfvWTR80z83sDjFHSW6v8E2Q8AAAD//wMAUEsBAi0AFAAGAAgAAAAhALaD&#13;&#10;OJL+AAAA4QEAABMAAAAAAAAAAAAAAAAAAAAAAFtDb250ZW50X1R5cGVzXS54bWxQSwECLQAUAAYA&#13;&#10;CAAAACEAOP0h/9YAAACUAQAACwAAAAAAAAAAAAAAAAAvAQAAX3JlbHMvLnJlbHNQSwECLQAUAAYA&#13;&#10;CAAAACEAaHE9nVICAACoBQAADgAAAAAAAAAAAAAAAAAuAgAAZHJzL2Uyb0RvYy54bWxQSwECLQAU&#13;&#10;AAYACAAAACEAZfNkdd8AAAAJAQAADwAAAAAAAAAAAAAAAACsBAAAZHJzL2Rvd25yZXYueG1sUEsF&#13;&#10;BgAAAAAEAAQA8wAAALgFAAAAAA==&#13;&#10;">
                <v:shape id="Shape 29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VUmxwAAAOAAAAAPAAAAZHJzL2Rvd25yZXYueG1sRI9BawIx&#13;&#10;FITvhf6H8ARvNauU0q5G0UqL9KZVxNtz89xd3LyETXTjv2+EgpeBYZhvmMksmkZcqfW1ZQXDQQaC&#13;&#10;uLC65lLB9vfr5R2ED8gaG8uk4EYeZtPnpwnm2na8pusmlCJB2OeooArB5VL6oiKDfmAdccpOtjUY&#13;&#10;km1LqVvsEtw0cpRlb9JgzWmhQkefFRXnzcUoWH672narw2tJRxf3t5/FblFEpfq9uBwnmY9BBIrh&#13;&#10;0fhHrLSC0QfcD6UzIKd/AAAA//8DAFBLAQItABQABgAIAAAAIQDb4fbL7gAAAIUBAAATAAAAAAAA&#13;&#10;AAAAAAAAAAAAAABbQ29udGVudF9UeXBlc10ueG1sUEsBAi0AFAAGAAgAAAAhAFr0LFu/AAAAFQEA&#13;&#10;AAsAAAAAAAAAAAAAAAAAHwEAAF9yZWxzLy5yZWxzUEsBAi0AFAAGAAgAAAAhAGKFVSbHAAAA4AAA&#13;&#10;AA8AAAAAAAAAAAAAAAAABwIAAGRycy9kb3ducmV2LnhtbFBLBQYAAAAAAwADALcAAAD7AgAAAAA=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</w:p>
    <w:p w14:paraId="73DA8F4C" w14:textId="4D1B4A1C" w:rsidR="00CB35C3" w:rsidRPr="009F7BB3" w:rsidRDefault="00000000" w:rsidP="009F7BB3">
      <w:pPr>
        <w:tabs>
          <w:tab w:val="center" w:pos="1364"/>
          <w:tab w:val="right" w:pos="10892"/>
        </w:tabs>
        <w:spacing w:after="0" w:line="240" w:lineRule="auto"/>
        <w:ind w:left="0" w:right="-15" w:firstLine="0"/>
        <w:rPr>
          <w:sz w:val="18"/>
          <w:szCs w:val="18"/>
        </w:rPr>
      </w:pPr>
      <w:r w:rsidRPr="009F7BB3">
        <w:rPr>
          <w:b/>
          <w:sz w:val="18"/>
          <w:szCs w:val="18"/>
        </w:rPr>
        <w:t>Undergraduate Researcher</w:t>
      </w:r>
      <w:r w:rsidRPr="009F7BB3">
        <w:rPr>
          <w:b/>
          <w:sz w:val="18"/>
          <w:szCs w:val="18"/>
        </w:rPr>
        <w:tab/>
      </w:r>
      <w:r w:rsidRPr="009F7BB3">
        <w:rPr>
          <w:sz w:val="18"/>
          <w:szCs w:val="18"/>
        </w:rPr>
        <w:t>June 2025 – July 2025</w:t>
      </w:r>
    </w:p>
    <w:p w14:paraId="22B85012" w14:textId="47EE99E1" w:rsidR="00CB35C3" w:rsidRPr="009F7BB3" w:rsidRDefault="00000000" w:rsidP="009F7BB3">
      <w:pPr>
        <w:spacing w:after="16" w:line="240" w:lineRule="auto"/>
        <w:ind w:left="195"/>
        <w:rPr>
          <w:sz w:val="18"/>
          <w:szCs w:val="18"/>
        </w:rPr>
      </w:pPr>
      <w:r w:rsidRPr="009F7BB3">
        <w:rPr>
          <w:i/>
          <w:sz w:val="18"/>
          <w:szCs w:val="18"/>
        </w:rPr>
        <w:t>Carnegie Mellon</w:t>
      </w:r>
      <w:r w:rsidR="00872E2C">
        <w:rPr>
          <w:i/>
          <w:sz w:val="18"/>
          <w:szCs w:val="18"/>
        </w:rPr>
        <w:t xml:space="preserve"> University – Pittsburg, PA </w:t>
      </w:r>
      <w:r w:rsidR="00872E2C" w:rsidRPr="009F7BB3">
        <w:rPr>
          <w:i/>
          <w:sz w:val="18"/>
          <w:szCs w:val="18"/>
        </w:rPr>
        <w:t>/</w:t>
      </w:r>
      <w:r w:rsidRPr="009F7BB3">
        <w:rPr>
          <w:i/>
          <w:sz w:val="18"/>
          <w:szCs w:val="18"/>
        </w:rPr>
        <w:t xml:space="preserve"> UHG – Bridges to Healthcare &amp; Technology Program</w:t>
      </w:r>
    </w:p>
    <w:p w14:paraId="13E486F4" w14:textId="1CC8B32D" w:rsidR="00CB35C3" w:rsidRPr="009F7BB3" w:rsidRDefault="00000000" w:rsidP="009F7BB3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Built Python and R data pipelines to clean, transform, and analyze health datasets spanning 3,100+ U.S. counties</w:t>
      </w:r>
    </w:p>
    <w:p w14:paraId="4119EBE6" w14:textId="5A8E94EC" w:rsidR="00CB35C3" w:rsidRPr="009F7BB3" w:rsidRDefault="00000000" w:rsidP="009F7BB3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 xml:space="preserve">Automated data validation, imputation, and exploratory </w:t>
      </w:r>
      <w:r w:rsidR="008440E2">
        <w:rPr>
          <w:sz w:val="18"/>
          <w:szCs w:val="18"/>
        </w:rPr>
        <w:t xml:space="preserve">analysis </w:t>
      </w:r>
      <w:r w:rsidRPr="009F7BB3">
        <w:rPr>
          <w:sz w:val="18"/>
          <w:szCs w:val="18"/>
        </w:rPr>
        <w:t>workflows to improve dataset quality and support statistical modeling</w:t>
      </w:r>
    </w:p>
    <w:p w14:paraId="3B1A75BF" w14:textId="572B6874" w:rsidR="000D1042" w:rsidRDefault="00000000" w:rsidP="000D1042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 xml:space="preserve">Engineered and compared </w:t>
      </w:r>
      <w:r w:rsidR="008440E2">
        <w:rPr>
          <w:sz w:val="18"/>
          <w:szCs w:val="18"/>
        </w:rPr>
        <w:t>two</w:t>
      </w:r>
      <w:r w:rsidRPr="009F7BB3">
        <w:rPr>
          <w:sz w:val="18"/>
          <w:szCs w:val="18"/>
        </w:rPr>
        <w:t xml:space="preserve"> regression models</w:t>
      </w:r>
      <w:r w:rsidR="008440E2">
        <w:rPr>
          <w:sz w:val="18"/>
          <w:szCs w:val="18"/>
        </w:rPr>
        <w:t xml:space="preserve"> using R-squared, MAE, AIC and BIC to evaluate obesity </w:t>
      </w:r>
      <w:r w:rsidR="008440E2" w:rsidRPr="000D1042">
        <w:rPr>
          <w:sz w:val="18"/>
          <w:szCs w:val="18"/>
        </w:rPr>
        <w:t>predictors and guide</w:t>
      </w:r>
      <w:r w:rsidR="00FE541F">
        <w:rPr>
          <w:sz w:val="18"/>
          <w:szCs w:val="18"/>
        </w:rPr>
        <w:t xml:space="preserve"> </w:t>
      </w:r>
      <w:r w:rsidR="008440E2" w:rsidRPr="000D1042">
        <w:rPr>
          <w:sz w:val="18"/>
          <w:szCs w:val="18"/>
        </w:rPr>
        <w:t>selection</w:t>
      </w:r>
    </w:p>
    <w:p w14:paraId="6E94138F" w14:textId="2AF3F7D4" w:rsidR="000D1042" w:rsidRDefault="00000000" w:rsidP="000D1042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0D1042">
        <w:rPr>
          <w:sz w:val="18"/>
          <w:szCs w:val="18"/>
        </w:rPr>
        <w:t>Identified physical inactivity as the strongest obesity predictor</w:t>
      </w:r>
      <w:r w:rsidR="008440E2" w:rsidRPr="000D1042">
        <w:rPr>
          <w:sz w:val="18"/>
          <w:szCs w:val="18"/>
        </w:rPr>
        <w:t>, with approximately 3% higher obesity odds per 1% increase in inactivity</w:t>
      </w:r>
    </w:p>
    <w:p w14:paraId="24FBCD7A" w14:textId="6C774E8A" w:rsidR="000D1042" w:rsidRDefault="008440E2" w:rsidP="000D1042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0D1042">
        <w:rPr>
          <w:sz w:val="18"/>
          <w:szCs w:val="18"/>
        </w:rPr>
        <w:t>Validated the Food Environment Index as approximately 4x more statistically significant than limited food access in the analyzed model</w:t>
      </w:r>
    </w:p>
    <w:p w14:paraId="224EEA46" w14:textId="380CEBC2" w:rsidR="008440E2" w:rsidRPr="000D1042" w:rsidRDefault="008440E2" w:rsidP="000D1042">
      <w:pPr>
        <w:numPr>
          <w:ilvl w:val="0"/>
          <w:numId w:val="1"/>
        </w:numPr>
        <w:spacing w:line="240" w:lineRule="auto"/>
        <w:ind w:right="6" w:hanging="190"/>
        <w:rPr>
          <w:sz w:val="18"/>
          <w:szCs w:val="18"/>
        </w:rPr>
      </w:pPr>
      <w:r w:rsidRPr="000D1042">
        <w:rPr>
          <w:sz w:val="18"/>
          <w:szCs w:val="18"/>
        </w:rPr>
        <w:t>Produced reproducible visualizations and reporting assets to communicate findings to technical and non-technical stakeholders</w:t>
      </w:r>
    </w:p>
    <w:p w14:paraId="33873790" w14:textId="4CDAA68D" w:rsidR="00CB35C3" w:rsidRPr="009F7BB3" w:rsidRDefault="008440E2" w:rsidP="009F7BB3">
      <w:pPr>
        <w:pStyle w:val="Heading1"/>
        <w:spacing w:line="240" w:lineRule="auto"/>
        <w:ind w:left="-5"/>
        <w:rPr>
          <w:szCs w:val="18"/>
        </w:rPr>
      </w:pPr>
      <w:r>
        <w:rPr>
          <w:szCs w:val="18"/>
        </w:rPr>
        <w:t xml:space="preserve">Technical </w:t>
      </w:r>
      <w:r w:rsidRPr="009F7BB3">
        <w:rPr>
          <w:szCs w:val="18"/>
        </w:rPr>
        <w:t>PROJECTS</w:t>
      </w:r>
    </w:p>
    <w:p w14:paraId="656B718B" w14:textId="77777777" w:rsidR="00CB35C3" w:rsidRPr="009F7BB3" w:rsidRDefault="00000000" w:rsidP="009F7BB3">
      <w:pPr>
        <w:spacing w:after="123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3CB933D6" wp14:editId="028A62A2">
                <wp:extent cx="6959600" cy="45719"/>
                <wp:effectExtent l="0" t="0" r="12700" b="0"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45719"/>
                          <a:chOff x="0" y="0"/>
                          <a:chExt cx="6959600" cy="952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8E99E" id="Group 1167" o:spid="_x0000_s1026" style="width:548pt;height:3.6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+4doUAIAAKgFAAAOAAAAZHJzL2Uyb0RvYy54bWykVM2O2jAQvlfqO1i5lwRUoETAHrotl6pd&#13;&#10;dbcPYBw7ieQ/2YbA23c8SQzLtj1QDmFsz3wz883P+uGkJDly51ujN9l0UmSEa2aqVteb7NfL1w+f&#13;&#10;MuID1RWVRvNNduY+e9i+f7fubMlnpjGy4o4AiPZlZzdZE4It89yzhivqJ8ZyDY/COEUDHF2dV452&#13;&#10;gK5kPiuKRd4ZV1lnGPcebh/7x2yL+EJwFn4I4XkgcpNBbAG/Dr/7+M23a1rWjtqmZUMY9I4oFG01&#13;&#10;OE1QjzRQcnDtGyjVMme8EWHCjMqNEC3jmANkMy1ustk5c7CYS112tU00AbU3PN0Ny74fd84+2ycH&#13;&#10;THS2Bi7wFHM5CafiP0RJTkjZOVHGT4EwuFys5qtFAcwyePs4X05XPaWsAd7fWLHmy5/sVvPZPJrl&#13;&#10;o8/8VSSdhd7wl/T9/6X/3FDLkVVfQvpPjrQVxL7MiKYKWhTfCZyREdRJ/PjSA1V3kYO9ljKkJTv4&#13;&#10;sOMGGabHbz70rViNEm1GiZ30KDpo6H+2sqUh2sUIo0i6S4ninTJH/mLwNdxUB0K7vEp9rZWKPNYf&#13;&#10;dHsNEKIbLF1yDZfXyUkdo8AaE0Zhxp2ucFZUG2D2ZatgccyWBXRR3wNSA14ses81SuEseQxb6p9c&#13;&#10;QMGg9aYI4l29/ywdOdI44fhLMKAabUQrZbIq/moVVam0DR2wBpjBAaY4IEVNjsvlFpYN0fQbBuYU&#13;&#10;JmPcM0BLMsKwjA7JXsN2RIdX2UZxb6ozziYSAlOA1OA6wIiG1RX3zfUZtS4LdvsbAAD//wMAUEsD&#13;&#10;BBQABgAIAAAAIQBl82R13wAAAAkBAAAPAAAAZHJzL2Rvd25yZXYueG1sTI9PS8NAEMXvgt9hGcGb&#13;&#10;3aRi1TSbUuqfUynYCuJtmkyT0OxsyG6T9Ns79aKXB4/HvHm/dDHaRvXU+dqxgXgSgSLOXVFzaeBz&#13;&#10;93b3BMoH5AIbx2TgTB4W2fVViknhBv6gfhtKJSXsEzRQhdAmWvu8Iot+4lpiyQ6usxjEdqUuOhyk&#13;&#10;3DZ6GkUzbbFm+VBhS6uK8uP2ZA28Dzgs7+PXfn08rM7fu4fN1zomY25vxpe5yHIOKtAY/i7gwiD7&#13;&#10;IZNhe3fiwqvGgNCEX71k0fNM/N7A4xR0lur/BNkPAAAA//8DAFBLAQItABQABgAIAAAAIQC2gziS&#13;&#10;/gAAAOEBAAATAAAAAAAAAAAAAAAAAAAAAABbQ29udGVudF9UeXBlc10ueG1sUEsBAi0AFAAGAAgA&#13;&#10;AAAhADj9If/WAAAAlAEAAAsAAAAAAAAAAAAAAAAALwEAAF9yZWxzLy5yZWxzUEsBAi0AFAAGAAgA&#13;&#10;AAAhAIP7h2hQAgAAqAUAAA4AAAAAAAAAAAAAAAAALgIAAGRycy9lMm9Eb2MueG1sUEsBAi0AFAAG&#13;&#10;AAgAAAAhAGXzZHXfAAAACQEAAA8AAAAAAAAAAAAAAAAAqgQAAGRycy9kb3ducmV2LnhtbFBLBQYA&#13;&#10;AAAABAAEAPMAAAC2BQAAAAA=&#13;&#10;">
                <v:shape id="Shape 47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YFvxwAAAOAAAAAPAAAAZHJzL2Rvd25yZXYueG1sRI9PawIx&#13;&#10;FMTvgt8hvEJvmm2RVlajVKVFvNU/iLfn5rm7dPMSNqkbv70pFLwMDMP8hpnOo2nElVpfW1bwMsxA&#13;&#10;EBdW11wq2O8+B2MQPiBrbCyTght5mM/6vSnm2nb8TddtKEWCsM9RQRWCy6X0RUUG/dA64pRdbGsw&#13;&#10;JNuWUrfYJbhp5GuWvUmDNaeFCh0tKyp+tr9GwerL1bZbn0YlnV083jaLw6KISj0/xdUkyccERKAY&#13;&#10;Ho1/xForGL3D36F0BuTsDgAA//8DAFBLAQItABQABgAIAAAAIQDb4fbL7gAAAIUBAAATAAAAAAAA&#13;&#10;AAAAAAAAAAAAAABbQ29udGVudF9UeXBlc10ueG1sUEsBAi0AFAAGAAgAAAAhAFr0LFu/AAAAFQEA&#13;&#10;AAsAAAAAAAAAAAAAAAAAHwEAAF9yZWxzLy5yZWxzUEsBAi0AFAAGAAgAAAAhAKGJgW/HAAAA4AAA&#13;&#10;AA8AAAAAAAAAAAAAAAAABwIAAGRycy9kb3ducmV2LnhtbFBLBQYAAAAAAwADALcAAAD7AgAAAAA=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</w:p>
    <w:p w14:paraId="65EFC05A" w14:textId="2099793F" w:rsidR="00CB35C3" w:rsidRPr="009F7BB3" w:rsidRDefault="00000000" w:rsidP="009F7BB3">
      <w:pPr>
        <w:tabs>
          <w:tab w:val="center" w:pos="2683"/>
          <w:tab w:val="right" w:pos="10892"/>
        </w:tabs>
        <w:spacing w:after="0" w:line="240" w:lineRule="auto"/>
        <w:ind w:left="0" w:right="-15" w:firstLine="0"/>
        <w:rPr>
          <w:sz w:val="18"/>
          <w:szCs w:val="18"/>
        </w:rPr>
      </w:pPr>
      <w:r w:rsidRPr="009F7BB3">
        <w:rPr>
          <w:b/>
          <w:sz w:val="18"/>
          <w:szCs w:val="18"/>
        </w:rPr>
        <w:t>Statistical Analysis of Vision Health Disparities in the U.S.</w:t>
      </w:r>
      <w:r w:rsidRPr="009F7BB3">
        <w:rPr>
          <w:b/>
          <w:sz w:val="18"/>
          <w:szCs w:val="18"/>
        </w:rPr>
        <w:tab/>
      </w:r>
      <w:r w:rsidR="000D1042">
        <w:rPr>
          <w:sz w:val="18"/>
          <w:szCs w:val="18"/>
        </w:rPr>
        <w:t>August</w:t>
      </w:r>
      <w:r w:rsidRPr="009F7BB3">
        <w:rPr>
          <w:sz w:val="18"/>
          <w:szCs w:val="18"/>
        </w:rPr>
        <w:t xml:space="preserve"> 2025 – December 2025</w:t>
      </w:r>
    </w:p>
    <w:p w14:paraId="39B33B40" w14:textId="62BD5368" w:rsidR="00CB35C3" w:rsidRPr="009F7BB3" w:rsidRDefault="00000000" w:rsidP="009F7BB3">
      <w:pPr>
        <w:numPr>
          <w:ilvl w:val="0"/>
          <w:numId w:val="2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Developed Python</w:t>
      </w:r>
      <w:r w:rsidR="00162A12" w:rsidRPr="009F7BB3">
        <w:rPr>
          <w:sz w:val="18"/>
          <w:szCs w:val="18"/>
        </w:rPr>
        <w:t xml:space="preserve"> </w:t>
      </w:r>
      <w:r w:rsidRPr="009F7BB3">
        <w:rPr>
          <w:sz w:val="18"/>
          <w:szCs w:val="18"/>
        </w:rPr>
        <w:t>based ELT pipelines to extract, transform, and analyze</w:t>
      </w:r>
      <w:r w:rsidR="006929C6">
        <w:rPr>
          <w:sz w:val="18"/>
          <w:szCs w:val="18"/>
        </w:rPr>
        <w:t>d</w:t>
      </w:r>
      <w:r w:rsidRPr="009F7BB3">
        <w:rPr>
          <w:sz w:val="18"/>
          <w:szCs w:val="18"/>
        </w:rPr>
        <w:t xml:space="preserve"> Medicare </w:t>
      </w:r>
      <w:r w:rsidR="006929C6">
        <w:rPr>
          <w:sz w:val="18"/>
          <w:szCs w:val="18"/>
        </w:rPr>
        <w:t>Claims</w:t>
      </w:r>
      <w:r w:rsidRPr="009F7BB3">
        <w:rPr>
          <w:sz w:val="18"/>
          <w:szCs w:val="18"/>
        </w:rPr>
        <w:t xml:space="preserve"> covering 30</w:t>
      </w:r>
      <w:r w:rsidR="00162A12" w:rsidRPr="009F7BB3">
        <w:rPr>
          <w:sz w:val="18"/>
          <w:szCs w:val="18"/>
        </w:rPr>
        <w:t xml:space="preserve"> million+</w:t>
      </w:r>
      <w:r w:rsidRPr="009F7BB3">
        <w:rPr>
          <w:sz w:val="18"/>
          <w:szCs w:val="18"/>
        </w:rPr>
        <w:t xml:space="preserve"> insured individuals</w:t>
      </w:r>
    </w:p>
    <w:p w14:paraId="2BF4D813" w14:textId="1435A622" w:rsidR="00CB35C3" w:rsidRPr="009F7BB3" w:rsidRDefault="00000000" w:rsidP="009F7BB3">
      <w:pPr>
        <w:numPr>
          <w:ilvl w:val="0"/>
          <w:numId w:val="2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Integrated county-level income, race, and ethnicity data to assess vision healthcare disparities across U.S. populations</w:t>
      </w:r>
    </w:p>
    <w:p w14:paraId="6B1211DD" w14:textId="693328A9" w:rsidR="00CB35C3" w:rsidRPr="009F7BB3" w:rsidRDefault="00000000" w:rsidP="009F7BB3">
      <w:pPr>
        <w:numPr>
          <w:ilvl w:val="0"/>
          <w:numId w:val="2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Applied statistical inference, exploratory data analysis, and comparative testing to identify significant differences in healthcare access among Black, Hispanic, and Native American populations</w:t>
      </w:r>
    </w:p>
    <w:p w14:paraId="2F4437A2" w14:textId="6AABD214" w:rsidR="00CB35C3" w:rsidRPr="009F7BB3" w:rsidRDefault="00000000" w:rsidP="009F7BB3">
      <w:pPr>
        <w:numPr>
          <w:ilvl w:val="0"/>
          <w:numId w:val="2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Performed feature engineering using Cook's Distance to identify influential observations and improve model robustness</w:t>
      </w:r>
    </w:p>
    <w:p w14:paraId="67170E5A" w14:textId="5CA73EAD" w:rsidR="00CB35C3" w:rsidRPr="009F7BB3" w:rsidRDefault="00000000" w:rsidP="009F7BB3">
      <w:pPr>
        <w:numPr>
          <w:ilvl w:val="0"/>
          <w:numId w:val="2"/>
        </w:numPr>
        <w:spacing w:line="240" w:lineRule="auto"/>
        <w:ind w:right="6" w:hanging="190"/>
        <w:rPr>
          <w:sz w:val="18"/>
          <w:szCs w:val="18"/>
        </w:rPr>
      </w:pPr>
      <w:r w:rsidRPr="009F7BB3">
        <w:rPr>
          <w:sz w:val="18"/>
          <w:szCs w:val="18"/>
        </w:rPr>
        <w:t>Built and evaluated predictive models using polynomial regression and decision tree algorithms to assess factors influencing vision impairment prevalence and forecast regional health trends</w:t>
      </w:r>
    </w:p>
    <w:p w14:paraId="7A8E7DFD" w14:textId="5DD39DBC" w:rsidR="00CB35C3" w:rsidRPr="009F7BB3" w:rsidRDefault="00000000" w:rsidP="009F7BB3">
      <w:pPr>
        <w:tabs>
          <w:tab w:val="center" w:pos="1056"/>
          <w:tab w:val="right" w:pos="10892"/>
        </w:tabs>
        <w:spacing w:after="0" w:line="240" w:lineRule="auto"/>
        <w:ind w:left="0" w:right="-15" w:firstLine="0"/>
        <w:rPr>
          <w:sz w:val="18"/>
          <w:szCs w:val="18"/>
        </w:rPr>
      </w:pPr>
      <w:r w:rsidRPr="009F7BB3">
        <w:rPr>
          <w:b/>
          <w:sz w:val="18"/>
          <w:szCs w:val="18"/>
        </w:rPr>
        <w:t>Pickleball Coach AI</w:t>
      </w:r>
      <w:r w:rsidRPr="009F7BB3">
        <w:rPr>
          <w:b/>
          <w:sz w:val="18"/>
          <w:szCs w:val="18"/>
        </w:rPr>
        <w:tab/>
      </w:r>
      <w:r w:rsidRPr="009F7BB3">
        <w:rPr>
          <w:sz w:val="18"/>
          <w:szCs w:val="18"/>
        </w:rPr>
        <w:t>May 2026 – Present</w:t>
      </w:r>
    </w:p>
    <w:p w14:paraId="4784574F" w14:textId="61D4F924" w:rsidR="00CB35C3" w:rsidRPr="009F7BB3" w:rsidRDefault="000D1042" w:rsidP="009F7BB3">
      <w:pPr>
        <w:spacing w:after="16" w:line="240" w:lineRule="auto"/>
        <w:ind w:left="195"/>
        <w:rPr>
          <w:sz w:val="18"/>
          <w:szCs w:val="18"/>
        </w:rPr>
      </w:pPr>
      <w:r w:rsidRPr="000D1042">
        <w:rPr>
          <w:sz w:val="18"/>
          <w:szCs w:val="18"/>
        </w:rPr>
        <w:t>React, Node.js, Express, Anthropic Claude Full Stack AI Application</w:t>
      </w:r>
    </w:p>
    <w:p w14:paraId="3B164A0A" w14:textId="171C64E4" w:rsidR="00CB35C3" w:rsidRPr="009F7BB3" w:rsidRDefault="000D1042" w:rsidP="000D1042">
      <w:pPr>
        <w:numPr>
          <w:ilvl w:val="0"/>
          <w:numId w:val="2"/>
        </w:numPr>
        <w:spacing w:line="240" w:lineRule="auto"/>
        <w:ind w:left="489" w:hanging="187"/>
        <w:rPr>
          <w:sz w:val="18"/>
          <w:szCs w:val="18"/>
        </w:rPr>
      </w:pPr>
      <w:r w:rsidRPr="000D1042">
        <w:rPr>
          <w:sz w:val="18"/>
          <w:szCs w:val="18"/>
        </w:rPr>
        <w:t>Developed a full-stack AI coaching platform that delivers personalized training recommendations and strategic player analysis</w:t>
      </w:r>
    </w:p>
    <w:p w14:paraId="61234164" w14:textId="375743D7" w:rsidR="00CB35C3" w:rsidRPr="009F7BB3" w:rsidRDefault="00000000" w:rsidP="000D1042">
      <w:pPr>
        <w:numPr>
          <w:ilvl w:val="0"/>
          <w:numId w:val="2"/>
        </w:numPr>
        <w:spacing w:line="240" w:lineRule="auto"/>
        <w:ind w:left="489" w:hanging="187"/>
        <w:rPr>
          <w:sz w:val="18"/>
          <w:szCs w:val="18"/>
        </w:rPr>
      </w:pPr>
      <w:r w:rsidRPr="009F7BB3">
        <w:rPr>
          <w:sz w:val="18"/>
          <w:szCs w:val="18"/>
        </w:rPr>
        <w:t>Architected RESTful APIs for coaching chat, player assessment, similarity analysis, and AI</w:t>
      </w:r>
      <w:r w:rsidR="00162A12" w:rsidRPr="009F7BB3">
        <w:rPr>
          <w:sz w:val="18"/>
          <w:szCs w:val="18"/>
        </w:rPr>
        <w:t xml:space="preserve"> </w:t>
      </w:r>
      <w:r w:rsidRPr="009F7BB3">
        <w:rPr>
          <w:sz w:val="18"/>
          <w:szCs w:val="18"/>
        </w:rPr>
        <w:t>generated scouting reports</w:t>
      </w:r>
    </w:p>
    <w:p w14:paraId="6C32454B" w14:textId="77777777" w:rsidR="00872E2C" w:rsidRDefault="00000000" w:rsidP="00872E2C">
      <w:pPr>
        <w:numPr>
          <w:ilvl w:val="0"/>
          <w:numId w:val="2"/>
        </w:numPr>
        <w:spacing w:line="240" w:lineRule="auto"/>
        <w:ind w:left="489" w:hanging="187"/>
        <w:rPr>
          <w:sz w:val="18"/>
          <w:szCs w:val="18"/>
        </w:rPr>
      </w:pPr>
      <w:r w:rsidRPr="009F7BB3">
        <w:rPr>
          <w:sz w:val="18"/>
          <w:szCs w:val="18"/>
        </w:rPr>
        <w:t xml:space="preserve">Designed a </w:t>
      </w:r>
      <w:r w:rsidR="006929C6" w:rsidRPr="009F7BB3">
        <w:rPr>
          <w:sz w:val="18"/>
          <w:szCs w:val="18"/>
        </w:rPr>
        <w:t>22-question</w:t>
      </w:r>
      <w:r w:rsidRPr="009F7BB3">
        <w:rPr>
          <w:sz w:val="18"/>
          <w:szCs w:val="18"/>
        </w:rPr>
        <w:t xml:space="preserve"> Player DNA assessment that maps user responses into a </w:t>
      </w:r>
      <w:r w:rsidR="006929C6" w:rsidRPr="009F7BB3">
        <w:rPr>
          <w:sz w:val="18"/>
          <w:szCs w:val="18"/>
        </w:rPr>
        <w:t>14-dimensional</w:t>
      </w:r>
      <w:r w:rsidRPr="009F7BB3">
        <w:rPr>
          <w:sz w:val="18"/>
          <w:szCs w:val="18"/>
        </w:rPr>
        <w:t xml:space="preserve"> normalized player vector for skill profiling and recommendation generation</w:t>
      </w:r>
    </w:p>
    <w:p w14:paraId="12FF7605" w14:textId="77777777" w:rsidR="00872E2C" w:rsidRDefault="00872E2C" w:rsidP="00872E2C">
      <w:pPr>
        <w:numPr>
          <w:ilvl w:val="0"/>
          <w:numId w:val="2"/>
        </w:numPr>
        <w:spacing w:line="240" w:lineRule="auto"/>
        <w:ind w:left="489" w:hanging="187"/>
        <w:rPr>
          <w:sz w:val="18"/>
          <w:szCs w:val="18"/>
        </w:rPr>
      </w:pPr>
      <w:r w:rsidRPr="00872E2C">
        <w:rPr>
          <w:sz w:val="18"/>
          <w:szCs w:val="18"/>
        </w:rPr>
        <w:t xml:space="preserve">Developed an AI-powered cosine similarity engine to match user profiles against a dataset of over 50 professional athletes, enabling generation of personalized insights. </w:t>
      </w:r>
    </w:p>
    <w:p w14:paraId="1FB13681" w14:textId="4F1868FD" w:rsidR="000D1042" w:rsidRPr="00872E2C" w:rsidRDefault="00872E2C" w:rsidP="00872E2C">
      <w:pPr>
        <w:numPr>
          <w:ilvl w:val="0"/>
          <w:numId w:val="2"/>
        </w:numPr>
        <w:spacing w:line="240" w:lineRule="auto"/>
        <w:ind w:left="489" w:hanging="187"/>
        <w:rPr>
          <w:sz w:val="18"/>
          <w:szCs w:val="18"/>
        </w:rPr>
      </w:pPr>
      <w:r w:rsidRPr="00872E2C">
        <w:rPr>
          <w:sz w:val="18"/>
          <w:szCs w:val="18"/>
        </w:rPr>
        <w:t>Created a React-based user interface integrated with AI capabilities to facilitate player onboarding, assessment intake, and deliver AI-assisted coaching feedback</w:t>
      </w:r>
    </w:p>
    <w:p w14:paraId="779BACFB" w14:textId="77777777" w:rsidR="00CB35C3" w:rsidRPr="009F7BB3" w:rsidRDefault="00000000" w:rsidP="00634A8D">
      <w:pPr>
        <w:pStyle w:val="Heading1"/>
        <w:snapToGrid w:val="0"/>
        <w:spacing w:after="120" w:line="240" w:lineRule="auto"/>
        <w:ind w:left="-5"/>
        <w:rPr>
          <w:szCs w:val="18"/>
        </w:rPr>
      </w:pPr>
      <w:r w:rsidRPr="009F7BB3">
        <w:rPr>
          <w:szCs w:val="18"/>
        </w:rPr>
        <w:t>CERTIFICATIONS</w:t>
      </w:r>
    </w:p>
    <w:p w14:paraId="2A4801A3" w14:textId="77777777" w:rsidR="00CB35C3" w:rsidRPr="009F7BB3" w:rsidRDefault="00000000" w:rsidP="00634A8D">
      <w:pPr>
        <w:snapToGrid w:val="0"/>
        <w:spacing w:after="120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16C8F972" wp14:editId="7462AE5F">
                <wp:extent cx="6959600" cy="45719"/>
                <wp:effectExtent l="0" t="0" r="1270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45719"/>
                          <a:chOff x="0" y="0"/>
                          <a:chExt cx="6959600" cy="952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8E541" id="Group 1168" o:spid="_x0000_s1026" style="width:548pt;height:3.6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E2FUQIAAKgFAAAOAAAAZHJzL2Uyb0RvYy54bWykVEuP2jAQvlfqf7ByLwmoQIkIe+i2XKp2&#13;&#10;1d3+AOPYSSS/ZJsE/n3Hkwcs2/ZAOYSxPfPNzDeP7cNJSdJy5xuji2Q+yxLCNTNlo6si+fXy9cOn&#13;&#10;hPhAdUml0bxIztwnD7v377adzfnC1EaW3BEA0T7vbJHUIdg8TT2ruaJ+ZizX8CiMUzTA0VVp6WgH&#13;&#10;6EqmiyxbpZ1xpXWGce/h9rF/THaILwRn4YcQngciiwRiC/h1+D3Eb7rb0rxy1NYNG8Kgd0ShaKPB&#13;&#10;6QT1SAMlR9e8gVINc8YbEWbMqNQI0TCOOUA28+wmm70zR4u5VHlX2YkmoPaGp7th2fd27+yzfXLA&#13;&#10;RGcr4AJPMZeTcCr+Q5TkhJSdJ8r4KRAGl6vNcrPKgFkGbx+X6/mmp5TVwPsbK1Z/+ZPdZrlYRrN0&#13;&#10;9Jm+iqSz0Bv+kr7/v/Sfa2o5supzSP/JkaYskjU0qqYKWhTfCZyREdSZ+PG5B6ruIgd7bcqQ5uzo&#13;&#10;w54bZJi233zoW7EcJVqPEjvpUXTQ0P9sZUtDtIsRRpF0lxLFO2Va/mLwNdxUB0K7vEp9rTUVeaw/&#13;&#10;6PYaIEQ3WLrJNVxeJyd1jAJrTBiFGXe6xFlRTYDZl42CxbFYZ9BFfQ9IDXix6D3XKIWz5DFsqX9y&#13;&#10;AQWD1psjiHfV4bN0pKVxwvE3wYBqtBGNlJNV9lerqEqlremANcAMDjDFASlqclwut7BsiKbfMDCn&#13;&#10;MBnjngFaJiMMy+gw2WvYjujwKtsoHkx5xtlEQmAKkBpcBxjRsLrivrk+o9Zlwe5+AwAA//8DAFBL&#13;&#10;AwQUAAYACAAAACEAZfNkdd8AAAAJAQAADwAAAGRycy9kb3ducmV2LnhtbEyPT0vDQBDF74LfYRnB&#13;&#10;m92kYtU0m1Lqn1Mp2AribZpMk9DsbMhuk/TbO/WilwePx7x5v3Qx2kb11PnasYF4EoEizl1Rc2ng&#13;&#10;c/d29wTKB+QCG8dk4EweFtn1VYpJ4Qb+oH4bSiUl7BM0UIXQJlr7vCKLfuJaYskOrrMYxHalLjoc&#13;&#10;pNw2ehpFM22xZvlQYUurivLj9mQNvA84LO/j1359PKzO37uHzdc6JmNub8aXuchyDirQGP4u4MIg&#13;&#10;+yGTYXt34sKrxoDQhF+9ZNHzTPzewOMUdJbq/wTZDwAAAP//AwBQSwECLQAUAAYACAAAACEAtoM4&#13;&#10;kv4AAADhAQAAEwAAAAAAAAAAAAAAAAAAAAAAW0NvbnRlbnRfVHlwZXNdLnhtbFBLAQItABQABgAI&#13;&#10;AAAAIQA4/SH/1gAAAJQBAAALAAAAAAAAAAAAAAAAAC8BAABfcmVscy8ucmVsc1BLAQItABQABgAI&#13;&#10;AAAAIQCNJE2FUQIAAKgFAAAOAAAAAAAAAAAAAAAAAC4CAABkcnMvZTJvRG9jLnhtbFBLAQItABQA&#13;&#10;BgAIAAAAIQBl82R13wAAAAkBAAAPAAAAAAAAAAAAAAAAAKsEAABkcnMvZG93bnJldi54bWxQSwUG&#13;&#10;AAAAAAQABADzAAAAtwUAAAAA&#13;&#10;">
                <v:shape id="Shape 78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t+gyAAAAOAAAAAPAAAAZHJzL2Rvd25yZXYueG1sRI9NSwMx&#13;&#10;EIbvgv8hTMGbzVZEy7ZpaS1K8WY/EG/jZtxdupmETeym/945CL0MvAzvM/PMl9l16kx9bD0bmIwL&#13;&#10;UMSVty3XBg771/spqJiQLXaeycCFIiwXtzdzLK0f+IPOu1QrgXAs0UCTUii1jlVDDuPYB2LZ/fje&#13;&#10;YZLY19r2OAjcdfqhKJ60w5blQoOBXhqqTrtfZ2DzFlo/bL8ea/oO+fPyvj6uq2zM3ShvZjJWM1CJ&#13;&#10;cro2/hFba+BZPhYhkQG9+AMAAP//AwBQSwECLQAUAAYACAAAACEA2+H2y+4AAACFAQAAEwAAAAAA&#13;&#10;AAAAAAAAAAAAAAAAW0NvbnRlbnRfVHlwZXNdLnhtbFBLAQItABQABgAIAAAAIQBa9CxbvwAAABUB&#13;&#10;AAALAAAAAAAAAAAAAAAAAB8BAABfcmVscy8ucmVsc1BLAQItABQABgAIAAAAIQAeet+gyAAAAOAA&#13;&#10;AAAPAAAAAAAAAAAAAAAAAAcCAABkcnMvZG93bnJldi54bWxQSwUGAAAAAAMAAwC3AAAA/AIAAAAA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</w:p>
    <w:p w14:paraId="277385A3" w14:textId="77777777" w:rsidR="00CB35C3" w:rsidRPr="009F7BB3" w:rsidRDefault="00000000" w:rsidP="00872E2C">
      <w:pPr>
        <w:numPr>
          <w:ilvl w:val="0"/>
          <w:numId w:val="3"/>
        </w:numPr>
        <w:snapToGrid w:val="0"/>
        <w:spacing w:after="0" w:line="240" w:lineRule="auto"/>
        <w:ind w:left="489" w:hanging="187"/>
        <w:rPr>
          <w:sz w:val="18"/>
          <w:szCs w:val="18"/>
        </w:rPr>
      </w:pPr>
      <w:r w:rsidRPr="009F7BB3">
        <w:rPr>
          <w:sz w:val="18"/>
          <w:szCs w:val="18"/>
        </w:rPr>
        <w:t>PCAP – Certified Associate Python Programmer [PCAP-31-03]</w:t>
      </w:r>
    </w:p>
    <w:p w14:paraId="15DA7344" w14:textId="77777777" w:rsidR="00CB35C3" w:rsidRPr="009F7BB3" w:rsidRDefault="00000000" w:rsidP="00872E2C">
      <w:pPr>
        <w:numPr>
          <w:ilvl w:val="0"/>
          <w:numId w:val="3"/>
        </w:numPr>
        <w:snapToGrid w:val="0"/>
        <w:spacing w:after="0" w:line="240" w:lineRule="auto"/>
        <w:ind w:left="489" w:hanging="187"/>
        <w:rPr>
          <w:sz w:val="18"/>
          <w:szCs w:val="18"/>
        </w:rPr>
      </w:pPr>
      <w:r w:rsidRPr="009F7BB3">
        <w:rPr>
          <w:sz w:val="18"/>
          <w:szCs w:val="18"/>
        </w:rPr>
        <w:t>IBM Data Science Professional Certificate (Coursera)</w:t>
      </w:r>
    </w:p>
    <w:p w14:paraId="7884C241" w14:textId="7C70A6A6" w:rsidR="00CB35C3" w:rsidRPr="009F7BB3" w:rsidRDefault="008440E2" w:rsidP="009F7BB3">
      <w:pPr>
        <w:pStyle w:val="Heading1"/>
        <w:spacing w:line="240" w:lineRule="auto"/>
        <w:ind w:left="-5"/>
        <w:rPr>
          <w:szCs w:val="18"/>
        </w:rPr>
      </w:pPr>
      <w:r>
        <w:rPr>
          <w:szCs w:val="18"/>
        </w:rPr>
        <w:t xml:space="preserve">Technical </w:t>
      </w:r>
      <w:r w:rsidRPr="009F7BB3">
        <w:rPr>
          <w:szCs w:val="18"/>
        </w:rPr>
        <w:t>SKILLS</w:t>
      </w:r>
    </w:p>
    <w:p w14:paraId="181D2D8E" w14:textId="77777777" w:rsidR="00CB35C3" w:rsidRPr="009F7BB3" w:rsidRDefault="00000000" w:rsidP="009F7BB3">
      <w:pPr>
        <w:spacing w:after="123" w:line="240" w:lineRule="auto"/>
        <w:ind w:left="0" w:right="-68" w:firstLine="0"/>
        <w:rPr>
          <w:sz w:val="18"/>
          <w:szCs w:val="18"/>
        </w:rPr>
      </w:pPr>
      <w:r w:rsidRPr="009F7BB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6EA3FF38" wp14:editId="21543C5D">
                <wp:extent cx="6959600" cy="45719"/>
                <wp:effectExtent l="0" t="0" r="1270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45719"/>
                          <a:chOff x="0" y="0"/>
                          <a:chExt cx="6959600" cy="952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22D72" id="Group 1169" o:spid="_x0000_s1026" style="width:548pt;height:3.6pt;mso-position-horizontal-relative:char;mso-position-vertical-relative:line" coordsize="6959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FKCUgIAAKgFAAAOAAAAZHJzL2Uyb0RvYy54bWykVM2O2jAQvlfqO1i5dxNQYZeIsIduy6Vq&#13;&#10;V93tAxjHTiL5T7Yh8PYdTxJD2bYHyiGM7ZlvZr75WT8elSQH7nxndJXN7oqMcM1M3emmyn6+fvnw&#13;&#10;kBEfqK6pNJpX2Yn77HHz/t26tyWfm9bImjsCINqXva2yNgRb5rlnLVfU3xnLNTwK4xQNcHRNXjva&#13;&#10;A7qS+bwolnlvXG2dYdx7uH0aHrMN4gvBWfguhOeByCqD2AJ+HX538Ztv1rRsHLVtx8Yw6A1RKNpp&#13;&#10;cJqgnmigZO+6N1CqY854I8IdMyo3QnSMYw6Qzay4ymbrzN5iLk3ZNzbRBNRe8XQzLPt22Dr7Yp8d&#13;&#10;MNHbBrjAU8zlKJyK/xAlOSJlp0QZPwbC4HK5WqyWBTDL4O3j4n62GihlLfD+xoq1n/9kt1rMF9Es&#13;&#10;n3zmv0XSW+gNf07f/1/6Ly21HFn1JaT/7EhXV9nDIiOaKmhRfCdwRkZQJ/HjSw9U3UQO9lrKkJZs&#13;&#10;78OWG2SYHr76MLRiPUm0nSR21JPooKH/2cqWhmgXI4wi6c8linfKHPirwddwVR0I7fwq9aVWKvJU&#13;&#10;f9AdNECIbrB0yTVcXiYndYwCa0wYhRl3usZZUV2A2ZedgsUxvy+gi4YekBrwYtEHrlEKJ8lj2FL/&#13;&#10;4AIKBq03QxDvmt0n6ciBxgnHX4IB1WgjOimTVfFXq6hKpW3piDXCjA4wxREpanJcLtewbIxm2DAw&#13;&#10;pzAZ054BWpIRhmV0SPYatiM6vMg2ijtTn3A2kRCYAqQG1wFGNK6uuG8uz6h1XrCbXwAAAP//AwBQ&#13;&#10;SwMEFAAGAAgAAAAhAGXzZHXfAAAACQEAAA8AAABkcnMvZG93bnJldi54bWxMj09Lw0AQxe+C32EZ&#13;&#10;wZvdpGLVNJtS6p9TKdgK4m2aTJPQ7GzIbpP02zv1opcHj8e8eb90MdpG9dT52rGBeBKBIs5dUXNp&#13;&#10;4HP3dvcEygfkAhvHZOBMHhbZ9VWKSeEG/qB+G0olJewTNFCF0CZa+7wii37iWmLJDq6zGMR2pS46&#13;&#10;HKTcNnoaRTNtsWb5UGFLq4ry4/ZkDbwPOCzv49d+fTyszt+7h83XOiZjbm/Gl7nIcg4q0Bj+LuDC&#13;&#10;IPshk2F7d+LCq8aA0IRfvWTR80z83sDjFHSW6v8E2Q8AAAD//wMAUEsBAi0AFAAGAAgAAAAhALaD&#13;&#10;OJL+AAAA4QEAABMAAAAAAAAAAAAAAAAAAAAAAFtDb250ZW50X1R5cGVzXS54bWxQSwECLQAUAAYA&#13;&#10;CAAAACEAOP0h/9YAAACUAQAACwAAAAAAAAAAAAAAAAAvAQAAX3JlbHMvLnJlbHNQSwECLQAUAAYA&#13;&#10;CAAAACEAkshSglICAACoBQAADgAAAAAAAAAAAAAAAAAuAgAAZHJzL2Uyb0RvYy54bWxQSwECLQAU&#13;&#10;AAYACAAAACEAZfNkdd8AAAAJAQAADwAAAAAAAAAAAAAAAACsBAAAZHJzL2Rvd25yZXYueG1sUEsF&#13;&#10;BgAAAAAEAAQA8wAAALgFAAAAAA==&#13;&#10;">
                <v:shape id="Shape 85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gAZxwAAAOAAAAAPAAAAZHJzL2Rvd25yZXYueG1sRI9BawIx&#13;&#10;FITvQv9DeIXeNNtSZVmNUisV6a22It6em+fu4uYlbFI3/vumIHgZGIb5hpktomnFhTrfWFbwPMpA&#13;&#10;EJdWN1wp+Pn+GOYgfEDW2FomBVfysJg/DGZYaNvzF122oRIJwr5ABXUIrpDSlzUZ9CPriFN2sp3B&#13;&#10;kGxXSd1hn+CmlS9ZNpEGG04LNTp6r6k8b3+NgtXaNbbfHF4rOrq4v34ud8syKvX0GFfTJG9TEIFi&#13;&#10;uDduiI1WkI/h/1A6A3L+BwAA//8DAFBLAQItABQABgAIAAAAIQDb4fbL7gAAAIUBAAATAAAAAAAA&#13;&#10;AAAAAAAAAAAAAABbQ29udGVudF9UeXBlc10ueG1sUEsBAi0AFAAGAAgAAAAhAFr0LFu/AAAAFQEA&#13;&#10;AAsAAAAAAAAAAAAAAAAAHwEAAF9yZWxzLy5yZWxzUEsBAi0AFAAGAAgAAAAhAMWuABnHAAAA4AAA&#13;&#10;AA8AAAAAAAAAAAAAAAAABwIAAGRycy9kb3ducmV2LnhtbFBLBQYAAAAAAwADALcAAAD7AgAAAAA=&#13;&#10;" path="m,l6959600,e" filled="f">
                  <v:stroke miterlimit="83231f" joinstyle="miter" endcap="round"/>
                  <v:path arrowok="t" textboxrect="0,0,6959600,0"/>
                </v:shape>
                <w10:anchorlock/>
              </v:group>
            </w:pict>
          </mc:Fallback>
        </mc:AlternateContent>
      </w:r>
    </w:p>
    <w:p w14:paraId="32695051" w14:textId="77777777" w:rsidR="00CB35C3" w:rsidRPr="009F7BB3" w:rsidRDefault="00000000" w:rsidP="009F7BB3">
      <w:pPr>
        <w:spacing w:line="240" w:lineRule="auto"/>
        <w:ind w:right="6"/>
        <w:rPr>
          <w:sz w:val="18"/>
          <w:szCs w:val="18"/>
        </w:rPr>
      </w:pPr>
      <w:r w:rsidRPr="009F7BB3">
        <w:rPr>
          <w:b/>
          <w:sz w:val="18"/>
          <w:szCs w:val="18"/>
        </w:rPr>
        <w:t>Programming Languages:</w:t>
      </w:r>
      <w:r w:rsidRPr="009F7BB3">
        <w:rPr>
          <w:sz w:val="18"/>
          <w:szCs w:val="18"/>
        </w:rPr>
        <w:t xml:space="preserve"> Python, SQL, R, JavaScript, Java, C++</w:t>
      </w:r>
    </w:p>
    <w:p w14:paraId="0D3B01F4" w14:textId="77777777" w:rsidR="00CB35C3" w:rsidRPr="009F7BB3" w:rsidRDefault="00000000" w:rsidP="009F7BB3">
      <w:pPr>
        <w:spacing w:line="240" w:lineRule="auto"/>
        <w:ind w:right="6"/>
        <w:rPr>
          <w:sz w:val="18"/>
          <w:szCs w:val="18"/>
        </w:rPr>
      </w:pPr>
      <w:r w:rsidRPr="009F7BB3">
        <w:rPr>
          <w:b/>
          <w:sz w:val="18"/>
          <w:szCs w:val="18"/>
        </w:rPr>
        <w:t>Data Engineering &amp; Pipelines:</w:t>
      </w:r>
      <w:r w:rsidRPr="009F7BB3">
        <w:rPr>
          <w:sz w:val="18"/>
          <w:szCs w:val="18"/>
        </w:rPr>
        <w:t xml:space="preserve"> ETL/ELT Pipelines, Pandas, NumPy, Alteryx, Jupyter Notebook</w:t>
      </w:r>
    </w:p>
    <w:p w14:paraId="2BC6AEE8" w14:textId="7674BF21" w:rsidR="00CB35C3" w:rsidRPr="009F7BB3" w:rsidRDefault="00000000" w:rsidP="009F7BB3">
      <w:pPr>
        <w:spacing w:line="240" w:lineRule="auto"/>
        <w:ind w:right="6"/>
        <w:rPr>
          <w:sz w:val="18"/>
          <w:szCs w:val="18"/>
        </w:rPr>
      </w:pPr>
      <w:r w:rsidRPr="009F7BB3">
        <w:rPr>
          <w:b/>
          <w:sz w:val="18"/>
          <w:szCs w:val="18"/>
        </w:rPr>
        <w:t>AI &amp; Data Science:</w:t>
      </w:r>
      <w:r w:rsidRPr="009F7BB3">
        <w:rPr>
          <w:sz w:val="18"/>
          <w:szCs w:val="18"/>
        </w:rPr>
        <w:t xml:space="preserve"> </w:t>
      </w:r>
      <w:r w:rsidR="006929C6">
        <w:rPr>
          <w:sz w:val="18"/>
          <w:szCs w:val="18"/>
        </w:rPr>
        <w:t>S</w:t>
      </w:r>
      <w:r w:rsidR="006929C6" w:rsidRPr="009F7BB3">
        <w:rPr>
          <w:sz w:val="18"/>
          <w:szCs w:val="18"/>
        </w:rPr>
        <w:t>cikit</w:t>
      </w:r>
      <w:r w:rsidR="006929C6">
        <w:rPr>
          <w:sz w:val="18"/>
          <w:szCs w:val="18"/>
        </w:rPr>
        <w:t>-</w:t>
      </w:r>
      <w:r w:rsidR="006929C6" w:rsidRPr="009F7BB3">
        <w:rPr>
          <w:sz w:val="18"/>
          <w:szCs w:val="18"/>
        </w:rPr>
        <w:t>Learn</w:t>
      </w:r>
      <w:r w:rsidR="006929C6">
        <w:rPr>
          <w:sz w:val="18"/>
          <w:szCs w:val="18"/>
        </w:rPr>
        <w:t xml:space="preserve">, PyTorch, TensorFlow, </w:t>
      </w:r>
      <w:r w:rsidRPr="009F7BB3">
        <w:rPr>
          <w:sz w:val="18"/>
          <w:szCs w:val="18"/>
        </w:rPr>
        <w:t>Machine Learning, Deep Learning, NLP</w:t>
      </w:r>
      <w:r w:rsidR="0032582B">
        <w:rPr>
          <w:sz w:val="18"/>
          <w:szCs w:val="18"/>
        </w:rPr>
        <w:t>, MCP</w:t>
      </w:r>
    </w:p>
    <w:p w14:paraId="0030B5C7" w14:textId="16BF928E" w:rsidR="00CB35C3" w:rsidRPr="009F7BB3" w:rsidRDefault="00000000" w:rsidP="009F7BB3">
      <w:pPr>
        <w:spacing w:line="240" w:lineRule="auto"/>
        <w:ind w:right="6"/>
        <w:rPr>
          <w:sz w:val="18"/>
          <w:szCs w:val="18"/>
        </w:rPr>
      </w:pPr>
      <w:r w:rsidRPr="009F7BB3">
        <w:rPr>
          <w:b/>
          <w:sz w:val="18"/>
          <w:szCs w:val="18"/>
        </w:rPr>
        <w:t>Databases &amp; Tools:</w:t>
      </w:r>
      <w:r w:rsidRPr="009F7BB3">
        <w:rPr>
          <w:sz w:val="18"/>
          <w:szCs w:val="18"/>
        </w:rPr>
        <w:t xml:space="preserve"> MongoDB, Git, GitHub, </w:t>
      </w:r>
      <w:r w:rsidR="008440E2">
        <w:rPr>
          <w:sz w:val="18"/>
          <w:szCs w:val="18"/>
        </w:rPr>
        <w:t>o</w:t>
      </w:r>
      <w:r w:rsidRPr="009F7BB3">
        <w:rPr>
          <w:sz w:val="18"/>
          <w:szCs w:val="18"/>
        </w:rPr>
        <w:t>bject</w:t>
      </w:r>
      <w:r w:rsidR="008440E2">
        <w:rPr>
          <w:sz w:val="18"/>
          <w:szCs w:val="18"/>
        </w:rPr>
        <w:t>-o</w:t>
      </w:r>
      <w:r w:rsidRPr="009F7BB3">
        <w:rPr>
          <w:sz w:val="18"/>
          <w:szCs w:val="18"/>
        </w:rPr>
        <w:t xml:space="preserve">riented </w:t>
      </w:r>
      <w:r w:rsidR="008440E2">
        <w:rPr>
          <w:sz w:val="18"/>
          <w:szCs w:val="18"/>
        </w:rPr>
        <w:t>d</w:t>
      </w:r>
      <w:r w:rsidRPr="009F7BB3">
        <w:rPr>
          <w:sz w:val="18"/>
          <w:szCs w:val="18"/>
        </w:rPr>
        <w:t>esign, Agile Development</w:t>
      </w:r>
    </w:p>
    <w:p w14:paraId="7181767E" w14:textId="3510D34A" w:rsidR="00CB35C3" w:rsidRPr="009F7BB3" w:rsidRDefault="00000000" w:rsidP="009F7BB3">
      <w:pPr>
        <w:spacing w:line="240" w:lineRule="auto"/>
        <w:ind w:right="6"/>
        <w:rPr>
          <w:sz w:val="18"/>
          <w:szCs w:val="18"/>
        </w:rPr>
      </w:pPr>
      <w:r w:rsidRPr="009F7BB3">
        <w:rPr>
          <w:b/>
          <w:sz w:val="18"/>
          <w:szCs w:val="18"/>
        </w:rPr>
        <w:lastRenderedPageBreak/>
        <w:t>Statistical Methods:</w:t>
      </w:r>
      <w:r w:rsidRPr="009F7BB3">
        <w:rPr>
          <w:sz w:val="18"/>
          <w:szCs w:val="18"/>
        </w:rPr>
        <w:t xml:space="preserve"> Hypothesis Testing, Statistical Inference, </w:t>
      </w:r>
      <w:r w:rsidR="008440E2">
        <w:rPr>
          <w:sz w:val="18"/>
          <w:szCs w:val="18"/>
        </w:rPr>
        <w:t>r</w:t>
      </w:r>
      <w:r w:rsidRPr="009F7BB3">
        <w:rPr>
          <w:sz w:val="18"/>
          <w:szCs w:val="18"/>
        </w:rPr>
        <w:t xml:space="preserve">egression </w:t>
      </w:r>
      <w:r w:rsidR="008440E2">
        <w:rPr>
          <w:sz w:val="18"/>
          <w:szCs w:val="18"/>
        </w:rPr>
        <w:t>a</w:t>
      </w:r>
      <w:r w:rsidRPr="009F7BB3">
        <w:rPr>
          <w:sz w:val="18"/>
          <w:szCs w:val="18"/>
        </w:rPr>
        <w:t>nalysis</w:t>
      </w:r>
      <w:r w:rsidR="008440E2">
        <w:rPr>
          <w:sz w:val="18"/>
          <w:szCs w:val="18"/>
        </w:rPr>
        <w:t xml:space="preserve">, </w:t>
      </w:r>
      <w:r w:rsidR="008440E2" w:rsidRPr="000D1042">
        <w:rPr>
          <w:sz w:val="18"/>
          <w:szCs w:val="18"/>
        </w:rPr>
        <w:t>model evaluation</w:t>
      </w:r>
    </w:p>
    <w:sectPr w:rsidR="00CB35C3" w:rsidRPr="009F7BB3" w:rsidSect="00162A1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C179E5" w14:textId="77777777" w:rsidR="00D7345E" w:rsidRDefault="00D7345E" w:rsidP="00B14DFE">
      <w:pPr>
        <w:spacing w:after="0" w:line="240" w:lineRule="auto"/>
      </w:pPr>
      <w:r>
        <w:separator/>
      </w:r>
    </w:p>
  </w:endnote>
  <w:endnote w:type="continuationSeparator" w:id="0">
    <w:p w14:paraId="39C5FFE8" w14:textId="77777777" w:rsidR="00D7345E" w:rsidRDefault="00D7345E" w:rsidP="00B14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221BF" w14:textId="55EC9869" w:rsidR="00B14DFE" w:rsidRDefault="00B14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9FC8E3" wp14:editId="7AE538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95705" cy="324485"/>
              <wp:effectExtent l="0" t="0" r="0" b="0"/>
              <wp:wrapNone/>
              <wp:docPr id="2033692411" name="Text Box 8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A7D3BD" w14:textId="7972A856" w:rsidR="00B14DFE" w:rsidRPr="00B14DFE" w:rsidRDefault="00B14DFE" w:rsidP="00B14D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B14DFE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FC8E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isco Confidential" style="position:absolute;left:0;text-align:left;margin-left:42.95pt;margin-top:0;width:94.15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f12EAIAABsEAAAOAAAAZHJzL2Uyb0RvYy54bWysU8Fu2zAMvQ/YPwi6L7azZGuNOEXWIsOA&#13;&#10;oC2QDj0rshQbkERBUmJnXz9KdpKt22nYRaZI+pF8fFrc9VqRo3C+BVPRYpJTIgyHujX7in5/WX+4&#13;&#10;ocQHZmqmwIiKnoSnd8v37xadLcUUGlC1cARBjC87W9EmBFtmmeeN0MxPwAqDQQlOs4BXt89qxzpE&#13;&#10;1yqb5vmnrANXWwdceI/ehyFIlwlfSsHDk5ReBKIqir2FdLp07uKZLRes3Dtmm5aPbbB/6EKz1mDR&#13;&#10;C9QDC4wcXPsHlG65Aw8yTDjoDKRsuUgz4DRF/maabcOsSLMgOd5eaPL/D5Y/Hrf22ZHQf4EeFxgJ&#13;&#10;6awvPTrjPL10On6xU4JxpPB0oU30gfD4U3E7/5zPKeEY+zidzW7mESa7/m2dD18FaBKNijpcS2KL&#13;&#10;HTc+DKnnlFjMwLpVKq1Gmd8ciBk92bXFaIV+149976A+4TgOhk17y9ct1twwH56Zw9XiBCjX8ISH&#13;&#10;VNBVFEaLkgbcj7/5Yz4yjlFKOpRKRQ1qmRL1zeAmoqrOhkvGdD7Lc3Tv0q24zefxZg76HlCFBT4I&#13;&#10;y5OJXhfU2ZQO9CuqeRWrYYgZjjUrujub92EQLr4GLlarlIQqsixszNbyCB3Jiky+9K/M2ZHugIt6&#13;&#10;hLOYWPmG9SE3/unt6hCQ+7SSSOzA5sg3KjAtdXwtUeK/3lPW9U0vfwIAAP//AwBQSwMEFAAGAAgA&#13;&#10;AAAhAMyuok/fAAAACQEAAA8AAABkcnMvZG93bnJldi54bWxMj1FLwzAUhd+F/YdwBV/EpVVXStd0&#13;&#10;zIkPggzcRF/T5tqWJTclybru35v5oi8HLodz7vnK1WQ0G9H53pKAdJ4AQ2qs6qkV8LF/ucuB+SBJ&#13;&#10;SW0JBZzRw6qaXZWyUPZE7zjuQstiCflCCuhCGArOfdOhkX5uB6TofVtnZIina7ly8hTLjeb3SZJx&#13;&#10;I3uKHzo54KbD5rA7GgFPt/6zfju48+v20WZf4ybTwzYT4uZ6el5GWS+BBZzCXwIuDHE/VHFYbY+k&#13;&#10;PNMCIk341YuX5w/AagGLNAVelfw/QfUDAAD//wMAUEsBAi0AFAAGAAgAAAAhALaDOJL+AAAA4QEA&#13;&#10;ABMAAAAAAAAAAAAAAAAAAAAAAFtDb250ZW50X1R5cGVzXS54bWxQSwECLQAUAAYACAAAACEAOP0h&#13;&#10;/9YAAACUAQAACwAAAAAAAAAAAAAAAAAvAQAAX3JlbHMvLnJlbHNQSwECLQAUAAYACAAAACEAaUX9&#13;&#10;dhACAAAbBAAADgAAAAAAAAAAAAAAAAAuAgAAZHJzL2Uyb0RvYy54bWxQSwECLQAUAAYACAAAACEA&#13;&#10;zK6iT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18A7D3BD" w14:textId="7972A856" w:rsidR="00B14DFE" w:rsidRPr="00B14DFE" w:rsidRDefault="00B14DFE" w:rsidP="00B14DFE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B14DFE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D83FA" w14:textId="1C5AF347" w:rsidR="00B14DFE" w:rsidRDefault="00B14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339C3E" wp14:editId="4AD4038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95705" cy="324485"/>
              <wp:effectExtent l="0" t="0" r="0" b="0"/>
              <wp:wrapNone/>
              <wp:docPr id="2079571602" name="Text Box 9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7C57A" w14:textId="274F9112" w:rsidR="00B14DFE" w:rsidRPr="00B14DFE" w:rsidRDefault="00B14DFE" w:rsidP="00B14D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B14DFE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39C3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isco Confidential" style="position:absolute;left:0;text-align:left;margin-left:42.95pt;margin-top:0;width:94.15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6n8EwIAACIEAAAOAAAAZHJzL2Uyb0RvYy54bWysU01v2zAMvQ/YfxB0X+xkydYacYqsRYYB&#13;&#10;RVsgHXpWZCk2YIkCpcTOfv0oOR9tt9Owi0yRND/ee5rf9KZle4W+AVvy8SjnTFkJVWO3Jf/5vPp0&#13;&#10;xZkPwlaiBatKflCe3yw+fph3rlATqKGtFDIqYn3RuZLXIbgiy7yslRF+BE5ZCmpAIwJdcZtVKDqq&#13;&#10;btpskudfsg6wcghSeU/euyHIF6m+1kqGR629CqwtOc0W0onp3MQzW8xFsUXh6kYexxD/MIURjaWm&#13;&#10;51J3Igi2w+aPUqaRCB50GEkwGWjdSJV2oG3G+btt1rVwKu1C4Hh3hsn/v7LyYb92T8hC/w16IjAC&#13;&#10;0jlfeHLGfXqNJn5pUkZxgvBwhk31gcn40/h69jWfcSYp9nkynV7NYpns8rdDH74rMCwaJUeiJaEl&#13;&#10;9vc+DKmnlNjMwqpp20RNa984qGb0ZJcRoxX6Tc+a6tX4G6gOtBXCQLh3ctVQ63vhw5NAYpgWIdWG&#13;&#10;Rzp0C13J4WhxVgP++ps/5hPwFOWsI8WU3JKkOWt/WCIkiutkYDIms2mek3uTbuPrfBZvdmdugcQ4&#13;&#10;pnfhZDLJi6E9mRrBvJCol7EbhYSV1LPkm5N5Gwb90qOQarlMSSQmJ8K9XTsZS0fMIqDP/YtAd0Q9&#13;&#10;EF8PcNKUKN6BP+TGP71b7gJRkJiJ+A5oHmEnISZuj48mKv31PWVdnvbiNwAAAP//AwBQSwMEFAAG&#13;&#10;AAgAAAAhAMyuok/fAAAACQEAAA8AAABkcnMvZG93bnJldi54bWxMj1FLwzAUhd+F/YdwBV/EpVVX&#13;&#10;Std0zIkPggzcRF/T5tqWJTclybru35v5oi8HLodz7vnK1WQ0G9H53pKAdJ4AQ2qs6qkV8LF/ucuB&#13;&#10;+SBJSW0JBZzRw6qaXZWyUPZE7zjuQstiCflCCuhCGArOfdOhkX5uB6TofVtnZIina7ly8hTLjeb3&#13;&#10;SZJxI3uKHzo54KbD5rA7GgFPt/6zfju48+v20WZf4ybTwzYT4uZ6el5GWS+BBZzCXwIuDHE/VHFY&#13;&#10;bY+kPNMCIk341YuX5w/AagGLNAVelfw/QfUDAAD//wMAUEsBAi0AFAAGAAgAAAAhALaDOJL+AAAA&#13;&#10;4QEAABMAAAAAAAAAAAAAAAAAAAAAAFtDb250ZW50X1R5cGVzXS54bWxQSwECLQAUAAYACAAAACEA&#13;&#10;OP0h/9YAAACUAQAACwAAAAAAAAAAAAAAAAAvAQAAX3JlbHMvLnJlbHNQSwECLQAUAAYACAAAACEA&#13;&#10;8vOp/BMCAAAiBAAADgAAAAAAAAAAAAAAAAAuAgAAZHJzL2Uyb0RvYy54bWxQSwECLQAUAAYACAAA&#13;&#10;ACEAzK6iT9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08A7C57A" w14:textId="274F9112" w:rsidR="00B14DFE" w:rsidRPr="00B14DFE" w:rsidRDefault="00B14DFE" w:rsidP="00B14DFE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B14DFE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CC772" w14:textId="618621D3" w:rsidR="00B14DFE" w:rsidRDefault="00B14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C7809" wp14:editId="2ABED2F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95705" cy="324485"/>
              <wp:effectExtent l="0" t="0" r="0" b="0"/>
              <wp:wrapNone/>
              <wp:docPr id="1315757098" name="Text Box 7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9DF4" w14:textId="6BA2871C" w:rsidR="00B14DFE" w:rsidRPr="00B14DFE" w:rsidRDefault="00B14DFE" w:rsidP="00B14D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B14DFE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C780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isco Confidential" style="position:absolute;left:0;text-align:left;margin-left:42.95pt;margin-top:0;width:94.15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Vq+FQIAACIEAAAOAAAAZHJzL2Uyb0RvYy54bWysU01v2zAMvQ/YfxB0X2xnydYacYqsRYYB&#13;&#10;QVsgHXpWZCk2IImCpMTOfv0oOU62bqdhF5kiaX6897S467UiR+F8C6aixSSnRBgOdWv2Ff3+sv5w&#13;&#10;Q4kPzNRMgREVPQlP75bv3y06W4opNKBq4QgWMb7sbEWbEGyZZZ43QjM/ASsMBiU4zQJe3T6rHeuw&#13;&#10;ulbZNM8/ZR242jrgwnv0PgxBukz1pRQ8PEnpRSCqojhbSKdL5y6e2XLByr1jtmn5eQz2D1No1hps&#13;&#10;ein1wAIjB9f+UUq33IEHGSYcdAZStlykHXCbIn+zzbZhVqRdEBxvLzD5/1eWPx639tmR0H+BHgmM&#13;&#10;gHTWlx6dcZ9eOh2/OCnBOEJ4usAm+kB4/Km4nX/O55RwjH2czmY381gmu/5tnQ9fBWgSjYo6pCWh&#13;&#10;xY4bH4bUMSU2M7BulUrUKPObA2tGT3YdMVqh3/WkrSs6HcffQX3CrRwMhHvL1y223jAfnplDhnER&#13;&#10;VG14wkMq6CoKZ4uSBtyPv/ljPgKPUUo6VExFDUqaEvXNICFRXKPhkjGdz/Ic3bt0K27zebyZg74H&#13;&#10;FGOB78LyZKLXBTWa0oF+RVGvYjcMMcOxZ0V3o3kfBv3io+BitUpJKCbLwsZsLY+lI2YR0Jf+lTl7&#13;&#10;Rj0gX48waoqVb8AfcuOf3q4OASlIzER8BzTPsKMQE7fnRxOV/us9ZV2f9vInAAAA//8DAFBLAwQU&#13;&#10;AAYACAAAACEAzK6iT98AAAAJAQAADwAAAGRycy9kb3ducmV2LnhtbEyPUUvDMBSF34X9h3AFX8Sl&#13;&#10;VVdK13TMiQ+CDNxEX9Pm2pYlNyXJuu7fm/miLwcuh3Pu+crVZDQb0fnekoB0ngBDaqzqqRXwsX+5&#13;&#10;y4H5IElJbQkFnNHDqppdlbJQ9kTvOO5Cy2IJ+UIK6EIYCs5906GRfm4HpOh9W2dkiKdruXLyFMuN&#13;&#10;5vdJknEje4ofOjngpsPmsDsaAU+3/rN+O7jz6/bRZl/jJtPDNhPi5np6XkZZL4EFnMJfAi4McT9U&#13;&#10;cVhtj6Q80wIiTfjVi5fnD8BqAYs0BV6V/D9B9QMAAP//AwBQSwECLQAUAAYACAAAACEAtoM4kv4A&#13;&#10;AADhAQAAEwAAAAAAAAAAAAAAAAAAAAAAW0NvbnRlbnRfVHlwZXNdLnhtbFBLAQItABQABgAIAAAA&#13;&#10;IQA4/SH/1gAAAJQBAAALAAAAAAAAAAAAAAAAAC8BAABfcmVscy8ucmVsc1BLAQItABQABgAIAAAA&#13;&#10;IQCjZVq+FQIAACIEAAAOAAAAAAAAAAAAAAAAAC4CAABkcnMvZTJvRG9jLnhtbFBLAQItABQABgAI&#13;&#10;AAAAIQDMrqJP3wAAAAkBAAAPAAAAAAAAAAAAAAAAAG8EAABkcnMvZG93bnJldi54bWxQSwUGAAAA&#13;&#10;AAQABADzAAAAewUAAAAA&#13;&#10;" filled="f" stroked="f">
              <v:fill o:detectmouseclick="t"/>
              <v:textbox style="mso-fit-shape-to-text:t" inset="0,0,20pt,15pt">
                <w:txbxContent>
                  <w:p w14:paraId="79F29DF4" w14:textId="6BA2871C" w:rsidR="00B14DFE" w:rsidRPr="00B14DFE" w:rsidRDefault="00B14DFE" w:rsidP="00B14DFE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B14DFE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90BA1D" w14:textId="77777777" w:rsidR="00D7345E" w:rsidRDefault="00D7345E" w:rsidP="00B14DFE">
      <w:pPr>
        <w:spacing w:after="0" w:line="240" w:lineRule="auto"/>
      </w:pPr>
      <w:r>
        <w:separator/>
      </w:r>
    </w:p>
  </w:footnote>
  <w:footnote w:type="continuationSeparator" w:id="0">
    <w:p w14:paraId="17C3B634" w14:textId="77777777" w:rsidR="00D7345E" w:rsidRDefault="00D7345E" w:rsidP="00B14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C0848" w14:textId="77777777" w:rsidR="00A34048" w:rsidRDefault="00A340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D835C" w14:textId="77777777" w:rsidR="00A34048" w:rsidRDefault="00A340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D6421" w14:textId="77777777" w:rsidR="00A34048" w:rsidRDefault="00A34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15CCE"/>
    <w:multiLevelType w:val="hybridMultilevel"/>
    <w:tmpl w:val="41EEBD72"/>
    <w:lvl w:ilvl="0" w:tplc="3F20259C">
      <w:start w:val="1"/>
      <w:numFmt w:val="bullet"/>
      <w:lvlText w:val="•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4EE70E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6964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D4044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5227F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E8D91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A1FF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F2E90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2ACD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10320E"/>
    <w:multiLevelType w:val="hybridMultilevel"/>
    <w:tmpl w:val="0B109E6A"/>
    <w:lvl w:ilvl="0" w:tplc="C172DAB2">
      <w:start w:val="1"/>
      <w:numFmt w:val="bullet"/>
      <w:lvlText w:val="•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249A5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FA095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FE60F2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FE3BF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DEF80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627B1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A6537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165AA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E2C3B"/>
    <w:multiLevelType w:val="hybridMultilevel"/>
    <w:tmpl w:val="7DE65800"/>
    <w:lvl w:ilvl="0" w:tplc="5F4EB88A">
      <w:start w:val="1"/>
      <w:numFmt w:val="bullet"/>
      <w:lvlText w:val="•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0A7B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B2E79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4A16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6C79D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2A6C1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0871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08B87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34196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769680">
    <w:abstractNumId w:val="2"/>
  </w:num>
  <w:num w:numId="2" w16cid:durableId="859439634">
    <w:abstractNumId w:val="0"/>
  </w:num>
  <w:num w:numId="3" w16cid:durableId="1009970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5C3"/>
    <w:rsid w:val="000D1042"/>
    <w:rsid w:val="00162A12"/>
    <w:rsid w:val="001F6A9A"/>
    <w:rsid w:val="0032582B"/>
    <w:rsid w:val="00634A8D"/>
    <w:rsid w:val="006741CF"/>
    <w:rsid w:val="006929C6"/>
    <w:rsid w:val="007713DB"/>
    <w:rsid w:val="00803F5A"/>
    <w:rsid w:val="0081047B"/>
    <w:rsid w:val="008440E2"/>
    <w:rsid w:val="00872E2C"/>
    <w:rsid w:val="008A16D9"/>
    <w:rsid w:val="00921B95"/>
    <w:rsid w:val="00973535"/>
    <w:rsid w:val="009F7BB3"/>
    <w:rsid w:val="00A23847"/>
    <w:rsid w:val="00A34048"/>
    <w:rsid w:val="00B14DFE"/>
    <w:rsid w:val="00C77F26"/>
    <w:rsid w:val="00CB35C3"/>
    <w:rsid w:val="00CD699A"/>
    <w:rsid w:val="00D7345E"/>
    <w:rsid w:val="00E332A0"/>
    <w:rsid w:val="00FE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6D16F"/>
  <w15:docId w15:val="{A220A193-3E36-A34E-9C52-31468AA6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59" w:lineRule="auto"/>
      <w:ind w:left="2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6929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C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DFE"/>
    <w:rPr>
      <w:rFonts w:ascii="Times New Roman" w:eastAsia="Times New Roman" w:hAnsi="Times New Roman" w:cs="Times New Roman"/>
      <w:color w:val="000000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E541F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2E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4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048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vithumm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nvith.thumma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vith-Thumm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Anvith Thumma (Student)</cp:lastModifiedBy>
  <cp:revision>5</cp:revision>
  <dcterms:created xsi:type="dcterms:W3CDTF">2026-07-13T17:13:00Z</dcterms:created>
  <dcterms:modified xsi:type="dcterms:W3CDTF">2026-07-23T00:57:00Z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4e6cdc2a,7937aefb,7bf3be92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