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8BAF" w14:textId="77777777" w:rsidR="006C71F0" w:rsidRPr="006F4978" w:rsidRDefault="006C71F0" w:rsidP="006C71F0">
      <w:pPr>
        <w:spacing w:line="360" w:lineRule="auto"/>
        <w:jc w:val="center"/>
        <w:rPr>
          <w:rFonts w:ascii="Times New Roman" w:hAnsi="Times New Roman" w:cs="Times New Roman"/>
          <w:sz w:val="72"/>
          <w:szCs w:val="72"/>
        </w:rPr>
      </w:pPr>
      <w:r w:rsidRPr="006F4978">
        <w:rPr>
          <w:rFonts w:ascii="Times New Roman" w:hAnsi="Times New Roman" w:cs="Times New Roman"/>
          <w:sz w:val="72"/>
          <w:szCs w:val="72"/>
        </w:rPr>
        <w:t>DATE TIME MODULE</w:t>
      </w:r>
    </w:p>
    <w:p w14:paraId="3C54805B" w14:textId="77777777" w:rsidR="006C71F0" w:rsidRPr="006F4978" w:rsidRDefault="006C71F0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datetime module</w:t>
      </w:r>
    </w:p>
    <w:p w14:paraId="10CCFD5A" w14:textId="77777777" w:rsidR="006C71F0" w:rsidRPr="002972B4" w:rsidRDefault="006C71F0" w:rsidP="006C71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sz w:val="24"/>
          <w:szCs w:val="24"/>
        </w:rPr>
        <w:t>The datetime module has several classes to work with different aspects of date and time:</w:t>
      </w:r>
    </w:p>
    <w:p w14:paraId="23201474" w14:textId="77777777" w:rsidR="006C71F0" w:rsidRPr="002972B4" w:rsidRDefault="006C71F0" w:rsidP="006C71F0">
      <w:pPr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2972B4">
        <w:rPr>
          <w:rFonts w:ascii="Times New Roman" w:hAnsi="Times New Roman" w:cs="Times New Roman"/>
          <w:sz w:val="24"/>
          <w:szCs w:val="24"/>
        </w:rPr>
        <w:t>: To work with dates (year, month, day).</w:t>
      </w:r>
    </w:p>
    <w:p w14:paraId="20BD66CE" w14:textId="77777777" w:rsidR="006C71F0" w:rsidRPr="002972B4" w:rsidRDefault="006C71F0" w:rsidP="006C71F0">
      <w:pPr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b/>
          <w:bCs/>
          <w:sz w:val="24"/>
          <w:szCs w:val="24"/>
        </w:rPr>
        <w:t>time</w:t>
      </w:r>
      <w:r w:rsidRPr="002972B4">
        <w:rPr>
          <w:rFonts w:ascii="Times New Roman" w:hAnsi="Times New Roman" w:cs="Times New Roman"/>
          <w:sz w:val="24"/>
          <w:szCs w:val="24"/>
        </w:rPr>
        <w:t>: To work with times (hours, minutes, seconds, microseconds).</w:t>
      </w:r>
    </w:p>
    <w:p w14:paraId="1D1DBD50" w14:textId="77777777" w:rsidR="006C71F0" w:rsidRPr="002972B4" w:rsidRDefault="006C71F0" w:rsidP="006C71F0">
      <w:pPr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b/>
          <w:bCs/>
          <w:sz w:val="24"/>
          <w:szCs w:val="24"/>
        </w:rPr>
        <w:t>datetime</w:t>
      </w:r>
      <w:r w:rsidRPr="002972B4">
        <w:rPr>
          <w:rFonts w:ascii="Times New Roman" w:hAnsi="Times New Roman" w:cs="Times New Roman"/>
          <w:sz w:val="24"/>
          <w:szCs w:val="24"/>
        </w:rPr>
        <w:t>: Combines both date and time.</w:t>
      </w:r>
    </w:p>
    <w:p w14:paraId="18F45CB0" w14:textId="77777777" w:rsidR="006C71F0" w:rsidRPr="002972B4" w:rsidRDefault="006C71F0" w:rsidP="006C71F0">
      <w:pPr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972B4">
        <w:rPr>
          <w:rFonts w:ascii="Times New Roman" w:hAnsi="Times New Roman" w:cs="Times New Roman"/>
          <w:b/>
          <w:bCs/>
          <w:sz w:val="24"/>
          <w:szCs w:val="24"/>
        </w:rPr>
        <w:t>timedelta</w:t>
      </w:r>
      <w:proofErr w:type="spellEnd"/>
      <w:r w:rsidRPr="002972B4">
        <w:rPr>
          <w:rFonts w:ascii="Times New Roman" w:hAnsi="Times New Roman" w:cs="Times New Roman"/>
          <w:sz w:val="24"/>
          <w:szCs w:val="24"/>
        </w:rPr>
        <w:t>: Represents the difference between two dates, times, or datetimes.</w:t>
      </w:r>
    </w:p>
    <w:p w14:paraId="71948F5F" w14:textId="77777777" w:rsidR="006C71F0" w:rsidRPr="002972B4" w:rsidRDefault="006C71F0" w:rsidP="006C71F0">
      <w:pPr>
        <w:widowControl/>
        <w:numPr>
          <w:ilvl w:val="0"/>
          <w:numId w:val="12"/>
        </w:numPr>
        <w:autoSpaceDE/>
        <w:autoSpaceDN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972B4">
        <w:rPr>
          <w:rFonts w:ascii="Times New Roman" w:hAnsi="Times New Roman" w:cs="Times New Roman"/>
          <w:b/>
          <w:bCs/>
          <w:sz w:val="24"/>
          <w:szCs w:val="24"/>
        </w:rPr>
        <w:t>tzinfo</w:t>
      </w:r>
      <w:proofErr w:type="spellEnd"/>
      <w:r w:rsidRPr="002972B4">
        <w:rPr>
          <w:rFonts w:ascii="Times New Roman" w:hAnsi="Times New Roman" w:cs="Times New Roman"/>
          <w:sz w:val="24"/>
          <w:szCs w:val="24"/>
        </w:rPr>
        <w:t>: Base class for dealing with time zones.</w:t>
      </w:r>
    </w:p>
    <w:p w14:paraId="4DA8E6F0" w14:textId="77777777" w:rsidR="002972B4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50A029E" w14:textId="30D3EFF2" w:rsidR="002972B4" w:rsidRPr="002972B4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972B4">
        <w:rPr>
          <w:rFonts w:ascii="Times New Roman" w:hAnsi="Times New Roman" w:cs="Times New Roman"/>
          <w:b/>
          <w:bCs/>
          <w:sz w:val="32"/>
          <w:szCs w:val="32"/>
          <w:u w:val="single"/>
        </w:rPr>
        <w:t>Methods in datetime module</w:t>
      </w:r>
    </w:p>
    <w:p w14:paraId="4C1348CE" w14:textId="77777777" w:rsidR="002972B4" w:rsidRPr="006F4978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datetime.today</w:t>
      </w:r>
      <w:proofErr w:type="spellEnd"/>
      <w:proofErr w:type="gramEnd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()</w:t>
      </w:r>
    </w:p>
    <w:p w14:paraId="1ADCE5C6" w14:textId="77777777" w:rsidR="002972B4" w:rsidRPr="002972B4" w:rsidRDefault="002972B4" w:rsidP="002972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7199BB91" wp14:editId="31BD9AF8">
            <wp:simplePos x="0" y="0"/>
            <wp:positionH relativeFrom="column">
              <wp:posOffset>128723</wp:posOffset>
            </wp:positionH>
            <wp:positionV relativeFrom="paragraph">
              <wp:posOffset>369026</wp:posOffset>
            </wp:positionV>
            <wp:extent cx="6443980" cy="614045"/>
            <wp:effectExtent l="0" t="0" r="0" b="0"/>
            <wp:wrapTopAndBottom/>
            <wp:docPr id="195935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00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2B4">
        <w:rPr>
          <w:rFonts w:ascii="Times New Roman" w:hAnsi="Times New Roman" w:cs="Times New Roman"/>
          <w:sz w:val="24"/>
          <w:szCs w:val="24"/>
        </w:rPr>
        <w:t>Returns the current local date and time, without time zone info.</w:t>
      </w:r>
    </w:p>
    <w:p w14:paraId="276795BA" w14:textId="77777777" w:rsidR="002972B4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BE7CE45" w14:textId="77777777" w:rsidR="002972B4" w:rsidRPr="006F4978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datetime.now</w:t>
      </w:r>
      <w:proofErr w:type="spellEnd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(</w:t>
      </w:r>
      <w:proofErr w:type="gramEnd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)</w:t>
      </w:r>
    </w:p>
    <w:p w14:paraId="16E114C5" w14:textId="77777777" w:rsidR="002972B4" w:rsidRPr="002972B4" w:rsidRDefault="002972B4" w:rsidP="002972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51EEE825" wp14:editId="554CBB4B">
            <wp:simplePos x="0" y="0"/>
            <wp:positionH relativeFrom="column">
              <wp:posOffset>95885</wp:posOffset>
            </wp:positionH>
            <wp:positionV relativeFrom="paragraph">
              <wp:posOffset>377825</wp:posOffset>
            </wp:positionV>
            <wp:extent cx="6476365" cy="567690"/>
            <wp:effectExtent l="0" t="0" r="635" b="3810"/>
            <wp:wrapTopAndBottom/>
            <wp:docPr id="61324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449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2B4">
        <w:rPr>
          <w:rFonts w:ascii="Times New Roman" w:hAnsi="Times New Roman" w:cs="Times New Roman"/>
          <w:sz w:val="24"/>
          <w:szCs w:val="24"/>
        </w:rPr>
        <w:t xml:space="preserve">Returns the current date and time with optional </w:t>
      </w:r>
      <w:proofErr w:type="spellStart"/>
      <w:r w:rsidRPr="002972B4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Pr="002972B4">
        <w:rPr>
          <w:rFonts w:ascii="Times New Roman" w:hAnsi="Times New Roman" w:cs="Times New Roman"/>
          <w:sz w:val="24"/>
          <w:szCs w:val="24"/>
        </w:rPr>
        <w:t xml:space="preserve"> information.</w:t>
      </w:r>
    </w:p>
    <w:p w14:paraId="53E68C07" w14:textId="77777777" w:rsidR="002972B4" w:rsidRPr="006F4978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datetime.utcnow</w:t>
      </w:r>
      <w:proofErr w:type="spellEnd"/>
      <w:proofErr w:type="gramEnd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()</w:t>
      </w:r>
    </w:p>
    <w:p w14:paraId="4E96C6CD" w14:textId="77777777" w:rsidR="002972B4" w:rsidRPr="006F4978" w:rsidRDefault="002972B4" w:rsidP="002972B4">
      <w:pPr>
        <w:spacing w:line="360" w:lineRule="auto"/>
        <w:rPr>
          <w:rFonts w:ascii="Times New Roman" w:hAnsi="Times New Roman" w:cs="Times New Roman"/>
        </w:rPr>
      </w:pPr>
      <w:r w:rsidRPr="004A647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7BB9FCA4" wp14:editId="291E1BF6">
            <wp:simplePos x="0" y="0"/>
            <wp:positionH relativeFrom="column">
              <wp:posOffset>433160</wp:posOffset>
            </wp:positionH>
            <wp:positionV relativeFrom="paragraph">
              <wp:posOffset>335099</wp:posOffset>
            </wp:positionV>
            <wp:extent cx="5396230" cy="892175"/>
            <wp:effectExtent l="0" t="0" r="0" b="3175"/>
            <wp:wrapTopAndBottom/>
            <wp:docPr id="6625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562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4978">
        <w:rPr>
          <w:rFonts w:ascii="Times New Roman" w:hAnsi="Times New Roman" w:cs="Times New Roman"/>
        </w:rPr>
        <w:t>Returns the current UTC date and time.</w:t>
      </w:r>
    </w:p>
    <w:p w14:paraId="095593A6" w14:textId="77777777" w:rsidR="002972B4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30DED5F" w14:textId="77777777" w:rsidR="002972B4" w:rsidRPr="006F4978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datetime.fromtimestamp</w:t>
      </w:r>
      <w:proofErr w:type="spellEnd"/>
      <w:proofErr w:type="gramEnd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()</w:t>
      </w:r>
    </w:p>
    <w:p w14:paraId="3858137A" w14:textId="77777777" w:rsidR="002972B4" w:rsidRPr="002972B4" w:rsidRDefault="002972B4" w:rsidP="002972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32373EE" wp14:editId="0223107C">
            <wp:simplePos x="0" y="0"/>
            <wp:positionH relativeFrom="column">
              <wp:posOffset>128723</wp:posOffset>
            </wp:positionH>
            <wp:positionV relativeFrom="paragraph">
              <wp:posOffset>385082</wp:posOffset>
            </wp:positionV>
            <wp:extent cx="6673850" cy="848995"/>
            <wp:effectExtent l="0" t="0" r="0" b="8255"/>
            <wp:wrapTopAndBottom/>
            <wp:docPr id="207552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2416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85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2B4">
        <w:rPr>
          <w:rFonts w:ascii="Times New Roman" w:hAnsi="Times New Roman" w:cs="Times New Roman"/>
          <w:sz w:val="24"/>
          <w:szCs w:val="24"/>
        </w:rPr>
        <w:t>Converts a timestamp (seconds since the epoch) to a datetime object.</w:t>
      </w:r>
    </w:p>
    <w:p w14:paraId="25F0117A" w14:textId="77777777" w:rsidR="002972B4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1E737E9" w14:textId="77777777" w:rsidR="002972B4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58AA22" w14:textId="77777777" w:rsidR="002972B4" w:rsidRPr="006F4978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datetime.strptime</w:t>
      </w:r>
      <w:proofErr w:type="spellEnd"/>
      <w:proofErr w:type="gramEnd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()</w:t>
      </w:r>
    </w:p>
    <w:p w14:paraId="4A838E94" w14:textId="77777777" w:rsidR="002972B4" w:rsidRPr="002972B4" w:rsidRDefault="002972B4" w:rsidP="002972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163C202C" wp14:editId="1BAAE829">
            <wp:simplePos x="0" y="0"/>
            <wp:positionH relativeFrom="column">
              <wp:posOffset>-56515</wp:posOffset>
            </wp:positionH>
            <wp:positionV relativeFrom="paragraph">
              <wp:posOffset>446405</wp:posOffset>
            </wp:positionV>
            <wp:extent cx="7103110" cy="1006475"/>
            <wp:effectExtent l="0" t="0" r="2540" b="3175"/>
            <wp:wrapTopAndBottom/>
            <wp:docPr id="5141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449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2B4">
        <w:rPr>
          <w:rFonts w:ascii="Times New Roman" w:hAnsi="Times New Roman" w:cs="Times New Roman"/>
          <w:sz w:val="24"/>
          <w:szCs w:val="24"/>
        </w:rPr>
        <w:t>Parses a string representing a date and time into a datetime object, based on a given format.</w:t>
      </w:r>
    </w:p>
    <w:p w14:paraId="3401A566" w14:textId="77777777" w:rsidR="002972B4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E330788" w14:textId="77777777" w:rsidR="002972B4" w:rsidRPr="006F4978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datetime.strftime</w:t>
      </w:r>
      <w:proofErr w:type="spellEnd"/>
      <w:proofErr w:type="gramEnd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()</w:t>
      </w:r>
    </w:p>
    <w:p w14:paraId="46B4BF34" w14:textId="77777777" w:rsidR="002972B4" w:rsidRPr="002972B4" w:rsidRDefault="002972B4" w:rsidP="002972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0699373F" wp14:editId="3EE91EB0">
            <wp:simplePos x="0" y="0"/>
            <wp:positionH relativeFrom="column">
              <wp:posOffset>185420</wp:posOffset>
            </wp:positionH>
            <wp:positionV relativeFrom="paragraph">
              <wp:posOffset>366395</wp:posOffset>
            </wp:positionV>
            <wp:extent cx="6543040" cy="952500"/>
            <wp:effectExtent l="0" t="0" r="0" b="0"/>
            <wp:wrapTopAndBottom/>
            <wp:docPr id="191738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834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04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2B4">
        <w:rPr>
          <w:rFonts w:ascii="Times New Roman" w:hAnsi="Times New Roman" w:cs="Times New Roman"/>
          <w:sz w:val="24"/>
          <w:szCs w:val="24"/>
        </w:rPr>
        <w:t>Converts a datetime object into a string representation, based on a specified format.</w:t>
      </w:r>
    </w:p>
    <w:p w14:paraId="1F17FCB8" w14:textId="77777777" w:rsidR="002972B4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646D59D" w14:textId="77777777" w:rsidR="002972B4" w:rsidRPr="006F4978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datetime.date</w:t>
      </w:r>
      <w:proofErr w:type="spellEnd"/>
      <w:proofErr w:type="gramEnd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()</w:t>
      </w:r>
    </w:p>
    <w:p w14:paraId="167DDFC6" w14:textId="77777777" w:rsidR="002972B4" w:rsidRPr="002972B4" w:rsidRDefault="002972B4" w:rsidP="002972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104B25A0" wp14:editId="2DEF1CE1">
            <wp:simplePos x="0" y="0"/>
            <wp:positionH relativeFrom="column">
              <wp:posOffset>195580</wp:posOffset>
            </wp:positionH>
            <wp:positionV relativeFrom="paragraph">
              <wp:posOffset>480060</wp:posOffset>
            </wp:positionV>
            <wp:extent cx="6530340" cy="868045"/>
            <wp:effectExtent l="0" t="0" r="3810" b="8255"/>
            <wp:wrapTopAndBottom/>
            <wp:docPr id="18401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462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2B4">
        <w:rPr>
          <w:rFonts w:ascii="Times New Roman" w:hAnsi="Times New Roman" w:cs="Times New Roman"/>
          <w:sz w:val="24"/>
          <w:szCs w:val="24"/>
        </w:rPr>
        <w:t>Extracts the date part (year, month, day) from a datetime object.</w:t>
      </w:r>
    </w:p>
    <w:p w14:paraId="75FE6C98" w14:textId="77777777" w:rsidR="002972B4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C98EFDE" w14:textId="77777777" w:rsidR="002972B4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236D9CF" w14:textId="77777777" w:rsidR="002972B4" w:rsidRPr="006F4978" w:rsidRDefault="002972B4" w:rsidP="002972B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datetime.time</w:t>
      </w:r>
      <w:proofErr w:type="spellEnd"/>
      <w:proofErr w:type="gramEnd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()</w:t>
      </w:r>
    </w:p>
    <w:p w14:paraId="1D4EC2F4" w14:textId="77777777" w:rsidR="002972B4" w:rsidRPr="006F4978" w:rsidRDefault="002972B4" w:rsidP="002972B4">
      <w:pPr>
        <w:spacing w:line="360" w:lineRule="auto"/>
        <w:rPr>
          <w:rFonts w:ascii="Times New Roman" w:hAnsi="Times New Roman" w:cs="Times New Roman"/>
        </w:rPr>
      </w:pPr>
      <w:r w:rsidRPr="002972B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4933AE97" wp14:editId="5EBDC24D">
            <wp:simplePos x="0" y="0"/>
            <wp:positionH relativeFrom="column">
              <wp:posOffset>109220</wp:posOffset>
            </wp:positionH>
            <wp:positionV relativeFrom="paragraph">
              <wp:posOffset>373380</wp:posOffset>
            </wp:positionV>
            <wp:extent cx="6788785" cy="853440"/>
            <wp:effectExtent l="0" t="0" r="0" b="3810"/>
            <wp:wrapTopAndBottom/>
            <wp:docPr id="55371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1244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78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4978">
        <w:rPr>
          <w:rFonts w:ascii="Times New Roman" w:hAnsi="Times New Roman" w:cs="Times New Roman"/>
        </w:rPr>
        <w:t>Extracts the time part (hours, minutes, seconds) from a datetime object.</w:t>
      </w:r>
    </w:p>
    <w:p w14:paraId="614664DC" w14:textId="77777777" w:rsidR="002972B4" w:rsidRPr="002972B4" w:rsidRDefault="002972B4" w:rsidP="006C71F0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CE97C53" w14:textId="77777777" w:rsidR="002972B4" w:rsidRDefault="002972B4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B4D1BA2" w14:textId="3301A5E7" w:rsidR="006C71F0" w:rsidRPr="002972B4" w:rsidRDefault="006C71F0" w:rsidP="006C71F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datetime.date</w:t>
      </w:r>
      <w:proofErr w:type="spellEnd"/>
      <w:proofErr w:type="gramEnd"/>
    </w:p>
    <w:p w14:paraId="0829F3E4" w14:textId="12BA3E1B" w:rsidR="006C71F0" w:rsidRPr="002972B4" w:rsidRDefault="00EF0E7F" w:rsidP="006C71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A06ACAF" wp14:editId="570B0F2E">
            <wp:simplePos x="0" y="0"/>
            <wp:positionH relativeFrom="column">
              <wp:posOffset>351881</wp:posOffset>
            </wp:positionH>
            <wp:positionV relativeFrom="paragraph">
              <wp:posOffset>395968</wp:posOffset>
            </wp:positionV>
            <wp:extent cx="6092190" cy="1055370"/>
            <wp:effectExtent l="0" t="0" r="3810" b="0"/>
            <wp:wrapTopAndBottom/>
            <wp:docPr id="194359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31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1F0" w:rsidRPr="002972B4">
        <w:rPr>
          <w:rFonts w:ascii="Times New Roman" w:hAnsi="Times New Roman" w:cs="Times New Roman"/>
          <w:sz w:val="24"/>
          <w:szCs w:val="24"/>
        </w:rPr>
        <w:t>Represents a date (year, month, and day) without the time component.</w:t>
      </w:r>
    </w:p>
    <w:p w14:paraId="6661C6D5" w14:textId="77777777" w:rsidR="00EF0E7F" w:rsidRDefault="00EF0E7F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2382A9" w14:textId="0DED5EFD" w:rsidR="006C71F0" w:rsidRPr="006F4978" w:rsidRDefault="006C71F0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datetime.time</w:t>
      </w:r>
      <w:proofErr w:type="spellEnd"/>
      <w:proofErr w:type="gramEnd"/>
    </w:p>
    <w:p w14:paraId="5F585C71" w14:textId="4D6E77DF" w:rsidR="006C71F0" w:rsidRPr="002972B4" w:rsidRDefault="00EF0E7F" w:rsidP="006C71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ED299C6" wp14:editId="06F4A616">
            <wp:simplePos x="0" y="0"/>
            <wp:positionH relativeFrom="column">
              <wp:posOffset>183152</wp:posOffset>
            </wp:positionH>
            <wp:positionV relativeFrom="paragraph">
              <wp:posOffset>410028</wp:posOffset>
            </wp:positionV>
            <wp:extent cx="6526530" cy="1431290"/>
            <wp:effectExtent l="0" t="0" r="7620" b="0"/>
            <wp:wrapTopAndBottom/>
            <wp:docPr id="15941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00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653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1F0" w:rsidRPr="002972B4">
        <w:rPr>
          <w:rFonts w:ascii="Times New Roman" w:hAnsi="Times New Roman" w:cs="Times New Roman"/>
          <w:sz w:val="24"/>
          <w:szCs w:val="24"/>
        </w:rPr>
        <w:t>Represents a time object without the date component (hours, minutes, seconds, and microseconds).</w:t>
      </w:r>
    </w:p>
    <w:p w14:paraId="3C395F9D" w14:textId="77777777" w:rsidR="00EF0E7F" w:rsidRDefault="00EF0E7F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18D6F1" w14:textId="77777777" w:rsidR="00EF0E7F" w:rsidRDefault="00EF0E7F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1E6142C" w14:textId="0015E5AD" w:rsidR="006C71F0" w:rsidRPr="006F4978" w:rsidRDefault="006C71F0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datetime.datetime</w:t>
      </w:r>
      <w:proofErr w:type="spellEnd"/>
      <w:proofErr w:type="gramEnd"/>
    </w:p>
    <w:p w14:paraId="42A0A50A" w14:textId="475F6BEA" w:rsidR="006C71F0" w:rsidRPr="006F4978" w:rsidRDefault="006C71F0" w:rsidP="006C71F0">
      <w:pPr>
        <w:spacing w:line="360" w:lineRule="auto"/>
        <w:rPr>
          <w:rFonts w:ascii="Times New Roman" w:hAnsi="Times New Roman" w:cs="Times New Roman"/>
        </w:rPr>
      </w:pPr>
      <w:r w:rsidRPr="006F4978">
        <w:rPr>
          <w:rFonts w:ascii="Times New Roman" w:hAnsi="Times New Roman" w:cs="Times New Roman"/>
        </w:rPr>
        <w:t>Represents both a date and a time.</w:t>
      </w:r>
    </w:p>
    <w:p w14:paraId="44B672B4" w14:textId="32BBCB32" w:rsidR="00EF0E7F" w:rsidRDefault="00EF0E7F" w:rsidP="006C71F0">
      <w:pPr>
        <w:spacing w:line="360" w:lineRule="auto"/>
        <w:rPr>
          <w:rFonts w:ascii="Times New Roman" w:hAnsi="Times New Roman" w:cs="Times New Roman"/>
        </w:rPr>
      </w:pPr>
      <w:r w:rsidRPr="00EF0E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D031C6C" wp14:editId="6E350D64">
            <wp:simplePos x="0" y="0"/>
            <wp:positionH relativeFrom="column">
              <wp:posOffset>183152</wp:posOffset>
            </wp:positionH>
            <wp:positionV relativeFrom="paragraph">
              <wp:posOffset>178345</wp:posOffset>
            </wp:positionV>
            <wp:extent cx="6526530" cy="1393190"/>
            <wp:effectExtent l="0" t="0" r="7620" b="0"/>
            <wp:wrapTopAndBottom/>
            <wp:docPr id="166814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4917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653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25AF48" w14:textId="77777777" w:rsidR="00EF0E7F" w:rsidRDefault="00EF0E7F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A8225E0" w14:textId="696F192C" w:rsidR="006C71F0" w:rsidRPr="006F4978" w:rsidRDefault="006C71F0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t>datetime.timedelta</w:t>
      </w:r>
      <w:proofErr w:type="spellEnd"/>
      <w:proofErr w:type="gramEnd"/>
    </w:p>
    <w:p w14:paraId="2DF3D6D2" w14:textId="22175087" w:rsidR="006C71F0" w:rsidRPr="002972B4" w:rsidRDefault="00EF0E7F" w:rsidP="006C71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D81AAC6" wp14:editId="5F3671C5">
            <wp:simplePos x="0" y="0"/>
            <wp:positionH relativeFrom="column">
              <wp:posOffset>182880</wp:posOffset>
            </wp:positionH>
            <wp:positionV relativeFrom="paragraph">
              <wp:posOffset>465455</wp:posOffset>
            </wp:positionV>
            <wp:extent cx="6509385" cy="1732915"/>
            <wp:effectExtent l="0" t="0" r="5715" b="635"/>
            <wp:wrapTopAndBottom/>
            <wp:docPr id="12290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958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1F0" w:rsidRPr="002972B4">
        <w:rPr>
          <w:rFonts w:ascii="Times New Roman" w:hAnsi="Times New Roman" w:cs="Times New Roman"/>
          <w:sz w:val="24"/>
          <w:szCs w:val="24"/>
        </w:rPr>
        <w:t>Represents the difference between two dates or times.</w:t>
      </w:r>
    </w:p>
    <w:p w14:paraId="7C4F7BC9" w14:textId="6570591B" w:rsidR="00EF0E7F" w:rsidRDefault="00EF0E7F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4230C8" w14:textId="36843000" w:rsidR="006C71F0" w:rsidRPr="006F4978" w:rsidRDefault="006C71F0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proofErr w:type="gramStart"/>
      <w:r w:rsidRPr="006F4978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datetime.tzinfo</w:t>
      </w:r>
      <w:proofErr w:type="spellEnd"/>
      <w:proofErr w:type="gramEnd"/>
    </w:p>
    <w:p w14:paraId="67563E5F" w14:textId="77777777" w:rsidR="006C71F0" w:rsidRPr="002972B4" w:rsidRDefault="006C71F0" w:rsidP="006C71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sz w:val="24"/>
          <w:szCs w:val="24"/>
        </w:rPr>
        <w:t>Used for handling time zone information, typically subclassed to handle specific time zone logic.</w:t>
      </w:r>
    </w:p>
    <w:p w14:paraId="72A3BAEB" w14:textId="2EFC96FB" w:rsidR="006C71F0" w:rsidRPr="002972B4" w:rsidRDefault="006C71F0" w:rsidP="006C71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sz w:val="24"/>
          <w:szCs w:val="24"/>
        </w:rPr>
        <w:t xml:space="preserve"># Example requires using </w:t>
      </w:r>
      <w:proofErr w:type="spellStart"/>
      <w:r w:rsidRPr="002972B4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Pr="002972B4">
        <w:rPr>
          <w:rFonts w:ascii="Times New Roman" w:hAnsi="Times New Roman" w:cs="Times New Roman"/>
          <w:sz w:val="24"/>
          <w:szCs w:val="24"/>
        </w:rPr>
        <w:t>-aware datetime objects.</w:t>
      </w:r>
    </w:p>
    <w:p w14:paraId="75EC5ACA" w14:textId="2B38E3A4" w:rsidR="006C71F0" w:rsidRPr="006F4978" w:rsidRDefault="00EF0E7F" w:rsidP="006C71F0">
      <w:pPr>
        <w:spacing w:line="360" w:lineRule="auto"/>
        <w:rPr>
          <w:rFonts w:ascii="Times New Roman" w:hAnsi="Times New Roman" w:cs="Times New Roman"/>
        </w:rPr>
      </w:pPr>
      <w:r w:rsidRPr="00EF0E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4133E3A" wp14:editId="036325D5">
            <wp:simplePos x="0" y="0"/>
            <wp:positionH relativeFrom="column">
              <wp:posOffset>226332</wp:posOffset>
            </wp:positionH>
            <wp:positionV relativeFrom="paragraph">
              <wp:posOffset>293914</wp:posOffset>
            </wp:positionV>
            <wp:extent cx="6113780" cy="777875"/>
            <wp:effectExtent l="0" t="0" r="1270" b="3175"/>
            <wp:wrapTopAndBottom/>
            <wp:docPr id="171519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9170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C65F3" w14:textId="77777777" w:rsidR="00EF0E7F" w:rsidRDefault="00EF0E7F" w:rsidP="006C71F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66694FE" w14:textId="77777777" w:rsidR="00EF0E7F" w:rsidRDefault="00EF0E7F" w:rsidP="006C71F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4CA91DE" w14:textId="77777777" w:rsidR="00EF0E7F" w:rsidRDefault="00EF0E7F" w:rsidP="006C71F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CA20133" w14:textId="1342343D" w:rsidR="006C71F0" w:rsidRPr="006F4978" w:rsidRDefault="006C71F0" w:rsidP="006C71F0">
      <w:pPr>
        <w:spacing w:line="360" w:lineRule="auto"/>
        <w:rPr>
          <w:rFonts w:ascii="Times New Roman" w:hAnsi="Times New Roman" w:cs="Times New Roman"/>
        </w:rPr>
      </w:pPr>
    </w:p>
    <w:p w14:paraId="1E14ED6D" w14:textId="77777777" w:rsidR="006C71F0" w:rsidRPr="006C71F0" w:rsidRDefault="006C71F0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C71F0">
        <w:rPr>
          <w:rFonts w:ascii="Times New Roman" w:hAnsi="Times New Roman" w:cs="Times New Roman"/>
          <w:b/>
          <w:bCs/>
          <w:sz w:val="32"/>
          <w:szCs w:val="32"/>
          <w:u w:val="single"/>
        </w:rPr>
        <w:t>4. Time Zone Handling with datetime</w:t>
      </w:r>
    </w:p>
    <w:p w14:paraId="23E537A8" w14:textId="77777777" w:rsidR="006C71F0" w:rsidRPr="002972B4" w:rsidRDefault="006C71F0" w:rsidP="006C71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B4">
        <w:rPr>
          <w:rFonts w:ascii="Times New Roman" w:hAnsi="Times New Roman" w:cs="Times New Roman"/>
          <w:sz w:val="24"/>
          <w:szCs w:val="24"/>
        </w:rPr>
        <w:t xml:space="preserve">Python’s datetime module can work with time zones through the </w:t>
      </w:r>
      <w:proofErr w:type="spellStart"/>
      <w:r w:rsidRPr="002972B4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Pr="002972B4">
        <w:rPr>
          <w:rFonts w:ascii="Times New Roman" w:hAnsi="Times New Roman" w:cs="Times New Roman"/>
          <w:sz w:val="24"/>
          <w:szCs w:val="24"/>
        </w:rPr>
        <w:t xml:space="preserve"> class. Time zone-aware datetimes are important when you want to manage datetime across different locations.</w:t>
      </w:r>
    </w:p>
    <w:p w14:paraId="2B94DF54" w14:textId="1106D5BF" w:rsidR="006C71F0" w:rsidRPr="006C71F0" w:rsidRDefault="006C71F0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C71F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Creating </w:t>
      </w:r>
      <w:proofErr w:type="spellStart"/>
      <w:r w:rsidRPr="006C71F0">
        <w:rPr>
          <w:rFonts w:ascii="Times New Roman" w:hAnsi="Times New Roman" w:cs="Times New Roman"/>
          <w:b/>
          <w:bCs/>
          <w:sz w:val="32"/>
          <w:szCs w:val="32"/>
          <w:u w:val="single"/>
        </w:rPr>
        <w:t>Timezone</w:t>
      </w:r>
      <w:proofErr w:type="spellEnd"/>
      <w:r w:rsidRPr="006C71F0">
        <w:rPr>
          <w:rFonts w:ascii="Times New Roman" w:hAnsi="Times New Roman" w:cs="Times New Roman"/>
          <w:b/>
          <w:bCs/>
          <w:sz w:val="32"/>
          <w:szCs w:val="32"/>
          <w:u w:val="single"/>
        </w:rPr>
        <w:t>-Aware datetime Objects</w:t>
      </w:r>
    </w:p>
    <w:p w14:paraId="77190651" w14:textId="4E42B057" w:rsidR="006C71F0" w:rsidRPr="006F4978" w:rsidRDefault="002972B4" w:rsidP="006C71F0">
      <w:pPr>
        <w:spacing w:line="360" w:lineRule="auto"/>
        <w:rPr>
          <w:rFonts w:ascii="Times New Roman" w:hAnsi="Times New Roman" w:cs="Times New Roman"/>
        </w:rPr>
      </w:pPr>
      <w:r w:rsidRPr="002972B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4C5DC9A3" wp14:editId="05859D12">
            <wp:simplePos x="0" y="0"/>
            <wp:positionH relativeFrom="column">
              <wp:posOffset>185420</wp:posOffset>
            </wp:positionH>
            <wp:positionV relativeFrom="paragraph">
              <wp:posOffset>281305</wp:posOffset>
            </wp:positionV>
            <wp:extent cx="6638290" cy="1676400"/>
            <wp:effectExtent l="0" t="0" r="0" b="0"/>
            <wp:wrapTopAndBottom/>
            <wp:docPr id="179176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6305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37D88" w14:textId="77777777" w:rsidR="002972B4" w:rsidRDefault="002972B4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61452C1" w14:textId="6F73DD08" w:rsidR="006C71F0" w:rsidRPr="006C71F0" w:rsidRDefault="006C71F0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C71F0">
        <w:rPr>
          <w:rFonts w:ascii="Times New Roman" w:hAnsi="Times New Roman" w:cs="Times New Roman"/>
          <w:b/>
          <w:bCs/>
          <w:sz w:val="32"/>
          <w:szCs w:val="32"/>
          <w:u w:val="single"/>
        </w:rPr>
        <w:t>5. Example Use Case: Working with Dates and Time</w:t>
      </w:r>
    </w:p>
    <w:p w14:paraId="24B77D5F" w14:textId="2A9AFC80" w:rsidR="006C71F0" w:rsidRPr="006C71F0" w:rsidRDefault="002972B4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972B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E62E943" wp14:editId="5A14E6D0">
            <wp:simplePos x="0" y="0"/>
            <wp:positionH relativeFrom="column">
              <wp:posOffset>139700</wp:posOffset>
            </wp:positionH>
            <wp:positionV relativeFrom="paragraph">
              <wp:posOffset>472440</wp:posOffset>
            </wp:positionV>
            <wp:extent cx="6728460" cy="1452880"/>
            <wp:effectExtent l="0" t="0" r="0" b="0"/>
            <wp:wrapTopAndBottom/>
            <wp:docPr id="20231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062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1F0" w:rsidRPr="006C71F0">
        <w:rPr>
          <w:rFonts w:ascii="Times New Roman" w:hAnsi="Times New Roman" w:cs="Times New Roman"/>
          <w:b/>
          <w:bCs/>
          <w:sz w:val="32"/>
          <w:szCs w:val="32"/>
          <w:u w:val="single"/>
        </w:rPr>
        <w:t>Calculate Date Difference</w:t>
      </w:r>
    </w:p>
    <w:p w14:paraId="46B814F3" w14:textId="77777777" w:rsidR="002972B4" w:rsidRDefault="002972B4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4B3B865" w14:textId="5CD0BF39" w:rsidR="006C71F0" w:rsidRPr="006C71F0" w:rsidRDefault="002972B4" w:rsidP="006C71F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972B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16BF6F90" wp14:editId="2D40A9F6">
            <wp:simplePos x="0" y="0"/>
            <wp:positionH relativeFrom="column">
              <wp:posOffset>185420</wp:posOffset>
            </wp:positionH>
            <wp:positionV relativeFrom="paragraph">
              <wp:posOffset>467360</wp:posOffset>
            </wp:positionV>
            <wp:extent cx="6766560" cy="996950"/>
            <wp:effectExtent l="0" t="0" r="0" b="0"/>
            <wp:wrapTopAndBottom/>
            <wp:docPr id="103701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1769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1F0" w:rsidRPr="006C71F0">
        <w:rPr>
          <w:rFonts w:ascii="Times New Roman" w:hAnsi="Times New Roman" w:cs="Times New Roman"/>
          <w:b/>
          <w:bCs/>
          <w:sz w:val="32"/>
          <w:szCs w:val="32"/>
          <w:u w:val="single"/>
        </w:rPr>
        <w:t>Adding Days to a Date</w:t>
      </w:r>
    </w:p>
    <w:p w14:paraId="1E2EE5E6" w14:textId="6D011007" w:rsidR="002972B4" w:rsidRDefault="002972B4" w:rsidP="006C71F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AF673BD" w14:textId="77777777" w:rsidR="002972B4" w:rsidRDefault="002972B4" w:rsidP="006C71F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D6C5ADF" w14:textId="209E9D8E" w:rsidR="006C71F0" w:rsidRPr="006F4978" w:rsidRDefault="006C71F0" w:rsidP="006C71F0">
      <w:pPr>
        <w:spacing w:line="360" w:lineRule="auto"/>
        <w:rPr>
          <w:rFonts w:ascii="Times New Roman" w:hAnsi="Times New Roman" w:cs="Times New Roman"/>
          <w:b/>
          <w:bCs/>
        </w:rPr>
      </w:pPr>
      <w:r w:rsidRPr="006F4978">
        <w:rPr>
          <w:rFonts w:ascii="Times New Roman" w:hAnsi="Times New Roman" w:cs="Times New Roman"/>
          <w:b/>
          <w:bCs/>
        </w:rPr>
        <w:t>Get the Current Time in Different Formats</w:t>
      </w:r>
    </w:p>
    <w:p w14:paraId="0EA0476D" w14:textId="000F124D" w:rsidR="006C71F0" w:rsidRPr="006F4978" w:rsidRDefault="002972B4" w:rsidP="006C71F0">
      <w:pPr>
        <w:spacing w:line="360" w:lineRule="auto"/>
        <w:rPr>
          <w:rFonts w:ascii="Times New Roman" w:hAnsi="Times New Roman" w:cs="Times New Roman"/>
        </w:rPr>
      </w:pPr>
      <w:r w:rsidRPr="002972B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63FDCA95" wp14:editId="6EC68B41">
            <wp:simplePos x="0" y="0"/>
            <wp:positionH relativeFrom="column">
              <wp:posOffset>185420</wp:posOffset>
            </wp:positionH>
            <wp:positionV relativeFrom="paragraph">
              <wp:posOffset>187325</wp:posOffset>
            </wp:positionV>
            <wp:extent cx="6713220" cy="1412240"/>
            <wp:effectExtent l="0" t="0" r="0" b="0"/>
            <wp:wrapTopAndBottom/>
            <wp:docPr id="67205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5384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124AA" w14:textId="77777777" w:rsidR="002972B4" w:rsidRDefault="002972B4" w:rsidP="00E036CA">
      <w:pPr>
        <w:widowControl/>
        <w:autoSpaceDE/>
        <w:spacing w:before="66" w:after="160" w:line="360" w:lineRule="auto"/>
        <w:rPr>
          <w:rFonts w:ascii="Times New Roman" w:eastAsia="Calibri" w:hAnsi="Times New Roman" w:cs="Times New Roman"/>
          <w:b/>
          <w:bCs/>
          <w:color w:val="000000"/>
          <w:spacing w:val="-4"/>
          <w:w w:val="105"/>
          <w:kern w:val="2"/>
          <w:sz w:val="32"/>
          <w:szCs w:val="32"/>
          <w:u w:val="single"/>
          <w14:ligatures w14:val="standardContextual"/>
        </w:rPr>
      </w:pPr>
    </w:p>
    <w:sectPr w:rsidR="002972B4" w:rsidSect="00AE794C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702" w:right="340" w:bottom="1418" w:left="620" w:header="326" w:footer="897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F1E3" w14:textId="77777777" w:rsidR="00FA2365" w:rsidRDefault="00FA2365">
      <w:r>
        <w:separator/>
      </w:r>
    </w:p>
  </w:endnote>
  <w:endnote w:type="continuationSeparator" w:id="0">
    <w:p w14:paraId="59E54504" w14:textId="77777777" w:rsidR="00FA2365" w:rsidRDefault="00FA2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D4FD" w14:textId="77777777" w:rsidR="000D22CD" w:rsidRDefault="000D22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86158" w14:textId="0FC39C2B" w:rsidR="00445122" w:rsidRDefault="0067669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05568" behindDoc="1" locked="0" layoutInCell="1" allowOverlap="1" wp14:anchorId="37D10E36" wp14:editId="78F1B150">
              <wp:simplePos x="0" y="0"/>
              <wp:positionH relativeFrom="page">
                <wp:posOffset>579120</wp:posOffset>
              </wp:positionH>
              <wp:positionV relativeFrom="page">
                <wp:posOffset>9448800</wp:posOffset>
              </wp:positionV>
              <wp:extent cx="6156960" cy="336550"/>
              <wp:effectExtent l="0" t="0" r="15240" b="6350"/>
              <wp:wrapNone/>
              <wp:docPr id="115497232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6960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1B10BF" w14:textId="5A512EDF" w:rsidR="00445122" w:rsidRDefault="00ED0ACA">
                          <w:pPr>
                            <w:pStyle w:val="BodyText"/>
                            <w:spacing w:line="245" w:lineRule="exact"/>
                            <w:ind w:left="2260" w:right="2090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+</w:t>
                          </w:r>
                          <w:r w:rsidR="00676699">
                            <w:rPr>
                              <w:rFonts w:ascii="Calibri"/>
                              <w:spacing w:val="-1"/>
                            </w:rPr>
                            <w:t>91 6305693431, 9154641231, 8790732332</w:t>
                          </w:r>
                        </w:p>
                        <w:p w14:paraId="2B5E5524" w14:textId="0DC52F4B" w:rsidR="00445122" w:rsidRDefault="00676699">
                          <w:pPr>
                            <w:pStyle w:val="BodyTex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                   </w:t>
                          </w:r>
                          <w:r w:rsidR="00ED0ACA">
                            <w:rPr>
                              <w:rFonts w:ascii="Calibri"/>
                            </w:rPr>
                            <w:t>MIG</w:t>
                          </w:r>
                          <w:r w:rsidR="00ED0ACA"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214,</w:t>
                          </w:r>
                          <w:r w:rsidR="00ED0ACA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2</w:t>
                          </w:r>
                          <w:r w:rsidR="00ED0ACA">
                            <w:rPr>
                              <w:rFonts w:ascii="Calibri"/>
                              <w:vertAlign w:val="superscript"/>
                            </w:rPr>
                            <w:t>ND</w:t>
                          </w:r>
                          <w:r w:rsidR="00ED0ACA"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FLOOR,</w:t>
                          </w:r>
                          <w:r w:rsidR="00ED0ACA"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KPHB</w:t>
                          </w:r>
                          <w:r w:rsidR="00ED0ACA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KUKATPALLY,</w:t>
                          </w:r>
                          <w:r w:rsidR="00ED0ACA"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HYDERABAD,</w:t>
                          </w:r>
                          <w:r w:rsidR="00ED0ACA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500072</w:t>
                          </w:r>
                          <w:r w:rsidR="00ED0ACA"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|</w:t>
                          </w:r>
                          <w:r w:rsidR="00ED0ACA"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SRA</w:t>
                          </w:r>
                          <w:r w:rsidR="00ED0ACA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EDUTECH</w:t>
                          </w:r>
                          <w:r w:rsidR="00ED0ACA"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PVT</w:t>
                          </w:r>
                          <w:r w:rsidR="00ED0ACA"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LTD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D10E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5.6pt;margin-top:744pt;width:484.8pt;height:26.5pt;z-index:-1591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" filled="f" stroked="f">
              <v:textbox inset="0,0,0,0">
                <w:txbxContent>
                  <w:p w14:paraId="6A1B10BF" w14:textId="5A512EDF" w:rsidR="00445122" w:rsidRDefault="00ED0ACA">
                    <w:pPr>
                      <w:pStyle w:val="BodyText"/>
                      <w:spacing w:line="245" w:lineRule="exact"/>
                      <w:ind w:left="2260" w:right="2090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+</w:t>
                    </w:r>
                    <w:r w:rsidR="00676699">
                      <w:rPr>
                        <w:rFonts w:ascii="Calibri"/>
                        <w:spacing w:val="-1"/>
                      </w:rPr>
                      <w:t>91 6305693431, 9154641231, 8790732332</w:t>
                    </w:r>
                  </w:p>
                  <w:p w14:paraId="2B5E5524" w14:textId="0DC52F4B" w:rsidR="00445122" w:rsidRDefault="00676699">
                    <w:pPr>
                      <w:pStyle w:val="BodyTex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                   </w:t>
                    </w:r>
                    <w:r w:rsidR="00ED0ACA">
                      <w:rPr>
                        <w:rFonts w:ascii="Calibri"/>
                      </w:rPr>
                      <w:t>MIG</w:t>
                    </w:r>
                    <w:r w:rsidR="00ED0ACA">
                      <w:rPr>
                        <w:rFonts w:ascii="Calibri"/>
                        <w:spacing w:val="-5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214,</w:t>
                    </w:r>
                    <w:r w:rsidR="00ED0ACA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2</w:t>
                    </w:r>
                    <w:r w:rsidR="00ED0ACA">
                      <w:rPr>
                        <w:rFonts w:ascii="Calibri"/>
                        <w:vertAlign w:val="superscript"/>
                      </w:rPr>
                      <w:t>ND</w:t>
                    </w:r>
                    <w:r w:rsidR="00ED0ACA"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FLOOR,</w:t>
                    </w:r>
                    <w:r w:rsidR="00ED0ACA"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KPHB</w:t>
                    </w:r>
                    <w:r w:rsidR="00ED0ACA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KUKATPALLY,</w:t>
                    </w:r>
                    <w:r w:rsidR="00ED0ACA">
                      <w:rPr>
                        <w:rFonts w:ascii="Calibri"/>
                        <w:spacing w:val="-5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HYDERABAD,</w:t>
                    </w:r>
                    <w:r w:rsidR="00ED0ACA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500072</w:t>
                    </w:r>
                    <w:r w:rsidR="00ED0ACA">
                      <w:rPr>
                        <w:rFonts w:ascii="Calibri"/>
                        <w:spacing w:val="-4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|</w:t>
                    </w:r>
                    <w:r w:rsidR="00ED0ACA">
                      <w:rPr>
                        <w:rFonts w:ascii="Calibri"/>
                        <w:spacing w:val="1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SRA</w:t>
                    </w:r>
                    <w:r w:rsidR="00ED0ACA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EDUTECH</w:t>
                    </w:r>
                    <w:r w:rsidR="00ED0ACA">
                      <w:rPr>
                        <w:rFonts w:ascii="Calibri"/>
                        <w:spacing w:val="-5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PVT</w:t>
                    </w:r>
                    <w:r w:rsidR="00ED0ACA"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D0578">
      <w:rPr>
        <w:noProof/>
      </w:rPr>
      <mc:AlternateContent>
        <mc:Choice Requires="wpg">
          <w:drawing>
            <wp:anchor distT="0" distB="0" distL="114300" distR="114300" simplePos="0" relativeHeight="487405056" behindDoc="1" locked="0" layoutInCell="1" allowOverlap="1" wp14:anchorId="3EA76B6D" wp14:editId="0A64EBCC">
              <wp:simplePos x="0" y="0"/>
              <wp:positionH relativeFrom="page">
                <wp:posOffset>821690</wp:posOffset>
              </wp:positionH>
              <wp:positionV relativeFrom="page">
                <wp:posOffset>9311005</wp:posOffset>
              </wp:positionV>
              <wp:extent cx="5846445" cy="95250"/>
              <wp:effectExtent l="0" t="0" r="0" b="0"/>
              <wp:wrapNone/>
              <wp:docPr id="18615941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46445" cy="95250"/>
                        <a:chOff x="1294" y="14663"/>
                        <a:chExt cx="9207" cy="150"/>
                      </a:xfrm>
                    </wpg:grpSpPr>
                    <wps:wsp>
                      <wps:cNvPr id="607859941" name="Rectangle 4"/>
                      <wps:cNvSpPr>
                        <a:spLocks noChangeArrowheads="1"/>
                      </wps:cNvSpPr>
                      <wps:spPr bwMode="auto">
                        <a:xfrm>
                          <a:off x="1302" y="14671"/>
                          <a:ext cx="9192" cy="135"/>
                        </a:xfrm>
                        <a:prstGeom prst="rect">
                          <a:avLst/>
                        </a:prstGeom>
                        <a:solidFill>
                          <a:srgbClr val="0068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2379473" name="Rectangle 3"/>
                      <wps:cNvSpPr>
                        <a:spLocks noChangeArrowheads="1"/>
                      </wps:cNvSpPr>
                      <wps:spPr bwMode="auto">
                        <a:xfrm>
                          <a:off x="1302" y="14671"/>
                          <a:ext cx="9192" cy="1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B65C69" id="Group 2" o:spid="_x0000_s1026" style="position:absolute;margin-left:64.7pt;margin-top:733.15pt;width:460.35pt;height:7.5pt;z-index:-15911424;mso-position-horizontal-relative:page;mso-position-vertical-relative:page" coordorigin="1294,14663" coordsize="9207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">
              <v:rect id="Rectangle 4" o:spid="_x0000_s1027" style="position:absolute;left:1302;top:14671;width:9192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" fillcolor="#00688f" stroked="f"/>
              <v:rect id="Rectangle 3" o:spid="_x0000_s1028" style="position:absolute;left:1302;top:14671;width:9192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" filled="f"/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29110" w14:textId="77777777" w:rsidR="000D22CD" w:rsidRDefault="000D22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64ABA" w14:textId="77777777" w:rsidR="00FA2365" w:rsidRDefault="00FA2365">
      <w:r>
        <w:separator/>
      </w:r>
    </w:p>
  </w:footnote>
  <w:footnote w:type="continuationSeparator" w:id="0">
    <w:p w14:paraId="722816C0" w14:textId="77777777" w:rsidR="00FA2365" w:rsidRDefault="00FA2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8F1A" w14:textId="3E5CD0FC" w:rsidR="000D22CD" w:rsidRDefault="00000000">
    <w:pPr>
      <w:pStyle w:val="Header"/>
    </w:pPr>
    <w:r>
      <w:rPr>
        <w:noProof/>
      </w:rPr>
      <w:pict w14:anchorId="09CA3A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04532" o:spid="_x0000_s1029" type="#_x0000_t75" style="position:absolute;margin-left:0;margin-top:0;width:374.95pt;height:374.95pt;z-index:-15906816;mso-position-horizontal:center;mso-position-horizontal-relative:margin;mso-position-vertical:center;mso-position-vertical-relative:margin" o:allowincell="f">
          <v:imagedata r:id="rId1" o:title="Logo_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6FF23" w14:textId="2E302A23" w:rsidR="00445122" w:rsidRDefault="00000000">
    <w:pPr>
      <w:pStyle w:val="BodyText"/>
      <w:spacing w:line="14" w:lineRule="auto"/>
      <w:rPr>
        <w:sz w:val="20"/>
      </w:rPr>
    </w:pPr>
    <w:r>
      <w:rPr>
        <w:noProof/>
      </w:rPr>
      <w:pict w14:anchorId="08CD3F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04533" o:spid="_x0000_s1030" type="#_x0000_t75" style="position:absolute;margin-left:0;margin-top:0;width:374.95pt;height:374.95pt;z-index:-15905792;mso-position-horizontal:center;mso-position-horizontal-relative:margin;mso-position-vertical:center;mso-position-vertical-relative:margin" o:allowincell="f">
          <v:imagedata r:id="rId1" o:title="Logo_PNG" gain="19661f" blacklevel="22938f"/>
          <w10:wrap anchorx="margin" anchory="margin"/>
        </v:shape>
      </w:pict>
    </w:r>
    <w:r w:rsidR="009B426E">
      <w:rPr>
        <w:noProof/>
      </w:rPr>
      <w:drawing>
        <wp:anchor distT="0" distB="0" distL="0" distR="0" simplePos="0" relativeHeight="487407616" behindDoc="1" locked="0" layoutInCell="1" allowOverlap="1" wp14:anchorId="739BE37A" wp14:editId="39D5005E">
          <wp:simplePos x="0" y="0"/>
          <wp:positionH relativeFrom="page">
            <wp:posOffset>220980</wp:posOffset>
          </wp:positionH>
          <wp:positionV relativeFrom="page">
            <wp:posOffset>-76200</wp:posOffset>
          </wp:positionV>
          <wp:extent cx="1600200" cy="1414510"/>
          <wp:effectExtent l="0" t="0" r="0" b="0"/>
          <wp:wrapNone/>
          <wp:docPr id="7542003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2366" cy="14164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6D49" w14:textId="0DFACE30" w:rsidR="000D22CD" w:rsidRDefault="00000000">
    <w:pPr>
      <w:pStyle w:val="Header"/>
    </w:pPr>
    <w:r>
      <w:rPr>
        <w:noProof/>
      </w:rPr>
      <w:pict w14:anchorId="69C4CF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04531" o:spid="_x0000_s1028" type="#_x0000_t75" style="position:absolute;margin-left:0;margin-top:0;width:374.95pt;height:374.95pt;z-index:-15907840;mso-position-horizontal:center;mso-position-horizontal-relative:margin;mso-position-vertical:center;mso-position-vertical-relative:margin" o:allowincell="f">
          <v:imagedata r:id="rId1" o:title="Logo_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4AE6"/>
    <w:multiLevelType w:val="multilevel"/>
    <w:tmpl w:val="BB60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46FB"/>
    <w:multiLevelType w:val="multilevel"/>
    <w:tmpl w:val="80B8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B1C48"/>
    <w:multiLevelType w:val="multilevel"/>
    <w:tmpl w:val="E3F61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90E89"/>
    <w:multiLevelType w:val="hybridMultilevel"/>
    <w:tmpl w:val="8DBCC7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86F1B"/>
    <w:multiLevelType w:val="multilevel"/>
    <w:tmpl w:val="919E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E6C7B"/>
    <w:multiLevelType w:val="multilevel"/>
    <w:tmpl w:val="D738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C463F"/>
    <w:multiLevelType w:val="hybridMultilevel"/>
    <w:tmpl w:val="5A74A6D4"/>
    <w:lvl w:ilvl="0" w:tplc="894A6A1C">
      <w:start w:val="1"/>
      <w:numFmt w:val="decimal"/>
      <w:lvlText w:val="%1."/>
      <w:lvlJc w:val="left"/>
      <w:pPr>
        <w:ind w:left="669" w:hanging="30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0"/>
        <w:w w:val="66"/>
        <w:sz w:val="32"/>
        <w:szCs w:val="32"/>
        <w:lang w:val="en-US" w:eastAsia="en-US" w:bidi="ar-SA"/>
      </w:rPr>
    </w:lvl>
    <w:lvl w:ilvl="1" w:tplc="1E6ECEB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CCE4D94">
      <w:numFmt w:val="bullet"/>
      <w:lvlText w:val="•"/>
      <w:lvlJc w:val="left"/>
      <w:pPr>
        <w:ind w:left="2080" w:hanging="360"/>
      </w:pPr>
      <w:rPr>
        <w:lang w:val="en-US" w:eastAsia="en-US" w:bidi="ar-SA"/>
      </w:rPr>
    </w:lvl>
    <w:lvl w:ilvl="3" w:tplc="B63C8B6E">
      <w:numFmt w:val="bullet"/>
      <w:lvlText w:val="•"/>
      <w:lvlJc w:val="left"/>
      <w:pPr>
        <w:ind w:left="3080" w:hanging="360"/>
      </w:pPr>
      <w:rPr>
        <w:lang w:val="en-US" w:eastAsia="en-US" w:bidi="ar-SA"/>
      </w:rPr>
    </w:lvl>
    <w:lvl w:ilvl="4" w:tplc="93801218">
      <w:numFmt w:val="bullet"/>
      <w:lvlText w:val="•"/>
      <w:lvlJc w:val="left"/>
      <w:pPr>
        <w:ind w:left="4080" w:hanging="360"/>
      </w:pPr>
      <w:rPr>
        <w:lang w:val="en-US" w:eastAsia="en-US" w:bidi="ar-SA"/>
      </w:rPr>
    </w:lvl>
    <w:lvl w:ilvl="5" w:tplc="9AE003FA">
      <w:numFmt w:val="bullet"/>
      <w:lvlText w:val="•"/>
      <w:lvlJc w:val="left"/>
      <w:pPr>
        <w:ind w:left="5080" w:hanging="360"/>
      </w:pPr>
      <w:rPr>
        <w:lang w:val="en-US" w:eastAsia="en-US" w:bidi="ar-SA"/>
      </w:rPr>
    </w:lvl>
    <w:lvl w:ilvl="6" w:tplc="FF1A2D08">
      <w:numFmt w:val="bullet"/>
      <w:lvlText w:val="•"/>
      <w:lvlJc w:val="left"/>
      <w:pPr>
        <w:ind w:left="6080" w:hanging="360"/>
      </w:pPr>
      <w:rPr>
        <w:lang w:val="en-US" w:eastAsia="en-US" w:bidi="ar-SA"/>
      </w:rPr>
    </w:lvl>
    <w:lvl w:ilvl="7" w:tplc="EF1A6E16">
      <w:numFmt w:val="bullet"/>
      <w:lvlText w:val="•"/>
      <w:lvlJc w:val="left"/>
      <w:pPr>
        <w:ind w:left="7080" w:hanging="360"/>
      </w:pPr>
      <w:rPr>
        <w:lang w:val="en-US" w:eastAsia="en-US" w:bidi="ar-SA"/>
      </w:rPr>
    </w:lvl>
    <w:lvl w:ilvl="8" w:tplc="A232C172">
      <w:numFmt w:val="bullet"/>
      <w:lvlText w:val="•"/>
      <w:lvlJc w:val="left"/>
      <w:pPr>
        <w:ind w:left="8080" w:hanging="360"/>
      </w:pPr>
      <w:rPr>
        <w:lang w:val="en-US" w:eastAsia="en-US" w:bidi="ar-SA"/>
      </w:rPr>
    </w:lvl>
  </w:abstractNum>
  <w:abstractNum w:abstractNumId="7" w15:restartNumberingAfterBreak="0">
    <w:nsid w:val="56DE43E7"/>
    <w:multiLevelType w:val="hybridMultilevel"/>
    <w:tmpl w:val="92F0873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0270AE"/>
    <w:multiLevelType w:val="hybridMultilevel"/>
    <w:tmpl w:val="866E95AA"/>
    <w:lvl w:ilvl="0" w:tplc="3C6A28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B0551"/>
    <w:multiLevelType w:val="hybridMultilevel"/>
    <w:tmpl w:val="47C4B0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C51A0D"/>
    <w:multiLevelType w:val="hybridMultilevel"/>
    <w:tmpl w:val="092EA2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5725E"/>
    <w:multiLevelType w:val="hybridMultilevel"/>
    <w:tmpl w:val="A8BCD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0B5EED"/>
    <w:multiLevelType w:val="multilevel"/>
    <w:tmpl w:val="467C5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E4BBC"/>
    <w:multiLevelType w:val="multilevel"/>
    <w:tmpl w:val="FB08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41FC9"/>
    <w:multiLevelType w:val="hybridMultilevel"/>
    <w:tmpl w:val="82741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431986">
    <w:abstractNumId w:val="1"/>
  </w:num>
  <w:num w:numId="2" w16cid:durableId="595479557">
    <w:abstractNumId w:val="5"/>
  </w:num>
  <w:num w:numId="3" w16cid:durableId="1735734347">
    <w:abstractNumId w:val="9"/>
  </w:num>
  <w:num w:numId="4" w16cid:durableId="2004697609">
    <w:abstractNumId w:val="3"/>
  </w:num>
  <w:num w:numId="5" w16cid:durableId="280888850">
    <w:abstractNumId w:val="10"/>
  </w:num>
  <w:num w:numId="6" w16cid:durableId="80611556">
    <w:abstractNumId w:val="8"/>
  </w:num>
  <w:num w:numId="7" w16cid:durableId="530873261">
    <w:abstractNumId w:val="13"/>
  </w:num>
  <w:num w:numId="8" w16cid:durableId="571163133">
    <w:abstractNumId w:val="14"/>
  </w:num>
  <w:num w:numId="9" w16cid:durableId="895626184">
    <w:abstractNumId w:val="4"/>
  </w:num>
  <w:num w:numId="10" w16cid:durableId="310713347">
    <w:abstractNumId w:val="0"/>
  </w:num>
  <w:num w:numId="11" w16cid:durableId="2103138136">
    <w:abstractNumId w:val="12"/>
  </w:num>
  <w:num w:numId="12" w16cid:durableId="1300502649">
    <w:abstractNumId w:val="2"/>
  </w:num>
  <w:num w:numId="13" w16cid:durableId="773940886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2318152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0190108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22"/>
    <w:rsid w:val="0000095B"/>
    <w:rsid w:val="00003BB0"/>
    <w:rsid w:val="0000585D"/>
    <w:rsid w:val="0000599F"/>
    <w:rsid w:val="00011B8E"/>
    <w:rsid w:val="00021CD5"/>
    <w:rsid w:val="00043D6B"/>
    <w:rsid w:val="00044CD1"/>
    <w:rsid w:val="00046FFE"/>
    <w:rsid w:val="00051CED"/>
    <w:rsid w:val="0005402B"/>
    <w:rsid w:val="00077009"/>
    <w:rsid w:val="00081ECD"/>
    <w:rsid w:val="00097F6D"/>
    <w:rsid w:val="000A02B5"/>
    <w:rsid w:val="000A03F1"/>
    <w:rsid w:val="000A1C96"/>
    <w:rsid w:val="000B4C76"/>
    <w:rsid w:val="000C392C"/>
    <w:rsid w:val="000D22CD"/>
    <w:rsid w:val="000D5986"/>
    <w:rsid w:val="000F2958"/>
    <w:rsid w:val="000F7776"/>
    <w:rsid w:val="001153D1"/>
    <w:rsid w:val="0013662B"/>
    <w:rsid w:val="00140A53"/>
    <w:rsid w:val="00157ACE"/>
    <w:rsid w:val="00165D14"/>
    <w:rsid w:val="00174B26"/>
    <w:rsid w:val="00180D91"/>
    <w:rsid w:val="0018313E"/>
    <w:rsid w:val="001A156D"/>
    <w:rsid w:val="001A305D"/>
    <w:rsid w:val="001B53C5"/>
    <w:rsid w:val="001B618F"/>
    <w:rsid w:val="001C1001"/>
    <w:rsid w:val="001C384C"/>
    <w:rsid w:val="001F6D1E"/>
    <w:rsid w:val="00202904"/>
    <w:rsid w:val="002313D7"/>
    <w:rsid w:val="0025738F"/>
    <w:rsid w:val="00266613"/>
    <w:rsid w:val="002701D5"/>
    <w:rsid w:val="002972B4"/>
    <w:rsid w:val="002A4B00"/>
    <w:rsid w:val="002B1DB8"/>
    <w:rsid w:val="002B3671"/>
    <w:rsid w:val="002B371B"/>
    <w:rsid w:val="002C2D8D"/>
    <w:rsid w:val="002E2A92"/>
    <w:rsid w:val="002E74D7"/>
    <w:rsid w:val="002F19DD"/>
    <w:rsid w:val="002F1A29"/>
    <w:rsid w:val="002F7A82"/>
    <w:rsid w:val="0031411A"/>
    <w:rsid w:val="00335ED1"/>
    <w:rsid w:val="0036031B"/>
    <w:rsid w:val="00367A6D"/>
    <w:rsid w:val="00385923"/>
    <w:rsid w:val="00396F98"/>
    <w:rsid w:val="003A341B"/>
    <w:rsid w:val="003C7F2E"/>
    <w:rsid w:val="003D2DD7"/>
    <w:rsid w:val="003D4D00"/>
    <w:rsid w:val="003F63E3"/>
    <w:rsid w:val="0040086A"/>
    <w:rsid w:val="004024E0"/>
    <w:rsid w:val="0040791E"/>
    <w:rsid w:val="00412AD4"/>
    <w:rsid w:val="00415137"/>
    <w:rsid w:val="00421750"/>
    <w:rsid w:val="00425D0B"/>
    <w:rsid w:val="00445122"/>
    <w:rsid w:val="004673FB"/>
    <w:rsid w:val="00494091"/>
    <w:rsid w:val="00494587"/>
    <w:rsid w:val="004A6474"/>
    <w:rsid w:val="004D43FA"/>
    <w:rsid w:val="004D76B6"/>
    <w:rsid w:val="004E0262"/>
    <w:rsid w:val="004E15DE"/>
    <w:rsid w:val="004F4B5A"/>
    <w:rsid w:val="00501AD8"/>
    <w:rsid w:val="00503605"/>
    <w:rsid w:val="005039E0"/>
    <w:rsid w:val="00515F3E"/>
    <w:rsid w:val="00524ECB"/>
    <w:rsid w:val="0052551D"/>
    <w:rsid w:val="005406BE"/>
    <w:rsid w:val="00551312"/>
    <w:rsid w:val="005568FA"/>
    <w:rsid w:val="00586741"/>
    <w:rsid w:val="005876E2"/>
    <w:rsid w:val="005B7D87"/>
    <w:rsid w:val="005D14CE"/>
    <w:rsid w:val="005F400B"/>
    <w:rsid w:val="006030B5"/>
    <w:rsid w:val="00603D1F"/>
    <w:rsid w:val="00611D83"/>
    <w:rsid w:val="00657577"/>
    <w:rsid w:val="00674278"/>
    <w:rsid w:val="00676699"/>
    <w:rsid w:val="006809B0"/>
    <w:rsid w:val="0068253A"/>
    <w:rsid w:val="006A61D0"/>
    <w:rsid w:val="006B0154"/>
    <w:rsid w:val="006B4AFF"/>
    <w:rsid w:val="006C71F0"/>
    <w:rsid w:val="006D0578"/>
    <w:rsid w:val="006D55F6"/>
    <w:rsid w:val="006D5D04"/>
    <w:rsid w:val="006E2F42"/>
    <w:rsid w:val="006F1DC4"/>
    <w:rsid w:val="006F2D70"/>
    <w:rsid w:val="00711739"/>
    <w:rsid w:val="0076097C"/>
    <w:rsid w:val="007A34B8"/>
    <w:rsid w:val="007D1C26"/>
    <w:rsid w:val="007D4345"/>
    <w:rsid w:val="007F221C"/>
    <w:rsid w:val="007F3878"/>
    <w:rsid w:val="007F4B7F"/>
    <w:rsid w:val="007F7509"/>
    <w:rsid w:val="00810EC9"/>
    <w:rsid w:val="00812C0A"/>
    <w:rsid w:val="00821B4A"/>
    <w:rsid w:val="0084527D"/>
    <w:rsid w:val="00852D95"/>
    <w:rsid w:val="00872C28"/>
    <w:rsid w:val="00874B2C"/>
    <w:rsid w:val="00881A94"/>
    <w:rsid w:val="00882AA9"/>
    <w:rsid w:val="008867CE"/>
    <w:rsid w:val="00893AA4"/>
    <w:rsid w:val="008A353F"/>
    <w:rsid w:val="008B3FD2"/>
    <w:rsid w:val="008B6E48"/>
    <w:rsid w:val="008E04EE"/>
    <w:rsid w:val="008E5417"/>
    <w:rsid w:val="008E6CC1"/>
    <w:rsid w:val="008F0437"/>
    <w:rsid w:val="00907DBB"/>
    <w:rsid w:val="0092354D"/>
    <w:rsid w:val="00932CF0"/>
    <w:rsid w:val="00937C7D"/>
    <w:rsid w:val="00953F61"/>
    <w:rsid w:val="00961F5B"/>
    <w:rsid w:val="00982D13"/>
    <w:rsid w:val="00984CA4"/>
    <w:rsid w:val="00987D11"/>
    <w:rsid w:val="00996DC9"/>
    <w:rsid w:val="009A2B7C"/>
    <w:rsid w:val="009A38C2"/>
    <w:rsid w:val="009B426E"/>
    <w:rsid w:val="009B4DD6"/>
    <w:rsid w:val="009B5459"/>
    <w:rsid w:val="009B6B56"/>
    <w:rsid w:val="009C43B8"/>
    <w:rsid w:val="009D0D63"/>
    <w:rsid w:val="009D3E34"/>
    <w:rsid w:val="009E7DAD"/>
    <w:rsid w:val="009F63E4"/>
    <w:rsid w:val="00A003CF"/>
    <w:rsid w:val="00A16EF5"/>
    <w:rsid w:val="00A17D52"/>
    <w:rsid w:val="00A2626D"/>
    <w:rsid w:val="00A33B27"/>
    <w:rsid w:val="00A5220A"/>
    <w:rsid w:val="00A63BDD"/>
    <w:rsid w:val="00A77DBB"/>
    <w:rsid w:val="00A8215F"/>
    <w:rsid w:val="00A85F13"/>
    <w:rsid w:val="00AD273C"/>
    <w:rsid w:val="00AE794C"/>
    <w:rsid w:val="00AF4C73"/>
    <w:rsid w:val="00B0471F"/>
    <w:rsid w:val="00B141E8"/>
    <w:rsid w:val="00B2379D"/>
    <w:rsid w:val="00B237CE"/>
    <w:rsid w:val="00B2795E"/>
    <w:rsid w:val="00B31668"/>
    <w:rsid w:val="00B328A7"/>
    <w:rsid w:val="00B354A7"/>
    <w:rsid w:val="00B45A15"/>
    <w:rsid w:val="00B624EE"/>
    <w:rsid w:val="00B6517B"/>
    <w:rsid w:val="00B77E83"/>
    <w:rsid w:val="00B80C6E"/>
    <w:rsid w:val="00B87E72"/>
    <w:rsid w:val="00BB023A"/>
    <w:rsid w:val="00BB7169"/>
    <w:rsid w:val="00BD5C5D"/>
    <w:rsid w:val="00BF527C"/>
    <w:rsid w:val="00C15FFE"/>
    <w:rsid w:val="00C205B7"/>
    <w:rsid w:val="00C233D6"/>
    <w:rsid w:val="00C240FD"/>
    <w:rsid w:val="00C3181D"/>
    <w:rsid w:val="00C47FE3"/>
    <w:rsid w:val="00C54E8C"/>
    <w:rsid w:val="00C76FCB"/>
    <w:rsid w:val="00C82136"/>
    <w:rsid w:val="00C8465C"/>
    <w:rsid w:val="00C913E2"/>
    <w:rsid w:val="00CA3D98"/>
    <w:rsid w:val="00CA4EF6"/>
    <w:rsid w:val="00CB67C0"/>
    <w:rsid w:val="00CF4F9D"/>
    <w:rsid w:val="00D01EA0"/>
    <w:rsid w:val="00D02FDA"/>
    <w:rsid w:val="00D05EF2"/>
    <w:rsid w:val="00D10971"/>
    <w:rsid w:val="00D33581"/>
    <w:rsid w:val="00D347F7"/>
    <w:rsid w:val="00D370BC"/>
    <w:rsid w:val="00D4475C"/>
    <w:rsid w:val="00D455ED"/>
    <w:rsid w:val="00D73709"/>
    <w:rsid w:val="00D826E5"/>
    <w:rsid w:val="00D82FB4"/>
    <w:rsid w:val="00D86D3D"/>
    <w:rsid w:val="00D87D70"/>
    <w:rsid w:val="00D944FF"/>
    <w:rsid w:val="00DB7D1E"/>
    <w:rsid w:val="00DC041F"/>
    <w:rsid w:val="00DC4963"/>
    <w:rsid w:val="00DE33BE"/>
    <w:rsid w:val="00DE61FF"/>
    <w:rsid w:val="00DF4409"/>
    <w:rsid w:val="00E036CA"/>
    <w:rsid w:val="00E10DD9"/>
    <w:rsid w:val="00E25716"/>
    <w:rsid w:val="00E54323"/>
    <w:rsid w:val="00E66879"/>
    <w:rsid w:val="00E80C6A"/>
    <w:rsid w:val="00E82B51"/>
    <w:rsid w:val="00E967BB"/>
    <w:rsid w:val="00ED0ACA"/>
    <w:rsid w:val="00EE42E4"/>
    <w:rsid w:val="00EE7D33"/>
    <w:rsid w:val="00EF0E7F"/>
    <w:rsid w:val="00EF0E85"/>
    <w:rsid w:val="00F15A5D"/>
    <w:rsid w:val="00F22E1A"/>
    <w:rsid w:val="00F26F42"/>
    <w:rsid w:val="00F306BD"/>
    <w:rsid w:val="00F33402"/>
    <w:rsid w:val="00F35B68"/>
    <w:rsid w:val="00F44CFB"/>
    <w:rsid w:val="00F50DDE"/>
    <w:rsid w:val="00F51609"/>
    <w:rsid w:val="00F60A45"/>
    <w:rsid w:val="00F853F7"/>
    <w:rsid w:val="00F91B42"/>
    <w:rsid w:val="00F921D7"/>
    <w:rsid w:val="00F96303"/>
    <w:rsid w:val="00FA2365"/>
    <w:rsid w:val="00FD03B1"/>
    <w:rsid w:val="00FE5533"/>
    <w:rsid w:val="00FF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A30B8"/>
  <w15:docId w15:val="{FCB01A7D-49AE-4CB1-81AC-C93C88B6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3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02F6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5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1479E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5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1479E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5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FFFFFF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5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FFFFFF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5C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FFFFFF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5C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FFFFFF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0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customStyle="1" w:styleId="Heading11">
    <w:name w:val="Heading 11"/>
    <w:basedOn w:val="Normal"/>
    <w:uiPriority w:val="1"/>
    <w:qFormat/>
    <w:rsid w:val="00D455ED"/>
    <w:pPr>
      <w:ind w:left="14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1C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C9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1C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C96"/>
    <w:rPr>
      <w:rFonts w:ascii="Arial MT" w:eastAsia="Arial MT" w:hAnsi="Arial MT" w:cs="Arial MT"/>
    </w:rPr>
  </w:style>
  <w:style w:type="character" w:styleId="PlaceholderText">
    <w:name w:val="Placeholder Text"/>
    <w:basedOn w:val="DefaultParagraphFont"/>
    <w:uiPriority w:val="99"/>
    <w:semiHidden/>
    <w:rsid w:val="0000599F"/>
    <w:rPr>
      <w:color w:val="6666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45"/>
    <w:pPr>
      <w:widowControl/>
      <w:numPr>
        <w:ilvl w:val="1"/>
      </w:numPr>
      <w:autoSpaceDE/>
      <w:autoSpaceDN/>
      <w:spacing w:after="80"/>
    </w:pPr>
    <w:rPr>
      <w:rFonts w:asciiTheme="minorHAnsi" w:eastAsiaTheme="minorEastAsia" w:hAnsiTheme="minorHAnsi" w:cstheme="minorBidi"/>
      <w:color w:val="FFFFFF" w:themeColor="text1" w:themeTint="A5"/>
      <w:spacing w:val="15"/>
      <w:kern w:val="2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4345"/>
    <w:rPr>
      <w:rFonts w:eastAsiaTheme="minorEastAsia"/>
      <w:color w:val="FFFFFF" w:themeColor="text1" w:themeTint="A5"/>
      <w:spacing w:val="15"/>
      <w:kern w:val="2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3C5"/>
    <w:rPr>
      <w:rFonts w:asciiTheme="majorHAnsi" w:eastAsiaTheme="majorEastAsia" w:hAnsiTheme="majorHAnsi" w:cstheme="majorBidi"/>
      <w:color w:val="202F69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9F63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9F63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9F63E4"/>
  </w:style>
  <w:style w:type="character" w:customStyle="1" w:styleId="Heading4Char">
    <w:name w:val="Heading 4 Char"/>
    <w:basedOn w:val="DefaultParagraphFont"/>
    <w:link w:val="Heading4"/>
    <w:uiPriority w:val="9"/>
    <w:semiHidden/>
    <w:rsid w:val="00C8465C"/>
    <w:rPr>
      <w:rFonts w:eastAsiaTheme="majorEastAsia" w:cstheme="majorBidi"/>
      <w:i/>
      <w:iCs/>
      <w:color w:val="31479E" w:themeColor="accent1" w:themeShade="BF"/>
      <w:kern w:val="2"/>
      <w:lang w:val="en-I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5C"/>
    <w:rPr>
      <w:rFonts w:eastAsiaTheme="majorEastAsia" w:cstheme="majorBidi"/>
      <w:color w:val="31479E" w:themeColor="accent1" w:themeShade="BF"/>
      <w:kern w:val="2"/>
      <w:lang w:val="en-I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5C"/>
    <w:rPr>
      <w:rFonts w:eastAsiaTheme="majorEastAsia" w:cstheme="majorBidi"/>
      <w:i/>
      <w:iCs/>
      <w:color w:val="FFFFFF" w:themeColor="text1" w:themeTint="A6"/>
      <w:kern w:val="2"/>
      <w:lang w:val="en-I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5C"/>
    <w:rPr>
      <w:rFonts w:eastAsiaTheme="majorEastAsia" w:cstheme="majorBidi"/>
      <w:color w:val="FFFFFF" w:themeColor="text1" w:themeTint="A6"/>
      <w:kern w:val="2"/>
      <w:lang w:val="en-I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5C"/>
    <w:rPr>
      <w:rFonts w:eastAsiaTheme="majorEastAsia" w:cstheme="majorBidi"/>
      <w:i/>
      <w:iCs/>
      <w:color w:val="FFFFFF" w:themeColor="text1" w:themeTint="D8"/>
      <w:kern w:val="2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5C"/>
    <w:rPr>
      <w:rFonts w:eastAsiaTheme="majorEastAsia" w:cstheme="majorBidi"/>
      <w:color w:val="FFFFFF" w:themeColor="text1" w:themeTint="D8"/>
      <w:kern w:val="2"/>
      <w:lang w:val="en-I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8465C"/>
    <w:rPr>
      <w:rFonts w:ascii="Arial" w:eastAsia="Arial" w:hAnsi="Arial" w:cs="Arial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8465C"/>
    <w:rPr>
      <w:rFonts w:ascii="Arial" w:eastAsia="Arial" w:hAnsi="Arial" w:cs="Arial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8465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465C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8465C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FFFFFF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465C"/>
    <w:rPr>
      <w:i/>
      <w:iCs/>
      <w:color w:val="FFFFFF" w:themeColor="text1" w:themeTint="BF"/>
      <w:kern w:val="2"/>
      <w:lang w:val="en-I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5C"/>
    <w:pPr>
      <w:widowControl/>
      <w:pBdr>
        <w:top w:val="single" w:sz="4" w:space="10" w:color="31479E" w:themeColor="accent1" w:themeShade="BF"/>
        <w:bottom w:val="single" w:sz="4" w:space="10" w:color="31479E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1479E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5C"/>
    <w:rPr>
      <w:i/>
      <w:iCs/>
      <w:color w:val="31479E" w:themeColor="accent1" w:themeShade="BF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465C"/>
    <w:rPr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5C"/>
    <w:rPr>
      <w:b/>
      <w:bCs/>
      <w:smallCaps/>
      <w:color w:val="31479E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sid w:val="00C8465C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C8465C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A4EF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E036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5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FFFFFF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A6521-14C9-4FEF-A871-AA5DC81A2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Vatsalya</dc:creator>
  <cp:lastModifiedBy>hp</cp:lastModifiedBy>
  <cp:revision>7</cp:revision>
  <cp:lastPrinted>2024-04-01T09:54:00Z</cp:lastPrinted>
  <dcterms:created xsi:type="dcterms:W3CDTF">2025-09-30T02:55:00Z</dcterms:created>
  <dcterms:modified xsi:type="dcterms:W3CDTF">2025-10-08T06:20:00Z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2024-01-25T00:00:00Z</vt:filetime>
  </property>
</Properties>
</file>