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8935" w14:textId="2B194564" w:rsidR="00A85E5C" w:rsidRPr="00A85E5C" w:rsidRDefault="00A85E5C">
      <w:pPr>
        <w:rPr>
          <w:b/>
          <w:bCs/>
        </w:rPr>
      </w:pPr>
      <w:r w:rsidRPr="00A85E5C">
        <w:rPr>
          <w:b/>
          <w:bCs/>
        </w:rPr>
        <w:t>Curriculum:</w:t>
      </w:r>
    </w:p>
    <w:p w14:paraId="424BEBEE" w14:textId="45D81841" w:rsidR="00055961" w:rsidRDefault="00055961">
      <w:r>
        <w:t xml:space="preserve">Damping Diagram: </w:t>
      </w:r>
    </w:p>
    <w:p w14:paraId="204FA07F" w14:textId="652021FD" w:rsidR="00055961" w:rsidRDefault="00055961" w:rsidP="00055961">
      <w:pPr>
        <w:pStyle w:val="ListParagraph"/>
        <w:numPr>
          <w:ilvl w:val="0"/>
          <w:numId w:val="1"/>
        </w:numPr>
      </w:pPr>
      <w:r>
        <w:t xml:space="preserve">It would be nice to have a simple diagram of a WEC with an illustrative example of dampening. I’m imagining something that looks like a </w:t>
      </w:r>
      <w:r w:rsidR="00DB7BBF">
        <w:t>free body</w:t>
      </w:r>
      <w:r>
        <w:t xml:space="preserve"> diagram</w:t>
      </w:r>
    </w:p>
    <w:p w14:paraId="6868AABA" w14:textId="77777777" w:rsidR="00055961" w:rsidRDefault="00055961" w:rsidP="00055961">
      <w:r>
        <w:t xml:space="preserve">Elementary School worksheet: </w:t>
      </w:r>
    </w:p>
    <w:p w14:paraId="7B6BE739" w14:textId="77777777" w:rsidR="00055961" w:rsidRDefault="00055961" w:rsidP="00055961">
      <w:pPr>
        <w:pStyle w:val="ListParagraph"/>
        <w:numPr>
          <w:ilvl w:val="0"/>
          <w:numId w:val="1"/>
        </w:numPr>
      </w:pPr>
      <w:r>
        <w:t xml:space="preserve">It would be nice to create a worksheet for elementary school. </w:t>
      </w:r>
    </w:p>
    <w:p w14:paraId="1B278AE7" w14:textId="77777777" w:rsidR="00055961" w:rsidRDefault="00055961" w:rsidP="00055961">
      <w:pPr>
        <w:pStyle w:val="ListParagraph"/>
        <w:numPr>
          <w:ilvl w:val="0"/>
          <w:numId w:val="1"/>
        </w:numPr>
      </w:pPr>
      <w:r>
        <w:t xml:space="preserve">It could include: </w:t>
      </w:r>
    </w:p>
    <w:p w14:paraId="0274C63A" w14:textId="77777777" w:rsidR="00055961" w:rsidRDefault="00055961" w:rsidP="00055961">
      <w:pPr>
        <w:pStyle w:val="ListParagraph"/>
        <w:numPr>
          <w:ilvl w:val="1"/>
          <w:numId w:val="1"/>
        </w:numPr>
      </w:pPr>
      <w:r>
        <w:t xml:space="preserve">Coloring page (Bob the Buoy?) </w:t>
      </w:r>
    </w:p>
    <w:p w14:paraId="09621DA1" w14:textId="77777777" w:rsidR="00055961" w:rsidRDefault="00055961" w:rsidP="00055961">
      <w:pPr>
        <w:pStyle w:val="ListParagraph"/>
        <w:numPr>
          <w:ilvl w:val="1"/>
          <w:numId w:val="1"/>
        </w:numPr>
      </w:pPr>
      <w:r>
        <w:t xml:space="preserve">A maze </w:t>
      </w:r>
    </w:p>
    <w:p w14:paraId="5B493079" w14:textId="56E77822" w:rsidR="00DB7BBF" w:rsidRDefault="00055961" w:rsidP="00DB7BBF">
      <w:pPr>
        <w:pStyle w:val="ListParagraph"/>
        <w:numPr>
          <w:ilvl w:val="1"/>
          <w:numId w:val="1"/>
        </w:numPr>
      </w:pPr>
      <w:r>
        <w:t>A brief overview of waterpower</w:t>
      </w:r>
    </w:p>
    <w:p w14:paraId="08F89941" w14:textId="606BF766" w:rsidR="00F60894" w:rsidRDefault="00F60894" w:rsidP="00F60894">
      <w:r>
        <w:t xml:space="preserve">Energy Worksheet </w:t>
      </w:r>
    </w:p>
    <w:p w14:paraId="28FEFF63" w14:textId="1CAA4151" w:rsidR="00F60894" w:rsidRDefault="00F60894" w:rsidP="00F60894">
      <w:pPr>
        <w:pStyle w:val="ListParagraph"/>
        <w:numPr>
          <w:ilvl w:val="0"/>
          <w:numId w:val="1"/>
        </w:numPr>
      </w:pPr>
      <w:r>
        <w:t xml:space="preserve">Worksheet that goes over the transfer of energy and the preservation of energy within a system </w:t>
      </w:r>
    </w:p>
    <w:p w14:paraId="120A00AA" w14:textId="3299364F" w:rsidR="00A85E5C" w:rsidRDefault="00A85E5C" w:rsidP="00A85E5C">
      <w:r>
        <w:t xml:space="preserve">Different Buoy’s </w:t>
      </w:r>
    </w:p>
    <w:p w14:paraId="3AC534EA" w14:textId="14C69425" w:rsidR="00A85E5C" w:rsidRDefault="00A85E5C" w:rsidP="00A85E5C">
      <w:pPr>
        <w:pStyle w:val="ListParagraph"/>
        <w:numPr>
          <w:ilvl w:val="0"/>
          <w:numId w:val="1"/>
        </w:numPr>
      </w:pPr>
      <w:r>
        <w:t xml:space="preserve">It would be fun to have different buoys for the WEC. Good way to teach kids more about buoyancy and how shape can affect power generation </w:t>
      </w:r>
    </w:p>
    <w:p w14:paraId="212E1128" w14:textId="5DA65ED3" w:rsidR="00A85E5C" w:rsidRDefault="00A85E5C" w:rsidP="00A85E5C">
      <w:r>
        <w:t>Teacher request form</w:t>
      </w:r>
    </w:p>
    <w:p w14:paraId="5290AED3" w14:textId="21109B48" w:rsidR="00A85E5C" w:rsidRDefault="00A85E5C" w:rsidP="00A85E5C">
      <w:pPr>
        <w:pStyle w:val="ListParagraph"/>
        <w:numPr>
          <w:ilvl w:val="0"/>
          <w:numId w:val="1"/>
        </w:numPr>
      </w:pPr>
      <w:r>
        <w:t xml:space="preserve">There should be a way for teachers to sign up for and request the SIWEED display </w:t>
      </w:r>
    </w:p>
    <w:p w14:paraId="1521D075" w14:textId="7C6BD5C4" w:rsidR="00201D0A" w:rsidRDefault="00201D0A" w:rsidP="00201D0A">
      <w:r>
        <w:t xml:space="preserve">Quizlet </w:t>
      </w:r>
    </w:p>
    <w:p w14:paraId="4FF4BA69" w14:textId="4A988BF4" w:rsidR="00201D0A" w:rsidRDefault="00201D0A" w:rsidP="00201D0A">
      <w:pPr>
        <w:pStyle w:val="ListParagraph"/>
        <w:numPr>
          <w:ilvl w:val="0"/>
          <w:numId w:val="1"/>
        </w:numPr>
      </w:pPr>
      <w:r>
        <w:t xml:space="preserve">We could turn some of the definitions that we created into Quizlet flashcards that teachers could access. </w:t>
      </w:r>
    </w:p>
    <w:p w14:paraId="593DED13" w14:textId="010B9275" w:rsidR="00F60894" w:rsidRDefault="00F60894" w:rsidP="00F60894">
      <w:r>
        <w:t xml:space="preserve">Have content reviewed by teachers </w:t>
      </w:r>
    </w:p>
    <w:p w14:paraId="7DDB8B35" w14:textId="309FFBA2" w:rsidR="007476B0" w:rsidRDefault="007476B0" w:rsidP="007476B0">
      <w:pPr>
        <w:rPr>
          <w:b/>
          <w:bCs/>
        </w:rPr>
      </w:pPr>
      <w:r w:rsidRPr="007476B0">
        <w:rPr>
          <w:b/>
          <w:bCs/>
        </w:rPr>
        <w:t xml:space="preserve">Possible Partnerships: </w:t>
      </w:r>
    </w:p>
    <w:p w14:paraId="048538D7" w14:textId="476F5723" w:rsidR="007476B0" w:rsidRDefault="007476B0" w:rsidP="007476B0">
      <w:r>
        <w:t xml:space="preserve">Sandia Prep School </w:t>
      </w:r>
    </w:p>
    <w:p w14:paraId="156EB521" w14:textId="63E2C414" w:rsidR="007476B0" w:rsidRDefault="007476B0" w:rsidP="007476B0">
      <w:pPr>
        <w:pStyle w:val="ListParagraph"/>
        <w:numPr>
          <w:ilvl w:val="0"/>
          <w:numId w:val="1"/>
        </w:numPr>
      </w:pPr>
      <w:r>
        <w:t xml:space="preserve">Delaney can put you in contact </w:t>
      </w:r>
    </w:p>
    <w:p w14:paraId="0D891BB8" w14:textId="56DD056E" w:rsidR="007476B0" w:rsidRDefault="007476B0" w:rsidP="007476B0">
      <w:r>
        <w:t xml:space="preserve">Albuquerque Aquarium </w:t>
      </w:r>
    </w:p>
    <w:p w14:paraId="78263BB4" w14:textId="55CC6120" w:rsidR="007476B0" w:rsidRDefault="007476B0" w:rsidP="007476B0">
      <w:pPr>
        <w:pStyle w:val="ListParagraph"/>
        <w:numPr>
          <w:ilvl w:val="0"/>
          <w:numId w:val="1"/>
        </w:numPr>
      </w:pPr>
      <w:r>
        <w:t xml:space="preserve">Delaney has no contact info for you, just seemed like a fun place for it </w:t>
      </w:r>
    </w:p>
    <w:p w14:paraId="192B2D4F" w14:textId="2713958A" w:rsidR="007476B0" w:rsidRDefault="007476B0" w:rsidP="007476B0">
      <w:r>
        <w:t xml:space="preserve">UNM School of Engineering </w:t>
      </w:r>
    </w:p>
    <w:p w14:paraId="355C8EE6" w14:textId="575ABA33" w:rsidR="007476B0" w:rsidRDefault="007476B0" w:rsidP="007476B0">
      <w:pPr>
        <w:pStyle w:val="ListParagraph"/>
        <w:numPr>
          <w:ilvl w:val="0"/>
          <w:numId w:val="1"/>
        </w:numPr>
      </w:pPr>
      <w:r>
        <w:t xml:space="preserve">Reach out to Elsa Castillo </w:t>
      </w:r>
    </w:p>
    <w:p w14:paraId="4EA61A8E" w14:textId="7A3BEB6C" w:rsidR="007476B0" w:rsidRDefault="007476B0" w:rsidP="007476B0">
      <w:pPr>
        <w:pStyle w:val="ListParagraph"/>
        <w:numPr>
          <w:ilvl w:val="0"/>
          <w:numId w:val="1"/>
        </w:numPr>
      </w:pPr>
      <w:r>
        <w:t xml:space="preserve">UNM Energy day (not sure the exact name of the event but usually PNM comes and does solar demos. This could be a great event to show the SIWEED off at) </w:t>
      </w:r>
    </w:p>
    <w:p w14:paraId="67C38D50" w14:textId="1EE28B3C" w:rsidR="007476B0" w:rsidRDefault="007476B0" w:rsidP="007476B0">
      <w:r>
        <w:t xml:space="preserve">KIPP School in Oakland </w:t>
      </w:r>
    </w:p>
    <w:p w14:paraId="740439EF" w14:textId="04233CB8" w:rsidR="007476B0" w:rsidRPr="007476B0" w:rsidRDefault="007476B0" w:rsidP="007476B0">
      <w:pPr>
        <w:pStyle w:val="ListParagraph"/>
        <w:numPr>
          <w:ilvl w:val="0"/>
          <w:numId w:val="1"/>
        </w:numPr>
      </w:pPr>
      <w:r>
        <w:t xml:space="preserve">Delaney has a contact with a science teacher if you all ever attend a conference in the Bay Area </w:t>
      </w:r>
    </w:p>
    <w:p w14:paraId="50EA7D61" w14:textId="0387DA0F" w:rsidR="00A85E5C" w:rsidRDefault="00A85E5C" w:rsidP="00A85E5C">
      <w:pPr>
        <w:rPr>
          <w:b/>
          <w:bCs/>
        </w:rPr>
      </w:pPr>
      <w:r w:rsidRPr="00A85E5C">
        <w:rPr>
          <w:b/>
          <w:bCs/>
        </w:rPr>
        <w:lastRenderedPageBreak/>
        <w:t>Software:</w:t>
      </w:r>
    </w:p>
    <w:p w14:paraId="0DC524EE" w14:textId="76920581" w:rsidR="00A85E5C" w:rsidRDefault="00A85E5C" w:rsidP="00A85E5C">
      <w:r>
        <w:t xml:space="preserve">Automatic Mode </w:t>
      </w:r>
    </w:p>
    <w:p w14:paraId="5AEA3041" w14:textId="706C505F" w:rsidR="00A85E5C" w:rsidRDefault="00A85E5C" w:rsidP="00A85E5C">
      <w:pPr>
        <w:pStyle w:val="ListParagraph"/>
        <w:numPr>
          <w:ilvl w:val="0"/>
          <w:numId w:val="1"/>
        </w:numPr>
      </w:pPr>
      <w:r>
        <w:t>It would be helpful to have a mode that just auto runs the wave tanks. I think ideally it would step through various waves and tunings for the WEC</w:t>
      </w:r>
    </w:p>
    <w:p w14:paraId="2EE9E31A" w14:textId="77777777" w:rsidR="007476B0" w:rsidRDefault="007476B0" w:rsidP="00A85E5C"/>
    <w:p w14:paraId="0B8B32ED" w14:textId="1CB6E131" w:rsidR="00A85E5C" w:rsidRDefault="00A85E5C" w:rsidP="00A85E5C">
      <w:r>
        <w:t xml:space="preserve">Loading Screen </w:t>
      </w:r>
    </w:p>
    <w:p w14:paraId="717F3C0C" w14:textId="5DBA2F2A" w:rsidR="00A85E5C" w:rsidRDefault="00A85E5C" w:rsidP="00A85E5C">
      <w:pPr>
        <w:pStyle w:val="ListParagraph"/>
        <w:numPr>
          <w:ilvl w:val="0"/>
          <w:numId w:val="1"/>
        </w:numPr>
      </w:pPr>
      <w:r>
        <w:t xml:space="preserve">Update the loading screen when you first boot up the GUI so that it isn’t just a blank screen. I think it should explain what it is doing, </w:t>
      </w:r>
      <w:proofErr w:type="gramStart"/>
      <w:r>
        <w:t>similar to</w:t>
      </w:r>
      <w:proofErr w:type="gramEnd"/>
      <w:r>
        <w:t xml:space="preserve"> what Kayak.com does when its searching for flights. (I.e. instead of a rainbow wheel of death it says “Loading GUI. . .” “Connecting to Serial</w:t>
      </w:r>
      <w:proofErr w:type="gramStart"/>
      <w:r>
        <w:t>. .</w:t>
      </w:r>
      <w:proofErr w:type="gramEnd"/>
      <w:r>
        <w:t xml:space="preserve">” </w:t>
      </w:r>
      <w:proofErr w:type="spellStart"/>
      <w:r>
        <w:t>etc</w:t>
      </w:r>
      <w:proofErr w:type="spellEnd"/>
      <w:r>
        <w:t xml:space="preserve"> </w:t>
      </w:r>
    </w:p>
    <w:p w14:paraId="4AB04C7A" w14:textId="789B87FC" w:rsidR="007476B0" w:rsidRDefault="007476B0" w:rsidP="007476B0">
      <w:r>
        <w:t>Gamification</w:t>
      </w:r>
    </w:p>
    <w:p w14:paraId="01BCC670" w14:textId="588EE994" w:rsidR="007476B0" w:rsidRDefault="007476B0" w:rsidP="007476B0">
      <w:pPr>
        <w:pStyle w:val="ListParagraph"/>
        <w:numPr>
          <w:ilvl w:val="0"/>
          <w:numId w:val="1"/>
        </w:numPr>
      </w:pPr>
      <w:r>
        <w:t xml:space="preserve">If we want to turn it into even more of a </w:t>
      </w:r>
      <w:proofErr w:type="gramStart"/>
      <w:r>
        <w:t>game</w:t>
      </w:r>
      <w:proofErr w:type="gramEnd"/>
      <w:r>
        <w:t xml:space="preserve"> we could create a leaderboard for who lights up the town the fastest</w:t>
      </w:r>
    </w:p>
    <w:p w14:paraId="777E1A3C" w14:textId="764B8B2F" w:rsidR="00A85E5C" w:rsidRDefault="00A85E5C" w:rsidP="00A85E5C">
      <w:pPr>
        <w:rPr>
          <w:b/>
          <w:bCs/>
        </w:rPr>
      </w:pPr>
      <w:r>
        <w:rPr>
          <w:b/>
          <w:bCs/>
        </w:rPr>
        <w:t>MISC</w:t>
      </w:r>
    </w:p>
    <w:p w14:paraId="4B278BC6" w14:textId="580B0B62" w:rsidR="00A85E5C" w:rsidRPr="00A85E5C" w:rsidRDefault="00A85E5C" w:rsidP="00A85E5C">
      <w:r>
        <w:t>SIWEED Competition @ MECC</w:t>
      </w:r>
    </w:p>
    <w:p w14:paraId="240319B6" w14:textId="3A837BED" w:rsidR="00A85E5C" w:rsidRDefault="00A85E5C" w:rsidP="00A85E5C">
      <w:pPr>
        <w:pStyle w:val="ListParagraph"/>
        <w:numPr>
          <w:ilvl w:val="0"/>
          <w:numId w:val="1"/>
        </w:numPr>
      </w:pPr>
      <w:r>
        <w:t xml:space="preserve">If we demo the wave tank at the MECC competition it would be fun to have it be a small competition with the teams. Teams (or individuals) could be given a certain time frame (maybe 2 minutes) and who ever can get the WEC to generate the most power within their allotted time wins. </w:t>
      </w:r>
    </w:p>
    <w:p w14:paraId="61360345" w14:textId="2A6AE64D" w:rsidR="00A85E5C" w:rsidRDefault="00A85E5C" w:rsidP="00A85E5C">
      <w:r>
        <w:t xml:space="preserve">Track Lighting </w:t>
      </w:r>
    </w:p>
    <w:p w14:paraId="0B71ECE5" w14:textId="1C9A0800" w:rsidR="007476B0" w:rsidRDefault="00A85E5C" w:rsidP="00A85E5C">
      <w:pPr>
        <w:pStyle w:val="ListParagraph"/>
        <w:numPr>
          <w:ilvl w:val="0"/>
          <w:numId w:val="1"/>
        </w:numPr>
      </w:pPr>
      <w:r>
        <w:t xml:space="preserve">Add lights to the bottom of the tank so it glows </w:t>
      </w:r>
    </w:p>
    <w:p w14:paraId="5C319B1A" w14:textId="77777777" w:rsidR="007476B0" w:rsidRPr="007476B0" w:rsidRDefault="007476B0" w:rsidP="007476B0">
      <w:pPr>
        <w:ind w:left="360"/>
      </w:pPr>
    </w:p>
    <w:p w14:paraId="7344530D" w14:textId="11E7FA17" w:rsidR="00A85E5C" w:rsidRDefault="00A85E5C" w:rsidP="00A85E5C">
      <w:pPr>
        <w:rPr>
          <w:b/>
          <w:bCs/>
        </w:rPr>
      </w:pPr>
      <w:r w:rsidRPr="00A85E5C">
        <w:rPr>
          <w:b/>
          <w:bCs/>
        </w:rPr>
        <w:t>Very Ambitious Ideas</w:t>
      </w:r>
    </w:p>
    <w:p w14:paraId="7060F467" w14:textId="43A8FA9B" w:rsidR="00A85E5C" w:rsidRDefault="00A85E5C" w:rsidP="00A85E5C">
      <w:r>
        <w:t xml:space="preserve">Web application and Live stream </w:t>
      </w:r>
    </w:p>
    <w:p w14:paraId="686245E4" w14:textId="11F89664" w:rsidR="00A85E5C" w:rsidRDefault="00A85E5C" w:rsidP="00A85E5C">
      <w:pPr>
        <w:pStyle w:val="ListParagraph"/>
        <w:numPr>
          <w:ilvl w:val="0"/>
          <w:numId w:val="1"/>
        </w:numPr>
      </w:pPr>
      <w:r>
        <w:t xml:space="preserve">Given the remote nature of things now it might be cool to have a SIWEED live stream where people can still change the tuning and dimensions of the waves. </w:t>
      </w:r>
    </w:p>
    <w:p w14:paraId="08AE33CD" w14:textId="4C244D74" w:rsidR="007476B0" w:rsidRDefault="007476B0" w:rsidP="007476B0">
      <w:r>
        <w:t xml:space="preserve">Company Sponsored WECS </w:t>
      </w:r>
    </w:p>
    <w:p w14:paraId="27BC2C97" w14:textId="2B2170C3" w:rsidR="007476B0" w:rsidRDefault="007476B0" w:rsidP="007476B0">
      <w:pPr>
        <w:pStyle w:val="ListParagraph"/>
        <w:numPr>
          <w:ilvl w:val="0"/>
          <w:numId w:val="1"/>
        </w:numPr>
      </w:pPr>
      <w:r>
        <w:t xml:space="preserve">It would be fun to have existing wave energy companies send in small scale versions of their WECs for use in the wave tank </w:t>
      </w:r>
    </w:p>
    <w:p w14:paraId="3CEFBC4F" w14:textId="26A9F467" w:rsidR="007476B0" w:rsidRDefault="007476B0" w:rsidP="007476B0">
      <w:r>
        <w:t xml:space="preserve">Senior Design project with UNM </w:t>
      </w:r>
    </w:p>
    <w:p w14:paraId="784A1097" w14:textId="659785AF" w:rsidR="00055961" w:rsidRDefault="007476B0" w:rsidP="00055961">
      <w:pPr>
        <w:pStyle w:val="ListParagraph"/>
        <w:numPr>
          <w:ilvl w:val="0"/>
          <w:numId w:val="1"/>
        </w:numPr>
      </w:pPr>
      <w:r>
        <w:t>In the future we could sponsor a team at UNM to make something for the SIWEED project. They could build a mini oscillating water column if we want to demonstrate other forms of wave energy.</w:t>
      </w:r>
    </w:p>
    <w:sectPr w:rsidR="0005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689F"/>
    <w:multiLevelType w:val="hybridMultilevel"/>
    <w:tmpl w:val="8284909C"/>
    <w:lvl w:ilvl="0" w:tplc="0C8E1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61"/>
    <w:rsid w:val="00055961"/>
    <w:rsid w:val="00201D0A"/>
    <w:rsid w:val="00391E40"/>
    <w:rsid w:val="004C47D7"/>
    <w:rsid w:val="007476B0"/>
    <w:rsid w:val="00A85E5C"/>
    <w:rsid w:val="00DB7BBF"/>
    <w:rsid w:val="00F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B533"/>
  <w15:chartTrackingRefBased/>
  <w15:docId w15:val="{1444DFD1-0621-4674-87D4-F0BA5D26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Heileman, Delaney</dc:creator>
  <cp:keywords/>
  <dc:description/>
  <cp:lastModifiedBy>Ross, Nicholas Christian</cp:lastModifiedBy>
  <cp:revision>4</cp:revision>
  <dcterms:created xsi:type="dcterms:W3CDTF">2021-06-25T16:29:00Z</dcterms:created>
  <dcterms:modified xsi:type="dcterms:W3CDTF">2021-07-15T20:08:00Z</dcterms:modified>
</cp:coreProperties>
</file>