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C286" w14:textId="3D631D8B" w:rsidR="00952DA3" w:rsidRDefault="005E0BF7">
      <w:hyperlink r:id="rId4" w:history="1">
        <w:r w:rsidRPr="00170454">
          <w:rPr>
            <w:rStyle w:val="Hyperlink"/>
          </w:rPr>
          <w:t>https://www.w3resource.com/javascript-exercises/javascript-basic-exercises.php</w:t>
        </w:r>
      </w:hyperlink>
    </w:p>
    <w:p w14:paraId="230B3C5E" w14:textId="77777777" w:rsidR="005E0BF7" w:rsidRDefault="005E0BF7"/>
    <w:sectPr w:rsidR="005E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0F"/>
    <w:rsid w:val="005E0BF7"/>
    <w:rsid w:val="00952DA3"/>
    <w:rsid w:val="00E8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47BC"/>
  <w15:chartTrackingRefBased/>
  <w15:docId w15:val="{79465E72-4A79-4C63-9984-712C172E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javascript-exercises/javascript-basic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Ahmed</dc:creator>
  <cp:keywords/>
  <dc:description/>
  <cp:lastModifiedBy>Saeed Ahmed</cp:lastModifiedBy>
  <cp:revision>3</cp:revision>
  <dcterms:created xsi:type="dcterms:W3CDTF">2021-07-14T22:49:00Z</dcterms:created>
  <dcterms:modified xsi:type="dcterms:W3CDTF">2021-07-23T00:50:00Z</dcterms:modified>
</cp:coreProperties>
</file>