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56A0ED" w14:textId="622183ED" w:rsidR="00C027E8" w:rsidRDefault="00C027E8" w:rsidP="00C027E8">
      <w:pPr>
        <w:pStyle w:val="1"/>
        <w:ind w:firstLineChars="700" w:firstLine="3080"/>
      </w:pPr>
      <w:r>
        <w:rPr>
          <w:rFonts w:hint="eastAsia"/>
        </w:rPr>
        <w:t>项目简介</w:t>
      </w:r>
    </w:p>
    <w:p w14:paraId="3ACF068C" w14:textId="5402E63F" w:rsidR="00C027E8" w:rsidRDefault="00C027E8" w:rsidP="00C027E8">
      <w:pPr>
        <w:pStyle w:val="2"/>
        <w:numPr>
          <w:ilvl w:val="0"/>
          <w:numId w:val="5"/>
        </w:numPr>
      </w:pPr>
      <w:r>
        <w:rPr>
          <w:rFonts w:hint="eastAsia"/>
        </w:rPr>
        <w:t>问题</w:t>
      </w:r>
    </w:p>
    <w:p w14:paraId="5E649708" w14:textId="117B1854" w:rsidR="00C027E8" w:rsidRPr="00C027E8" w:rsidRDefault="00C027E8" w:rsidP="005E55AA">
      <w:pPr>
        <w:ind w:left="360" w:firstLineChars="200" w:firstLine="420"/>
        <w:rPr>
          <w:rFonts w:hint="eastAsia"/>
        </w:rPr>
      </w:pPr>
      <w:r>
        <w:rPr>
          <w:rFonts w:hint="eastAsia"/>
        </w:rPr>
        <w:t>返回长度为n的所有非负整数，使得每两个数字之间的绝对值之差为k。请注意，答案中的每个数字不得有前导0。例如，01有一个前导0，因此无效。结果需要按顺序返回答案。</w:t>
      </w:r>
    </w:p>
    <w:p w14:paraId="373FD751" w14:textId="0D1F93B5" w:rsidR="00C027E8" w:rsidRDefault="00C027E8" w:rsidP="00C027E8"/>
    <w:p w14:paraId="0F724B51" w14:textId="43ED5A0A" w:rsidR="00C027E8" w:rsidRDefault="00C027E8" w:rsidP="00C027E8">
      <w:pPr>
        <w:pStyle w:val="2"/>
        <w:numPr>
          <w:ilvl w:val="0"/>
          <w:numId w:val="5"/>
        </w:numPr>
      </w:pPr>
      <w:r>
        <w:rPr>
          <w:rFonts w:hint="eastAsia"/>
        </w:rPr>
        <w:t>思路</w:t>
      </w:r>
    </w:p>
    <w:p w14:paraId="186224F3" w14:textId="77777777" w:rsidR="00715DA0" w:rsidRDefault="00C027E8" w:rsidP="00715DA0">
      <w:pPr>
        <w:ind w:leftChars="200" w:left="420" w:firstLineChars="200" w:firstLine="420"/>
      </w:pPr>
      <w:r>
        <w:rPr>
          <w:rFonts w:hint="eastAsia"/>
        </w:rPr>
        <w:t>首先，给定输入为数字串长度n和约束条件k（相邻数字之间的绝对差），此时得出，当前一个数字确定时，后一个数字必定为前一个数字减去k或者加上k，由此可得到第二个数字，再在第二数字的基础上得到第三个数字。以此类推，当得到含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数字的串时，即得到了一个符合要求的结果。</w:t>
      </w:r>
    </w:p>
    <w:p w14:paraId="3B73107A" w14:textId="77777777" w:rsidR="00715DA0" w:rsidRDefault="005E55AA" w:rsidP="00715DA0">
      <w:pPr>
        <w:ind w:leftChars="200" w:left="420" w:firstLineChars="200" w:firstLine="420"/>
      </w:pPr>
      <w:r>
        <w:rPr>
          <w:rFonts w:hint="eastAsia"/>
        </w:rPr>
        <w:t>而由于需要输出全部满足条件的数字串，因此考虑按一定的逻辑顺序进行数字串的生成，从第一个到最后一个，即可完成全部输出。所以，为了排除前导0的情况，可以首先决定第一个数字，然后依次输出由1到9开头的所有满足条件的数字串。其中，除了第一个数字外，后面的每一个数字由其前一个数字决定，并且减的优先级大于加的优先级（即当减去k不满足条件后，再选择加上k；加上k也不满足条件，说明当前字符串无法生成，再对上一位进行判断调整），当得到以9开头的最后一个数字串时，全部输出完毕。</w:t>
      </w:r>
    </w:p>
    <w:p w14:paraId="3068673D" w14:textId="08302E76" w:rsidR="00715DA0" w:rsidRPr="005E55AA" w:rsidRDefault="00715DA0" w:rsidP="00715DA0">
      <w:pPr>
        <w:ind w:leftChars="200" w:left="420" w:firstLineChars="200" w:firstLine="420"/>
        <w:rPr>
          <w:rFonts w:hint="eastAsia"/>
        </w:rPr>
      </w:pPr>
      <w:r>
        <w:rPr>
          <w:rFonts w:hint="eastAsia"/>
        </w:rPr>
        <w:t>因为这种先进行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深度的尝试，再返回上一位进行调整，然后继续向深度进行尝试的方法</w:t>
      </w:r>
      <w:r>
        <w:rPr>
          <w:rFonts w:hint="eastAsia"/>
        </w:rPr>
        <w:t>和深度优先搜索非常相似，因此考虑以深搜为原型进行修改调整，并选择时间复杂度和空间复杂的都较小的非递归算法（即使用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）。</w:t>
      </w:r>
    </w:p>
    <w:p w14:paraId="05055AD0" w14:textId="77777777" w:rsidR="00715DA0" w:rsidRDefault="00715DA0" w:rsidP="00715DA0">
      <w:pPr>
        <w:pStyle w:val="2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重要实现</w:t>
      </w:r>
    </w:p>
    <w:p w14:paraId="39BD9852" w14:textId="6976937F" w:rsidR="00715DA0" w:rsidRDefault="00715DA0" w:rsidP="00715DA0">
      <w:pPr>
        <w:pStyle w:val="2"/>
      </w:pPr>
      <w:r>
        <w:rPr>
          <w:rFonts w:hint="eastAsia"/>
        </w:rPr>
        <w:t>3.1</w:t>
      </w:r>
      <w:r>
        <w:t xml:space="preserve"> 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的定义</w:t>
      </w:r>
    </w:p>
    <w:p w14:paraId="63D9F403" w14:textId="54792F4E" w:rsidR="00715DA0" w:rsidRDefault="00715DA0" w:rsidP="00715DA0">
      <w:pPr>
        <w:ind w:left="420" w:hangingChars="200" w:hanging="420"/>
      </w:pPr>
      <w:r>
        <w:rPr>
          <w:rFonts w:hint="eastAsia"/>
        </w:rPr>
        <w:t xml:space="preserve"> </w:t>
      </w:r>
      <w:r>
        <w:t xml:space="preserve">   </w:t>
      </w:r>
      <w:r w:rsidR="00ED4218">
        <w:t xml:space="preserve">    </w:t>
      </w:r>
      <w:r>
        <w:rPr>
          <w:rFonts w:hint="eastAsia"/>
        </w:rPr>
        <w:t>因为得到的满足条件的数字串存放在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中，而输出时需要将数字串顺序输入，因此自</w:t>
      </w:r>
      <w:r w:rsidR="00ED4218">
        <w:rPr>
          <w:rFonts w:hint="eastAsia"/>
        </w:rPr>
        <w:t>定义一个Stack类，并添加需要的成员函数，以便简化后续的操作。</w:t>
      </w:r>
    </w:p>
    <w:p w14:paraId="4818B3CE" w14:textId="1876988A" w:rsidR="00ED4218" w:rsidRDefault="00ED4218" w:rsidP="00715DA0">
      <w:pPr>
        <w:ind w:left="420" w:hangingChars="200" w:hanging="420"/>
      </w:pPr>
      <w:r>
        <w:rPr>
          <w:rFonts w:hint="eastAsia"/>
          <w:noProof/>
        </w:rPr>
        <w:lastRenderedPageBreak/>
        <w:drawing>
          <wp:inline distT="0" distB="0" distL="0" distR="0" wp14:anchorId="059112CB" wp14:editId="3B14CB3E">
            <wp:extent cx="5274310" cy="21272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6B3FC" w14:textId="77777777" w:rsidR="00ED4218" w:rsidRDefault="00ED4218" w:rsidP="00715DA0">
      <w:pPr>
        <w:ind w:left="420" w:hangingChars="200" w:hanging="420"/>
        <w:rPr>
          <w:rFonts w:hint="eastAsia"/>
        </w:rPr>
      </w:pPr>
    </w:p>
    <w:p w14:paraId="6F87A33F" w14:textId="00512244" w:rsidR="00ED4218" w:rsidRDefault="00ED4218" w:rsidP="00715DA0">
      <w:pPr>
        <w:ind w:left="420" w:hangingChars="200" w:hanging="420"/>
      </w:pPr>
      <w:r>
        <w:rPr>
          <w:rFonts w:hint="eastAsia"/>
          <w:noProof/>
        </w:rPr>
        <w:drawing>
          <wp:inline distT="0" distB="0" distL="0" distR="0" wp14:anchorId="5E8125F1" wp14:editId="72CC08B2">
            <wp:extent cx="4992956" cy="5045254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2469" cy="509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C3E67" w14:textId="2559855E" w:rsidR="00ED4218" w:rsidRDefault="00ED4218" w:rsidP="00715DA0">
      <w:pPr>
        <w:ind w:left="420" w:hangingChars="200" w:hanging="420"/>
      </w:pPr>
    </w:p>
    <w:p w14:paraId="765E3D3D" w14:textId="5A01AC3A" w:rsidR="00ED4218" w:rsidRDefault="00ED4218" w:rsidP="00ED4218">
      <w:pPr>
        <w:pStyle w:val="2"/>
      </w:pPr>
      <w:r>
        <w:rPr>
          <w:rFonts w:hint="eastAsia"/>
        </w:rPr>
        <w:t>3.2</w:t>
      </w:r>
      <w:r>
        <w:t xml:space="preserve"> </w:t>
      </w:r>
      <w:r>
        <w:rPr>
          <w:rFonts w:hint="eastAsia"/>
        </w:rPr>
        <w:t>数字串的生成</w:t>
      </w:r>
    </w:p>
    <w:p w14:paraId="0D3915E6" w14:textId="5607466A" w:rsidR="00ED4218" w:rsidRDefault="00ED4218" w:rsidP="00ED4218">
      <w:pPr>
        <w:ind w:firstLine="420"/>
      </w:pPr>
      <w:r>
        <w:rPr>
          <w:rFonts w:hint="eastAsia"/>
        </w:rPr>
        <w:t>首先，考虑到，当n=1时，必定</w:t>
      </w:r>
      <w:proofErr w:type="gramStart"/>
      <w:r>
        <w:rPr>
          <w:rFonts w:hint="eastAsia"/>
        </w:rPr>
        <w:t>五满足</w:t>
      </w:r>
      <w:proofErr w:type="gramEnd"/>
      <w:r>
        <w:rPr>
          <w:rFonts w:hint="eastAsia"/>
        </w:rPr>
        <w:t>条件的数字串，因此直接输出空括号，当n&gt;</w:t>
      </w:r>
      <w:r>
        <w:t>1</w:t>
      </w:r>
      <w:r>
        <w:rPr>
          <w:rFonts w:hint="eastAsia"/>
        </w:rPr>
        <w:t>时，进行下一步判断。</w:t>
      </w:r>
    </w:p>
    <w:p w14:paraId="7669DB19" w14:textId="69E3374B" w:rsidR="00ED4218" w:rsidRDefault="00ED4218" w:rsidP="00ED4218">
      <w:r>
        <w:rPr>
          <w:rFonts w:hint="eastAsia"/>
          <w:noProof/>
        </w:rPr>
        <w:lastRenderedPageBreak/>
        <w:drawing>
          <wp:inline distT="0" distB="0" distL="0" distR="0" wp14:anchorId="2DE5B9AB" wp14:editId="392F6284">
            <wp:extent cx="5274310" cy="241808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D342D" w14:textId="1EC437FE" w:rsidR="00ED4218" w:rsidRDefault="00ED4218" w:rsidP="00ED4218">
      <w:pPr>
        <w:ind w:firstLineChars="200" w:firstLine="420"/>
      </w:pPr>
      <w:r>
        <w:rPr>
          <w:rFonts w:hint="eastAsia"/>
        </w:rPr>
        <w:t>首先，有一个从1到9大的循环，考虑到，如果第一位数减去k和加上k都不满足范围，则不需要继续</w:t>
      </w:r>
      <w:r w:rsidR="00603018">
        <w:rPr>
          <w:rFonts w:hint="eastAsia"/>
        </w:rPr>
        <w:t>进行，可以开始下一轮循环。并且，如果第一位数加上k或者减去k至少有一个满足范围，则必定至少存在一个满足条件的数字串（后面的数轮流加减k即可）。</w:t>
      </w:r>
    </w:p>
    <w:p w14:paraId="68A4C364" w14:textId="385BA5B7" w:rsidR="00603018" w:rsidRDefault="00603018" w:rsidP="00ED4218">
      <w:pPr>
        <w:ind w:firstLineChars="200" w:firstLine="420"/>
      </w:pPr>
      <w:r>
        <w:rPr>
          <w:rFonts w:hint="eastAsia"/>
        </w:rPr>
        <w:t>因此，当第二个数字能满足范围时，则以上述的减法优先为原则，生成第一个满足条件的数字串，并将其输出。</w:t>
      </w:r>
    </w:p>
    <w:p w14:paraId="5E330F8A" w14:textId="67E81425" w:rsidR="00603018" w:rsidRDefault="00603018" w:rsidP="00603018"/>
    <w:p w14:paraId="4D59C8AD" w14:textId="4D9E06A2" w:rsidR="00603018" w:rsidRDefault="00603018" w:rsidP="00603018">
      <w:r>
        <w:rPr>
          <w:rFonts w:hint="eastAsia"/>
          <w:noProof/>
        </w:rPr>
        <w:drawing>
          <wp:inline distT="0" distB="0" distL="0" distR="0" wp14:anchorId="6AF8B076" wp14:editId="75AB746A">
            <wp:extent cx="5274310" cy="222821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16612" w14:textId="60D64A3B" w:rsidR="00603018" w:rsidRDefault="00603018" w:rsidP="00603018">
      <w:pPr>
        <w:ind w:firstLineChars="200" w:firstLine="420"/>
      </w:pPr>
      <w:r>
        <w:rPr>
          <w:rFonts w:hint="eastAsia"/>
        </w:rPr>
        <w:t>以上述生成的第一个数字串为基础，以深搜为思路，以减法优先为方法，进行遍历，依次输出所有满足条件的数字串。具体操作可分为以下步骤。</w:t>
      </w:r>
    </w:p>
    <w:p w14:paraId="0F298EB5" w14:textId="0ECAD366" w:rsidR="00603018" w:rsidRDefault="00603018" w:rsidP="00603018">
      <w:pPr>
        <w:ind w:firstLineChars="200" w:firstLine="420"/>
      </w:pPr>
      <w:r>
        <w:rPr>
          <w:rFonts w:hint="eastAsia"/>
        </w:rPr>
        <w:t>当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非空时，执行以下循环：</w:t>
      </w:r>
    </w:p>
    <w:p w14:paraId="5970B85A" w14:textId="58B9797F" w:rsidR="00603018" w:rsidRDefault="00603018" w:rsidP="0060301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弹出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顶的元素，并记录其值。</w:t>
      </w:r>
    </w:p>
    <w:p w14:paraId="7F5E1E33" w14:textId="5C4EA596" w:rsidR="00603018" w:rsidRDefault="00603018" w:rsidP="0060301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将它与前一个数字进行比较，如果大于前一个数字，则不进行操作，直接进行下一轮循环；如果小于前一个数字，根据减法优先原则，此时前一个数字加k的情</w:t>
      </w:r>
      <w:r w:rsidR="00F214F6">
        <w:rPr>
          <w:rFonts w:hint="eastAsia"/>
        </w:rPr>
        <w:t>况尚未遍历到，因此将前一个数字加k压入</w:t>
      </w:r>
      <w:proofErr w:type="gramStart"/>
      <w:r w:rsidR="00F214F6">
        <w:rPr>
          <w:rFonts w:hint="eastAsia"/>
        </w:rPr>
        <w:t>栈</w:t>
      </w:r>
      <w:proofErr w:type="gramEnd"/>
      <w:r w:rsidR="00F214F6">
        <w:rPr>
          <w:rFonts w:hint="eastAsia"/>
        </w:rPr>
        <w:t>中。</w:t>
      </w:r>
    </w:p>
    <w:p w14:paraId="503348A1" w14:textId="27B8B9C8" w:rsidR="00F214F6" w:rsidRDefault="00F214F6" w:rsidP="0060301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以减法优先原则，生成数字串后面的数字，当数字串长度为n时，对数字串进行输出，并开始下一轮循环。</w:t>
      </w:r>
    </w:p>
    <w:p w14:paraId="2D522887" w14:textId="202F0565" w:rsidR="00F214F6" w:rsidRDefault="00F214F6" w:rsidP="0060301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当无满足条件的数字串存在时，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内的数字将依次弹出，没有数字再压入，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空，第一轮大循环结束。</w:t>
      </w:r>
    </w:p>
    <w:p w14:paraId="46EECA29" w14:textId="2E0A225C" w:rsidR="00F214F6" w:rsidRDefault="00F214F6" w:rsidP="00F214F6">
      <w:pPr>
        <w:ind w:left="420"/>
        <w:rPr>
          <w:rFonts w:hint="eastAsia"/>
        </w:rPr>
      </w:pPr>
      <w:r>
        <w:rPr>
          <w:rFonts w:hint="eastAsia"/>
        </w:rPr>
        <w:t>当9轮大循环结束时，所有满足条件的数字串均输出，得到结果，并由用户判断是否继续运行。</w:t>
      </w:r>
    </w:p>
    <w:p w14:paraId="768D2519" w14:textId="1D665EEB" w:rsidR="00603018" w:rsidRPr="00ED4218" w:rsidRDefault="00603018" w:rsidP="00ED4218">
      <w:pPr>
        <w:ind w:firstLineChars="200" w:firstLine="420"/>
        <w:rPr>
          <w:rFonts w:hint="eastAsia"/>
        </w:rPr>
      </w:pPr>
    </w:p>
    <w:sectPr w:rsidR="00603018" w:rsidRPr="00ED42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B6CDF"/>
    <w:multiLevelType w:val="hybridMultilevel"/>
    <w:tmpl w:val="FD043CC6"/>
    <w:lvl w:ilvl="0" w:tplc="4A5068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477634"/>
    <w:multiLevelType w:val="hybridMultilevel"/>
    <w:tmpl w:val="567A0BB0"/>
    <w:lvl w:ilvl="0" w:tplc="422272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EB01788"/>
    <w:multiLevelType w:val="hybridMultilevel"/>
    <w:tmpl w:val="756422A0"/>
    <w:lvl w:ilvl="0" w:tplc="5D748F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9D4C6C"/>
    <w:multiLevelType w:val="hybridMultilevel"/>
    <w:tmpl w:val="6F08FA00"/>
    <w:lvl w:ilvl="0" w:tplc="DF30C19E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E761033"/>
    <w:multiLevelType w:val="hybridMultilevel"/>
    <w:tmpl w:val="7CEE25AC"/>
    <w:lvl w:ilvl="0" w:tplc="07BAC32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FAD0C6B"/>
    <w:multiLevelType w:val="hybridMultilevel"/>
    <w:tmpl w:val="21C849D0"/>
    <w:lvl w:ilvl="0" w:tplc="FAF649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7E8"/>
    <w:rsid w:val="005E55AA"/>
    <w:rsid w:val="00603018"/>
    <w:rsid w:val="00715DA0"/>
    <w:rsid w:val="00BB0D7B"/>
    <w:rsid w:val="00C027E8"/>
    <w:rsid w:val="00ED4218"/>
    <w:rsid w:val="00F21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F5A73"/>
  <w15:chartTrackingRefBased/>
  <w15:docId w15:val="{C8ECD013-658A-41A1-B494-4BBD6CE26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027E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027E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027E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027E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027E8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C027E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027E8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181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铃沛 张</dc:creator>
  <cp:keywords/>
  <dc:description/>
  <cp:lastModifiedBy>铃沛 张</cp:lastModifiedBy>
  <cp:revision>1</cp:revision>
  <dcterms:created xsi:type="dcterms:W3CDTF">2021-03-16T01:46:00Z</dcterms:created>
  <dcterms:modified xsi:type="dcterms:W3CDTF">2021-03-16T03:07:00Z</dcterms:modified>
</cp:coreProperties>
</file>