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60082D" wp14:paraId="5482B438" wp14:textId="48407994">
      <w:pPr>
        <w:spacing w:before="240" w:beforeAutospacing="off" w:after="240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Claro! Vamos explorar os princípios básicos do MPIH (Modelos de Processamento de Informação Humano) e como eles se aplicam ao estudo da interação humano-computador (IHC) de forma didática e detalhada.</w:t>
      </w:r>
    </w:p>
    <w:p xmlns:wp14="http://schemas.microsoft.com/office/word/2010/wordml" w:rsidP="2760082D" wp14:paraId="680BE7E6" wp14:textId="55B21B73">
      <w:pPr>
        <w:pStyle w:val="Heading3"/>
        <w:spacing w:before="281" w:beforeAutospacing="off" w:after="281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Princípios Básicos do MPIH</w:t>
      </w:r>
    </w:p>
    <w:p xmlns:wp14="http://schemas.microsoft.com/office/word/2010/wordml" w:rsidP="2760082D" wp14:paraId="3716587D" wp14:textId="782D43B2">
      <w:pPr>
        <w:spacing w:before="240" w:beforeAutospacing="off" w:after="240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O Modelo de Processamento de Informação Humano (MPIH) é uma abordagem que descreve como os humanos processam, armazenam e utilizam informações. É uma forma de compreender o funcionamento cognitivo que é fundamental para projetar interfaces eficazes e eficientes. A seguir estão os princípios básicos:</w:t>
      </w:r>
    </w:p>
    <w:p xmlns:wp14="http://schemas.microsoft.com/office/word/2010/wordml" w:rsidP="2760082D" wp14:paraId="2466767C" wp14:textId="5801E7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Entrada e Percepção:</w:t>
      </w:r>
    </w:p>
    <w:p xmlns:wp14="http://schemas.microsoft.com/office/word/2010/wordml" w:rsidP="2760082D" wp14:paraId="27B4E7DF" wp14:textId="37109A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Percepção Sensorial: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primeiro passo no processamento de informações é a percepção. Através dos sentidos (visão, audição, tato, etc.), informações do ambiente são capturadas.</w:t>
      </w:r>
    </w:p>
    <w:p xmlns:wp14="http://schemas.microsoft.com/office/word/2010/wordml" w:rsidP="2760082D" wp14:paraId="1743D21B" wp14:textId="32AB2E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Processamento Sensorial: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cérebro realiza um processamento inicial para identificar e categorizar estímulos. Esse processamento pode ser influenciado por fatores como atenção e expectativa.</w:t>
      </w:r>
    </w:p>
    <w:p xmlns:wp14="http://schemas.microsoft.com/office/word/2010/wordml" w:rsidP="2760082D" wp14:paraId="52D94572" wp14:textId="3CEAE3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Atenção:</w:t>
      </w:r>
    </w:p>
    <w:p xmlns:wp14="http://schemas.microsoft.com/office/word/2010/wordml" w:rsidP="2760082D" wp14:paraId="7AD83EF6" wp14:textId="583CE3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Capacidade Limitada: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atenção humana é limitada. Não podemos processar todas as informações ao mesmo tempo, então precisamos focar nas mais relevantes.</w:t>
      </w:r>
    </w:p>
    <w:p xmlns:wp14="http://schemas.microsoft.com/office/word/2010/wordml" w:rsidP="2760082D" wp14:paraId="31D482BF" wp14:textId="166D736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Filtro Atencional: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modelo de filtro atencional sugere que apenas uma quantidade limitada de informação é processada conscientemente a qualquer momento, enquanto outras informações são filtradas.</w:t>
      </w:r>
    </w:p>
    <w:p xmlns:wp14="http://schemas.microsoft.com/office/word/2010/wordml" w:rsidP="2760082D" wp14:paraId="4FDCD380" wp14:textId="451B17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Memória:</w:t>
      </w:r>
    </w:p>
    <w:p xmlns:wp14="http://schemas.microsoft.com/office/word/2010/wordml" w:rsidP="2760082D" wp14:paraId="1DBC4992" wp14:textId="7377BA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 Sensorial: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 informações por um curto período (milissegundos a segundos) após a percepção.</w:t>
      </w:r>
    </w:p>
    <w:p xmlns:wp14="http://schemas.microsoft.com/office/word/2010/wordml" w:rsidP="2760082D" wp14:paraId="4A509D95" wp14:textId="4EB42D1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 de Curto Prazo (ou de Trabalho):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 informações por um curto período (segundos a minutos) e tem capacidade limitada. É essencial para tarefas temporárias e resolução de problemas.</w:t>
      </w:r>
    </w:p>
    <w:p xmlns:wp14="http://schemas.microsoft.com/office/word/2010/wordml" w:rsidP="2760082D" wp14:paraId="4B46F2BD" wp14:textId="42B7AC8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 de Longo Prazo: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 informações por um longo período (horas a anos). A memória de longo prazo é subdividida em memória explícita (consciente) e implícita (inconsciente).</w:t>
      </w:r>
    </w:p>
    <w:p xmlns:wp14="http://schemas.microsoft.com/office/word/2010/wordml" w:rsidP="2760082D" wp14:paraId="3A72B4B4" wp14:textId="6B16B4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Processamento Cognitivo:</w:t>
      </w:r>
    </w:p>
    <w:p xmlns:wp14="http://schemas.microsoft.com/office/word/2010/wordml" w:rsidP="2760082D" wp14:paraId="1F7628E1" wp14:textId="678488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Pensamento e Razão: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Envolve operações mentais complexas como raciocínio, tomada de decisão e resolução de problemas.</w:t>
      </w:r>
    </w:p>
    <w:p xmlns:wp14="http://schemas.microsoft.com/office/word/2010/wordml" w:rsidP="2760082D" wp14:paraId="41617797" wp14:textId="4594C3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Modelos Cognitivos: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Utilizamos modelos mentais para interpretar e interagir com o mundo. Esses modelos são simplificações que ajudam a lidar com a complexidade do ambiente.</w:t>
      </w:r>
    </w:p>
    <w:p xmlns:wp14="http://schemas.microsoft.com/office/word/2010/wordml" w:rsidP="2760082D" wp14:paraId="2DE75533" wp14:textId="33C643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 e Ação:</w:t>
      </w:r>
    </w:p>
    <w:p xmlns:wp14="http://schemas.microsoft.com/office/word/2010/wordml" w:rsidP="2760082D" wp14:paraId="3B1C7058" wp14:textId="75E5C0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Resposta Motoras: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Envolve a execução de ações com base no processamento cognitivo, como movimentar as mãos para digitar ou clicar.</w:t>
      </w:r>
    </w:p>
    <w:p xmlns:wp14="http://schemas.microsoft.com/office/word/2010/wordml" w:rsidP="2760082D" wp14:paraId="5CAECCF4" wp14:textId="05F964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Recebemos feedback do ambiente, que influencia o ajuste das nossas ações e estratégias.</w:t>
      </w:r>
    </w:p>
    <w:p xmlns:wp14="http://schemas.microsoft.com/office/word/2010/wordml" w:rsidP="2760082D" wp14:paraId="1C055BD3" wp14:textId="23BAFF5D">
      <w:pPr>
        <w:pStyle w:val="Heading3"/>
        <w:spacing w:before="281" w:beforeAutospacing="off" w:after="281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Aplicações do MPIH no Estudo da Interação Humano-Computador</w:t>
      </w:r>
    </w:p>
    <w:p xmlns:wp14="http://schemas.microsoft.com/office/word/2010/wordml" w:rsidP="2760082D" wp14:paraId="42A69848" wp14:textId="6447F8E0">
      <w:pPr>
        <w:spacing w:before="0" w:beforeAutospacing="off" w:after="0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Compreender o MPIH é essencial para criar interfaces de usuário eficazes e intuitivas. Aqui estão algumas maneiras em que o MPIH é utilizado no estudo de IHC:</w:t>
      </w:r>
    </w:p>
    <w:p xmlns:wp14="http://schemas.microsoft.com/office/word/2010/wordml" w:rsidP="2760082D" wp14:paraId="7E3BD204" wp14:textId="126DE4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 de Interfaces:</w:t>
      </w:r>
    </w:p>
    <w:p xmlns:wp14="http://schemas.microsoft.com/office/word/2010/wordml" w:rsidP="2760082D" wp14:paraId="6BA95557" wp14:textId="1DEFC1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Facilitar a Percepção: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Garantir que informações importantes sejam destacadas e visíveis. Por exemplo, usar contraste e tamanhos de fonte apropriados para melhorar a legibilidade.</w:t>
      </w:r>
    </w:p>
    <w:p xmlns:wp14="http://schemas.microsoft.com/office/word/2010/wordml" w:rsidP="2760082D" wp14:paraId="4C86F659" wp14:textId="5AE4302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Minimizar a Carga Cognitiva: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Reduzir a complexidade das tarefas e apresentar informações de forma clara e organizada para evitar sobrecarga cognitiva.</w:t>
      </w:r>
    </w:p>
    <w:p xmlns:wp14="http://schemas.microsoft.com/office/word/2010/wordml" w:rsidP="2760082D" wp14:paraId="37C379EB" wp14:textId="7B3D77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Atenção e Foco:</w:t>
      </w:r>
    </w:p>
    <w:p xmlns:wp14="http://schemas.microsoft.com/office/word/2010/wordml" w:rsidP="2760082D" wp14:paraId="2EA63930" wp14:textId="163105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 da Interface: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técnicas de design para direcionar a atenção dos usuários para elementos importantes da interface, como usando cores ou animações para destacar botões e mensagens críticas.</w:t>
      </w:r>
    </w:p>
    <w:p xmlns:wp14="http://schemas.microsoft.com/office/word/2010/wordml" w:rsidP="2760082D" wp14:paraId="4974105D" wp14:textId="709F40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Gerenciamento de Atenção: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Incorporar feedback visual e auditivo para manter a atenção do usuário nas tarefas importantes.</w:t>
      </w:r>
    </w:p>
    <w:p xmlns:wp14="http://schemas.microsoft.com/office/word/2010/wordml" w:rsidP="2760082D" wp14:paraId="2DAC8674" wp14:textId="4135E0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 e Aprendizado:</w:t>
      </w:r>
    </w:p>
    <w:p xmlns:wp14="http://schemas.microsoft.com/office/word/2010/wordml" w:rsidP="2760082D" wp14:paraId="77970CD7" wp14:textId="335744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Consistência: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Manter consistência na interface para que os usuários possam formar expectativas e lembrar facilmente como interagir com o sistema.</w:t>
      </w:r>
    </w:p>
    <w:p xmlns:wp14="http://schemas.microsoft.com/office/word/2010/wordml" w:rsidP="2760082D" wp14:paraId="2337BBC6" wp14:textId="50533D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Reforço e Prática: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Oferecer oportunidades para que os usuários pratiquem e reforcem suas habilidades, por exemplo, através de tutoriais e feedback contínuo.</w:t>
      </w:r>
    </w:p>
    <w:p xmlns:wp14="http://schemas.microsoft.com/office/word/2010/wordml" w:rsidP="2760082D" wp14:paraId="06EF7B4C" wp14:textId="54E91B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Processamento Cognitivo:</w:t>
      </w:r>
    </w:p>
    <w:p xmlns:wp14="http://schemas.microsoft.com/office/word/2010/wordml" w:rsidP="2760082D" wp14:paraId="252C071C" wp14:textId="125514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Facilitar a Tomada de Decisão: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Projetar interfaces que ajudem os usuários a tomar decisões com base em informações claras e relevantes. Isso pode incluir a apresentação de dados em gráficos ou tabelas que tornam a análise mais fácil.</w:t>
      </w:r>
    </w:p>
    <w:p xmlns:wp14="http://schemas.microsoft.com/office/word/2010/wordml" w:rsidP="2760082D" wp14:paraId="54DE8DAC" wp14:textId="0582AE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Simplicidade na Interação: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Reduzir o número de etapas necessárias para realizar uma tarefa para tornar o processo mais eficiente.</w:t>
      </w:r>
    </w:p>
    <w:p xmlns:wp14="http://schemas.microsoft.com/office/word/2010/wordml" w:rsidP="2760082D" wp14:paraId="38E0CD46" wp14:textId="27937E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e Ajustes:</w:t>
      </w:r>
    </w:p>
    <w:p xmlns:wp14="http://schemas.microsoft.com/office/word/2010/wordml" w:rsidP="2760082D" wp14:paraId="4DBF4B2C" wp14:textId="2220FB5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Imediato: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Fornecer feedback imediato para que os usuários saibam se suas ações foram bem-sucedidas ou se precisam fazer ajustes.</w:t>
      </w:r>
    </w:p>
    <w:p xmlns:wp14="http://schemas.microsoft.com/office/word/2010/wordml" w:rsidP="2760082D" wp14:paraId="3466C4C5" wp14:textId="64C3DC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Iteração e Melhoria: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dados de interação para ajustar e melhorar a interface com base no comportamento real dos usuários.</w:t>
      </w:r>
    </w:p>
    <w:p xmlns:wp14="http://schemas.microsoft.com/office/word/2010/wordml" w:rsidP="2760082D" wp14:paraId="6AFA6225" wp14:textId="1AB7854F">
      <w:pPr>
        <w:pStyle w:val="Heading3"/>
        <w:spacing w:before="0" w:beforeAutospacing="off" w:after="0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Exemplos Práticos</w:t>
      </w:r>
    </w:p>
    <w:p xmlns:wp14="http://schemas.microsoft.com/office/word/2010/wordml" w:rsidP="2760082D" wp14:paraId="32D6E621" wp14:textId="099C4E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 de Formulários:</w:t>
      </w:r>
    </w:p>
    <w:p xmlns:wp14="http://schemas.microsoft.com/office/word/2010/wordml" w:rsidP="2760082D" wp14:paraId="4D281989" wp14:textId="567AB4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Entrada e Percepção: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Usar campos de formulário claramente rotulados e layout organizado para facilitar a percepção.</w:t>
      </w:r>
    </w:p>
    <w:p xmlns:wp14="http://schemas.microsoft.com/office/word/2010/wordml" w:rsidP="2760082D" wp14:paraId="01FE7D1C" wp14:textId="18626B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Atenção: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destaques e validações em tempo real para manter a atenção do usuário e evitar erros.</w:t>
      </w:r>
    </w:p>
    <w:p xmlns:wp14="http://schemas.microsoft.com/office/word/2010/wordml" w:rsidP="2760082D" wp14:paraId="1BB46A93" wp14:textId="1DB267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Jogos e Simulações:</w:t>
      </w:r>
    </w:p>
    <w:p xmlns:wp14="http://schemas.microsoft.com/office/word/2010/wordml" w:rsidP="2760082D" wp14:paraId="684A5FCE" wp14:textId="6CFC95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 e Aprendizado: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Fornecer tutoriais e feedback contínuo para ajudar os jogadores a aprender e lembrar das regras e estratégias.</w:t>
      </w:r>
    </w:p>
    <w:p xmlns:wp14="http://schemas.microsoft.com/office/word/2010/wordml" w:rsidP="2760082D" wp14:paraId="79169330" wp14:textId="3ABCA3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de Navegação:</w:t>
      </w:r>
    </w:p>
    <w:p xmlns:wp14="http://schemas.microsoft.com/office/word/2010/wordml" w:rsidP="2760082D" wp14:paraId="1D42DE6F" wp14:textId="21F663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Processamento Cognitivo: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Oferecer mapas e orientações claras para ajudar os usuários a tomar decisões rápidas e precisas.</w:t>
      </w:r>
    </w:p>
    <w:p xmlns:wp14="http://schemas.microsoft.com/office/word/2010/wordml" w:rsidP="2760082D" wp14:paraId="4B94103B" wp14:textId="01A040A7">
      <w:pPr>
        <w:spacing w:before="0" w:beforeAutospacing="off" w:after="0" w:afterAutospacing="off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Ao aplicar o MPIH na prática de IHC, você pode projetar sistemas que não apenas atendam às necessidades dos usuários, mas também sejam intuitivos e fáceis de usar, levando a uma experiência geral mais satisfatória e eficiente.</w:t>
      </w:r>
    </w:p>
    <w:p xmlns:wp14="http://schemas.microsoft.com/office/word/2010/wordml" w:rsidP="2760082D" wp14:paraId="513722E2" wp14:textId="3BBA106F">
      <w:pPr>
        <w:pStyle w:val="Heading5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Você disse:</w:t>
      </w:r>
    </w:p>
    <w:p xmlns:wp14="http://schemas.microsoft.com/office/word/2010/wordml" wp14:paraId="75FA98DB" wp14:textId="6E3F8F43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me de exemplos de situações mais complexas e resoluções mais criativas</w:t>
      </w:r>
    </w:p>
    <w:p xmlns:wp14="http://schemas.microsoft.com/office/word/2010/wordml" w:rsidP="2760082D" wp14:paraId="44F633EE" wp14:textId="7B4C950D">
      <w:pPr>
        <w:pStyle w:val="Heading6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O ChatGPT disse:</w:t>
      </w:r>
    </w:p>
    <w:p xmlns:wp14="http://schemas.microsoft.com/office/word/2010/wordml" wp14:paraId="6FBB876A" wp14:textId="2F06B193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ChatGPT</w:t>
      </w:r>
    </w:p>
    <w:p xmlns:wp14="http://schemas.microsoft.com/office/word/2010/wordml" wp14:paraId="6E256366" wp14:textId="0AEB7344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Claro, vamos explorar alguns exemplos de situações complexas na interação humano-computador (IHC) e como o Modelo de Processamento de Informação Humano (MPIH) pode inspirar soluções criativas para essas situações.</w:t>
      </w:r>
    </w:p>
    <w:p xmlns:wp14="http://schemas.microsoft.com/office/word/2010/wordml" w:rsidP="2760082D" wp14:paraId="1564A31D" wp14:textId="34F26BA9">
      <w:pPr>
        <w:pStyle w:val="Heading3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Exemplo 1: </w:t>
      </w: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de Diagnóstico Médico Assistido por Computador</w:t>
      </w:r>
    </w:p>
    <w:p xmlns:wp14="http://schemas.microsoft.com/office/word/2010/wordml" w:rsidP="2760082D" wp14:paraId="4B7E3A6C" wp14:textId="079596F8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Situação:</w:t>
      </w:r>
    </w:p>
    <w:p xmlns:wp14="http://schemas.microsoft.com/office/word/2010/wordml" wp14:paraId="1870B3C8" wp14:textId="7EFB25F0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Um sistema de diagnóstico médico assistido por computador deve ajudar médicos a identificar doenças com base em sintomas e exames. No entanto, o sistema deve lidar com a complexidade das informações médicas e a necessidade de suporte ao processo de tomada de decisão em tempo real.</w:t>
      </w:r>
    </w:p>
    <w:p xmlns:wp14="http://schemas.microsoft.com/office/word/2010/wordml" w:rsidP="2760082D" wp14:paraId="768654EF" wp14:textId="7D6C4E42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Desafios:</w:t>
      </w:r>
    </w:p>
    <w:p xmlns:wp14="http://schemas.microsoft.com/office/word/2010/wordml" w:rsidP="2760082D" wp14:paraId="72863176" wp14:textId="061F86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Complexidade das Informações: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Informações médicas são vastas e complexas.</w:t>
      </w:r>
    </w:p>
    <w:p xmlns:wp14="http://schemas.microsoft.com/office/word/2010/wordml" w:rsidP="2760082D" wp14:paraId="40558B36" wp14:textId="6AD0A6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Tomada de Decisão Rápida: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médicos precisam de suporte para tomar decisões rápidas e precisas.</w:t>
      </w:r>
    </w:p>
    <w:p xmlns:wp14="http://schemas.microsoft.com/office/word/2010/wordml" w:rsidP="2760082D" wp14:paraId="48280F8D" wp14:textId="4D912F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Sobrecarregar Cognitivamente: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não deve sobrecarregar o usuário com informações desnecessárias.</w:t>
      </w:r>
    </w:p>
    <w:p xmlns:wp14="http://schemas.microsoft.com/office/word/2010/wordml" w:rsidP="2760082D" wp14:paraId="7B4A0A11" wp14:textId="2AD4B543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Soluções Criativas Baseadas no MPIH:</w:t>
      </w:r>
    </w:p>
    <w:p xmlns:wp14="http://schemas.microsoft.com/office/word/2010/wordml" w:rsidP="2760082D" wp14:paraId="49AAD7E5" wp14:textId="35BA67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Filtragem Inteligente de Dados:</w:t>
      </w:r>
    </w:p>
    <w:p xmlns:wp14="http://schemas.microsoft.com/office/word/2010/wordml" w:rsidP="2760082D" wp14:paraId="2BBE6A2E" wp14:textId="2A9E67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de Modelos Cognitivos: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Implementar técnicas de filtragem que priorizam informações baseadas em relevância e probabilidade, ajudando a reduzir a sobrecarga cognitiva. Isso pode incluir a utilização de algoritmos de aprendizado de máquina que priorizam sintomas e exames mais relevantes para a condição médica em questão.</w:t>
      </w:r>
    </w:p>
    <w:p xmlns:wp14="http://schemas.microsoft.com/office/word/2010/wordml" w:rsidP="2760082D" wp14:paraId="643288A8" wp14:textId="7ED2D8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Adaptativa:</w:t>
      </w:r>
    </w:p>
    <w:p xmlns:wp14="http://schemas.microsoft.com/office/word/2010/wordml" w:rsidP="2760082D" wp14:paraId="189074E4" wp14:textId="5D04623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Personalização e Contexto: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Desenvolver uma interface que se adapta ao contexto do médico, oferecendo diferentes níveis de detalhes dependendo da situação. Por exemplo, em situações de emergência, o sistema pode apresentar informações críticas de forma destacada, enquanto em diagnósticos menos urgentes, pode fornecer uma análise mais detalhada.</w:t>
      </w:r>
    </w:p>
    <w:p xmlns:wp14="http://schemas.microsoft.com/office/word/2010/wordml" w:rsidP="2760082D" wp14:paraId="357C56F0" wp14:textId="1A7198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Interativo:</w:t>
      </w:r>
    </w:p>
    <w:p xmlns:wp14="http://schemas.microsoft.com/office/word/2010/wordml" w:rsidP="2760082D" wp14:paraId="5DBE19D9" wp14:textId="62C29EB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Visual e Auditivo: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Integrar feedback visual e auditivo para alertar o médico sobre diagnósticos potenciais e erros. Isso pode incluir gráficos de probabilidade e alertas sonoros para informações críticas.</w:t>
      </w:r>
    </w:p>
    <w:p xmlns:wp14="http://schemas.microsoft.com/office/word/2010/wordml" w:rsidP="2760082D" wp14:paraId="2B917DA2" wp14:textId="700D820B">
      <w:pPr>
        <w:pStyle w:val="Heading3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Exemplo 2: </w:t>
      </w: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Ambientes de Realidade Virtual (VR) para Treinamento</w:t>
      </w:r>
    </w:p>
    <w:p xmlns:wp14="http://schemas.microsoft.com/office/word/2010/wordml" w:rsidP="2760082D" wp14:paraId="21DFE701" wp14:textId="6F28EE85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Situação:</w:t>
      </w:r>
    </w:p>
    <w:p xmlns:wp14="http://schemas.microsoft.com/office/word/2010/wordml" wp14:paraId="7F97CB75" wp14:textId="7A2B6C3F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Um ambiente de realidade virtual é usado para treinamento de habilidades complexas, como operações cirúrgicas ou manejo de equipamentos pesados. Os usuários devem aprender a interagir com o ambiente de forma eficaz e segura.</w:t>
      </w:r>
    </w:p>
    <w:p xmlns:wp14="http://schemas.microsoft.com/office/word/2010/wordml" w:rsidP="2760082D" wp14:paraId="1FF1779E" wp14:textId="462931D4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Desafios:</w:t>
      </w:r>
    </w:p>
    <w:p xmlns:wp14="http://schemas.microsoft.com/office/word/2010/wordml" w:rsidP="2760082D" wp14:paraId="11951EBA" wp14:textId="6BCE4B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Imersão e Realismo: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Criar uma experiência que seja imersiva e realista o suficiente para treinamento efetivo.</w:t>
      </w:r>
    </w:p>
    <w:p xmlns:wp14="http://schemas.microsoft.com/office/word/2010/wordml" w:rsidP="2760082D" wp14:paraId="18090A04" wp14:textId="12E528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Memória e Aprendizado: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Facilitar a retenção e aplicação de habilidades aprendidas no ambiente virtual.</w:t>
      </w:r>
    </w:p>
    <w:p xmlns:wp14="http://schemas.microsoft.com/office/word/2010/wordml" w:rsidP="2760082D" wp14:paraId="2981D1D9" wp14:textId="72975E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Atenção e Desempenho: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Manter a atenção dos usuários e garantir que eles realizem as tarefas corretamente.</w:t>
      </w:r>
    </w:p>
    <w:p xmlns:wp14="http://schemas.microsoft.com/office/word/2010/wordml" w:rsidP="2760082D" wp14:paraId="625EE7D7" wp14:textId="1816C092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Soluções Criativas Baseadas no MPIH:</w:t>
      </w:r>
    </w:p>
    <w:p xmlns:wp14="http://schemas.microsoft.com/office/word/2010/wordml" w:rsidP="2760082D" wp14:paraId="060F7891" wp14:textId="66D972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Haptico e Sensorial:</w:t>
      </w:r>
    </w:p>
    <w:p xmlns:wp14="http://schemas.microsoft.com/office/word/2010/wordml" w:rsidP="2760082D" wp14:paraId="209672D0" wp14:textId="05F53B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Simulação Realista: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feedback tátil e sensorial para simular a sensação de interação com o ambiente físico. Por exemplo, em um simulador de cirurgia, utilizar luvas hápticas que replicam a sensação de resistência ao cortar tecidos.</w:t>
      </w:r>
    </w:p>
    <w:p xmlns:wp14="http://schemas.microsoft.com/office/word/2010/wordml" w:rsidP="2760082D" wp14:paraId="0D40D560" wp14:textId="1E6343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Aprendizado Baseado em Cenários:</w:t>
      </w:r>
    </w:p>
    <w:p xmlns:wp14="http://schemas.microsoft.com/office/word/2010/wordml" w:rsidP="2760082D" wp14:paraId="56F55DF9" wp14:textId="5AD14D6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Cenários de Treinamento Dinâmicos: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Criar cenários que se adaptam ao desempenho do usuário, fornecendo desafios progressivos e ajustando a complexidade com base na habilidade demonstrada. Isso permite um aprendizado mais eficaz e personalizado.</w:t>
      </w:r>
    </w:p>
    <w:p xmlns:wp14="http://schemas.microsoft.com/office/word/2010/wordml" w:rsidP="2760082D" wp14:paraId="07C5F246" wp14:textId="22AB49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Suporte e Orientação Contextual:</w:t>
      </w:r>
    </w:p>
    <w:p xmlns:wp14="http://schemas.microsoft.com/office/word/2010/wordml" w:rsidP="2760082D" wp14:paraId="6B8033C6" wp14:textId="5784977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Assistência Contextual: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Integrar assistentes virtuais que oferecem suporte e orientação em tempo real durante o treinamento, ajudando os usuários a aplicar o conhecimento e ajustar suas técnicas conforme necessário.</w:t>
      </w:r>
    </w:p>
    <w:p xmlns:wp14="http://schemas.microsoft.com/office/word/2010/wordml" w:rsidP="2760082D" wp14:paraId="79F52645" wp14:textId="48E991DC">
      <w:pPr>
        <w:pStyle w:val="Heading3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Exemplo 3: </w:t>
      </w: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de Assistência ao Cliente com Chatbots Inteligentes</w:t>
      </w:r>
    </w:p>
    <w:p xmlns:wp14="http://schemas.microsoft.com/office/word/2010/wordml" w:rsidP="2760082D" wp14:paraId="2078FCC6" wp14:textId="1F58FEDD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Situação:</w:t>
      </w:r>
    </w:p>
    <w:p xmlns:wp14="http://schemas.microsoft.com/office/word/2010/wordml" wp14:paraId="2C7821B3" wp14:textId="26815642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Um chatbot inteligente é usado para fornecer suporte ao cliente em um serviço de atendimento online. O chatbot deve lidar com uma ampla gama de perguntas e problemas, oferecendo respostas úteis e precisas.</w:t>
      </w:r>
    </w:p>
    <w:p xmlns:wp14="http://schemas.microsoft.com/office/word/2010/wordml" w:rsidP="2760082D" wp14:paraId="40EBBB7E" wp14:textId="681C7EF9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Desafios:</w:t>
      </w:r>
    </w:p>
    <w:p xmlns:wp14="http://schemas.microsoft.com/office/word/2010/wordml" w:rsidP="2760082D" wp14:paraId="0F9D3635" wp14:textId="63011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Compreensão de Linguagem Natural: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Interpretar corretamente a linguagem natural dos usuários e entender o contexto das perguntas.</w:t>
      </w:r>
    </w:p>
    <w:p xmlns:wp14="http://schemas.microsoft.com/office/word/2010/wordml" w:rsidP="2760082D" wp14:paraId="317B0F05" wp14:textId="72FA92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Gerenciamento de Conversas Longas: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Manter o contexto em conversas mais longas e complexas.</w:t>
      </w:r>
    </w:p>
    <w:p xmlns:wp14="http://schemas.microsoft.com/office/word/2010/wordml" w:rsidP="2760082D" wp14:paraId="644D8CDC" wp14:textId="5D4104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e Adaptação: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Ajustar as respostas com base no feedback do usuário.</w:t>
      </w:r>
    </w:p>
    <w:p xmlns:wp14="http://schemas.microsoft.com/office/word/2010/wordml" w:rsidP="2760082D" wp14:paraId="5CA872CF" wp14:textId="225863A9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Soluções Criativas Baseadas no MPIH:</w:t>
      </w:r>
    </w:p>
    <w:p xmlns:wp14="http://schemas.microsoft.com/office/word/2010/wordml" w:rsidP="2760082D" wp14:paraId="1B505839" wp14:textId="206A4A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Modelagem Avançada de Linguagem:</w:t>
      </w:r>
    </w:p>
    <w:p xmlns:wp14="http://schemas.microsoft.com/office/word/2010/wordml" w:rsidP="2760082D" wp14:paraId="3EEFD3E6" wp14:textId="69E00F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Processamento de Linguagem Natural (PLN):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Implementar modelos avançados de PLN que compreendem nuances da linguagem natural e contextos específicos. Isso pode incluir a utilização de redes neurais para interpretar perguntas complexas e fornecer respostas apropriadas.</w:t>
      </w:r>
    </w:p>
    <w:p xmlns:wp14="http://schemas.microsoft.com/office/word/2010/wordml" w:rsidP="2760082D" wp14:paraId="1F2A68DE" wp14:textId="0D0D31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 de Conversas e Contexto:</w:t>
      </w:r>
    </w:p>
    <w:p xmlns:wp14="http://schemas.microsoft.com/office/word/2010/wordml" w:rsidP="2760082D" wp14:paraId="1A4D4372" wp14:textId="45BED5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Manutenção de Contexto: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técnicas de armazenamento e recuperação de contexto para lembrar informações importantes ao longo da conversa, proporcionando uma experiência mais fluida e coerente. Por exemplo, se um usuário mencionar um problema com um produto específico, o chatbot pode lembrar disso e oferecer soluções relacionadas.</w:t>
      </w:r>
    </w:p>
    <w:p xmlns:wp14="http://schemas.microsoft.com/office/word/2010/wordml" w:rsidP="2760082D" wp14:paraId="112E9967" wp14:textId="02A273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Interativo e Aprendizado Contínuo:</w:t>
      </w:r>
    </w:p>
    <w:p xmlns:wp14="http://schemas.microsoft.com/office/word/2010/wordml" w:rsidP="2760082D" wp14:paraId="379E9D5C" wp14:textId="365271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Adaptação Dinâmica: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Implementar mecanismos de feedback que permitem ao chatbot aprender com interações anteriores e melhorar suas respostas ao longo do tempo. Isso pode incluir análise de satisfação do usuário e ajustes baseados em dados coletados durante as interações.</w:t>
      </w:r>
    </w:p>
    <w:p xmlns:wp14="http://schemas.microsoft.com/office/word/2010/wordml" w:rsidP="2760082D" wp14:paraId="78D01A54" wp14:textId="55463861">
      <w:pPr>
        <w:pStyle w:val="Heading3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Exemplo 4: </w:t>
      </w: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de Navegação em Ambientes Complexos</w:t>
      </w:r>
    </w:p>
    <w:p xmlns:wp14="http://schemas.microsoft.com/office/word/2010/wordml" w:rsidP="2760082D" wp14:paraId="55D38084" wp14:textId="3BE87980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Situação:</w:t>
      </w:r>
    </w:p>
    <w:p xmlns:wp14="http://schemas.microsoft.com/office/word/2010/wordml" wp14:paraId="1DA12EBF" wp14:textId="2C4B08B7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Um sistema de navegação é usado em grandes complexos, como hospitais ou aeroportos, para ajudar os visitantes a encontrar locais específicos. O sistema deve ser intuitivo e fornecer orientações precisas.</w:t>
      </w:r>
    </w:p>
    <w:p xmlns:wp14="http://schemas.microsoft.com/office/word/2010/wordml" w:rsidP="2760082D" wp14:paraId="19DC1EC2" wp14:textId="2F4C66F8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Desafios:</w:t>
      </w:r>
    </w:p>
    <w:p xmlns:wp14="http://schemas.microsoft.com/office/word/2010/wordml" w:rsidP="2760082D" wp14:paraId="18F8DC31" wp14:textId="28B3E5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Complexidade do Ambiente: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Navegar por ambientes grandes e complexos pode ser desorientador.</w:t>
      </w:r>
    </w:p>
    <w:p xmlns:wp14="http://schemas.microsoft.com/office/word/2010/wordml" w:rsidP="2760082D" wp14:paraId="73832FD5" wp14:textId="75AD58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em Tempo Real: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Fornecer orientações claras e em tempo real, especialmente em situações de emergência.</w:t>
      </w:r>
    </w:p>
    <w:p xmlns:wp14="http://schemas.microsoft.com/office/word/2010/wordml" w:rsidP="2760082D" wp14:paraId="52302CD6" wp14:textId="0E06FB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Interação Multimodal: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Oferecer diferentes modos de interação, como visual, auditivo e tátil.</w:t>
      </w:r>
    </w:p>
    <w:p xmlns:wp14="http://schemas.microsoft.com/office/word/2010/wordml" w:rsidP="2760082D" wp14:paraId="14013945" wp14:textId="4C25A78A">
      <w:pPr>
        <w:pStyle w:val="Heading4"/>
      </w:pP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Soluções Criativas Baseadas no MPIH:</w:t>
      </w:r>
    </w:p>
    <w:p xmlns:wp14="http://schemas.microsoft.com/office/word/2010/wordml" w:rsidP="2760082D" wp14:paraId="77633F70" wp14:textId="236E5A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Mapas Interativos e Guias Visuais:</w:t>
      </w:r>
    </w:p>
    <w:p xmlns:wp14="http://schemas.microsoft.com/office/word/2010/wordml" w:rsidP="2760082D" wp14:paraId="4F04A16F" wp14:textId="12D9A5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Mapas Dinâmicos: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mapas interativos e guias visuais que mostram a localização atual do usuário e as rotas recomendadas. Integrar gráficos e elementos visuais que destacam pontos de referência e direções.</w:t>
      </w:r>
    </w:p>
    <w:p xmlns:wp14="http://schemas.microsoft.com/office/word/2010/wordml" w:rsidP="2760082D" wp14:paraId="6F09320B" wp14:textId="2AF0B1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Navegação por Realidade Aumentada (AR):</w:t>
      </w:r>
    </w:p>
    <w:p xmlns:wp14="http://schemas.microsoft.com/office/word/2010/wordml" w:rsidP="2760082D" wp14:paraId="758BADA5" wp14:textId="0E9AF4B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Sobreposição de Informações: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Implementar tecnologias de AR que sobreponham informações de navegação no campo de visão do usuário através de dispositivos móveis ou óculos AR. Isso pode incluir setas e indicadores diretamente no ambiente real.</w:t>
      </w:r>
    </w:p>
    <w:p xmlns:wp14="http://schemas.microsoft.com/office/word/2010/wordml" w:rsidP="2760082D" wp14:paraId="25025CE0" wp14:textId="3F08EA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Alertas e Notificações em Tempo Real:</w:t>
      </w:r>
    </w:p>
    <w:p xmlns:wp14="http://schemas.microsoft.com/office/word/2010/wordml" w:rsidP="2760082D" wp14:paraId="39B25520" wp14:textId="574AB46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60082D" w:rsidR="4212D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Orientação Imediata:</w:t>
      </w:r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Oferecer alertas e notificações em tempo real para informar o usuário sobre mudanças de rota ou obstáculos. Utilizar feedback auditivo e vibratório para garantir que as informações sejam recebidas mesmo em ambientes barulhentos ou movimentados.</w:t>
      </w:r>
    </w:p>
    <w:p xmlns:wp14="http://schemas.microsoft.com/office/word/2010/wordml" wp14:paraId="25803303" wp14:textId="2756907E">
      <w:r w:rsidRPr="2760082D" w:rsidR="4212D1AD">
        <w:rPr>
          <w:rFonts w:ascii="Aptos" w:hAnsi="Aptos" w:eastAsia="Aptos" w:cs="Aptos"/>
          <w:noProof w:val="0"/>
          <w:sz w:val="24"/>
          <w:szCs w:val="24"/>
          <w:lang w:val="pt-BR"/>
        </w:rPr>
        <w:t>Esses exemplos mostram como o MPIH pode ser usado para criar soluções criativas e eficazes em contextos complexos de IHC. Ao entender os processos cognitivos envolvidos, é possível projetar interfaces e sistemas que não apenas atendem às necessidades dos usuários, mas também proporcionam uma experiência mais intuitiva e agradável.</w:t>
      </w:r>
    </w:p>
    <w:p xmlns:wp14="http://schemas.microsoft.com/office/word/2010/wordml" wp14:paraId="1E207724" wp14:textId="08EF57D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223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06c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9AF20"/>
    <w:rsid w:val="2760082D"/>
    <w:rsid w:val="4212D1AD"/>
    <w:rsid w:val="46E9A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AF20"/>
  <w15:chartTrackingRefBased/>
  <w15:docId w15:val="{CC3356DF-6588-4FAD-814F-87290180E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760082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760082D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2760082D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2760082D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4">
    <w:uiPriority w:val="9"/>
    <w:name w:val="heading 4"/>
    <w:basedOn w:val="Normal"/>
    <w:next w:val="Normal"/>
    <w:unhideWhenUsed/>
    <w:qFormat/>
    <w:rsid w:val="2760082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a314d564db41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2024-09-10T21:25:27.5199221Z</dcterms:created>
  <dcterms:modified xsi:type="dcterms:W3CDTF">2024-09-10T21:26:02.8817575Z</dcterms:modified>
  <dc:creator>ALAN RODRIGUES MONTEIRO MATIAS</dc:creator>
  <lastModifiedBy>ALAN RODRIGUES MONTEIRO MATIAS</lastModifiedBy>
</coreProperties>
</file>