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BCE1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226E7"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5D0AB4E4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РОССИЙСКАЯ АКАДЕМИЯ</w:t>
      </w:r>
    </w:p>
    <w:p w14:paraId="7ECA6EA9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НАРОДНОГО ХОЗЯЙСТВА и ГОСУДАРСТВЕННОЙ СЛУЖБЫ</w:t>
      </w:r>
    </w:p>
    <w:p w14:paraId="37043AE9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при ПРЕЗИДЕНТЕ РОССИЙСКОЙ ФЕДЕРАЦИИ</w:t>
      </w:r>
    </w:p>
    <w:p w14:paraId="3854DDAD" w14:textId="77777777" w:rsidR="005C5ADB" w:rsidRPr="005226E7" w:rsidRDefault="005C5ADB" w:rsidP="005C5A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ЗАПАДНЫЙ ФИЛИАЛ</w:t>
      </w:r>
    </w:p>
    <w:p w14:paraId="2AC9184E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7FB635BC" w14:textId="77777777" w:rsidR="005C5ADB" w:rsidRPr="005226E7" w:rsidRDefault="005C5ADB" w:rsidP="005C5A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385F7E" w14:textId="77777777" w:rsidR="005C5ADB" w:rsidRPr="005226E7" w:rsidRDefault="005C5ADB" w:rsidP="005C5ADB">
      <w:pPr>
        <w:pStyle w:val="FR4"/>
        <w:widowControl/>
        <w:spacing w:line="276" w:lineRule="auto"/>
        <w:ind w:left="504" w:right="-285" w:hanging="504"/>
        <w:jc w:val="left"/>
        <w:rPr>
          <w:rFonts w:ascii="Times New Roman" w:hAnsi="Times New Roman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</w:rPr>
        <w:t>Отделение «Информационные технологии»</w:t>
      </w:r>
    </w:p>
    <w:p w14:paraId="69B4115B" w14:textId="41025618" w:rsidR="005C5ADB" w:rsidRPr="005226E7" w:rsidRDefault="005C5ADB" w:rsidP="005C5ADB">
      <w:pPr>
        <w:pStyle w:val="FR4"/>
        <w:widowControl/>
        <w:spacing w:line="276" w:lineRule="auto"/>
        <w:jc w:val="left"/>
        <w:rPr>
          <w:rFonts w:ascii="Times New Roman" w:hAnsi="Times New Roman"/>
          <w:sz w:val="24"/>
          <w:szCs w:val="24"/>
          <w:lang w:eastAsia="ar-SA"/>
        </w:rPr>
      </w:pPr>
      <w:r w:rsidRPr="005226E7">
        <w:rPr>
          <w:rFonts w:ascii="Times New Roman" w:hAnsi="Times New Roman"/>
          <w:sz w:val="24"/>
          <w:szCs w:val="24"/>
        </w:rPr>
        <w:t xml:space="preserve">Специальность </w:t>
      </w:r>
      <w:r w:rsidRPr="005226E7">
        <w:rPr>
          <w:rFonts w:ascii="Times New Roman" w:hAnsi="Times New Roman"/>
          <w:sz w:val="24"/>
          <w:szCs w:val="24"/>
          <w:lang w:eastAsia="ar-SA"/>
        </w:rPr>
        <w:t>09.02.07 Информационный системы и программирование</w:t>
      </w:r>
    </w:p>
    <w:p w14:paraId="3C0AACD2" w14:textId="77777777" w:rsidR="005C5ADB" w:rsidRPr="005226E7" w:rsidRDefault="005C5ADB" w:rsidP="005C5ADB">
      <w:pPr>
        <w:pStyle w:val="FR4"/>
        <w:widowControl/>
        <w:spacing w:line="276" w:lineRule="auto"/>
        <w:jc w:val="left"/>
        <w:rPr>
          <w:rFonts w:ascii="Times New Roman" w:hAnsi="Times New Roman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  <w:lang w:eastAsia="ar-SA"/>
        </w:rPr>
        <w:t>Выпускающая ПЦК «Информационные технологии»</w:t>
      </w:r>
    </w:p>
    <w:p w14:paraId="0094C930" w14:textId="77777777" w:rsidR="005C5ADB" w:rsidRPr="005226E7" w:rsidRDefault="005C5ADB" w:rsidP="005C5AD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880" w:type="dxa"/>
        <w:tblLayout w:type="fixed"/>
        <w:tblLook w:val="0000" w:firstRow="0" w:lastRow="0" w:firstColumn="0" w:lastColumn="0" w:noHBand="0" w:noVBand="0"/>
      </w:tblPr>
      <w:tblGrid>
        <w:gridCol w:w="5637"/>
        <w:gridCol w:w="4243"/>
      </w:tblGrid>
      <w:tr w:rsidR="005C5ADB" w:rsidRPr="005226E7" w14:paraId="6F11B30B" w14:textId="77777777" w:rsidTr="00735654">
        <w:tc>
          <w:tcPr>
            <w:tcW w:w="5637" w:type="dxa"/>
          </w:tcPr>
          <w:p w14:paraId="66F6E232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3" w:type="dxa"/>
          </w:tcPr>
          <w:p w14:paraId="28507501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31A56854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>Председатель ПЦК</w:t>
            </w:r>
          </w:p>
          <w:p w14:paraId="31A02480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7A50F00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>_____________ _______________</w:t>
            </w:r>
          </w:p>
          <w:p w14:paraId="423D5E4C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26E7">
              <w:rPr>
                <w:rFonts w:ascii="Times New Roman" w:hAnsi="Times New Roman"/>
                <w:sz w:val="24"/>
                <w:szCs w:val="24"/>
              </w:rPr>
              <w:t xml:space="preserve">      (подпись)</w:t>
            </w:r>
          </w:p>
          <w:p w14:paraId="475767A5" w14:textId="77777777" w:rsidR="005C5ADB" w:rsidRPr="005226E7" w:rsidRDefault="005C5ADB" w:rsidP="007356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«---» </w:t>
            </w:r>
            <w:r w:rsidRPr="005226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апреля</w:t>
            </w:r>
            <w:r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 2026 г.</w:t>
            </w:r>
          </w:p>
          <w:p w14:paraId="7F2FFD34" w14:textId="77777777" w:rsidR="005C5ADB" w:rsidRPr="005226E7" w:rsidRDefault="005C5ADB" w:rsidP="00735654">
            <w:pPr>
              <w:pStyle w:val="FR4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50E9047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6AC1C131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b/>
          <w:sz w:val="24"/>
          <w:szCs w:val="24"/>
        </w:rPr>
        <w:t>НА ВЫПУСКНУЮ КВАЛИФИКАЦИОННУЮ РАБОТУ</w:t>
      </w:r>
    </w:p>
    <w:p w14:paraId="261D66FE" w14:textId="77777777" w:rsidR="005C5ADB" w:rsidRPr="005226E7" w:rsidRDefault="005C5ADB" w:rsidP="005C5ADB">
      <w:pPr>
        <w:pStyle w:val="FR4"/>
        <w:widowControl/>
        <w:jc w:val="center"/>
        <w:rPr>
          <w:rFonts w:ascii="Times New Roman" w:hAnsi="Times New Roman"/>
          <w:b/>
          <w:sz w:val="24"/>
          <w:szCs w:val="24"/>
        </w:rPr>
      </w:pPr>
      <w:r w:rsidRPr="005226E7">
        <w:rPr>
          <w:rFonts w:ascii="Times New Roman" w:hAnsi="Times New Roman"/>
          <w:b/>
          <w:sz w:val="24"/>
          <w:szCs w:val="24"/>
        </w:rPr>
        <w:t>(ДИПЛОМНУЮ РАБОТУ)</w:t>
      </w:r>
    </w:p>
    <w:p w14:paraId="5104F138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A6CE1B" w14:textId="6C6ABC3A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Студента (</w:t>
      </w:r>
      <w:proofErr w:type="spellStart"/>
      <w:r w:rsidRPr="005226E7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5226E7">
        <w:rPr>
          <w:rFonts w:ascii="Times New Roman" w:hAnsi="Times New Roman" w:cs="Times New Roman"/>
          <w:sz w:val="24"/>
          <w:szCs w:val="24"/>
        </w:rPr>
        <w:t xml:space="preserve">) </w:t>
      </w:r>
      <w:r w:rsidRPr="005226E7">
        <w:rPr>
          <w:rFonts w:ascii="Times New Roman" w:hAnsi="Times New Roman" w:cs="Times New Roman"/>
          <w:sz w:val="24"/>
          <w:szCs w:val="24"/>
          <w:u w:val="single"/>
        </w:rPr>
        <w:t>_4_</w:t>
      </w:r>
      <w:r w:rsidRPr="005226E7">
        <w:rPr>
          <w:rFonts w:ascii="Times New Roman" w:hAnsi="Times New Roman" w:cs="Times New Roman"/>
          <w:sz w:val="24"/>
          <w:szCs w:val="24"/>
        </w:rPr>
        <w:t xml:space="preserve">курса группы </w:t>
      </w:r>
      <w:r w:rsidRPr="005226E7">
        <w:rPr>
          <w:rFonts w:ascii="Times New Roman" w:hAnsi="Times New Roman" w:cs="Times New Roman"/>
          <w:sz w:val="24"/>
          <w:szCs w:val="24"/>
          <w:u w:val="single"/>
        </w:rPr>
        <w:t>________22ИСПп</w:t>
      </w:r>
      <w:r w:rsidR="003A0AC8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5226E7">
        <w:rPr>
          <w:rFonts w:ascii="Times New Roman" w:hAnsi="Times New Roman" w:cs="Times New Roman"/>
          <w:sz w:val="24"/>
          <w:szCs w:val="24"/>
          <w:u w:val="single"/>
        </w:rPr>
        <w:t xml:space="preserve"> очной___</w:t>
      </w:r>
      <w:r w:rsidRPr="005226E7">
        <w:rPr>
          <w:rFonts w:ascii="Times New Roman" w:hAnsi="Times New Roman" w:cs="Times New Roman"/>
          <w:sz w:val="24"/>
          <w:szCs w:val="24"/>
        </w:rPr>
        <w:t>___________ формы обучения</w:t>
      </w:r>
    </w:p>
    <w:p w14:paraId="2B3DB6B4" w14:textId="77777777" w:rsidR="005C5ADB" w:rsidRPr="005226E7" w:rsidRDefault="005C5ADB" w:rsidP="005C5A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C5ADB" w:rsidRPr="005226E7" w14:paraId="2D89236D" w14:textId="77777777" w:rsidTr="00735654">
        <w:tc>
          <w:tcPr>
            <w:tcW w:w="9344" w:type="dxa"/>
            <w:tcBorders>
              <w:bottom w:val="single" w:sz="4" w:space="0" w:color="auto"/>
            </w:tcBorders>
          </w:tcPr>
          <w:p w14:paraId="7996E982" w14:textId="4E3E73D0" w:rsidR="005C5ADB" w:rsidRPr="005226E7" w:rsidRDefault="0091239A" w:rsidP="007356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Дремовой Дианы Вадимовны</w:t>
            </w:r>
          </w:p>
        </w:tc>
      </w:tr>
    </w:tbl>
    <w:p w14:paraId="0120E88A" w14:textId="77777777" w:rsidR="005C5ADB" w:rsidRPr="005226E7" w:rsidRDefault="005C5ADB" w:rsidP="005C5AD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226E7">
        <w:rPr>
          <w:rFonts w:ascii="Times New Roman" w:hAnsi="Times New Roman" w:cs="Times New Roman"/>
          <w:sz w:val="20"/>
          <w:szCs w:val="20"/>
        </w:rPr>
        <w:t>Фамилия Имя Отчество студента (</w:t>
      </w:r>
      <w:proofErr w:type="spellStart"/>
      <w:r w:rsidRPr="005226E7">
        <w:rPr>
          <w:rFonts w:ascii="Times New Roman" w:hAnsi="Times New Roman" w:cs="Times New Roman"/>
          <w:sz w:val="20"/>
          <w:szCs w:val="20"/>
        </w:rPr>
        <w:t>ки</w:t>
      </w:r>
      <w:proofErr w:type="spellEnd"/>
      <w:r w:rsidRPr="005226E7">
        <w:rPr>
          <w:rFonts w:ascii="Times New Roman" w:hAnsi="Times New Roman" w:cs="Times New Roman"/>
          <w:sz w:val="20"/>
          <w:szCs w:val="20"/>
        </w:rPr>
        <w:t>) (полностью)</w:t>
      </w:r>
    </w:p>
    <w:p w14:paraId="6685A4BC" w14:textId="77777777" w:rsidR="005C5ADB" w:rsidRPr="005226E7" w:rsidRDefault="005C5ADB" w:rsidP="005C5AD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0DBFC1" w14:textId="0EF57600" w:rsidR="005C5ADB" w:rsidRPr="005226E7" w:rsidRDefault="005C5ADB" w:rsidP="005C5ADB">
      <w:pPr>
        <w:pStyle w:val="FR4"/>
        <w:spacing w:line="360" w:lineRule="auto"/>
        <w:jc w:val="left"/>
        <w:rPr>
          <w:rFonts w:ascii="Times New Roman" w:hAnsi="Times New Roman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</w:rPr>
        <w:t xml:space="preserve">1. Тема выпускной квалификационной работы: </w:t>
      </w:r>
      <w:bookmarkStart w:id="0" w:name="_Hlk136893102"/>
      <w:r w:rsidRPr="005226E7">
        <w:rPr>
          <w:rFonts w:ascii="Times New Roman" w:hAnsi="Times New Roman"/>
          <w:sz w:val="24"/>
          <w:szCs w:val="24"/>
        </w:rPr>
        <w:t>«</w:t>
      </w:r>
      <w:r w:rsidR="009732BD">
        <w:rPr>
          <w:rFonts w:ascii="Times New Roman" w:hAnsi="Times New Roman"/>
          <w:sz w:val="24"/>
          <w:szCs w:val="24"/>
        </w:rPr>
        <w:t>Разработка CRM-системы для автоматизации записи клиентов салона красоты</w:t>
      </w:r>
      <w:r w:rsidRPr="005226E7">
        <w:rPr>
          <w:rFonts w:ascii="Times New Roman" w:hAnsi="Times New Roman"/>
          <w:sz w:val="24"/>
          <w:szCs w:val="24"/>
        </w:rPr>
        <w:t>»</w:t>
      </w:r>
      <w:bookmarkEnd w:id="0"/>
    </w:p>
    <w:p w14:paraId="1A820CEF" w14:textId="77777777" w:rsidR="005C5ADB" w:rsidRPr="005226E7" w:rsidRDefault="005C5ADB" w:rsidP="005C5ADB">
      <w:pPr>
        <w:pStyle w:val="FR4"/>
        <w:widowControl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5226E7">
        <w:rPr>
          <w:rFonts w:ascii="Times New Roman" w:hAnsi="Times New Roman"/>
          <w:sz w:val="24"/>
          <w:szCs w:val="24"/>
        </w:rPr>
        <w:t xml:space="preserve">утверждена приказом по филиалу от </w:t>
      </w:r>
      <w:r w:rsidRPr="005226E7">
        <w:rPr>
          <w:rFonts w:ascii="Times New Roman" w:hAnsi="Times New Roman"/>
          <w:sz w:val="24"/>
          <w:szCs w:val="24"/>
          <w:highlight w:val="yellow"/>
        </w:rPr>
        <w:t>«</w:t>
      </w:r>
      <w:r w:rsidRPr="005226E7">
        <w:rPr>
          <w:rFonts w:ascii="Times New Roman" w:hAnsi="Times New Roman"/>
          <w:sz w:val="24"/>
          <w:szCs w:val="24"/>
          <w:highlight w:val="yellow"/>
          <w:u w:val="single"/>
        </w:rPr>
        <w:t>03</w:t>
      </w:r>
      <w:r w:rsidRPr="005226E7">
        <w:rPr>
          <w:rFonts w:ascii="Times New Roman" w:hAnsi="Times New Roman"/>
          <w:sz w:val="24"/>
          <w:szCs w:val="24"/>
          <w:highlight w:val="yellow"/>
        </w:rPr>
        <w:t xml:space="preserve">» </w:t>
      </w:r>
      <w:r w:rsidRPr="005226E7">
        <w:rPr>
          <w:rFonts w:ascii="Times New Roman" w:hAnsi="Times New Roman"/>
          <w:sz w:val="24"/>
          <w:szCs w:val="24"/>
          <w:highlight w:val="yellow"/>
          <w:u w:val="single"/>
        </w:rPr>
        <w:t>апреля</w:t>
      </w:r>
      <w:r w:rsidRPr="005226E7">
        <w:rPr>
          <w:rFonts w:ascii="Times New Roman" w:hAnsi="Times New Roman"/>
          <w:sz w:val="24"/>
          <w:szCs w:val="24"/>
          <w:highlight w:val="yellow"/>
        </w:rPr>
        <w:t xml:space="preserve"> 2025 5. № ___</w:t>
      </w:r>
    </w:p>
    <w:p w14:paraId="0A36DAAF" w14:textId="77777777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2. Срок сдачи студентом законченной работы</w:t>
      </w:r>
      <w:r w:rsidRPr="005226E7">
        <w:rPr>
          <w:rFonts w:ascii="Times New Roman" w:hAnsi="Times New Roman" w:cs="Times New Roman"/>
          <w:sz w:val="24"/>
          <w:szCs w:val="24"/>
          <w:highlight w:val="yellow"/>
        </w:rPr>
        <w:t xml:space="preserve">: </w:t>
      </w:r>
      <w:proofErr w:type="gramStart"/>
      <w:r w:rsidRPr="005226E7">
        <w:rPr>
          <w:rFonts w:ascii="Times New Roman" w:hAnsi="Times New Roman" w:cs="Times New Roman"/>
          <w:sz w:val="24"/>
          <w:szCs w:val="24"/>
          <w:highlight w:val="yellow"/>
        </w:rPr>
        <w:t xml:space="preserve">« </w:t>
      </w:r>
      <w:r w:rsidRPr="005226E7">
        <w:rPr>
          <w:rFonts w:ascii="Times New Roman" w:hAnsi="Times New Roman" w:cs="Times New Roman"/>
          <w:sz w:val="24"/>
          <w:szCs w:val="24"/>
          <w:highlight w:val="yellow"/>
          <w:u w:val="single"/>
        </w:rPr>
        <w:t>02</w:t>
      </w:r>
      <w:proofErr w:type="gramEnd"/>
      <w:r w:rsidRPr="005226E7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r w:rsidRPr="005226E7">
        <w:rPr>
          <w:rFonts w:ascii="Times New Roman" w:hAnsi="Times New Roman" w:cs="Times New Roman"/>
          <w:sz w:val="24"/>
          <w:szCs w:val="24"/>
          <w:highlight w:val="yellow"/>
        </w:rPr>
        <w:t>» июня 2025 г</w:t>
      </w:r>
      <w:r w:rsidRPr="005226E7">
        <w:rPr>
          <w:rFonts w:ascii="Times New Roman" w:hAnsi="Times New Roman" w:cs="Times New Roman"/>
          <w:sz w:val="24"/>
          <w:szCs w:val="24"/>
        </w:rPr>
        <w:t>.</w:t>
      </w:r>
    </w:p>
    <w:p w14:paraId="75702557" w14:textId="77777777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3. Исходные данные к работе:</w:t>
      </w:r>
    </w:p>
    <w:p w14:paraId="6A557C87" w14:textId="77777777" w:rsidR="005C5ADB" w:rsidRPr="005226E7" w:rsidRDefault="005C5ADB" w:rsidP="005C5ADB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226E7">
        <w:rPr>
          <w:rFonts w:ascii="Times New Roman" w:hAnsi="Times New Roman" w:cs="Times New Roman"/>
          <w:color w:val="FF0000"/>
          <w:sz w:val="24"/>
          <w:szCs w:val="24"/>
        </w:rPr>
        <w:t>методические указания по выполнению выпускной квалификационной работы, отчет по производственной практике, курсовая работа по дисциплине «…», нормативно-правовые акты, учебные пособия, статьи журналов, Интернет-ресурсы.</w:t>
      </w:r>
    </w:p>
    <w:p w14:paraId="6C97460B" w14:textId="77777777" w:rsidR="005C5ADB" w:rsidRPr="005226E7" w:rsidRDefault="005C5ADB" w:rsidP="00052B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4. Содержание пояснительной записки (перечень подлежащих разработке вопросов):</w:t>
      </w:r>
    </w:p>
    <w:p w14:paraId="1FCDA965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Изучить предметную область и особенности автоматизации записи клиентов в салоне красоты, включая процессы записи на услуги, отмены и переноса визитов, ведения клиентской базы, отправки уведомлений и напоминаний.</w:t>
      </w:r>
    </w:p>
    <w:p w14:paraId="2FE85B3D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Провести анализ существующих решений в области автоматизации работы салонов красоты и клиентского взаимодействия через социальные сети и чат-боты. Выполнить сравнительный анализ аналогов с точки зрения функциональности, стоимости, удобства использования, интеграции с ВКонтакте и наличия CRM-функций.</w:t>
      </w:r>
    </w:p>
    <w:p w14:paraId="0000FAF2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Выделить ключевые особенности и требования к разрабатываемой CRM-системе, предназначенной для автоматизации записи клиентов салона красоты, с акцентом на использование ВКонтакте-бота как клиентского интерфейса и административной панели как инструмента управления системой.</w:t>
      </w:r>
    </w:p>
    <w:p w14:paraId="40A7C9D7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Описать общую архитектуру системы, включая взаимодействие между ВКонтакте-</w:t>
      </w: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ботом, серверной частью, административной панелью, модулем уведомлений и базой данных.</w:t>
      </w:r>
    </w:p>
    <w:p w14:paraId="7FF71239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Определить используемые технологии и инструменты разработки: язык программирования и фреймворк серверной части, технологии frontend-разработки административной панели, систему управления базами данных, средства интеграции с VK API, а также инструменты развертывания и сопровождения системы.</w:t>
      </w:r>
    </w:p>
    <w:p w14:paraId="44830998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Разработать структуру базы данных и описать основные сущности системы: клиенты, категории услуг, услуги, мастера, расписание, записи, уведомления и пользовательские сессии.</w:t>
      </w:r>
    </w:p>
    <w:p w14:paraId="7213F3D8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Разработать спецификацию функциональных возможностей системы, включающую:</w:t>
      </w:r>
    </w:p>
    <w:p w14:paraId="027E8754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запись клиента на услугу через ВКонтакте-бота;</w:t>
      </w:r>
    </w:p>
    <w:p w14:paraId="4B1A5DAF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просмотр и отмену клиентом своих записей;</w:t>
      </w:r>
    </w:p>
    <w:p w14:paraId="4D88D6F2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расчет и отображение доступных временных слотов;</w:t>
      </w:r>
    </w:p>
    <w:p w14:paraId="15AAE0A0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автоматическую отправку подтверждений и напоминаний;</w:t>
      </w:r>
    </w:p>
    <w:p w14:paraId="57782461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управление услугами, категориями, мастерами и клиентской базой;</w:t>
      </w:r>
    </w:p>
    <w:p w14:paraId="3718774E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создание, перенос, отмену и изменение статуса записей через административную панель;</w:t>
      </w:r>
    </w:p>
    <w:p w14:paraId="40A5AB8D" w14:textId="77777777" w:rsidR="009F5339" w:rsidRPr="009F5339" w:rsidRDefault="009F5339" w:rsidP="009F5339">
      <w:pPr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просмотр записей в табличном и календарном виде.</w:t>
      </w:r>
    </w:p>
    <w:p w14:paraId="2EB30D40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Подготовить схемы взаимодействия компонентов системы, структуру базы данных, а также прототипы и иллюстрации пользовательского интерфейса ВКонтакте-бота и административной панели.</w:t>
      </w:r>
    </w:p>
    <w:p w14:paraId="26101F9A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Реализовать серверную часть CRM-системы, ВКонтакте-бота и административную панель, обеспечив корректную обработку клиентских обращений, управление расписанием, запись на услуги и сопровождение записей.</w:t>
      </w:r>
    </w:p>
    <w:p w14:paraId="53991822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Провести тестирование разработанной системы, включая проверку основных пользовательских сценариев, корректности работы с данными, защиты от конфликтов расписания, обработки отмен и переноса записей, а также отправки уведомлений и напоминаний.</w:t>
      </w:r>
    </w:p>
    <w:p w14:paraId="333FAB3E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Выполнить экономическое обоснование разработки и внедрения CRM-системы, определить основные затраты, рассчитать ожидаемый экономический эффект и оценить срок окупаемости проекта.</w:t>
      </w:r>
    </w:p>
    <w:p w14:paraId="2C9929AA" w14:textId="77777777" w:rsidR="009F5339" w:rsidRPr="009F5339" w:rsidRDefault="009F5339" w:rsidP="009F5339">
      <w:pPr>
        <w:pStyle w:val="a7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5339">
        <w:rPr>
          <w:rFonts w:ascii="Times New Roman" w:eastAsia="Times New Roman" w:hAnsi="Times New Roman" w:cs="Times New Roman"/>
          <w:color w:val="0F1115"/>
          <w:sz w:val="24"/>
          <w:szCs w:val="24"/>
        </w:rPr>
        <w:t>Сформулировать выводы по результатам выполненной работы, оценить соответствие разработанной системы поставленным задачам и определить возможные направления дальнейшего развития проекта.</w:t>
      </w:r>
    </w:p>
    <w:p w14:paraId="7053C8AB" w14:textId="77777777" w:rsidR="005C5ADB" w:rsidRPr="005226E7" w:rsidRDefault="005C5ADB" w:rsidP="005C5AD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46428D" w14:textId="77777777" w:rsidR="005C5ADB" w:rsidRPr="005226E7" w:rsidRDefault="005C5ADB" w:rsidP="005C5AD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Задание составила:</w:t>
      </w:r>
    </w:p>
    <w:tbl>
      <w:tblPr>
        <w:tblStyle w:val="ac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</w:tblGrid>
      <w:tr w:rsidR="005C5ADB" w:rsidRPr="005226E7" w14:paraId="3B2D8334" w14:textId="77777777" w:rsidTr="00735654">
        <w:tc>
          <w:tcPr>
            <w:tcW w:w="9344" w:type="dxa"/>
            <w:tcBorders>
              <w:bottom w:val="single" w:sz="4" w:space="0" w:color="auto"/>
            </w:tcBorders>
          </w:tcPr>
          <w:p w14:paraId="777413EE" w14:textId="7D3EB05B" w:rsidR="005C5ADB" w:rsidRPr="005226E7" w:rsidRDefault="00733A1E" w:rsidP="00735654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Русакова</w:t>
            </w:r>
            <w:r w:rsidR="005C5ADB"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5C5ADB" w:rsidRPr="005226E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5C5ADB" w:rsidRPr="005226E7">
              <w:rPr>
                <w:rFonts w:ascii="Times New Roman" w:hAnsi="Times New Roman" w:cs="Times New Roman"/>
                <w:sz w:val="24"/>
                <w:szCs w:val="24"/>
              </w:rPr>
              <w:t>., преподаватель</w:t>
            </w:r>
          </w:p>
        </w:tc>
      </w:tr>
      <w:tr w:rsidR="005C5ADB" w:rsidRPr="005226E7" w14:paraId="4DEC5831" w14:textId="77777777" w:rsidTr="00735654">
        <w:tc>
          <w:tcPr>
            <w:tcW w:w="9344" w:type="dxa"/>
            <w:tcBorders>
              <w:top w:val="single" w:sz="4" w:space="0" w:color="auto"/>
            </w:tcBorders>
          </w:tcPr>
          <w:p w14:paraId="5C0F318A" w14:textId="77777777" w:rsidR="005C5ADB" w:rsidRPr="005226E7" w:rsidRDefault="005C5ADB" w:rsidP="00735654">
            <w:pPr>
              <w:pStyle w:val="a7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226E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Фамилия И.О., должность, ученая степень, звание руководителя</w:t>
            </w:r>
          </w:p>
        </w:tc>
      </w:tr>
    </w:tbl>
    <w:p w14:paraId="7F004090" w14:textId="77777777" w:rsidR="005C5ADB" w:rsidRPr="005226E7" w:rsidRDefault="005C5ADB" w:rsidP="005C5AD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47B9E2AD" w14:textId="77777777" w:rsidR="005C5ADB" w:rsidRPr="005226E7" w:rsidRDefault="005C5ADB" w:rsidP="005C5ADB">
      <w:pPr>
        <w:spacing w:after="0" w:line="240" w:lineRule="auto"/>
        <w:ind w:left="397"/>
        <w:rPr>
          <w:rFonts w:ascii="Times New Roman" w:hAnsi="Times New Roman" w:cs="Times New Roman"/>
        </w:rPr>
      </w:pPr>
      <w:r w:rsidRPr="005226E7">
        <w:rPr>
          <w:rFonts w:ascii="Times New Roman" w:hAnsi="Times New Roman" w:cs="Times New Roman"/>
        </w:rPr>
        <w:t>____________________</w:t>
      </w:r>
    </w:p>
    <w:p w14:paraId="4139E52F" w14:textId="77777777" w:rsidR="005C5ADB" w:rsidRPr="005226E7" w:rsidRDefault="005C5ADB" w:rsidP="005C5ADB">
      <w:pPr>
        <w:spacing w:after="0" w:line="240" w:lineRule="auto"/>
        <w:ind w:left="397"/>
        <w:rPr>
          <w:rFonts w:ascii="Times New Roman" w:hAnsi="Times New Roman" w:cs="Times New Roman"/>
        </w:rPr>
      </w:pPr>
      <w:r w:rsidRPr="005226E7">
        <w:rPr>
          <w:rFonts w:ascii="Times New Roman" w:hAnsi="Times New Roman" w:cs="Times New Roman"/>
          <w:i/>
          <w:sz w:val="20"/>
          <w:szCs w:val="20"/>
        </w:rPr>
        <w:t>Подпись руководителя</w:t>
      </w:r>
    </w:p>
    <w:p w14:paraId="651A09D9" w14:textId="77777777" w:rsidR="005C5ADB" w:rsidRPr="005226E7" w:rsidRDefault="005C5ADB" w:rsidP="005C5ADB">
      <w:pPr>
        <w:pStyle w:val="a7"/>
        <w:spacing w:after="0" w:line="240" w:lineRule="auto"/>
        <w:ind w:left="397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  <w:highlight w:val="yellow"/>
        </w:rPr>
        <w:t>«03» апреля 2026 г.</w:t>
      </w:r>
    </w:p>
    <w:p w14:paraId="32F8B881" w14:textId="77777777" w:rsidR="005C5ADB" w:rsidRPr="005226E7" w:rsidRDefault="005C5ADB" w:rsidP="005C5ADB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26E7">
        <w:rPr>
          <w:rFonts w:ascii="Times New Roman" w:hAnsi="Times New Roman" w:cs="Times New Roman"/>
          <w:sz w:val="24"/>
          <w:szCs w:val="24"/>
        </w:rPr>
        <w:t>6. Задание принял к исполнению:</w:t>
      </w:r>
    </w:p>
    <w:p w14:paraId="0ACAEB35" w14:textId="77777777" w:rsidR="005C5ADB" w:rsidRPr="005226E7" w:rsidRDefault="005C5ADB" w:rsidP="005C5ADB">
      <w:pPr>
        <w:pStyle w:val="a7"/>
        <w:spacing w:after="0" w:line="240" w:lineRule="auto"/>
        <w:ind w:left="397"/>
        <w:jc w:val="both"/>
        <w:rPr>
          <w:rFonts w:ascii="Times New Roman" w:hAnsi="Times New Roman" w:cs="Times New Roman"/>
        </w:rPr>
      </w:pPr>
      <w:r w:rsidRPr="005226E7">
        <w:rPr>
          <w:rFonts w:ascii="Times New Roman" w:hAnsi="Times New Roman" w:cs="Times New Roman"/>
        </w:rPr>
        <w:t>_______________</w:t>
      </w:r>
    </w:p>
    <w:p w14:paraId="25AE0887" w14:textId="77777777" w:rsidR="005C5ADB" w:rsidRPr="005226E7" w:rsidRDefault="005C5ADB" w:rsidP="005C5ADB">
      <w:pPr>
        <w:pStyle w:val="a7"/>
        <w:spacing w:after="0" w:line="240" w:lineRule="auto"/>
        <w:ind w:left="39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226E7">
        <w:rPr>
          <w:rFonts w:ascii="Times New Roman" w:hAnsi="Times New Roman" w:cs="Times New Roman"/>
          <w:i/>
          <w:sz w:val="20"/>
          <w:szCs w:val="20"/>
        </w:rPr>
        <w:t>Подпись студента</w:t>
      </w:r>
    </w:p>
    <w:p w14:paraId="701E2B17" w14:textId="2089E655" w:rsidR="002D28FE" w:rsidRDefault="005C5ADB" w:rsidP="005C5ADB">
      <w:r w:rsidRPr="005226E7">
        <w:rPr>
          <w:rFonts w:ascii="Times New Roman" w:hAnsi="Times New Roman" w:cs="Times New Roman"/>
          <w:sz w:val="24"/>
          <w:szCs w:val="24"/>
        </w:rPr>
        <w:t>«03» апреля 2026</w:t>
      </w:r>
    </w:p>
    <w:sectPr w:rsidR="002D2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B24"/>
    <w:multiLevelType w:val="multilevel"/>
    <w:tmpl w:val="F7B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485E4E"/>
    <w:multiLevelType w:val="hybridMultilevel"/>
    <w:tmpl w:val="5030CE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96179A"/>
    <w:multiLevelType w:val="hybridMultilevel"/>
    <w:tmpl w:val="2E224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D3513"/>
    <w:multiLevelType w:val="hybridMultilevel"/>
    <w:tmpl w:val="592C7A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D06ABD"/>
    <w:multiLevelType w:val="hybridMultilevel"/>
    <w:tmpl w:val="5BDEADF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7E4DC4"/>
    <w:multiLevelType w:val="multilevel"/>
    <w:tmpl w:val="1BC2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242479">
    <w:abstractNumId w:val="5"/>
  </w:num>
  <w:num w:numId="2" w16cid:durableId="55126799">
    <w:abstractNumId w:val="2"/>
  </w:num>
  <w:num w:numId="3" w16cid:durableId="1071805939">
    <w:abstractNumId w:val="0"/>
  </w:num>
  <w:num w:numId="4" w16cid:durableId="1199397047">
    <w:abstractNumId w:val="3"/>
  </w:num>
  <w:num w:numId="5" w16cid:durableId="128135812">
    <w:abstractNumId w:val="1"/>
  </w:num>
  <w:num w:numId="6" w16cid:durableId="1721827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F2"/>
    <w:rsid w:val="00052B46"/>
    <w:rsid w:val="0016628C"/>
    <w:rsid w:val="002B200F"/>
    <w:rsid w:val="002D28FE"/>
    <w:rsid w:val="003A0AC8"/>
    <w:rsid w:val="00525F5C"/>
    <w:rsid w:val="005C5ADB"/>
    <w:rsid w:val="00673EF2"/>
    <w:rsid w:val="006D1DF0"/>
    <w:rsid w:val="00733A1E"/>
    <w:rsid w:val="007B6ECB"/>
    <w:rsid w:val="00893718"/>
    <w:rsid w:val="0091239A"/>
    <w:rsid w:val="009732BD"/>
    <w:rsid w:val="009F5339"/>
    <w:rsid w:val="00A81966"/>
    <w:rsid w:val="00B91B67"/>
    <w:rsid w:val="00C122B4"/>
    <w:rsid w:val="00D3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2BA21"/>
  <w15:chartTrackingRefBased/>
  <w15:docId w15:val="{9C37432E-CA4A-4D28-8542-E96DD508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ADB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EF2"/>
    <w:rPr>
      <w:b/>
      <w:bCs/>
      <w:smallCaps/>
      <w:color w:val="0F4761" w:themeColor="accent1" w:themeShade="BF"/>
      <w:spacing w:val="5"/>
    </w:rPr>
  </w:style>
  <w:style w:type="paragraph" w:customStyle="1" w:styleId="FR4">
    <w:name w:val="FR4"/>
    <w:rsid w:val="005C5ADB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eastAsia="Times New Roman" w:hAnsi="Courier New" w:cs="Times New Roman"/>
      <w:kern w:val="0"/>
      <w:sz w:val="18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5C5AD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C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 Music</dc:creator>
  <cp:keywords/>
  <dc:description/>
  <cp:lastModifiedBy>Aorus Music</cp:lastModifiedBy>
  <cp:revision>310</cp:revision>
  <dcterms:created xsi:type="dcterms:W3CDTF">2026-03-25T18:23:00Z</dcterms:created>
  <dcterms:modified xsi:type="dcterms:W3CDTF">2026-05-04T12:03:00Z</dcterms:modified>
</cp:coreProperties>
</file>