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925"/>
        <w:spacing w:before="85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80pt;mso-position-vertical-relative:page;mso-position-horizontal-relative:page;width:258pt;height:0pt;z-index:251659264;" o:allowincell="f" fillcolor="#000000" filled="true" stroked="false"/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1857590</wp:posOffset>
            </wp:positionH>
            <wp:positionV relativeFrom="paragraph">
              <wp:posOffset>71019</wp:posOffset>
            </wp:positionV>
            <wp:extent cx="259079" cy="25298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7"/>
        </w:rPr>
        <w:drawing>
          <wp:inline distT="0" distB="0" distL="0" distR="0">
            <wp:extent cx="258923" cy="25295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1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1"/>
        </w:rPr>
        <w:t>31</w:t>
      </w:r>
      <w:r>
        <w:rPr>
          <w:rFonts w:ascii="Arial" w:hAnsi="Arial" w:eastAsia="Arial" w:cs="Arial"/>
          <w:sz w:val="49"/>
          <w:szCs w:val="49"/>
          <w:b/>
          <w:bCs/>
          <w:i/>
          <w:iCs/>
        </w:rPr>
        <w:t>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61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874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91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31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320"/>
        <w:spacing w:line="32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>759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>0000-0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3"/>
        </w:rPr>
        <w:t>2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28488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6156</w:t>
      </w:r>
    </w:p>
    <w:p>
      <w:pPr>
        <w:ind w:left="240"/>
        <w:spacing w:before="10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230" w:right="480" w:firstLine="2"/>
        <w:spacing w:before="147" w:line="19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spurious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REGUL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FAULT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Centralized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ECAM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There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were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associated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occurred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</w:p>
    <w:p>
      <w:pPr>
        <w:ind w:left="245"/>
        <w:spacing w:before="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Investigations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internal</w:t>
      </w:r>
    </w:p>
    <w:p>
      <w:pPr>
        <w:ind w:left="24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communication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primary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secondary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primary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considered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</w:p>
    <w:p>
      <w:pPr>
        <w:ind w:left="24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inoperative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could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reset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240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made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repetitive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status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PFR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Investigations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altitude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signal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ADIRU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flickering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flow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inop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bit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3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adverse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impact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234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common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319,</w:t>
      </w:r>
    </w:p>
    <w:p>
      <w:pPr>
        <w:ind w:left="231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321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</w:p>
    <w:p>
      <w:pPr>
        <w:ind w:left="231"/>
        <w:spacing w:before="2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</w:p>
    <w:p>
      <w:pPr>
        <w:ind w:left="234"/>
        <w:spacing w:before="11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>:</w:t>
      </w:r>
    </w:p>
    <w:p>
      <w:pPr>
        <w:ind w:left="231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232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</w:p>
    <w:p>
      <w:pPr>
        <w:ind w:left="231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altitude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reception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</w:p>
    <w:p>
      <w:pPr>
        <w:ind w:left="231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Increase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watchdog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temporization</w:t>
      </w:r>
    </w:p>
    <w:p>
      <w:pPr>
        <w:ind w:left="231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Minor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BPV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PIPS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Packet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</w:p>
    <w:p>
      <w:pPr>
        <w:ind w:left="479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Sensor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PIFS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Flow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Sensor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Ram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1"/>
          <w:pgSz w:w="11900" w:h="16840"/>
          <w:pgMar w:top="345" w:right="665" w:bottom="1245" w:left="1408" w:header="0" w:footer="1054" w:gutter="0"/>
          <w:cols w:equalWidth="0" w:num="1">
            <w:col w:w="9826" w:space="0"/>
          </w:cols>
        </w:sectPr>
        <w:rPr/>
      </w:pPr>
    </w:p>
    <w:p>
      <w:pPr>
        <w:ind w:left="241"/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</w:t>
      </w:r>
    </w:p>
    <w:p>
      <w:pPr>
        <w:sectPr>
          <w:type w:val="continuous"/>
          <w:pgSz w:w="11900" w:h="16840"/>
          <w:pgMar w:top="345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" style="position:absolute;margin-left:134.68pt;margin-top:3.86137pt;mso-position-vertical-relative:text;mso-position-horizontal-relative:text;width:22.4pt;height:21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40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238" w:lineRule="exact"/>
        <w:rPr/>
      </w:pPr>
      <w:r/>
    </w:p>
    <w:tbl>
      <w:tblPr>
        <w:tblStyle w:val="2"/>
        <w:tblW w:w="9579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780"/>
        <w:gridCol w:w="2874"/>
        <w:gridCol w:w="1925"/>
      </w:tblGrid>
      <w:tr>
        <w:trPr>
          <w:trHeight w:val="290" w:hRule="atLeast"/>
        </w:trPr>
        <w:tc>
          <w:tcPr>
            <w:tcW w:w="47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0"/>
              <w:spacing w:before="5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pict>
                <v:rect id="_x0000_s3" style="position:absolute;margin-left:4pt;margin-top:0.733349pt;mso-position-vertical-relative:text;mso-position-horizontal-relative:text;width:470pt;height:13pt;z-index:251662336;" fillcolor="#FFFFFF" filled="true" stroked="false"/>
              </w:pic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TABLE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60" w:lineRule="exact"/>
        <w:rPr/>
      </w:pPr>
      <w:r/>
    </w:p>
    <w:tbl>
      <w:tblPr>
        <w:tblStyle w:val="2"/>
        <w:tblW w:w="9579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64"/>
        <w:gridCol w:w="1916"/>
        <w:gridCol w:w="2874"/>
        <w:gridCol w:w="1925"/>
      </w:tblGrid>
      <w:tr>
        <w:trPr>
          <w:trHeight w:val="38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5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COMPLIAN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6"/>
              <w:spacing w:before="14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8"/>
              </w:rPr>
              <w:t>esirable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5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5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4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AD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4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3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4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4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7"/>
              <w:spacing w:before="14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>Yes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4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4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4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SAVING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4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4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ETOPS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1"/>
              <w:spacing w:before="14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4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EXTN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4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4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INVOLVED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4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>Yes</w:t>
            </w:r>
          </w:p>
        </w:tc>
      </w:tr>
      <w:tr>
        <w:trPr>
          <w:trHeight w:val="38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3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)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3"/>
              <w:spacing w:before="14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30"/>
        <w:spacing w:before="29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22"/>
        <w:spacing w:before="11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:</w:t>
      </w:r>
    </w:p>
    <w:p>
      <w:pPr>
        <w:ind w:left="19"/>
        <w:spacing w:before="3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AEF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AMU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AWE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AZA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BMA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CIB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CJG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CNW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CSN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DLH</w:t>
      </w:r>
    </w:p>
    <w:p>
      <w:pPr>
        <w:ind w:left="30"/>
        <w:spacing w:before="27" w:line="17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EDW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EIN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EWG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HDA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IBE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IWD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LEI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NWA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QAF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QTR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SAB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SLK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SWR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TAI</w:t>
      </w:r>
    </w:p>
    <w:p>
      <w:pPr>
        <w:ind w:left="22"/>
        <w:spacing w:before="70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TAM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TAP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TAR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TAS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UAL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USA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VIR</w:t>
      </w:r>
    </w:p>
    <w:p>
      <w:pPr>
        <w:ind w:left="28"/>
        <w:spacing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CONCURREN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24"/>
        <w:spacing w:before="19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28"/>
        <w:spacing w:before="144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spacing w:line="133" w:lineRule="exact"/>
        <w:rPr/>
      </w:pPr>
      <w:r/>
    </w:p>
    <w:tbl>
      <w:tblPr>
        <w:tblStyle w:val="2"/>
        <w:tblW w:w="4790" w:type="dxa"/>
        <w:tblInd w:w="49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69"/>
        <w:gridCol w:w="2621"/>
      </w:tblGrid>
      <w:tr>
        <w:trPr>
          <w:trHeight w:val="283" w:hRule="atLeast"/>
        </w:trPr>
        <w:tc>
          <w:tcPr>
            <w:tcW w:w="2169" w:type="dxa"/>
            <w:vAlign w:val="top"/>
          </w:tcPr>
          <w:p>
            <w:pPr>
              <w:ind w:left="2"/>
              <w:spacing w:before="4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FU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21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.61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.34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.008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ind w:left="1"/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EB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OT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2169" w:type="dxa"/>
            <w:vAlign w:val="top"/>
          </w:tcPr>
          <w:p>
            <w:pPr>
              <w:ind w:left="6"/>
              <w:spacing w:before="11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1"/>
              </w:rPr>
              <w:t>IL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6" w:line="22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>21-115</w:t>
            </w:r>
          </w:p>
        </w:tc>
      </w:tr>
      <w:tr>
        <w:trPr>
          <w:trHeight w:val="283" w:hRule="atLeast"/>
        </w:trPr>
        <w:tc>
          <w:tcPr>
            <w:tcW w:w="2169" w:type="dxa"/>
            <w:vAlign w:val="top"/>
          </w:tcPr>
          <w:p>
            <w:pPr>
              <w:ind w:left="10"/>
              <w:spacing w:before="120" w:line="16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8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LIMIT</w:t>
            </w:r>
          </w:p>
        </w:tc>
        <w:tc>
          <w:tcPr>
            <w:tcW w:w="2621" w:type="dxa"/>
            <w:vAlign w:val="top"/>
          </w:tcPr>
          <w:p>
            <w:pPr>
              <w:ind w:left="979"/>
              <w:spacing w:before="77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</w:rPr>
              <w:t>: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None</w:t>
            </w:r>
          </w:p>
        </w:tc>
      </w:tr>
    </w:tbl>
    <w:p>
      <w:pPr>
        <w:ind w:left="509"/>
        <w:spacing w:before="15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50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24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ind w:left="499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51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105"/>
        <w:spacing w:before="10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10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10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50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4" style="position:absolute;margin-left:396.518pt;margin-top:6.21936pt;mso-position-vertical-relative:text;mso-position-horizontal-relative:text;width:25.05pt;height:30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>.25</w:t>
                  </w:r>
                </w:p>
                <w:p>
                  <w:pPr>
                    <w:ind w:left="20"/>
                    <w:spacing w:before="14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>.25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510"/>
        <w:spacing w:before="145" w:line="36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)</w:t>
      </w:r>
    </w:p>
    <w:p>
      <w:pPr>
        <w:ind w:left="21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19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24"/>
        <w:spacing w:before="15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4"/>
          <w:pgSz w:w="11900" w:h="16840"/>
          <w:pgMar w:top="359" w:right="680" w:bottom="1245" w:left="1620" w:header="0" w:footer="1054" w:gutter="0"/>
          <w:cols w:equalWidth="0" w:num="1">
            <w:col w:w="9600" w:space="0"/>
          </w:cols>
        </w:sectPr>
        <w:rPr/>
      </w:pPr>
    </w:p>
    <w:p>
      <w:pPr>
        <w:ind w:left="50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50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59" w:right="680" w:bottom="1245" w:left="1620" w:header="0" w:footer="1054" w:gutter="0"/>
          <w:cols w:equalWidth="0" w:num="2">
            <w:col w:w="4608" w:space="100"/>
            <w:col w:w="4893" w:space="0"/>
          </w:cols>
        </w:sectPr>
        <w:rPr/>
      </w:pPr>
    </w:p>
    <w:p>
      <w:pPr>
        <w:spacing w:line="97" w:lineRule="exact"/>
        <w:rPr/>
      </w:pPr>
      <w:r/>
    </w:p>
    <w:tbl>
      <w:tblPr>
        <w:tblStyle w:val="2"/>
        <w:tblW w:w="397" w:type="dxa"/>
        <w:tblInd w:w="2698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397"/>
      </w:tblGrid>
      <w:tr>
        <w:trPr>
          <w:trHeight w:val="378" w:hRule="atLeast"/>
        </w:trPr>
        <w:tc>
          <w:tcPr>
            <w:tcW w:w="397" w:type="dxa"/>
            <w:vAlign w:val="top"/>
          </w:tcPr>
          <w:p>
            <w:pPr>
              <w:spacing w:line="378" w:lineRule="exact"/>
              <w:textAlignment w:val="center"/>
              <w:rPr/>
            </w:pPr>
            <w:r>
              <w:drawing>
                <wp:inline distT="0" distB="0" distL="0" distR="0">
                  <wp:extent cx="245745" cy="240030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74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77" w:line="2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4"/>
        <w:spacing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193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527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1067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ectPr>
          <w:footerReference w:type="default" r:id="rId6"/>
          <w:pgSz w:w="11900" w:h="16840"/>
          <w:pgMar w:top="359" w:right="1387" w:bottom="400" w:left="1639" w:header="0" w:footer="0" w:gutter="0"/>
          <w:cols w:equalWidth="0" w:num="2">
            <w:col w:w="3220" w:space="100"/>
            <w:col w:w="555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6" w:lineRule="exact"/>
        <w:rPr/>
      </w:pPr>
      <w:r/>
    </w:p>
    <w:p>
      <w:pPr>
        <w:sectPr>
          <w:type w:val="continuous"/>
          <w:pgSz w:w="11900" w:h="16840"/>
          <w:pgMar w:top="359" w:right="1387" w:bottom="400" w:left="1639" w:header="0" w:footer="0" w:gutter="0"/>
          <w:cols w:equalWidth="0" w:num="1">
            <w:col w:w="8873" w:space="0"/>
          </w:cols>
        </w:sectPr>
        <w:rPr/>
      </w:pPr>
    </w:p>
    <w:p>
      <w:pPr>
        <w:ind w:left="490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488"/>
        <w:spacing w:before="1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59" w:right="1387" w:bottom="400" w:left="1639" w:header="0" w:footer="0" w:gutter="0"/>
          <w:cols w:equalWidth="0" w:num="2">
            <w:col w:w="4588" w:space="100"/>
            <w:col w:w="4186" w:space="0"/>
          </w:cols>
        </w:sectPr>
        <w:rPr/>
      </w:pPr>
    </w:p>
    <w:p>
      <w:pPr>
        <w:ind w:left="2971"/>
        <w:spacing w:before="27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1999,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ights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reserved</w:t>
      </w:r>
    </w:p>
    <w:p>
      <w:pPr>
        <w:sectPr>
          <w:type w:val="continuous"/>
          <w:pgSz w:w="11900" w:h="16840"/>
          <w:pgMar w:top="359" w:right="1387" w:bottom="400" w:left="1639" w:header="0" w:footer="0" w:gutter="0"/>
          <w:cols w:equalWidth="0" w:num="1">
            <w:col w:w="8873" w:space="0"/>
          </w:cols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5" style="position:absolute;margin-left:131.68pt;margin-top:3.86137pt;mso-position-vertical-relative:text;mso-position-horizontal-relative:text;width:22.4pt;height:21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4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spacing w:line="11248" w:lineRule="exact"/>
        <w:textAlignment w:val="center"/>
        <w:rPr/>
      </w:pPr>
      <w:r>
        <w:drawing>
          <wp:inline distT="0" distB="0" distL="0" distR="0">
            <wp:extent cx="6007100" cy="714236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footerReference w:type="default" r:id="rId8"/>
          <w:pgSz w:w="11900" w:h="16840"/>
          <w:pgMar w:top="359" w:right="760" w:bottom="1245" w:left="1680" w:header="0" w:footer="1054" w:gutter="0"/>
          <w:cols w:equalWidth="0" w:num="1">
            <w:col w:w="9460" w:space="0"/>
          </w:cols>
        </w:sectPr>
        <w:rPr/>
      </w:pPr>
    </w:p>
    <w:p>
      <w:pPr>
        <w:ind w:left="44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44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59" w:right="760" w:bottom="1245" w:left="1680" w:header="0" w:footer="1054" w:gutter="0"/>
          <w:cols w:equalWidth="0" w:num="2">
            <w:col w:w="4548" w:space="100"/>
            <w:col w:w="4813" w:space="0"/>
          </w:cols>
        </w:sectPr>
        <w:rPr/>
      </w:pPr>
    </w:p>
    <w:p>
      <w:pPr>
        <w:ind w:left="355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" style="position:absolute;margin-left:145.267pt;margin-top:3.86137pt;mso-position-vertical-relative:text;mso-position-horizontal-relative:text;width:22.4pt;height:21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31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319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0000-0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28488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6156</w:t>
      </w:r>
    </w:p>
    <w:p>
      <w:pPr>
        <w:ind w:left="23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</w:p>
    <w:p>
      <w:pPr>
        <w:ind w:left="2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23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241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711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1794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319-111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319-112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319-114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319-115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319-131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319-132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319-133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320-21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320-212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320-214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320-232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320-233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321-111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321-112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321-131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321-21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21-231</w:t>
      </w:r>
    </w:p>
    <w:p>
      <w:pPr>
        <w:ind w:left="1210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810"/>
        <w:spacing w:before="1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394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right="361"/>
        <w:spacing w:before="148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844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0863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0868-0869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0872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0876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0878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0880-1043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1045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1047</w:t>
      </w:r>
    </w:p>
    <w:p>
      <w:pPr>
        <w:ind w:left="240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1054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1056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1059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1063</w:t>
      </w:r>
    </w:p>
    <w:p>
      <w:pPr>
        <w:ind w:left="1810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</w:p>
    <w:p>
      <w:pPr>
        <w:ind w:right="1"/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39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</w:p>
    <w:p>
      <w:pPr>
        <w:ind w:right="361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resulting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3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ind w:left="2393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MS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N</w:t>
      </w:r>
    </w:p>
    <w:p>
      <w:pPr>
        <w:ind w:left="239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AEF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0954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0990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1004</w:t>
      </w:r>
    </w:p>
    <w:p>
      <w:pPr>
        <w:ind w:left="239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AES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089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</w:t>
      </w:r>
    </w:p>
    <w:p>
      <w:pPr>
        <w:ind w:left="2391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0938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0956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0985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0998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1000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1020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1025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6</w:t>
      </w:r>
    </w:p>
    <w:p>
      <w:pPr>
        <w:rPr/>
      </w:pPr>
      <w:r/>
    </w:p>
    <w:p>
      <w:pPr>
        <w:rPr/>
      </w:pPr>
      <w:r/>
    </w:p>
    <w:p>
      <w:pPr>
        <w:spacing w:line="109" w:lineRule="exact"/>
        <w:rPr/>
      </w:pPr>
      <w:r/>
    </w:p>
    <w:p>
      <w:pPr>
        <w:sectPr>
          <w:footerReference w:type="default" r:id="rId11"/>
          <w:pgSz w:w="11900" w:h="16840"/>
          <w:pgMar w:top="35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9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10</w:t>
      </w:r>
    </w:p>
    <w:p>
      <w:pPr>
        <w:sectPr>
          <w:type w:val="continuous"/>
          <w:pgSz w:w="11900" w:h="16840"/>
          <w:pgMar w:top="35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7" style="position:absolute;margin-left:126.43pt;margin-top:3.86137pt;mso-position-vertical-relative:text;mso-position-horizontal-relative:text;width:22.4pt;height:21.9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1"/>
        <w:gridCol w:w="600"/>
        <w:gridCol w:w="600"/>
        <w:gridCol w:w="600"/>
        <w:gridCol w:w="2336"/>
      </w:tblGrid>
      <w:tr>
        <w:trPr>
          <w:trHeight w:val="53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  <w:p>
            <w:pPr>
              <w:spacing w:before="156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AIB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  <w:p>
            <w:pPr>
              <w:ind w:left="245"/>
              <w:spacing w:before="14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913</w:t>
            </w:r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0"/>
                <w:position w:val="-1"/>
              </w:rPr>
              <w:t>MU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1"/>
              </w:rPr>
              <w:t>UA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39" w:hRule="atLeast"/>
        </w:trPr>
        <w:tc>
          <w:tcPr>
            <w:tcW w:w="1196" w:type="dxa"/>
            <w:vAlign w:val="top"/>
          </w:tcPr>
          <w:p>
            <w:pPr>
              <w:spacing w:before="64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AWE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043</w:t>
            </w:r>
          </w:p>
        </w:tc>
        <w:tc>
          <w:tcPr>
            <w:tcW w:w="2336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1050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1056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2"/>
              </w:rPr>
              <w:t>ZA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999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974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56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  <w:position w:val="-2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  <w:position w:val="-2"/>
              </w:rPr>
              <w:t>NW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986</w:t>
            </w:r>
          </w:p>
        </w:tc>
        <w:tc>
          <w:tcPr>
            <w:tcW w:w="2336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CS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919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CSN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035</w:t>
            </w:r>
          </w:p>
        </w:tc>
        <w:tc>
          <w:tcPr>
            <w:tcW w:w="2336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1039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DLH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EDW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1"/>
              </w:rPr>
              <w:t>WG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9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FI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4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2"/>
              </w:rPr>
              <w:t>IB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021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059</w:t>
            </w:r>
          </w:p>
        </w:tc>
        <w:tc>
          <w:tcPr>
            <w:tcW w:w="2336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WD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  <w:position w:val="-2"/>
              </w:rPr>
              <w:t>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1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1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1"/>
              </w:rPr>
              <w:t>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w w:val="90"/>
                <w:position w:val="-1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ind w:left="4"/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903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964</w:t>
            </w:r>
          </w:p>
        </w:tc>
        <w:tc>
          <w:tcPr>
            <w:tcW w:w="2336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0981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0988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0996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101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Q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QTR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012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SL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969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  <w:position w:val="-1"/>
              </w:rPr>
              <w:t>WR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2"/>
              </w:rPr>
              <w:t>AI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916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979</w:t>
            </w:r>
          </w:p>
        </w:tc>
        <w:tc>
          <w:tcPr>
            <w:tcW w:w="2336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0982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103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3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27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UAL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882</w:t>
            </w:r>
          </w:p>
          <w:p>
            <w:pPr>
              <w:ind w:left="253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001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893</w:t>
            </w:r>
          </w:p>
          <w:p>
            <w:pPr>
              <w:ind w:left="7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898</w:t>
            </w:r>
          </w:p>
          <w:p>
            <w:pPr>
              <w:ind w:left="7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952</w:t>
            </w:r>
          </w:p>
        </w:tc>
        <w:tc>
          <w:tcPr>
            <w:tcW w:w="2336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0955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0965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0980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098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9</w:t>
            </w:r>
          </w:p>
        </w:tc>
      </w:tr>
    </w:tbl>
    <w:p>
      <w:pPr>
        <w:spacing w:line="105" w:lineRule="exact"/>
        <w:rPr/>
      </w:pPr>
      <w:r/>
    </w:p>
    <w:tbl>
      <w:tblPr>
        <w:tblStyle w:val="2"/>
        <w:tblW w:w="7309" w:type="dxa"/>
        <w:tblInd w:w="201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92"/>
        <w:gridCol w:w="1080"/>
        <w:gridCol w:w="600"/>
        <w:gridCol w:w="600"/>
        <w:gridCol w:w="600"/>
        <w:gridCol w:w="601"/>
        <w:gridCol w:w="600"/>
        <w:gridCol w:w="601"/>
        <w:gridCol w:w="600"/>
        <w:gridCol w:w="1135"/>
      </w:tblGrid>
      <w:tr>
        <w:trPr>
          <w:trHeight w:val="187" w:hRule="atLeast"/>
        </w:trPr>
        <w:tc>
          <w:tcPr>
            <w:tcW w:w="892" w:type="dxa"/>
            <w:vAlign w:val="top"/>
          </w:tcPr>
          <w:p>
            <w:pPr>
              <w:spacing w:before="9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SA</w:t>
            </w:r>
          </w:p>
        </w:tc>
        <w:tc>
          <w:tcPr>
            <w:tcW w:w="1080" w:type="dxa"/>
            <w:vAlign w:val="top"/>
          </w:tcPr>
          <w:p>
            <w:pPr>
              <w:ind w:left="54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904</w:t>
            </w:r>
          </w:p>
        </w:tc>
        <w:tc>
          <w:tcPr>
            <w:tcW w:w="1135" w:type="dxa"/>
            <w:vAlign w:val="top"/>
          </w:tcPr>
          <w:p>
            <w:pPr>
              <w:ind w:left="66"/>
              <w:spacing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0922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0929</w:t>
            </w:r>
          </w:p>
        </w:tc>
      </w:tr>
      <w:tr>
        <w:trPr>
          <w:trHeight w:val="187" w:hRule="atLeast"/>
        </w:trPr>
        <w:tc>
          <w:tcPr>
            <w:tcW w:w="892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80" w:type="dxa"/>
            <w:vAlign w:val="top"/>
          </w:tcPr>
          <w:p>
            <w:pPr>
              <w:ind w:left="54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936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997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038</w:t>
            </w:r>
          </w:p>
        </w:tc>
        <w:tc>
          <w:tcPr>
            <w:tcW w:w="1135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040</w:t>
            </w:r>
          </w:p>
        </w:tc>
      </w:tr>
    </w:tbl>
    <w:p>
      <w:pPr>
        <w:ind w:left="2013"/>
        <w:spacing w:before="10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VIR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0978</w:t>
      </w:r>
    </w:p>
    <w:p>
      <w:pPr>
        <w:ind w:left="1433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ind w:left="2019"/>
        <w:spacing w:before="16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spacing w:line="109" w:lineRule="exact"/>
        <w:rPr/>
      </w:pPr>
      <w:r/>
    </w:p>
    <w:p>
      <w:pPr>
        <w:sectPr>
          <w:footerReference w:type="default" r:id="rId13"/>
          <w:pgSz w:w="11900" w:h="16840"/>
          <w:pgMar w:top="35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5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8" style="position:absolute;margin-left:126.43pt;margin-top:3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833"/>
        <w:spacing w:before="77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423"/>
        <w:spacing w:before="12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</w:p>
    <w:p>
      <w:pPr>
        <w:ind w:left="337"/>
        <w:spacing w:before="158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819"/>
        <w:spacing w:before="19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3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833"/>
        <w:spacing w:before="1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1416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spurious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REGUL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FAULT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2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Electronic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Centralized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ECAM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41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associated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occurred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</w:p>
    <w:p>
      <w:pPr>
        <w:spacing w:before="116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Investigations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message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internal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communication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primary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secondary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142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primary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142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considered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inoperative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could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</w:p>
    <w:p>
      <w:pPr>
        <w:ind w:left="142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reset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.</w:t>
      </w:r>
    </w:p>
    <w:p>
      <w:pPr>
        <w:ind w:left="1423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made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repetitive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status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messages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PFR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Investigations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42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altitude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signal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ADIRU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flickering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4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flow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inop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bit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adverse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impact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</w:p>
    <w:p>
      <w:pPr>
        <w:ind w:left="1424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.</w:t>
      </w:r>
    </w:p>
    <w:p>
      <w:pPr>
        <w:ind w:left="833"/>
        <w:spacing w:before="148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left="141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published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2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ind w:right="11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common</w:t>
      </w:r>
    </w:p>
    <w:p>
      <w:pPr>
        <w:ind w:left="141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319,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320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321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ind w:left="833"/>
        <w:spacing w:before="14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417"/>
        <w:spacing w:before="12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improvements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consist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following</w:t>
      </w:r>
    </w:p>
    <w:p>
      <w:pPr>
        <w:ind w:left="1421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2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modifications</w:t>
      </w:r>
      <w:r>
        <w:rPr>
          <w:rFonts w:ascii="Microsoft YaHei" w:hAnsi="Microsoft YaHei" w:eastAsia="Microsoft YaHei" w:cs="Microsoft YaHei"/>
          <w:sz w:val="18"/>
          <w:szCs w:val="18"/>
          <w:spacing w:val="228"/>
        </w:rPr>
        <w:t>:</w:t>
      </w:r>
    </w:p>
    <w:p>
      <w:pPr>
        <w:ind w:left="1414"/>
        <w:spacing w:before="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232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</w:p>
    <w:p>
      <w:pPr>
        <w:ind w:left="1414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altitude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reception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</w:p>
    <w:p>
      <w:pPr>
        <w:ind w:left="1414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Increase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watchdog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temporization</w:t>
      </w:r>
    </w:p>
    <w:p>
      <w:pPr>
        <w:ind w:right="120"/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Minor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software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concerning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BPV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Bypass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PIPS</w:t>
      </w:r>
    </w:p>
    <w:p>
      <w:pPr>
        <w:spacing w:line="20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Packet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Sensor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PIFS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Inlet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Flow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Sensor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663"/>
        <w:spacing w:before="1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RAD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Ram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)</w:t>
      </w:r>
    </w:p>
    <w:p>
      <w:pPr>
        <w:ind w:left="833"/>
        <w:spacing w:before="173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419"/>
        <w:spacing w:before="17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817"/>
        <w:spacing w:before="114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>:</w:t>
      </w:r>
    </w:p>
    <w:p>
      <w:pPr>
        <w:ind w:left="833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4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7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7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7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7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17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</w:p>
    <w:p>
      <w:pPr>
        <w:ind w:left="833"/>
        <w:spacing w:before="115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  <w:position w:val="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</w:p>
    <w:p>
      <w:pPr>
        <w:ind w:left="1424"/>
        <w:spacing w:before="2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</w:p>
    <w:p>
      <w:pPr>
        <w:rPr/>
      </w:pPr>
      <w:r/>
    </w:p>
    <w:p>
      <w:pPr>
        <w:spacing w:line="190" w:lineRule="exact"/>
        <w:rPr/>
      </w:pPr>
      <w:r/>
    </w:p>
    <w:p>
      <w:pPr>
        <w:sectPr>
          <w:footerReference w:type="default" r:id="rId15"/>
          <w:pgSz w:w="11900" w:h="16840"/>
          <w:pgMar w:top="35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5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05pt;margin-top:680pt;mso-position-vertical-relative:page;mso-position-horizontal-relative:page;width:456pt;height:0pt;z-index:251679744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10" style="position:absolute;margin-left:126.43pt;margin-top:3.86137pt;mso-position-vertical-relative:text;mso-position-horizontal-relative:text;width:22.4pt;height:21.9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33"/>
        <w:spacing w:before="77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8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</w:p>
    <w:p>
      <w:pPr>
        <w:ind w:left="345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833"/>
        <w:spacing w:before="1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1424"/>
        <w:spacing w:before="1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esirable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1428"/>
        <w:spacing w:before="12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353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left="817"/>
        <w:spacing w:before="11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ind w:left="8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left="828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</w:p>
    <w:p>
      <w:pPr>
        <w:ind w:left="8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82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</w:p>
    <w:p>
      <w:pPr>
        <w:ind w:left="81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</w:p>
    <w:p>
      <w:pPr>
        <w:ind w:left="819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337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817" w:right="226"/>
        <w:spacing w:before="115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status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productive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>.</w:t>
      </w:r>
    </w:p>
    <w:p>
      <w:pPr>
        <w:ind w:left="1417"/>
        <w:spacing w:before="7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.25</w:t>
      </w:r>
    </w:p>
    <w:p>
      <w:pPr>
        <w:ind w:left="1423"/>
        <w:spacing w:before="145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.25</w:t>
      </w:r>
    </w:p>
    <w:p>
      <w:pPr>
        <w:ind w:left="1417"/>
        <w:spacing w:before="16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0.50</w:t>
      </w:r>
    </w:p>
    <w:p>
      <w:pPr>
        <w:ind w:left="1423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.25</w:t>
      </w:r>
    </w:p>
    <w:p>
      <w:pPr>
        <w:ind w:left="1417"/>
        <w:spacing w:before="10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.25</w:t>
      </w:r>
    </w:p>
    <w:p>
      <w:pPr>
        <w:ind w:left="1425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.25</w:t>
      </w:r>
    </w:p>
    <w:p>
      <w:pPr>
        <w:ind w:left="818" w:right="6469" w:hanging="478"/>
        <w:spacing w:before="183" w:line="21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348"/>
        <w:spacing w:before="15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</w:p>
    <w:p>
      <w:pPr>
        <w:ind w:left="819"/>
        <w:spacing w:before="15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ind w:left="814"/>
        <w:spacing w:before="11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12-34-24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21-61-00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21-61-34</w:t>
      </w:r>
    </w:p>
    <w:p>
      <w:pPr>
        <w:ind w:left="824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-21-01</w:t>
      </w:r>
    </w:p>
    <w:p>
      <w:pPr>
        <w:ind w:left="338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344" w:right="1787" w:firstLine="483"/>
        <w:spacing w:before="113" w:line="2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21-61-08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21-61-34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ind w:left="344"/>
        <w:spacing w:before="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</w:p>
    <w:p>
      <w:pPr>
        <w:ind w:left="343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0000-02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rPr/>
      </w:pPr>
      <w:r/>
    </w:p>
    <w:p>
      <w:pPr>
        <w:rPr/>
      </w:pPr>
      <w:r/>
    </w:p>
    <w:p>
      <w:pPr>
        <w:spacing w:line="169" w:lineRule="exact"/>
        <w:rPr/>
      </w:pPr>
      <w:r/>
    </w:p>
    <w:p>
      <w:pPr>
        <w:sectPr>
          <w:footerReference w:type="default" r:id="rId17"/>
          <w:pgSz w:w="11900" w:h="16840"/>
          <w:pgMar w:top="35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59" w:right="680" w:bottom="1245" w:left="1785" w:header="0" w:footer="1054" w:gutter="0"/>
          <w:cols w:equalWidth="0" w:num="2">
            <w:col w:w="4443" w:space="100"/>
            <w:col w:w="4893" w:space="0"/>
          </w:cols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26.43pt;margin-top:3.86137pt;mso-position-vertical-relative:text;mso-position-horizontal-relative:text;width:22.4pt;height:21.9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19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</w:p>
    <w:p>
      <w:pPr>
        <w:ind w:left="1668"/>
        <w:spacing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-2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9" w:lineRule="exact"/>
        <w:rPr/>
      </w:pPr>
      <w:r/>
    </w:p>
    <w:p>
      <w:pPr>
        <w:sectPr>
          <w:footerReference w:type="default" r:id="rId6"/>
          <w:pgSz w:w="11900" w:h="16840"/>
          <w:pgMar w:top="359" w:right="1146" w:bottom="400" w:left="1785" w:header="0" w:footer="0" w:gutter="0"/>
          <w:cols w:equalWidth="0" w:num="1">
            <w:col w:w="8969" w:space="0"/>
          </w:cols>
        </w:sectPr>
        <w:rPr/>
      </w:pPr>
    </w:p>
    <w:p>
      <w:pPr>
        <w:ind w:left="344"/>
        <w:spacing w:before="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59" w:right="1146" w:bottom="400" w:left="1785" w:header="0" w:footer="0" w:gutter="0"/>
          <w:cols w:equalWidth="0" w:num="2">
            <w:col w:w="4443" w:space="100"/>
            <w:col w:w="4427" w:space="0"/>
          </w:cols>
        </w:sectPr>
        <w:rPr/>
      </w:pPr>
    </w:p>
    <w:p>
      <w:pPr>
        <w:ind w:left="2825"/>
        <w:spacing w:before="2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1999,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ights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reserved</w:t>
      </w:r>
    </w:p>
    <w:p>
      <w:pPr>
        <w:sectPr>
          <w:type w:val="continuous"/>
          <w:pgSz w:w="11900" w:h="16840"/>
          <w:pgMar w:top="359" w:right="1146" w:bottom="400" w:left="1785" w:header="0" w:footer="0" w:gutter="0"/>
          <w:cols w:equalWidth="0" w:num="1">
            <w:col w:w="8969" w:space="0"/>
          </w:cols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26.43pt;margin-top:3.86137pt;mso-position-vertical-relative:text;mso-position-horizontal-relative:text;width:22.4pt;height:21.9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17"/>
        <w:spacing w:before="7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5" w:lineRule="exact"/>
        <w:rPr/>
      </w:pPr>
      <w:r/>
    </w:p>
    <w:p>
      <w:pPr>
        <w:sectPr>
          <w:pgSz w:w="11900" w:h="16840"/>
          <w:pgMar w:top="359" w:right="1387" w:bottom="400" w:left="1785" w:header="0" w:footer="0" w:gutter="0"/>
          <w:cols w:equalWidth="0" w:num="1">
            <w:col w:w="8728" w:space="0"/>
          </w:cols>
        </w:sectPr>
        <w:rPr/>
      </w:pPr>
    </w:p>
    <w:p>
      <w:pPr>
        <w:ind w:left="344"/>
        <w:spacing w:before="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59" w:right="1387" w:bottom="400" w:left="1785" w:header="0" w:footer="0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2825"/>
        <w:spacing w:before="2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1999,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ights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reserved</w:t>
      </w:r>
    </w:p>
    <w:p>
      <w:pPr>
        <w:sectPr>
          <w:type w:val="continuous"/>
          <w:pgSz w:w="11900" w:h="16840"/>
          <w:pgMar w:top="359" w:right="1387" w:bottom="400" w:left="1785" w:header="0" w:footer="0" w:gutter="0"/>
          <w:cols w:equalWidth="0" w:num="1">
            <w:col w:w="8728" w:space="0"/>
          </w:cols>
        </w:sectPr>
        <w:rPr/>
      </w:pPr>
    </w:p>
    <w:p>
      <w:pPr>
        <w:ind w:left="3314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33.489pt;margin-top:3.86137pt;mso-position-vertical-relative:text;mso-position-horizontal-relative:text;width:22.4pt;height:2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42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75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75"/>
        <w:spacing w:before="18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556" w:firstLine="1"/>
        <w:spacing w:before="14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directly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</w:p>
    <w:p>
      <w:pPr>
        <w:ind w:left="975"/>
        <w:spacing w:before="6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left="1564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56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</w:p>
    <w:p>
      <w:pPr>
        <w:ind w:left="478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960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5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960"/>
        <w:spacing w:before="19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959" w:firstLine="16"/>
        <w:spacing w:before="154" w:line="2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-21-01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</w:t>
      </w:r>
    </w:p>
    <w:p>
      <w:pPr>
        <w:ind w:left="495"/>
        <w:spacing w:before="9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7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60"/>
        <w:spacing w:before="19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85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07/99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320-21-1118</w:t>
      </w:r>
    </w:p>
    <w:p>
      <w:pPr>
        <w:ind w:left="484"/>
        <w:spacing w:before="1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7</w:t>
      </w:r>
    </w:p>
    <w:p>
      <w:pPr>
        <w:ind w:left="2966"/>
        <w:spacing w:before="237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1999,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ights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reserved</w:t>
      </w:r>
    </w:p>
    <w:p>
      <w:pPr>
        <w:sectPr>
          <w:pgSz w:w="11900" w:h="16840"/>
          <w:pgMar w:top="359" w:right="1146" w:bottom="400" w:left="1643" w:header="0" w:footer="0" w:gutter="0"/>
        </w:sectPr>
        <w:rPr/>
      </w:pPr>
    </w:p>
    <w:p>
      <w:pPr>
        <w:ind w:left="317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26.43pt;margin-top:3.86137pt;mso-position-vertical-relative:text;mso-position-horizontal-relative:text;width:22.4pt;height:21.9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17"/>
        <w:spacing w:before="7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5" w:lineRule="exact"/>
        <w:rPr/>
      </w:pPr>
      <w:r/>
    </w:p>
    <w:p>
      <w:pPr>
        <w:sectPr>
          <w:pgSz w:w="11900" w:h="16840"/>
          <w:pgMar w:top="359" w:right="1387" w:bottom="400" w:left="1785" w:header="0" w:footer="0" w:gutter="0"/>
          <w:cols w:equalWidth="0" w:num="1">
            <w:col w:w="8728" w:space="0"/>
          </w:cols>
        </w:sectPr>
        <w:rPr/>
      </w:pPr>
    </w:p>
    <w:p>
      <w:pPr>
        <w:ind w:left="344"/>
        <w:spacing w:before="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343"/>
        <w:spacing w:before="17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59" w:right="1387" w:bottom="400" w:left="1785" w:header="0" w:footer="0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2825"/>
        <w:spacing w:before="2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1999,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>r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ights</w:t>
      </w:r>
      <w:r>
        <w:rPr>
          <w:rFonts w:ascii="Arial" w:hAnsi="Arial" w:eastAsia="Arial" w:cs="Arial"/>
          <w:sz w:val="14"/>
          <w:szCs w:val="1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  <w:position w:val="2"/>
        </w:rPr>
        <w:t>reserved</w:t>
      </w:r>
    </w:p>
    <w:p>
      <w:pPr>
        <w:sectPr>
          <w:type w:val="continuous"/>
          <w:pgSz w:w="11900" w:h="16840"/>
          <w:pgMar w:top="359" w:right="1387" w:bottom="400" w:left="1785" w:header="0" w:footer="0" w:gutter="0"/>
          <w:cols w:equalWidth="0" w:num="1">
            <w:col w:w="8728" w:space="0"/>
          </w:cols>
        </w:sectPr>
        <w:rPr/>
      </w:pPr>
    </w:p>
    <w:p>
      <w:pPr>
        <w:ind w:left="331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33.552pt;margin-top:3.86137pt;mso-position-vertical-relative:text;mso-position-horizontal-relative:text;width:22.4pt;height:21.95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43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7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958"/>
        <w:spacing w:before="15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CAUTIONS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</w:p>
    <w:p>
      <w:pPr>
        <w:ind w:left="2170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976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165" w:right="240" w:hanging="589"/>
        <w:spacing w:before="12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1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1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12-34-24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201)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</w:p>
    <w:p>
      <w:pPr>
        <w:ind w:left="1576"/>
        <w:spacing w:before="8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1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21-61-34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401)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976"/>
        <w:spacing w:before="149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1561"/>
        <w:spacing w:before="18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976"/>
        <w:spacing w:before="173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2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2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5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2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52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</w:p>
    <w:p>
      <w:pPr>
        <w:ind w:left="1565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1</w:t>
      </w:r>
    </w:p>
    <w:p>
      <w:pPr>
        <w:ind w:left="1576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</w:p>
    <w:p>
      <w:pPr>
        <w:ind w:left="216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1-61-34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401)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</w:p>
    <w:p>
      <w:pPr>
        <w:ind w:left="2281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)</w:t>
      </w:r>
    </w:p>
    <w:p>
      <w:pPr>
        <w:ind w:left="2161" w:right="720" w:hanging="585"/>
        <w:spacing w:before="10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0000-01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LIEBHERR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AEROSPACE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LINDENBERG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.759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-21-01)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</w:p>
    <w:p>
      <w:pPr>
        <w:ind w:right="120"/>
        <w:spacing w:before="69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9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27</w:t>
      </w:r>
      <w:r>
        <w:rPr>
          <w:rFonts w:ascii="Microsoft YaHei" w:hAnsi="Microsoft YaHei" w:eastAsia="Microsoft YaHei" w:cs="Microsoft YaHei"/>
          <w:sz w:val="18"/>
          <w:szCs w:val="18"/>
        </w:rPr>
        <w:t>HH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sdt>
      <w:sdtPr>
        <w:rPr>
          <w:rFonts w:ascii="Microsoft YaHei" w:hAnsi="Microsoft YaHei" w:eastAsia="Microsoft YaHei" w:cs="Microsoft Ya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18"/>
          <w:szCs w:val="18"/>
        </w:rPr>
      </w:sdtEndPr>
      <w:sdtContent>
        <w:p>
          <w:pPr>
            <w:ind w:left="2156"/>
            <w:spacing w:before="1" w:line="186" w:lineRule="auto"/>
            <w:rPr>
              <w:rFonts w:ascii="Microsoft YaHei" w:hAnsi="Microsoft YaHei" w:eastAsia="Microsoft YaHei" w:cs="Microsoft YaHei"/>
              <w:sz w:val="18"/>
              <w:szCs w:val="18"/>
            </w:rPr>
          </w:pPr>
          <w:r>
            <w:rPr>
              <w:rFonts w:ascii="Microsoft YaHei" w:hAnsi="Microsoft YaHei" w:eastAsia="Microsoft YaHei" w:cs="Microsoft YaHei"/>
              <w:sz w:val="18"/>
              <w:szCs w:val="18"/>
            </w:rPr>
            <w:t>AMM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4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>21-61-34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Page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block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>401)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8"/>
            </w:rPr>
            <w:t>.</w:t>
          </w:r>
        </w:p>
        <w:p>
          <w:pPr>
            <w:ind w:left="2281"/>
            <w:spacing w:before="1" w:line="222" w:lineRule="auto"/>
            <w:rPr>
              <w:rFonts w:ascii="Microsoft YaHei" w:hAnsi="Microsoft YaHei" w:eastAsia="Microsoft YaHei" w:cs="Microsoft YaHei"/>
              <w:sz w:val="18"/>
              <w:szCs w:val="18"/>
            </w:rPr>
          </w:pPr>
          <w:r>
            <w:rPr>
              <w:rFonts w:ascii="Microsoft YaHei" w:hAnsi="Microsoft YaHei" w:eastAsia="Microsoft YaHei" w:cs="Microsoft YaHei"/>
              <w:sz w:val="18"/>
              <w:szCs w:val="18"/>
              <w:spacing w:val="26"/>
            </w:rPr>
            <w:t>2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26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23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 xml:space="preserve">     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controllers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 xml:space="preserve">               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>759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D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>0000-02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 xml:space="preserve">         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Item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13"/>
            </w:rPr>
            <w:t xml:space="preserve">  </w:t>
          </w:r>
          <w:hyperlink w:history="true" w:anchor="_bookmark1"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1</w:t>
            </w:r>
          </w:hyperlink>
        </w:p>
      </w:sdtContent>
    </w:sdt>
    <w:p>
      <w:pPr>
        <w:ind w:left="485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976"/>
        <w:spacing w:before="153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6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5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6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21-61-00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501)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487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976"/>
        <w:spacing w:before="153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558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ind w:left="976"/>
        <w:spacing w:before="116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7"/>
          <w:position w:val="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9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9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19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21-63-34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401)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</w:p>
    <w:p>
      <w:pPr>
        <w:ind w:left="487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ind w:left="958"/>
        <w:spacing w:before="15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960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487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07/99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320-21-1118</w:t>
      </w:r>
    </w:p>
    <w:p>
      <w:pPr>
        <w:ind w:left="485"/>
        <w:spacing w:before="17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9</w:t>
      </w:r>
    </w:p>
    <w:p>
      <w:pPr>
        <w:sectPr>
          <w:footerReference w:type="default" r:id="rId23"/>
          <w:pgSz w:w="11900" w:h="16840"/>
          <w:pgMar w:top="359" w:right="666" w:bottom="1245" w:left="1642" w:header="0" w:footer="1054" w:gutter="0"/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6" style="position:absolute;margin-left:131.68pt;margin-top:3.86137pt;mso-position-vertical-relative:text;mso-position-horizontal-relative:text;width:22.4pt;height:21.9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5" name="IM 2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" name="IM 25"/>
                                      <pic:cNvPicPr/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11248" w:lineRule="exact"/>
        <w:textAlignment w:val="center"/>
        <w:rPr/>
      </w:pPr>
      <w:r>
        <w:drawing>
          <wp:inline distT="0" distB="0" distL="0" distR="0">
            <wp:extent cx="6007100" cy="714236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381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</w:p>
    <w:p>
      <w:pPr>
        <w:ind w:left="1588"/>
        <w:spacing w:before="1" w:line="20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Removal</w:t>
      </w:r>
      <w:r>
        <w:rPr>
          <w:rFonts w:ascii="Microsoft YaHei" w:hAnsi="Microsoft YaHei" w:eastAsia="Microsoft YaHei" w:cs="Microsoft YaHei"/>
          <w:sz w:val="17"/>
          <w:szCs w:val="17"/>
          <w:spacing w:val="104"/>
        </w:rPr>
        <w:t>/</w:t>
      </w:r>
      <w:r>
        <w:rPr>
          <w:rFonts w:ascii="Microsoft YaHei" w:hAnsi="Microsoft YaHei" w:eastAsia="Microsoft YaHei" w:cs="Microsoft YaHei"/>
          <w:sz w:val="17"/>
          <w:szCs w:val="17"/>
        </w:rPr>
        <w:t>Installation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Pack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Controllers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>7</w:t>
      </w:r>
      <w:r>
        <w:rPr>
          <w:rFonts w:ascii="Microsoft YaHei" w:hAnsi="Microsoft YaHei" w:eastAsia="Microsoft YaHei" w:cs="Microsoft YaHei"/>
          <w:sz w:val="17"/>
          <w:szCs w:val="17"/>
        </w:rPr>
        <w:t>HH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93"/>
        </w:rPr>
        <w:t>27</w:t>
      </w:r>
      <w:r>
        <w:rPr>
          <w:rFonts w:ascii="Microsoft YaHei" w:hAnsi="Microsoft YaHei" w:eastAsia="Microsoft YaHei" w:cs="Microsoft YaHei"/>
          <w:sz w:val="17"/>
          <w:szCs w:val="17"/>
        </w:rPr>
        <w:t>HH</w:t>
      </w:r>
    </w:p>
    <w:p>
      <w:pPr>
        <w:rPr/>
      </w:pPr>
      <w:r/>
    </w:p>
    <w:p>
      <w:pPr>
        <w:rPr/>
      </w:pPr>
      <w:r/>
    </w:p>
    <w:p>
      <w:pPr>
        <w:spacing w:line="172" w:lineRule="exact"/>
        <w:rPr/>
      </w:pPr>
      <w:r/>
    </w:p>
    <w:p>
      <w:pPr>
        <w:sectPr>
          <w:footerReference w:type="default" r:id="rId8"/>
          <w:pgSz w:w="11900" w:h="16840"/>
          <w:pgMar w:top="359" w:right="760" w:bottom="1245" w:left="1680" w:header="0" w:footer="1054" w:gutter="0"/>
          <w:cols w:equalWidth="0" w:num="1">
            <w:col w:w="9460" w:space="0"/>
          </w:cols>
        </w:sectPr>
        <w:rPr/>
      </w:pPr>
    </w:p>
    <w:p>
      <w:pPr>
        <w:ind w:left="449"/>
        <w:spacing w:before="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ind w:left="44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</w:p>
    <w:p>
      <w:pPr>
        <w:sectPr>
          <w:type w:val="continuous"/>
          <w:pgSz w:w="11900" w:h="16840"/>
          <w:pgMar w:top="359" w:right="760" w:bottom="1245" w:left="1680" w:header="0" w:footer="1054" w:gutter="0"/>
          <w:cols w:equalWidth="0" w:num="2">
            <w:col w:w="4548" w:space="100"/>
            <w:col w:w="4813" w:space="0"/>
          </w:cols>
        </w:sectPr>
        <w:rPr/>
      </w:pPr>
    </w:p>
    <w:p>
      <w:pPr>
        <w:ind w:left="2925"/>
        <w:spacing w:before="85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7"/>
        </w:rPr>
        <w:drawing>
          <wp:inline distT="0" distB="0" distL="0" distR="0">
            <wp:extent cx="259079" cy="25298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1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1"/>
        </w:rPr>
        <w:t>31</w:t>
      </w:r>
      <w:r>
        <w:rPr>
          <w:rFonts w:ascii="Arial" w:hAnsi="Arial" w:eastAsia="Arial" w:cs="Arial"/>
          <w:sz w:val="49"/>
          <w:szCs w:val="49"/>
          <w:b/>
          <w:bCs/>
          <w:i/>
          <w:iCs/>
        </w:rPr>
        <w:t>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TEMPERATURE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PACK</w:t>
      </w:r>
    </w:p>
    <w:p>
      <w:pPr>
        <w:ind w:left="1319"/>
        <w:spacing w:line="32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>759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>0000-0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3"/>
        </w:rPr>
        <w:t>2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28488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6156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39"/>
        <w:spacing w:before="78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3591"/>
        <w:spacing w:before="11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right="361"/>
        <w:spacing w:before="116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</w:p>
    <w:p>
      <w:pPr>
        <w:ind w:right="361"/>
        <w:spacing w:before="211" w:line="108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6"/>
          <w:position w:val="2"/>
        </w:rPr>
        <w:t>.................................................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74"/>
          <w:position w:val="2"/>
        </w:rPr>
        <w:t>.</w:t>
      </w:r>
    </w:p>
    <w:p>
      <w:pPr>
        <w:ind w:left="3599"/>
        <w:spacing w:before="146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Rejected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NO</w:t>
      </w:r>
    </w:p>
    <w:p>
      <w:pPr>
        <w:ind w:right="483"/>
        <w:spacing w:before="126" w:line="19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</w:p>
    <w:p>
      <w:pPr>
        <w:ind w:left="6838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2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explanation</w:t>
      </w:r>
    </w:p>
    <w:p>
      <w:pPr>
        <w:ind w:left="250"/>
        <w:spacing w:before="11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.............................................................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.</w:t>
      </w:r>
    </w:p>
    <w:p>
      <w:pPr>
        <w:ind w:left="475"/>
        <w:spacing w:before="73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..............................................................</w:t>
      </w:r>
    </w:p>
    <w:p>
      <w:pPr>
        <w:ind w:left="477"/>
        <w:spacing w:before="9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.............</w:t>
      </w:r>
    </w:p>
    <w:p>
      <w:pPr>
        <w:ind w:left="245"/>
        <w:spacing w:before="117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>: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</w:p>
    <w:p>
      <w:pPr>
        <w:ind w:left="23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</w:p>
    <w:p>
      <w:pPr>
        <w:ind w:left="23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591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</w:p>
    <w:p>
      <w:pPr>
        <w:ind w:left="1073" w:hanging="482"/>
        <w:spacing w:before="117" w:line="25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5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39" w:right="1680" w:firstLine="5"/>
        <w:spacing w:before="2" w:line="2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00-037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>:</w:t>
      </w:r>
    </w:p>
    <w:p>
      <w:pPr>
        <w:ind w:left="231"/>
        <w:spacing w:before="7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1"/>
        <w:spacing w:before="113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</w:p>
    <w:p>
      <w:pPr>
        <w:ind w:left="250"/>
        <w:spacing w:before="9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</w:t>
      </w:r>
    </w:p>
    <w:p>
      <w:pPr>
        <w:ind w:left="232"/>
        <w:spacing w:before="10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23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36"/>
          <w:pgSz w:w="11900" w:h="16840"/>
          <w:pgMar w:top="345" w:right="545" w:bottom="1245" w:left="1408" w:header="0" w:footer="1054" w:gutter="0"/>
          <w:cols w:equalWidth="0" w:num="1">
            <w:col w:w="9946" w:space="0"/>
          </w:cols>
        </w:sectPr>
        <w:rPr/>
      </w:pPr>
    </w:p>
    <w:p>
      <w:pPr>
        <w:ind w:left="241"/>
        <w:spacing w:before="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39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45" w:right="545" w:bottom="1245" w:left="1408" w:header="0" w:footer="1054" w:gutter="0"/>
          <w:cols w:equalWidth="0" w:num="3">
            <w:col w:w="720" w:space="0"/>
            <w:col w:w="4099" w:space="100"/>
            <w:col w:w="5028" w:space="0"/>
          </w:cols>
        </w:sectPr>
        <w:rPr/>
      </w:pPr>
    </w:p>
    <w:p>
      <w:pPr>
        <w:ind w:left="355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45.267pt;margin-top:3.86137pt;mso-position-vertical-relative:text;mso-position-horizontal-relative:text;width:22.4pt;height:21.9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34" w:line="19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111" w:line="19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111" w:line="19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0"/>
                <w:position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1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5"/>
              </w:rPr>
              <w:t>-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11"/>
          <w:pgSz w:w="11900" w:h="16840"/>
          <w:pgMar w:top="35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79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6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49" w:line="19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Test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</w:p>
    <w:p>
      <w:pPr>
        <w:spacing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5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2" w:lineRule="exact"/>
        <w:rPr/>
      </w:pPr>
      <w:r/>
    </w:p>
    <w:p>
      <w:pPr>
        <w:sectPr>
          <w:type w:val="continuous"/>
          <w:pgSz w:w="11900" w:h="16840"/>
          <w:pgMar w:top="35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5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1" w:lineRule="exact"/>
        <w:rPr/>
      </w:pPr>
      <w:r/>
    </w:p>
    <w:p>
      <w:pPr>
        <w:sectPr>
          <w:type w:val="continuous"/>
          <w:pgSz w:w="11900" w:h="16840"/>
          <w:pgMar w:top="35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Jul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07/99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320-21-1118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5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3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68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2"/>
        <w:position w:val="2"/>
      </w:rPr>
      <w:t>Printed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France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©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Airbus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1999,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All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2"/>
        <w:position w:val="2"/>
      </w:rPr>
      <w:t>r</w:t>
    </w:r>
    <w:r>
      <w:rPr>
        <w:rFonts w:ascii="Arial" w:hAnsi="Arial" w:eastAsia="Arial" w:cs="Arial"/>
        <w:sz w:val="14"/>
        <w:szCs w:val="14"/>
        <w:spacing w:val="-1"/>
        <w:position w:val="2"/>
      </w:rPr>
      <w:t>ights</w:t>
    </w:r>
    <w:r>
      <w:rPr>
        <w:rFonts w:ascii="Arial" w:hAnsi="Arial" w:eastAsia="Arial" w:cs="Arial"/>
        <w:sz w:val="14"/>
        <w:szCs w:val="14"/>
        <w:spacing w:val="-2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1"/>
        <w:position w:val="2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1" Type="http://schemas.openxmlformats.org/officeDocument/2006/relationships/fontTable" Target="fontTable.xml"/><Relationship Id="rId40" Type="http://schemas.openxmlformats.org/officeDocument/2006/relationships/styles" Target="styles.xml"/><Relationship Id="rId4" Type="http://schemas.openxmlformats.org/officeDocument/2006/relationships/footer" Target="footer2.xml"/><Relationship Id="rId39" Type="http://schemas.openxmlformats.org/officeDocument/2006/relationships/settings" Target="settings.xml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footer" Target="footer10.xml"/><Relationship Id="rId35" Type="http://schemas.openxmlformats.org/officeDocument/2006/relationships/image" Target="media/image26.jpe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image" Target="media/image2.png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footer" Target="footer9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footer" Target="footer8.xml"/><Relationship Id="rId16" Type="http://schemas.openxmlformats.org/officeDocument/2006/relationships/image" Target="media/image9.png"/><Relationship Id="rId15" Type="http://schemas.openxmlformats.org/officeDocument/2006/relationships/footer" Target="footer7.xml"/><Relationship Id="rId14" Type="http://schemas.openxmlformats.org/officeDocument/2006/relationships/image" Target="media/image8.png"/><Relationship Id="rId13" Type="http://schemas.openxmlformats.org/officeDocument/2006/relationships/footer" Target="footer6.xml"/><Relationship Id="rId12" Type="http://schemas.openxmlformats.org/officeDocument/2006/relationships/image" Target="media/image7.png"/><Relationship Id="rId11" Type="http://schemas.openxmlformats.org/officeDocument/2006/relationships/footer" Target="footer5.xml"/><Relationship Id="rId10" Type="http://schemas.openxmlformats.org/officeDocument/2006/relationships/image" Target="media/image6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1999-07-07T14:55:04Z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2022-08-15T10:33:24</vt:filetime>
  </op:property>
</op:Properties>
</file>