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B35F" w14:textId="58656329" w:rsidR="00785CF5" w:rsidRDefault="00646349">
      <w:r>
        <w:rPr>
          <w:u w:val="single"/>
        </w:rPr>
        <w:t>Ideas for ML Assignment Phase 1</w:t>
      </w:r>
    </w:p>
    <w:p w14:paraId="449A0A44" w14:textId="548B9E15" w:rsidR="00646349" w:rsidRDefault="00646349" w:rsidP="00646349">
      <w:pPr>
        <w:pStyle w:val="ListParagraph"/>
        <w:numPr>
          <w:ilvl w:val="0"/>
          <w:numId w:val="1"/>
        </w:numPr>
      </w:pPr>
      <w:proofErr w:type="spellStart"/>
      <w:r>
        <w:t>Vural</w:t>
      </w:r>
      <w:proofErr w:type="spellEnd"/>
      <w:r>
        <w:t xml:space="preserve"> mentioned in the lecture that the data is already pretty clean (no missing values or outliers)</w:t>
      </w:r>
      <w:r w:rsidR="00365772">
        <w:t xml:space="preserve"> – can test anyway to confirm? </w:t>
      </w:r>
      <w:bookmarkStart w:id="0" w:name="_GoBack"/>
      <w:bookmarkEnd w:id="0"/>
    </w:p>
    <w:p w14:paraId="26968708" w14:textId="27F752C0" w:rsidR="00646349" w:rsidRDefault="00646349" w:rsidP="00646349">
      <w:pPr>
        <w:pStyle w:val="ListParagraph"/>
        <w:numPr>
          <w:ilvl w:val="0"/>
          <w:numId w:val="1"/>
        </w:numPr>
      </w:pPr>
      <w:r>
        <w:t xml:space="preserve">A lot of the features have already been normalised between 0 and 1 but </w:t>
      </w:r>
      <w:r w:rsidR="008120CC">
        <w:t>price could potentially still be normalised</w:t>
      </w:r>
    </w:p>
    <w:p w14:paraId="562E65FE" w14:textId="38423AB3" w:rsidR="008120CC" w:rsidRDefault="008120CC" w:rsidP="00646349">
      <w:pPr>
        <w:pStyle w:val="ListParagraph"/>
        <w:numPr>
          <w:ilvl w:val="0"/>
          <w:numId w:val="1"/>
        </w:numPr>
      </w:pPr>
      <w:r>
        <w:t xml:space="preserve">Time data: day 1 to 30 </w:t>
      </w:r>
      <w:proofErr w:type="gramStart"/>
      <w:r>
        <w:t>and also</w:t>
      </w:r>
      <w:proofErr w:type="gramEnd"/>
      <w:r>
        <w:t xml:space="preserve"> day of the week – does this need special treatment?</w:t>
      </w:r>
    </w:p>
    <w:p w14:paraId="5FD2B2BA" w14:textId="76B33FD8" w:rsidR="008120CC" w:rsidRDefault="008120CC" w:rsidP="00646349">
      <w:pPr>
        <w:pStyle w:val="ListParagraph"/>
        <w:numPr>
          <w:ilvl w:val="0"/>
          <w:numId w:val="1"/>
        </w:numPr>
      </w:pPr>
      <w:r>
        <w:t>Some of the metrics I don’t quite understand, especially those ratios. And what is meant by the target variable y is a numeric revenue-related metric?</w:t>
      </w:r>
    </w:p>
    <w:p w14:paraId="55A52FFD" w14:textId="7DDB097D" w:rsidR="004271EE" w:rsidRDefault="004271EE" w:rsidP="00646349">
      <w:pPr>
        <w:pStyle w:val="ListParagraph"/>
        <w:numPr>
          <w:ilvl w:val="0"/>
          <w:numId w:val="1"/>
        </w:numPr>
      </w:pPr>
      <w:r>
        <w:t xml:space="preserve">Map out relationships between variables </w:t>
      </w:r>
    </w:p>
    <w:p w14:paraId="76714F91" w14:textId="60EE7E9B" w:rsidR="008120CC" w:rsidRDefault="008120CC" w:rsidP="00646349">
      <w:pPr>
        <w:pStyle w:val="ListParagraph"/>
        <w:numPr>
          <w:ilvl w:val="0"/>
          <w:numId w:val="1"/>
        </w:numPr>
      </w:pPr>
      <w:r>
        <w:t>Chapter 2 of the text book is all about: what is the business problem that we are trying to solve with machine learning?</w:t>
      </w:r>
    </w:p>
    <w:p w14:paraId="2C3EC5FB" w14:textId="2002FC29" w:rsidR="00CB5F7A" w:rsidRDefault="008120CC" w:rsidP="00CB5F7A">
      <w:pPr>
        <w:pStyle w:val="ListParagraph"/>
        <w:numPr>
          <w:ilvl w:val="1"/>
          <w:numId w:val="1"/>
        </w:numPr>
      </w:pPr>
      <w:r>
        <w:t>Want to increase sales revenue from advertising by better targeting users with ads for things they are more likely to buy?</w:t>
      </w:r>
    </w:p>
    <w:p w14:paraId="04E0E169" w14:textId="77777777" w:rsidR="00670E66" w:rsidRDefault="00CB5F7A" w:rsidP="00CB5F7A">
      <w:pPr>
        <w:pStyle w:val="ListParagraph"/>
        <w:numPr>
          <w:ilvl w:val="0"/>
          <w:numId w:val="1"/>
        </w:numPr>
      </w:pPr>
      <w:r>
        <w:t xml:space="preserve">Chapter 3: </w:t>
      </w:r>
    </w:p>
    <w:p w14:paraId="44A19113" w14:textId="77777777" w:rsidR="00670E66" w:rsidRDefault="00CB5F7A" w:rsidP="00670E66">
      <w:pPr>
        <w:pStyle w:val="ListParagraph"/>
        <w:numPr>
          <w:ilvl w:val="1"/>
          <w:numId w:val="1"/>
        </w:numPr>
      </w:pPr>
      <w:r>
        <w:t>Check distribution and cardinality(?) of data</w:t>
      </w:r>
    </w:p>
    <w:p w14:paraId="2D90808B" w14:textId="0E286D8B" w:rsidR="00CB5F7A" w:rsidRDefault="00D25285" w:rsidP="00670E66">
      <w:pPr>
        <w:pStyle w:val="ListParagraph"/>
        <w:numPr>
          <w:ilvl w:val="1"/>
          <w:numId w:val="1"/>
        </w:numPr>
      </w:pPr>
      <w:r>
        <w:t>visualise relationship between features</w:t>
      </w:r>
      <w:r w:rsidR="00670E66">
        <w:t>: box plots, histogram</w:t>
      </w:r>
    </w:p>
    <w:p w14:paraId="3FFF34AE" w14:textId="565DC5BB" w:rsidR="00670E66" w:rsidRDefault="008C48BF" w:rsidP="00670E66">
      <w:pPr>
        <w:pStyle w:val="ListParagraph"/>
        <w:numPr>
          <w:ilvl w:val="1"/>
          <w:numId w:val="1"/>
        </w:numPr>
      </w:pPr>
      <w:r>
        <w:t>Covariance and correlation between features</w:t>
      </w:r>
      <w:r w:rsidR="00DE6B32">
        <w:t>, scatter plot matrix</w:t>
      </w:r>
    </w:p>
    <w:p w14:paraId="66778D8B" w14:textId="7298A1EF" w:rsidR="001E173E" w:rsidRDefault="001E173E" w:rsidP="00670E66">
      <w:pPr>
        <w:pStyle w:val="ListParagraph"/>
        <w:numPr>
          <w:ilvl w:val="1"/>
          <w:numId w:val="1"/>
        </w:numPr>
      </w:pPr>
      <w:r>
        <w:t xml:space="preserve">Binning </w:t>
      </w:r>
    </w:p>
    <w:p w14:paraId="723D57A5" w14:textId="77777777" w:rsidR="008120CC" w:rsidRDefault="008120CC" w:rsidP="008120CC"/>
    <w:p w14:paraId="5E95FAA9" w14:textId="5969F4E3" w:rsidR="008120CC" w:rsidRDefault="008120CC" w:rsidP="008120CC">
      <w:r>
        <w:t>Marking Rubri</w:t>
      </w:r>
      <w:r w:rsidR="008E4527">
        <w:t>c</w:t>
      </w:r>
    </w:p>
    <w:p w14:paraId="7FD02F1B" w14:textId="412144EB" w:rsidR="00900A79" w:rsidRDefault="008E4527">
      <w:r>
        <w:rPr>
          <w:noProof/>
        </w:rPr>
        <w:drawing>
          <wp:inline distT="0" distB="0" distL="0" distR="0" wp14:anchorId="345DC357" wp14:editId="4746018F">
            <wp:extent cx="5731510" cy="1388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C1E" w14:textId="77777777" w:rsidR="008E4527" w:rsidRDefault="008E4527">
      <w:r>
        <w:br w:type="page"/>
      </w:r>
    </w:p>
    <w:p w14:paraId="36E8DF01" w14:textId="50E48F91" w:rsidR="008120CC" w:rsidRDefault="008120CC" w:rsidP="008120CC">
      <w:r>
        <w:lastRenderedPageBreak/>
        <w:t xml:space="preserve">Key Things </w:t>
      </w:r>
      <w:proofErr w:type="gramStart"/>
      <w:r>
        <w:t>From</w:t>
      </w:r>
      <w:proofErr w:type="gramEnd"/>
      <w:r>
        <w:t xml:space="preserve"> Course Project Description</w:t>
      </w:r>
    </w:p>
    <w:p w14:paraId="652CDA1A" w14:textId="70E36C0C" w:rsidR="008120CC" w:rsidRDefault="008120CC" w:rsidP="008120CC">
      <w:r>
        <w:rPr>
          <w:noProof/>
        </w:rPr>
        <w:drawing>
          <wp:inline distT="0" distB="0" distL="0" distR="0" wp14:anchorId="5FB4FCCC" wp14:editId="67DDE14E">
            <wp:extent cx="4805136" cy="50628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609" cy="5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4335" w14:textId="4619660C" w:rsidR="008120CC" w:rsidRDefault="008120CC" w:rsidP="008120CC">
      <w:r>
        <w:rPr>
          <w:noProof/>
        </w:rPr>
        <w:drawing>
          <wp:inline distT="0" distB="0" distL="0" distR="0" wp14:anchorId="5559C6C5" wp14:editId="685113C1">
            <wp:extent cx="5731510" cy="545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A5BC" w14:textId="11831871" w:rsidR="008120CC" w:rsidRDefault="008120CC" w:rsidP="008120CC">
      <w:r>
        <w:rPr>
          <w:noProof/>
        </w:rPr>
        <w:drawing>
          <wp:inline distT="0" distB="0" distL="0" distR="0" wp14:anchorId="6D4D520F" wp14:editId="398EE11C">
            <wp:extent cx="5731510" cy="436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7C7" w14:textId="5DDAA53E" w:rsidR="008120CC" w:rsidRDefault="008120CC" w:rsidP="008120CC">
      <w:pPr>
        <w:jc w:val="center"/>
      </w:pPr>
      <w:r>
        <w:rPr>
          <w:noProof/>
        </w:rPr>
        <w:drawing>
          <wp:inline distT="0" distB="0" distL="0" distR="0" wp14:anchorId="208ACADB" wp14:editId="1A62DD90">
            <wp:extent cx="5731510" cy="1631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23C0" w14:textId="15997482" w:rsidR="008120CC" w:rsidRDefault="008120CC" w:rsidP="008120CC">
      <w:pPr>
        <w:jc w:val="center"/>
      </w:pPr>
      <w:r>
        <w:rPr>
          <w:noProof/>
        </w:rPr>
        <w:drawing>
          <wp:inline distT="0" distB="0" distL="0" distR="0" wp14:anchorId="3B175600" wp14:editId="74CA43E2">
            <wp:extent cx="5731510" cy="780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18B6" w14:textId="6D18BFAA" w:rsidR="008120CC" w:rsidRPr="00646349" w:rsidRDefault="008120CC" w:rsidP="008120CC"/>
    <w:sectPr w:rsidR="008120CC" w:rsidRPr="0064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A2F95"/>
    <w:multiLevelType w:val="hybridMultilevel"/>
    <w:tmpl w:val="C93EC2F2"/>
    <w:lvl w:ilvl="0" w:tplc="7FFC61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49"/>
    <w:rsid w:val="001E173E"/>
    <w:rsid w:val="00365772"/>
    <w:rsid w:val="004271EE"/>
    <w:rsid w:val="006063FA"/>
    <w:rsid w:val="00646349"/>
    <w:rsid w:val="00670E66"/>
    <w:rsid w:val="008120CC"/>
    <w:rsid w:val="008C48BF"/>
    <w:rsid w:val="008E4527"/>
    <w:rsid w:val="00900A79"/>
    <w:rsid w:val="00AE272F"/>
    <w:rsid w:val="00CB5F7A"/>
    <w:rsid w:val="00D25285"/>
    <w:rsid w:val="00D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72D7"/>
  <w15:chartTrackingRefBased/>
  <w15:docId w15:val="{8A0AA72A-8CF8-432B-BD10-86778028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Cuddihy</dc:creator>
  <cp:keywords/>
  <dc:description/>
  <cp:lastModifiedBy>Margaret Cuddihy</cp:lastModifiedBy>
  <cp:revision>11</cp:revision>
  <dcterms:created xsi:type="dcterms:W3CDTF">2019-04-14T09:22:00Z</dcterms:created>
  <dcterms:modified xsi:type="dcterms:W3CDTF">2019-04-17T10:22:00Z</dcterms:modified>
</cp:coreProperties>
</file>