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309EE557" w:rsidP="15B697F9" w:rsidRDefault="309EE557" w14:paraId="4D7DE547" w14:textId="49F61DF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color w:val="333333"/>
          <w:sz w:val="28"/>
          <w:szCs w:val="28"/>
        </w:rPr>
      </w:pPr>
      <w:r w:rsidRPr="15B697F9" w:rsidR="309EE557">
        <w:rPr>
          <w:rFonts w:ascii="Arial" w:hAnsi="Arial" w:eastAsia="Arial" w:cs="Arial"/>
          <w:b w:val="1"/>
          <w:bCs w:val="1"/>
          <w:color w:val="333333"/>
          <w:sz w:val="28"/>
          <w:szCs w:val="28"/>
        </w:rPr>
        <w:t>PRODUCT BACKLOG</w:t>
      </w:r>
    </w:p>
    <w:p w:rsidR="15B697F9" w:rsidP="15B697F9" w:rsidRDefault="15B697F9" w14:paraId="1F772330" w14:textId="1B69AEB7">
      <w:pPr>
        <w:pStyle w:val="Normal"/>
        <w:rPr>
          <w:rFonts w:ascii="Helvetica" w:hAnsi="Helvetica" w:cs="Helvetica"/>
          <w:color w:val="333333"/>
          <w:sz w:val="21"/>
          <w:szCs w:val="21"/>
        </w:rPr>
      </w:pPr>
    </w:p>
    <w:p w:rsidR="15B697F9" w:rsidP="15B697F9" w:rsidRDefault="15B697F9" w14:paraId="35B084AB" w14:textId="68D576A0">
      <w:pPr>
        <w:pStyle w:val="Normal"/>
        <w:rPr>
          <w:rFonts w:ascii="Helvetica" w:hAnsi="Helvetica" w:cs="Helvetica"/>
          <w:color w:val="333333"/>
          <w:sz w:val="21"/>
          <w:szCs w:val="21"/>
        </w:rPr>
      </w:pPr>
    </w:p>
    <w:tbl>
      <w:tblPr>
        <w:tblStyle w:val="Tabelacomgrade"/>
        <w:tblW w:w="5640" w:type="dxa"/>
        <w:jc w:val="center"/>
        <w:tblLook w:val="04A0" w:firstRow="1" w:lastRow="0" w:firstColumn="1" w:lastColumn="0" w:noHBand="0" w:noVBand="1"/>
      </w:tblPr>
      <w:tblGrid>
        <w:gridCol w:w="5640"/>
      </w:tblGrid>
      <w:tr w:rsidR="00482B1A" w:rsidTr="15B697F9" w14:paraId="4067EB42" w14:textId="77777777">
        <w:trPr>
          <w:trHeight w:val="528"/>
        </w:trPr>
        <w:tc>
          <w:tcPr>
            <w:tcW w:w="5640" w:type="dxa"/>
            <w:tcMar/>
          </w:tcPr>
          <w:p w:rsidR="00482B1A" w:rsidP="15B697F9" w:rsidRDefault="00201E6B" w14:paraId="69717379" w14:textId="22D2725B" w14:noSpellErr="1">
            <w:pPr>
              <w:jc w:val="center"/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</w:pPr>
            <w:r w:rsidRPr="15B697F9" w:rsidR="4098A0F7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  <w:t>Levantamento de dados</w:t>
            </w:r>
            <w:r w:rsidRPr="15B697F9" w:rsidR="41A5E749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  <w:t xml:space="preserve"> e requisitos</w:t>
            </w:r>
          </w:p>
        </w:tc>
      </w:tr>
      <w:tr w:rsidR="00DF6D8E" w:rsidTr="15B697F9" w14:paraId="204284FD" w14:textId="77777777">
        <w:trPr>
          <w:trHeight w:val="528"/>
        </w:trPr>
        <w:tc>
          <w:tcPr>
            <w:tcW w:w="5640" w:type="dxa"/>
            <w:tcMar/>
          </w:tcPr>
          <w:p w:rsidR="00DF6D8E" w:rsidP="15B697F9" w:rsidRDefault="00614D18" w14:paraId="75357E7D" w14:textId="588AD0F9" w14:noSpellErr="1">
            <w:pPr>
              <w:jc w:val="right"/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</w:pPr>
            <w:r w:rsidRPr="15B697F9" w:rsidR="40DD49C7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  <w:t>Estud</w:t>
            </w:r>
            <w:r w:rsidRPr="15B697F9" w:rsidR="2E4D5FD4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  <w:t xml:space="preserve">o de </w:t>
            </w:r>
            <w:r w:rsidRPr="15B697F9" w:rsidR="40DD49C7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  <w:t>aplicabilidade de html</w:t>
            </w:r>
            <w:r w:rsidRPr="15B697F9" w:rsidR="26C2EEBD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  <w:t>,css e js no site.</w:t>
            </w:r>
          </w:p>
        </w:tc>
      </w:tr>
      <w:tr w:rsidR="00DF6D8E" w:rsidTr="15B697F9" w14:paraId="6B40D739" w14:textId="77777777">
        <w:trPr>
          <w:trHeight w:val="528"/>
        </w:trPr>
        <w:tc>
          <w:tcPr>
            <w:tcW w:w="5640" w:type="dxa"/>
            <w:tcMar/>
          </w:tcPr>
          <w:p w:rsidR="0044635A" w:rsidP="15B697F9" w:rsidRDefault="00927604" w14:paraId="32F48FE3" w14:textId="1EBA4060" w14:noSpellErr="1">
            <w:pPr>
              <w:jc w:val="center"/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</w:pPr>
            <w:r w:rsidRPr="15B697F9" w:rsidR="16F50986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  <w:t xml:space="preserve">Configuração de repositório Git </w:t>
            </w:r>
          </w:p>
        </w:tc>
      </w:tr>
      <w:tr w:rsidR="00DF6D8E" w:rsidTr="15B697F9" w14:paraId="1D2C268E" w14:textId="77777777">
        <w:trPr>
          <w:trHeight w:val="495"/>
        </w:trPr>
        <w:tc>
          <w:tcPr>
            <w:tcW w:w="5640" w:type="dxa"/>
            <w:tcMar/>
          </w:tcPr>
          <w:p w:rsidR="00DF6D8E" w:rsidP="15B697F9" w:rsidRDefault="00435FC6" w14:paraId="318D84CB" w14:textId="162A62F2" w14:noSpellErr="1">
            <w:pPr>
              <w:jc w:val="center"/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</w:pPr>
            <w:r w:rsidRPr="15B697F9" w:rsidR="6ABC14C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  <w:t>Aprovação de protótipo adequado para o site.</w:t>
            </w:r>
            <w:r w:rsidRPr="15B697F9" w:rsidR="403E9E15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C73DE0" w:rsidTr="15B697F9" w14:paraId="7405E26E" w14:textId="77777777">
        <w:trPr>
          <w:trHeight w:val="495"/>
        </w:trPr>
        <w:tc>
          <w:tcPr>
            <w:tcW w:w="5640" w:type="dxa"/>
            <w:tcMar/>
          </w:tcPr>
          <w:p w:rsidR="00C73DE0" w:rsidP="15B697F9" w:rsidRDefault="00435FC6" w14:paraId="11909DE4" w14:textId="73229D00" w14:noSpellErr="1">
            <w:pPr>
              <w:jc w:val="center"/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</w:pPr>
            <w:r w:rsidRPr="15B697F9" w:rsidR="6ABC14C3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  <w:t>Iniciar códigos para o desenvolvimento da estrutura do site</w:t>
            </w:r>
          </w:p>
        </w:tc>
      </w:tr>
      <w:tr w:rsidRPr="00A07511" w:rsidR="00DF6D8E" w:rsidTr="15B697F9" w14:paraId="5F1E716B" w14:textId="77777777">
        <w:trPr>
          <w:trHeight w:val="528"/>
        </w:trPr>
        <w:tc>
          <w:tcPr>
            <w:tcW w:w="5640" w:type="dxa"/>
            <w:tcMar/>
          </w:tcPr>
          <w:p w:rsidRPr="00A07511" w:rsidR="00DF6D8E" w:rsidP="15B697F9" w:rsidRDefault="007541AF" w14:paraId="41CFE203" w14:textId="756B03FE">
            <w:pPr>
              <w:pStyle w:val="Normal"/>
              <w:jc w:val="center"/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</w:pPr>
            <w:r w:rsidRPr="15B697F9" w:rsidR="1750D867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  <w:t xml:space="preserve">Grupo divide-se em </w:t>
            </w:r>
            <w:proofErr w:type="spellStart"/>
            <w:r w:rsidRPr="15B697F9" w:rsidR="1750D867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  <w:t>back-end</w:t>
            </w:r>
            <w:proofErr w:type="spellEnd"/>
            <w:r w:rsidRPr="15B697F9" w:rsidR="1801AE3F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  <w:t xml:space="preserve"> e front-</w:t>
            </w:r>
            <w:proofErr w:type="spellStart"/>
            <w:r w:rsidRPr="15B697F9" w:rsidR="1801AE3F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  <w:t xml:space="preserve">end</w:t>
            </w:r>
            <w:proofErr w:type="spellEnd"/>
            <w:r w:rsidRPr="15B697F9" w:rsidR="1801AE3F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  <w:t xml:space="preserve"> contribuindo</w:t>
            </w:r>
            <w:r w:rsidRPr="15B697F9" w:rsidR="1801AE3F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  <w:t xml:space="preserve"> p</w:t>
            </w:r>
            <w:r w:rsidRPr="15B697F9" w:rsidR="3D537C77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  <w:t>a</w:t>
            </w:r>
            <w:r w:rsidRPr="15B697F9" w:rsidR="1801AE3F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  <w:t>ra melhor desenvolvimento do</w:t>
            </w:r>
            <w:r w:rsidRPr="15B697F9" w:rsidR="1801AE3F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15B697F9" w:rsidR="1801AE3F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  <w:t>projeto.</w:t>
            </w:r>
          </w:p>
        </w:tc>
      </w:tr>
      <w:tr w:rsidRPr="00A07511" w:rsidR="00DF6D8E" w:rsidTr="15B697F9" w14:paraId="36C4FC6F" w14:textId="77777777">
        <w:trPr>
          <w:trHeight w:val="528"/>
        </w:trPr>
        <w:tc>
          <w:tcPr>
            <w:tcW w:w="5640" w:type="dxa"/>
            <w:tcMar/>
          </w:tcPr>
          <w:p w:rsidRPr="00A07511" w:rsidR="00DF6D8E" w:rsidP="15B697F9" w:rsidRDefault="00D2375E" w14:paraId="2DF1F807" w14:textId="577A34D7" w14:noSpellErr="1">
            <w:pPr>
              <w:jc w:val="center"/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</w:pPr>
            <w:r w:rsidRPr="15B697F9" w:rsidR="307FAD3E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  <w:t>Desenvolver área de cadastro e ajustar botões</w:t>
            </w:r>
          </w:p>
        </w:tc>
      </w:tr>
      <w:tr w:rsidRPr="00A07511" w:rsidR="00DF6D8E" w:rsidTr="15B697F9" w14:paraId="1A6B8B1D" w14:textId="77777777">
        <w:trPr>
          <w:trHeight w:val="495"/>
        </w:trPr>
        <w:tc>
          <w:tcPr>
            <w:tcW w:w="5640" w:type="dxa"/>
            <w:tcMar/>
          </w:tcPr>
          <w:p w:rsidRPr="00A07511" w:rsidR="00DF6D8E" w:rsidP="15B697F9" w:rsidRDefault="0064701F" w14:paraId="3BC89E3E" w14:textId="624EDBB7" w14:noSpellErr="1">
            <w:pPr>
              <w:jc w:val="center"/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</w:pPr>
            <w:r w:rsidRPr="15B697F9" w:rsidR="32132178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  <w:t>Cada equipe des</w:t>
            </w:r>
            <w:r w:rsidRPr="15B697F9" w:rsidR="23C24B27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  <w:t xml:space="preserve">envolve uma </w:t>
            </w:r>
            <w:r w:rsidRPr="15B697F9" w:rsidR="0AD85DA6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  <w:t>especificidade do site.</w:t>
            </w:r>
            <w:r w:rsidRPr="15B697F9" w:rsidR="4D0EDCC1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15B697F9" w:rsidR="05BD8329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  <w:t>Header,</w:t>
            </w:r>
            <w:r w:rsidRPr="15B697F9" w:rsidR="3202719E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Pr="15B697F9" w:rsidR="2AEA413D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  <w:t>barra de navegação.</w:t>
            </w:r>
          </w:p>
        </w:tc>
      </w:tr>
      <w:tr w:rsidRPr="00A07511" w:rsidR="00DF6D8E" w:rsidTr="15B697F9" w14:paraId="548DFBCD" w14:textId="77777777">
        <w:trPr>
          <w:trHeight w:val="528"/>
        </w:trPr>
        <w:tc>
          <w:tcPr>
            <w:tcW w:w="5640" w:type="dxa"/>
            <w:tcMar/>
          </w:tcPr>
          <w:p w:rsidRPr="00A07511" w:rsidR="00215850" w:rsidP="15B697F9" w:rsidRDefault="00A71D27" w14:paraId="2AC4A22A" w14:textId="1917B826" w14:noSpellErr="1">
            <w:pPr>
              <w:jc w:val="center"/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</w:pPr>
            <w:r w:rsidRPr="15B697F9" w:rsidR="6CBD7E90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  <w:t xml:space="preserve">Desenvolver conteúdo </w:t>
            </w:r>
            <w:r w:rsidRPr="15B697F9" w:rsidR="42202450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  <w:t>principal e barra lateral.</w:t>
            </w:r>
          </w:p>
        </w:tc>
      </w:tr>
      <w:tr w:rsidRPr="00A07511" w:rsidR="00215850" w:rsidTr="15B697F9" w14:paraId="483A23DF" w14:textId="77777777">
        <w:trPr>
          <w:trHeight w:val="528"/>
        </w:trPr>
        <w:tc>
          <w:tcPr>
            <w:tcW w:w="5640" w:type="dxa"/>
            <w:tcMar/>
          </w:tcPr>
          <w:p w:rsidR="00215850" w:rsidP="15B697F9" w:rsidRDefault="008C1800" w14:paraId="29AC0B4C" w14:textId="4FC272B3" w14:noSpellErr="1">
            <w:pPr>
              <w:jc w:val="center"/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</w:pPr>
            <w:r w:rsidRPr="15B697F9" w:rsidR="0B432E81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  <w:t>Desenvolver rodapé.</w:t>
            </w:r>
          </w:p>
        </w:tc>
      </w:tr>
      <w:tr w:rsidRPr="00A07511" w:rsidR="008C1800" w:rsidTr="15B697F9" w14:paraId="3BC0F9C7" w14:textId="77777777">
        <w:trPr>
          <w:trHeight w:val="528"/>
        </w:trPr>
        <w:tc>
          <w:tcPr>
            <w:tcW w:w="5640" w:type="dxa"/>
            <w:tcMar/>
          </w:tcPr>
          <w:p w:rsidR="008C1800" w:rsidP="15B697F9" w:rsidRDefault="008C1800" w14:paraId="18EC4933" w14:textId="0001E533" w14:noSpellErr="1">
            <w:pPr>
              <w:jc w:val="center"/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</w:pPr>
            <w:r w:rsidRPr="15B697F9" w:rsidR="0B432E81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  <w:t>Ajustar funcionalidades do site. Correção de bugs</w:t>
            </w:r>
            <w:r w:rsidRPr="15B697F9" w:rsidR="691C198D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Pr="00A07511" w:rsidR="00580BE5" w:rsidTr="15B697F9" w14:paraId="5250285D" w14:textId="77777777">
        <w:trPr>
          <w:trHeight w:val="528"/>
        </w:trPr>
        <w:tc>
          <w:tcPr>
            <w:tcW w:w="5640" w:type="dxa"/>
            <w:tcMar/>
          </w:tcPr>
          <w:p w:rsidR="00580BE5" w:rsidP="15B697F9" w:rsidRDefault="00813CC7" w14:paraId="38C40066" w14:textId="77928128" w14:noSpellErr="1">
            <w:pPr>
              <w:jc w:val="center"/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</w:pPr>
            <w:r w:rsidRPr="15B697F9" w:rsidR="5EE9319A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  <w:lastRenderedPageBreak/>
              <w:t>Ajustes de design</w:t>
            </w:r>
            <w:r w:rsidRPr="15B697F9" w:rsidR="082C6321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Pr="00A07511" w:rsidR="00DC1130" w:rsidTr="15B697F9" w14:paraId="1543E636" w14:textId="77777777">
        <w:trPr>
          <w:trHeight w:val="528"/>
        </w:trPr>
        <w:tc>
          <w:tcPr>
            <w:tcW w:w="5640" w:type="dxa"/>
            <w:tcMar/>
          </w:tcPr>
          <w:p w:rsidR="00DC1130" w:rsidP="15B697F9" w:rsidRDefault="00922937" w14:paraId="0CEDAE49" w14:textId="3E191D78" w14:noSpellErr="1">
            <w:pPr>
              <w:jc w:val="center"/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</w:pPr>
            <w:r w:rsidRPr="15B697F9" w:rsidR="4414ECE5">
              <w:rPr>
                <w:rFonts w:ascii="Arial" w:hAnsi="Arial" w:eastAsia="Arial" w:cs="Arial"/>
                <w:b w:val="1"/>
                <w:bCs w:val="1"/>
                <w:color w:val="333333"/>
                <w:sz w:val="21"/>
                <w:szCs w:val="21"/>
                <w:shd w:val="clear" w:color="auto" w:fill="FFFFFF"/>
              </w:rPr>
              <w:t>Correção de bug, finalização.</w:t>
            </w:r>
          </w:p>
        </w:tc>
      </w:tr>
    </w:tbl>
    <w:p w:rsidRPr="00A07511" w:rsidR="00CD688D" w:rsidP="004470C9" w:rsidRDefault="00CD688D" w14:paraId="02EA7CBD" w14:textId="77777777"/>
    <w:sectPr w:rsidRPr="00A07511" w:rsidR="00CD688D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 w:grammar="dirty"/>
  <w:revisionView w:inkAnnotations="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C9"/>
    <w:rsid w:val="00086CE2"/>
    <w:rsid w:val="000B3C44"/>
    <w:rsid w:val="00107566"/>
    <w:rsid w:val="00107BF5"/>
    <w:rsid w:val="00133834"/>
    <w:rsid w:val="00201E6B"/>
    <w:rsid w:val="00215850"/>
    <w:rsid w:val="0026485B"/>
    <w:rsid w:val="002704D3"/>
    <w:rsid w:val="00276069"/>
    <w:rsid w:val="00283AD4"/>
    <w:rsid w:val="002D6B26"/>
    <w:rsid w:val="0035495B"/>
    <w:rsid w:val="00385BF0"/>
    <w:rsid w:val="003F2CEC"/>
    <w:rsid w:val="00435FC6"/>
    <w:rsid w:val="00445D63"/>
    <w:rsid w:val="0044635A"/>
    <w:rsid w:val="004470C9"/>
    <w:rsid w:val="00450B9B"/>
    <w:rsid w:val="004667DC"/>
    <w:rsid w:val="00482B1A"/>
    <w:rsid w:val="004A485D"/>
    <w:rsid w:val="005038C5"/>
    <w:rsid w:val="00510A84"/>
    <w:rsid w:val="0053458A"/>
    <w:rsid w:val="005748A3"/>
    <w:rsid w:val="00574CCF"/>
    <w:rsid w:val="00580BE5"/>
    <w:rsid w:val="0058160B"/>
    <w:rsid w:val="005E463A"/>
    <w:rsid w:val="00614D18"/>
    <w:rsid w:val="00621C16"/>
    <w:rsid w:val="00637A60"/>
    <w:rsid w:val="0064701F"/>
    <w:rsid w:val="00673571"/>
    <w:rsid w:val="006A0D07"/>
    <w:rsid w:val="006C4E7E"/>
    <w:rsid w:val="006E7825"/>
    <w:rsid w:val="006F02F5"/>
    <w:rsid w:val="007541AF"/>
    <w:rsid w:val="00773730"/>
    <w:rsid w:val="00795B86"/>
    <w:rsid w:val="007E5CA0"/>
    <w:rsid w:val="00801DAE"/>
    <w:rsid w:val="00813CC7"/>
    <w:rsid w:val="00861197"/>
    <w:rsid w:val="008B7E4A"/>
    <w:rsid w:val="008C1800"/>
    <w:rsid w:val="008C5CE6"/>
    <w:rsid w:val="008F767A"/>
    <w:rsid w:val="00922937"/>
    <w:rsid w:val="00927604"/>
    <w:rsid w:val="00941EF8"/>
    <w:rsid w:val="009538FE"/>
    <w:rsid w:val="009A4815"/>
    <w:rsid w:val="00A07511"/>
    <w:rsid w:val="00A54D39"/>
    <w:rsid w:val="00A71D27"/>
    <w:rsid w:val="00AC4510"/>
    <w:rsid w:val="00BA6BA9"/>
    <w:rsid w:val="00BB467A"/>
    <w:rsid w:val="00BE3F72"/>
    <w:rsid w:val="00C32DEC"/>
    <w:rsid w:val="00C446D7"/>
    <w:rsid w:val="00C573C4"/>
    <w:rsid w:val="00C73DE0"/>
    <w:rsid w:val="00CD688D"/>
    <w:rsid w:val="00CE5818"/>
    <w:rsid w:val="00CF395E"/>
    <w:rsid w:val="00D2375E"/>
    <w:rsid w:val="00DC1130"/>
    <w:rsid w:val="00DF6D8E"/>
    <w:rsid w:val="00E56A59"/>
    <w:rsid w:val="00E632E6"/>
    <w:rsid w:val="00EB4196"/>
    <w:rsid w:val="00EB5965"/>
    <w:rsid w:val="00F22C46"/>
    <w:rsid w:val="00FA1562"/>
    <w:rsid w:val="00FD0BD3"/>
    <w:rsid w:val="05BD8329"/>
    <w:rsid w:val="06F61EB1"/>
    <w:rsid w:val="082C6321"/>
    <w:rsid w:val="0AD85DA6"/>
    <w:rsid w:val="0B432E81"/>
    <w:rsid w:val="15B697F9"/>
    <w:rsid w:val="16F50986"/>
    <w:rsid w:val="1750D867"/>
    <w:rsid w:val="1801AE3F"/>
    <w:rsid w:val="23C24B27"/>
    <w:rsid w:val="26C2EEBD"/>
    <w:rsid w:val="2AEA413D"/>
    <w:rsid w:val="2E4D5FD4"/>
    <w:rsid w:val="307FAD3E"/>
    <w:rsid w:val="309EE557"/>
    <w:rsid w:val="3202719E"/>
    <w:rsid w:val="32132178"/>
    <w:rsid w:val="37C80793"/>
    <w:rsid w:val="3AF5C291"/>
    <w:rsid w:val="3D537C77"/>
    <w:rsid w:val="4016E177"/>
    <w:rsid w:val="403E9E15"/>
    <w:rsid w:val="4098A0F7"/>
    <w:rsid w:val="40DD49C7"/>
    <w:rsid w:val="41A5E749"/>
    <w:rsid w:val="42202450"/>
    <w:rsid w:val="4414ECE5"/>
    <w:rsid w:val="45955BBC"/>
    <w:rsid w:val="4D0EDCC1"/>
    <w:rsid w:val="53FB789A"/>
    <w:rsid w:val="55D12B36"/>
    <w:rsid w:val="5C4A527E"/>
    <w:rsid w:val="5EE9319A"/>
    <w:rsid w:val="691C198D"/>
    <w:rsid w:val="6ABC14C3"/>
    <w:rsid w:val="6CBD7E90"/>
    <w:rsid w:val="6D184831"/>
    <w:rsid w:val="7C5B7977"/>
    <w:rsid w:val="7FBA8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2B3CE"/>
  <w15:chartTrackingRefBased/>
  <w15:docId w15:val="{82F332EB-78A3-489C-91C1-D74C6B55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7566"/>
    <w:pPr>
      <w:ind w:left="720"/>
      <w:contextualSpacing/>
    </w:pPr>
  </w:style>
  <w:style w:type="table" w:styleId="Tabelacomgrade">
    <w:name w:val="Table Grid"/>
    <w:basedOn w:val="Tabelanormal"/>
    <w:uiPriority w:val="39"/>
    <w:rsid w:val="00DF6D8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6E782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E7825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6E782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E7825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6E78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CC7A58539FB7488C7690BD578C7B05" ma:contentTypeVersion="2" ma:contentTypeDescription="Create a new document." ma:contentTypeScope="" ma:versionID="d24fae27c5cac8fac1727e2798841321">
  <xsd:schema xmlns:xsd="http://www.w3.org/2001/XMLSchema" xmlns:xs="http://www.w3.org/2001/XMLSchema" xmlns:p="http://schemas.microsoft.com/office/2006/metadata/properties" xmlns:ns3="80a0db9e-20ce-4de3-bb68-f9c3707e40c3" targetNamespace="http://schemas.microsoft.com/office/2006/metadata/properties" ma:root="true" ma:fieldsID="1a18b148433146524edc08b8fccd9a8a" ns3:_="">
    <xsd:import namespace="80a0db9e-20ce-4de3-bb68-f9c3707e40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0db9e-20ce-4de3-bb68-f9c3707e40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6B3830-8DE9-43F9-8FA0-7DA00D144183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9018AB1E-357E-47D2-9A10-B787100232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6E9891-03F4-4375-80B2-5FBB51F58AA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80a0db9e-20ce-4de3-bb68-f9c3707e40c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JULIA MARIA SANTOS BARROSO</dc:creator>
  <keywords/>
  <dc:description/>
  <lastModifiedBy>LUIZ FERNANDO SILVA HABAEB</lastModifiedBy>
  <revision>3</revision>
  <dcterms:created xsi:type="dcterms:W3CDTF">2021-03-03T15:03:00.0000000Z</dcterms:created>
  <dcterms:modified xsi:type="dcterms:W3CDTF">2021-03-05T01:33:19.3438835Z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0x010100DCCC7A58539FB7488C7690BD578C7B05</vt:lpwstr>
  </property>
</Properties>
</file>