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3C895CF6" w:rsidR="005E1A34" w:rsidRPr="00CC3A08" w:rsidRDefault="00896094" w:rsidP="008D30E9">
      <w:pP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 w:rsidRPr="009660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3840" behindDoc="1" locked="0" layoutInCell="1" allowOverlap="1" wp14:anchorId="555DC443" wp14:editId="7113A56F">
                <wp:simplePos x="0" y="0"/>
                <wp:positionH relativeFrom="column">
                  <wp:posOffset>-3000375</wp:posOffset>
                </wp:positionH>
                <wp:positionV relativeFrom="paragraph">
                  <wp:posOffset>-267335</wp:posOffset>
                </wp:positionV>
                <wp:extent cx="3354705" cy="23812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705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2D568" w14:textId="6C0BB966" w:rsidR="005E5327" w:rsidRPr="005E5327" w:rsidRDefault="005E5327" w:rsidP="005E5327">
                            <w:pPr>
                              <w:spacing w:line="278" w:lineRule="auto"/>
                              <w:ind w:right="40"/>
                              <w:rPr>
                                <w:rFonts w:ascii="Arial" w:eastAsia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5E5327">
                              <w:rPr>
                                <w:rFonts w:ascii="Arial" w:eastAsia="Arial" w:hAnsi="Arial" w:cs="Arial"/>
                                <w:b/>
                                <w:sz w:val="20"/>
                                <w:szCs w:val="20"/>
                              </w:rPr>
                              <w:t xml:space="preserve">Sadma </w:t>
                            </w:r>
                            <w:r>
                              <w:rPr>
                                <w:rFonts w:ascii="Arial,Bold" w:hAnsi="Arial,Bold" w:cs="Arial,Bold"/>
                                <w:b/>
                                <w:bCs/>
                                <w:sz w:val="20"/>
                                <w:szCs w:val="20"/>
                              </w:rPr>
                              <w:t>(</w:t>
                            </w:r>
                            <w:r w:rsidRPr="005E5327">
                              <w:rPr>
                                <w:rFonts w:ascii="Arial" w:eastAsia="Arial" w:hAnsi="Arial" w:cs="Arial"/>
                                <w:b/>
                                <w:sz w:val="20"/>
                                <w:szCs w:val="20"/>
                              </w:rPr>
                              <w:t>Sadma Fashion Wear Ltd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  <w:p w14:paraId="3822D5BF" w14:textId="1AB05328" w:rsidR="007D4E89" w:rsidRPr="001416BC" w:rsidRDefault="007D4E89" w:rsidP="0089609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1416BC">
                              <w:rPr>
                                <w:rFonts w:ascii="Arial,Bold" w:hAnsi="Arial,Bold" w:cs="Arial,Bold"/>
                                <w:b/>
                                <w:bCs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36.25pt;margin-top:-21.05pt;width:264.15pt;height:18.75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" filled="f" stroked="f">
                <v:textbox>
                  <w:txbxContent>
                    <w:p w14:paraId="7972D568" w14:textId="6C0BB966" w:rsidR="005E5327" w:rsidRPr="005E5327" w:rsidRDefault="005E5327" w:rsidP="005E5327">
                      <w:pPr>
                        <w:spacing w:line="278" w:lineRule="auto"/>
                        <w:ind w:right="40"/>
                        <w:rPr>
                          <w:rFonts w:ascii="Arial" w:eastAsia="Arial" w:hAnsi="Arial" w:cs="Arial"/>
                          <w:b/>
                          <w:sz w:val="20"/>
                          <w:szCs w:val="20"/>
                        </w:rPr>
                      </w:pPr>
                      <w:r w:rsidRPr="005E5327">
                        <w:rPr>
                          <w:rFonts w:ascii="Arial" w:eastAsia="Arial" w:hAnsi="Arial" w:cs="Arial"/>
                          <w:b/>
                          <w:sz w:val="20"/>
                          <w:szCs w:val="20"/>
                        </w:rPr>
                        <w:t xml:space="preserve">Sadma </w:t>
                      </w:r>
                      <w:r>
                        <w:rPr>
                          <w:rFonts w:ascii="Arial,Bold" w:hAnsi="Arial,Bold" w:cs="Arial,Bold"/>
                          <w:b/>
                          <w:bCs/>
                          <w:sz w:val="20"/>
                          <w:szCs w:val="20"/>
                        </w:rPr>
                        <w:t>(</w:t>
                      </w:r>
                      <w:r w:rsidRPr="005E5327">
                        <w:rPr>
                          <w:rFonts w:ascii="Arial" w:eastAsia="Arial" w:hAnsi="Arial" w:cs="Arial"/>
                          <w:b/>
                          <w:sz w:val="20"/>
                          <w:szCs w:val="20"/>
                        </w:rPr>
                        <w:t>Sadma Fashion Wear Ltd</w:t>
                      </w:r>
                      <w:r>
                        <w:rPr>
                          <w:rFonts w:ascii="Arial" w:eastAsia="Arial" w:hAnsi="Arial" w:cs="Arial"/>
                          <w:b/>
                          <w:sz w:val="20"/>
                          <w:szCs w:val="20"/>
                        </w:rPr>
                        <w:t>)</w:t>
                      </w:r>
                    </w:p>
                    <w:p w14:paraId="3822D5BF" w14:textId="1AB05328" w:rsidR="007D4E89" w:rsidRPr="001416BC" w:rsidRDefault="007D4E89" w:rsidP="00896094">
                      <w:pPr>
                        <w:rPr>
                          <w:sz w:val="20"/>
                          <w:szCs w:val="20"/>
                        </w:rPr>
                      </w:pPr>
                      <w:r w:rsidRPr="001416BC">
                        <w:rPr>
                          <w:rFonts w:ascii="Arial,Bold" w:hAnsi="Arial,Bold" w:cs="Arial,Bold"/>
                          <w:b/>
                          <w:bCs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AA3AD1" w:rsidRPr="00CC3A08"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0CD9E97" wp14:editId="7CC01C89">
                <wp:simplePos x="0" y="0"/>
                <wp:positionH relativeFrom="column">
                  <wp:posOffset>209550</wp:posOffset>
                </wp:positionH>
                <wp:positionV relativeFrom="paragraph">
                  <wp:posOffset>-66675</wp:posOffset>
                </wp:positionV>
                <wp:extent cx="2886075" cy="254635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0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FCAE91" w14:textId="6AAA226B" w:rsidR="0025478F" w:rsidRDefault="0025478F" w:rsidP="0025478F"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16.5pt;margin-top:-5.25pt;width:227.25pt;height:20.0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" filled="f" stroked="f">
                <v:textbox>
                  <w:txbxContent>
                    <w:p w14:paraId="05FCAE91" w14:textId="6AAA226B" w:rsidR="0025478F" w:rsidRDefault="0025478F" w:rsidP="0025478F">
                      <w:bookmarkStart w:id="1" w:name="_GoBack"/>
                      <w:bookmarkEnd w:id="1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04C812F" w14:textId="2A06C1A7" w:rsidR="007D4E89" w:rsidRDefault="007D4E89" w:rsidP="00A264FE">
      <w:pPr>
        <w:jc w:val="both"/>
        <w:rPr>
          <w:rFonts w:ascii="Arial Narrow" w:hAnsi="Arial Narrow" w:cs="Arial"/>
          <w:noProof/>
          <w:sz w:val="20"/>
          <w:szCs w:val="20"/>
        </w:rPr>
      </w:pPr>
      <w:r w:rsidRPr="00CC3A08"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5C11E2A" wp14:editId="465B4F41">
                <wp:simplePos x="0" y="0"/>
                <wp:positionH relativeFrom="margin">
                  <wp:posOffset>2838450</wp:posOffset>
                </wp:positionH>
                <wp:positionV relativeFrom="paragraph">
                  <wp:posOffset>146050</wp:posOffset>
                </wp:positionV>
                <wp:extent cx="3571875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718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3C5A9B4" w:rsidR="00FC6B5F" w:rsidRDefault="00B85DC0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F161BB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PURCHASE ORDER</w:t>
                            </w:r>
                          </w:p>
                          <w:p w14:paraId="6F57F723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1CB0E0AB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48A7C9C7" w14:textId="77777777" w:rsidR="004C2C53" w:rsidRPr="00F161BB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left:0;text-align:left;margin-left:223.5pt;margin-top:11.5pt;width:281.25pt;height:20.0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" filled="f" stroked="f">
                <v:textbox>
                  <w:txbxContent>
                    <w:p w14:paraId="5D96FA3C" w14:textId="63C5A9B4" w:rsidR="00FC6B5F" w:rsidRDefault="00B85DC0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F161BB">
                        <w:rPr>
                          <w:rFonts w:ascii="Times New Roman" w:hAnsi="Times New Roman" w:cs="Times New Roman"/>
                          <w:b/>
                          <w:bCs/>
                        </w:rPr>
                        <w:t>PURCHASE ORDER</w:t>
                      </w:r>
                    </w:p>
                    <w:p w14:paraId="6F57F723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1CB0E0AB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48A7C9C7" w14:textId="77777777" w:rsidR="004C2C53" w:rsidRPr="00F161BB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432" w:tblpY="2866"/>
        <w:tblW w:w="14508" w:type="dxa"/>
        <w:tblLayout w:type="fixed"/>
        <w:tblLook w:val="04A0" w:firstRow="1" w:lastRow="0" w:firstColumn="1" w:lastColumn="0" w:noHBand="0" w:noVBand="1"/>
      </w:tblPr>
      <w:tblGrid>
        <w:gridCol w:w="6158"/>
        <w:gridCol w:w="2851"/>
        <w:gridCol w:w="5499"/>
      </w:tblGrid>
      <w:tr w:rsidR="004C2C53" w:rsidRPr="00CC3A08" w14:paraId="07138CFD" w14:textId="77777777" w:rsidTr="00AA3AD1">
        <w:trPr>
          <w:trHeight w:val="361"/>
        </w:trPr>
        <w:tc>
          <w:tcPr>
            <w:tcW w:w="6158" w:type="dxa"/>
          </w:tcPr>
          <w:p w14:paraId="68755B25" w14:textId="77777777" w:rsidR="004C2C53" w:rsidRPr="00CC3A08" w:rsidRDefault="004C2C53" w:rsidP="007252B5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PO No:</w:t>
            </w:r>
            <w:r w:rsidRPr="008B0CF9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 </w:t>
            </w:r>
            <w:r w:rsidRPr="008B0CF9">
              <w:rPr>
                <w:rFonts w:ascii="Arial Narrow" w:eastAsia="Times New Roman" w:hAnsi="Arial Narrow" w:cs="Arial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Pr="008B0CF9">
              <w:rPr>
                <w:rFonts w:ascii="Arial Narrow" w:eastAsia="Times New Roman" w:hAnsi="Arial Narrow" w:cs="Arial"/>
                <w:b/>
                <w:color w:val="000000"/>
                <w:sz w:val="16"/>
                <w:szCs w:val="16"/>
              </w:rPr>
              <w:t>PONumber</w:t>
            </w:r>
            <w:proofErr w:type="spellEnd"/>
            <w:r w:rsidRPr="008B0CF9">
              <w:rPr>
                <w:rFonts w:ascii="Arial Narrow" w:eastAsia="Times New Roman" w:hAnsi="Arial Narrow" w:cs="Arial"/>
                <w:b/>
                <w:color w:val="000000"/>
                <w:sz w:val="16"/>
                <w:szCs w:val="16"/>
              </w:rPr>
              <w:t>}</w:t>
            </w:r>
          </w:p>
          <w:p w14:paraId="79367806" w14:textId="00B91A84" w:rsidR="004C2C53" w:rsidRPr="00CC3A08" w:rsidRDefault="00F83DE3" w:rsidP="007252B5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Contract No: {}                        Purchase</w:t>
            </w:r>
            <w:r w:rsidR="0068211E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 </w:t>
            </w:r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LC No: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PurchaseLCId</w:t>
            </w:r>
            <w:proofErr w:type="spellEnd"/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}</w:t>
            </w:r>
          </w:p>
          <w:p w14:paraId="39A7795D" w14:textId="77777777" w:rsidR="004C2C53" w:rsidRPr="00CC3A08" w:rsidRDefault="004C2C53" w:rsidP="007252B5">
            <w:pPr>
              <w:rPr>
                <w:rFonts w:ascii="Arial Narrow" w:hAnsi="Arial Narrow" w:cs="Arial"/>
                <w:sz w:val="12"/>
              </w:rPr>
            </w:pPr>
          </w:p>
        </w:tc>
        <w:tc>
          <w:tcPr>
            <w:tcW w:w="2851" w:type="dxa"/>
          </w:tcPr>
          <w:p w14:paraId="68E7AFF0" w14:textId="77777777" w:rsidR="004C2C53" w:rsidRPr="00CC3A08" w:rsidRDefault="004C2C53" w:rsidP="007252B5">
            <w:pPr>
              <w:rPr>
                <w:rFonts w:ascii="Arial Narrow" w:hAnsi="Arial Narrow" w:cs="Arial"/>
                <w:sz w:val="16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Dated:  </w:t>
            </w:r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{</w:t>
            </w:r>
            <w:proofErr w:type="spellStart"/>
            <w:r>
              <w:rPr>
                <w:rFonts w:ascii="Arial Narrow" w:eastAsia="Times New Roman" w:hAnsi="Arial Narrow" w:cs="Arial"/>
                <w:color w:val="000000"/>
                <w:sz w:val="14"/>
              </w:rPr>
              <w:t>PO</w:t>
            </w:r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Date</w:t>
            </w:r>
            <w:proofErr w:type="spellEnd"/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 xml:space="preserve">} </w:t>
            </w:r>
          </w:p>
        </w:tc>
        <w:tc>
          <w:tcPr>
            <w:tcW w:w="5499" w:type="dxa"/>
          </w:tcPr>
          <w:p w14:paraId="1B556B26" w14:textId="77777777" w:rsidR="004C2C53" w:rsidRDefault="004C2C53" w:rsidP="007252B5">
            <w:pPr>
              <w:rPr>
                <w:rFonts w:ascii="Arial Narrow" w:hAnsi="Arial Narrow" w:cs="Arial"/>
                <w:sz w:val="16"/>
              </w:rPr>
            </w:pPr>
            <w:r>
              <w:rPr>
                <w:rFonts w:ascii="Arial Narrow" w:hAnsi="Arial Narrow" w:cs="Arial"/>
                <w:sz w:val="16"/>
              </w:rPr>
              <w:t>Status:{</w:t>
            </w:r>
            <w:proofErr w:type="spellStart"/>
            <w:r w:rsidRPr="00AD5FDB">
              <w:rPr>
                <w:rFonts w:ascii="Arial Narrow" w:hAnsi="Arial Narrow" w:cs="Consolas"/>
                <w:color w:val="000000"/>
                <w:sz w:val="16"/>
                <w:szCs w:val="16"/>
                <w:highlight w:val="white"/>
              </w:rPr>
              <w:t>P</w:t>
            </w:r>
            <w:r>
              <w:rPr>
                <w:rFonts w:ascii="Arial Narrow" w:hAnsi="Arial Narrow" w:cs="Consolas"/>
                <w:color w:val="000000"/>
                <w:sz w:val="16"/>
                <w:szCs w:val="16"/>
                <w:highlight w:val="white"/>
              </w:rPr>
              <w:t>urOr</w:t>
            </w:r>
            <w:r w:rsidRPr="00AD5FDB">
              <w:rPr>
                <w:rFonts w:ascii="Arial Narrow" w:hAnsi="Arial Narrow" w:cs="Consolas"/>
                <w:color w:val="000000"/>
                <w:sz w:val="16"/>
                <w:szCs w:val="16"/>
                <w:highlight w:val="white"/>
              </w:rPr>
              <w:t>ApprovedStatus</w:t>
            </w:r>
            <w:proofErr w:type="spellEnd"/>
            <w:r>
              <w:rPr>
                <w:rFonts w:ascii="Arial Narrow" w:hAnsi="Arial Narrow" w:cs="Arial"/>
                <w:sz w:val="16"/>
              </w:rPr>
              <w:t>}</w:t>
            </w:r>
          </w:p>
          <w:p w14:paraId="36FC45EE" w14:textId="77777777" w:rsidR="004C2C53" w:rsidRPr="00CC3A08" w:rsidRDefault="004C2C53" w:rsidP="007252B5">
            <w:pPr>
              <w:rPr>
                <w:rFonts w:ascii="Arial Narrow" w:hAnsi="Arial Narrow" w:cs="Arial"/>
                <w:sz w:val="16"/>
              </w:rPr>
            </w:pPr>
            <w:r>
              <w:rPr>
                <w:rFonts w:ascii="Arial Narrow" w:hAnsi="Arial Narrow" w:cs="Arial"/>
                <w:sz w:val="16"/>
              </w:rPr>
              <w:t>{</w:t>
            </w:r>
            <w:r w:rsidRPr="008242AD">
              <w:rPr>
                <w:rFonts w:ascii="Arial Narrow" w:hAnsi="Arial Narrow" w:cs="Consolas"/>
                <w:sz w:val="16"/>
                <w:szCs w:val="16"/>
              </w:rPr>
              <w:t>CredtibleStatus</w:t>
            </w:r>
            <w:r>
              <w:rPr>
                <w:rFonts w:ascii="Arial Narrow" w:hAnsi="Arial Narrow" w:cs="Arial"/>
                <w:sz w:val="16"/>
              </w:rPr>
              <w:t>}</w:t>
            </w:r>
          </w:p>
        </w:tc>
      </w:tr>
      <w:tr w:rsidR="004C2C53" w:rsidRPr="00CC3A08" w14:paraId="7013DDB3" w14:textId="77777777" w:rsidTr="00AA3AD1">
        <w:trPr>
          <w:trHeight w:val="710"/>
        </w:trPr>
        <w:tc>
          <w:tcPr>
            <w:tcW w:w="6158" w:type="dxa"/>
          </w:tcPr>
          <w:p w14:paraId="14146B01" w14:textId="77777777" w:rsidR="004C2C53" w:rsidRPr="00CC3A08" w:rsidRDefault="004C2C53" w:rsidP="007252B5">
            <w:pPr>
              <w:rPr>
                <w:rFonts w:ascii="Arial Narrow" w:hAnsi="Arial Narrow" w:cs="Arial"/>
                <w:sz w:val="24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Vendor: </w:t>
            </w:r>
            <w:r w:rsidRPr="00CC3A08"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{</w:t>
            </w:r>
            <w:proofErr w:type="spellStart"/>
            <w: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VendorName</w:t>
            </w:r>
            <w:proofErr w:type="spellEnd"/>
            <w:r w:rsidRPr="00CC3A08"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}</w:t>
            </w:r>
          </w:p>
          <w:p w14:paraId="6E59B577" w14:textId="77777777" w:rsidR="004C2C53" w:rsidRDefault="004C2C53" w:rsidP="007252B5">
            <w:pPr>
              <w:rPr>
                <w:rFonts w:ascii="Arial Narrow" w:eastAsia="Times New Roman" w:hAnsi="Arial Narrow" w:cs="Arial"/>
                <w:color w:val="000000"/>
                <w:sz w:val="14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Address: </w:t>
            </w:r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{</w:t>
            </w:r>
            <w:proofErr w:type="spellStart"/>
            <w:r>
              <w:rPr>
                <w:rFonts w:ascii="Arial Narrow" w:eastAsia="Times New Roman" w:hAnsi="Arial Narrow" w:cs="Arial"/>
                <w:color w:val="000000"/>
                <w:sz w:val="14"/>
              </w:rPr>
              <w:t>VendorAddress</w:t>
            </w:r>
            <w:proofErr w:type="spellEnd"/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}</w:t>
            </w:r>
          </w:p>
          <w:p w14:paraId="0293879A" w14:textId="583AF9DE" w:rsidR="004C2C53" w:rsidRPr="00CC3A08" w:rsidRDefault="004C2C53" w:rsidP="007252B5">
            <w:pPr>
              <w:rPr>
                <w:rFonts w:ascii="Arial Narrow" w:hAnsi="Arial Narrow" w:cs="Arial"/>
              </w:rPr>
            </w:pPr>
          </w:p>
        </w:tc>
        <w:tc>
          <w:tcPr>
            <w:tcW w:w="8350" w:type="dxa"/>
            <w:gridSpan w:val="2"/>
          </w:tcPr>
          <w:p w14:paraId="70C5CBAD" w14:textId="77777777" w:rsidR="004C2C53" w:rsidRPr="00CC3A08" w:rsidRDefault="004C2C53" w:rsidP="007252B5">
            <w:pPr>
              <w:rPr>
                <w:rFonts w:ascii="Arial Narrow" w:hAnsi="Arial Narrow" w:cs="Arial"/>
                <w:sz w:val="24"/>
              </w:rPr>
            </w:pPr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Invoicing party</w:t>
            </w: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: </w:t>
            </w:r>
            <w: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{</w:t>
            </w:r>
            <w:proofErr w:type="spellStart"/>
            <w: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InvoicingPartyName</w:t>
            </w:r>
            <w:proofErr w:type="spellEnd"/>
            <w:r w:rsidRPr="00CC3A08"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>}</w:t>
            </w:r>
            <w:r>
              <w:rPr>
                <w:rFonts w:ascii="Arial Narrow" w:eastAsia="Times New Roman" w:hAnsi="Arial Narrow" w:cs="Arial"/>
                <w:b/>
                <w:bCs/>
                <w:color w:val="000000"/>
                <w:sz w:val="18"/>
                <w:szCs w:val="26"/>
              </w:rPr>
              <w:t xml:space="preserve"> </w:t>
            </w:r>
          </w:p>
          <w:p w14:paraId="6F23968C" w14:textId="77777777" w:rsidR="004C2C53" w:rsidRDefault="004C2C53" w:rsidP="007252B5">
            <w:pPr>
              <w:rPr>
                <w:rFonts w:ascii="Arial Narrow" w:eastAsia="Times New Roman" w:hAnsi="Arial Narrow" w:cs="Arial"/>
                <w:color w:val="000000"/>
                <w:sz w:val="14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 xml:space="preserve">Address: </w:t>
            </w:r>
            <w:r>
              <w:rPr>
                <w:rFonts w:ascii="Arial Narrow" w:eastAsia="Times New Roman" w:hAnsi="Arial Narrow" w:cs="Arial"/>
                <w:color w:val="000000"/>
                <w:sz w:val="14"/>
              </w:rPr>
              <w:t>{</w:t>
            </w:r>
            <w:proofErr w:type="spellStart"/>
            <w:r>
              <w:rPr>
                <w:rFonts w:ascii="Arial Narrow" w:eastAsia="Times New Roman" w:hAnsi="Arial Narrow" w:cs="Arial"/>
                <w:color w:val="000000"/>
                <w:sz w:val="14"/>
              </w:rPr>
              <w:t>InvoicingParty</w:t>
            </w:r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Address</w:t>
            </w:r>
            <w:proofErr w:type="spellEnd"/>
            <w:r w:rsidRPr="00CC3A08">
              <w:rPr>
                <w:rFonts w:ascii="Arial Narrow" w:eastAsia="Times New Roman" w:hAnsi="Arial Narrow" w:cs="Arial"/>
                <w:color w:val="000000"/>
                <w:sz w:val="14"/>
              </w:rPr>
              <w:t>}</w:t>
            </w:r>
          </w:p>
          <w:p w14:paraId="43535C97" w14:textId="6990912A" w:rsidR="004C2C53" w:rsidRPr="00CC3A08" w:rsidRDefault="004C2C53" w:rsidP="007252B5">
            <w:pPr>
              <w:rPr>
                <w:rFonts w:ascii="Arial Narrow" w:hAnsi="Arial Narrow" w:cs="Arial"/>
              </w:rPr>
            </w:pPr>
          </w:p>
        </w:tc>
      </w:tr>
      <w:tr w:rsidR="004C2C53" w:rsidRPr="00CC3A08" w14:paraId="03C1F47D" w14:textId="77777777" w:rsidTr="00AA3AD1">
        <w:trPr>
          <w:trHeight w:val="186"/>
        </w:trPr>
        <w:tc>
          <w:tcPr>
            <w:tcW w:w="6158" w:type="dxa"/>
          </w:tcPr>
          <w:p w14:paraId="452D1BDB" w14:textId="77777777" w:rsidR="004C2C53" w:rsidRPr="00CC3A08" w:rsidRDefault="004C2C53" w:rsidP="007252B5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Your Ref No.:{</w:t>
            </w:r>
            <w:proofErr w:type="spellStart"/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DocRefNo</w:t>
            </w:r>
            <w:proofErr w:type="spellEnd"/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}</w:t>
            </w:r>
          </w:p>
        </w:tc>
        <w:tc>
          <w:tcPr>
            <w:tcW w:w="8350" w:type="dxa"/>
            <w:gridSpan w:val="2"/>
          </w:tcPr>
          <w:p w14:paraId="6E9275E6" w14:textId="77777777" w:rsidR="004C2C53" w:rsidRPr="00CC3A08" w:rsidRDefault="004C2C53" w:rsidP="007252B5">
            <w:pPr>
              <w:tabs>
                <w:tab w:val="left" w:pos="1155"/>
              </w:tabs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Your Ref Date:{</w:t>
            </w:r>
            <w:proofErr w:type="spellStart"/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DocDate</w:t>
            </w:r>
            <w:proofErr w:type="spellEnd"/>
            <w: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}</w:t>
            </w:r>
          </w:p>
        </w:tc>
      </w:tr>
      <w:tr w:rsidR="004C2C53" w:rsidRPr="00CC3A08" w14:paraId="72CF1F73" w14:textId="77777777" w:rsidTr="00AA3AD1">
        <w:trPr>
          <w:trHeight w:val="472"/>
        </w:trPr>
        <w:tc>
          <w:tcPr>
            <w:tcW w:w="145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2CD23AC" w14:textId="77777777" w:rsidR="004C2C53" w:rsidRPr="00CC3A08" w:rsidRDefault="004C2C53" w:rsidP="007252B5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Kind Attn:</w:t>
            </w:r>
          </w:p>
          <w:p w14:paraId="52DE432B" w14:textId="77777777" w:rsidR="004C2C53" w:rsidRPr="00CC3A08" w:rsidRDefault="004C2C53" w:rsidP="007252B5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</w:p>
          <w:p w14:paraId="33C39F9D" w14:textId="77777777" w:rsidR="004C2C53" w:rsidRPr="00CC3A08" w:rsidRDefault="004C2C53" w:rsidP="007252B5">
            <w:pPr>
              <w:rPr>
                <w:rFonts w:ascii="Arial Narrow" w:hAnsi="Arial Narrow" w:cs="Arial"/>
              </w:rPr>
            </w:pPr>
            <w:r w:rsidRPr="000F0589">
              <w:rPr>
                <w:rFonts w:ascii="Arial Narrow" w:eastAsia="Arial" w:hAnsi="Arial Narrow" w:cs="Arial"/>
                <w:sz w:val="14"/>
                <w:szCs w:val="14"/>
              </w:rPr>
              <w:t>With Reference to your above quotation, we agree to purchase the following product -</w:t>
            </w:r>
          </w:p>
        </w:tc>
      </w:tr>
      <w:tr w:rsidR="004C2C53" w:rsidRPr="00CC3A08" w14:paraId="06147FB2" w14:textId="77777777" w:rsidTr="00AA3AD1">
        <w:tblPrEx>
          <w:tblLook w:val="0000" w:firstRow="0" w:lastRow="0" w:firstColumn="0" w:lastColumn="0" w:noHBand="0" w:noVBand="0"/>
        </w:tblPrEx>
        <w:trPr>
          <w:trHeight w:val="450"/>
        </w:trPr>
        <w:tc>
          <w:tcPr>
            <w:tcW w:w="145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0EF681AE" w14:textId="77777777" w:rsidR="004C2C53" w:rsidRPr="00CC3A08" w:rsidRDefault="004C2C53" w:rsidP="007252B5">
            <w:pPr>
              <w:jc w:val="center"/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</w:p>
          <w:p w14:paraId="21D9B047" w14:textId="77777777" w:rsidR="004C2C53" w:rsidRPr="00CC3A08" w:rsidRDefault="004C2C53" w:rsidP="007252B5">
            <w:pP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Material Details</w:t>
            </w:r>
          </w:p>
          <w:p w14:paraId="374C52E2" w14:textId="77777777" w:rsidR="004C2C53" w:rsidRPr="00CC3A08" w:rsidRDefault="004C2C53" w:rsidP="007252B5">
            <w:pPr>
              <w:tabs>
                <w:tab w:val="left" w:pos="3030"/>
              </w:tabs>
              <w:rPr>
                <w:rFonts w:ascii="Arial Narrow" w:hAnsi="Arial Narrow" w:cs="Arial"/>
                <w:sz w:val="24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{</w:t>
            </w:r>
            <w:proofErr w:type="spellStart"/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materialItems</w:t>
            </w:r>
            <w:proofErr w:type="spellEnd"/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}</w:t>
            </w:r>
          </w:p>
        </w:tc>
      </w:tr>
      <w:tr w:rsidR="004C2C53" w:rsidRPr="00CC3A08" w14:paraId="2007E613" w14:textId="77777777" w:rsidTr="00AA3AD1">
        <w:tblPrEx>
          <w:tblLook w:val="0000" w:firstRow="0" w:lastRow="0" w:firstColumn="0" w:lastColumn="0" w:noHBand="0" w:noVBand="0"/>
        </w:tblPrEx>
        <w:trPr>
          <w:trHeight w:val="960"/>
        </w:trPr>
        <w:tc>
          <w:tcPr>
            <w:tcW w:w="14508" w:type="dxa"/>
            <w:gridSpan w:val="3"/>
            <w:tcBorders>
              <w:left w:val="single" w:sz="4" w:space="0" w:color="auto"/>
            </w:tcBorders>
          </w:tcPr>
          <w:p w14:paraId="5B73901A" w14:textId="77777777" w:rsidR="004C2C53" w:rsidRPr="00CC3A08" w:rsidRDefault="004C2C53" w:rsidP="007252B5">
            <w:pPr>
              <w:jc w:val="center"/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</w:p>
          <w:p w14:paraId="7B6C1760" w14:textId="77777777" w:rsidR="004C2C53" w:rsidRPr="00CC3A08" w:rsidRDefault="004C2C53" w:rsidP="007252B5">
            <w:pP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CC3A08"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ServiceDetails</w:t>
            </w:r>
            <w:proofErr w:type="spellEnd"/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}</w:t>
            </w:r>
          </w:p>
          <w:p w14:paraId="7CC9A739" w14:textId="77777777" w:rsidR="004C2C53" w:rsidRPr="00CC3A08" w:rsidRDefault="004C2C53" w:rsidP="007252B5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{</w:t>
            </w:r>
            <w:proofErr w:type="spellStart"/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ServiceItems</w:t>
            </w:r>
            <w:proofErr w:type="spellEnd"/>
            <w:r w:rsidRPr="00CC3A08"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  <w:t>}</w:t>
            </w:r>
          </w:p>
          <w:p w14:paraId="5F211E88" w14:textId="77777777" w:rsidR="004C2C53" w:rsidRDefault="004C2C53" w:rsidP="007252B5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</w:p>
          <w:p w14:paraId="149D25BE" w14:textId="77777777" w:rsidR="004C2C53" w:rsidRDefault="004C2C53" w:rsidP="007252B5">
            <w:pPr>
              <w:rPr>
                <w:rFonts w:ascii="Arial Narrow" w:eastAsia="Arial" w:hAnsi="Arial Narrow" w:cs="Arial"/>
                <w:b/>
                <w:bCs/>
              </w:rPr>
            </w:pPr>
            <w:r w:rsidRPr="00CC3A08">
              <w:rPr>
                <w:rFonts w:ascii="Arial Narrow" w:eastAsia="Arial" w:hAnsi="Arial Narrow" w:cs="Arial"/>
                <w:b/>
                <w:bCs/>
              </w:rPr>
              <w:t>Total : {</w:t>
            </w:r>
            <w:proofErr w:type="spellStart"/>
            <w:r w:rsidRPr="00CC3A08">
              <w:rPr>
                <w:rFonts w:ascii="Arial Narrow" w:eastAsia="Arial" w:hAnsi="Arial Narrow" w:cs="Arial"/>
                <w:b/>
                <w:bCs/>
              </w:rPr>
              <w:t>GrandTotal</w:t>
            </w:r>
            <w:proofErr w:type="spellEnd"/>
            <w:r w:rsidRPr="00CC3A08">
              <w:rPr>
                <w:rFonts w:ascii="Arial Narrow" w:eastAsia="Arial" w:hAnsi="Arial Narrow" w:cs="Arial"/>
                <w:b/>
                <w:bCs/>
              </w:rPr>
              <w:t>}</w:t>
            </w:r>
          </w:p>
          <w:p w14:paraId="6BBDB7CC" w14:textId="34A2266A" w:rsidR="004C2C53" w:rsidRPr="00CC3A08" w:rsidRDefault="004C2C53" w:rsidP="007252B5">
            <w:pPr>
              <w:rPr>
                <w:rFonts w:ascii="Arial Narrow" w:eastAsia="Arial" w:hAnsi="Arial Narrow" w:cs="Arial"/>
                <w:b/>
                <w:bCs/>
              </w:rPr>
            </w:pPr>
          </w:p>
          <w:p w14:paraId="6840FBC7" w14:textId="77777777" w:rsidR="004C2C53" w:rsidRPr="00CC3A08" w:rsidRDefault="004C2C53" w:rsidP="007252B5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</w:rPr>
            </w:pPr>
          </w:p>
        </w:tc>
      </w:tr>
      <w:tr w:rsidR="004C2C53" w:rsidRPr="00CC3A08" w14:paraId="5122A51E" w14:textId="77777777" w:rsidTr="00AA3AD1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4508" w:type="dxa"/>
            <w:gridSpan w:val="3"/>
            <w:tcBorders>
              <w:left w:val="single" w:sz="4" w:space="0" w:color="auto"/>
            </w:tcBorders>
          </w:tcPr>
          <w:p w14:paraId="6A122624" w14:textId="77777777" w:rsidR="004C2C53" w:rsidRDefault="004C2C53" w:rsidP="007252B5">
            <w:pP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Delivery Instructions(IF ANY):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DeliveryInstruction</w:t>
            </w:r>
            <w:proofErr w:type="spellEnd"/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 xml:space="preserve">}    </w:t>
            </w:r>
          </w:p>
          <w:p w14:paraId="554E189B" w14:textId="77777777" w:rsidR="004C2C53" w:rsidRDefault="004C2C53" w:rsidP="007252B5">
            <w:pPr>
              <w:ind w:left="120"/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</w:p>
          <w:p w14:paraId="3012D0DF" w14:textId="77777777" w:rsidR="004C2C53" w:rsidRDefault="004C2C53" w:rsidP="007252B5">
            <w:pPr>
              <w:ind w:left="120"/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</w:p>
          <w:p w14:paraId="5CE3B754" w14:textId="77777777" w:rsidR="004C2C53" w:rsidRDefault="004C2C53" w:rsidP="007252B5">
            <w:pP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Special Instructions(IF ANY):{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SpecialInstruction</w:t>
            </w:r>
            <w:proofErr w:type="spellEnd"/>
            <w:r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  <w:t>}</w:t>
            </w:r>
          </w:p>
          <w:p w14:paraId="26FCF3D3" w14:textId="77777777" w:rsidR="004C2C53" w:rsidRPr="00CC3A08" w:rsidRDefault="004C2C53" w:rsidP="007252B5">
            <w:pPr>
              <w:ind w:left="120"/>
              <w:rPr>
                <w:rFonts w:ascii="Arial Narrow" w:eastAsia="Arial" w:hAnsi="Arial Narrow" w:cs="Arial"/>
                <w:b/>
                <w:bCs/>
                <w:sz w:val="16"/>
                <w:szCs w:val="16"/>
              </w:rPr>
            </w:pPr>
          </w:p>
        </w:tc>
      </w:tr>
      <w:tr w:rsidR="004C2C53" w:rsidRPr="00CC3A08" w14:paraId="61064335" w14:textId="77777777" w:rsidTr="00AA3AD1">
        <w:tblPrEx>
          <w:tblLook w:val="0000" w:firstRow="0" w:lastRow="0" w:firstColumn="0" w:lastColumn="0" w:noHBand="0" w:noVBand="0"/>
        </w:tblPrEx>
        <w:trPr>
          <w:trHeight w:val="1391"/>
        </w:trPr>
        <w:tc>
          <w:tcPr>
            <w:tcW w:w="145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392543F8" w14:textId="77777777" w:rsidR="004C2C53" w:rsidRPr="00CC3A08" w:rsidRDefault="004C2C53" w:rsidP="007252B5">
            <w:pPr>
              <w:spacing w:line="34" w:lineRule="exact"/>
              <w:rPr>
                <w:rFonts w:ascii="Arial Narrow" w:hAnsi="Arial Narrow" w:cs="Arial"/>
                <w:sz w:val="24"/>
                <w:szCs w:val="24"/>
              </w:rPr>
            </w:pPr>
          </w:p>
          <w:p w14:paraId="65AD534A" w14:textId="17AF9CA0" w:rsidR="004C2C53" w:rsidRDefault="004C2C53" w:rsidP="007252B5">
            <w:pPr>
              <w:spacing w:line="283" w:lineRule="auto"/>
              <w:ind w:left="120" w:right="1700"/>
              <w:rPr>
                <w:rFonts w:ascii="Arial Narrow" w:eastAsia="Arial" w:hAnsi="Arial Narrow" w:cs="Arial"/>
                <w:b/>
                <w:bCs/>
                <w:sz w:val="18"/>
                <w:szCs w:val="18"/>
                <w:u w:val="single"/>
              </w:rPr>
            </w:pPr>
            <w:r w:rsidRPr="00CC3A08">
              <w:rPr>
                <w:rFonts w:ascii="Arial Narrow" w:eastAsia="Arial" w:hAnsi="Arial Narrow" w:cs="Arial"/>
                <w:b/>
                <w:bCs/>
                <w:sz w:val="18"/>
                <w:szCs w:val="18"/>
                <w:u w:val="single"/>
              </w:rPr>
              <w:t xml:space="preserve">KINDLY SIGN THIS PURCHASE ORDER AND </w:t>
            </w:r>
            <w:proofErr w:type="gramStart"/>
            <w:r w:rsidR="0068211E">
              <w:rPr>
                <w:rFonts w:ascii="Arial Narrow" w:eastAsia="Arial" w:hAnsi="Arial Narrow" w:cs="Arial"/>
                <w:b/>
                <w:bCs/>
                <w:sz w:val="18"/>
                <w:szCs w:val="18"/>
                <w:u w:val="single"/>
              </w:rPr>
              <w:t xml:space="preserve">MAIL </w:t>
            </w:r>
            <w:r w:rsidRPr="00CC3A08">
              <w:rPr>
                <w:rFonts w:ascii="Arial Narrow" w:eastAsia="Arial" w:hAnsi="Arial Narrow" w:cs="Arial"/>
                <w:b/>
                <w:bCs/>
                <w:sz w:val="18"/>
                <w:szCs w:val="18"/>
                <w:u w:val="single"/>
              </w:rPr>
              <w:t xml:space="preserve"> US</w:t>
            </w:r>
            <w:proofErr w:type="gramEnd"/>
            <w:r w:rsidRPr="00CC3A08">
              <w:rPr>
                <w:rFonts w:ascii="Arial Narrow" w:eastAsia="Arial" w:hAnsi="Arial Narrow" w:cs="Arial"/>
                <w:b/>
                <w:bCs/>
                <w:sz w:val="18"/>
                <w:szCs w:val="18"/>
                <w:u w:val="single"/>
              </w:rPr>
              <w:t xml:space="preserve"> BACK ON +91-11-45020030/+91-11-25227023</w:t>
            </w:r>
            <w:r>
              <w:rPr>
                <w:rFonts w:ascii="Arial Narrow" w:eastAsia="Arial" w:hAnsi="Arial Narrow" w:cs="Arial"/>
                <w:b/>
                <w:bCs/>
                <w:sz w:val="18"/>
                <w:szCs w:val="18"/>
                <w:u w:val="single"/>
              </w:rPr>
              <w:t>.</w:t>
            </w:r>
          </w:p>
          <w:p w14:paraId="456121B0" w14:textId="77777777" w:rsidR="004C2C53" w:rsidRPr="00CC3A08" w:rsidRDefault="004C2C53" w:rsidP="007252B5">
            <w:pPr>
              <w:spacing w:line="283" w:lineRule="auto"/>
              <w:ind w:right="1700"/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  <w:tbl>
            <w:tblPr>
              <w:tblStyle w:val="TableGrid"/>
              <w:tblW w:w="14382" w:type="dxa"/>
              <w:tblInd w:w="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190"/>
              <w:gridCol w:w="7192"/>
            </w:tblGrid>
            <w:tr w:rsidR="004C2C53" w14:paraId="1635D436" w14:textId="77777777" w:rsidTr="00FE083F">
              <w:trPr>
                <w:trHeight w:val="1045"/>
              </w:trPr>
              <w:tc>
                <w:tcPr>
                  <w:tcW w:w="7190" w:type="dxa"/>
                </w:tcPr>
                <w:p w14:paraId="3A5634AE" w14:textId="77777777" w:rsidR="004C2C53" w:rsidRPr="00D146F0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Thanking you</w:t>
                  </w:r>
                </w:p>
                <w:p w14:paraId="182FC597" w14:textId="77777777" w:rsidR="004C2C53" w:rsidRPr="00D146F0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Yours faithfully</w:t>
                  </w:r>
                </w:p>
                <w:p w14:paraId="1B03DEBC" w14:textId="7E8493DB" w:rsidR="00FA2FF6" w:rsidRPr="005E5327" w:rsidRDefault="004C2C53" w:rsidP="00FA2FF6">
                  <w:pPr>
                    <w:spacing w:line="278" w:lineRule="auto"/>
                    <w:ind w:right="40"/>
                    <w:jc w:val="center"/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</w:pPr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 xml:space="preserve">For </w:t>
                  </w:r>
                  <w:r w:rsidR="00FA2FF6" w:rsidRPr="005E5327"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FA2FF6" w:rsidRPr="005E5327"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>Sadma</w:t>
                  </w:r>
                  <w:proofErr w:type="spellEnd"/>
                  <w:r w:rsidR="00FA2FF6" w:rsidRPr="005E5327">
                    <w:rPr>
                      <w:rFonts w:ascii="Arial" w:eastAsia="Arial" w:hAnsi="Arial" w:cs="Arial"/>
                      <w:b/>
                      <w:sz w:val="20"/>
                      <w:szCs w:val="20"/>
                    </w:rPr>
                    <w:t xml:space="preserve"> Fashion Wear Ltd</w:t>
                  </w:r>
                </w:p>
                <w:p w14:paraId="7BBBE52E" w14:textId="74592596" w:rsidR="004C2C53" w:rsidRPr="00D146F0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</w:p>
                <w:p w14:paraId="7253FFCF" w14:textId="77777777" w:rsidR="004C2C53" w:rsidRPr="00D146F0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</w:p>
                <w:p w14:paraId="1B8989D5" w14:textId="77777777" w:rsidR="004C2C53" w:rsidRPr="00D146F0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</w:p>
                <w:p w14:paraId="06797DEF" w14:textId="77777777" w:rsidR="004C2C53" w:rsidRPr="00D146F0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</w:p>
                <w:p w14:paraId="7DE0ED39" w14:textId="77777777" w:rsidR="004C2C53" w:rsidRDefault="004C2C53" w:rsidP="00FA2FF6">
                  <w:pPr>
                    <w:framePr w:hSpace="180" w:wrap="around" w:vAnchor="page" w:hAnchor="margin" w:x="432" w:y="2866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  <w:r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 xml:space="preserve">                                                                                   </w:t>
                  </w: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Authorized Signature</w:t>
                  </w:r>
                </w:p>
              </w:tc>
              <w:tc>
                <w:tcPr>
                  <w:tcW w:w="7192" w:type="dxa"/>
                </w:tcPr>
                <w:p w14:paraId="38F994C6" w14:textId="77777777" w:rsidR="004C2C53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59CD4D84" w14:textId="77777777" w:rsidR="004C2C53" w:rsidRPr="00D146F0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For {</w:t>
                  </w:r>
                  <w:proofErr w:type="spellStart"/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VendorName</w:t>
                  </w:r>
                  <w:proofErr w:type="spellEnd"/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}</w:t>
                  </w:r>
                </w:p>
                <w:p w14:paraId="342395C6" w14:textId="77777777" w:rsidR="004C2C53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54359815" w14:textId="77777777" w:rsidR="004C2C53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27183E97" w14:textId="77777777" w:rsidR="004C2C53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6825DBFA" w14:textId="77777777" w:rsidR="004C2C53" w:rsidRDefault="004C2C53" w:rsidP="00FA2FF6">
                  <w:pPr>
                    <w:framePr w:hSpace="180" w:wrap="around" w:vAnchor="page" w:hAnchor="margin" w:x="432" w:y="2866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0F74FDB5" w14:textId="77777777" w:rsidR="004C2C53" w:rsidRPr="00D146F0" w:rsidRDefault="004C2C53" w:rsidP="00FA2FF6">
                  <w:pPr>
                    <w:framePr w:hSpace="180" w:wrap="around" w:vAnchor="page" w:hAnchor="margin" w:x="432" w:y="2866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 xml:space="preserve">                                                                                    </w:t>
                  </w: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Signature With Stamp</w:t>
                  </w:r>
                </w:p>
              </w:tc>
            </w:tr>
          </w:tbl>
          <w:p w14:paraId="2A1ACBB9" w14:textId="77777777" w:rsidR="004C2C53" w:rsidRPr="00CC3A08" w:rsidRDefault="004C2C53" w:rsidP="007252B5">
            <w:pPr>
              <w:rPr>
                <w:rFonts w:ascii="Arial Narrow" w:eastAsia="Arial" w:hAnsi="Arial Narrow" w:cs="Arial"/>
                <w:b/>
                <w:bCs/>
                <w:sz w:val="14"/>
                <w:szCs w:val="14"/>
                <w:u w:val="single"/>
              </w:rPr>
            </w:pPr>
          </w:p>
        </w:tc>
      </w:tr>
    </w:tbl>
    <w:p w14:paraId="7D10DDCF" w14:textId="7F61D592" w:rsidR="007D4E89" w:rsidRDefault="008540A2" w:rsidP="006471F4">
      <w:pPr>
        <w:tabs>
          <w:tab w:val="left" w:pos="3525"/>
          <w:tab w:val="left" w:pos="858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6471F4">
        <w:rPr>
          <w:rFonts w:ascii="Arial Narrow" w:hAnsi="Arial Narrow" w:cs="Arial"/>
          <w:sz w:val="20"/>
          <w:szCs w:val="20"/>
        </w:rPr>
        <w:tab/>
      </w:r>
    </w:p>
    <w:p w14:paraId="0B781495" w14:textId="2E059327" w:rsidR="00FD5D64" w:rsidRPr="007D4E89" w:rsidRDefault="007D4E89" w:rsidP="001A3647">
      <w:pPr>
        <w:tabs>
          <w:tab w:val="left" w:pos="2310"/>
          <w:tab w:val="left" w:pos="492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1A3647">
        <w:rPr>
          <w:rFonts w:ascii="Arial Narrow" w:hAnsi="Arial Narrow" w:cs="Arial"/>
          <w:sz w:val="20"/>
          <w:szCs w:val="20"/>
        </w:rPr>
        <w:tab/>
      </w:r>
    </w:p>
    <w:sectPr w:rsidR="00FD5D64" w:rsidRPr="007D4E89" w:rsidSect="00C9372E">
      <w:headerReference w:type="default" r:id="rId9"/>
      <w:footerReference w:type="default" r:id="rId10"/>
      <w:pgSz w:w="15840" w:h="12240" w:orient="landscape" w:code="1"/>
      <w:pgMar w:top="1440" w:right="1260" w:bottom="1440" w:left="360" w:header="0" w:footer="28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EE66BF9" w14:textId="77777777" w:rsidR="008E6BD0" w:rsidRDefault="008E6BD0" w:rsidP="005E1A34">
      <w:pPr>
        <w:spacing w:after="0" w:line="240" w:lineRule="auto"/>
      </w:pPr>
      <w:r>
        <w:separator/>
      </w:r>
    </w:p>
  </w:endnote>
  <w:endnote w:type="continuationSeparator" w:id="0">
    <w:p w14:paraId="408B1BE8" w14:textId="77777777" w:rsidR="008E6BD0" w:rsidRDefault="008E6BD0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Vrinda">
    <w:altName w:val="SolaimanLipi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BE925D" w14:textId="1E0F90FA" w:rsidR="00DF4D6A" w:rsidRPr="0068211E" w:rsidRDefault="0068211E" w:rsidP="002302A1">
    <w:pPr>
      <w:pStyle w:val="Footer"/>
      <w:jc w:val="center"/>
    </w:pPr>
    <w:proofErr w:type="spellStart"/>
    <w:r w:rsidRPr="0068211E">
      <w:t>Sadma</w:t>
    </w:r>
    <w:proofErr w:type="spellEnd"/>
    <w:r w:rsidRPr="0068211E">
      <w:t xml:space="preserve"> Fashion Wear Ltd </w:t>
    </w:r>
    <w:proofErr w:type="spellStart"/>
    <w:r w:rsidRPr="0068211E">
      <w:t>Mouchak</w:t>
    </w:r>
    <w:proofErr w:type="spellEnd"/>
    <w:r w:rsidRPr="0068211E">
      <w:t xml:space="preserve"> (1751), </w:t>
    </w:r>
    <w:proofErr w:type="spellStart"/>
    <w:r w:rsidRPr="0068211E">
      <w:t>Kaliakair</w:t>
    </w:r>
    <w:proofErr w:type="spellEnd"/>
    <w:r w:rsidRPr="0068211E">
      <w:t xml:space="preserve">.  </w:t>
    </w:r>
    <w:proofErr w:type="spellStart"/>
    <w:r w:rsidRPr="0068211E">
      <w:t>Gazipur</w:t>
    </w:r>
    <w:proofErr w:type="spellEnd"/>
    <w:r w:rsidRPr="0068211E">
      <w:t>, Dhaka, Bangladesh.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966C401" w14:textId="77777777" w:rsidR="008E6BD0" w:rsidRDefault="008E6BD0" w:rsidP="005E1A34">
      <w:pPr>
        <w:spacing w:after="0" w:line="240" w:lineRule="auto"/>
      </w:pPr>
      <w:r>
        <w:separator/>
      </w:r>
    </w:p>
  </w:footnote>
  <w:footnote w:type="continuationSeparator" w:id="0">
    <w:p w14:paraId="39D27952" w14:textId="77777777" w:rsidR="008E6BD0" w:rsidRDefault="008E6BD0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D0664E3" w14:textId="77777777" w:rsidR="005E5327" w:rsidRDefault="005E5327">
    <w:pPr>
      <w:pStyle w:val="Header"/>
      <w:rPr>
        <w:noProof/>
      </w:rPr>
    </w:pPr>
  </w:p>
  <w:p w14:paraId="6734D78D" w14:textId="1EFFDD9E" w:rsidR="007D4E89" w:rsidRDefault="005E5327">
    <w:pPr>
      <w:pStyle w:val="Header"/>
    </w:pPr>
    <w:r w:rsidRPr="00966056">
      <w:rPr>
        <w:rFonts w:ascii="Arial" w:eastAsia="Arial" w:hAnsi="Arial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0BE73DD0" wp14:editId="5BF854C2">
              <wp:simplePos x="0" y="0"/>
              <wp:positionH relativeFrom="page">
                <wp:posOffset>7686675</wp:posOffset>
              </wp:positionH>
              <wp:positionV relativeFrom="paragraph">
                <wp:posOffset>153035</wp:posOffset>
              </wp:positionV>
              <wp:extent cx="2276475" cy="714375"/>
              <wp:effectExtent l="0" t="0" r="0" b="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7647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DDF9BA3" w14:textId="77777777" w:rsidR="005E5327" w:rsidRPr="005E5327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Arial" w:eastAsia="Arial" w:hAnsi="Arial" w:cs="Arial"/>
                              <w:b/>
                              <w:sz w:val="20"/>
                              <w:szCs w:val="20"/>
                            </w:rPr>
                          </w:pPr>
                          <w:proofErr w:type="spellStart"/>
                          <w:r w:rsidRPr="005E5327">
                            <w:rPr>
                              <w:rFonts w:ascii="Arial" w:eastAsia="Arial" w:hAnsi="Arial" w:cs="Arial"/>
                              <w:b/>
                              <w:sz w:val="20"/>
                              <w:szCs w:val="20"/>
                            </w:rPr>
                            <w:t>Sadma</w:t>
                          </w:r>
                          <w:proofErr w:type="spellEnd"/>
                          <w:r w:rsidRPr="005E5327">
                            <w:rPr>
                              <w:rFonts w:ascii="Arial" w:eastAsia="Arial" w:hAnsi="Arial" w:cs="Arial"/>
                              <w:b/>
                              <w:sz w:val="20"/>
                              <w:szCs w:val="20"/>
                            </w:rPr>
                            <w:t xml:space="preserve"> Fashion Wear Ltd</w:t>
                          </w:r>
                        </w:p>
                        <w:p w14:paraId="56627E9A" w14:textId="77777777" w:rsidR="005E5327" w:rsidRPr="005E5327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  <w:proofErr w:type="gramStart"/>
                          <w:r w:rsidRPr="005E5327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Mouchak (1751), Kaliakair.</w:t>
                          </w:r>
                          <w:proofErr w:type="gramEnd"/>
                        </w:p>
                        <w:p w14:paraId="5D1562F5" w14:textId="1B9FB13D" w:rsidR="006471F4" w:rsidRPr="005E5327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  <w:proofErr w:type="gramStart"/>
                          <w:r w:rsidRPr="005E5327"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  <w:t>Gazipur, Dhaka, Bangladesh.</w:t>
                          </w:r>
                          <w:proofErr w:type="gramEnd"/>
                        </w:p>
                        <w:p w14:paraId="18824BD0" w14:textId="77777777" w:rsidR="006471F4" w:rsidRDefault="006471F4" w:rsidP="006471F4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9A3393C" w14:textId="77777777" w:rsidR="006471F4" w:rsidRDefault="006471F4" w:rsidP="006471F4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5D7A85B" w14:textId="77777777" w:rsidR="006471F4" w:rsidRDefault="006471F4" w:rsidP="006471F4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605.25pt;margin-top:12.05pt;width:179.25pt;height:56.2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" filled="f" stroked="f">
              <v:textbox>
                <w:txbxContent>
                  <w:p w14:paraId="0DDF9BA3" w14:textId="77777777" w:rsidR="005E5327" w:rsidRPr="005E5327" w:rsidRDefault="005E5327" w:rsidP="005E5327">
                    <w:pPr>
                      <w:spacing w:line="278" w:lineRule="auto"/>
                      <w:ind w:right="40"/>
                      <w:rPr>
                        <w:rFonts w:ascii="Arial" w:eastAsia="Arial" w:hAnsi="Arial" w:cs="Arial"/>
                        <w:b/>
                        <w:sz w:val="20"/>
                        <w:szCs w:val="20"/>
                      </w:rPr>
                    </w:pPr>
                    <w:proofErr w:type="spellStart"/>
                    <w:r w:rsidRPr="005E5327">
                      <w:rPr>
                        <w:rFonts w:ascii="Arial" w:eastAsia="Arial" w:hAnsi="Arial" w:cs="Arial"/>
                        <w:b/>
                        <w:sz w:val="20"/>
                        <w:szCs w:val="20"/>
                      </w:rPr>
                      <w:t>Sadma</w:t>
                    </w:r>
                    <w:proofErr w:type="spellEnd"/>
                    <w:r w:rsidRPr="005E5327">
                      <w:rPr>
                        <w:rFonts w:ascii="Arial" w:eastAsia="Arial" w:hAnsi="Arial" w:cs="Arial"/>
                        <w:b/>
                        <w:sz w:val="20"/>
                        <w:szCs w:val="20"/>
                      </w:rPr>
                      <w:t xml:space="preserve"> Fashion Wear Ltd</w:t>
                    </w:r>
                  </w:p>
                  <w:p w14:paraId="56627E9A" w14:textId="77777777" w:rsidR="005E5327" w:rsidRPr="005E5327" w:rsidRDefault="005E5327" w:rsidP="005E5327">
                    <w:pPr>
                      <w:spacing w:line="278" w:lineRule="auto"/>
                      <w:ind w:right="40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  <w:proofErr w:type="gramStart"/>
                    <w:r w:rsidRPr="005E5327">
                      <w:rPr>
                        <w:rFonts w:ascii="Arial" w:eastAsia="Arial" w:hAnsi="Arial" w:cs="Arial"/>
                        <w:sz w:val="16"/>
                        <w:szCs w:val="16"/>
                      </w:rPr>
                      <w:t>Mouchak (1751), Kaliakair.</w:t>
                    </w:r>
                    <w:proofErr w:type="gramEnd"/>
                  </w:p>
                  <w:p w14:paraId="5D1562F5" w14:textId="1B9FB13D" w:rsidR="006471F4" w:rsidRPr="005E5327" w:rsidRDefault="005E5327" w:rsidP="005E5327">
                    <w:pPr>
                      <w:spacing w:line="278" w:lineRule="auto"/>
                      <w:ind w:right="40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  <w:proofErr w:type="gramStart"/>
                    <w:r w:rsidRPr="005E5327">
                      <w:rPr>
                        <w:rFonts w:ascii="Arial" w:eastAsia="Arial" w:hAnsi="Arial" w:cs="Arial"/>
                        <w:sz w:val="16"/>
                        <w:szCs w:val="16"/>
                      </w:rPr>
                      <w:t>Gazipur, Dhaka, Bangladesh.</w:t>
                    </w:r>
                    <w:proofErr w:type="gramEnd"/>
                  </w:p>
                  <w:p w14:paraId="18824BD0" w14:textId="77777777" w:rsidR="006471F4" w:rsidRDefault="006471F4" w:rsidP="006471F4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59A3393C" w14:textId="77777777" w:rsidR="006471F4" w:rsidRDefault="006471F4" w:rsidP="006471F4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65D7A85B" w14:textId="77777777" w:rsidR="006471F4" w:rsidRDefault="006471F4" w:rsidP="006471F4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Arial" w:eastAsia="Arial" w:hAnsi="Arial" w:cs="Arial"/>
        <w:b/>
        <w:bCs/>
        <w:noProof/>
        <w:sz w:val="23"/>
        <w:szCs w:val="23"/>
      </w:rPr>
      <w:drawing>
        <wp:inline distT="0" distB="0" distL="0" distR="0" wp14:anchorId="2FC7A593" wp14:editId="58E5B437">
          <wp:extent cx="1619193" cy="590550"/>
          <wp:effectExtent l="0" t="0" r="635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8300" cy="5975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D4E89">
      <w:t xml:space="preserve">           </w:t>
    </w:r>
  </w:p>
  <w:p w14:paraId="72837EC7" w14:textId="77777777" w:rsidR="005E5327" w:rsidRDefault="005E5327" w:rsidP="005E5327">
    <w:pPr>
      <w:pStyle w:val="Header"/>
      <w:tabs>
        <w:tab w:val="left" w:pos="2265"/>
        <w:tab w:val="left" w:pos="5400"/>
        <w:tab w:val="right" w:pos="14220"/>
      </w:tabs>
    </w:pPr>
    <w:r>
      <w:tab/>
    </w:r>
    <w:r>
      <w:tab/>
    </w:r>
    <w:r>
      <w:tab/>
    </w:r>
  </w:p>
  <w:p w14:paraId="78FF8EB5" w14:textId="39A37C66" w:rsidR="007D4E89" w:rsidRDefault="005E5327" w:rsidP="005E5327">
    <w:pPr>
      <w:pStyle w:val="Header"/>
      <w:tabs>
        <w:tab w:val="left" w:pos="2265"/>
        <w:tab w:val="left" w:pos="5400"/>
        <w:tab w:val="right" w:pos="14220"/>
      </w:tabs>
    </w:pPr>
    <w:r>
      <w:tab/>
    </w:r>
    <w:r w:rsidR="007D4E89">
      <w:t xml:space="preserve">          </w:t>
    </w:r>
    <w:r w:rsidR="007D4E89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24A4C"/>
    <w:rsid w:val="0003000D"/>
    <w:rsid w:val="00052394"/>
    <w:rsid w:val="000564B1"/>
    <w:rsid w:val="00080603"/>
    <w:rsid w:val="000A7DAF"/>
    <w:rsid w:val="000B0721"/>
    <w:rsid w:val="000C1B23"/>
    <w:rsid w:val="000C6B3B"/>
    <w:rsid w:val="000F0589"/>
    <w:rsid w:val="001212CE"/>
    <w:rsid w:val="00130F48"/>
    <w:rsid w:val="001448D3"/>
    <w:rsid w:val="00182589"/>
    <w:rsid w:val="00195A6F"/>
    <w:rsid w:val="00195AEF"/>
    <w:rsid w:val="00195E21"/>
    <w:rsid w:val="001A3647"/>
    <w:rsid w:val="001A5321"/>
    <w:rsid w:val="001A78A8"/>
    <w:rsid w:val="001B4E70"/>
    <w:rsid w:val="001C3397"/>
    <w:rsid w:val="002020A2"/>
    <w:rsid w:val="00202C26"/>
    <w:rsid w:val="002048C6"/>
    <w:rsid w:val="002229EB"/>
    <w:rsid w:val="002302A1"/>
    <w:rsid w:val="00234A75"/>
    <w:rsid w:val="0025478F"/>
    <w:rsid w:val="002612AE"/>
    <w:rsid w:val="002767DB"/>
    <w:rsid w:val="00276EF6"/>
    <w:rsid w:val="00281789"/>
    <w:rsid w:val="002921A0"/>
    <w:rsid w:val="002927B6"/>
    <w:rsid w:val="002B3E86"/>
    <w:rsid w:val="002C34F3"/>
    <w:rsid w:val="002D2564"/>
    <w:rsid w:val="002D3F1C"/>
    <w:rsid w:val="002E710E"/>
    <w:rsid w:val="002F3790"/>
    <w:rsid w:val="002F3882"/>
    <w:rsid w:val="00303544"/>
    <w:rsid w:val="00305210"/>
    <w:rsid w:val="003342DF"/>
    <w:rsid w:val="003547EA"/>
    <w:rsid w:val="00374E3A"/>
    <w:rsid w:val="0038192D"/>
    <w:rsid w:val="0038216F"/>
    <w:rsid w:val="003C4DFC"/>
    <w:rsid w:val="004138EE"/>
    <w:rsid w:val="0044662D"/>
    <w:rsid w:val="004750F1"/>
    <w:rsid w:val="00483194"/>
    <w:rsid w:val="004866CC"/>
    <w:rsid w:val="00494466"/>
    <w:rsid w:val="004B3575"/>
    <w:rsid w:val="004C0EF4"/>
    <w:rsid w:val="004C2C53"/>
    <w:rsid w:val="004C33A9"/>
    <w:rsid w:val="004C4C75"/>
    <w:rsid w:val="004D5E51"/>
    <w:rsid w:val="004E1276"/>
    <w:rsid w:val="004F68AB"/>
    <w:rsid w:val="00502DFC"/>
    <w:rsid w:val="005148D3"/>
    <w:rsid w:val="005167FD"/>
    <w:rsid w:val="00521CA4"/>
    <w:rsid w:val="00533E68"/>
    <w:rsid w:val="00535573"/>
    <w:rsid w:val="00542D4D"/>
    <w:rsid w:val="00563019"/>
    <w:rsid w:val="00590B5E"/>
    <w:rsid w:val="005913AA"/>
    <w:rsid w:val="005957BB"/>
    <w:rsid w:val="005A1CC5"/>
    <w:rsid w:val="005A22FC"/>
    <w:rsid w:val="005A76E3"/>
    <w:rsid w:val="005A7875"/>
    <w:rsid w:val="005B5D52"/>
    <w:rsid w:val="005C7B1D"/>
    <w:rsid w:val="005D6E6C"/>
    <w:rsid w:val="005E1A34"/>
    <w:rsid w:val="005E5327"/>
    <w:rsid w:val="005F2331"/>
    <w:rsid w:val="005F5768"/>
    <w:rsid w:val="00611CA4"/>
    <w:rsid w:val="006323D1"/>
    <w:rsid w:val="00636F15"/>
    <w:rsid w:val="00642ACD"/>
    <w:rsid w:val="006471F4"/>
    <w:rsid w:val="00650EFE"/>
    <w:rsid w:val="006666D5"/>
    <w:rsid w:val="0067196D"/>
    <w:rsid w:val="0068211E"/>
    <w:rsid w:val="006B0AD6"/>
    <w:rsid w:val="006B2272"/>
    <w:rsid w:val="006C07E8"/>
    <w:rsid w:val="006C1A10"/>
    <w:rsid w:val="006C4614"/>
    <w:rsid w:val="00701263"/>
    <w:rsid w:val="00702EA4"/>
    <w:rsid w:val="00715BE1"/>
    <w:rsid w:val="007172D8"/>
    <w:rsid w:val="007252B5"/>
    <w:rsid w:val="00730FCF"/>
    <w:rsid w:val="0073188D"/>
    <w:rsid w:val="00746791"/>
    <w:rsid w:val="0076615E"/>
    <w:rsid w:val="007728F6"/>
    <w:rsid w:val="00776197"/>
    <w:rsid w:val="007853C2"/>
    <w:rsid w:val="007A04BC"/>
    <w:rsid w:val="007C732F"/>
    <w:rsid w:val="007D4E89"/>
    <w:rsid w:val="007E1816"/>
    <w:rsid w:val="007E3EBF"/>
    <w:rsid w:val="00812F2F"/>
    <w:rsid w:val="00815998"/>
    <w:rsid w:val="008242AD"/>
    <w:rsid w:val="0082782F"/>
    <w:rsid w:val="00843F82"/>
    <w:rsid w:val="008540A2"/>
    <w:rsid w:val="00855989"/>
    <w:rsid w:val="008570D3"/>
    <w:rsid w:val="008767C8"/>
    <w:rsid w:val="00876D9F"/>
    <w:rsid w:val="00893529"/>
    <w:rsid w:val="008946CC"/>
    <w:rsid w:val="00896094"/>
    <w:rsid w:val="008A4F03"/>
    <w:rsid w:val="008B0CF9"/>
    <w:rsid w:val="008B7F3D"/>
    <w:rsid w:val="008C240C"/>
    <w:rsid w:val="008C2EF2"/>
    <w:rsid w:val="008C77CB"/>
    <w:rsid w:val="008D00CE"/>
    <w:rsid w:val="008D30E9"/>
    <w:rsid w:val="008E1F7D"/>
    <w:rsid w:val="008E4A1C"/>
    <w:rsid w:val="008E6BD0"/>
    <w:rsid w:val="008F4E6E"/>
    <w:rsid w:val="00901EF0"/>
    <w:rsid w:val="0091573F"/>
    <w:rsid w:val="00915DF0"/>
    <w:rsid w:val="0092679A"/>
    <w:rsid w:val="00942FB2"/>
    <w:rsid w:val="00966056"/>
    <w:rsid w:val="00971460"/>
    <w:rsid w:val="009743DF"/>
    <w:rsid w:val="009876BC"/>
    <w:rsid w:val="009B5ACC"/>
    <w:rsid w:val="009C0F9E"/>
    <w:rsid w:val="009C1A4A"/>
    <w:rsid w:val="009C7F5E"/>
    <w:rsid w:val="009D1479"/>
    <w:rsid w:val="009D4B84"/>
    <w:rsid w:val="009D510E"/>
    <w:rsid w:val="009D5331"/>
    <w:rsid w:val="00A00705"/>
    <w:rsid w:val="00A264FE"/>
    <w:rsid w:val="00A34318"/>
    <w:rsid w:val="00A52281"/>
    <w:rsid w:val="00A61F95"/>
    <w:rsid w:val="00A72CE3"/>
    <w:rsid w:val="00A730DD"/>
    <w:rsid w:val="00A73D36"/>
    <w:rsid w:val="00A80330"/>
    <w:rsid w:val="00A8466B"/>
    <w:rsid w:val="00A85FE2"/>
    <w:rsid w:val="00A9034F"/>
    <w:rsid w:val="00AA3AD1"/>
    <w:rsid w:val="00AD2B8A"/>
    <w:rsid w:val="00AD5FDB"/>
    <w:rsid w:val="00AD6F44"/>
    <w:rsid w:val="00AE7CC9"/>
    <w:rsid w:val="00B05294"/>
    <w:rsid w:val="00B06AA0"/>
    <w:rsid w:val="00B15760"/>
    <w:rsid w:val="00B30431"/>
    <w:rsid w:val="00B743BC"/>
    <w:rsid w:val="00B8169E"/>
    <w:rsid w:val="00B85DC0"/>
    <w:rsid w:val="00BC6598"/>
    <w:rsid w:val="00C02A31"/>
    <w:rsid w:val="00C07F5C"/>
    <w:rsid w:val="00C16D14"/>
    <w:rsid w:val="00C360D4"/>
    <w:rsid w:val="00C54FD7"/>
    <w:rsid w:val="00C62183"/>
    <w:rsid w:val="00C70D80"/>
    <w:rsid w:val="00C8373A"/>
    <w:rsid w:val="00C922D7"/>
    <w:rsid w:val="00C9372E"/>
    <w:rsid w:val="00CA3B0C"/>
    <w:rsid w:val="00CA7830"/>
    <w:rsid w:val="00CC3A08"/>
    <w:rsid w:val="00CC7D8A"/>
    <w:rsid w:val="00CD73B4"/>
    <w:rsid w:val="00CF3761"/>
    <w:rsid w:val="00CF55F0"/>
    <w:rsid w:val="00D0727D"/>
    <w:rsid w:val="00D146F0"/>
    <w:rsid w:val="00D30C7D"/>
    <w:rsid w:val="00D344D3"/>
    <w:rsid w:val="00D449A0"/>
    <w:rsid w:val="00D71F02"/>
    <w:rsid w:val="00D80EF1"/>
    <w:rsid w:val="00D837EE"/>
    <w:rsid w:val="00D95902"/>
    <w:rsid w:val="00D9669A"/>
    <w:rsid w:val="00DA643C"/>
    <w:rsid w:val="00DB74D1"/>
    <w:rsid w:val="00DC5590"/>
    <w:rsid w:val="00DC74C5"/>
    <w:rsid w:val="00DC7B82"/>
    <w:rsid w:val="00DE62F8"/>
    <w:rsid w:val="00DF4D6A"/>
    <w:rsid w:val="00E11788"/>
    <w:rsid w:val="00E256D0"/>
    <w:rsid w:val="00E40849"/>
    <w:rsid w:val="00E44ED6"/>
    <w:rsid w:val="00E62968"/>
    <w:rsid w:val="00E73238"/>
    <w:rsid w:val="00EA20B4"/>
    <w:rsid w:val="00EC48EF"/>
    <w:rsid w:val="00ED7A22"/>
    <w:rsid w:val="00EF3D21"/>
    <w:rsid w:val="00F15B5E"/>
    <w:rsid w:val="00F161BB"/>
    <w:rsid w:val="00F2286B"/>
    <w:rsid w:val="00F23E1E"/>
    <w:rsid w:val="00F259AE"/>
    <w:rsid w:val="00F31423"/>
    <w:rsid w:val="00F47ED1"/>
    <w:rsid w:val="00F650CC"/>
    <w:rsid w:val="00F75B6F"/>
    <w:rsid w:val="00F77C60"/>
    <w:rsid w:val="00F83DE3"/>
    <w:rsid w:val="00F94039"/>
    <w:rsid w:val="00FA2FF6"/>
    <w:rsid w:val="00FB74CC"/>
    <w:rsid w:val="00FC5358"/>
    <w:rsid w:val="00FC6B5F"/>
    <w:rsid w:val="00FD01D1"/>
    <w:rsid w:val="00FD1624"/>
    <w:rsid w:val="00FD489A"/>
    <w:rsid w:val="00FD5D64"/>
    <w:rsid w:val="00FE0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814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093F0F-CE2F-41C1-A0EF-4F68B2C334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424</cp:revision>
  <dcterms:created xsi:type="dcterms:W3CDTF">2019-05-22T03:33:00Z</dcterms:created>
  <dcterms:modified xsi:type="dcterms:W3CDTF">2020-03-19T11:34:00Z</dcterms:modified>
</cp:coreProperties>
</file>