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329CEC85" w:rsidR="005E1A34" w:rsidRPr="00CC3A08" w:rsidRDefault="005E1A34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</w:p>
    <w:tbl>
      <w:tblPr>
        <w:tblStyle w:val="TableGrid"/>
        <w:tblpPr w:leftFromText="180" w:rightFromText="180" w:vertAnchor="text" w:horzAnchor="margin" w:tblpXSpec="center" w:tblpY="147"/>
        <w:tblOverlap w:val="never"/>
        <w:tblW w:w="125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7"/>
        <w:gridCol w:w="6298"/>
      </w:tblGrid>
      <w:tr w:rsidR="00AE1EE3" w14:paraId="2F5A477F" w14:textId="77777777" w:rsidTr="00AE1EE3">
        <w:trPr>
          <w:trHeight w:val="84"/>
        </w:trPr>
        <w:tc>
          <w:tcPr>
            <w:tcW w:w="6297" w:type="dxa"/>
          </w:tcPr>
          <w:p w14:paraId="00BB279D" w14:textId="77777777" w:rsidR="00AE1EE3" w:rsidRPr="00D146F0" w:rsidRDefault="00AE1EE3" w:rsidP="00AE1EE3">
            <w:pPr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</w:tc>
        <w:tc>
          <w:tcPr>
            <w:tcW w:w="6298" w:type="dxa"/>
          </w:tcPr>
          <w:p w14:paraId="26EB63A4" w14:textId="77777777" w:rsidR="00AE1EE3" w:rsidRDefault="00AE1EE3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  <w:tr w:rsidR="00AE1EE3" w14:paraId="4FBD59AD" w14:textId="77777777" w:rsidTr="00AE1EE3">
        <w:trPr>
          <w:trHeight w:val="84"/>
        </w:trPr>
        <w:tc>
          <w:tcPr>
            <w:tcW w:w="6297" w:type="dxa"/>
          </w:tcPr>
          <w:p w14:paraId="3575ABF7" w14:textId="77777777" w:rsidR="00144DF4" w:rsidRPr="00D146F0" w:rsidRDefault="00144DF4" w:rsidP="00AE1EE3">
            <w:pPr>
              <w:jc w:val="center"/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</w:tc>
        <w:tc>
          <w:tcPr>
            <w:tcW w:w="6298" w:type="dxa"/>
          </w:tcPr>
          <w:p w14:paraId="7E52F63C" w14:textId="77777777" w:rsidR="00AE1EE3" w:rsidRDefault="00AE1EE3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  <w:tr w:rsidR="00AE1EE3" w14:paraId="42825151" w14:textId="77777777" w:rsidTr="00AE1EE3">
        <w:trPr>
          <w:trHeight w:val="84"/>
        </w:trPr>
        <w:tc>
          <w:tcPr>
            <w:tcW w:w="6297" w:type="dxa"/>
          </w:tcPr>
          <w:p w14:paraId="2E2621AF" w14:textId="77777777" w:rsidR="00AE1EE3" w:rsidRPr="00D146F0" w:rsidRDefault="00AE1EE3" w:rsidP="00AE1EE3">
            <w:pPr>
              <w:jc w:val="center"/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</w:tc>
        <w:tc>
          <w:tcPr>
            <w:tcW w:w="6298" w:type="dxa"/>
          </w:tcPr>
          <w:p w14:paraId="07E6F644" w14:textId="77777777" w:rsidR="00AE1EE3" w:rsidRDefault="00AE1EE3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</w:tbl>
    <w:p w14:paraId="170EF0B2" w14:textId="492A7E3C" w:rsidR="0076615E" w:rsidRPr="00CC3A08" w:rsidRDefault="008D187F" w:rsidP="0025478F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eastAsia="Arial" w:hAnsi="Arial Narrow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6498CD" wp14:editId="1BF5059B">
                <wp:simplePos x="0" y="0"/>
                <wp:positionH relativeFrom="column">
                  <wp:posOffset>-366973</wp:posOffset>
                </wp:positionH>
                <wp:positionV relativeFrom="paragraph">
                  <wp:posOffset>92710</wp:posOffset>
                </wp:positionV>
                <wp:extent cx="2328545" cy="254635"/>
                <wp:effectExtent l="0" t="0" r="14605" b="120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545" cy="2546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280A6" w14:textId="18CD311D" w:rsidR="00FB2E80" w:rsidRPr="00FB2E80" w:rsidRDefault="00FB2E80" w:rsidP="00FB2E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B2E80">
                              <w:rPr>
                                <w:rFonts w:ascii="Tahoma" w:eastAsia="Arial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SERVICE PURCHASE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-28.9pt;margin-top:7.3pt;width:183.35pt;height:20.0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" fillcolor="white [3201]" strokecolor="white [3212]" strokeweight="1pt">
                <v:textbox>
                  <w:txbxContent>
                    <w:p w14:paraId="731280A6" w14:textId="18CD311D" w:rsidR="00FB2E80" w:rsidRPr="00FB2E80" w:rsidRDefault="00FB2E80" w:rsidP="00FB2E80">
                      <w:pPr>
                        <w:rPr>
                          <w:sz w:val="20"/>
                          <w:szCs w:val="20"/>
                        </w:rPr>
                      </w:pPr>
                      <w:r w:rsidRPr="00FB2E80">
                        <w:rPr>
                          <w:rFonts w:ascii="Tahoma" w:eastAsia="Arial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SERVICE PURCHASE ORDER</w:t>
                      </w:r>
                    </w:p>
                  </w:txbxContent>
                </v:textbox>
              </v:rect>
            </w:pict>
          </mc:Fallback>
        </mc:AlternateContent>
      </w:r>
      <w:r w:rsidR="00B273E1">
        <w:rPr>
          <w:rFonts w:ascii="Arial Narrow" w:eastAsia="Arial" w:hAnsi="Arial Narrow" w:cs="Arial"/>
          <w:b/>
          <w:bCs/>
          <w:noProof/>
          <w:sz w:val="23"/>
          <w:szCs w:val="23"/>
        </w:rPr>
        <w:t xml:space="preserve"> </w:t>
      </w:r>
    </w:p>
    <w:tbl>
      <w:tblPr>
        <w:tblStyle w:val="TableGrid"/>
        <w:tblpPr w:leftFromText="180" w:rightFromText="180" w:vertAnchor="page" w:horzAnchor="margin" w:tblpXSpec="center" w:tblpY="2526"/>
        <w:tblOverlap w:val="never"/>
        <w:tblW w:w="17388" w:type="dxa"/>
        <w:tblLayout w:type="fixed"/>
        <w:tblLook w:val="04A0" w:firstRow="1" w:lastRow="0" w:firstColumn="1" w:lastColumn="0" w:noHBand="0" w:noVBand="1"/>
      </w:tblPr>
      <w:tblGrid>
        <w:gridCol w:w="3978"/>
        <w:gridCol w:w="3690"/>
        <w:gridCol w:w="4050"/>
        <w:gridCol w:w="5670"/>
      </w:tblGrid>
      <w:tr w:rsidR="00144DF4" w:rsidRPr="00CC3A08" w14:paraId="2003016B" w14:textId="77777777" w:rsidTr="00144DF4">
        <w:trPr>
          <w:trHeight w:val="624"/>
        </w:trPr>
        <w:tc>
          <w:tcPr>
            <w:tcW w:w="3978" w:type="dxa"/>
          </w:tcPr>
          <w:p w14:paraId="16064D44" w14:textId="77777777" w:rsidR="00144DF4" w:rsidRPr="00C75189" w:rsidRDefault="00144DF4" w:rsidP="00144DF4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PO No: {</w:t>
            </w:r>
            <w:proofErr w:type="spellStart"/>
            <w:r w:rsidRPr="00C75189">
              <w:rPr>
                <w:rFonts w:ascii="Tahoma" w:hAnsi="Tahoma" w:cs="Tahoma"/>
                <w:sz w:val="16"/>
                <w:szCs w:val="16"/>
              </w:rPr>
              <w:t>PONumber</w:t>
            </w:r>
            <w:proofErr w:type="spellEnd"/>
            <w:r w:rsidRPr="00C75189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0ACEE5E0" w14:textId="77777777" w:rsidR="00144DF4" w:rsidRPr="00C75189" w:rsidRDefault="00144DF4" w:rsidP="00144DF4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Vendor Name:{</w:t>
            </w:r>
            <w:proofErr w:type="spellStart"/>
            <w:r w:rsidRPr="00C75189">
              <w:rPr>
                <w:rFonts w:ascii="Tahoma" w:hAnsi="Tahoma" w:cs="Tahoma"/>
                <w:sz w:val="16"/>
                <w:szCs w:val="16"/>
              </w:rPr>
              <w:t>VendorName</w:t>
            </w:r>
            <w:proofErr w:type="spellEnd"/>
            <w:r w:rsidRPr="00C75189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3E557062" w14:textId="77777777" w:rsidR="00144DF4" w:rsidRPr="00C75189" w:rsidRDefault="00144DF4" w:rsidP="00144DF4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Currency Name:{</w:t>
            </w:r>
            <w:proofErr w:type="spellStart"/>
            <w:r w:rsidRPr="00C75189">
              <w:rPr>
                <w:rFonts w:ascii="Tahoma" w:hAnsi="Tahoma" w:cs="Tahoma"/>
                <w:sz w:val="16"/>
                <w:szCs w:val="16"/>
              </w:rPr>
              <w:t>CurrencyName</w:t>
            </w:r>
            <w:proofErr w:type="spellEnd"/>
            <w:r w:rsidRPr="00C75189"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  <w:tc>
          <w:tcPr>
            <w:tcW w:w="3690" w:type="dxa"/>
          </w:tcPr>
          <w:p w14:paraId="6EC5274E" w14:textId="77777777" w:rsidR="00144DF4" w:rsidRDefault="00144DF4" w:rsidP="00144DF4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Payment Term:{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PaymentTerm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  <w:p w14:paraId="1C81D506" w14:textId="77777777" w:rsidR="00144DF4" w:rsidRDefault="00144DF4" w:rsidP="00144DF4">
            <w:pPr>
              <w:rPr>
                <w:rFonts w:ascii="Tahoma" w:hAnsi="Tahoma" w:cs="Tahoma"/>
                <w:sz w:val="16"/>
              </w:rPr>
            </w:pPr>
            <w:proofErr w:type="spellStart"/>
            <w:r w:rsidRPr="00C75189">
              <w:rPr>
                <w:rFonts w:ascii="Tahoma" w:hAnsi="Tahoma" w:cs="Tahoma"/>
                <w:sz w:val="16"/>
              </w:rPr>
              <w:t>VendoType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:{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PartyType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  <w:p w14:paraId="3BD5FA0E" w14:textId="77777777" w:rsidR="00144DF4" w:rsidRPr="00C75189" w:rsidRDefault="00144DF4" w:rsidP="00144DF4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Delivery Party:{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DeliveryParty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</w:tc>
        <w:tc>
          <w:tcPr>
            <w:tcW w:w="4050" w:type="dxa"/>
          </w:tcPr>
          <w:p w14:paraId="1AE6D1BE" w14:textId="77777777" w:rsidR="00144DF4" w:rsidRPr="00C75189" w:rsidRDefault="00144DF4" w:rsidP="00144DF4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PO Type: 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POType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  <w:p w14:paraId="240913A8" w14:textId="77777777" w:rsidR="00144DF4" w:rsidRPr="00C75189" w:rsidRDefault="00144DF4" w:rsidP="00144DF4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Invoicing Party Name:{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InvoicingPartyName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</w:tc>
        <w:tc>
          <w:tcPr>
            <w:tcW w:w="5670" w:type="dxa"/>
          </w:tcPr>
          <w:p w14:paraId="0B43DF43" w14:textId="77777777" w:rsidR="00144DF4" w:rsidRPr="0086576F" w:rsidRDefault="00144DF4" w:rsidP="00144DF4">
            <w:pPr>
              <w:rPr>
                <w:rFonts w:ascii="Tahoma" w:hAnsi="Tahoma" w:cs="Tahoma"/>
                <w:sz w:val="16"/>
              </w:rPr>
            </w:pPr>
            <w:r w:rsidRPr="00D15647"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 w:rsidRPr="00D15647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D1564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PurOrCheckedStatus</w:t>
            </w:r>
            <w:proofErr w:type="spellEnd"/>
            <w:r w:rsidRPr="00D15647"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>
              <w:rPr>
                <w:rFonts w:ascii="Tahoma" w:hAnsi="Tahoma" w:cs="Tahoma"/>
                <w:sz w:val="16"/>
                <w:szCs w:val="16"/>
              </w:rPr>
              <w:t xml:space="preserve">             </w:t>
            </w:r>
            <w:r>
              <w:rPr>
                <w:rFonts w:ascii="Tahoma" w:hAnsi="Tahoma" w:cs="Tahoma"/>
                <w:sz w:val="16"/>
              </w:rPr>
              <w:t xml:space="preserve">      Dated:</w:t>
            </w:r>
            <w:r w:rsidRPr="00C75189">
              <w:rPr>
                <w:rFonts w:ascii="Tahoma" w:hAnsi="Tahoma" w:cs="Tahoma"/>
                <w:sz w:val="16"/>
              </w:rPr>
              <w:t>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PODate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  <w:r>
              <w:rPr>
                <w:rFonts w:ascii="Tahoma" w:hAnsi="Tahoma" w:cs="Tahoma"/>
                <w:sz w:val="16"/>
                <w:szCs w:val="16"/>
              </w:rPr>
              <w:t xml:space="preserve">                  </w:t>
            </w:r>
            <w:r>
              <w:rPr>
                <w:rFonts w:ascii="Tahoma" w:hAnsi="Tahoma" w:cs="Tahoma"/>
                <w:sz w:val="16"/>
              </w:rPr>
              <w:t xml:space="preserve"> </w:t>
            </w:r>
          </w:p>
          <w:p w14:paraId="45D8CEE7" w14:textId="77777777" w:rsidR="00144DF4" w:rsidRDefault="00144DF4" w:rsidP="00144DF4">
            <w:pPr>
              <w:rPr>
                <w:rFonts w:ascii="Tahoma" w:hAnsi="Tahoma" w:cs="Tahoma"/>
                <w:sz w:val="16"/>
                <w:szCs w:val="16"/>
              </w:rPr>
            </w:pPr>
            <w:r w:rsidRPr="00D15647">
              <w:rPr>
                <w:rFonts w:ascii="Tahoma" w:hAnsi="Tahoma" w:cs="Tahoma"/>
                <w:b/>
                <w:sz w:val="16"/>
                <w:szCs w:val="16"/>
              </w:rPr>
              <w:t>Approved Status:</w:t>
            </w:r>
            <w:r w:rsidRPr="00D15647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D1564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 w:rsidRPr="00D15647">
              <w:rPr>
                <w:rFonts w:ascii="Tahoma" w:hAnsi="Tahoma" w:cs="Tahoma"/>
                <w:sz w:val="16"/>
                <w:szCs w:val="16"/>
              </w:rPr>
              <w:t xml:space="preserve">}     </w:t>
            </w:r>
          </w:p>
          <w:p w14:paraId="29864B49" w14:textId="77777777" w:rsidR="00144DF4" w:rsidRPr="00C75189" w:rsidRDefault="00144DF4" w:rsidP="00144DF4">
            <w:pPr>
              <w:rPr>
                <w:rFonts w:ascii="Tahoma" w:hAnsi="Tahoma" w:cs="Tahoma"/>
                <w:sz w:val="16"/>
              </w:rPr>
            </w:pPr>
            <w:proofErr w:type="spellStart"/>
            <w:r w:rsidRPr="00C75189">
              <w:rPr>
                <w:rFonts w:ascii="Tahoma" w:hAnsi="Tahoma" w:cs="Tahoma"/>
                <w:sz w:val="16"/>
              </w:rPr>
              <w:t>Credtible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 xml:space="preserve"> Status:{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CredtibleStatus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  <w:r>
              <w:rPr>
                <w:rFonts w:ascii="Tahoma" w:hAnsi="Tahoma" w:cs="Tahoma"/>
                <w:sz w:val="16"/>
              </w:rPr>
              <w:t xml:space="preserve">                                </w:t>
            </w:r>
            <w:r w:rsidRPr="00C75189">
              <w:rPr>
                <w:rFonts w:ascii="Tahoma" w:hAnsi="Tahoma" w:cs="Tahoma"/>
                <w:sz w:val="16"/>
              </w:rPr>
              <w:t xml:space="preserve"> </w:t>
            </w:r>
            <w:r w:rsidRPr="00D15647">
              <w:rPr>
                <w:rFonts w:ascii="Tahoma" w:hAnsi="Tahoma" w:cs="Tahoma"/>
                <w:sz w:val="16"/>
                <w:szCs w:val="16"/>
              </w:rPr>
              <w:t xml:space="preserve">                 </w:t>
            </w:r>
            <w:r w:rsidRPr="00D156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</w:tr>
      <w:tr w:rsidR="00144DF4" w:rsidRPr="00CC3A08" w14:paraId="7EC714E6" w14:textId="77777777" w:rsidTr="00144DF4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388" w:type="dxa"/>
            <w:gridSpan w:val="4"/>
            <w:tcBorders>
              <w:left w:val="single" w:sz="4" w:space="0" w:color="auto"/>
            </w:tcBorders>
          </w:tcPr>
          <w:p w14:paraId="2E5A2DCE" w14:textId="77777777" w:rsidR="00144DF4" w:rsidRPr="00C75189" w:rsidRDefault="00144DF4" w:rsidP="00144DF4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549BF9B2" w14:textId="77777777" w:rsidR="00144DF4" w:rsidRPr="00C75189" w:rsidRDefault="00144DF4" w:rsidP="00144DF4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sz w:val="16"/>
                <w:szCs w:val="16"/>
              </w:rPr>
              <w:t xml:space="preserve">With Reference to your above quotation, we agree to purchase the following </w:t>
            </w:r>
            <w:proofErr w:type="spellStart"/>
            <w:r w:rsidRPr="00C75189">
              <w:rPr>
                <w:rFonts w:ascii="Tahoma" w:eastAsia="Arial" w:hAnsi="Tahoma" w:cs="Tahoma"/>
                <w:sz w:val="16"/>
                <w:szCs w:val="16"/>
              </w:rPr>
              <w:t>servises</w:t>
            </w:r>
            <w:proofErr w:type="spellEnd"/>
            <w:r w:rsidRPr="00C75189">
              <w:rPr>
                <w:rFonts w:ascii="Tahoma" w:eastAsia="Arial" w:hAnsi="Tahoma" w:cs="Tahoma"/>
                <w:sz w:val="16"/>
                <w:szCs w:val="16"/>
              </w:rPr>
              <w:t xml:space="preserve"> -</w:t>
            </w:r>
          </w:p>
        </w:tc>
      </w:tr>
      <w:tr w:rsidR="00144DF4" w:rsidRPr="00CC3A08" w14:paraId="2DDC25FF" w14:textId="77777777" w:rsidTr="00144DF4">
        <w:tblPrEx>
          <w:tblLook w:val="0000" w:firstRow="0" w:lastRow="0" w:firstColumn="0" w:lastColumn="0" w:noHBand="0" w:noVBand="0"/>
        </w:tblPrEx>
        <w:trPr>
          <w:trHeight w:val="669"/>
        </w:trPr>
        <w:tc>
          <w:tcPr>
            <w:tcW w:w="17388" w:type="dxa"/>
            <w:gridSpan w:val="4"/>
            <w:tcBorders>
              <w:left w:val="single" w:sz="4" w:space="0" w:color="auto"/>
            </w:tcBorders>
          </w:tcPr>
          <w:p w14:paraId="3679C9B2" w14:textId="77777777" w:rsidR="00144DF4" w:rsidRPr="00C75189" w:rsidRDefault="00144DF4" w:rsidP="00144DF4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C75189">
              <w:rPr>
                <w:rFonts w:ascii="Tahoma" w:hAnsi="Tahoma" w:cs="Tahoma"/>
                <w:color w:val="A31515"/>
                <w:sz w:val="16"/>
                <w:szCs w:val="16"/>
              </w:rPr>
              <w:t>ServicePODetail</w:t>
            </w:r>
            <w:proofErr w:type="spellEnd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793B7B2A" w14:textId="77777777" w:rsidR="00144DF4" w:rsidRPr="00C75189" w:rsidRDefault="00144DF4" w:rsidP="00144DF4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</w:t>
            </w:r>
            <w:proofErr w:type="spellStart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79F101BA" w14:textId="77777777" w:rsidR="00144DF4" w:rsidRPr="00C75189" w:rsidRDefault="00144DF4" w:rsidP="00144DF4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144DF4" w:rsidRPr="00CC3A08" w14:paraId="74539F40" w14:textId="77777777" w:rsidTr="00144DF4">
        <w:tblPrEx>
          <w:tblLook w:val="0000" w:firstRow="0" w:lastRow="0" w:firstColumn="0" w:lastColumn="0" w:noHBand="0" w:noVBand="0"/>
        </w:tblPrEx>
        <w:trPr>
          <w:trHeight w:val="1437"/>
        </w:trPr>
        <w:tc>
          <w:tcPr>
            <w:tcW w:w="17388" w:type="dxa"/>
            <w:gridSpan w:val="4"/>
            <w:tcBorders>
              <w:left w:val="single" w:sz="4" w:space="0" w:color="auto"/>
            </w:tcBorders>
          </w:tcPr>
          <w:p w14:paraId="71AA70FD" w14:textId="77777777" w:rsidR="00144DF4" w:rsidRPr="00C75189" w:rsidRDefault="00144DF4" w:rsidP="00144DF4">
            <w:pPr>
              <w:spacing w:line="283" w:lineRule="auto"/>
              <w:ind w:right="1700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C75189">
              <w:rPr>
                <w:rFonts w:ascii="Tahoma" w:hAnsi="Tahoma" w:cs="Tahoma"/>
                <w:b/>
                <w:sz w:val="16"/>
                <w:szCs w:val="16"/>
                <w:u w:val="single"/>
              </w:rPr>
              <w:t xml:space="preserve"> 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SERVICE</w:t>
            </w:r>
            <w:proofErr w:type="gramEnd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 PURCHASE ORDER AND SEND US BACK BY EMAI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tbl>
            <w:tblPr>
              <w:tblStyle w:val="TableGrid"/>
              <w:tblW w:w="12595" w:type="dxa"/>
              <w:tblInd w:w="224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297"/>
              <w:gridCol w:w="6298"/>
            </w:tblGrid>
            <w:tr w:rsidR="00144DF4" w:rsidRPr="00C75189" w14:paraId="425AD092" w14:textId="77777777" w:rsidTr="00693B7F">
              <w:trPr>
                <w:trHeight w:val="84"/>
              </w:trPr>
              <w:tc>
                <w:tcPr>
                  <w:tcW w:w="6297" w:type="dxa"/>
                </w:tcPr>
                <w:p w14:paraId="32BD9372" w14:textId="77777777" w:rsidR="00144DF4" w:rsidRPr="00C75189" w:rsidRDefault="00144DF4" w:rsidP="00144DF4">
                  <w:pPr>
                    <w:framePr w:hSpace="180" w:wrap="around" w:vAnchor="page" w:hAnchor="margin" w:xAlign="center" w:y="2526"/>
                    <w:suppressOverlap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2DCE47DE" w14:textId="77777777" w:rsidR="00144DF4" w:rsidRPr="00C75189" w:rsidRDefault="00144DF4" w:rsidP="00144DF4">
                  <w:pPr>
                    <w:framePr w:hSpace="180" w:wrap="around" w:vAnchor="page" w:hAnchor="margin" w:xAlign="center" w:y="2526"/>
                    <w:suppressOverlap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5DA7E61D" w14:textId="77777777" w:rsidR="00144DF4" w:rsidRPr="00C75189" w:rsidRDefault="00144DF4" w:rsidP="00144DF4">
                  <w:pPr>
                    <w:framePr w:hSpace="180" w:wrap="around" w:vAnchor="page" w:hAnchor="margin" w:xAlign="center" w:y="2526"/>
                    <w:suppressOverlap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4E314A28" w14:textId="3986F523" w:rsidR="00144DF4" w:rsidRPr="00FB4D2C" w:rsidRDefault="00144DF4" w:rsidP="00144DF4">
                  <w:pPr>
                    <w:jc w:val="center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FB4D2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FB4D2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Racconti</w:t>
                  </w:r>
                  <w:proofErr w:type="spellEnd"/>
                  <w:r w:rsidRPr="00FB4D2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(A Division of Jindal </w:t>
                  </w:r>
                  <w:proofErr w:type="spellStart"/>
                  <w:r w:rsidRPr="00FB4D2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Polybuttons</w:t>
                  </w:r>
                  <w:proofErr w:type="spellEnd"/>
                  <w:r w:rsidRPr="00FB4D2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FB4D2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Pvt</w:t>
                  </w:r>
                  <w:proofErr w:type="spellEnd"/>
                  <w:r w:rsidRPr="00FB4D2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Ltd)</w:t>
                  </w:r>
                </w:p>
                <w:p w14:paraId="18EE8BF1" w14:textId="762D981B" w:rsidR="00144DF4" w:rsidRPr="00C75189" w:rsidRDefault="00144DF4" w:rsidP="00144DF4">
                  <w:pPr>
                    <w:framePr w:hSpace="180" w:wrap="around" w:vAnchor="page" w:hAnchor="margin" w:xAlign="center" w:y="2526"/>
                    <w:suppressOverlap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127B59EC" w14:textId="77777777" w:rsidR="00144DF4" w:rsidRPr="00C75189" w:rsidRDefault="00144DF4" w:rsidP="00144DF4">
                  <w:pPr>
                    <w:framePr w:hSpace="180" w:wrap="around" w:vAnchor="page" w:hAnchor="margin" w:xAlign="center" w:y="2526"/>
                    <w:suppressOverlap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298" w:type="dxa"/>
                </w:tcPr>
                <w:p w14:paraId="21355D25" w14:textId="77777777" w:rsidR="00144DF4" w:rsidRPr="00C75189" w:rsidRDefault="00144DF4" w:rsidP="00144DF4">
                  <w:pPr>
                    <w:framePr w:hSpace="180" w:wrap="around" w:vAnchor="page" w:hAnchor="margin" w:xAlign="center" w:y="2526"/>
                    <w:suppressOverlap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174326F1" w14:textId="77777777" w:rsidR="00144DF4" w:rsidRPr="00C75189" w:rsidRDefault="00144DF4" w:rsidP="00144DF4">
                  <w:pPr>
                    <w:framePr w:hSpace="180" w:wrap="around" w:vAnchor="page" w:hAnchor="margin" w:xAlign="center" w:y="2526"/>
                    <w:suppressOverlap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6399E82" w14:textId="77777777" w:rsidR="00144DF4" w:rsidRPr="00C75189" w:rsidRDefault="00144DF4" w:rsidP="00144DF4">
                  <w:pPr>
                    <w:framePr w:hSpace="180" w:wrap="around" w:vAnchor="page" w:hAnchor="margin" w:xAlign="center" w:y="2526"/>
                    <w:suppressOverlap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B82821E" w14:textId="77777777" w:rsidR="00144DF4" w:rsidRPr="00C75189" w:rsidRDefault="00144DF4" w:rsidP="00144DF4">
                  <w:pPr>
                    <w:framePr w:hSpace="180" w:wrap="around" w:vAnchor="page" w:hAnchor="margin" w:xAlign="center" w:y="2526"/>
                    <w:suppressOverlap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08C6AF24" w14:textId="77777777" w:rsidR="00144DF4" w:rsidRPr="00C75189" w:rsidRDefault="00144DF4" w:rsidP="00144DF4">
                  <w:pPr>
                    <w:framePr w:hSpace="180" w:wrap="around" w:vAnchor="page" w:hAnchor="margin" w:xAlign="center" w:y="2526"/>
                    <w:suppressOverlap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bookmarkStart w:id="0" w:name="_GoBack"/>
                  <w:bookmarkEnd w:id="0"/>
                </w:p>
                <w:p w14:paraId="49399D78" w14:textId="77777777" w:rsidR="00144DF4" w:rsidRPr="00C75189" w:rsidRDefault="00144DF4" w:rsidP="00144DF4">
                  <w:pPr>
                    <w:framePr w:hSpace="180" w:wrap="around" w:vAnchor="page" w:hAnchor="margin" w:xAlign="center" w:y="2526"/>
                    <w:suppressOverlap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310051EC" w14:textId="77777777" w:rsidR="00144DF4" w:rsidRPr="00C75189" w:rsidRDefault="00144DF4" w:rsidP="00144DF4">
            <w:pPr>
              <w:tabs>
                <w:tab w:val="left" w:pos="548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144DF4" w:rsidRPr="00CC3A08" w14:paraId="5409B434" w14:textId="77777777" w:rsidTr="00144DF4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388" w:type="dxa"/>
            <w:gridSpan w:val="4"/>
            <w:tcBorders>
              <w:left w:val="single" w:sz="4" w:space="0" w:color="auto"/>
            </w:tcBorders>
          </w:tcPr>
          <w:p w14:paraId="47115642" w14:textId="77777777" w:rsidR="00144DF4" w:rsidRPr="00C75189" w:rsidRDefault="00144DF4" w:rsidP="00144DF4">
            <w:pPr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32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9"/>
              <w:gridCol w:w="3249"/>
              <w:gridCol w:w="3249"/>
            </w:tblGrid>
            <w:tr w:rsidR="00144DF4" w:rsidRPr="00C75189" w14:paraId="1986C6AF" w14:textId="77777777" w:rsidTr="00693B7F">
              <w:trPr>
                <w:trHeight w:val="235"/>
              </w:trPr>
              <w:tc>
                <w:tcPr>
                  <w:tcW w:w="3249" w:type="dxa"/>
                </w:tcPr>
                <w:p w14:paraId="7F26ED20" w14:textId="77777777" w:rsidR="00144DF4" w:rsidRPr="00C75189" w:rsidRDefault="00144DF4" w:rsidP="00144DF4">
                  <w:pPr>
                    <w:framePr w:hSpace="180" w:wrap="around" w:vAnchor="page" w:hAnchor="margin" w:xAlign="center" w:y="2526"/>
                    <w:suppressOverlap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13531D44" wp14:editId="769667A2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1363EBF3" w14:textId="77777777" w:rsidR="00144DF4" w:rsidRPr="00C75189" w:rsidRDefault="00144DF4" w:rsidP="00144DF4">
                  <w:pPr>
                    <w:framePr w:hSpace="180" w:wrap="around" w:vAnchor="page" w:hAnchor="margin" w:xAlign="center" w:y="2526"/>
                    <w:suppressOverlap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031298F5" wp14:editId="7B82A014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4" name="Straight Connector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4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PLSzgEAAAMEAAAOAAAAZHJzL2Uyb0RvYy54bWysU02P0zAQvSPxHyzfadJqt0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96PLS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{</w:t>
                  </w:r>
                  <w:proofErr w:type="spellStart"/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7B5F7E8C" w14:textId="77777777" w:rsidR="00144DF4" w:rsidRPr="00C75189" w:rsidRDefault="00144DF4" w:rsidP="00144DF4">
                  <w:pPr>
                    <w:framePr w:hSpace="180" w:wrap="around" w:vAnchor="page" w:hAnchor="margin" w:xAlign="center" w:y="2526"/>
                    <w:suppressOverlap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5D441E7F" wp14:editId="1952C907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{</w:t>
                  </w:r>
                  <w:proofErr w:type="spellStart"/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AuthorizedBy</w:t>
                  </w:r>
                  <w:proofErr w:type="spellEnd"/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144DF4" w:rsidRPr="00C75189" w14:paraId="50BD15D7" w14:textId="77777777" w:rsidTr="00693B7F">
              <w:trPr>
                <w:trHeight w:val="219"/>
              </w:trPr>
              <w:tc>
                <w:tcPr>
                  <w:tcW w:w="3249" w:type="dxa"/>
                </w:tcPr>
                <w:p w14:paraId="6280EAEF" w14:textId="77777777" w:rsidR="00144DF4" w:rsidRPr="00C75189" w:rsidRDefault="00144DF4" w:rsidP="00144DF4">
                  <w:pPr>
                    <w:framePr w:hSpace="180" w:wrap="around" w:vAnchor="page" w:hAnchor="margin" w:xAlign="center" w:y="2526"/>
                    <w:suppressOverlap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49" w:type="dxa"/>
                </w:tcPr>
                <w:p w14:paraId="06C1B7FB" w14:textId="77777777" w:rsidR="00144DF4" w:rsidRPr="00C75189" w:rsidRDefault="00144DF4" w:rsidP="00144DF4">
                  <w:pPr>
                    <w:framePr w:hSpace="180" w:wrap="around" w:vAnchor="page" w:hAnchor="margin" w:xAlign="center" w:y="2526"/>
                    <w:suppressOverlap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249" w:type="dxa"/>
                </w:tcPr>
                <w:p w14:paraId="50BBD3E7" w14:textId="77777777" w:rsidR="00144DF4" w:rsidRPr="00C75189" w:rsidRDefault="00144DF4" w:rsidP="00144DF4">
                  <w:pPr>
                    <w:framePr w:hSpace="180" w:wrap="around" w:vAnchor="page" w:hAnchor="margin" w:xAlign="center" w:y="2526"/>
                    <w:suppressOverlap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00FBB98B" w14:textId="77777777" w:rsidR="00144DF4" w:rsidRPr="00C75189" w:rsidRDefault="00144DF4" w:rsidP="00144DF4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604C812F" w14:textId="15C24410" w:rsidR="00FD5D64" w:rsidRDefault="00FD5D64" w:rsidP="002302A1">
      <w:pPr>
        <w:rPr>
          <w:rFonts w:ascii="Arial Narrow" w:hAnsi="Arial Narrow" w:cs="Arial"/>
          <w:noProof/>
          <w:sz w:val="20"/>
          <w:szCs w:val="20"/>
        </w:rPr>
      </w:pPr>
    </w:p>
    <w:p w14:paraId="2F2DC973" w14:textId="77777777" w:rsidR="00B273E1" w:rsidRPr="00CC3A08" w:rsidRDefault="00B273E1" w:rsidP="002302A1">
      <w:pPr>
        <w:rPr>
          <w:rFonts w:ascii="Arial Narrow" w:hAnsi="Arial Narrow" w:cs="Arial"/>
          <w:noProof/>
          <w:sz w:val="20"/>
          <w:szCs w:val="20"/>
        </w:rPr>
      </w:pPr>
    </w:p>
    <w:sectPr w:rsidR="00B273E1" w:rsidRPr="00CC3A08" w:rsidSect="00C75189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0BEA4C5" w14:textId="77777777" w:rsidR="00904744" w:rsidRDefault="00904744" w:rsidP="005E1A34">
      <w:pPr>
        <w:spacing w:after="0" w:line="240" w:lineRule="auto"/>
      </w:pPr>
      <w:r>
        <w:separator/>
      </w:r>
    </w:p>
  </w:endnote>
  <w:endnote w:type="continuationSeparator" w:id="0">
    <w:p w14:paraId="36CA9285" w14:textId="77777777" w:rsidR="00904744" w:rsidRDefault="00904744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87FF13" w14:textId="16EEBBBC" w:rsidR="006E52CE" w:rsidRDefault="006E52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44DF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54E3469A" w:rsidR="00DF4D6A" w:rsidRPr="00F36273" w:rsidRDefault="00F36273" w:rsidP="00F36273">
    <w:pPr>
      <w:pStyle w:val="Footer"/>
      <w:jc w:val="center"/>
      <w:rPr>
        <w:rFonts w:ascii="Tahoma" w:hAnsi="Tahoma" w:cs="Tahoma"/>
        <w:sz w:val="16"/>
        <w:szCs w:val="16"/>
      </w:rPr>
    </w:pPr>
    <w:r w:rsidRPr="00E25B9F">
      <w:rPr>
        <w:rFonts w:ascii="Tahoma" w:hAnsi="Tahoma" w:cs="Tahoma"/>
        <w:sz w:val="16"/>
        <w:szCs w:val="16"/>
      </w:rPr>
      <w:t>Delhi Office</w:t>
    </w:r>
    <w:proofErr w:type="gramStart"/>
    <w:r w:rsidRPr="00E25B9F">
      <w:rPr>
        <w:rFonts w:ascii="Tahoma" w:hAnsi="Tahoma" w:cs="Tahoma"/>
        <w:sz w:val="16"/>
        <w:szCs w:val="16"/>
      </w:rPr>
      <w:t>:-</w:t>
    </w:r>
    <w:proofErr w:type="gramEnd"/>
    <w:r w:rsidRPr="00E25B9F">
      <w:rPr>
        <w:rFonts w:ascii="Tahoma" w:hAnsi="Tahoma" w:cs="Tahoma"/>
        <w:sz w:val="16"/>
        <w:szCs w:val="16"/>
      </w:rPr>
      <w:t xml:space="preserve"> 18, Central Market, Punjabi </w:t>
    </w:r>
    <w:proofErr w:type="spellStart"/>
    <w:r w:rsidRPr="00E25B9F">
      <w:rPr>
        <w:rFonts w:ascii="Tahoma" w:hAnsi="Tahoma" w:cs="Tahoma"/>
        <w:sz w:val="16"/>
        <w:szCs w:val="16"/>
      </w:rPr>
      <w:t>Bagh</w:t>
    </w:r>
    <w:proofErr w:type="spellEnd"/>
    <w:r w:rsidRPr="00E25B9F">
      <w:rPr>
        <w:rFonts w:ascii="Tahoma" w:hAnsi="Tahoma" w:cs="Tahoma"/>
        <w:sz w:val="16"/>
        <w:szCs w:val="16"/>
      </w:rPr>
      <w:t xml:space="preserve"> (West), New Delhi, - 110026 India. Tel: +91-11-45020000, Fax: +91-11-45020030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B3B712" w14:textId="77777777" w:rsidR="00904744" w:rsidRDefault="00904744" w:rsidP="005E1A34">
      <w:pPr>
        <w:spacing w:after="0" w:line="240" w:lineRule="auto"/>
      </w:pPr>
      <w:r>
        <w:separator/>
      </w:r>
    </w:p>
  </w:footnote>
  <w:footnote w:type="continuationSeparator" w:id="0">
    <w:p w14:paraId="1F346997" w14:textId="77777777" w:rsidR="00904744" w:rsidRDefault="00904744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11762C" w14:textId="44AF6D1C" w:rsidR="00F509DB" w:rsidRDefault="00F36273">
    <w:pPr>
      <w:pStyle w:val="Header"/>
    </w:pPr>
    <w:r>
      <w:rPr>
        <w:noProof/>
      </w:rPr>
      <w:drawing>
        <wp:anchor distT="0" distB="0" distL="114300" distR="114300" simplePos="0" relativeHeight="251663360" behindDoc="1" locked="0" layoutInCell="1" allowOverlap="1" wp14:anchorId="05E33309" wp14:editId="5D62BC11">
          <wp:simplePos x="0" y="0"/>
          <wp:positionH relativeFrom="column">
            <wp:posOffset>-298376</wp:posOffset>
          </wp:positionH>
          <wp:positionV relativeFrom="paragraph">
            <wp:posOffset>60325</wp:posOffset>
          </wp:positionV>
          <wp:extent cx="1328468" cy="681487"/>
          <wp:effectExtent l="0" t="0" r="5080" b="444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8468" cy="6814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8BC6B04" w14:textId="446224EB" w:rsidR="00F509DB" w:rsidRDefault="00144DF4" w:rsidP="00144DF4">
    <w:pPr>
      <w:pStyle w:val="Header"/>
      <w:tabs>
        <w:tab w:val="clear" w:pos="4680"/>
        <w:tab w:val="clear" w:pos="9360"/>
        <w:tab w:val="left" w:pos="15017"/>
      </w:tabs>
      <w:ind w:left="-288"/>
    </w:pPr>
    <w:r w:rsidRPr="00966056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7456" behindDoc="1" locked="0" layoutInCell="1" allowOverlap="1" wp14:anchorId="45D161E1" wp14:editId="2B96F063">
              <wp:simplePos x="0" y="0"/>
              <wp:positionH relativeFrom="page">
                <wp:posOffset>9402313</wp:posOffset>
              </wp:positionH>
              <wp:positionV relativeFrom="paragraph">
                <wp:posOffset>17780</wp:posOffset>
              </wp:positionV>
              <wp:extent cx="2625725" cy="499110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5725" cy="4991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945D26" w14:textId="77777777" w:rsidR="00F36273" w:rsidRPr="00FB4D2C" w:rsidRDefault="00F36273" w:rsidP="00F36273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proofErr w:type="gram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29th KM Stone, </w:t>
                          </w:r>
                          <w:proofErr w:type="spell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Rohtak</w:t>
                          </w:r>
                          <w:proofErr w:type="spellEnd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Road, VPO-</w:t>
                          </w:r>
                          <w:proofErr w:type="spell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Rohad</w:t>
                          </w:r>
                          <w:proofErr w:type="spellEnd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Rohad</w:t>
                          </w:r>
                          <w:proofErr w:type="spellEnd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By-Pass, Tehsil-</w:t>
                          </w:r>
                          <w:proofErr w:type="spell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Bahadurgarh</w:t>
                          </w:r>
                          <w:proofErr w:type="spellEnd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Jhajjar</w:t>
                          </w:r>
                          <w:proofErr w:type="spellEnd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 Haryana.</w:t>
                          </w:r>
                          <w:proofErr w:type="gramEnd"/>
                        </w:p>
                        <w:p w14:paraId="51C64103" w14:textId="77777777" w:rsidR="00F36273" w:rsidRDefault="00F36273" w:rsidP="00F36273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3DB8F17F" w14:textId="77777777" w:rsidR="00F36273" w:rsidRDefault="00F36273" w:rsidP="00F36273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7B157411" w14:textId="77777777" w:rsidR="00F36273" w:rsidRDefault="00F36273" w:rsidP="00F36273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740.35pt;margin-top:1.4pt;width:206.75pt;height:39.3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" filled="f" stroked="f">
              <v:textbox>
                <w:txbxContent>
                  <w:p w14:paraId="37945D26" w14:textId="77777777" w:rsidR="00F36273" w:rsidRPr="00FB4D2C" w:rsidRDefault="00F36273" w:rsidP="00F36273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proofErr w:type="gram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29th KM Stone, </w:t>
                    </w:r>
                    <w:proofErr w:type="spell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Rohtak</w:t>
                    </w:r>
                    <w:proofErr w:type="spellEnd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Road, VPO-</w:t>
                    </w:r>
                    <w:proofErr w:type="spell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Rohad</w:t>
                    </w:r>
                    <w:proofErr w:type="spellEnd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Rohad</w:t>
                    </w:r>
                    <w:proofErr w:type="spellEnd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By-Pass, Tehsil-</w:t>
                    </w:r>
                    <w:proofErr w:type="spell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Bahadurgarh</w:t>
                    </w:r>
                    <w:proofErr w:type="spellEnd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Jhajjar</w:t>
                    </w:r>
                    <w:proofErr w:type="spellEnd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 Haryana.</w:t>
                    </w:r>
                    <w:proofErr w:type="gramEnd"/>
                  </w:p>
                  <w:p w14:paraId="51C64103" w14:textId="77777777" w:rsidR="00F36273" w:rsidRDefault="00F36273" w:rsidP="00F36273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3DB8F17F" w14:textId="77777777" w:rsidR="00F36273" w:rsidRDefault="00F36273" w:rsidP="00F36273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7B157411" w14:textId="77777777" w:rsidR="00F36273" w:rsidRDefault="00F36273" w:rsidP="00F36273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Pr="00966056"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5408" behindDoc="1" locked="0" layoutInCell="1" allowOverlap="1" wp14:anchorId="0435FB99" wp14:editId="307AC46B">
              <wp:simplePos x="0" y="0"/>
              <wp:positionH relativeFrom="column">
                <wp:posOffset>-370337</wp:posOffset>
              </wp:positionH>
              <wp:positionV relativeFrom="paragraph">
                <wp:posOffset>573405</wp:posOffset>
              </wp:positionV>
              <wp:extent cx="2771775" cy="23812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1775" cy="2381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74E0575" w14:textId="77777777" w:rsidR="00F36273" w:rsidRPr="00FB4D2C" w:rsidRDefault="00F36273" w:rsidP="00F36273">
                          <w:pPr>
                            <w:jc w:val="both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B4D2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Racconti</w:t>
                          </w:r>
                          <w:proofErr w:type="spellEnd"/>
                          <w:r w:rsidRPr="00FB4D2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 xml:space="preserve"> (A Division of Jindal </w:t>
                          </w:r>
                          <w:proofErr w:type="spellStart"/>
                          <w:r w:rsidRPr="00FB4D2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Polybuttons</w:t>
                          </w:r>
                          <w:proofErr w:type="spellEnd"/>
                          <w:r w:rsidRPr="00FB4D2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FB4D2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Pvt</w:t>
                          </w:r>
                          <w:proofErr w:type="spellEnd"/>
                          <w:r w:rsidRPr="00FB4D2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 xml:space="preserve"> Ltd)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8" type="#_x0000_t202" style="position:absolute;left:0;text-align:left;margin-left:-29.15pt;margin-top:45.15pt;width:218.25pt;height:18.7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" filled="f" stroked="f">
              <v:textbox>
                <w:txbxContent>
                  <w:p w14:paraId="074E0575" w14:textId="77777777" w:rsidR="00F36273" w:rsidRPr="00FB4D2C" w:rsidRDefault="00F36273" w:rsidP="00F36273">
                    <w:pPr>
                      <w:jc w:val="both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proofErr w:type="spellStart"/>
                    <w:r w:rsidRPr="00FB4D2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Racconti</w:t>
                    </w:r>
                    <w:proofErr w:type="spellEnd"/>
                    <w:r w:rsidRPr="00FB4D2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 xml:space="preserve"> (A Division of Jindal </w:t>
                    </w:r>
                    <w:proofErr w:type="spellStart"/>
                    <w:r w:rsidRPr="00FB4D2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Polybuttons</w:t>
                    </w:r>
                    <w:proofErr w:type="spellEnd"/>
                    <w:r w:rsidRPr="00FB4D2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FB4D2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Pvt</w:t>
                    </w:r>
                    <w:proofErr w:type="spellEnd"/>
                    <w:r w:rsidRPr="00FB4D2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 xml:space="preserve"> Ltd)</w:t>
                    </w:r>
                  </w:p>
                </w:txbxContent>
              </v:textbox>
            </v:shape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027EC"/>
    <w:rsid w:val="00016BAC"/>
    <w:rsid w:val="00024A4C"/>
    <w:rsid w:val="00025807"/>
    <w:rsid w:val="0003000D"/>
    <w:rsid w:val="00052394"/>
    <w:rsid w:val="000564B1"/>
    <w:rsid w:val="000769E9"/>
    <w:rsid w:val="00076BB8"/>
    <w:rsid w:val="00080603"/>
    <w:rsid w:val="0009346E"/>
    <w:rsid w:val="000A7DAF"/>
    <w:rsid w:val="000B0721"/>
    <w:rsid w:val="000B6699"/>
    <w:rsid w:val="000C1B23"/>
    <w:rsid w:val="000C61D3"/>
    <w:rsid w:val="000C6B3B"/>
    <w:rsid w:val="000E494B"/>
    <w:rsid w:val="000F0589"/>
    <w:rsid w:val="001013F6"/>
    <w:rsid w:val="00107A8B"/>
    <w:rsid w:val="00107CDA"/>
    <w:rsid w:val="001212CE"/>
    <w:rsid w:val="00130F48"/>
    <w:rsid w:val="001448D3"/>
    <w:rsid w:val="00144DF4"/>
    <w:rsid w:val="0018184C"/>
    <w:rsid w:val="00183CBF"/>
    <w:rsid w:val="00187035"/>
    <w:rsid w:val="0019440B"/>
    <w:rsid w:val="00195A6F"/>
    <w:rsid w:val="00195AEF"/>
    <w:rsid w:val="00195E21"/>
    <w:rsid w:val="001A5321"/>
    <w:rsid w:val="001B4E70"/>
    <w:rsid w:val="001C3397"/>
    <w:rsid w:val="001E6EC9"/>
    <w:rsid w:val="001E7862"/>
    <w:rsid w:val="001F15E6"/>
    <w:rsid w:val="002020A2"/>
    <w:rsid w:val="00202C26"/>
    <w:rsid w:val="00205764"/>
    <w:rsid w:val="00212410"/>
    <w:rsid w:val="002229EB"/>
    <w:rsid w:val="002302A1"/>
    <w:rsid w:val="00231CC5"/>
    <w:rsid w:val="00234A75"/>
    <w:rsid w:val="0025478F"/>
    <w:rsid w:val="002612AE"/>
    <w:rsid w:val="0026430A"/>
    <w:rsid w:val="0027652D"/>
    <w:rsid w:val="002767DB"/>
    <w:rsid w:val="00276EF6"/>
    <w:rsid w:val="00285228"/>
    <w:rsid w:val="002921A0"/>
    <w:rsid w:val="002927B6"/>
    <w:rsid w:val="002B3E86"/>
    <w:rsid w:val="002B498E"/>
    <w:rsid w:val="002B7B24"/>
    <w:rsid w:val="002D2445"/>
    <w:rsid w:val="002D2564"/>
    <w:rsid w:val="002D3F1C"/>
    <w:rsid w:val="002E710E"/>
    <w:rsid w:val="002F334E"/>
    <w:rsid w:val="002F3790"/>
    <w:rsid w:val="00303544"/>
    <w:rsid w:val="00306687"/>
    <w:rsid w:val="003217C8"/>
    <w:rsid w:val="003342DF"/>
    <w:rsid w:val="00341C0E"/>
    <w:rsid w:val="003547EA"/>
    <w:rsid w:val="00354AE6"/>
    <w:rsid w:val="00374E3A"/>
    <w:rsid w:val="00374E44"/>
    <w:rsid w:val="0038192D"/>
    <w:rsid w:val="0038216F"/>
    <w:rsid w:val="003A5D2F"/>
    <w:rsid w:val="003B0F62"/>
    <w:rsid w:val="003B21B2"/>
    <w:rsid w:val="003E22BA"/>
    <w:rsid w:val="004136ED"/>
    <w:rsid w:val="004138EE"/>
    <w:rsid w:val="00423190"/>
    <w:rsid w:val="004750F1"/>
    <w:rsid w:val="00477BA2"/>
    <w:rsid w:val="00483194"/>
    <w:rsid w:val="004866CC"/>
    <w:rsid w:val="00494466"/>
    <w:rsid w:val="004A07B6"/>
    <w:rsid w:val="004A1B3D"/>
    <w:rsid w:val="004A3FFE"/>
    <w:rsid w:val="004B3171"/>
    <w:rsid w:val="004B3575"/>
    <w:rsid w:val="004C0EF4"/>
    <w:rsid w:val="004C33A9"/>
    <w:rsid w:val="004C4C75"/>
    <w:rsid w:val="004D10DA"/>
    <w:rsid w:val="004D5E51"/>
    <w:rsid w:val="004E1276"/>
    <w:rsid w:val="00502328"/>
    <w:rsid w:val="00502DFC"/>
    <w:rsid w:val="005167FD"/>
    <w:rsid w:val="00533E68"/>
    <w:rsid w:val="005452C3"/>
    <w:rsid w:val="00551A70"/>
    <w:rsid w:val="00563019"/>
    <w:rsid w:val="0057187A"/>
    <w:rsid w:val="00580A0A"/>
    <w:rsid w:val="00590131"/>
    <w:rsid w:val="005913AA"/>
    <w:rsid w:val="005957BB"/>
    <w:rsid w:val="005A0BBF"/>
    <w:rsid w:val="005A1CC5"/>
    <w:rsid w:val="005A22FC"/>
    <w:rsid w:val="005A7875"/>
    <w:rsid w:val="005B5D52"/>
    <w:rsid w:val="005C537E"/>
    <w:rsid w:val="005C7B1D"/>
    <w:rsid w:val="005D42CF"/>
    <w:rsid w:val="005E1A34"/>
    <w:rsid w:val="005F3C36"/>
    <w:rsid w:val="005F5768"/>
    <w:rsid w:val="00611CA4"/>
    <w:rsid w:val="00612624"/>
    <w:rsid w:val="006323D1"/>
    <w:rsid w:val="00633DDC"/>
    <w:rsid w:val="00636F15"/>
    <w:rsid w:val="00642ACD"/>
    <w:rsid w:val="00655496"/>
    <w:rsid w:val="00662432"/>
    <w:rsid w:val="00664781"/>
    <w:rsid w:val="0067196D"/>
    <w:rsid w:val="006A0B9E"/>
    <w:rsid w:val="006B0AD6"/>
    <w:rsid w:val="006B1429"/>
    <w:rsid w:val="006B2272"/>
    <w:rsid w:val="006C07E8"/>
    <w:rsid w:val="006C1A10"/>
    <w:rsid w:val="006C4614"/>
    <w:rsid w:val="006D175D"/>
    <w:rsid w:val="006E4CFA"/>
    <w:rsid w:val="006E52CE"/>
    <w:rsid w:val="006F5973"/>
    <w:rsid w:val="00701263"/>
    <w:rsid w:val="00715BE1"/>
    <w:rsid w:val="00730FCF"/>
    <w:rsid w:val="00746791"/>
    <w:rsid w:val="00751051"/>
    <w:rsid w:val="00755594"/>
    <w:rsid w:val="0076615E"/>
    <w:rsid w:val="007728F6"/>
    <w:rsid w:val="00776197"/>
    <w:rsid w:val="00783F80"/>
    <w:rsid w:val="00793C04"/>
    <w:rsid w:val="007A04BC"/>
    <w:rsid w:val="007B63E7"/>
    <w:rsid w:val="007C732F"/>
    <w:rsid w:val="007D1961"/>
    <w:rsid w:val="007D56FC"/>
    <w:rsid w:val="007E1816"/>
    <w:rsid w:val="007E3EBF"/>
    <w:rsid w:val="007F3ADB"/>
    <w:rsid w:val="00811DE9"/>
    <w:rsid w:val="00812F2F"/>
    <w:rsid w:val="00815998"/>
    <w:rsid w:val="008242AD"/>
    <w:rsid w:val="0082782F"/>
    <w:rsid w:val="00843F82"/>
    <w:rsid w:val="00846B19"/>
    <w:rsid w:val="00855989"/>
    <w:rsid w:val="008570D3"/>
    <w:rsid w:val="008767C8"/>
    <w:rsid w:val="00876D9F"/>
    <w:rsid w:val="00882A86"/>
    <w:rsid w:val="00893529"/>
    <w:rsid w:val="008946CC"/>
    <w:rsid w:val="008B0CF9"/>
    <w:rsid w:val="008B7F3D"/>
    <w:rsid w:val="008C240C"/>
    <w:rsid w:val="008C2EF2"/>
    <w:rsid w:val="008C77CB"/>
    <w:rsid w:val="008D00CE"/>
    <w:rsid w:val="008D187F"/>
    <w:rsid w:val="008D30E9"/>
    <w:rsid w:val="008E4A1C"/>
    <w:rsid w:val="008F15BE"/>
    <w:rsid w:val="00900C9E"/>
    <w:rsid w:val="00901EF0"/>
    <w:rsid w:val="00902520"/>
    <w:rsid w:val="00902CFA"/>
    <w:rsid w:val="00904744"/>
    <w:rsid w:val="00915DF0"/>
    <w:rsid w:val="0091647F"/>
    <w:rsid w:val="0092679A"/>
    <w:rsid w:val="00937A4E"/>
    <w:rsid w:val="00966056"/>
    <w:rsid w:val="009743DF"/>
    <w:rsid w:val="0097549C"/>
    <w:rsid w:val="009876BC"/>
    <w:rsid w:val="00994DC8"/>
    <w:rsid w:val="009A169F"/>
    <w:rsid w:val="009A299A"/>
    <w:rsid w:val="009C0F9E"/>
    <w:rsid w:val="009C1A4A"/>
    <w:rsid w:val="009C498E"/>
    <w:rsid w:val="009C7F5E"/>
    <w:rsid w:val="009D1479"/>
    <w:rsid w:val="009D4B84"/>
    <w:rsid w:val="009D510E"/>
    <w:rsid w:val="009D5331"/>
    <w:rsid w:val="009F1840"/>
    <w:rsid w:val="00A34318"/>
    <w:rsid w:val="00A52281"/>
    <w:rsid w:val="00A61F95"/>
    <w:rsid w:val="00A72CE3"/>
    <w:rsid w:val="00A730DD"/>
    <w:rsid w:val="00A85FE2"/>
    <w:rsid w:val="00A87972"/>
    <w:rsid w:val="00A9034F"/>
    <w:rsid w:val="00AB6CD2"/>
    <w:rsid w:val="00AD2B8A"/>
    <w:rsid w:val="00AD5FDB"/>
    <w:rsid w:val="00AD6F44"/>
    <w:rsid w:val="00AE1102"/>
    <w:rsid w:val="00AE1EE3"/>
    <w:rsid w:val="00AE7CC9"/>
    <w:rsid w:val="00B06AA0"/>
    <w:rsid w:val="00B15760"/>
    <w:rsid w:val="00B25DA7"/>
    <w:rsid w:val="00B273E1"/>
    <w:rsid w:val="00B30431"/>
    <w:rsid w:val="00B43B6F"/>
    <w:rsid w:val="00B47A78"/>
    <w:rsid w:val="00B63925"/>
    <w:rsid w:val="00B63FF1"/>
    <w:rsid w:val="00B743BC"/>
    <w:rsid w:val="00B8169E"/>
    <w:rsid w:val="00B85DC0"/>
    <w:rsid w:val="00B9726D"/>
    <w:rsid w:val="00BC4778"/>
    <w:rsid w:val="00BC6598"/>
    <w:rsid w:val="00BE772D"/>
    <w:rsid w:val="00C02A31"/>
    <w:rsid w:val="00C16D14"/>
    <w:rsid w:val="00C360D4"/>
    <w:rsid w:val="00C523DE"/>
    <w:rsid w:val="00C54FD7"/>
    <w:rsid w:val="00C62183"/>
    <w:rsid w:val="00C70D80"/>
    <w:rsid w:val="00C73089"/>
    <w:rsid w:val="00C75189"/>
    <w:rsid w:val="00C90304"/>
    <w:rsid w:val="00C91481"/>
    <w:rsid w:val="00C922D7"/>
    <w:rsid w:val="00CA651C"/>
    <w:rsid w:val="00CA7830"/>
    <w:rsid w:val="00CB1939"/>
    <w:rsid w:val="00CB2E6D"/>
    <w:rsid w:val="00CC3A08"/>
    <w:rsid w:val="00CC5D07"/>
    <w:rsid w:val="00CC7D8A"/>
    <w:rsid w:val="00CD2DFC"/>
    <w:rsid w:val="00CD73B4"/>
    <w:rsid w:val="00CF3761"/>
    <w:rsid w:val="00CF55F0"/>
    <w:rsid w:val="00D0727D"/>
    <w:rsid w:val="00D146F0"/>
    <w:rsid w:val="00D14973"/>
    <w:rsid w:val="00D271AF"/>
    <w:rsid w:val="00D344D3"/>
    <w:rsid w:val="00D40A8A"/>
    <w:rsid w:val="00D449A0"/>
    <w:rsid w:val="00D64E88"/>
    <w:rsid w:val="00D71F02"/>
    <w:rsid w:val="00D837EE"/>
    <w:rsid w:val="00D95902"/>
    <w:rsid w:val="00D9669A"/>
    <w:rsid w:val="00DB2358"/>
    <w:rsid w:val="00DC5590"/>
    <w:rsid w:val="00DC74C5"/>
    <w:rsid w:val="00DE0C2A"/>
    <w:rsid w:val="00DE62F8"/>
    <w:rsid w:val="00DF4D6A"/>
    <w:rsid w:val="00E11788"/>
    <w:rsid w:val="00E11D74"/>
    <w:rsid w:val="00E256D0"/>
    <w:rsid w:val="00E62968"/>
    <w:rsid w:val="00E73238"/>
    <w:rsid w:val="00E96BFE"/>
    <w:rsid w:val="00EA20B4"/>
    <w:rsid w:val="00EC48EF"/>
    <w:rsid w:val="00ED72C2"/>
    <w:rsid w:val="00ED79F7"/>
    <w:rsid w:val="00ED7A22"/>
    <w:rsid w:val="00EE190A"/>
    <w:rsid w:val="00EE4763"/>
    <w:rsid w:val="00EF3D21"/>
    <w:rsid w:val="00F15B5E"/>
    <w:rsid w:val="00F2286B"/>
    <w:rsid w:val="00F23E1E"/>
    <w:rsid w:val="00F25275"/>
    <w:rsid w:val="00F259AE"/>
    <w:rsid w:val="00F31423"/>
    <w:rsid w:val="00F328F1"/>
    <w:rsid w:val="00F36273"/>
    <w:rsid w:val="00F43161"/>
    <w:rsid w:val="00F47ED1"/>
    <w:rsid w:val="00F509DB"/>
    <w:rsid w:val="00F62FC1"/>
    <w:rsid w:val="00F650CC"/>
    <w:rsid w:val="00F76FA2"/>
    <w:rsid w:val="00F77C60"/>
    <w:rsid w:val="00F82163"/>
    <w:rsid w:val="00F92134"/>
    <w:rsid w:val="00F94039"/>
    <w:rsid w:val="00FB2E80"/>
    <w:rsid w:val="00FB54EC"/>
    <w:rsid w:val="00FB7190"/>
    <w:rsid w:val="00FB74CC"/>
    <w:rsid w:val="00FC5358"/>
    <w:rsid w:val="00FC6B5F"/>
    <w:rsid w:val="00FD01D1"/>
    <w:rsid w:val="00FD1624"/>
    <w:rsid w:val="00FD489A"/>
    <w:rsid w:val="00FD5D64"/>
    <w:rsid w:val="00FE0108"/>
    <w:rsid w:val="00FE1A79"/>
    <w:rsid w:val="00FE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D07F20-547D-4D0A-9E7C-CB48D41DF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599</cp:revision>
  <dcterms:created xsi:type="dcterms:W3CDTF">2019-05-22T03:33:00Z</dcterms:created>
  <dcterms:modified xsi:type="dcterms:W3CDTF">2020-07-21T12:27:00Z</dcterms:modified>
</cp:coreProperties>
</file>