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54" w:rsidRDefault="00B76E54" w:rsidP="00B76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LOGIN.JAVA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DbConnect.DB.Con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importjava.io.IOException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importjava.io.PrintWriter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importjava.sql.Connection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importjava.sql.PreparedStatement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importjava.sql.ResultSet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importjava.sql.SQLException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importjava.util.logging.Level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importjava.util.logging.Logger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importjavax.servlet.RequestDispatcher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importjavax.servlet.ServletException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importjavax.servlet.http.HttpServlet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importjavax.servlet.http.HttpServletRequest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importjavax.servlet.http.HttpServletResponse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importjavax.servlet.http.HttpSession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/**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* @author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Bhuvana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-PC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*/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public class login extends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lastRenderedPageBreak/>
        <w:t xml:space="preserve">    /**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Processes requests for both HTTP &lt;code&gt;GET&lt;/code&gt; and &lt;code&gt;POST&lt;/code&gt;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methods.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param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param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if a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-specific error occurs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if an I/O error occurs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uname,pass,type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protected void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processRequest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HttpServletResponse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response.setContentType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html;charset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=UTF-8");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out =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response.getWriter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();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HttpSession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session =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request.getSession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request.getParameter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pass=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request.getParameter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("pass");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type=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request.getParameter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("type");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Connection con = Con();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type.equals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("provider"))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lastRenderedPageBreak/>
        <w:t xml:space="preserve">            try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PreparedStatement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query=Con().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prepareStatement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("select * from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preg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='"+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+"' and pass='"+pass+"' and status='Active' 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ResultSetrs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query.executeQuery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rs.next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{                  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session.setAttribute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session.setAttribute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pkey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rs.getString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pkey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"));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("&lt;script type=\"text/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\"&gt;"); 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("alert(\"Welcome "+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+"\")");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("&lt;/script&gt;");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RequestDispatcherrd=request.getRequestDispatcher("provider.jsp");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rd.include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else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("&lt;script type=\"text/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\"&gt;"); 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("alert(\"Please Check Your Account is activated or Not.\")");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("&lt;/script&gt;");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RequestDispatcherrd=request.getRequestDispatcher("dprovider.jsp");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rd.include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lastRenderedPageBreak/>
        <w:t xml:space="preserve">              } catch 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ex)          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(ex);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}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finally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try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con.close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 catch 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ex)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Logger.getLogger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reg.class.getName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()).log(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Level.SEVERE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, null, ex);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type.equals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("receiver"))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try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PreparedStatement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query=Con().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prepareStatement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("select * from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rreg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='"+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+"' and pass='"+pass+"' and status='Active' 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ResultSetrs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query.executeQuery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rs.next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{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lastRenderedPageBreak/>
        <w:t>session.setAttribute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session.setAttribute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pkey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rs.getString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pkey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"));                 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("&lt;script type=\"text/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\"&gt;"); 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("alert(\"Welcome "+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+"\")");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("&lt;/script&gt;");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RequestDispatcherrd=request.getRequestDispatcher("receiver.jsp");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rd.include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else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("&lt;script type=\"text/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\"&gt;"); 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("alert(\"Please Check Your Account is activated or Not.\")");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("&lt;/script&gt;");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RequestDispatcherrd=request.getRequestDispatcher("dreceiver.jsp");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rd.include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} catch 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ex)          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(ex);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}                        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finally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try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lastRenderedPageBreak/>
        <w:t>con.close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 catch 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ex)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Logger.getLogger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reg.class.getName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()).log(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Level.SEVERE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, null, ex);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else if(type.equals("cloud")&amp;&amp;uname.equals("cloud")&amp;&amp;pass.equals("cloud"))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("&lt;script type=\"text/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\"&gt;"); 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("alert(\"Welcome cloud\")");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("&lt;/script&gt;");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RequestDispatcherrd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request.getRequestDispatcher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("cloud.jsp");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rd.include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type.equals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ta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")&amp;&amp;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uname.equals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ta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")&amp;&amp;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pass.equals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ta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"))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("&lt;script type=\"text/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\"&gt;"); 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("alert(\"Welcome Trusted Authority\")");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("&lt;/script&gt;");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RequestDispatcherrd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request.getRequestDispatcher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("ta.jsp");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rd.include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lastRenderedPageBreak/>
        <w:t xml:space="preserve">          else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("&lt;script type=\"text/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\"&gt;"); 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("alert(\"Invalid Credentials\")");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("&lt;/script&gt;");</w:t>
      </w:r>
      <w:r w:rsidRPr="00EE7D13">
        <w:rPr>
          <w:rFonts w:ascii="Times New Roman" w:hAnsi="Times New Roman" w:cs="Times New Roman"/>
          <w:sz w:val="32"/>
          <w:szCs w:val="32"/>
        </w:rPr>
        <w:tab/>
      </w:r>
      <w:r w:rsidRPr="00EE7D13">
        <w:rPr>
          <w:rFonts w:ascii="Times New Roman" w:hAnsi="Times New Roman" w:cs="Times New Roman"/>
          <w:sz w:val="32"/>
          <w:szCs w:val="32"/>
        </w:rPr>
        <w:tab/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RequestDispatcherrd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request.getRequestDispatcher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("index.jsp");    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rd.include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// &lt;editor-fold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defaultstate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="collapsed"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methods. Click on the + sign on the left to edit the code."&gt;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Handles the HTTP &lt;code&gt;GET&lt;/code&gt; method.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param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param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if a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-specific error occurs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if an I/O error occurs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protected void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doGet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HttpServletResponse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lastRenderedPageBreak/>
        <w:t xml:space="preserve">            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processRequest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Handles the HTTP &lt;code&gt;POST&lt;/code&gt; method.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param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param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if a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-specific error occurs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if an I/O error occurs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protected void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doPost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request,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HttpServletResponse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response)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    throws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7D13">
        <w:rPr>
          <w:rFonts w:ascii="Times New Roman" w:hAnsi="Times New Roman" w:cs="Times New Roman"/>
          <w:sz w:val="32"/>
          <w:szCs w:val="32"/>
        </w:rPr>
        <w:t>processRequest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(request, response);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Returns a short description of the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.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* @return a String containing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 xml:space="preserve"> description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lastRenderedPageBreak/>
        <w:t xml:space="preserve">     */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public String </w:t>
      </w:r>
      <w:proofErr w:type="spellStart"/>
      <w:r w:rsidRPr="00EE7D13">
        <w:rPr>
          <w:rFonts w:ascii="Times New Roman" w:hAnsi="Times New Roman" w:cs="Times New Roman"/>
          <w:sz w:val="32"/>
          <w:szCs w:val="32"/>
        </w:rPr>
        <w:t>getServletInfo</w:t>
      </w:r>
      <w:proofErr w:type="spellEnd"/>
      <w:r w:rsidRPr="00EE7D13">
        <w:rPr>
          <w:rFonts w:ascii="Times New Roman" w:hAnsi="Times New Roman" w:cs="Times New Roman"/>
          <w:sz w:val="32"/>
          <w:szCs w:val="32"/>
        </w:rPr>
        <w:t>() {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    return "Short description";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 xml:space="preserve">    }// &lt;/editor-fold&gt;</w:t>
      </w: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</w:p>
    <w:p w:rsidR="00B76E54" w:rsidRPr="00EE7D13" w:rsidRDefault="00B76E54" w:rsidP="00B76E54">
      <w:pPr>
        <w:rPr>
          <w:rFonts w:ascii="Times New Roman" w:hAnsi="Times New Roman" w:cs="Times New Roman"/>
          <w:sz w:val="32"/>
          <w:szCs w:val="32"/>
        </w:rPr>
      </w:pPr>
      <w:r w:rsidRPr="00EE7D13">
        <w:rPr>
          <w:rFonts w:ascii="Times New Roman" w:hAnsi="Times New Roman" w:cs="Times New Roman"/>
          <w:sz w:val="32"/>
          <w:szCs w:val="32"/>
        </w:rPr>
        <w:t>}</w:t>
      </w:r>
    </w:p>
    <w:p w:rsidR="00644130" w:rsidRDefault="00644130"/>
    <w:sectPr w:rsidR="00644130" w:rsidSect="0064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B76E54"/>
    <w:rsid w:val="00644130"/>
    <w:rsid w:val="00A65B96"/>
    <w:rsid w:val="00B76E54"/>
    <w:rsid w:val="00C91741"/>
    <w:rsid w:val="00CE4346"/>
    <w:rsid w:val="00E64B67"/>
    <w:rsid w:val="00FB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54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</cp:revision>
  <dcterms:created xsi:type="dcterms:W3CDTF">2019-04-02T16:11:00Z</dcterms:created>
  <dcterms:modified xsi:type="dcterms:W3CDTF">2019-04-02T16:12:00Z</dcterms:modified>
</cp:coreProperties>
</file>