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3502" w14:textId="77777777" w:rsidR="00027E50" w:rsidRPr="005E2E6F" w:rsidRDefault="00027E50" w:rsidP="00027E50">
      <w:pPr>
        <w:pStyle w:val="NoSpacing"/>
        <w:jc w:val="center"/>
        <w:outlineLvl w:val="0"/>
        <w:rPr>
          <w:rFonts w:cstheme="minorHAnsi"/>
          <w:color w:val="CD0000"/>
          <w:sz w:val="52"/>
          <w:szCs w:val="52"/>
        </w:rPr>
      </w:pPr>
      <w:r w:rsidRPr="005E2E6F">
        <w:rPr>
          <w:rFonts w:cstheme="minorHAnsi"/>
          <w:color w:val="CD0000"/>
          <w:sz w:val="52"/>
          <w:szCs w:val="52"/>
        </w:rPr>
        <w:t xml:space="preserve">INFO 7390 </w:t>
      </w:r>
    </w:p>
    <w:p w14:paraId="7CF65821" w14:textId="77777777" w:rsidR="00027E50" w:rsidRPr="005E2E6F" w:rsidRDefault="00027E50" w:rsidP="00027E50">
      <w:pPr>
        <w:pStyle w:val="NoSpacing"/>
        <w:jc w:val="center"/>
        <w:outlineLvl w:val="0"/>
        <w:rPr>
          <w:rFonts w:cstheme="minorHAnsi"/>
          <w:color w:val="CD0000"/>
          <w:sz w:val="52"/>
          <w:szCs w:val="52"/>
        </w:rPr>
      </w:pPr>
      <w:r w:rsidRPr="005E2E6F">
        <w:rPr>
          <w:rFonts w:cstheme="minorHAnsi"/>
          <w:color w:val="CD0000"/>
          <w:sz w:val="52"/>
          <w:szCs w:val="52"/>
        </w:rPr>
        <w:t>Advances in Data Sciences and Architecture</w:t>
      </w:r>
    </w:p>
    <w:p w14:paraId="119FD1FE" w14:textId="29E86523" w:rsidR="000E0F4E" w:rsidRPr="005E2E6F" w:rsidRDefault="00AD4557" w:rsidP="004119AC">
      <w:pPr>
        <w:pStyle w:val="NoSpacing"/>
        <w:jc w:val="center"/>
        <w:rPr>
          <w:rFonts w:cstheme="minorHAnsi"/>
          <w:color w:val="CD0000"/>
          <w:sz w:val="40"/>
          <w:szCs w:val="40"/>
        </w:rPr>
      </w:pPr>
      <w:r w:rsidRPr="005E2E6F">
        <w:rPr>
          <w:rFonts w:cstheme="minorHAnsi"/>
          <w:color w:val="CD0000"/>
          <w:sz w:val="40"/>
          <w:szCs w:val="40"/>
        </w:rPr>
        <w:t>Exam</w:t>
      </w:r>
      <w:r w:rsidR="00DE2974" w:rsidRPr="005E2E6F">
        <w:rPr>
          <w:rFonts w:cstheme="minorHAnsi"/>
          <w:color w:val="CD0000"/>
          <w:sz w:val="40"/>
          <w:szCs w:val="40"/>
        </w:rPr>
        <w:t xml:space="preserve"> 2</w:t>
      </w:r>
    </w:p>
    <w:p w14:paraId="3B47B53F" w14:textId="77777777" w:rsidR="008E2483" w:rsidRPr="005E2E6F" w:rsidRDefault="008E2483" w:rsidP="008E2483">
      <w:pPr>
        <w:pStyle w:val="NoSpacing"/>
        <w:rPr>
          <w:rFonts w:cstheme="minorHAnsi"/>
        </w:rPr>
      </w:pPr>
      <w:r w:rsidRPr="005E2E6F">
        <w:rPr>
          <w:rFonts w:cstheme="minorHAnsi"/>
        </w:rPr>
        <w:t>Student Name: ________________________________________</w:t>
      </w:r>
    </w:p>
    <w:p w14:paraId="4900FFA9" w14:textId="77777777" w:rsidR="008E2483" w:rsidRPr="005E2E6F" w:rsidRDefault="008E2483" w:rsidP="008E2483">
      <w:pPr>
        <w:pStyle w:val="NoSpacing"/>
        <w:rPr>
          <w:rFonts w:cstheme="minorHAnsi"/>
        </w:rPr>
      </w:pPr>
      <w:r w:rsidRPr="005E2E6F">
        <w:rPr>
          <w:rFonts w:cstheme="minorHAnsi"/>
        </w:rPr>
        <w:t>Professor: Nik Bear Brown</w:t>
      </w:r>
    </w:p>
    <w:p w14:paraId="465CE510" w14:textId="77777777" w:rsidR="000E0F4E" w:rsidRPr="005E2E6F" w:rsidRDefault="000E0F4E" w:rsidP="008E2483">
      <w:pPr>
        <w:pStyle w:val="NoSpacing"/>
        <w:rPr>
          <w:rFonts w:cstheme="minorHAnsi"/>
        </w:rPr>
      </w:pPr>
      <w:r w:rsidRPr="005E2E6F">
        <w:rPr>
          <w:rFonts w:cstheme="minorHAnsi"/>
        </w:rPr>
        <w:t> </w:t>
      </w:r>
      <w:bookmarkStart w:id="0" w:name="_GoBack"/>
      <w:bookmarkEnd w:id="0"/>
    </w:p>
    <w:p w14:paraId="74CC7B83" w14:textId="59C03F06" w:rsidR="003724E1" w:rsidRPr="005E2E6F" w:rsidRDefault="009F67C7" w:rsidP="003724E1">
      <w:pPr>
        <w:pStyle w:val="NoSpacing"/>
        <w:rPr>
          <w:rFonts w:cstheme="minorHAnsi"/>
        </w:rPr>
      </w:pPr>
      <w:r w:rsidRPr="005E2E6F">
        <w:rPr>
          <w:rFonts w:cstheme="minorHAnsi"/>
        </w:rPr>
        <w:t>Due</w:t>
      </w:r>
      <w:r w:rsidR="008E2483" w:rsidRPr="005E2E6F">
        <w:rPr>
          <w:rFonts w:cstheme="minorHAnsi"/>
        </w:rPr>
        <w:t>:</w:t>
      </w:r>
      <w:r w:rsidR="00495627" w:rsidRPr="005E2E6F">
        <w:rPr>
          <w:rFonts w:cstheme="minorHAnsi"/>
        </w:rPr>
        <w:t xml:space="preserve"> </w:t>
      </w:r>
      <w:r w:rsidR="00AF1EB0" w:rsidRPr="005E2E6F">
        <w:rPr>
          <w:rFonts w:cstheme="minorHAnsi"/>
        </w:rPr>
        <w:t>August 16 Thursday</w:t>
      </w:r>
      <w:r w:rsidR="001D06CB" w:rsidRPr="005E2E6F">
        <w:rPr>
          <w:rFonts w:cstheme="minorHAnsi"/>
        </w:rPr>
        <w:t>, 2018</w:t>
      </w:r>
    </w:p>
    <w:p w14:paraId="63AB5596" w14:textId="77777777" w:rsidR="00027E50" w:rsidRPr="005E2E6F" w:rsidRDefault="00027E50" w:rsidP="003724E1">
      <w:pPr>
        <w:pStyle w:val="NoSpacing"/>
        <w:rPr>
          <w:rFonts w:cstheme="minorHAnsi"/>
        </w:rPr>
      </w:pPr>
    </w:p>
    <w:p w14:paraId="3EFF4537" w14:textId="0D6CEDAF" w:rsidR="00AD4557" w:rsidRPr="005E2E6F" w:rsidRDefault="00AD4557" w:rsidP="003724E1">
      <w:pPr>
        <w:pStyle w:val="NoSpacing"/>
        <w:rPr>
          <w:rFonts w:cstheme="minorHAnsi"/>
        </w:rPr>
      </w:pPr>
      <w:r w:rsidRPr="005E2E6F">
        <w:rPr>
          <w:rFonts w:cstheme="minorHAnsi"/>
        </w:rPr>
        <w:t>All the questions REQUIRE</w:t>
      </w:r>
      <w:r w:rsidR="00AF1EB0" w:rsidRPr="005E2E6F">
        <w:rPr>
          <w:rFonts w:cstheme="minorHAnsi"/>
        </w:rPr>
        <w:t xml:space="preserve"> an explanation of the question. </w:t>
      </w:r>
      <w:r w:rsidR="00640576" w:rsidRPr="005E2E6F">
        <w:rPr>
          <w:rFonts w:cstheme="minorHAnsi"/>
        </w:rPr>
        <w:t xml:space="preserve">Yes or no responses get no credit.  Any text or </w:t>
      </w:r>
      <w:r w:rsidR="00AF1EB0" w:rsidRPr="005E2E6F">
        <w:rPr>
          <w:rFonts w:cstheme="minorHAnsi"/>
        </w:rPr>
        <w:t xml:space="preserve">answers </w:t>
      </w:r>
      <w:r w:rsidR="00640576" w:rsidRPr="005E2E6F">
        <w:rPr>
          <w:rFonts w:cstheme="minorHAnsi"/>
        </w:rPr>
        <w:t>from the Internet MUST be cited.</w:t>
      </w:r>
      <w:r w:rsidR="00804D54">
        <w:rPr>
          <w:rFonts w:cstheme="minorHAnsi"/>
        </w:rPr>
        <w:t xml:space="preserve"> You MUST work alone on this; </w:t>
      </w:r>
      <w:r w:rsidR="000C3850" w:rsidRPr="005E2E6F">
        <w:rPr>
          <w:rFonts w:cstheme="minorHAnsi"/>
        </w:rPr>
        <w:t xml:space="preserve">answers too similar to other </w:t>
      </w:r>
      <w:r w:rsidR="00804D54" w:rsidRPr="005E2E6F">
        <w:rPr>
          <w:rFonts w:cstheme="minorHAnsi"/>
        </w:rPr>
        <w:t>students’</w:t>
      </w:r>
      <w:r w:rsidR="000C3850" w:rsidRPr="005E2E6F">
        <w:rPr>
          <w:rFonts w:cstheme="minorHAnsi"/>
        </w:rPr>
        <w:t xml:space="preserve"> answers will receive no credit.  </w:t>
      </w:r>
    </w:p>
    <w:p w14:paraId="01C97D0D" w14:textId="08D44768" w:rsidR="00AF1EB0" w:rsidRPr="005E2E6F" w:rsidRDefault="00EB7E4E" w:rsidP="00CB50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E37EC9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>5</w:t>
      </w:r>
      <w:r w:rsidR="007C1E12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P</w:t>
      </w:r>
      <w:r w:rsidR="00027E5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CB50A3" w:rsidRPr="005E2E6F">
        <w:rPr>
          <w:rFonts w:asciiTheme="minorHAnsi" w:hAnsiTheme="minorHAnsi" w:cstheme="minorHAnsi"/>
          <w:sz w:val="22"/>
          <w:szCs w:val="22"/>
        </w:rPr>
        <w:t xml:space="preserve">What is "Deep Learning?" How does it different from traditional machine learning techniques such as SVMs, </w:t>
      </w:r>
      <w:r w:rsidR="007E5D86" w:rsidRPr="005E2E6F">
        <w:rPr>
          <w:rFonts w:asciiTheme="minorHAnsi" w:hAnsiTheme="minorHAnsi" w:cstheme="minorHAnsi"/>
          <w:sz w:val="22"/>
          <w:szCs w:val="22"/>
        </w:rPr>
        <w:t>Naive Bayes, Decision</w:t>
      </w:r>
      <w:r w:rsidR="00804D54">
        <w:rPr>
          <w:rFonts w:asciiTheme="minorHAnsi" w:hAnsiTheme="minorHAnsi" w:cstheme="minorHAnsi"/>
          <w:sz w:val="22"/>
          <w:szCs w:val="22"/>
        </w:rPr>
        <w:t xml:space="preserve"> Trees, </w:t>
      </w:r>
      <w:proofErr w:type="spellStart"/>
      <w:r w:rsidR="00804D54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="00804D54">
        <w:rPr>
          <w:rFonts w:asciiTheme="minorHAnsi" w:hAnsiTheme="minorHAnsi" w:cstheme="minorHAnsi"/>
          <w:sz w:val="22"/>
          <w:szCs w:val="22"/>
        </w:rPr>
        <w:t>?  Why has it become</w:t>
      </w:r>
      <w:r w:rsidR="007E5D86" w:rsidRPr="005E2E6F">
        <w:rPr>
          <w:rFonts w:asciiTheme="minorHAnsi" w:hAnsiTheme="minorHAnsi" w:cstheme="minorHAnsi"/>
          <w:sz w:val="22"/>
          <w:szCs w:val="22"/>
        </w:rPr>
        <w:t xml:space="preserve"> so popular in the last decade? </w:t>
      </w:r>
    </w:p>
    <w:p w14:paraId="7966D986" w14:textId="77777777" w:rsidR="0074277F" w:rsidRDefault="0074277F" w:rsidP="00CB50A3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151CF2A8" w14:textId="33A91A68" w:rsidR="00CB50A3" w:rsidRPr="005E2E6F" w:rsidRDefault="007E5D86" w:rsidP="00CB50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ED6CA3" w14:textId="2A88D091" w:rsidR="00AF1EB0" w:rsidRDefault="00EB7E4E" w:rsidP="002812D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Q2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2812D1" w:rsidRPr="005E2E6F">
        <w:rPr>
          <w:rFonts w:asciiTheme="minorHAnsi" w:hAnsiTheme="minorHAnsi" w:cstheme="minorHAnsi"/>
          <w:sz w:val="22"/>
          <w:szCs w:val="22"/>
        </w:rPr>
        <w:t>What are activation functions? What is their purpose?  Must they be non-linear? Must they be continuously differentiable? Must they be monotonic? How does the derivative of the activation function effect the gradient?</w:t>
      </w:r>
    </w:p>
    <w:p w14:paraId="7218699A" w14:textId="77777777" w:rsidR="0074277F" w:rsidRPr="005E2E6F" w:rsidRDefault="0074277F" w:rsidP="002812D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8085D63" w14:textId="1B54C5A0" w:rsidR="00D90400" w:rsidRPr="005E2E6F" w:rsidRDefault="00A616DD" w:rsidP="00D904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Q3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D90400" w:rsidRPr="005E2E6F">
        <w:rPr>
          <w:rFonts w:asciiTheme="minorHAnsi" w:hAnsiTheme="minorHAnsi" w:cstheme="minorHAnsi"/>
          <w:sz w:val="22"/>
          <w:szCs w:val="22"/>
        </w:rPr>
        <w:t xml:space="preserve">What is backpropagation? Name three backpropagation algorithms and explain how they work.  List the pros and cons of your three backpropagation algorithms.  </w:t>
      </w:r>
    </w:p>
    <w:p w14:paraId="3EC2A278" w14:textId="4BDFBDF8" w:rsidR="0074277F" w:rsidRPr="005E2E6F" w:rsidRDefault="005449B6" w:rsidP="005449B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sz w:val="22"/>
          <w:szCs w:val="22"/>
        </w:rPr>
        <w:t>.</w:t>
      </w:r>
    </w:p>
    <w:p w14:paraId="1F207B86" w14:textId="73272847" w:rsidR="00AF1EB0" w:rsidRPr="005E2E6F" w:rsidRDefault="00A616DD" w:rsidP="00A616D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Pr="005E2E6F">
        <w:rPr>
          <w:rFonts w:asciiTheme="minorHAnsi" w:hAnsiTheme="minorHAnsi" w:cstheme="minorHAnsi"/>
          <w:sz w:val="22"/>
          <w:szCs w:val="22"/>
        </w:rPr>
        <w:t>Name two forms of regularization used in neural networks. Explain how they work. Why does one use regularization with</w:t>
      </w:r>
      <w:r w:rsidR="00180A01">
        <w:rPr>
          <w:rFonts w:asciiTheme="minorHAnsi" w:hAnsiTheme="minorHAnsi" w:cstheme="minorHAnsi"/>
          <w:sz w:val="22"/>
          <w:szCs w:val="22"/>
        </w:rPr>
        <w:t xml:space="preserve"> neural networks? </w:t>
      </w:r>
      <w:r w:rsidRPr="005E2E6F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7203A5B" w14:textId="77777777" w:rsidR="00A616DD" w:rsidRPr="005E2E6F" w:rsidRDefault="00A616DD" w:rsidP="00A616DD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2078F764" w14:textId="3F1709CD" w:rsidR="00AF1EB0" w:rsidRPr="005E2E6F" w:rsidRDefault="00A616DD" w:rsidP="002455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Q5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2455AB" w:rsidRPr="005E2E6F">
        <w:rPr>
          <w:rFonts w:asciiTheme="minorHAnsi" w:hAnsiTheme="minorHAnsi" w:cstheme="minorHAnsi"/>
          <w:sz w:val="22"/>
          <w:szCs w:val="22"/>
        </w:rPr>
        <w:t>What is a convolution?  Give an example of a convolution on image data with and without padding.</w:t>
      </w:r>
    </w:p>
    <w:p w14:paraId="6187ADE8" w14:textId="77777777" w:rsidR="0074277F" w:rsidRDefault="0074277F" w:rsidP="002455A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2D277CD1" w14:textId="77777777" w:rsidR="0074277F" w:rsidRDefault="0074277F" w:rsidP="002455A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5EEC281A" w14:textId="77777777" w:rsidR="0074277F" w:rsidRDefault="0074277F" w:rsidP="002455A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1E64EB0" w14:textId="7686940C" w:rsidR="00AF1EB0" w:rsidRPr="005E2E6F" w:rsidRDefault="00E0783E" w:rsidP="002455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lastRenderedPageBreak/>
        <w:t>Q6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2455AB" w:rsidRPr="005E2E6F">
        <w:rPr>
          <w:rFonts w:asciiTheme="minorHAnsi" w:hAnsiTheme="minorHAnsi" w:cstheme="minorHAnsi"/>
          <w:sz w:val="22"/>
          <w:szCs w:val="22"/>
        </w:rPr>
        <w:t>What is max-pooling? Why is it used?  How does it compare to mean-pooling and min-pooling?  Which would you use between max-pooling, mean-pooling and min-pooling</w:t>
      </w:r>
      <w:r w:rsidRPr="005E2E6F">
        <w:rPr>
          <w:rFonts w:asciiTheme="minorHAnsi" w:hAnsiTheme="minorHAnsi" w:cstheme="minorHAnsi"/>
          <w:sz w:val="22"/>
          <w:szCs w:val="22"/>
        </w:rPr>
        <w:t>?</w:t>
      </w:r>
    </w:p>
    <w:p w14:paraId="24CB66E8" w14:textId="77777777" w:rsidR="0074277F" w:rsidRDefault="0074277F" w:rsidP="00327173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2246644" w14:textId="77777777" w:rsidR="0074277F" w:rsidRDefault="0074277F" w:rsidP="00AF1EB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2A37969E" w14:textId="3199F80D" w:rsidR="0074277F" w:rsidRPr="0074277F" w:rsidRDefault="00327173" w:rsidP="00AF1E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Q7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Pr="005E2E6F">
        <w:rPr>
          <w:rFonts w:asciiTheme="minorHAnsi" w:hAnsiTheme="minorHAnsi" w:cstheme="minorHAnsi"/>
          <w:sz w:val="22"/>
          <w:szCs w:val="22"/>
        </w:rPr>
        <w:t>What is the feature learning pipeline in a CNN? How does it relate to the classification in a CNN?</w:t>
      </w:r>
      <w:r w:rsidR="00E300D1">
        <w:rPr>
          <w:rFonts w:asciiTheme="minorHAnsi" w:hAnsiTheme="minorHAnsi" w:cstheme="minorHAnsi"/>
          <w:sz w:val="22"/>
          <w:szCs w:val="22"/>
        </w:rPr>
        <w:t xml:space="preserve">  Can </w:t>
      </w:r>
      <w:r w:rsidR="00E300D1" w:rsidRPr="005E2E6F">
        <w:rPr>
          <w:rFonts w:asciiTheme="minorHAnsi" w:hAnsiTheme="minorHAnsi" w:cstheme="minorHAnsi"/>
          <w:sz w:val="22"/>
          <w:szCs w:val="22"/>
        </w:rPr>
        <w:t>the feature learning pipeline</w:t>
      </w:r>
      <w:r w:rsidRPr="005E2E6F">
        <w:rPr>
          <w:rFonts w:asciiTheme="minorHAnsi" w:hAnsiTheme="minorHAnsi" w:cstheme="minorHAnsi"/>
          <w:sz w:val="22"/>
          <w:szCs w:val="22"/>
        </w:rPr>
        <w:t xml:space="preserve"> be used with techniques like SVMs, Naive Bayes, Decision Trees, or GBMs?</w:t>
      </w:r>
    </w:p>
    <w:p w14:paraId="5210CE46" w14:textId="77777777" w:rsidR="0074277F" w:rsidRDefault="0074277F" w:rsidP="00AF1EB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5C688E35" w14:textId="77777777" w:rsidR="0074277F" w:rsidRDefault="0074277F" w:rsidP="00AF1EB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34DC38C" w14:textId="79959437" w:rsidR="00AF1EB0" w:rsidRPr="005E2E6F" w:rsidRDefault="003E091B" w:rsidP="00AF1E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Pr="005E2E6F">
        <w:rPr>
          <w:rFonts w:asciiTheme="minorHAnsi" w:hAnsiTheme="minorHAnsi" w:cstheme="minorHAnsi"/>
          <w:sz w:val="22"/>
          <w:szCs w:val="22"/>
        </w:rPr>
        <w:t xml:space="preserve">What are loss functions? When would one choose cross-entropy vs mean-square error? </w:t>
      </w:r>
    </w:p>
    <w:p w14:paraId="2B404A21" w14:textId="77777777" w:rsidR="0074277F" w:rsidRDefault="0074277F" w:rsidP="00AF1EB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428A6350" w14:textId="471A6A67" w:rsidR="0074277F" w:rsidRPr="0074277F" w:rsidRDefault="003E091B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Q9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Pr="005E2E6F">
        <w:rPr>
          <w:rFonts w:asciiTheme="minorHAnsi" w:hAnsiTheme="minorHAnsi" w:cstheme="minorHAnsi"/>
          <w:sz w:val="22"/>
          <w:szCs w:val="22"/>
        </w:rPr>
        <w:t xml:space="preserve">What is an RNN?  What kind of data is an RNN used for?  How does a Vanilla RNN differ from an LSTM?   </w:t>
      </w:r>
    </w:p>
    <w:p w14:paraId="76C2D3B2" w14:textId="77777777" w:rsidR="0074277F" w:rsidRDefault="0074277F" w:rsidP="003E091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04BFDF69" w14:textId="0AA719B1" w:rsidR="00AF1EB0" w:rsidRPr="005E2E6F" w:rsidRDefault="003E091B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A426BD">
        <w:rPr>
          <w:rFonts w:asciiTheme="minorHAnsi" w:hAnsiTheme="minorHAnsi" w:cstheme="minorHAnsi"/>
          <w:sz w:val="22"/>
          <w:szCs w:val="22"/>
        </w:rPr>
        <w:t>What is a M</w:t>
      </w:r>
      <w:r w:rsidRPr="005E2E6F">
        <w:rPr>
          <w:rFonts w:asciiTheme="minorHAnsi" w:hAnsiTheme="minorHAnsi" w:cstheme="minorHAnsi"/>
          <w:sz w:val="22"/>
          <w:szCs w:val="22"/>
        </w:rPr>
        <w:t xml:space="preserve">arkov model?  What kind of data is a </w:t>
      </w:r>
      <w:r w:rsidR="00A426BD">
        <w:rPr>
          <w:rFonts w:asciiTheme="minorHAnsi" w:hAnsiTheme="minorHAnsi" w:cstheme="minorHAnsi"/>
          <w:sz w:val="22"/>
          <w:szCs w:val="22"/>
        </w:rPr>
        <w:t>M</w:t>
      </w:r>
      <w:r w:rsidRPr="005E2E6F">
        <w:rPr>
          <w:rFonts w:asciiTheme="minorHAnsi" w:hAnsiTheme="minorHAnsi" w:cstheme="minorHAnsi"/>
          <w:sz w:val="22"/>
          <w:szCs w:val="22"/>
        </w:rPr>
        <w:t xml:space="preserve">arkov model used for?  </w:t>
      </w:r>
    </w:p>
    <w:p w14:paraId="69C647F1" w14:textId="77777777" w:rsidR="0074277F" w:rsidRDefault="0074277F" w:rsidP="003E091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0D56087B" w14:textId="0B16DA2F" w:rsidR="00AF1EB0" w:rsidRPr="005E2E6F" w:rsidRDefault="00AF1EB0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3E091B" w:rsidRPr="005E2E6F">
        <w:rPr>
          <w:rFonts w:asciiTheme="minorHAnsi" w:hAnsiTheme="minorHAnsi" w:cstheme="minorHAnsi"/>
          <w:color w:val="CD0000"/>
          <w:sz w:val="22"/>
          <w:szCs w:val="22"/>
        </w:rPr>
        <w:t>1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3E091B" w:rsidRPr="005E2E6F">
        <w:rPr>
          <w:rFonts w:asciiTheme="minorHAnsi" w:hAnsiTheme="minorHAnsi" w:cstheme="minorHAnsi"/>
          <w:sz w:val="22"/>
          <w:szCs w:val="22"/>
        </w:rPr>
        <w:t>What is network initialization?  How can it effect a neural network?</w:t>
      </w:r>
      <w:r w:rsidR="005118C9">
        <w:rPr>
          <w:rFonts w:asciiTheme="minorHAnsi" w:hAnsiTheme="minorHAnsi" w:cstheme="minorHAnsi"/>
          <w:sz w:val="22"/>
          <w:szCs w:val="22"/>
        </w:rPr>
        <w:t xml:space="preserve"> Name three common approaches for </w:t>
      </w:r>
      <w:r w:rsidR="005118C9" w:rsidRPr="005E2E6F">
        <w:rPr>
          <w:rFonts w:asciiTheme="minorHAnsi" w:hAnsiTheme="minorHAnsi" w:cstheme="minorHAnsi"/>
          <w:sz w:val="22"/>
          <w:szCs w:val="22"/>
        </w:rPr>
        <w:t>network initialization</w:t>
      </w:r>
      <w:r w:rsidR="005118C9">
        <w:rPr>
          <w:rFonts w:asciiTheme="minorHAnsi" w:hAnsiTheme="minorHAnsi" w:cstheme="minorHAnsi"/>
          <w:sz w:val="22"/>
          <w:szCs w:val="22"/>
        </w:rPr>
        <w:t xml:space="preserve"> and why one would choose one over another.</w:t>
      </w:r>
    </w:p>
    <w:p w14:paraId="1526BA90" w14:textId="3973FE78" w:rsidR="00AF1EB0" w:rsidRPr="005E2E6F" w:rsidRDefault="00AF1EB0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4B7F982" w14:textId="63A7F302" w:rsidR="00AF1EB0" w:rsidRPr="005E2E6F" w:rsidRDefault="00AF1EB0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3E091B" w:rsidRPr="005E2E6F">
        <w:rPr>
          <w:rFonts w:asciiTheme="minorHAnsi" w:hAnsiTheme="minorHAnsi" w:cstheme="minorHAnsi"/>
          <w:color w:val="CD0000"/>
          <w:sz w:val="22"/>
          <w:szCs w:val="22"/>
        </w:rPr>
        <w:t>2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3E091B" w:rsidRPr="005E2E6F">
        <w:rPr>
          <w:rFonts w:asciiTheme="minorHAnsi" w:hAnsiTheme="minorHAnsi" w:cstheme="minorHAnsi"/>
          <w:sz w:val="22"/>
          <w:szCs w:val="22"/>
        </w:rPr>
        <w:t>What is transfer learning? When would one use it?</w:t>
      </w:r>
      <w:r w:rsidR="005118C9">
        <w:rPr>
          <w:rFonts w:asciiTheme="minorHAnsi" w:hAnsiTheme="minorHAnsi" w:cstheme="minorHAnsi"/>
          <w:sz w:val="22"/>
          <w:szCs w:val="22"/>
        </w:rPr>
        <w:t xml:space="preserve"> Give an example of </w:t>
      </w:r>
      <w:r w:rsidR="005118C9" w:rsidRPr="005E2E6F">
        <w:rPr>
          <w:rFonts w:asciiTheme="minorHAnsi" w:hAnsiTheme="minorHAnsi" w:cstheme="minorHAnsi"/>
          <w:sz w:val="22"/>
          <w:szCs w:val="22"/>
        </w:rPr>
        <w:t>transfer learning</w:t>
      </w:r>
      <w:r w:rsidR="005118C9">
        <w:rPr>
          <w:rFonts w:asciiTheme="minorHAnsi" w:hAnsiTheme="minorHAnsi" w:cstheme="minorHAnsi"/>
          <w:sz w:val="22"/>
          <w:szCs w:val="22"/>
        </w:rPr>
        <w:t xml:space="preserve"> using neural networks.</w:t>
      </w:r>
    </w:p>
    <w:p w14:paraId="7E79BEBD" w14:textId="77777777" w:rsidR="00AF1EB0" w:rsidRPr="005E2E6F" w:rsidRDefault="00AF1EB0" w:rsidP="00AF1EB0">
      <w:pPr>
        <w:pStyle w:val="NoSpacing"/>
        <w:rPr>
          <w:rFonts w:cstheme="minorHAnsi"/>
        </w:rPr>
      </w:pPr>
    </w:p>
    <w:p w14:paraId="0CD4210D" w14:textId="38266C20" w:rsidR="00AF1EB0" w:rsidRPr="005E2E6F" w:rsidRDefault="00AF1EB0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3E091B" w:rsidRPr="005E2E6F">
        <w:rPr>
          <w:rFonts w:asciiTheme="minorHAnsi" w:hAnsiTheme="minorHAnsi" w:cstheme="minorHAnsi"/>
          <w:color w:val="CD0000"/>
          <w:sz w:val="22"/>
          <w:szCs w:val="22"/>
        </w:rPr>
        <w:t>3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3E091B" w:rsidRPr="005E2E6F">
        <w:rPr>
          <w:rFonts w:asciiTheme="minorHAnsi" w:hAnsiTheme="minorHAnsi" w:cstheme="minorHAnsi"/>
          <w:sz w:val="22"/>
          <w:szCs w:val="22"/>
        </w:rPr>
        <w:t>What is an autoencoder?  What are they used for?</w:t>
      </w:r>
      <w:r w:rsidR="005118C9">
        <w:rPr>
          <w:rFonts w:asciiTheme="minorHAnsi" w:hAnsiTheme="minorHAnsi" w:cstheme="minorHAnsi"/>
          <w:sz w:val="22"/>
          <w:szCs w:val="22"/>
        </w:rPr>
        <w:t xml:space="preserve"> Explain how an </w:t>
      </w:r>
      <w:r w:rsidR="005118C9" w:rsidRPr="005E2E6F">
        <w:rPr>
          <w:rFonts w:asciiTheme="minorHAnsi" w:hAnsiTheme="minorHAnsi" w:cstheme="minorHAnsi"/>
          <w:sz w:val="22"/>
          <w:szCs w:val="22"/>
        </w:rPr>
        <w:t>autoencoder</w:t>
      </w:r>
      <w:r w:rsidR="005118C9">
        <w:rPr>
          <w:rFonts w:asciiTheme="minorHAnsi" w:hAnsiTheme="minorHAnsi" w:cstheme="minorHAnsi"/>
          <w:sz w:val="22"/>
          <w:szCs w:val="22"/>
        </w:rPr>
        <w:t xml:space="preserve"> works.</w:t>
      </w:r>
    </w:p>
    <w:p w14:paraId="31F60B2D" w14:textId="77777777" w:rsidR="0074277F" w:rsidRDefault="0074277F" w:rsidP="003E091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26399831" w14:textId="16CE8363" w:rsidR="00AF1EB0" w:rsidRPr="005E2E6F" w:rsidRDefault="00AF1EB0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3E091B" w:rsidRPr="005E2E6F">
        <w:rPr>
          <w:rFonts w:asciiTheme="minorHAnsi" w:hAnsiTheme="minorHAnsi" w:cstheme="minorHAnsi"/>
          <w:color w:val="CD0000"/>
          <w:sz w:val="22"/>
          <w:szCs w:val="22"/>
        </w:rPr>
        <w:t>4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3E091B" w:rsidRPr="005E2E6F">
        <w:rPr>
          <w:rFonts w:asciiTheme="minorHAnsi" w:hAnsiTheme="minorHAnsi" w:cstheme="minorHAnsi"/>
          <w:sz w:val="22"/>
          <w:szCs w:val="22"/>
        </w:rPr>
        <w:t xml:space="preserve">What is a variational autoencoder?  What are they used for? How do they differ from autoencoders?  </w:t>
      </w:r>
    </w:p>
    <w:p w14:paraId="51806E75" w14:textId="77777777" w:rsidR="0074277F" w:rsidRDefault="0074277F" w:rsidP="00AF1EB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4BD873EA" w14:textId="350EEA9B" w:rsidR="00AF1EB0" w:rsidRPr="005E2E6F" w:rsidRDefault="00AF1EB0" w:rsidP="00AF1E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lastRenderedPageBreak/>
        <w:t>Q1</w:t>
      </w:r>
      <w:r w:rsidR="003E091B" w:rsidRPr="005E2E6F">
        <w:rPr>
          <w:rFonts w:asciiTheme="minorHAnsi" w:hAnsiTheme="minorHAnsi" w:cstheme="minorHAnsi"/>
          <w:color w:val="CD0000"/>
          <w:sz w:val="22"/>
          <w:szCs w:val="22"/>
        </w:rPr>
        <w:t>5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3E091B" w:rsidRPr="005E2E6F">
        <w:rPr>
          <w:rFonts w:asciiTheme="minorHAnsi" w:hAnsiTheme="minorHAnsi" w:cstheme="minorHAnsi"/>
          <w:sz w:val="22"/>
          <w:szCs w:val="22"/>
        </w:rPr>
        <w:t>What are deep generative models? What are they used for?</w:t>
      </w:r>
    </w:p>
    <w:p w14:paraId="501F07F0" w14:textId="77777777" w:rsidR="0074277F" w:rsidRDefault="0074277F" w:rsidP="003E091B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6754ED56" w14:textId="5902A0A3" w:rsidR="00AF1EB0" w:rsidRPr="005E2E6F" w:rsidRDefault="00AF1EB0" w:rsidP="003E09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3E091B" w:rsidRPr="005E2E6F">
        <w:rPr>
          <w:rFonts w:asciiTheme="minorHAnsi" w:hAnsiTheme="minorHAnsi" w:cstheme="minorHAnsi"/>
          <w:color w:val="CD0000"/>
          <w:sz w:val="22"/>
          <w:szCs w:val="22"/>
        </w:rPr>
        <w:t>6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3E091B" w:rsidRPr="005E2E6F">
        <w:rPr>
          <w:rFonts w:asciiTheme="minorHAnsi" w:hAnsiTheme="minorHAnsi" w:cstheme="minorHAnsi"/>
          <w:sz w:val="22"/>
          <w:szCs w:val="22"/>
        </w:rPr>
        <w:t>What are multilayer perceptron? What are they used for?</w:t>
      </w:r>
    </w:p>
    <w:p w14:paraId="5E53CE52" w14:textId="77777777" w:rsidR="0074277F" w:rsidRDefault="0074277F" w:rsidP="00B94EC1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6075FA6E" w14:textId="2D3B11D4" w:rsidR="00AF1EB0" w:rsidRPr="005E2E6F" w:rsidRDefault="00AF1EB0" w:rsidP="00B94E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B94EC1" w:rsidRPr="005E2E6F">
        <w:rPr>
          <w:rFonts w:asciiTheme="minorHAnsi" w:hAnsiTheme="minorHAnsi" w:cstheme="minorHAnsi"/>
          <w:color w:val="CD0000"/>
          <w:sz w:val="22"/>
          <w:szCs w:val="22"/>
        </w:rPr>
        <w:t>7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B94EC1" w:rsidRPr="005E2E6F">
        <w:rPr>
          <w:rFonts w:asciiTheme="minorHAnsi" w:hAnsiTheme="minorHAnsi" w:cstheme="minorHAnsi"/>
          <w:sz w:val="22"/>
          <w:szCs w:val="22"/>
        </w:rPr>
        <w:t>In deep generative models what is meant by density estimation? What is meant by latent variable models?</w:t>
      </w:r>
    </w:p>
    <w:p w14:paraId="1A3780C5" w14:textId="77777777" w:rsidR="0074277F" w:rsidRDefault="0074277F" w:rsidP="00B94EC1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799595D4" w14:textId="33DD54CD" w:rsidR="00AF1EB0" w:rsidRPr="005E2E6F" w:rsidRDefault="00AF1EB0" w:rsidP="00B94E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B94EC1" w:rsidRPr="005E2E6F">
        <w:rPr>
          <w:rFonts w:asciiTheme="minorHAnsi" w:hAnsiTheme="minorHAnsi" w:cstheme="minorHAnsi"/>
          <w:color w:val="CD0000"/>
          <w:sz w:val="22"/>
          <w:szCs w:val="22"/>
        </w:rPr>
        <w:t>8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B94EC1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B94EC1" w:rsidRPr="005E2E6F">
        <w:rPr>
          <w:rFonts w:asciiTheme="minorHAnsi" w:hAnsiTheme="minorHAnsi" w:cstheme="minorHAnsi"/>
          <w:sz w:val="22"/>
          <w:szCs w:val="22"/>
        </w:rPr>
        <w:t>What are soft-max functions? What are they used for?</w:t>
      </w:r>
    </w:p>
    <w:p w14:paraId="6B7247C0" w14:textId="77777777" w:rsidR="0074277F" w:rsidRDefault="0074277F" w:rsidP="00B94EC1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61220A8C" w14:textId="09A4F433" w:rsidR="00B94EC1" w:rsidRPr="005E2E6F" w:rsidRDefault="00AF1EB0" w:rsidP="00B94EC1">
      <w:pPr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Q1</w:t>
      </w:r>
      <w:r w:rsidR="00B94EC1" w:rsidRPr="005E2E6F">
        <w:rPr>
          <w:rFonts w:asciiTheme="minorHAnsi" w:hAnsiTheme="minorHAnsi" w:cstheme="minorHAnsi"/>
          <w:color w:val="CD0000"/>
          <w:sz w:val="22"/>
          <w:szCs w:val="22"/>
        </w:rPr>
        <w:t>9</w:t>
      </w:r>
      <w:r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="00B94EC1" w:rsidRPr="005E2E6F">
        <w:rPr>
          <w:rFonts w:asciiTheme="minorHAnsi" w:hAnsiTheme="minorHAnsi" w:cstheme="minorHAnsi"/>
          <w:sz w:val="22"/>
          <w:szCs w:val="22"/>
        </w:rPr>
        <w:t xml:space="preserve">What is a </w:t>
      </w:r>
      <w:r w:rsidR="00B94EC1" w:rsidRPr="005E2E6F">
        <w:rPr>
          <w:rFonts w:asciiTheme="minorHAnsi" w:hAnsiTheme="minorHAnsi" w:cstheme="minorHAnsi"/>
          <w:color w:val="212121"/>
          <w:sz w:val="22"/>
          <w:szCs w:val="22"/>
        </w:rPr>
        <w:t xml:space="preserve">session in </w:t>
      </w:r>
      <w:r w:rsidR="0000451A">
        <w:rPr>
          <w:rFonts w:asciiTheme="minorHAnsi" w:hAnsiTheme="minorHAnsi" w:cstheme="minorHAnsi"/>
          <w:color w:val="212121"/>
          <w:sz w:val="22"/>
          <w:szCs w:val="22"/>
        </w:rPr>
        <w:t>TensorF</w:t>
      </w:r>
      <w:r w:rsidR="00B94EC1" w:rsidRPr="005E2E6F">
        <w:rPr>
          <w:rFonts w:asciiTheme="minorHAnsi" w:hAnsiTheme="minorHAnsi" w:cstheme="minorHAnsi"/>
          <w:color w:val="212121"/>
          <w:sz w:val="22"/>
          <w:szCs w:val="22"/>
        </w:rPr>
        <w:t xml:space="preserve">low?  Why aren’t sessions required for </w:t>
      </w:r>
      <w:proofErr w:type="spellStart"/>
      <w:r w:rsidR="00B94EC1" w:rsidRPr="005E2E6F">
        <w:rPr>
          <w:rFonts w:asciiTheme="minorHAnsi" w:hAnsiTheme="minorHAnsi" w:cstheme="minorHAnsi"/>
          <w:color w:val="212121"/>
          <w:sz w:val="22"/>
          <w:szCs w:val="22"/>
        </w:rPr>
        <w:t>scikit</w:t>
      </w:r>
      <w:proofErr w:type="spellEnd"/>
      <w:r w:rsidR="00B94EC1" w:rsidRPr="005E2E6F">
        <w:rPr>
          <w:rFonts w:asciiTheme="minorHAnsi" w:hAnsiTheme="minorHAnsi" w:cstheme="minorHAnsi"/>
          <w:color w:val="212121"/>
          <w:sz w:val="22"/>
          <w:szCs w:val="22"/>
        </w:rPr>
        <w:t>-learn?</w:t>
      </w:r>
    </w:p>
    <w:p w14:paraId="47177F0F" w14:textId="77777777" w:rsidR="0074277F" w:rsidRDefault="0074277F" w:rsidP="00B94EC1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04BF0794" w14:textId="2A5C0FFA" w:rsidR="00AF1EB0" w:rsidRPr="005E2E6F" w:rsidRDefault="00B94EC1" w:rsidP="00B94E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E2E6F">
        <w:rPr>
          <w:rFonts w:asciiTheme="minorHAnsi" w:hAnsiTheme="minorHAnsi" w:cstheme="minorHAnsi"/>
          <w:color w:val="CD0000"/>
          <w:sz w:val="22"/>
          <w:szCs w:val="22"/>
        </w:rPr>
        <w:t>Q20</w:t>
      </w:r>
      <w:r w:rsidR="00AF1EB0" w:rsidRPr="005E2E6F">
        <w:rPr>
          <w:rFonts w:asciiTheme="minorHAnsi" w:hAnsiTheme="minorHAnsi" w:cstheme="minorHAnsi"/>
          <w:color w:val="CD0000"/>
          <w:sz w:val="22"/>
          <w:szCs w:val="22"/>
        </w:rPr>
        <w:t xml:space="preserve"> (5 Points) </w:t>
      </w:r>
      <w:r w:rsidRPr="005E2E6F">
        <w:rPr>
          <w:rFonts w:asciiTheme="minorHAnsi" w:hAnsiTheme="minorHAnsi" w:cstheme="minorHAnsi"/>
          <w:sz w:val="22"/>
          <w:szCs w:val="22"/>
        </w:rPr>
        <w:t>TensorFlow uses a dataflow graph. What is it? Why is it used?</w:t>
      </w:r>
    </w:p>
    <w:p w14:paraId="553C1DEC" w14:textId="77777777" w:rsidR="00AF1EB0" w:rsidRPr="005E2E6F" w:rsidRDefault="00AF1EB0" w:rsidP="00AF1EB0">
      <w:pPr>
        <w:pStyle w:val="NoSpacing"/>
        <w:rPr>
          <w:rFonts w:cstheme="minorHAnsi"/>
        </w:rPr>
      </w:pPr>
    </w:p>
    <w:p w14:paraId="0E16AED4" w14:textId="77777777" w:rsidR="00960A76" w:rsidRPr="005E2E6F" w:rsidRDefault="00960A76" w:rsidP="00192F23">
      <w:pPr>
        <w:pStyle w:val="NoSpacing"/>
        <w:rPr>
          <w:rFonts w:cstheme="minorHAnsi"/>
        </w:rPr>
      </w:pPr>
    </w:p>
    <w:sectPr w:rsidR="00960A76" w:rsidRPr="005E2E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EB083" w14:textId="77777777" w:rsidR="00B5696D" w:rsidRDefault="00B5696D" w:rsidP="00661765">
      <w:r>
        <w:separator/>
      </w:r>
    </w:p>
  </w:endnote>
  <w:endnote w:type="continuationSeparator" w:id="0">
    <w:p w14:paraId="43B0BFD4" w14:textId="77777777" w:rsidR="00B5696D" w:rsidRDefault="00B5696D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9484F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297E2F4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13EF7" w14:textId="77777777" w:rsidR="00B5696D" w:rsidRDefault="00B5696D" w:rsidP="00661765">
      <w:r>
        <w:separator/>
      </w:r>
    </w:p>
  </w:footnote>
  <w:footnote w:type="continuationSeparator" w:id="0">
    <w:p w14:paraId="756F866B" w14:textId="77777777" w:rsidR="00B5696D" w:rsidRDefault="00B5696D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0451A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511DB"/>
    <w:rsid w:val="00053A53"/>
    <w:rsid w:val="0006383B"/>
    <w:rsid w:val="00067ADC"/>
    <w:rsid w:val="000776C1"/>
    <w:rsid w:val="00091ED7"/>
    <w:rsid w:val="00095A7E"/>
    <w:rsid w:val="00097EBE"/>
    <w:rsid w:val="000B20A6"/>
    <w:rsid w:val="000C3850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4804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0A01"/>
    <w:rsid w:val="001863A6"/>
    <w:rsid w:val="00192F23"/>
    <w:rsid w:val="001A1A66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455AB"/>
    <w:rsid w:val="00251741"/>
    <w:rsid w:val="00253D8F"/>
    <w:rsid w:val="00256DAE"/>
    <w:rsid w:val="00262DDD"/>
    <w:rsid w:val="00270CC4"/>
    <w:rsid w:val="002717E9"/>
    <w:rsid w:val="002812D1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20DEB"/>
    <w:rsid w:val="00327173"/>
    <w:rsid w:val="00327EF0"/>
    <w:rsid w:val="0033077B"/>
    <w:rsid w:val="00336E4B"/>
    <w:rsid w:val="003377BA"/>
    <w:rsid w:val="00340074"/>
    <w:rsid w:val="00341FFF"/>
    <w:rsid w:val="0035602A"/>
    <w:rsid w:val="00364242"/>
    <w:rsid w:val="00366D50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091B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1EB8"/>
    <w:rsid w:val="00437534"/>
    <w:rsid w:val="004378CD"/>
    <w:rsid w:val="00442505"/>
    <w:rsid w:val="00447139"/>
    <w:rsid w:val="00457D3C"/>
    <w:rsid w:val="00471FE5"/>
    <w:rsid w:val="00481B84"/>
    <w:rsid w:val="0048687E"/>
    <w:rsid w:val="00495627"/>
    <w:rsid w:val="00497EF3"/>
    <w:rsid w:val="004B22A5"/>
    <w:rsid w:val="004B7304"/>
    <w:rsid w:val="004C1932"/>
    <w:rsid w:val="004C2C49"/>
    <w:rsid w:val="004C3A93"/>
    <w:rsid w:val="004C50C7"/>
    <w:rsid w:val="004D4089"/>
    <w:rsid w:val="004D6237"/>
    <w:rsid w:val="004E4A5C"/>
    <w:rsid w:val="004E59F4"/>
    <w:rsid w:val="005007E7"/>
    <w:rsid w:val="00502653"/>
    <w:rsid w:val="005118C9"/>
    <w:rsid w:val="005172F9"/>
    <w:rsid w:val="00520D46"/>
    <w:rsid w:val="00522DA6"/>
    <w:rsid w:val="005300E4"/>
    <w:rsid w:val="00532890"/>
    <w:rsid w:val="00541780"/>
    <w:rsid w:val="005449B6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93809"/>
    <w:rsid w:val="005A7F6D"/>
    <w:rsid w:val="005B18BA"/>
    <w:rsid w:val="005B2BE6"/>
    <w:rsid w:val="005B6CC5"/>
    <w:rsid w:val="005C3DD1"/>
    <w:rsid w:val="005C6FF6"/>
    <w:rsid w:val="005D271A"/>
    <w:rsid w:val="005D50BD"/>
    <w:rsid w:val="005D5EC7"/>
    <w:rsid w:val="005E2E6F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0576"/>
    <w:rsid w:val="00644533"/>
    <w:rsid w:val="006468E1"/>
    <w:rsid w:val="006508BC"/>
    <w:rsid w:val="0065162F"/>
    <w:rsid w:val="00652346"/>
    <w:rsid w:val="0065404E"/>
    <w:rsid w:val="00661765"/>
    <w:rsid w:val="00666CF4"/>
    <w:rsid w:val="00670629"/>
    <w:rsid w:val="00673BB8"/>
    <w:rsid w:val="006753E3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6C8A"/>
    <w:rsid w:val="0070328A"/>
    <w:rsid w:val="0070621C"/>
    <w:rsid w:val="00721D8D"/>
    <w:rsid w:val="00726792"/>
    <w:rsid w:val="0074277F"/>
    <w:rsid w:val="00742E16"/>
    <w:rsid w:val="00751CFA"/>
    <w:rsid w:val="00756632"/>
    <w:rsid w:val="0075795A"/>
    <w:rsid w:val="00757D1A"/>
    <w:rsid w:val="00760109"/>
    <w:rsid w:val="0077385D"/>
    <w:rsid w:val="007965B7"/>
    <w:rsid w:val="007A5461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E5D86"/>
    <w:rsid w:val="00801785"/>
    <w:rsid w:val="00803E3E"/>
    <w:rsid w:val="00804D54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B87"/>
    <w:rsid w:val="00877DB1"/>
    <w:rsid w:val="00880572"/>
    <w:rsid w:val="00885878"/>
    <w:rsid w:val="00886C4F"/>
    <w:rsid w:val="008A22C2"/>
    <w:rsid w:val="008B2AC2"/>
    <w:rsid w:val="008B3D25"/>
    <w:rsid w:val="008B3E64"/>
    <w:rsid w:val="008D0ACE"/>
    <w:rsid w:val="008D0EB6"/>
    <w:rsid w:val="008D45DC"/>
    <w:rsid w:val="008E05CD"/>
    <w:rsid w:val="008E19D5"/>
    <w:rsid w:val="008E2483"/>
    <w:rsid w:val="008E7004"/>
    <w:rsid w:val="008F1F61"/>
    <w:rsid w:val="008F79FB"/>
    <w:rsid w:val="00911BEB"/>
    <w:rsid w:val="009149B3"/>
    <w:rsid w:val="0092075D"/>
    <w:rsid w:val="0093117C"/>
    <w:rsid w:val="00932F89"/>
    <w:rsid w:val="00933408"/>
    <w:rsid w:val="00933E92"/>
    <w:rsid w:val="00933EA6"/>
    <w:rsid w:val="009343DE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E0DC6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0C60"/>
    <w:rsid w:val="00A21AB9"/>
    <w:rsid w:val="00A2538D"/>
    <w:rsid w:val="00A25486"/>
    <w:rsid w:val="00A3093B"/>
    <w:rsid w:val="00A32FAE"/>
    <w:rsid w:val="00A36AE3"/>
    <w:rsid w:val="00A426BD"/>
    <w:rsid w:val="00A4595F"/>
    <w:rsid w:val="00A53BFD"/>
    <w:rsid w:val="00A56061"/>
    <w:rsid w:val="00A605F7"/>
    <w:rsid w:val="00A616DD"/>
    <w:rsid w:val="00A6549B"/>
    <w:rsid w:val="00A67F35"/>
    <w:rsid w:val="00A72E24"/>
    <w:rsid w:val="00A73072"/>
    <w:rsid w:val="00A734D9"/>
    <w:rsid w:val="00A76D3A"/>
    <w:rsid w:val="00A80F1D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4557"/>
    <w:rsid w:val="00AD56A6"/>
    <w:rsid w:val="00AD61A5"/>
    <w:rsid w:val="00AD624D"/>
    <w:rsid w:val="00AF072C"/>
    <w:rsid w:val="00AF1EB0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5696D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4EC1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1DF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B50A3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60150"/>
    <w:rsid w:val="00D67071"/>
    <w:rsid w:val="00D72A79"/>
    <w:rsid w:val="00D73825"/>
    <w:rsid w:val="00D90400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974"/>
    <w:rsid w:val="00DE2B65"/>
    <w:rsid w:val="00DF37FE"/>
    <w:rsid w:val="00DF50F5"/>
    <w:rsid w:val="00E0783E"/>
    <w:rsid w:val="00E11028"/>
    <w:rsid w:val="00E1398A"/>
    <w:rsid w:val="00E17365"/>
    <w:rsid w:val="00E2168C"/>
    <w:rsid w:val="00E300D1"/>
    <w:rsid w:val="00E36DB1"/>
    <w:rsid w:val="00E36FFF"/>
    <w:rsid w:val="00E37EC9"/>
    <w:rsid w:val="00E40F5C"/>
    <w:rsid w:val="00E4245D"/>
    <w:rsid w:val="00E439D4"/>
    <w:rsid w:val="00E47879"/>
    <w:rsid w:val="00E73224"/>
    <w:rsid w:val="00E73FFF"/>
    <w:rsid w:val="00E743D6"/>
    <w:rsid w:val="00E76A1B"/>
    <w:rsid w:val="00E851B6"/>
    <w:rsid w:val="00EA08E8"/>
    <w:rsid w:val="00EA5F8F"/>
    <w:rsid w:val="00EB7E4E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919A7"/>
    <w:rsid w:val="00FA0ED8"/>
    <w:rsid w:val="00FA5405"/>
    <w:rsid w:val="00FD07F3"/>
    <w:rsid w:val="00FD6DE9"/>
    <w:rsid w:val="00FE486F"/>
    <w:rsid w:val="00FF0E06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8DBB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</w:pPr>
    <w:rPr>
      <w:rFonts w:eastAsia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66D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9562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17</cp:revision>
  <cp:lastPrinted>2018-06-23T02:19:00Z</cp:lastPrinted>
  <dcterms:created xsi:type="dcterms:W3CDTF">2018-08-05T00:17:00Z</dcterms:created>
  <dcterms:modified xsi:type="dcterms:W3CDTF">2018-08-05T01:21:00Z</dcterms:modified>
</cp:coreProperties>
</file>