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4778350"/>
        <w:docPartObj>
          <w:docPartGallery w:val="Cover Pages"/>
          <w:docPartUnique/>
        </w:docPartObj>
      </w:sdtPr>
      <w:sdtEndPr>
        <w:rPr>
          <w:lang w:val="de-CH"/>
        </w:rPr>
      </w:sdtEndPr>
      <w:sdtContent>
        <w:p w14:paraId="3AEE8BEC" w14:textId="18BEEC31" w:rsidR="00936611" w:rsidRDefault="00936611">
          <w:r>
            <w:rPr>
              <w:noProof/>
            </w:rPr>
            <mc:AlternateContent>
              <mc:Choice Requires="wpg">
                <w:drawing>
                  <wp:anchor distT="0" distB="0" distL="114300" distR="114300" simplePos="0" relativeHeight="251656192" behindDoc="1" locked="0" layoutInCell="1" allowOverlap="1" wp14:anchorId="6C7AB96B" wp14:editId="6AB95C7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B6F23BA" w14:textId="789FAD09" w:rsidR="00936611" w:rsidRDefault="00936611">
                                      <w:pPr>
                                        <w:pStyle w:val="NoSpacing"/>
                                        <w:spacing w:before="120"/>
                                        <w:jc w:val="center"/>
                                        <w:rPr>
                                          <w:color w:val="FFFFFF" w:themeColor="background1"/>
                                        </w:rPr>
                                      </w:pPr>
                                      <w:r>
                                        <w:rPr>
                                          <w:color w:val="FFFFFF" w:themeColor="background1"/>
                                        </w:rPr>
                                        <w:t>Simon Müller</w:t>
                                      </w:r>
                                    </w:p>
                                  </w:sdtContent>
                                </w:sdt>
                                <w:p w14:paraId="01BA8086" w14:textId="72355298" w:rsidR="00936611" w:rsidRDefault="0093661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IBZ Aarau</w:t>
                                      </w:r>
                                    </w:sdtContent>
                                  </w:sdt>
                                  <w:r>
                                    <w:rPr>
                                      <w:color w:val="FFFFFF" w:themeColor="background1"/>
                                    </w:rPr>
                                    <w:t>  28.02.2023</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EAE42CF" w14:textId="01E71D50" w:rsidR="00936611" w:rsidRDefault="0093661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SaveUp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7AB96B" id="Group 193" o:spid="_x0000_s1026" style="position:absolute;margin-left:0;margin-top:0;width:540.55pt;height:718.4pt;z-index:-25166028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B6F23BA" w14:textId="789FAD09" w:rsidR="00936611" w:rsidRDefault="00936611">
                                <w:pPr>
                                  <w:pStyle w:val="NoSpacing"/>
                                  <w:spacing w:before="120"/>
                                  <w:jc w:val="center"/>
                                  <w:rPr>
                                    <w:color w:val="FFFFFF" w:themeColor="background1"/>
                                  </w:rPr>
                                </w:pPr>
                                <w:r>
                                  <w:rPr>
                                    <w:color w:val="FFFFFF" w:themeColor="background1"/>
                                  </w:rPr>
                                  <w:t>Simon Müller</w:t>
                                </w:r>
                              </w:p>
                            </w:sdtContent>
                          </w:sdt>
                          <w:p w14:paraId="01BA8086" w14:textId="72355298" w:rsidR="00936611" w:rsidRDefault="0093661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IBZ Aarau</w:t>
                                </w:r>
                              </w:sdtContent>
                            </w:sdt>
                            <w:r>
                              <w:rPr>
                                <w:color w:val="FFFFFF" w:themeColor="background1"/>
                              </w:rPr>
                              <w:t>  28.02.2023</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EAE42CF" w14:textId="01E71D50" w:rsidR="00936611" w:rsidRDefault="0093661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SaveUp</w:t>
                                </w:r>
                              </w:p>
                            </w:sdtContent>
                          </w:sdt>
                        </w:txbxContent>
                      </v:textbox>
                    </v:shape>
                    <w10:wrap anchorx="page" anchory="page"/>
                  </v:group>
                </w:pict>
              </mc:Fallback>
            </mc:AlternateContent>
          </w:r>
        </w:p>
        <w:p w14:paraId="00161834" w14:textId="2FB28C2D" w:rsidR="00936611" w:rsidRDefault="00936611">
          <w:pPr>
            <w:rPr>
              <w:lang w:val="de-CH"/>
            </w:rPr>
          </w:pPr>
          <w:r>
            <w:rPr>
              <w:lang w:val="de-CH"/>
            </w:rPr>
            <w:br w:type="page"/>
          </w:r>
        </w:p>
      </w:sdtContent>
    </w:sdt>
    <w:p w14:paraId="35CBF180" w14:textId="77777777" w:rsidR="00061D77" w:rsidRPr="000C3304" w:rsidRDefault="00061D77" w:rsidP="00061D77">
      <w:pPr>
        <w:pStyle w:val="Heading1"/>
        <w:rPr>
          <w:lang w:val="de-CH"/>
        </w:rPr>
      </w:pPr>
      <w:bookmarkStart w:id="0" w:name="_Toc128577918"/>
      <w:r w:rsidRPr="000C3304">
        <w:rPr>
          <w:lang w:val="de-CH"/>
        </w:rPr>
        <w:lastRenderedPageBreak/>
        <w:t>Versionsverzeichnis</w:t>
      </w:r>
      <w:bookmarkEnd w:id="0"/>
    </w:p>
    <w:tbl>
      <w:tblPr>
        <w:tblW w:w="1005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44"/>
        <w:gridCol w:w="2260"/>
        <w:gridCol w:w="5553"/>
      </w:tblGrid>
      <w:tr w:rsidR="00061D77" w:rsidRPr="00C7217B" w14:paraId="25D0022C" w14:textId="77777777" w:rsidTr="00061D77">
        <w:tc>
          <w:tcPr>
            <w:tcW w:w="2244" w:type="dxa"/>
            <w:tcBorders>
              <w:top w:val="single" w:sz="6" w:space="0" w:color="auto"/>
              <w:left w:val="single" w:sz="6" w:space="0" w:color="auto"/>
              <w:bottom w:val="single" w:sz="12" w:space="0" w:color="666666"/>
              <w:right w:val="single" w:sz="6" w:space="0" w:color="auto"/>
            </w:tcBorders>
            <w:shd w:val="clear" w:color="auto" w:fill="auto"/>
            <w:hideMark/>
          </w:tcPr>
          <w:p w14:paraId="6BFC8514" w14:textId="77777777" w:rsidR="00061D77" w:rsidRPr="00C7217B" w:rsidRDefault="00061D77" w:rsidP="00B94B76">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Version</w:t>
            </w:r>
            <w:r w:rsidRPr="00C7217B">
              <w:rPr>
                <w:rFonts w:ascii="Calibri" w:eastAsia="Times New Roman" w:hAnsi="Calibri" w:cs="Calibri"/>
                <w:b/>
                <w:bCs/>
              </w:rPr>
              <w:t> </w:t>
            </w:r>
          </w:p>
        </w:tc>
        <w:tc>
          <w:tcPr>
            <w:tcW w:w="2260" w:type="dxa"/>
            <w:tcBorders>
              <w:top w:val="single" w:sz="6" w:space="0" w:color="auto"/>
              <w:left w:val="nil"/>
              <w:bottom w:val="single" w:sz="12" w:space="0" w:color="666666"/>
              <w:right w:val="single" w:sz="6" w:space="0" w:color="auto"/>
            </w:tcBorders>
            <w:shd w:val="clear" w:color="auto" w:fill="auto"/>
            <w:hideMark/>
          </w:tcPr>
          <w:p w14:paraId="518A3857" w14:textId="77777777" w:rsidR="00061D77" w:rsidRPr="00C7217B" w:rsidRDefault="00061D77" w:rsidP="00B94B76">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Datum</w:t>
            </w:r>
            <w:r w:rsidRPr="00C7217B">
              <w:rPr>
                <w:rFonts w:ascii="Calibri" w:eastAsia="Times New Roman" w:hAnsi="Calibri" w:cs="Calibri"/>
                <w:b/>
                <w:bCs/>
              </w:rPr>
              <w:t> </w:t>
            </w:r>
          </w:p>
        </w:tc>
        <w:tc>
          <w:tcPr>
            <w:tcW w:w="5553" w:type="dxa"/>
            <w:tcBorders>
              <w:top w:val="single" w:sz="6" w:space="0" w:color="auto"/>
              <w:left w:val="nil"/>
              <w:bottom w:val="single" w:sz="12" w:space="0" w:color="666666"/>
              <w:right w:val="single" w:sz="6" w:space="0" w:color="auto"/>
            </w:tcBorders>
            <w:shd w:val="clear" w:color="auto" w:fill="auto"/>
            <w:hideMark/>
          </w:tcPr>
          <w:p w14:paraId="3EA046FC" w14:textId="77777777" w:rsidR="00061D77" w:rsidRPr="00C7217B" w:rsidRDefault="00061D77" w:rsidP="00B94B76">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Änderung</w:t>
            </w:r>
            <w:r w:rsidRPr="00C7217B">
              <w:rPr>
                <w:rFonts w:ascii="Calibri" w:eastAsia="Times New Roman" w:hAnsi="Calibri" w:cs="Calibri"/>
                <w:b/>
                <w:bCs/>
              </w:rPr>
              <w:t> </w:t>
            </w:r>
          </w:p>
        </w:tc>
      </w:tr>
      <w:tr w:rsidR="00061D77" w:rsidRPr="00C7217B" w14:paraId="6A5AF522" w14:textId="77777777" w:rsidTr="00061D77">
        <w:tc>
          <w:tcPr>
            <w:tcW w:w="2244" w:type="dxa"/>
            <w:tcBorders>
              <w:top w:val="nil"/>
              <w:left w:val="single" w:sz="6" w:space="0" w:color="auto"/>
              <w:bottom w:val="nil"/>
              <w:right w:val="single" w:sz="6" w:space="0" w:color="auto"/>
            </w:tcBorders>
            <w:shd w:val="clear" w:color="auto" w:fill="auto"/>
            <w:hideMark/>
          </w:tcPr>
          <w:p w14:paraId="37F0168B" w14:textId="77777777" w:rsidR="00061D77" w:rsidRPr="00C7217B" w:rsidRDefault="00061D77" w:rsidP="00B94B76">
            <w:pPr>
              <w:spacing w:after="0" w:line="240" w:lineRule="auto"/>
              <w:textAlignment w:val="baseline"/>
              <w:rPr>
                <w:rFonts w:ascii="Segoe UI" w:eastAsia="Times New Roman" w:hAnsi="Segoe UI" w:cs="Segoe UI"/>
                <w:b/>
                <w:bCs/>
                <w:sz w:val="18"/>
                <w:szCs w:val="18"/>
              </w:rPr>
            </w:pPr>
            <w:r w:rsidRPr="00C7217B">
              <w:rPr>
                <w:rFonts w:ascii="Calibri" w:eastAsia="Times New Roman" w:hAnsi="Calibri" w:cs="Calibri"/>
                <w:b/>
                <w:lang w:val="de-CH"/>
              </w:rPr>
              <w:t>1</w:t>
            </w:r>
            <w:r w:rsidRPr="00C7217B">
              <w:rPr>
                <w:rFonts w:ascii="Calibri" w:eastAsia="Times New Roman" w:hAnsi="Calibri" w:cs="Calibri"/>
                <w:b/>
                <w:bCs/>
              </w:rPr>
              <w:t> </w:t>
            </w:r>
          </w:p>
        </w:tc>
        <w:tc>
          <w:tcPr>
            <w:tcW w:w="2260" w:type="dxa"/>
            <w:tcBorders>
              <w:top w:val="nil"/>
              <w:left w:val="nil"/>
              <w:bottom w:val="nil"/>
              <w:right w:val="single" w:sz="6" w:space="0" w:color="auto"/>
            </w:tcBorders>
            <w:shd w:val="clear" w:color="auto" w:fill="auto"/>
            <w:hideMark/>
          </w:tcPr>
          <w:p w14:paraId="109DB40E" w14:textId="00451400" w:rsidR="00061D77" w:rsidRPr="00C7217B" w:rsidRDefault="00061D77" w:rsidP="00B94B76">
            <w:pPr>
              <w:spacing w:after="0" w:line="240" w:lineRule="auto"/>
              <w:textAlignment w:val="baseline"/>
              <w:rPr>
                <w:rFonts w:ascii="Segoe UI" w:eastAsia="Times New Roman" w:hAnsi="Segoe UI" w:cs="Segoe UI"/>
                <w:lang w:val="en-GB"/>
              </w:rPr>
            </w:pPr>
            <w:r>
              <w:rPr>
                <w:rFonts w:ascii="Segoe UI" w:eastAsia="Times New Roman" w:hAnsi="Segoe UI" w:cs="Segoe UI"/>
                <w:lang w:val="en-GB"/>
              </w:rPr>
              <w:t>01.03.2023</w:t>
            </w:r>
          </w:p>
        </w:tc>
        <w:tc>
          <w:tcPr>
            <w:tcW w:w="5553" w:type="dxa"/>
            <w:tcBorders>
              <w:top w:val="nil"/>
              <w:left w:val="nil"/>
              <w:bottom w:val="nil"/>
              <w:right w:val="single" w:sz="6" w:space="0" w:color="auto"/>
            </w:tcBorders>
            <w:shd w:val="clear" w:color="auto" w:fill="auto"/>
            <w:hideMark/>
          </w:tcPr>
          <w:p w14:paraId="0D114399" w14:textId="3E7BE63B" w:rsidR="00061D77" w:rsidRPr="00C7217B" w:rsidRDefault="00061D77" w:rsidP="00B94B76">
            <w:pPr>
              <w:spacing w:after="0" w:line="240" w:lineRule="auto"/>
              <w:textAlignment w:val="baseline"/>
              <w:rPr>
                <w:rFonts w:ascii="Segoe UI" w:eastAsia="Times New Roman" w:hAnsi="Segoe UI" w:cs="Segoe UI"/>
                <w:sz w:val="18"/>
                <w:szCs w:val="18"/>
              </w:rPr>
            </w:pPr>
            <w:r>
              <w:rPr>
                <w:rFonts w:ascii="Calibri" w:eastAsia="Times New Roman" w:hAnsi="Calibri" w:cs="Calibri"/>
                <w:lang w:val="de-CH"/>
              </w:rPr>
              <w:t>Erstellen des Dokuments</w:t>
            </w:r>
          </w:p>
        </w:tc>
      </w:tr>
      <w:tr w:rsidR="00061D77" w:rsidRPr="00C7217B" w14:paraId="1562D039" w14:textId="77777777" w:rsidTr="00061D77">
        <w:tc>
          <w:tcPr>
            <w:tcW w:w="2244" w:type="dxa"/>
            <w:tcBorders>
              <w:top w:val="nil"/>
              <w:left w:val="single" w:sz="6" w:space="0" w:color="auto"/>
              <w:bottom w:val="single" w:sz="6" w:space="0" w:color="auto"/>
              <w:right w:val="single" w:sz="6" w:space="0" w:color="auto"/>
            </w:tcBorders>
            <w:shd w:val="clear" w:color="auto" w:fill="auto"/>
          </w:tcPr>
          <w:p w14:paraId="3C9B59C8" w14:textId="77777777" w:rsidR="00061D77" w:rsidRPr="00C7217B" w:rsidRDefault="00061D77" w:rsidP="00B94B76">
            <w:pPr>
              <w:spacing w:after="0" w:line="240" w:lineRule="auto"/>
              <w:textAlignment w:val="baseline"/>
              <w:rPr>
                <w:rFonts w:ascii="Calibri" w:eastAsia="Times New Roman" w:hAnsi="Calibri" w:cs="Calibri"/>
                <w:b/>
                <w:lang w:val="de-CH"/>
              </w:rPr>
            </w:pPr>
          </w:p>
        </w:tc>
        <w:tc>
          <w:tcPr>
            <w:tcW w:w="2260" w:type="dxa"/>
            <w:tcBorders>
              <w:top w:val="nil"/>
              <w:left w:val="nil"/>
              <w:bottom w:val="single" w:sz="6" w:space="0" w:color="auto"/>
              <w:right w:val="single" w:sz="6" w:space="0" w:color="auto"/>
            </w:tcBorders>
            <w:shd w:val="clear" w:color="auto" w:fill="auto"/>
          </w:tcPr>
          <w:p w14:paraId="2ED03416" w14:textId="77777777" w:rsidR="00061D77" w:rsidRDefault="00061D77" w:rsidP="00B94B76">
            <w:pPr>
              <w:spacing w:after="0" w:line="240" w:lineRule="auto"/>
              <w:textAlignment w:val="baseline"/>
              <w:rPr>
                <w:rFonts w:ascii="Segoe UI" w:eastAsia="Times New Roman" w:hAnsi="Segoe UI" w:cs="Segoe UI"/>
                <w:lang w:val="en-GB"/>
              </w:rPr>
            </w:pPr>
          </w:p>
        </w:tc>
        <w:tc>
          <w:tcPr>
            <w:tcW w:w="5553" w:type="dxa"/>
            <w:tcBorders>
              <w:top w:val="nil"/>
              <w:left w:val="nil"/>
              <w:bottom w:val="single" w:sz="6" w:space="0" w:color="auto"/>
              <w:right w:val="single" w:sz="6" w:space="0" w:color="auto"/>
            </w:tcBorders>
            <w:shd w:val="clear" w:color="auto" w:fill="auto"/>
          </w:tcPr>
          <w:p w14:paraId="046AEF16" w14:textId="77777777" w:rsidR="00061D77" w:rsidRDefault="00061D77" w:rsidP="00B94B76">
            <w:pPr>
              <w:spacing w:after="0" w:line="240" w:lineRule="auto"/>
              <w:textAlignment w:val="baseline"/>
              <w:rPr>
                <w:rFonts w:ascii="Calibri" w:eastAsia="Times New Roman" w:hAnsi="Calibri" w:cs="Calibri"/>
                <w:lang w:val="de-CH"/>
              </w:rPr>
            </w:pPr>
          </w:p>
        </w:tc>
      </w:tr>
    </w:tbl>
    <w:p w14:paraId="010FFDC3" w14:textId="77777777" w:rsidR="00061D77" w:rsidRDefault="00061D77" w:rsidP="00061D77">
      <w:pPr>
        <w:pStyle w:val="Caption"/>
      </w:pPr>
      <w:bookmarkStart w:id="1" w:name="_Toc96880679"/>
      <w:proofErr w:type="spellStart"/>
      <w:r>
        <w:t>Tabelle</w:t>
      </w:r>
      <w:proofErr w:type="spellEnd"/>
      <w:r>
        <w:t xml:space="preserve"> </w:t>
      </w:r>
      <w:r>
        <w:fldChar w:fldCharType="begin"/>
      </w:r>
      <w:r>
        <w:instrText xml:space="preserve"> SEQ Tabelle \* ARABIC </w:instrText>
      </w:r>
      <w:r>
        <w:fldChar w:fldCharType="separate"/>
      </w:r>
      <w:r>
        <w:rPr>
          <w:noProof/>
        </w:rPr>
        <w:t>1</w:t>
      </w:r>
      <w:r>
        <w:fldChar w:fldCharType="end"/>
      </w:r>
      <w:r>
        <w:t xml:space="preserve"> - </w:t>
      </w:r>
      <w:proofErr w:type="spellStart"/>
      <w:r>
        <w:t>Versionsverzeichnis</w:t>
      </w:r>
      <w:bookmarkEnd w:id="1"/>
      <w:proofErr w:type="spellEnd"/>
    </w:p>
    <w:sdt>
      <w:sdtPr>
        <w:id w:val="1289557192"/>
        <w:docPartObj>
          <w:docPartGallery w:val="Table of Contents"/>
          <w:docPartUnique/>
        </w:docPartObj>
      </w:sdtPr>
      <w:sdtEndPr>
        <w:rPr>
          <w:rFonts w:asciiTheme="minorHAnsi" w:eastAsiaTheme="minorHAnsi" w:hAnsiTheme="minorHAnsi" w:cstheme="minorBidi"/>
          <w:b/>
          <w:bCs/>
          <w:noProof/>
          <w:color w:val="auto"/>
          <w:sz w:val="22"/>
          <w:szCs w:val="22"/>
          <w:lang/>
        </w:rPr>
      </w:sdtEndPr>
      <w:sdtContent>
        <w:p w14:paraId="4040BC89" w14:textId="70E33101" w:rsidR="00061D77" w:rsidRDefault="00061D77">
          <w:pPr>
            <w:pStyle w:val="TOCHeading"/>
          </w:pPr>
          <w:proofErr w:type="spellStart"/>
          <w:r>
            <w:t>Inhaltsverzeichnis</w:t>
          </w:r>
          <w:proofErr w:type="spellEnd"/>
        </w:p>
        <w:p w14:paraId="2DDFCD0C" w14:textId="57640937" w:rsidR="00245B6D" w:rsidRDefault="00061D77">
          <w:pPr>
            <w:pStyle w:val="TOC1"/>
            <w:tabs>
              <w:tab w:val="right" w:leader="dot" w:pos="9350"/>
            </w:tabs>
            <w:rPr>
              <w:rFonts w:eastAsiaTheme="minorEastAsia"/>
              <w:noProof/>
              <w:lang/>
            </w:rPr>
          </w:pPr>
          <w:r>
            <w:fldChar w:fldCharType="begin"/>
          </w:r>
          <w:r>
            <w:instrText xml:space="preserve"> TOC \o "1-3" \h \z \u </w:instrText>
          </w:r>
          <w:r>
            <w:fldChar w:fldCharType="separate"/>
          </w:r>
          <w:hyperlink w:anchor="_Toc128577918" w:history="1">
            <w:r w:rsidR="00245B6D" w:rsidRPr="002F550B">
              <w:rPr>
                <w:rStyle w:val="Hyperlink"/>
                <w:noProof/>
                <w:lang w:val="de-CH"/>
              </w:rPr>
              <w:t>Versionsverzeichnis</w:t>
            </w:r>
            <w:r w:rsidR="00245B6D">
              <w:rPr>
                <w:noProof/>
                <w:webHidden/>
              </w:rPr>
              <w:tab/>
            </w:r>
            <w:r w:rsidR="00245B6D">
              <w:rPr>
                <w:noProof/>
                <w:webHidden/>
              </w:rPr>
              <w:fldChar w:fldCharType="begin"/>
            </w:r>
            <w:r w:rsidR="00245B6D">
              <w:rPr>
                <w:noProof/>
                <w:webHidden/>
              </w:rPr>
              <w:instrText xml:space="preserve"> PAGEREF _Toc128577918 \h </w:instrText>
            </w:r>
            <w:r w:rsidR="00245B6D">
              <w:rPr>
                <w:noProof/>
                <w:webHidden/>
              </w:rPr>
            </w:r>
            <w:r w:rsidR="00245B6D">
              <w:rPr>
                <w:noProof/>
                <w:webHidden/>
              </w:rPr>
              <w:fldChar w:fldCharType="separate"/>
            </w:r>
            <w:r w:rsidR="00245B6D">
              <w:rPr>
                <w:noProof/>
                <w:webHidden/>
              </w:rPr>
              <w:t>1</w:t>
            </w:r>
            <w:r w:rsidR="00245B6D">
              <w:rPr>
                <w:noProof/>
                <w:webHidden/>
              </w:rPr>
              <w:fldChar w:fldCharType="end"/>
            </w:r>
          </w:hyperlink>
        </w:p>
        <w:p w14:paraId="7DCA1647" w14:textId="54AA78ED" w:rsidR="00245B6D" w:rsidRDefault="00245B6D">
          <w:pPr>
            <w:pStyle w:val="TOC1"/>
            <w:tabs>
              <w:tab w:val="left" w:pos="660"/>
              <w:tab w:val="right" w:leader="dot" w:pos="9350"/>
            </w:tabs>
            <w:rPr>
              <w:rFonts w:eastAsiaTheme="minorEastAsia"/>
              <w:noProof/>
              <w:lang/>
            </w:rPr>
          </w:pPr>
          <w:hyperlink w:anchor="_Toc128577919" w:history="1">
            <w:r w:rsidRPr="002F550B">
              <w:rPr>
                <w:rStyle w:val="Hyperlink"/>
                <w:noProof/>
              </w:rPr>
              <w:t>1.1</w:t>
            </w:r>
            <w:r>
              <w:rPr>
                <w:rFonts w:eastAsiaTheme="minorEastAsia"/>
                <w:noProof/>
                <w:lang/>
              </w:rPr>
              <w:tab/>
            </w:r>
            <w:r w:rsidRPr="002F550B">
              <w:rPr>
                <w:rStyle w:val="Hyperlink"/>
                <w:noProof/>
              </w:rPr>
              <w:t>Einleitung</w:t>
            </w:r>
            <w:r>
              <w:rPr>
                <w:noProof/>
                <w:webHidden/>
              </w:rPr>
              <w:tab/>
            </w:r>
            <w:r>
              <w:rPr>
                <w:noProof/>
                <w:webHidden/>
              </w:rPr>
              <w:fldChar w:fldCharType="begin"/>
            </w:r>
            <w:r>
              <w:rPr>
                <w:noProof/>
                <w:webHidden/>
              </w:rPr>
              <w:instrText xml:space="preserve"> PAGEREF _Toc128577919 \h </w:instrText>
            </w:r>
            <w:r>
              <w:rPr>
                <w:noProof/>
                <w:webHidden/>
              </w:rPr>
            </w:r>
            <w:r>
              <w:rPr>
                <w:noProof/>
                <w:webHidden/>
              </w:rPr>
              <w:fldChar w:fldCharType="separate"/>
            </w:r>
            <w:r>
              <w:rPr>
                <w:noProof/>
                <w:webHidden/>
              </w:rPr>
              <w:t>2</w:t>
            </w:r>
            <w:r>
              <w:rPr>
                <w:noProof/>
                <w:webHidden/>
              </w:rPr>
              <w:fldChar w:fldCharType="end"/>
            </w:r>
          </w:hyperlink>
        </w:p>
        <w:p w14:paraId="0E8DA525" w14:textId="4CC5A897" w:rsidR="00061D77" w:rsidRDefault="00061D77">
          <w:r>
            <w:rPr>
              <w:b/>
              <w:bCs/>
              <w:noProof/>
            </w:rPr>
            <w:fldChar w:fldCharType="end"/>
          </w:r>
        </w:p>
      </w:sdtContent>
    </w:sdt>
    <w:p w14:paraId="7DFEC8FD" w14:textId="0ADADB26" w:rsidR="00061D77" w:rsidRDefault="00061D77" w:rsidP="00061D77">
      <w:r>
        <w:br w:type="page"/>
      </w:r>
    </w:p>
    <w:p w14:paraId="52BA3B05" w14:textId="0747E7AA" w:rsidR="00992F21" w:rsidRPr="00992F21" w:rsidRDefault="00061D77" w:rsidP="00992F21">
      <w:pPr>
        <w:pStyle w:val="Heading1"/>
        <w:numPr>
          <w:ilvl w:val="0"/>
          <w:numId w:val="3"/>
        </w:numPr>
      </w:pPr>
      <w:bookmarkStart w:id="2" w:name="_Toc128577919"/>
      <w:r>
        <w:lastRenderedPageBreak/>
        <w:t>Einleitung</w:t>
      </w:r>
      <w:bookmarkEnd w:id="2"/>
    </w:p>
    <w:p w14:paraId="2B9A1D6D" w14:textId="750E35E1" w:rsidR="00245B6D" w:rsidRDefault="00245B6D" w:rsidP="00061D77">
      <w:pPr>
        <w:rPr>
          <w:lang w:val="de-DE"/>
        </w:rPr>
      </w:pPr>
      <w:r>
        <w:rPr>
          <w:lang w:val="de-DE"/>
        </w:rPr>
        <w:t xml:space="preserve">Im Rahmen des Moduls 335, wird das Projekt </w:t>
      </w:r>
      <w:proofErr w:type="spellStart"/>
      <w:r>
        <w:rPr>
          <w:lang w:val="de-DE"/>
        </w:rPr>
        <w:t>SaveUp</w:t>
      </w:r>
      <w:proofErr w:type="spellEnd"/>
      <w:r>
        <w:rPr>
          <w:lang w:val="de-DE"/>
        </w:rPr>
        <w:t xml:space="preserve"> umgesetzt. </w:t>
      </w:r>
    </w:p>
    <w:p w14:paraId="6A744B09" w14:textId="46221431" w:rsidR="00245B6D" w:rsidRDefault="00245B6D" w:rsidP="00061D77">
      <w:pPr>
        <w:rPr>
          <w:lang w:val="de-DE"/>
        </w:rPr>
      </w:pPr>
      <w:r>
        <w:rPr>
          <w:lang w:val="de-DE"/>
        </w:rPr>
        <w:t>Auftraggeber: Lukas Müller Dozent IBZ / IPSO</w:t>
      </w:r>
    </w:p>
    <w:p w14:paraId="246D6DF4" w14:textId="364F7CA8" w:rsidR="00992F21" w:rsidRDefault="00992F21" w:rsidP="00061D77">
      <w:pPr>
        <w:rPr>
          <w:lang w:val="de-DE"/>
        </w:rPr>
      </w:pPr>
      <w:r>
        <w:rPr>
          <w:lang w:val="de-DE"/>
        </w:rPr>
        <w:t>Das Projekt wird von Simon Müller umgesetzt.</w:t>
      </w:r>
    </w:p>
    <w:p w14:paraId="536B8309" w14:textId="56F7D696" w:rsidR="005C61B7" w:rsidRDefault="005C61B7" w:rsidP="00992F21">
      <w:pPr>
        <w:pStyle w:val="Heading2"/>
        <w:numPr>
          <w:ilvl w:val="1"/>
          <w:numId w:val="3"/>
        </w:numPr>
        <w:rPr>
          <w:lang w:val="de-DE"/>
        </w:rPr>
      </w:pPr>
      <w:r>
        <w:rPr>
          <w:lang w:val="de-DE"/>
        </w:rPr>
        <w:t>Aufgabenstellung</w:t>
      </w:r>
    </w:p>
    <w:p w14:paraId="188EDAA0" w14:textId="6793794B" w:rsidR="00DB2231" w:rsidRDefault="005C61B7" w:rsidP="005C61B7">
      <w:pPr>
        <w:rPr>
          <w:lang w:val="de-DE"/>
        </w:rPr>
      </w:pPr>
      <w:r>
        <w:rPr>
          <w:lang w:val="de-DE"/>
        </w:rPr>
        <w:t xml:space="preserve">Es handelt sich um eine </w:t>
      </w:r>
      <w:r w:rsidRPr="00BB257E">
        <w:rPr>
          <w:b/>
          <w:bCs/>
          <w:lang w:val="de-DE"/>
        </w:rPr>
        <w:t>.NET MAUI-Applikation</w:t>
      </w:r>
      <w:r>
        <w:rPr>
          <w:lang w:val="de-DE"/>
        </w:rPr>
        <w:t>, welche dazu dient, gesparte nicht Käufe einzutragen.</w:t>
      </w:r>
      <w:r w:rsidR="00DB2231">
        <w:rPr>
          <w:lang w:val="de-DE"/>
        </w:rPr>
        <w:t xml:space="preserve"> In dieser lassen sich Einträge erstellen und abrufen die den Benutzer über den aktuellen Stand seines gesparten Gelds zu Informieren.</w:t>
      </w:r>
    </w:p>
    <w:p w14:paraId="2AE18CD3" w14:textId="09A44DA8" w:rsidR="005C61B7" w:rsidRDefault="005C61B7" w:rsidP="005C61B7">
      <w:pPr>
        <w:rPr>
          <w:lang w:val="de-DE"/>
        </w:rPr>
      </w:pPr>
      <w:r>
        <w:rPr>
          <w:lang w:val="de-DE"/>
        </w:rPr>
        <w:t>Diese sollte primär auf dem Smartphone (iOS) funktionieren</w:t>
      </w:r>
      <w:r w:rsidR="000C1F8D">
        <w:rPr>
          <w:lang w:val="de-DE"/>
        </w:rPr>
        <w:t xml:space="preserve"> und sekundär auf einem Windows PC</w:t>
      </w:r>
      <w:r>
        <w:rPr>
          <w:lang w:val="de-DE"/>
        </w:rPr>
        <w:t>.</w:t>
      </w:r>
    </w:p>
    <w:p w14:paraId="7F43EC4F" w14:textId="66527432" w:rsidR="000042B6" w:rsidRDefault="000042B6" w:rsidP="005C61B7">
      <w:pPr>
        <w:rPr>
          <w:lang w:val="de-DE"/>
        </w:rPr>
      </w:pPr>
      <w:r>
        <w:rPr>
          <w:lang w:val="de-DE"/>
        </w:rPr>
        <w:t xml:space="preserve">Die Aufgabestellung findet sich im Detail unter dem Ordner </w:t>
      </w:r>
      <w:r w:rsidRPr="00BB257E">
        <w:rPr>
          <w:b/>
          <w:bCs/>
          <w:lang w:val="de-DE"/>
        </w:rPr>
        <w:t>Aufgabenstellung</w:t>
      </w:r>
      <w:r>
        <w:rPr>
          <w:lang w:val="de-DE"/>
        </w:rPr>
        <w:t>.</w:t>
      </w:r>
    </w:p>
    <w:p w14:paraId="04409F00" w14:textId="55EC18E4" w:rsidR="00EE5514" w:rsidRDefault="00EE5514" w:rsidP="00992F21">
      <w:pPr>
        <w:pStyle w:val="Heading2"/>
        <w:numPr>
          <w:ilvl w:val="1"/>
          <w:numId w:val="3"/>
        </w:numPr>
        <w:rPr>
          <w:lang w:val="de-DE"/>
        </w:rPr>
      </w:pPr>
      <w:r>
        <w:rPr>
          <w:lang w:val="de-DE"/>
        </w:rPr>
        <w:t>Pl</w:t>
      </w:r>
      <w:r w:rsidR="00EA76A0">
        <w:rPr>
          <w:lang w:val="de-DE"/>
        </w:rPr>
        <w:t>an</w:t>
      </w:r>
      <w:r>
        <w:rPr>
          <w:lang w:val="de-DE"/>
        </w:rPr>
        <w:t>ung</w:t>
      </w:r>
    </w:p>
    <w:p w14:paraId="40F0A570" w14:textId="164995B4" w:rsidR="00BB257E" w:rsidRDefault="00BB257E" w:rsidP="005C61B7">
      <w:pPr>
        <w:rPr>
          <w:lang w:val="de-DE"/>
        </w:rPr>
      </w:pPr>
      <w:r>
        <w:rPr>
          <w:lang w:val="de-DE"/>
        </w:rPr>
        <w:t>Die Projektplanung und Umsetzung, ist nach IPERKA.</w:t>
      </w:r>
    </w:p>
    <w:p w14:paraId="693661CA" w14:textId="6D907881" w:rsidR="00EE5514" w:rsidRDefault="00A77877" w:rsidP="00992F21">
      <w:pPr>
        <w:pStyle w:val="Heading2"/>
        <w:numPr>
          <w:ilvl w:val="1"/>
          <w:numId w:val="3"/>
        </w:numPr>
        <w:rPr>
          <w:lang w:val="de-DE"/>
        </w:rPr>
      </w:pPr>
      <w:r>
        <w:rPr>
          <w:lang w:val="de-DE"/>
        </w:rPr>
        <w:t>Tools</w:t>
      </w:r>
    </w:p>
    <w:p w14:paraId="655E4BD8" w14:textId="0ACF780B" w:rsidR="00A77877" w:rsidRDefault="00A77877" w:rsidP="00A77877">
      <w:pPr>
        <w:rPr>
          <w:lang w:val="de-DE"/>
        </w:rPr>
      </w:pPr>
      <w:r>
        <w:rPr>
          <w:lang w:val="de-DE"/>
        </w:rPr>
        <w:t>Folgende Tools</w:t>
      </w:r>
      <w:r w:rsidR="00E14BB4">
        <w:rPr>
          <w:lang w:val="de-DE"/>
        </w:rPr>
        <w:t xml:space="preserve"> und Versionen</w:t>
      </w:r>
      <w:r>
        <w:rPr>
          <w:lang w:val="de-DE"/>
        </w:rPr>
        <w:t xml:space="preserve"> werden verwendet</w:t>
      </w:r>
      <w:r w:rsidR="005A7BE7">
        <w:rPr>
          <w:lang w:val="de-DE"/>
        </w:rPr>
        <w:t>:</w:t>
      </w:r>
    </w:p>
    <w:p w14:paraId="6909DEC8" w14:textId="5F7178CB" w:rsidR="005A7BE7" w:rsidRDefault="003A78F5" w:rsidP="003A78F5">
      <w:pPr>
        <w:pStyle w:val="ListParagraph"/>
        <w:numPr>
          <w:ilvl w:val="0"/>
          <w:numId w:val="2"/>
        </w:numPr>
        <w:rPr>
          <w:lang w:val="en-US"/>
        </w:rPr>
      </w:pPr>
      <w:hyperlink r:id="rId8" w:history="1">
        <w:r w:rsidRPr="003A78F5">
          <w:rPr>
            <w:rStyle w:val="Hyperlink"/>
            <w:lang w:val="en-US"/>
          </w:rPr>
          <w:t>Microsoft SQL Server Azure SQL Edge (64-bit)</w:t>
        </w:r>
        <w:r w:rsidR="005A7BE7" w:rsidRPr="003A78F5">
          <w:rPr>
            <w:rStyle w:val="Hyperlink"/>
            <w:lang w:val="en-US"/>
          </w:rPr>
          <w:t>:</w:t>
        </w:r>
      </w:hyperlink>
      <w:r>
        <w:rPr>
          <w:lang w:val="en-US"/>
        </w:rPr>
        <w:t xml:space="preserve"> </w:t>
      </w:r>
      <w:r w:rsidRPr="003A78F5">
        <w:rPr>
          <w:lang w:val="en-US"/>
        </w:rPr>
        <w:t>15.0.2000.1574</w:t>
      </w:r>
    </w:p>
    <w:p w14:paraId="1F33EC93" w14:textId="0B5B2E69" w:rsidR="003A78F5" w:rsidRDefault="003A78F5" w:rsidP="003A78F5">
      <w:pPr>
        <w:pStyle w:val="ListParagraph"/>
        <w:numPr>
          <w:ilvl w:val="0"/>
          <w:numId w:val="2"/>
        </w:numPr>
        <w:rPr>
          <w:lang w:val="en-US"/>
        </w:rPr>
      </w:pPr>
      <w:r>
        <w:rPr>
          <w:lang w:val="en-US"/>
        </w:rPr>
        <w:t>Raspberry Pi 4:</w:t>
      </w:r>
    </w:p>
    <w:p w14:paraId="44102FD0" w14:textId="04EFC6A9" w:rsidR="003A78F5" w:rsidRDefault="003A78F5" w:rsidP="003A78F5">
      <w:pPr>
        <w:pStyle w:val="ListParagraph"/>
        <w:numPr>
          <w:ilvl w:val="1"/>
          <w:numId w:val="2"/>
        </w:numPr>
        <w:rPr>
          <w:lang w:val="en-US"/>
        </w:rPr>
      </w:pPr>
      <w:r>
        <w:rPr>
          <w:lang w:val="en-US"/>
        </w:rPr>
        <w:t>OS: Ubuntu 20.04</w:t>
      </w:r>
    </w:p>
    <w:p w14:paraId="4775CA2B" w14:textId="06EA91BC" w:rsidR="000E2E54" w:rsidRDefault="000E2E54" w:rsidP="000E2E54">
      <w:pPr>
        <w:pStyle w:val="ListParagraph"/>
        <w:numPr>
          <w:ilvl w:val="0"/>
          <w:numId w:val="2"/>
        </w:numPr>
        <w:rPr>
          <w:lang w:val="en-US"/>
        </w:rPr>
      </w:pPr>
      <w:r>
        <w:rPr>
          <w:lang w:val="en-US"/>
        </w:rPr>
        <w:t>Dotnet SDK: 7.0.201</w:t>
      </w:r>
    </w:p>
    <w:p w14:paraId="6FE57ACA" w14:textId="4A81241E" w:rsidR="000E2E54" w:rsidRDefault="000E2E54" w:rsidP="000E2E54">
      <w:pPr>
        <w:pStyle w:val="ListParagraph"/>
        <w:numPr>
          <w:ilvl w:val="0"/>
          <w:numId w:val="2"/>
        </w:numPr>
        <w:rPr>
          <w:lang w:val="en-US"/>
        </w:rPr>
      </w:pPr>
      <w:r>
        <w:rPr>
          <w:lang w:val="en-US"/>
        </w:rPr>
        <w:t>Dotnet Runtimes:</w:t>
      </w:r>
    </w:p>
    <w:p w14:paraId="50A7657A" w14:textId="73BCDCEE" w:rsidR="000E2E54" w:rsidRDefault="000E2E54" w:rsidP="000E2E54">
      <w:pPr>
        <w:pStyle w:val="ListParagraph"/>
        <w:numPr>
          <w:ilvl w:val="1"/>
          <w:numId w:val="2"/>
        </w:numPr>
        <w:rPr>
          <w:lang w:val="en-US"/>
        </w:rPr>
      </w:pPr>
      <w:proofErr w:type="spellStart"/>
      <w:proofErr w:type="gramStart"/>
      <w:r w:rsidRPr="000E2E54">
        <w:rPr>
          <w:lang w:val="en-US"/>
        </w:rPr>
        <w:t>Microsoft.AspNetCore.App</w:t>
      </w:r>
      <w:proofErr w:type="spellEnd"/>
      <w:proofErr w:type="gramEnd"/>
      <w:r>
        <w:rPr>
          <w:lang w:val="en-US"/>
        </w:rPr>
        <w:t>:</w:t>
      </w:r>
      <w:r w:rsidRPr="000E2E54">
        <w:rPr>
          <w:lang w:val="en-US"/>
        </w:rPr>
        <w:t xml:space="preserve"> 7.0.3</w:t>
      </w:r>
    </w:p>
    <w:p w14:paraId="2F74814F" w14:textId="7A956034" w:rsidR="000E2E54" w:rsidRPr="000E2E54" w:rsidRDefault="000E2E54" w:rsidP="000E2E54">
      <w:pPr>
        <w:pStyle w:val="ListParagraph"/>
        <w:numPr>
          <w:ilvl w:val="1"/>
          <w:numId w:val="2"/>
        </w:numPr>
        <w:rPr>
          <w:lang w:val="en-US"/>
        </w:rPr>
      </w:pPr>
      <w:proofErr w:type="spellStart"/>
      <w:proofErr w:type="gramStart"/>
      <w:r w:rsidRPr="000E2E54">
        <w:rPr>
          <w:lang w:val="en-US"/>
        </w:rPr>
        <w:t>Microsoft.NETCore.App</w:t>
      </w:r>
      <w:proofErr w:type="spellEnd"/>
      <w:proofErr w:type="gramEnd"/>
      <w:r w:rsidR="00A54347">
        <w:rPr>
          <w:lang w:val="en-US"/>
        </w:rPr>
        <w:t>: 7.0.3</w:t>
      </w:r>
    </w:p>
    <w:p w14:paraId="4AB72093" w14:textId="0AD0D72F" w:rsidR="000042B6" w:rsidRDefault="00A12BAC" w:rsidP="00A12BAC">
      <w:pPr>
        <w:pStyle w:val="ListParagraph"/>
        <w:numPr>
          <w:ilvl w:val="0"/>
          <w:numId w:val="2"/>
        </w:numPr>
        <w:rPr>
          <w:lang w:val="en-US"/>
        </w:rPr>
      </w:pPr>
      <w:r>
        <w:rPr>
          <w:lang w:val="en-US"/>
        </w:rPr>
        <w:t>Visual Studio 2022 Professional: 17.5.0</w:t>
      </w:r>
    </w:p>
    <w:p w14:paraId="08DBD7C1" w14:textId="52A46817" w:rsidR="00D56D54" w:rsidRDefault="00D56D54" w:rsidP="00D56D54">
      <w:pPr>
        <w:pStyle w:val="ListParagraph"/>
        <w:numPr>
          <w:ilvl w:val="1"/>
          <w:numId w:val="2"/>
        </w:numPr>
        <w:rPr>
          <w:lang w:val="en-US"/>
        </w:rPr>
      </w:pPr>
      <w:r>
        <w:rPr>
          <w:lang w:val="en-US"/>
        </w:rPr>
        <w:t>.NET 7</w:t>
      </w:r>
    </w:p>
    <w:p w14:paraId="083A2548" w14:textId="3A883700" w:rsidR="00D56D54" w:rsidRPr="00D56D54" w:rsidRDefault="00D56D54" w:rsidP="00D56D54">
      <w:pPr>
        <w:pStyle w:val="ListParagraph"/>
        <w:numPr>
          <w:ilvl w:val="0"/>
          <w:numId w:val="2"/>
        </w:numPr>
        <w:rPr>
          <w:lang w:val="en-US"/>
        </w:rPr>
      </w:pPr>
      <w:r>
        <w:rPr>
          <w:lang w:val="en-US"/>
        </w:rPr>
        <w:t>Docker: 23.0.1</w:t>
      </w:r>
    </w:p>
    <w:p w14:paraId="4347B172" w14:textId="7E1E8E15" w:rsidR="00D56D54" w:rsidRDefault="006C2D6D" w:rsidP="006C2D6D">
      <w:pPr>
        <w:pStyle w:val="ListParagraph"/>
        <w:numPr>
          <w:ilvl w:val="0"/>
          <w:numId w:val="2"/>
        </w:numPr>
        <w:rPr>
          <w:lang w:val="de-CH"/>
        </w:rPr>
      </w:pPr>
      <w:r w:rsidRPr="006C2D6D">
        <w:rPr>
          <w:lang w:val="de-CH"/>
        </w:rPr>
        <w:t>Microsoft Server Management Studio:</w:t>
      </w:r>
      <w:r w:rsidRPr="006C2D6D">
        <w:t xml:space="preserve"> </w:t>
      </w:r>
      <w:r w:rsidRPr="006C2D6D">
        <w:rPr>
          <w:lang w:val="de-CH"/>
        </w:rPr>
        <w:t>15.0.18424.0</w:t>
      </w:r>
      <w:r w:rsidRPr="006C2D6D">
        <w:rPr>
          <w:lang w:val="de-CH"/>
        </w:rPr>
        <w:t xml:space="preserve"> (Für</w:t>
      </w:r>
      <w:r>
        <w:rPr>
          <w:lang w:val="de-CH"/>
        </w:rPr>
        <w:t xml:space="preserve"> Überprüfung)</w:t>
      </w:r>
    </w:p>
    <w:p w14:paraId="753DA7BF" w14:textId="6F8ACCB5" w:rsidR="00A219DE" w:rsidRDefault="00A219DE" w:rsidP="00A219DE">
      <w:pPr>
        <w:pStyle w:val="ListParagraph"/>
        <w:numPr>
          <w:ilvl w:val="0"/>
          <w:numId w:val="2"/>
        </w:numPr>
        <w:rPr>
          <w:lang w:val="de-CH"/>
        </w:rPr>
      </w:pPr>
      <w:r>
        <w:rPr>
          <w:lang w:val="de-CH"/>
        </w:rPr>
        <w:t xml:space="preserve">Postman: </w:t>
      </w:r>
      <w:r w:rsidR="009E1F52" w:rsidRPr="009E1F52">
        <w:rPr>
          <w:lang w:val="de-CH"/>
        </w:rPr>
        <w:t>10.11.1</w:t>
      </w:r>
      <w:r w:rsidR="009E1F52" w:rsidRPr="009E1F52">
        <w:rPr>
          <w:lang w:val="de-CH"/>
        </w:rPr>
        <w:t xml:space="preserve"> </w:t>
      </w:r>
      <w:r>
        <w:rPr>
          <w:lang w:val="de-CH"/>
        </w:rPr>
        <w:t>(Für Überprüfung)</w:t>
      </w:r>
    </w:p>
    <w:p w14:paraId="3ADC36B6" w14:textId="54BD3A4B" w:rsidR="00F0400E" w:rsidRDefault="00F0400E" w:rsidP="00A219DE">
      <w:pPr>
        <w:pStyle w:val="ListParagraph"/>
        <w:numPr>
          <w:ilvl w:val="0"/>
          <w:numId w:val="2"/>
        </w:numPr>
        <w:rPr>
          <w:lang w:val="de-CH"/>
        </w:rPr>
      </w:pPr>
      <w:hyperlink r:id="rId9" w:history="1">
        <w:r w:rsidRPr="00F0400E">
          <w:rPr>
            <w:rStyle w:val="Hyperlink"/>
            <w:lang w:val="de-CH"/>
          </w:rPr>
          <w:t>EF Core Power Tools</w:t>
        </w:r>
      </w:hyperlink>
      <w:r>
        <w:rPr>
          <w:lang w:val="de-CH"/>
        </w:rPr>
        <w:t>: 2.5.1206</w:t>
      </w:r>
    </w:p>
    <w:p w14:paraId="7A722111" w14:textId="546C015E" w:rsidR="00602158" w:rsidRDefault="00602158" w:rsidP="00A219DE">
      <w:pPr>
        <w:pStyle w:val="ListParagraph"/>
        <w:numPr>
          <w:ilvl w:val="0"/>
          <w:numId w:val="2"/>
        </w:numPr>
        <w:rPr>
          <w:lang w:val="de-CH"/>
        </w:rPr>
      </w:pPr>
      <w:proofErr w:type="spellStart"/>
      <w:r>
        <w:rPr>
          <w:lang w:val="de-CH"/>
        </w:rPr>
        <w:t>Nginx</w:t>
      </w:r>
      <w:proofErr w:type="spellEnd"/>
      <w:r>
        <w:rPr>
          <w:lang w:val="de-CH"/>
        </w:rPr>
        <w:t xml:space="preserve">: </w:t>
      </w:r>
      <w:r w:rsidRPr="00602158">
        <w:rPr>
          <w:lang w:val="de-CH"/>
        </w:rPr>
        <w:t>1.17.0</w:t>
      </w:r>
    </w:p>
    <w:p w14:paraId="6811CAE0" w14:textId="58E38B1C" w:rsidR="00992F21" w:rsidRDefault="00992F21" w:rsidP="00992F21">
      <w:pPr>
        <w:pStyle w:val="Heading1"/>
        <w:numPr>
          <w:ilvl w:val="0"/>
          <w:numId w:val="3"/>
        </w:numPr>
      </w:pPr>
      <w:r>
        <w:t>Informieren</w:t>
      </w:r>
    </w:p>
    <w:p w14:paraId="2C5C8F0F" w14:textId="2748DD0E" w:rsidR="00992F21" w:rsidRDefault="00E464A4" w:rsidP="00992F21">
      <w:pPr>
        <w:pStyle w:val="Heading2"/>
        <w:numPr>
          <w:ilvl w:val="1"/>
          <w:numId w:val="1"/>
        </w:numPr>
        <w:rPr>
          <w:lang w:val="de-DE"/>
        </w:rPr>
      </w:pPr>
      <w:r>
        <w:rPr>
          <w:lang w:val="de-DE"/>
        </w:rPr>
        <w:t>.NET MAUI</w:t>
      </w:r>
    </w:p>
    <w:p w14:paraId="5A143159" w14:textId="024E6EAF" w:rsidR="00992F21" w:rsidRDefault="00992F21" w:rsidP="00992F21">
      <w:pPr>
        <w:rPr>
          <w:lang w:val="de-DE"/>
        </w:rPr>
      </w:pPr>
      <w:r>
        <w:rPr>
          <w:lang w:val="de-DE"/>
        </w:rPr>
        <w:t>Am erstem Modul 335 Tag, wurde der Auftrag erteilt.</w:t>
      </w:r>
      <w:r w:rsidR="006576D1">
        <w:rPr>
          <w:lang w:val="de-DE"/>
        </w:rPr>
        <w:t xml:space="preserve"> Die Informationen über die .NET MAUI Applikation wurden aus dem erstem Modul Tag entnommen. Darunter auch </w:t>
      </w:r>
      <w:hyperlink r:id="rId10" w:history="1">
        <w:r w:rsidR="006576D1" w:rsidRPr="006576D1">
          <w:rPr>
            <w:rStyle w:val="Hyperlink"/>
            <w:lang w:val="de-DE"/>
          </w:rPr>
          <w:t>Microsoft Webseiten</w:t>
        </w:r>
      </w:hyperlink>
      <w:r w:rsidR="006576D1">
        <w:rPr>
          <w:lang w:val="de-DE"/>
        </w:rPr>
        <w:t>.</w:t>
      </w:r>
    </w:p>
    <w:p w14:paraId="15F8F1ED" w14:textId="1A9D295C" w:rsidR="006576D1" w:rsidRDefault="00746D23" w:rsidP="00746D23">
      <w:pPr>
        <w:pStyle w:val="Heading2"/>
        <w:numPr>
          <w:ilvl w:val="1"/>
          <w:numId w:val="1"/>
        </w:numPr>
        <w:rPr>
          <w:lang w:val="en-US"/>
        </w:rPr>
      </w:pPr>
      <w:r w:rsidRPr="00746D23">
        <w:rPr>
          <w:lang w:val="en-US"/>
        </w:rPr>
        <w:t>ASP.NET Core Web A</w:t>
      </w:r>
      <w:r>
        <w:rPr>
          <w:lang w:val="en-US"/>
        </w:rPr>
        <w:t>PI</w:t>
      </w:r>
    </w:p>
    <w:p w14:paraId="1A487D53" w14:textId="5B1EBADD" w:rsidR="00746D23" w:rsidRDefault="00746D23" w:rsidP="00746D23">
      <w:pPr>
        <w:rPr>
          <w:lang w:val="de-CH"/>
        </w:rPr>
      </w:pPr>
      <w:r w:rsidRPr="00746D23">
        <w:rPr>
          <w:lang w:val="de-CH"/>
        </w:rPr>
        <w:t>Informationen über das Veröffentlichen e</w:t>
      </w:r>
      <w:r>
        <w:rPr>
          <w:lang w:val="de-CH"/>
        </w:rPr>
        <w:t>iner ASP.NET Core Web API, wurden aus bestehendem wissen und diversen Internetseiten zusammengesetzt.</w:t>
      </w:r>
    </w:p>
    <w:p w14:paraId="44F3A64C" w14:textId="219D6E2A" w:rsidR="00746D23" w:rsidRDefault="00746D23" w:rsidP="00746D23">
      <w:pPr>
        <w:rPr>
          <w:lang w:val="de-CH"/>
        </w:rPr>
      </w:pPr>
      <w:r>
        <w:rPr>
          <w:lang w:val="de-CH"/>
        </w:rPr>
        <w:t xml:space="preserve">Siehe Verzeichnis: </w:t>
      </w:r>
      <w:r w:rsidRPr="00CB3710">
        <w:rPr>
          <w:b/>
          <w:bCs/>
          <w:lang w:val="de-CH"/>
        </w:rPr>
        <w:t>Dokumentation/Hilfreiche Links</w:t>
      </w:r>
      <w:r>
        <w:rPr>
          <w:lang w:val="de-CH"/>
        </w:rPr>
        <w:t>.</w:t>
      </w:r>
    </w:p>
    <w:p w14:paraId="2F9813D5" w14:textId="7E116164" w:rsidR="00B30453" w:rsidRDefault="00B30453" w:rsidP="00B30453">
      <w:pPr>
        <w:pStyle w:val="Heading1"/>
        <w:numPr>
          <w:ilvl w:val="0"/>
          <w:numId w:val="3"/>
        </w:numPr>
      </w:pPr>
      <w:r>
        <w:lastRenderedPageBreak/>
        <w:t>Planung</w:t>
      </w:r>
    </w:p>
    <w:p w14:paraId="7BD22CF0" w14:textId="15227476" w:rsidR="00B30453" w:rsidRDefault="00B30453" w:rsidP="00B30453">
      <w:pPr>
        <w:pStyle w:val="Heading2"/>
        <w:rPr>
          <w:lang w:val="de-DE"/>
        </w:rPr>
      </w:pPr>
      <w:r>
        <w:rPr>
          <w:lang w:val="de-DE"/>
        </w:rPr>
        <w:t>3.1 Zeitplan</w:t>
      </w:r>
    </w:p>
    <w:p w14:paraId="65DA91A8" w14:textId="2BE32F30" w:rsidR="00B30453" w:rsidRDefault="00B30453" w:rsidP="00B30453">
      <w:pPr>
        <w:rPr>
          <w:lang w:val="de-DE"/>
        </w:rPr>
      </w:pPr>
      <w:r>
        <w:rPr>
          <w:lang w:val="de-DE"/>
        </w:rPr>
        <w:t xml:space="preserve">Der Zeitplan findet sich unter dem Verzeichnis: </w:t>
      </w:r>
      <w:r w:rsidRPr="00CB3710">
        <w:rPr>
          <w:b/>
          <w:bCs/>
          <w:lang w:val="de-DE"/>
        </w:rPr>
        <w:t>Dokumentation/Planung/Gantt-Zeitplan.xlsx</w:t>
      </w:r>
      <w:r w:rsidR="00CB3710">
        <w:rPr>
          <w:lang w:val="de-DE"/>
        </w:rPr>
        <w:t>.</w:t>
      </w:r>
    </w:p>
    <w:p w14:paraId="459607F3" w14:textId="28521FFA" w:rsidR="00CB3710" w:rsidRDefault="00CB3710" w:rsidP="00CB3710">
      <w:pPr>
        <w:pStyle w:val="Heading2"/>
        <w:rPr>
          <w:lang w:val="de-DE"/>
        </w:rPr>
      </w:pPr>
      <w:r>
        <w:rPr>
          <w:lang w:val="de-DE"/>
        </w:rPr>
        <w:t>3.2 Datenbank Modell</w:t>
      </w:r>
    </w:p>
    <w:p w14:paraId="01F30696" w14:textId="00D3054A" w:rsidR="00CB3710" w:rsidRDefault="00F430D2" w:rsidP="00CB3710">
      <w:pPr>
        <w:rPr>
          <w:lang w:val="de-DE"/>
        </w:rPr>
      </w:pPr>
      <w:r>
        <w:rPr>
          <w:noProof/>
          <w:lang w:val="de-DE"/>
        </w:rPr>
        <mc:AlternateContent>
          <mc:Choice Requires="wpg">
            <w:drawing>
              <wp:anchor distT="0" distB="0" distL="114300" distR="114300" simplePos="0" relativeHeight="251660288" behindDoc="0" locked="0" layoutInCell="1" allowOverlap="1" wp14:anchorId="3A7EA5C6" wp14:editId="641E66A0">
                <wp:simplePos x="0" y="0"/>
                <wp:positionH relativeFrom="column">
                  <wp:posOffset>0</wp:posOffset>
                </wp:positionH>
                <wp:positionV relativeFrom="paragraph">
                  <wp:posOffset>205740</wp:posOffset>
                </wp:positionV>
                <wp:extent cx="2352040" cy="3270250"/>
                <wp:effectExtent l="0" t="0" r="0" b="6350"/>
                <wp:wrapTopAndBottom/>
                <wp:docPr id="3" name="Group 3"/>
                <wp:cNvGraphicFramePr/>
                <a:graphic xmlns:a="http://schemas.openxmlformats.org/drawingml/2006/main">
                  <a:graphicData uri="http://schemas.microsoft.com/office/word/2010/wordprocessingGroup">
                    <wpg:wgp>
                      <wpg:cNvGrpSpPr/>
                      <wpg:grpSpPr>
                        <a:xfrm>
                          <a:off x="0" y="0"/>
                          <a:ext cx="2352040" cy="3270250"/>
                          <a:chOff x="0" y="0"/>
                          <a:chExt cx="2352040" cy="3270250"/>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040" cy="2946400"/>
                          </a:xfrm>
                          <a:prstGeom prst="rect">
                            <a:avLst/>
                          </a:prstGeom>
                          <a:noFill/>
                          <a:ln>
                            <a:noFill/>
                          </a:ln>
                        </pic:spPr>
                      </pic:pic>
                      <wps:wsp>
                        <wps:cNvPr id="2" name="Text Box 2"/>
                        <wps:cNvSpPr txBox="1"/>
                        <wps:spPr>
                          <a:xfrm>
                            <a:off x="0" y="3003550"/>
                            <a:ext cx="2352040" cy="266700"/>
                          </a:xfrm>
                          <a:prstGeom prst="rect">
                            <a:avLst/>
                          </a:prstGeom>
                          <a:solidFill>
                            <a:prstClr val="white"/>
                          </a:solidFill>
                          <a:ln>
                            <a:noFill/>
                          </a:ln>
                        </wps:spPr>
                        <wps:txbx>
                          <w:txbxContent>
                            <w:p w14:paraId="4C452EA7" w14:textId="6B514B10" w:rsidR="00F430D2" w:rsidRPr="007F0554" w:rsidRDefault="00F430D2" w:rsidP="00F430D2">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r w:rsidR="00D909B3">
                                <w:rPr>
                                  <w:noProof/>
                                  <w:lang w:val="de-DE"/>
                                </w:rPr>
                                <w:t>1</w:t>
                              </w:r>
                              <w:r>
                                <w:rPr>
                                  <w:noProof/>
                                  <w:lang w:val="de-DE"/>
                                </w:rPr>
                                <w:fldChar w:fldCharType="end"/>
                              </w:r>
                              <w:r>
                                <w:t xml:space="preserve"> </w:t>
                              </w:r>
                              <w:proofErr w:type="spellStart"/>
                              <w:r>
                                <w:t>Datenbank</w:t>
                              </w:r>
                              <w:proofErr w:type="spellEnd"/>
                              <w:r>
                                <w:t xml:space="preserve"> </w:t>
                              </w:r>
                              <w:proofErr w:type="spellStart"/>
                              <w:r>
                                <w:t>Diagramm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A7EA5C6" id="Group 3" o:spid="_x0000_s1030" style="position:absolute;margin-left:0;margin-top:16.2pt;width:185.2pt;height:257.5pt;z-index:251660288" coordsize="23520,327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WyYKVAMAAAUIAAAOAAAAZHJzL2Uyb0RvYy54bWykVU1v2zgQvS/Q/0Do&#10;nkhRProrxCncpAkKZFujSdEzTVEWUYnkkrSl9NfvG0pyaidFm/ZgeTgcDt88viHP3/RtwzbSeWX0&#10;LDk6zBImtTCl0qtZ8vn++uDvhPnAdckbo+UseZA+eXPx6q/zzhYyN7VpSukYkmhfdHaW1CHYIk29&#10;qGXL/aGxUmOyMq7lAUO3SkvHO2RvmzTPsrO0M660zgjpPbxXw2RyEfNXlRThY1V5GVgzS4AtxK+L&#10;3yV904tzXqwct7USIwz+GyharjQ23aa64oGztVNPUrVKOONNFQ6FaVNTVUrIWAOqOcr2qrlxZm1j&#10;LauiW9ktTaB2j6ffTis+bG6cvbMLByY6uwIXcUS19JVr6R8oWR8pe9hSJvvABJz58WmenYBZgbnj&#10;/HWWn46kihrMP1kn6nc/WZlOG6c7cKwSBX4jB7CecPBzrWBVWDuZjEnaX8rRcvd1bQ9wXJYHtVSN&#10;Cg9RejgYAqU3CyUWbhiAzoVjqkQrJEzzForHLG3KjkhrtIBihhWcKro14qtn2lzWXK/k3FtolpYj&#10;Ot0Nj8Od7ZaNsteqaeiUyB4Lg7739PEMN4P2roxYt1KHoZmcbFCj0b5W1ifMFbJdShTj3pcREC+8&#10;E58AMLaND04GUdPmFUCMfpzfdiIifgRJ5XhIjS27f00Jbvg6mNg2L5Za/s/J2UkWpbYVDOh0PtxI&#10;0zIyABtIY3q+ufWEGaFTCKHWhsiLtTR6x4FA8kT8hHg0UQB1Ca4qP3GN0RO2X9SNdzW3Eigp7aN8&#10;8kk+99Rpb03PclLEGET9ykIP96gU8g84p+7Za9vjLDs+nVrz2ebNz85e/ymh3jSqnARJTF82jm04&#10;7t6uVkFGTUMe30f9gPjHgsgK/bKPXbUlYWnKB3DgDI4Zt4+34lphv1vuw4I7XOFw4lkKH/GpGtPN&#10;EjNaCauN+/acn+JxlphNWIcnYZb4/9ac7ovmvcYp0/sxGW4ylpOh1+2lQaVofKCJJha40Exm5Uz7&#10;Ba/VnHbBFNcCe82SMJmXYXiY8NoJOZ/HoOHaudV3FpfVURQz8Xrff+HOjjIPOM8PZtIRL/bUPsSS&#10;vL2do+GuVWwF4nVgEeKmATQdrfjWwNp5zL4fx6jH1/vifwAAAP//AwBQSwMECgAAAAAAAAAhANM+&#10;+uo0YAAANGAAABQAAABkcnMvbWVkaWEvaW1hZ2UxLnBuZ4lQTkcNChoKAAAADUlIRFIAAAILAAAC&#10;jwgGAAAA436JAAAAAAFzUkdCAK7OHOkAAAAEZ0FNQQAAsY8L/GEFAAAACXBIWXMAABYlAAAWJQFJ&#10;UiTwAABfyUlEQVR4Xu3dCXxU9b3///dkXyCBACFsESFo2BQXMCyCoNKibTVFo1631l7bW1u12+/f&#10;u3a799d7e3+1rdp67623WrfWxmKqbaWKxYpbABcqW5CwKUtIQkIIWcg2/3POfCeZmUxOQpjATPJ6&#10;9jHN5DuTOWdOIt/3+X4/5zue3NxcrwAAAHoQZ74CAACERVgAAACuCAsAAMBVv2oW0tPT5fF4zHcA&#10;ACBWHD9+3Nzruz6FhZEjR+qcc87RqFGjlJ2drfj4ePMIAACIJR0dHTpy5IgqKyu1a9cuVVVVmUd6&#10;1mtYmDVrlubNm6eEhAQnKJx11lkaPXq04uKYwQAAINZUV1dr//79OnjwoNra2rRlyxZt3LjRCRE9&#10;6TEs2GFgxYoVysnJ0YwZM3TVVVcpLS3NPAoAAGJZS0uL1q5dqw0bNqiurk7PPfecWltbzaPB4jMz&#10;M79j7geZM2eOpk2bpk984hO6/PLLlZiYaB4BAACxzi4pyMvL06RJk7Rz506lpqbqww8/NI8GCxsW&#10;srKytGzZMicwXHbZZaYVAAAMNnZdoj0gYI8u2FMUx44dM490CVt4kJ+fr+TkZH384x83LQAAYLAq&#10;KChw6hHtsoNwwoaF3NxczZw5U0lJSaYFAAAMVnadot3326MM4XQLCxkZGc46CnbCAAAAQ4Pd79v9&#10;v50DQnULC/5LJ1JSUpyvAABg8LOvfrSFu/KxW1jwTz0QFgAAGDqam5udr/YllaHC1iwAAAD4ERYA&#10;AIArwgKA7mpe0VcmT9KX1lSbBgBDGWEBQ9hePbzE43yCatftzHWQex9eIs+kL6mnzTuPz/8vlZvv&#10;T4bzs0Hv03+br//qzwv2oOaVr2hyt20QOoBYR1jA0LT3YS3xnK1Hbtwpr9fbedvz8wLzhEFo4l16&#10;qarrvdq3I2sv0Q+mWR16P0NIJ2ckwqNRt7Xq4ZBtDPgxHeBRECcAuYQ4YCggLGAIqtErP/m/Wlfw&#10;kJ74Yp5p85l85zP62ZVDZ42RrKU/0d4ja3Xvobu09Etr1L/+cK8eLlymVVe/pKqPfqbQwzfUjikw&#10;GBEWMAQdU/l7+zTxwjyNMC1DWtZSfeWfFmv/87/Te/1IC3sfvl2f332XHvnulSISAIMTYQFD0GRd&#10;eYvVOT70LT3T29i7M10RPAc/v3OS31fzMCnMGblv7j64HiC0bqDrdfrJ2Td7GzV65SuTA1775Ifk&#10;J195ixbvf16/C5MW3Pd7r9Y8uU4F//jVbiMKPQvdX+vWbRrE9xzn2Ib8Drq2b15n1DLdv2+/Hlo+&#10;xnk86Pdhpkc6txM4neB/LGTbvt+ddQx/84xvamXZ/dq3/yEtH2O/BvUXGJoICxiSJt/5mH6+uFR3&#10;TQvf2fvY0xWrdePOwDn+e3XorqWmwzCho9sZeY3++tzvtK/gNl3pzHL4OrWzvzerq2Zgz8+VdNe0&#10;Uw8M2q/Hb71av7367YAagSlWx3nByXVqGXm64Kz9erf8qGnwefdbF+umtl+EvP+A/d67Rk+um6gL&#10;8/o4RuN00KO0bP03tdO8pte7Rz9PukvTwtQF7H9oucbc1KZfBG3ff/yztPQne+W1p1HOmqi7Xqpy&#10;nvPRz8wIhx0yrCCx/pv+upQjWrvyj1p+gdlO1lL95C8/1+LS7+vH/g1b+/e9z96vcQ+9op/dcL1+&#10;ste3zbM66z0+YkoFQxJhAUPUZN35qt2x2iMMVocUekbqsDujZxVY1pC19Cv6p8VdnWrYM/Kav+q5&#10;37Xrru9dL+dH967Sd+63vn/ku11n35Pv1GPWtku//+NTLJzbL932RFAHNvnOEq29N14PfeuZUyta&#10;tF57/4UP6/cBB8CucfjLKez33lXf0f3jHtLOt77oOzYO63dRYnX48Q/pW6FDPXYn/fuu5/qP//O/&#10;e6+X+go76IXWpVi/z289Grwd5/dghas7vu28H//+hdayAEMdYQFD2uQ7X3XOOjtDQ7irAoKGss/W&#10;59dZ3eiWPb7OavJKfSekY67563P6XfundO0Fvg5875onrU7rH/XVkDPSjLwLdNb+dxVyMn+SCnSb&#10;b/giQJbOnnmWvZPac0pBZKI+de0F3eoQ+r/fZsritisDgoKRdb6uufYslT6+Juj4T/zUtTKH0chQ&#10;3gVnaf+75XLdfGhg88s6W75DY35/FmeUaYoVIL79Jd3++RY99ERgkAFgIywAFic07LGHpO/SrZ1T&#10;A2YdhlG3qfVh3xC3M2S+2DzsyNL511yrs0of1xrnx/Zq1XfuV3tnJ1ejPVv3SdbrTvPPm5ubMxdu&#10;PyUaHCvXe/vCBY9e9DB9EVbNHtmH4rRw3k9XHUPXzRf2gk3WnY/9XEkPPaSWh54QgwpAd4QFwM8Z&#10;Jeg6u/VX+b9U5T5PnXX+Nbr2rFI9bqcFZw6/QP/4Vf+VAeYsv+ChgDn6wNtbnZ2T+xm7L3Sc1BUc&#10;E2fp7J53O4hv9MNfY9EHEy+UU6bQw4hAWOas/rRwQkxXHUPorbOuwWGFwts/r90FBTp0160RXaQK&#10;GCwIC0AI1w7ZCQPmvp+59NDuMNeE6XSdENA58tCzoNARygyrd58WCPd833B/X4OFXf1/2ed3dx+y&#10;V7jaAFO82RlEsrT0K/8UMiLTE98UQthg4by/feGnKPrDCSZ9qW2wjpb/0s/f/1GP3ntId916igtU&#10;AYMQYQFDkD290H2Z470PF2rZ/eM6RwV8Z/qBxYu+M9Buo9gWp9DR6jCXh+l0fUV5pbpraUi1/96H&#10;9aXAnfCHjs5qfz9ru4XLdP+47nUPttKgs2H7yovL9Pmg0Y2e+K7SGLVsla5+6b2woyf7H7pD3w7Y&#10;F98xCqkFmHynSsxVEt2LRO1tzO+6esEuMDx0l6YF1Yb4318/CwvDBoPJWvmdexX/0HJ9MugXbe3P&#10;v3636/dg/Q5ut39nTvFp1/4FBp+ss2eG/B0AQ1Bubq438DZnzhzvd7/7Xe/27du9wOC0x/vzxfJa&#10;f/7Bt4l3eV+qMk8x9vx8ccBzCrwP7fT97MS7XvIGP9W8ZpjX8DniXXvvWQGv1fNzj6y913tW4POs&#10;W8FDO82jAfb83LvY3qcNa733nhXw/F7fR9et+/swjtivOdF710sbQ46VfQzMc7rp63Ht/rzu++E7&#10;Xj21q+Ahb+BuBB6zoJ9xjlHwtjqPpXksdBu+Y2W/d39r4O8usB0YXOx+3+7/7RwQmg089v9Z/xF0&#10;ysrKUmFhoYqKipSfn29aAUQdex2Bsx/RjTu76h4AoL/KyspUXFyskpIS1dTUmFYfpiEAAIArwgIA&#10;AHBFWAAAAK4IC0CsmnynXg1YpwEABgphAQAAuCIsAAAAV4QFAADgirAAAABcERYAAIArwgIAAHDV&#10;r+Wejx49qi1btnRbDhIAAESnzMxMTZ8+XdnZ2aYlmNtyzycdFuyg8F//9V9qbW1VU1OTaQUAANEs&#10;NTVVHo9Hn/3sZzVx4kTT2iWiYWHt2rV6/fXX9eyzz6q2tta0AgCAaGaHhZtuuknnn3++rr32WtPa&#10;JaIfJFVdXe2MLhAUAACIHfZsQF1dnVpaWkxL31HgCAAAXBEWAACAK8ICAABwRVgAAACuCAsAAMAV&#10;YQEAALgiLAAAAFeEBQAA4IqwAAAAXBEWAACAK8ICAABwRVgAAACuCAsAAMAVYQEAALgiLAAAAFeE&#10;BQAA4IqwAAAAXBEWAACAK09ubq7X3HdkZWWpsLBQRUVFys/PN61diouLVVpaqlWrVpmW0yc9PV0e&#10;j8d8BwBA7Dp+/Li5d/qsXLlSBQUFTh8fqqyszOnjS0pKVFNTY1p9ojosjBw5Uuecc45GjRqlMWPG&#10;KCEhwTwCAEBsa29v15EjR1RVVaVdu3Y5XwfaoAsLs2bN0ty5cxUfH69hw4YpMzNTaWlpjCwAAAaF&#10;xsZGHTt2TPX19U5w2Lp1qzZu3KiOjg7zjMgbNGEhLi5OH//4xzVu3DhnNGHatGlKTEw0jwIAMLjY&#10;QWHPnj06cOCAjh49queff16tra3m0cjqb1iIugLH8847zwkK9vTDjBkzCAoAgEHNHkHPy8tz+r8R&#10;I0bokksuMY9Ej6gKC/aoxkUXXaScnBwnMAAAMFTYdXpTpkzRueeeq0mTJpnW6BBVYcGe9vAnLAAA&#10;hpqJEyc69Xn2yHo0iaqwYB+k7OxsJzAAADDU2EX8dkG/fYsmURMWMjIynKse7EQFAMBQZfeDdn9o&#10;94vRImrCgn2piJ2oWEsBADCU2UHB7g+j6eQ5asJCUlKS85WwAAAYytra2pyvLS0tztdoEFU1CwAA&#10;IPoQFgAAgCvCAgAAcEVYAGLY3uI7dNlll3W/3fKwtjSYJw2Umrf0H4WX6ZsvVZsGAIMVYQGIdRNv&#10;1k//+Bf95S8Btyfv1Kx083if7VXxHXT+ALojLADon6z5+vuSv+gHy0ebBgCDFWEBAAC4IiwAg5xT&#10;1/DNl1Rtagz8dQ23PLxF/rIGX+3DZ/TQbmn996/zPcf+Geuxmrf+Q4V2DcR+/8/fooftgoieahb2&#10;FusOf+1EwOsAiF2EBWAoWP99XXfPFn3iSVPT8Mu7lPTUl/U909FPLnrEav+l7poiXfKPv/U95wfL&#10;1TXB8J4e+r7/55/UnT0URDjB4jPPa/5P/+h7Dfs1q6xtExiAmEZYAGLd/qf05asDzuStW+Cogc8l&#10;+sefBBQ9Tr5Cd358pNb/+d2+deL7j+mCu/6ml6LJvXr54T8p/ea/1990bUhF37pLU9Y/rpIBvzwD&#10;wEAhLACxLszVEE/eOUtB/foll+vCoDrELI2bMlI6sE8VferDJ+isHNekYGWFDfrT7kt0W2HItjMm&#10;6ZyR+1V+sMk0AIg1hAUAvZuYp/Gp5n4Pag7tVq3W6/vXBY9yXPbpf9Cfas2TAMQkwgKAiMgaN0Uj&#10;7emO3waPcvhvXGIJxC7CAoDIcKYb1uvP71LKCAw2hAUARoYmnXMSRY+hsubrxpumaP33v+K7tLLT&#10;XhX/hKshgFhGWABiXZirIS677Js6+VWbszT/xps0xb7M0n6NflzuaF+C+ey/z9ILX746YF/+WXVX&#10;LAy4DBNArPHk5uZ6zX1HVlaWCgsLVVRUpPz8fNPapbi4WKWlpVq1apVpiQz/dmfOnKnRo/lnBQAw&#10;NFVXV2vr1q0qKSlRTU2NaY2MlStXqqCgwOnjQ5WVlTl9fLjtMrIAAABcERYAAIArwgIAAHBFWAAA&#10;AK4ICwAAwBVhAQAAuCIsAAAAV4QFAADgirAAAABcERYAAICrmFruubm5WZWVlWpqajItAADElpSU&#10;FKefS09PNy3BonG555gJC3ZQ2Lhxozo6OtTY2GhaAQCILampqYqLi9OcOXOUkZFhWrsQFlz0Fhb2&#10;7Nmjffv2OW+itrbWtAIAEFvssHDDDTdo/PjxYftZPkjqFNijCXV1dQQFAEBMs6fS6+vr1d7eblqi&#10;HwWOAADAFWEBAAC4IiwAAABXhAUAAOCKsAAAAFwRFgAAgCvCAgAAcEVYAAAArggLAADAFWEBAAC4&#10;IiwAAABXhAUAAOCKsAAAAFwRFgAAgCvCAgAAcEVYAAAArggLAADAFWEBAAC48uTm5nrNfUdWVpYK&#10;CwtVVFSk/Px809qluLhYpaWlWrVqlWmJDP92Z86cqdGjR5vWLlu3blV5eXnEt9uTzMxMxcWRpXrS&#10;0dGhuro6893gER8fr4yMDPMdhoqmpmY1NzeZ74CBt3LlSuXl5Tl9Xqjq6mqnzyspKVFNTY1pjQx7&#10;uwUFBU4fH6qsrMzp48Ntl7AQ4OwpU7R48WWafPZkpSSnmlb0pPlEk/bv36/X1q3TBzvKTGtsuuii&#10;izV33jyNHz9eiYnJphVDyZEjlda/Mbu05qUX1dDQYFqBgUFY6KczHRauuGq5Ll98papbqvV2wwZ9&#10;1PKROrzt5lGEivPEa1LSJJ2feoHGpYzT2nUva80LL5pHY4c9knDHZ2/WlLzZSmjfrVRtVoL3gHkU&#10;Q0WHJ10tnmlq9MxVU2ODHn30MScIAwOFsNBPZzIs5OdP1+2fuUPrjr2qRw4/rFZvq3kEvYm3QsMt&#10;Y27X8hEf05NPPGb9nraYR2LD4sVLtOKqTyiz7UkN6/i9acVQ1eYZrwrPP6muvkP33fdjtbW1mUeA&#10;yIq1sMCkvGXJ0qU6eOIgQaEf2r3terLqMe1u2q0rl3/MtMaOK664UikdGwkKcCR4D2qMfqYRI7M1&#10;54ILTSuAIR8W7BGN8RMm6C/1awkK/WQHhr82vae0YWlKTx9mWqPfOeeeq8SkZKV3vGJaACmpY7c6&#10;WquUPSbbtAAY8mHB6/UqKSFJ9W3HTAv6o7LlsIanZygpKdG0RL+0tHTna0IHNQro4lGzUhOqNHHS&#10;JNMCYMiHhZQU31UPjR2NzlcMHfHm0liPh0JWBGvzpqmxkX8TAD9qFgAAgCvCAgAAcEVYAAAArggL&#10;AADAFWEBAAC4IiwAAABXhAUAAOCKsHC6jblP7/+jV0fvuNs0ALEr+8rDWnJ7ufL5oE5gUCMsRMQK&#10;vfB1r5rveVxLTUtkzNB9Xzwu7z+X6/HJ1rd5L+jQt5tVXhiJrfj22fv3r4vY0k/ztmjx7V6rs+z5&#10;Nm/RKPPkGOK8rxrNmZ5mGiJkyotacJtXC1fc7fzDk3dNq5bc9LomJPgePiUhrw0gsvjvKorNWP60&#10;vjCqQk88mafb9prG/nKCxlG9Ps98r9W66r6rtLp1of6VUY7+2TBL6x7z6FVzO3C0TWp5Q+VPdbVt&#10;eP2IeXI0ul8XWx3s6Qk0N+u8uVfIU3WP3lr9oDpMa385QePTj6tzcfHdH9Obr78k75jv6rxIhxwA&#10;hIXotUI/nD1bbQfv7woK5Vdp3HdTlFcSqQ8+Wq1vbN6shPH3+kYugIEy7x80ImWPjqztCgrlzyXq&#10;1V8v0oFIfQq0FRgq64Yrc/p/d4UIABFBWIhWeXfrgmF12rLlQdMwMLa9t0a7OyZqwQWRnUABAuWN&#10;O1ee+je164RpGCDlh3bIO3yBplJDAUQUYWFAmZqDb3vNrVnlV/Ttk+xWXHKBck5s0W82mAZbt5oF&#10;X92BXSw5Y/n7Oh64nZDneG9eoRxlauEK33M6CyyrfqE1tW2aOOmzEa63QBffcH9XLUNIQaAz3+6r&#10;EXCG13t6ns3MzXc9p/s8fecQfchzA5/n2849SvdIqVOrfc8JHNYPJ3TbN72ukdbP9+5+jchMUFPl&#10;VxX4IfDdahacWgn7Pd+s825oD9pO8HO8mjDCahh+qxY4zwk4Thv+rEbvVGXMjcFaESCKERYGjN1J&#10;b9XXMjfpnu965LFvD/1MjWdfr9m9jpHO0BUZw1VX+Rv1ZVwhc9IDejd/kz5ptnNVea2mnldi6hPs&#10;2gSr/anVqlCd3ljte86IR/yvvE0vH6tXctoUzTItiCCng71HyVX36LXO2oazNPbG0CAwUpnzGpR1&#10;JMfUO9yi2uazNfbTwQWAebMvVOPG9M6aiFe3b1V89gO6OLTuwO5IL0nXvl+Ff54zBfDYA2rwSk27&#10;Rvue8+xtQZ15ELuTvnS52nab51q37dXTlDMu2zzBxZR8JWmXjm3sS/3GVOvYPKi494eb7Vj7mLhQ&#10;eZ8yQcbUiTj1IfVP6E3nOXkq6xyx2KCWEx1KHP43/OMGRBD/PQ2QGct/oMWpu/TE04u6Ovyqr+u8&#10;YrvT7s1Zmp6Wbu73wYk39H8euE3+SobVL/1Km1szNWtW3woX91VVqSEhR3OpW4i4vNnLlNj6hvau&#10;CZyrf8jqpKdq1LLgEYG2ynv0dmdB5FN6f892eZNmaMy0roK98ufGaNP2gI9O3vDvOtocrnPcpcPP&#10;BtQDmOelZv+4H/P51pn+2dPVHrR/UuWasb5OuzejJyihTyMQPk27pgW8x3v14aFKK/z0dWrhKTVa&#10;7zMhda7iTQuAU0dYGBAz9LmpU5Rw7E09GnoVQ912VfV4+hbohKprt5j77rqNQFS9rP3WmVbKsLl9&#10;mlrYtnu/6s19RJIZfv/ompAiPt/Zb3CHVquGvb8Ivkqg+oDavCOVNCrVNPgFTms8qZEpcd07x271&#10;Ab5OVMlTlH2ylypOuU3Dkuu675/lWGONudeLlgrVt5v7rrqPQFTWVcmrLKVM6dtVDn3eJwB9RlgY&#10;ECc5MoDByRl+D6gJ6Lz5OviT55/Lv0dxndMB9nRFaBceYSc5MgBg8CEsDIh92t7YYO73V7JGjzw9&#10;VQQzpkzUcHMfEbS7TC3Wl86agNCbW41AGNlX/sgKGXt0+OnTvH6DM8Jh7vdXUo6Gn6Z5gYy0LHMP&#10;QKQQFgaEKRrMWKDPhtQBzLjgSk3pddI4EmHjJLVVaOOpLvyEEL7phv7VCfSRM0UwwP8ZO6FnpNIn&#10;fy7kH4yblZM12tx3EYmwcZLamjaqT7MeAPqEsDBAnCLDjqm69caA5ZTH3KenL56t3icofGEjM/uG&#10;yC3F7NRKhCt6NPUVjbvVtwoJ9J0pUhx+q+Z1u7yxrPtlkb3wzd0HXhboWxUxsd9TBH0NM74iw4SQ&#10;qy58Ix19+CfECRuRvZzRqUsIW/ToqxNprf/VKa8SCaALYWGg2Fc+PPwjbY5bqAf86x984RptWm21&#10;9WHsefX691SRPEs3dC7PfIqs/fnmvgrnMsugdRbGfE5XjkzQ/o8e7byaAhG0YZbWvWYvQ/yALg2o&#10;Wxjb8jN9cLILFFmvVXawMqAGwr7E8M5TqFnoCjPOegUu6yzYVz5sD9q2V9MS/k07rLbe3aujdW0R&#10;HWGpXPO0c0XJ2BvtfQm4DHXe5Urz9PUyTQB95cnNzQ0aIMzKylJhYaGKioqUn59vWrsUFxertLRU&#10;q1atMi2R4d/uzJkzNXp096HNrVu3qry8POLbHTduvO6596v68cEf6u3jG01rNLDXaXhBC2rvCVgT&#10;IfLsxZw2zEvTs6f4+ROLM5boCzl36T9/8H3V1taa1uh20UUX67rrb1BO65cV760yrRgQ9joN01NU&#10;+XTgmgiRZy/0NCH+13rzJOtBQlUk/EDvbz+uJ594zLQAkbVy5Url5eU5fV6o6upqp88rKSlRTU1k&#10;r+6xt1tQUOD08aHKysqcPj7cdhlZiFqn43Mbwnz+BDAQnHUezu62tkRETXlR2Zn1qtv+d6cUFAB0&#10;R1iIYtteulH/cyRHt95iPqI6onwjFysS39C/DODIBeDzlN7f+LIzHTN/ID5G2l4pc9Fyeaq+rfcD&#10;F60CEBGEhai2TV//r2Hy/FsEPqK6G7MM9H8ErDAJDCT7Y6Qf9+iNCHxEdTcD+doACAsAAMAdYQEA&#10;ALgiLAAAAFdDPizU1Piuxx6bmON8Rf8kepKcr61tffgUwihx5Ijvd98mfvcI4Y2X13ual50EotiQ&#10;DwsnTpzQ4coKTU+bYVrQH3mp01RXX6fj9bHz+ZX793+kjo52tcR1X08EQ1eHhqs9fpI+3LfPtABg&#10;GsKy5f3NuiD9Ql08bK5pwcmwg9bCYYu06Z13TUtsaGtrU9n2zarzfILRBRjxOuz9vFpbT2jLlvdN&#10;G4Ahv4KjLT4+Xnff8xWNzh6jNUdf1HsN7+pwa4V5FD0ZnThG56fN0VUjP6Hqqir99IH7nQ44lmRm&#10;ZuqrX/u6khI9yux4TsnezVZ3cdQ8iqHCq0S1eibrWNxVaoubpuefK9Fbb71pHgUiL9ZWcCQsGCkp&#10;qVr+sY9r/vwFpgV99c47b+sPv39ezc1NpiW2jBw5UtdcW6hzz51uWjBUNR6vV8nvSrRly2bTAgwM&#10;wkI/nemw4JecnOx8XsSoUZH7hLzBqq6uTh999KFT9zEY2IFx8uTJSk/v/XNBMbjYI2IVhyt0uIIR&#10;RZwehIV+ipawAADAQIu1sECBIwAAcEVYAAAArggLAADAFWEBAAC4IiwAAABXhAUAAOCKsAAAAFwR&#10;FgAAgCvCAgAAcEVYAAAArggLAADAFWEBAAC4IiwAAABXhAUAAOCKsAAAAFwRFgAAgCvCAgAAcEVY&#10;AAAArggLAADAFWEBAAC4IiwAAABXhAUAAOCKsAAAAFwRFgAAgCvCAgAAcEVYAAAArggLAADAFWEB&#10;AAC4IiwAAABXhAUAAOCKsAAAAFwRFgAAgCvCAgAAcEVYAAAArggLAADAFWEBAAC4IiwAAABXhAUA&#10;AOCKsAAAAFwRFgAAgCvCAgAAcOXJzc31mvuOrKwsFRYWqqioSPn5+aa1S3FxsUpLS7Vq1SrTEhn+&#10;7c6cOVOjR482rV22bt2q8vLyiG83nPj4eGVkZJjvgNOjtrbW3Bs80tPTlZSUZL4Dol99fb3a2trM&#10;dwNn5cqVysvLc/q8UNXV1U6fV1JSopqaGtMaGfZ2CwoKnD4+VFlZmdPHh9suYSHArFmztXTZMo0d&#10;m2MFhgTTCpwera0ntHfPHq1evVqHDh00rbEnOTlZV175Mc2aPVOZmVmmFYgNHR3tqqqs0Guvva53&#10;3nnbtEYeYaGfznRYuO6663XRxfOU0LFXqXrX+lphHgFOj1bPZDV4CtSuTOs/1mf19sYN5pHYkZmZ&#10;qS/edZcyMjKV5l2v5I4yedRsHgWiX7tGqTn+QrV4pmnbti361VNPqr293TwaOYSFfjqTYcEeUbj5&#10;ltuU3rFGI9oetVoi/4cB9EWH0lUdd69OeGbqJz/5kaqqqswjseFLd92piRMnaEz7vyvJu9O0ArGn&#10;Pu7TOpZwg1744x/02muvmtbIibWwQIGjxZ56sEcUCAo40+LUoNEdDyrO06b5CxaZ1tgwceJETcw9&#10;RyM6fk1QQMwb3vGskjs26bLLFpuWoW3IhwV7FCNnbI7SOtZZ3xEUcObFqV4J7duVPWakaYkN+dNn&#10;yNtWp5SO2Js+AcJJ6dislJS0sKPdQ82QDwv2XFRcfILiddy0AGdeUvwxjR4z1nwXGzIzMhUX1279&#10;t1RnWoDYlqjdTv8wnKvjCAspKanO1zg1Ol8B9I8nzvrnxNthvgNin1fpztfmJop0qVkAAACuCAsA&#10;AMAVYQEAALgiLAAAAFeEBQAA4IqwAAAAXBEWAACAK8ICokLa3Pe16PajmjPdNAyECS9ofh+3kXXF&#10;IS25pVz5OaYBAIYwwkLEzdDUTx3XktubNW/RUtM2hI24Txff7NWln35cI0zToDRU3udAO+dVLbzd&#10;a/330/224MpC86Qo4uxvgy6ed75piIDsRzTvljP4fs32L73mAQ0zTZGzSOcWNmnJDS9qYBZQNq9/&#10;8xbl8enoEUVYiLQRn9PI4QlqO9Gm5OzPDrqOwznjvul1TTDfu7OC0+IvKLXpCW1+9jYdNa2D0tGv&#10;6+0//khNqUU6h5B4ihrVsH2OXn3M03Vb/ajaxj5rhYbDOi/XPC3m+Tq2gemU+8vap4U3Kbn+Qb33&#10;3D19WgR/3MdrBrDzP1mva0fJlaponKpxl0bTcY19hIUIS5t2pVI63tbBXbvlTVugnKE8jD3hh8oe&#10;2ab67YM8KPhZgWH34VqlTvrXPoYp9FnlHdrw5KWqOJahkZdG0VnjB0v0xmPpenvDX01DBDjv1aM3&#10;15SYhtPonP+r0RnHVPde34LCybM781S9+puPqdq0RJ61ja0b1DHiBk0ZNMHyzCMsRNQKTT17trxH&#10;f6M9O9eo2TtRGXlD9ywza/oFSmrZoqrtpmEIqNn+nlqSZmnMQNZeDFm+TqAt4WyNyIvgsD86jZsy&#10;WwnNm3TwQ9MQqz54Sg0t2Rp2bhROXcUowkIkTbhbw1Lr1LD3Qess8xeqrW8Le5bpFPPZxXPTfPPc&#10;/jnZhSvuth711zyY9p6K7Jxiva6f7V4jYV4nzJRBt+K9zsI/l22b7c2eYDUkLVSe8xy3YsEVmpCV&#10;ozYrOB0wLZ3M/H7gdqakmcdCRfJ9dgp5n32uL+nDzx14UMebMpU+2f5dIuKcTiBNqeM+FzzEHFrr&#10;0G1Y3MxlBzyn2/C/masPfI6/biBz4Qe61J4Hn+Z/jqlT6FazEDC14LJPzuvd/ppyMlIUN+JuXWQ/&#10;7p9n76lmwWX/OjnbtKdqQt5vn+bwP6+xI0eqtea/g8/6u2038L17dc7YkVLKcs10HvNPE31ec27y&#10;7Z8zTWE/5rx/s1+Bv5+T3OfO1zO3BVc+7Gwr+Pf5cx2urVVi1t9FyfRI7CMsRFDwmfQ2HTq0W+09&#10;nWXGT9XYS67R8T/75mQ3H6hQQvb/08IbNyin9R/MXO1Vqmmxnrc0uCN0OsErlql917LOOd2N2z5Q&#10;0tS1JnD0R6Yy572rUTWfDL/tA1fpLbOfanlD5c5zRmhTT6MGI65QcqIJToHszv+arym55p6ufd/R&#10;qBGTZyvePMVvYN5nitLPfy3gfdrvqVapU1f3EhhWaHbRVk1M32Teu39fQn9unxqbGxSXOpdCxwGx&#10;TU3NzYpLOdf6Tfo4He/8i3Wis87hC6qLszqvzg7J7oTWKCdpnbaa351dA9HY7jzoY3dYKz7rzNW/&#10;43/OW+vUah72GaexF81TzQv2471MPaTerAsuaNaOgO01JXbtU90b5+i1x+xplWZ1HDXbfGqWymt8&#10;Px7KeY/W/iUc/rTv9cz+ecY/G6bmIVsjl76o4QcKzHOt49ExUxOuDOigw8kuUFJ8pY7vCJj+sIPC&#10;8uDtbirfIeezRZ0pGI8+OFwrNb9kju1YvR8wKhE/6n91VvvnfD/rOvXQl332hYlzRh3Ugd/79sV+&#10;XuPov1VmknlKgMb6anUkTNAICh0jgrAQMd3PpBvtqYi2ns4yT6hp750qs/peW83bv1JDW7ISPJu0&#10;d7W/g12tXXs2BwcO66x8ipXkm3at0IbXXzGN1rY2nqdtduAYdW+/L/drq/w/Aa8ZZtsnI326EhPM&#10;/U7WmflFi5VQ/4S2dr7Hrn0PMmDvM9n6l/o7Qa9Z8/Ll2l8bfhTIL23uD5SZWqe6TYu6fr8bb9Sh&#10;bj+3TbWN9YpLnmI+3BYD6/M6O3eaM5JX1tl5/1yb3lmntpRFmuyc8c9QakpK8Blz5R165w/+eXnr&#10;LNj6u4yzOu2goj6rM9wYWDeQkKITu2/usUMPFBd/SIfWBHSOdh3ChsB9Ohm+99h+8NPBdQzW/m0p&#10;32n9t9J9br714C0BYebn2vPhTnWkzNF4tzn8EVOVGJrYnbbgAFH3xoV6t481GnHet1Xex9qLXvfZ&#10;1FPUvhYYqqzf9Z+tIBYY/Iy6qkNWWBijNKocI4KwECH+ziToTNqZimhQgvUfc7dOqH2/jpV3dVg6&#10;+rJOWKcxHSd2q8E0heMUUHpCftZw5svj+1sn0X0UoPHgfrVb529Jo/rzepb2ajVbJx2dzJUiJyof&#10;7Vbw2FxXZW2ry+l8n/4OXvE5Gh42gMzQuHFT5Kl/XnuDRlLC/1zoe8EAOudmpSdVdi/IO7pLre1p&#10;SsqcYn3jG41IHP9k+EscnddoVNOhX/RS1HdcLRV96yQ7jq9VRWioCNqnk2DeY9AZv1G383WdaA+d&#10;m+/+XKfj1DAl5fQSVNqq1Bh4EJx9ts76+1lU2tG8Q83mvrve99mppwjdP1tlqVrC/Qfn7Lu5j1NG&#10;WIgIX2cS7wzld82lLbl9qyaOtM4vky7WhD7NifcuJXNMt+H6mBF2tCG86HqfZyktJV1xw2/V+QFz&#10;pfbNqeHAaRQ8SpA5Zpz1j5g9hB38e1my4rNK7fwD8lXgf3D4hPUnuMl5PHDo3vcafQgC4Tqq08C3&#10;f2eIc2WGmRL4pH1sT25NifbGV3oJYH21SBmpqdbv4ICO9mFkB5FHWIgE54w5XW2VXfPwnbfnfuRM&#10;L0RqzYW+n7Was94zKX60Ukaa+7aG7WptM/d7cUbeZ3uF6kNmQ3x8dQgd9U/or6G/X/v2ZF7ndJIt&#10;pgNdtAs5y/adfVaq9pUwvxfrFjhsf+hPWb72t9apwy4q9NcPOK9xujSqpW63ud83p3X/wg7b/1yb&#10;fu07nv7AdcYWjDoZ4aZV0G+EhQhwhswTwg1vW5xr7ysUF6E1F5ypgR6G4J0Cy9DpjW5D677aigEX&#10;Lhg4Uy3hgpN/ZKbLwL3PcDUkvuf2PAVk6hBO4nfY23QS+sEutptn1xb8Rrv9RXRmmPykLpEzc/2d&#10;xW/9eY1exA1bppyQYfvMaYuUHN/3qYxOLvvne83wUxQnrQ/D9of+9CmnKDM+bWlIUeVAe10VlR+F&#10;r7twAqS5H+oMjQYNRoSFU+ZbWyHeZT2BU5tjD3HgKu0IU71vX445Y8LI4KJJZ7tTNWZB1xLEWVc8&#10;oqxU800/OGf8fSl6dIJBaMfsK5r0Dr9VMwOuZkib+7TG2dM1gQbwfSZk/2vAJZ/25ZDPWM+tc108&#10;yilA9Xa/MiVt7npdFDTFZIJH08ahsRDVaeK/GqDbyoKVd+ij6tow9Qif15xr/ZX0gfdti5STPUlx&#10;/iFt6zV27Nmp+PHPBp8xn/Oq5vb3DDphZvAKgtZrzcqzCzEDgo7VAR5ragobLIK47J/9mu0H/y7o&#10;CoR+c+b+Q0JJ6DHIvkOZ6SlB0wvOVQe9FU9GQN0bP1R9S2j9hK84Ndzspq/GgWmLSCEsnCpnbQUr&#10;wIZbT8DPufY+OWIr+9W8PK7zEkL/HO3cGbk6viElqMrf7nD/us3XOfvn2qcnft93+WM/NW78puqa&#10;/LUZbussrNaBmopuxZ321QzvWvvkyX6gc98vmrRJ5VZb6EnNwLzPOtVt/oUSLvQ9z6kryajQ4Rdd&#10;LgO12cs5P3WVatr9a0yY/clrVUXgvgSutYF+SuusLfDf5kxu0aHfe/RamCWI7emFTeUHlBr0Mz9W&#10;wsH/r+tqhFT/OgD27TXfZZQBl/I5lzKaSxE7X2N+vk7084zdvhxy/4lbfOsnOK+1WN6Dn+62/4fe&#10;/Z2aPKYewGUthPD757tcNHIrPYZfmyApcJvm8s3AbXZ24k7diH+dhYFgT4cE1k/Yt39VxxtWW4t5&#10;Sqce1oxAv3lyc3O95r4jKytLhYWFKioqUn5+vmntUlxcrNLSUq1atcq0RIZ/uzNnztTo0YF/qj5b&#10;t25VeXl5xLc7btx43XPvVzWq7YdK6dhoWhER9poKVyxQ04ZeOuJBxF4bYvaYXSr/ddcllv1Rm3CX&#10;DtXP1n/8+7+bluh33fU36OI5kzW+/UumZSjyremQ3fFwnz9bIarY601YIan+leD1EqKbvQDU/yit&#10;OiDEROh9NMfN1ZGEb+iB+3+sQ4cOmtbIWLlypfLy8pw+L1R1dbXT55WUlKimJrJDI/Z2CwoKnD4+&#10;VFlZmdPHh9suIwsYOAe+ocraBA2fPkQ+idG/NsRH/3JKQQE4Yz74J1Ufy1DmBaELPUUxc+lrV+Go&#10;FdhmzguubcEpIyxgAG3TrnX/o6bUWzV7KHxE9dVfU2pTsT4InJYAYsrr2vHGr3Vi+N26oNvKkGeY&#10;XeB6XcgqlJ1Fr/5FucxqnWm7dOi1GBzZiWKEBQwsZ67fo9eGwkdUD4X3icHPWVshfH3IGWUXYNpL&#10;ZvvrJwJqKLr21bemhtvS2egfwgIARIyvs4q6jnZQ6FrvIfAWuQJPuCEsAAAAV4QFAADgasiHhba2&#10;Vnm97Wr3jDItwJnX2j5MNUeqzHexoa7uqDo64tXB521ikGjzjLb+ptvUavUTQ92QDwtVVVWqPFyh&#10;Js8FpgU40+LVFn+21fnG1oLRe3bvlidxpFrippkWILa1eXLV1tqqaqufGOqYhrC88857OhE3R41x&#10;l5oW4Myp9dwgb1yW9Xf5tmmJDXv37tHR2kpVez/D6AJi3om4GTruWaJ33n3PtAxtQ34FR1t8fLy+&#10;eNeXNWHCRKV2vKk06+bhY4BwmrVrlBrillhn5rP19sYN1t/6M+aR2DFpUq6+8HdfVILnuDI6/qBE&#10;717rX5m+fX4oEA283hQ1x19oBYVlqqs7pvt/8mM1NzeZRyMn1lZwJCwYCQkJWnb5FVq0aJESE5NN&#10;K3B6NTU16MU/vaj1698yLbFnzJgxuu7665Wbe7ZpAWJLe3ub3n57o/60evWABAUbYaGfznRYCGR/&#10;XkRKaor5Djg9jllnMUeODJ6PvUlJSVVOTo48cR7TAkS/1pYWHTp0yAoMAzsiRljop2gKCwAADKRY&#10;CwsUOAIAAFeEBQAA4IqwAAAAXBEWAACAK8ICAABwRVgAAACuCAsAAMAVYQEAALgiLAAAAFeEBQAA&#10;4IqwAAAAXBEWAACAK8ICAABwRVgAAACuCAsAAMAVYQEAALgiLAAAAFeEBQAA4IqwAAAAXBEWAACA&#10;K8ICAABwRVgAAACuCAsAAMAVYQEAALgiLAAAAFeEBQAA4IqwAAAAXBEWAACAK8ICAABwRVgAAACu&#10;CAsAAMAVYQEAALgiLAAAAFeEBQAA4IqwAAAAXBEWAACAK8ICAABwRVgAAACuCAsAAMAVYQEAALgi&#10;LAAAAFee3Nxcr7nvyMrKUmFhoYqKipSfn29auxQXF6u0tFSrVq0yLZHh3+7MmTM1evRo09pl69at&#10;Ki8vj/h2w0lJSVVOTo48cR7TAsSOysOH1dDQYL4DEI1WrlypvLw8p88LVV1d7fR5JSUlqqmpMa2R&#10;YW+3oKDA6eNDlZWVOX18uO0SFgJcdNHFWrJkicZk55gWIDYdra3Wm2+W6rXXXjUtAKIJYaGfznRY&#10;uPHGm3T+nAuV5N2p1I43ldjxkXV02s2jQOxo0yQ1x11o3eZo184yPfrLX6q9nb9lIJoQFvrpTIYF&#10;e0Thuutv0PCOZ5XR9hvTCsS2hrhlOprwBb3wxz8wwgBEmVgLCxQ4WhYsXKiEjt1WUPitaQFiX3rH&#10;WqV0bNTSZUtNCwD0z5APC2PGjNG4ceOsf1jXWd8xVIvBJbljm5KTkp2/cwDoryEfFhISEuXxxCtB&#10;1aYFGDwSVKW4+ATn7xwA+otpCAAA4IqwAAAAXBEWAACAK8ICAABwRVgAAACuCAsAAMAVYQEAALgi&#10;LKDP0ua+r0W3H9Wc6aYBADAkEBYiboVmF3m15PaQ202va4J5xpAw4j5dfLNXl376cY2wvvUFjTDH&#10;5fZmzVt0+pcj7nl//Df/fvl+n/73MfBmaOqnjmvJLeXK58NPAUQJwkIEZV1xyOpkXlBG/T169TFP&#10;1+25H6mhzTzpNHH25YwFFKvDW/wFpTY9oc3P3qajplWqU92GgONi315eq/ipa/vdOTqdfj9+tnHj&#10;eXq9cz9man9tg9Tyhso721K04fVXzLNPp23a9fw87T+WozELTldAAQB3hIUIsTutGRNSnc7wjdUP&#10;mlbj6Nf19jOLdMB8O+hN+KGyR7apfntgUOjBgav01mNXqaZlqsYujcbRl9XaXOzRa0GhZ6BZgeGd&#10;dWob/ilNZsoHQBQgLETCiPs045zZ8lb+izZtN21DWNb0C5TUskVVfT4Wq7Vrz2a1J83SGDpHnwMP&#10;6nhTptIn320aAODMISxEQNq0K5Xi2aUj74WMKITlmwNfuOJuM23hDZ4umPCC5gfOnYeZSuj8uc5b&#10;QNGh+fnZE3KkpIXKC33cEjpfH3Y+3tQcdG7jlnJNSTOPuVqhCVk5ajv6m5MaSWncuUbNbSGdY+ix&#10;sG72cXOY/Zs7Y7bi46dq7Mfsx0PqH/pwLHvXvWahc4on6PWDaxx622bo77DzfXVarQM1FUoYcUMU&#10;jrYAGGoIC6dshsaNm6L49grVV5imPojL/I7OTfy+b378174pCqcTv2KZ2nctM/PmV6mm3erwAzsc&#10;q5OcMnJXwNy6Pd+eoMyLzLy9M6zv0eYD1s50zsGP6BzxsDupuTNyddxfO/Dcj9SUeqtmBwYGuxO8&#10;5mtKrumqvdi4o1EjJlsds3lKj0ZcoeTEOjXs7UtwCnD0ZZ1otY5L6lyzHzM09aLz1RRQ47Bx22Z5&#10;sv+fr1O2p3ae8rW1t+/S4Rft53TVGfTpWJ4KO4gtztCHzmvbv4M2pU7+rRbeXKLUg2abdq1K3EJN&#10;CQpjvgLG2TkNZp+t28ur1ZH9QLfA0FxXpfb4HA2n0BHAGUZYOEPiPNv1YVBtwwpNPXu2PPXF+qCz&#10;sG61Nr+xWi1JF2uC/4y5W/2Db367JX60Ukaapp7YQWOsddYfOF1ivd62DzbL2zk/bnfSi5VQ/4S2&#10;BuyfXRC4zQ4gvUmfrsQEc/+U2IV+E4KmdRo3flN1TclKHD7LtPSkj8fylNSpbpP/9+D/HWQprilg&#10;m9ax3X24QnFpC5Tj7/Cdeo4ENe29U2X+w2kFvB3WsU0YdW9QoWbjwf1WWOjD7xUABhhh4QzpOLFb&#10;Dea+Y8LdGpZa170osGG7Wtu6d5BBUwlXrFCSUpQ0yr0T7Gm6xOmU/D8/4nMaOTxBJyof7VbQ55zp&#10;mvuu2qvVXGvun6qg6ZAXlJUaOPrQg5M8lv0SWpPhvLb1e23a6FoI6avneFsHQq608I0ihAQD85oA&#10;cKYRFk7ZNtU21ksnOVwc2qmkjZ+oeGUqc56/YzS3a76m9MAzdTNPPvfcNFUHDGO3mIfdpGSOCZjf&#10;D7g5YcOI2MjASXKmL04EhBQz93/NlxS3L2Aqocl50FWfj+VpN0Mj04YH1JJ03ZzaC/MsAIg2hIUI&#10;qNn+nlriJyojr//D276z+zDrEJib73JMqwNduMKZIvjrk3ldw9h95Jy9ds7vh97MfH8kzmb7MXTu&#10;G/XYr2PlvjPurCseUVaSva8nv95B347lmWCCZdB6DoG3rtoSx5kKbgAQgrAQCQe+oUqnwO3h/q+6&#10;53TS/btUzhnaNvfd+ObAewk1TqFhspKzPxsy1G8KOc13PepP2Jjwgs63zqy9R+53D0DO9IK57+YU&#10;juVAcwLbyVwiGskpHQDoJ8JCRNjFeNf7Fhb6WJjPTrCnDnqrwjfFcAn+av9OKzT7Wv/P7lNjc0NI&#10;wdwLOte+TDJE2E7JH2qmlgTv44j7dOEn/RX7vjUPvMNv1cyA6vy0uU9r3Mh0850LJ2z0vaN2LiG8&#10;YoXiKu8JOuP3zeEHBhvfqEpoKAobgPp0LM8MX5FmZtfVK37W73FuyNUQTgg8yatsAGAgEBYixrfS&#10;38ZtH2pY6Fy53Rn2Yd2BmpfHWT//gZLs5Y87f75EqdX/0lV13xlKzOP25XthahY6OyVnX/wBxv75&#10;Ydp8oCl4Pv+az6mjvKsY0L7y4V3nMsUHOp9z0aRNKrcvUzTP6Znb+gDd6whmj/FdBho6NeC7+qLW&#10;Cjb+Y/FrxW8OU7PQGYDs53Wts9D7sTxT7L+Tmc5yzkG1I0vPUX1Q4Wn/1qsAgIHgyc3N9Zr7jqys&#10;LBUWFqqoqEj5+fmmtUtxcbFKS0u1atUq0xIZ/u3OnDlTo0ePNq1dtm7dqvLy8ohvd9y48brn3q9q&#10;VNsPldKx0bTilNgjKVcsUNOGkDl49F2EjmFz3FwdSfiGHrj/xzp06KBpBXCmrVy5Unl5eU6fF6q6&#10;utrp80pKSlRTU2NaI8PebkFBgdPHhyorK3P6+HDbZWQBkeec7Sdo+PQwK0OiD/xrXTyvvYQtAFGA&#10;sIABsE271v1P95Uh0Qf2Co8bNDGjQlVvns4PrwKAnhEWMDDslSafOt2f1jgY+OpKXu3HpbEAMFAI&#10;CwAAwBVhAQAAuCIsAAAAV4QFAADgasiHhba2Vnm97WrTGNMCDB7233VHR5tarb9zAOivIR8Wqqqq&#10;VHm4Qk3xc00LMHi0xk1WW2urqq2/cwDoL6YhLO+8855aPDPUEHelaQFiX3PcHDXGLdH6DRtMCwD0&#10;z5Bf7tkWHx+vv73zTk2ePFWpHW8qzbp51GAeBWKL15ui5vgLddyzTJWVFfrpgz9VW9upfu44gEiK&#10;teWeCQuGHRiWLr1ci5csVmJismkFYlN7e5s2bNigF/74e4ICEIUIC/10psNCIPvDpVJSU8x3QGxp&#10;bWnRoUOHrMDQ+2eEAjgzCAv9FE1hAQCAgRRrYYECRwAA4IqwAAAAXBEWAACAK8ICAABwRVgAAACu&#10;CAsAAMAVYQEAALgiLAAAAFeEBQAA4IqwAAAAXBEWAACAK8ICAABwRVgAAACuCAsAAMAVYQEAALgi&#10;LAAAAFeEBQAA4IqwAAAAXMVMWEhJSdHw4cOVmJhoWgAAiD1xcXFKTk4238UGT25urtfcd2RlZamw&#10;sFBFRUXKz883rV2Ki4tVWlqqVatWmZbI8G935syZGj16tGntcvToUf31r3/ViRMnVFtba1oBAIgt&#10;GRkZSktLc/rYsWPHmtYu1dXV2rp1q0pKSlRTU2NaI2PlypUqKChw+vhQZWVlTh8fbrtRExYyMzN1&#10;3XXXKS8vTxMmTDCtwaqqqlRRUaGOjg7TAgBAbPF4PM5J8fjx401LsAMHDqi8vFy//e1vVVdXZ1oj&#10;I+bDgu3GG2/UOeec4wQGAACGop07dzq3p59+2rRETn/DQlTVLNgjB/YNAICh6tixY2psbDTfRYeo&#10;Cgv2sEtLS4s++ugj0wIAwNBx5MgRHT9+XLt27TIt0SGqwsK+ffv04Ycfavfu3c7BAgBgqLBPlu3C&#10;RnuEffv27aY1OkTdpZOvvvqqmpub9d577zlFHgAADHZ2QNiwYYPa2tq0du3aqCvkj6oCRz97TYXL&#10;L79cOTk5zuUlo0aNci41SUhIMM8AACC2tbe3q76+3ikm9H9ds2bNgI6sD4qrIULZV0bY6y6MGDHC&#10;WcQCAIDBxOv1OpdH7tixQ9u2bRvwEYVBGRb87KBgB4akpCTTAgBAbLOnHOxFBu0RhtNlUIcFAABw&#10;6gbFOgsAACD6EBYAAIArwgIAAHBFWAAAAK4ICwAAwBVhAQAAuCIsAAAAV4QFAADgirAAAABcERYA&#10;AIArwgIAAHBFWAAAAK4ICwAAwBVhAQAAuCIsAAAAV4QFAADgirAAAABcERYAAIArwgIAAHBFWAAA&#10;AK4ICwAAwBVhAQAAuCIsAAAAV4QFAADgirAAAABcERYAAIArwgIAAHBFWAAAAK4ICwAAwBVhAQAA&#10;uCIsAAAAV4QFAADgirAAAABcERYAAIArwgIAAHBFWAAAAK4ICwAAwBVhAQAAuCIsAAAAV4QFAADg&#10;irAAAABceXJzc73mviMrK0uFhYUqKipSfn6+ae1SXFys0tJSrVq1yrScHklJSRo5cqQ8Ho9pAQCc&#10;jOPHjzs3DF0rV65UQUGB08eHKisrc/r4kpIS1dTUmFafqA4L48eP1/Tp0zVmzBilp6ebVgBAf7W1&#10;tamqqkr79u3T9u3b1dHRYR7BUDCowkJ8fLwuueQSJygkJyc7+5SWluYEBkYWAKB/mpub1dDQoGPH&#10;jjm36upq/fnPf2a0YQgZNGHBDgrXXnutRowYobPOOsu5ERAAILKOHDmiHTt2OAHi+eef79Y5YHDq&#10;b1iIugLHBQsWOEFh9uzZmjx5MkEBAAbAqFGjNG/ePKWkpGj58uXOiRrQk6gKCzk5OTrnnHM0adIk&#10;Z4QDADBwEhISNGvWLGeKd+7cuaYV6C6qwsK0adOUmJios88+27QAAAZSRkaGxo0bp3PPPde0AN1F&#10;VViYMGGCc+UDUw8AcPoMGzbMmYbIzMw0LUCwqAkL9h+pPRRmX/UAADh97H937ZM0u14MCCdqwoK/&#10;uMa+VBIAcPrYRY42e/E7IJyomoYAAADRh7AAAABcERYAAIArwgIAAHBFWAAclVr7z1fpsu+tU4Np&#10;CeZ7/I4nd6rFtADAUEFYAAAArggLAADAFWEBAAC4IiwA/WbqHC67rPPWraah7Je6LuDx0JqIyrX/&#10;rKvueFI796/VP19lP+cOPbmTqggA0YWwAPSLHRQ+o+8l/b3++Je/6C/2rfhbmhuwAJ4TBP5una59&#10;+CXf43/5b33m/W/p6m5FlG/qx98/qNt/Zz/nEd0yjVX0AEQXwgLQLzX6sKxRyy67SOmmRdnL9MWi&#10;afJ19WV64aHXlfO3/6Cizs4/X5/5t89o9NpfqiRw9GB3sxZ8tUhkBADRirAA9EuWcvPTtPZbd4ef&#10;Nigr1R+ql+kzhf7wYGTlKj9tt3YfajUNtsnKHU9SABC9CAtAv2Rr2b+9oP/+zDH9753Lu9UrVB4s&#10;V6PW6ltXB9Qr2Lei7+n1RvMkvylTNC7R3AeAKERYABzZGp+XJu39UAfD1hf6ph0m544PGinI/8xv&#10;ffUI//0ZHfvfO7Xc1CNkj89Tmpbpe3809Qwht28t7py8AICoR1gAjPyCT2j07rVav6/naYXLLuqh&#10;k8//jB761iKl+cOGM92wVn95J/x6kAAQSwgLgF/+VbprUYX+987/0Lrg6xv1z1/7pTL+9iYVdGaF&#10;Mv3yJ4FXNVRqy9p31Tg5V075QfYy3VI0OkxNQ+jPAUD0IywAnfx1CO8H1xoUPan8+1/SI7eEFCu+&#10;/i1d3VmPUOS7jPJbizuvjrCnKIq/NV6/MjUNvtt/KuHqgq4rKAAgBnhyc3O95r4jKytLhYWFKioq&#10;Un5+vmntUlxcrNLSUq1atcq0RIZ/uzNnztTo0aNNKwBgoDU3N2v9+vVat26ddu7caVoxGK1cuVIF&#10;BQVOHx+qrKzM6eNLSkpUU1NjWn0YWQAAAK4ICwAAwBVhAQAAuCIsAAAAV4QFAADgirAAAABcERYA&#10;AIArwgIAAHBFWAAAAK4ICwAAwFVMLfd87NgxHT58WI2NjaYFANCbpKQkjRo1StnZ2aYlGMs9Dx39&#10;Xe45ZsLC8ePH9e6776q9vV2VlZWmFQDQmxEjRiglJUWTJ0/WWWedZVq7EBaGjkEfFnbv3q0PP/xQ&#10;v/71r9XU1GRaAQB98clPftIJCvPmzTMtXQgLQ8eg/yApOyDU1dURFACgH+x/P+2RWaA/KHAEAACu&#10;CAsAAMAVYQEAALgiLAAAAFeEBQAA4IqwAAAAXBEWAACAK8ICAABwRVgAAACuCAsAAMAVYQEAALgi&#10;LAAAAFeEBQAA4IqwAAAAXBEWAACAK8ICAABwRVgAAACuCAsAAMCVJzc312vuO7KyslRYWKiioiLl&#10;5+eb1i7FxcUqLS3VqlWrTEtk+Lc7c+ZMjR492rR22bp1q8rLyyO+3XBSUlKVk5MjT5zHtCCUt8Or&#10;iooKNTc3mZbBYdjw4RozZoz5Dhh4NUeOqK6uznw3cBYvXuz8+zp//nzT0qW5uVnr16/XunXrtHPn&#10;TtOKwWjlypUqKChw+vhQZWVlTh9fUlKimpoa0+pDWAhw8dx5WnTppRqbnWNa0JsjtdV6Y91reuut&#10;N01L7ElISNCyy6/Q3IsvtsJCpmkFTp+mpga9+867WrPmRZ04ccK0RhZhATbCwim6/bN3KP/c6Spv&#10;3qm36t/U/hMfqd36H8KLt/43MXmSLki/ULPSZqtsx3Y99ugj5tHYkZycrC/ffa/1NzdGqd71Sm7f&#10;rAQdMI8CA69NOWqJy1eDZ5GO1dXpwQcfUENDg3k0cggLsBEWTsFFF12s666/Qc9U/0a/q3nWtKKv&#10;LstcpjvHfkHPP1cScyMM117zSc0rWKjR7f+plI5NphU4/Vo9k1UR913t2PGBHn/8CdMaOYQF2Pob&#10;FihwtBQsWKgdjWUEhX76S91avd+wSQsXX2paYkN8fLwunrdAw7xrCQo44xK9ezVCz2r6jPOUmcl0&#10;GKLLkA8LdjHbuHHjtP54qWlBf+xo2qGU1FRlZGSYluh37rn5VmBIsILCBtMCnFlJHXudrxMmTHS+&#10;AtFiyIeFhIRExcfF60hbtWlBf9S0HVF6Srpzth4rUq1wY0v0HnK+Amdagg46X/1/m0C0YBoCAAC4&#10;IiwAAABXhAUAAOCKsAAAAFwRFgAAgCvCAgAAcEVYAAAArggLp9uY+/T+P3p19I67TQMwCM3bosW3&#10;12jO9DTTACCWERYiYoVe+LpXzfc8rqWmJTJm6L4vHpf3n8v1+GTr27wXdOjbzSovjMRWfPvs/fvX&#10;RWw5Fffr4tu8WnJ7yO2m1zUhwTwFvbhZ593QPmDHLPvKw9bvpFz5yaYhwnyvTzDC4EZYiGIzlj+t&#10;L4yq0BNP5uk23yqw/ecEjaN6fZ75Xqt11X1XaXXrQv0roxynrK3yHr32mEevOrdbVNsxX3k3D1wH&#10;NZhkX/kjjYx7S+XPLNKBNtPoxhm1iJ5jW7lmrLYfbFXmnJcIiBi0CAtRa4V+OHu22g7e3xUUyq/S&#10;uO+mKK/kFdNwqlbrG5s3K2H8vb6RC0TIU3p/48tq9U5VxtxRpg3h3a/ccdlq+uiavgWFfrA781cf&#10;y1PZCdMwACrXPK2GxIWaUMDvG4MTYSFa5d2tC4bVacuWB03DwNj23hrt7pioBRdEdgJlyNv9uI6f&#10;6FDi8L/hPzI38y5XmmeXjm08Yhpi1b06Wtem1OwfK9G0AIMJ/44NKFNz8G2vuTWr/IpJ5jF3Ky65&#10;QDkntug3gR+I2K1mwVd3YBdLzlj+vo4HbifkOd6bVyhHmVq4wveczgLLql9oTW2bJk76bITrLRAs&#10;TG3Dpx8P6VjM3H3AcxauuLvrP9IpL2pB0Gv45snDz8mb7YVsw3luSG1A3jWtAa9p3cLUDjjPsV/L&#10;mQKwnxe4vdD3Zj3Wx+H4vHHnylP/pnYFnfX3dBzMdqbPlEdTNfZG32PzFvnO5nvax27HxzmOvmMX&#10;/N5Dj6GP7+f9z7H35VHf/oUc2/JDO+QdvkBTw7wGEOsICwPG7qS36muZm3TPdz3y2LeHfqbGs6/X&#10;7F5PPWboiozhqqv8jfoyrpA56QG9m79JnzTbuaq8VlPPKzH1CXZtgtX+1GpVqE5vrPY9Z8Qj/lfe&#10;ppeP1Ss5bYpmmRZEwJTbNCw5Tq31v1KH9W32lTcqbvdoU9Ng3V57Sa3DbtW8zjBgd5CPa2TrU3oz&#10;4DktXudBXwe3aLnaAl5j+8EK56HKXZu6T3lMyVeS/TWo87pZOVmj1Xb0NzrkDPn7Ot8JaetV/pTZ&#10;plu9RfLVmjfhXb3lPM8M6zsd7z1Krgqo2djerOxpdofem5uVlhKnpsqvqtW0uB+He/X24/brb5VX&#10;u3T4ad/jG14PGJUIt49hjVTmvAZlHcnxbcN+381na+ynuwep6ePrO7dlP68+4zaNtPa7m+oDavNm&#10;KWUKhY4YfAgLA2TG8h9oceouPfH0oq4Ov+rrOq/Y7rR7c5amp6Wb+31w4g39nwduk7+SYfVLv9Lm&#10;1kzNmtW3wsV9VVVqSMjRXOoWIsTqhK2OPfH4E3rPdGT2vHlQp7b7Y6qsa1NC6lz5PtR7npKscBHU&#10;cVrP2finB52wodETlBAyXF+5ZoY2bW/snPIIHALPnjrH2v4ONQZ2Xk6AqVPD3l90Bpj01jdCCguf&#10;0vu/+akarPAxalnAqIYtqVZHXrgtoGO3OtPZy5z3uWG12U/bhlkqO1hpvnHje8/BejkOvQmzjz2x&#10;i1Lf7vydWO97z3Z5k2ZozDT/8XpR2Zn1qttwXkDo8B8f822g3WVqsUJI0ig+XhqDD2FhQMzQ56ZO&#10;UcKxN/Vo6FUMddtV1Zd/yXRC1bVbzH133UYgql7Wfusft5Rhc/s0tbBt937Vm/von4TsB3Rp51C1&#10;OdN+NrTTCh5enzDCOoVNnqJs50x2g1rsDn/qzvCX4DlnrVO7nfn6PKWKmuqA1/KNIDRV/kQnTmQq&#10;ffLnfP+hO4GjRs27rYDRbZQhkG/+PWHEDRoXuK2WCtW3m/uO+zUiMyFkZMCnsq7KOvvvi1q1HGky&#10;9229HIfedNvHntR2hqZOzjHu6uydwNV5vAL59rG7ntqB2EdYGBAnOTKAmBd86aRHbwSeaVt8c+NP&#10;avixr3Q+78DRwF7aPmONt9qGO8PjvrnxgDN76+z6zccfcCru8262w0bwdf3OVESiOSt2RhD26NjG&#10;/3ZChL/TD64PCHdW34sTu1UZuMv+qY6I6uU49CZ0H09BRlrWSYQPYHAjLAyIfdre2GDu91eyRo88&#10;PVUEM6ZM1HBzHwNg3haNH2EPZ6d3CxGhyp9L9AWO7VsVb49WBBXRmTl7J2j4OlN/cZ9/CNweRchx&#10;piB8ocAXInI0PD50FCACZ8HONk9V+GF79+MQrfoRwIAYwV/2gDBFgxkL9NmQOoAZF1ypKb3+qxeJ&#10;sHGS2iq08VQXfsJJ8HXePfLP+3dOLQQrf+4zqm0OvDTTTB2kXq+xzhSECQVOhz5VGUvPU5ICax6e&#10;UqP1892mGhy+fQs/RRHITBmEuVzQGcUw93vWh8DSy3EYSM7VDYE1DH6meDW80GkVYHAgLAwQp8iw&#10;Y6puvTFgOeUx9+npi2er9wkKX9jIzL4hcksxO7US4YoeTX1F4271rUICJ83MhXfWDljyrrlL6UG9&#10;6f26+NrAs2dfTUHnsPq8LZrrH0WwhVxtYXM6t+SZZgrCHwp8ISJxxHmdow1+5c895JvWuD6wDsKu&#10;q/iyU/i4d01vRYWmKHB44FUdFmckpS89uy+wBIeNXo6DzdRvDPiCVxv+XUebM5U57/2AK0Os4zP3&#10;CiWGS0LOmhHhahyA2EdYGCj2lQ8P/0ib4xbqAf/6B1+4RptWW219KHBcvf49VSTP0g2dyzOfImt/&#10;vrmvwrnMMmidhTGf05UjE7T/o0c7r6ZAhNn1BmVmON0UN9qX7AXXLFgybtUC87hd3+BcPhhQJJk6&#10;tdo8Zt0u9V1GGXSFxYY/qzExSwmhocAKEfHJWWpr2qjg6Xd7WsN/qWTIdn/dx6WXrTP/df6pAv++&#10;TXxXbzmXN/Yu7NoEvRwH/5Uk/uPRORUTcXb9xG2+SyrNmg5Lbn9Qce/f6YzqhAq/ZgQwOHhyc3OD&#10;/pvOyspSYWGhioqKlJ+fb1q7FBcXq7S0VKtWrTItkeHf7syZMzV6tHUmEWLr1q0qLy+P+HbHjRuv&#10;e+79qn588Id6+/hG0xoN7HUaXtCC2nsC1kSIPHsxpw3z0vTsKX7+xOKMJfpCzl36zx98X7W1taY1&#10;ul100cW67voblNP6ZcV7q0wrTi97rYd7nDUogoJPVPOtBWEXq77VWYMSmffR7hmjisSf6rfP/Ebv&#10;vPO2aY2MxYsXO/++zp8/37R0aW5u1vr167Vu3Trt3LnTtGIwWrlypQoKCpw+PlRZWZnTx5eUlKim&#10;psa0+jCyELVOx+c2hPn8CeC0ulcfHqpU6qTnwlwSGqXCTAH516w4UBorgQc4OYSFKLbtpRv1P0dy&#10;dOst5iOqI8o3crEi8Q39ywCOXAC9qVzzNd9USFDtRDS4XxffGLpPVlvIglv2ctDTxyeqbtPyAfsw&#10;LOBMIyxEtW36+n8Nk+ffIvAR1d2YZaD/I2CFSeCM8K2t8Gpf6yROmw1q8QbWc9i37gtu+T7VMsu3&#10;miYwSBEWACAsE2Ls9R4Cbr2tlQEMRoQFAADgirAAAABcERYAAICrIR8WWltb1dbepjGJ2aYF/TE6&#10;cYyONx23jmfslIM3NPoK0lo9E52vwJnW6pnkfG1oOM3LvQO9GPJhobq6SpVVhzV3WKSWShyapqVM&#10;04nmZh0/Hjsfdr3zgx1qt4Jic9xFpgU4s/xh4dChg85XIFowDWF5e/0GnZuar2uzPm1acDIuy1ym&#10;89LnaP2bpaYlNrS3t2vjxvU67llmBYY5phU4M1o9k3VUK7Vjx3bV1dWZViA6DPnlnv0+e8fndM45&#10;+Xqv4V1n2efDrRXmEfRkTMIYXTRsri62bh/sLNOjv/iFeSR2JCcn696vfEUjR45WWserSunYZCXo&#10;o+ZRYOB5lW6F1dlWaL1Cx48f1/0/+fGATEOw3DNs/V3umbBgxMfHa8GCRVqydKnS03r/XEj4NDQ2&#10;6NVXXtGbb77unKnHIjswfOzjV+miCy9QUnKqaQVOn9bWE3r//c36w++ftzrugfmIa8ICbISFCMrM&#10;zFTWqAH++NtB4FjdMR05Um2+GxzG5uQoLS3NfAcMvOamZlVWHh7wsE1YgI2wAADoEWEBNj51EgAA&#10;DAjCAgAAcEVYAAAArggLAADAFWEBAAC4IiwAAABXhAUAAOCKsAAAAFwRFgAAgCvCAgAAcEVYAAAA&#10;rggLAADAFWEBAAC4IiwAAABXhAUAAOCKsAAAAFwRFgAAgCvCAgAAcEVYAAAArggLAADAFWEBAAC4&#10;IiwAAABXhAUAAOCKsAAAAFwRFgAAgCvCAgAAcEVYAAAArggLAADAFWEBAAC4IiwAAABXhAUAAOCK&#10;sAAAAFwRFgAAgCvCAgAAcEVYAAAArggLAADAFWEBAAC4IiwAAABXhAUAAOCKsAAAAFwRFgAAgCtP&#10;bm6u19x3ZGVlqbCwUEVFRcrPzzetXYqLi1VaWqpVq1aZlsjwb3fmzJkaPXq0ae2ydetWlZeXR3y7&#10;4WRmZipr1CjzHXDmHKs7piNHqs13QP8tXrzY+fd1/vz5pqVLc3Oz1q9fr3Xr1mnnzp2mFYPRypUr&#10;VVBQ4PTxocrKypw+vqSkRDU1NabVh7BgxMfHa8GCRVq6bKlSU9NNK3DmtZxo0ltvlerll19SW1ub&#10;aQVODmEBNsLCKfrC3/2dJk+equSOjUrteFcJqjCPAGdOu0bpRNz5aoy7VAcP7tdDP/up2tvbzaNA&#10;3xEWYCMsnIL58xfoU9cUakTbI0rveNG0AtGj2XOhjiR+U39+eY0zwgCcLMICbP0NCxQ4Wi65ZJ6S&#10;vNsICohaKd53ldbxqi69dJFpAYDTZ8iHheyxY63bOKV2lJoWIDoldexSYlKysrPHmhYAOD2GfFiI&#10;j4uXxxOnBG/wkAsQbeJV4/yt2sW4AHA6MQ0BAABcERYAAIArwgIAAHBFWAAAAK4ICwAAwBVhAQAA&#10;uCIsAAAAV4QFAADgirAQCSPu08U3e7Vwxd2mIYTzeLPmLVpqGtBnE17Q/Ntdju0pmaGpnzquJTe9&#10;rgmmJbLM699Srvwc0wQAMYiwgCi2QrMXrlBc5T16Y/WDps1d1hWHBrDzP1nbtOv5edp/LEdjFjyu&#10;EaYVAGINYQFRK23uD5SZtEtH3utbUDh5dmc+TK/+epEOmJbIs7bxzjq1Df+UJk83TQAQYwgLiFIz&#10;NG7cFHka31RFhWmKVQce1PGmTKVPHoipFAAYeISFM8XUOSy53X/rXtPgDKl3Ph46b++bD7/0048r&#10;Z+77WmQ/x8yNp9nfO/dXaHZR18+HG54P3caS249qTuAZcGe9xR2++feQ13K21fmzPdRlhL7Xvszh&#10;j/icRg5P0InKR3XUNDl6Om6mtmH2BOuFkxYqz3nMvJcw78E+biPC1CyczLHrrEnwP8fel8uLnf0L&#10;/l2t1oGaCiWMuCFKpkcA4OQQFs4Eu/O6+mtKrrlHrz7mcW4bt/1V7eZhfyc0O6dBh1/0Pf7qy6vV&#10;kf1A90K/pKs1ddImbbGf82Seyvxn4fFTNfZjv1b8ZvPzz/1IDXELNcXpJA1rP6aM3KVysw+vPjZT&#10;+2sTlHlRaGeerNSpD2lUzSc796XF6pCn3HhEF+Yd0x7z85sP1FrPKwkOG3Ynfk3ge7W2cSxHY6/o&#10;JTCkT1eiZ7+Olb9iGixux+3AVXrL2QfrALS8Yd7TCG3a7vykI3Hi/+t8D689e1twCAnUl2Nn11MU&#10;bdXE9E1dx++5n6kj53qlJ5inBGiuq1J7fI6G9xaSACAKERbOBLsjTKhTw96uufjGjZfonddNxzjh&#10;h8oemaCmvXd2df5WZ7jD6ggTRt0b1MnGJdTqyJvhOr4TatpV2NVZHv26dh+uUFzaAuX4f95qe/uZ&#10;wPl63/x6S/xopYw0TUZHfbE+8O/fgW+osrZBccnxOr6p6+dr3v6VGtoCh9ut0HPRYiVZnffezgJF&#10;axvr/kcN3qkadUFI8AmQNn6iun0Qc2/HzVWy4lr+2PUeXPV+7Pz1FIdfCTh+9vH8ixWkzLeBGg/u&#10;t8JC9+MKALGAsHAmNGxXq9Wpdj+D98mafoHVwb6tAyEdm+/sNKTDaa9Qfbg5/faQs3JL2J+3BE0l&#10;XLFCSUpR0qjA6YQTIdMB21TbWG9to1rNtaYpHDOV0PTRvwQXEB59WSdarT++1LnuVwiEvrdejltv&#10;Opo29jyaEKjXY+erp4gPd+ydfTT3A/XUDgAxgLBwJthnoE9dpZoWe7jbzHV3zvXP0Mi04QHz7l23&#10;uTNmdzvb7jixWw3m/kkz8/xzz01TdcB0R7gz435xRgLsKYy1Qe9jye0vKCvVPOdkuB633pxQa/0W&#10;c/9UnaW0lPRTO/YAEEMIC5HQ25my02k2q+VI4Nnqam0u9nXQvrn+taYewZy1d867h96C5+H7z7eG&#10;QUL9E/prYK1DJDln0/aQ/rIw76OXugFb2Dn+no5blHP+Bsx9AIgxhIWI8FW7B9UDBPBNK2xRVQ+d&#10;fM3Ll2u/XQNgwoYz5J00S2POwHX5zr6a+6fMCVHJSs7+rPt0QxjOHL+535PQ43b69Pz7Tpt2pVJ6&#10;CgW9TdsAQJQiLESIU9znnaqxS4MvsbPrAWZMGBk8bz/hBc0NPBt25vbTO+fUGzd+U3VNYebmQ3/u&#10;lOxTY7PV0QZ2eNbrn2tfehgxq7Vrz2Z5h9+qmUH7PUNTr37Pve7AHpXwTlRGXsA0Qy/HzXa6glbY&#10;3/eI+zTjnO5TRTYnhPVUXwIAUY6wECn++fT24FoDXz1AijaEFCsmZD/Q+Zwl5tLCriWN7aF2c4mh&#10;MzdvbkvPUX3EVjO0Vy+8PmD+37otztCHkaxZsDRuPE+vm8s+O9/H7VuV0/GI+9TH0V+otr6t26iE&#10;+3ELCFrz7OeErBkRSfbv+4++Syo7f9+fuEbHN1ht3QoZV2hCVo7ajv4muNATAGKEJzc312vuO7Ky&#10;slRYWKiioiLl5+eb1i7FxcUqLS3VqlWrTEtk+Lc7c+ZMjR492rR22bp1q8rLyyO+3XHjxuuee7+q&#10;UW0/VErHRtOKaGCPylxoh62XB6imYiA4a0F8SXH7VnQFRLuQ9IoFatpwavUmzXFzdSThG3rg/h/r&#10;0KGDphXom8WLFzv/vs6fP9+0dGlubtb69eu1bt067dy507RiMFq5cqUKCgqcPj5UWVmZ08eXlJSo&#10;pqbGtPowsoCo5YwStLivxxBtfDULgcWsvrUmEuqf196IFKYCwOlHWEAUW63Nb/SwcuWZNuEFXRK0&#10;oqPFajt/xmx5K//FjCDYK3Fu0MSMClWFXTgLAGIDYQHRzSzj3NePqD5tGrarPfVWne+vV7BvVyxT&#10;+65lAftq14UMC16GGwBiEGEB6A+noDV07YjuhawAMBgQFgAAgCvCAgAAcDXkw0Jzc5PztUNpzlcg&#10;WnnMJ1GkpKY4XwHgdBnyYcHj8ai9rUUdngzTAkSnVs9U52+17ijXVQA4vYZ8WLAXnjhcWakGzwLr&#10;u3AL9QLR4YTnXLW0tnZbLAUABho1C5Y333hDbXFTdCzhOtMCRJeGuGXOCo6vrOVqCwCn35Bf7tnv&#10;xhtv0vlzLlSSd6dSO95UnNc3PwycSV6lWCHhQus2R7t2lunRX/5S7e29fR4n0B3LPcPW3+WeCQsB&#10;LrroYi1ZskRjsiP5yYvAqTlaW6033yzVa6+9alqAk0dYgI2wEEEpKalKpeIcUaClpUUNDYxy4dQR&#10;FmAjLAAAekRYgI1PnQQAAAOCsAAAAFwRFgAAgCvCAgAAcEVYAAAArggLAADAFWEBAAC4IiwAAABX&#10;hAUAAOCKsAAAAFwRFgAAgCvCAgAAcEVYAAAArggLAADAFWEBAAC4IiwAAABXhAUAAOCKsAAAAFzF&#10;TFhITU1VZmam8xUAcHLGjBmjuDjOD9E/ntzcXK+578jKylJhYaGKioqUn59vWrsUFxertLRUq1at&#10;Mi2RMWzYMN1www0699xzlZOTY1q7HD9+XO+++67a29vV3NxsWgEAvUlMTHRuU6ZM0aRJk0xrF/vf&#10;1PXr12vdunXauXOnacVgtHLlShUUFDh9fKiysjKnjy8pKVFNTY1p9YmasJCRkaHrrrtOeXl5mjhx&#10;omkNduzYMR0+fFgdHR2mBQDQFyNHjlR2drb5LpjdMWzevFkvvfSSPvroI9OKwSjmw4LN3qY9sjBt&#10;2jTTAgAYaPv373dGFJ555hlnFBeDV3/DQlRNYB06dEhVVVXyeoPyCwBgADU2NjojtgQF9CSqwoKd&#10;bFtbW7Vnzx7TAgAYSPb0rn2iZp9VAj2JqrBQUVGhbdu2OXNmoUMgAIDIsk/O7FqF+vp6vf3226YV&#10;6C7qrqPZsGGDjh496vwB7969m2JGABgA9pSvfQXEiRMn9PLLLztXmgE9iaoCR7/4+Hhdcsklmj59&#10;upKSkpz1FeyrJRISEswzAAAnyz75amhocE7I7DqF6upq/fnPf6ZWYQgZFFdDhBo/frwTGOzFRNLT&#10;000rAKC/2tranFGFffv2afv27YzeDjGDMiwEskcY7BsAoH/sK83skQUMXYM+LAAAgFMzKNZZAAAA&#10;0YewAAAAXBEWAACAK8ICAABwRVgAAACuCAsAAMAVYQEAALgiLAAAAFeEBQAA4IqwAAAAXBEWAACA&#10;K8ICAABwRVgAAACuCAsAAMAVYQEAALgiLAAAAFeEBQAA4IqwAAAAXJ10WMjKylJmZqZSU1NNCwAA&#10;iHbx8fHKyMhQXNzJjxN4cnNzvea+Y9iwYbrhhhv0qU99SnPmzDGtXSoqKvTwww+rvb1dJ06cMK0A&#10;ACCaJSUlOYHhb/7mb5SXl2dau+zdu1ePP/64/vjHPzp9faBuYcFOHddff72WL1+ugoIC0xps//79&#10;ev/999XW1mZaAABANLNHFPLz88MGBVtpaaleeuklPfPMMzp27Jhp9ekWFmw33nijFi9erKuvvtq0&#10;AACAwewPf/iDXnvtNT399NOmpUvYiYsDBw6orKxMHR0dpgUAAAxmhw8fVn19vfkuWNiwsHPnTjU0&#10;NGjt2rWmBQAADFabNm1yBgo++OAD0xIsbFiwCxvskYW33npL5eXlphUAAAw2lZWVTlHjRx995AwW&#10;hBOfmZn5HXM/yMGDBzVlyhTnB1tbW5Wbm9uvyy0AAED0sUsN7EGB3/72t2pqatLq1at7vHAhbIGj&#10;n32JxSWXXKLp06c7l1TagWHixIlKSUkxzwAAALGkpaXFGRD48MMPdfToUe3bt0/r1q1z2nviGhb8&#10;xo8f7wSG7OxspaWlmVYAABCL7HWS7JIDu9TAXl+hN30KC4HsRR3sGwAAiD32VENzc7P5rm9OOiwA&#10;AIChhYpFAADgirAAAABcSP8/Ms6NxJqyoV4AAAAASUVORK5CYIJQSwMEFAAGAAgAAAAhAES9afff&#10;AAAABwEAAA8AAABkcnMvZG93bnJldi54bWxMj0FLw0AQhe+C/2EZwZvdpEltiZmUUtRTEWwF6W2b&#10;nSah2dmQ3Sbpv3c96W0e7/HeN/l6Mq0YqHeNZYR4FoEgLq1uuEL4Orw9rUA4r1ir1jIh3MjBuri/&#10;y1Wm7cifNOx9JUIJu0wh1N53mZSurMkoN7MdcfDOtjfKB9lXUvdqDOWmlfMoepZGNRwWatXRtqby&#10;sr8ahPdRjZskfh12l/P2djwsPr53MSE+PkybFxCeJv8Xhl/8gA5FYDrZK2snWoTwiEdI5imI4CbL&#10;KBwnhEW6TEEWufzPX/w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sVsmClQDAAAFCAAADgAAAAAAAAAAAAAAAAA6AgAAZHJzL2Uyb0RvYy54bWxQSwECLQAKAAAA&#10;AAAAACEA0z766jRgAAA0YAAAFAAAAAAAAAAAAAAAAAC6BQAAZHJzL21lZGlhL2ltYWdlMS5wbmdQ&#10;SwECLQAUAAYACAAAACEARL1p998AAAAHAQAADwAAAAAAAAAAAAAAAAAgZgAAZHJzL2Rvd25yZXYu&#10;eG1sUEsBAi0AFAAGAAgAAAAhAKomDr68AAAAIQEAABkAAAAAAAAAAAAAAAAALGcAAGRycy9fcmVs&#10;cy9lMm9Eb2MueG1sLnJlbHNQSwUGAAAAAAYABgB8AQAAH2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style="position:absolute;width:23520;height:29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hicwQAAANoAAAAPAAAAZHJzL2Rvd25yZXYueG1sRE9LawIx&#10;EL4X/A9hBC9Fs2upyNYoYlnsrfVB6XHYTHcXN5MlSdf47xuh0NPw8T1ntYmmEwM531pWkM8yEMSV&#10;1S3XCs6ncroE4QOyxs4yKbiRh8169LDCQtsrH2g4hlqkEPYFKmhC6AspfdWQQT+zPXHivq0zGBJ0&#10;tdQOryncdHKeZQtpsOXU0GBPu4aqy/HHKLg82vfXT/ORL7/2T0P+HEvvYqnUZBy3LyACxfAv/nO/&#10;6TQf7q/cr1z/AgAA//8DAFBLAQItABQABgAIAAAAIQDb4fbL7gAAAIUBAAATAAAAAAAAAAAAAAAA&#10;AAAAAABbQ29udGVudF9UeXBlc10ueG1sUEsBAi0AFAAGAAgAAAAhAFr0LFu/AAAAFQEAAAsAAAAA&#10;AAAAAAAAAAAAHwEAAF9yZWxzLy5yZWxzUEsBAi0AFAAGAAgAAAAhAJMmGJzBAAAA2gAAAA8AAAAA&#10;AAAAAAAAAAAABwIAAGRycy9kb3ducmV2LnhtbFBLBQYAAAAAAwADALcAAAD1AgAAAAA=&#10;">
                  <v:imagedata r:id="rId12" o:title=""/>
                </v:shape>
                <v:shape id="Text Box 2" o:spid="_x0000_s1032" type="#_x0000_t202" style="position:absolute;top:30035;width:235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4C452EA7" w14:textId="6B514B10" w:rsidR="00F430D2" w:rsidRPr="007F0554" w:rsidRDefault="00F430D2" w:rsidP="00F430D2">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r w:rsidR="00D909B3">
                          <w:rPr>
                            <w:noProof/>
                            <w:lang w:val="de-DE"/>
                          </w:rPr>
                          <w:t>1</w:t>
                        </w:r>
                        <w:r>
                          <w:rPr>
                            <w:noProof/>
                            <w:lang w:val="de-DE"/>
                          </w:rPr>
                          <w:fldChar w:fldCharType="end"/>
                        </w:r>
                        <w:r>
                          <w:t xml:space="preserve"> </w:t>
                        </w:r>
                        <w:proofErr w:type="spellStart"/>
                        <w:r>
                          <w:t>Datenbank</w:t>
                        </w:r>
                        <w:proofErr w:type="spellEnd"/>
                        <w:r>
                          <w:t xml:space="preserve"> </w:t>
                        </w:r>
                        <w:proofErr w:type="spellStart"/>
                        <w:r>
                          <w:t>Diagramm</w:t>
                        </w:r>
                        <w:proofErr w:type="spellEnd"/>
                      </w:p>
                    </w:txbxContent>
                  </v:textbox>
                </v:shape>
                <w10:wrap type="topAndBottom"/>
              </v:group>
            </w:pict>
          </mc:Fallback>
        </mc:AlternateContent>
      </w:r>
      <w:r w:rsidR="00CB3710">
        <w:rPr>
          <w:lang w:val="de-DE"/>
        </w:rPr>
        <w:t>Das Datenbank Modell wurde mit EF Core erzeugt. Mit EF Power Tool wurde ein Diagramm erstellt:</w:t>
      </w:r>
    </w:p>
    <w:p w14:paraId="6850D828" w14:textId="7BACF8D7" w:rsidR="00851E82" w:rsidRDefault="00E71706" w:rsidP="00E71706">
      <w:pPr>
        <w:pStyle w:val="Heading2"/>
        <w:rPr>
          <w:lang w:val="de-DE"/>
        </w:rPr>
      </w:pPr>
      <w:r>
        <w:rPr>
          <w:lang w:val="de-DE"/>
        </w:rPr>
        <w:t>3.3 Designentwurf</w:t>
      </w:r>
    </w:p>
    <w:p w14:paraId="35D3437F" w14:textId="04D12E7D" w:rsidR="00E71706" w:rsidRDefault="00E71706" w:rsidP="00E71706">
      <w:pPr>
        <w:rPr>
          <w:lang w:val="de-DE"/>
        </w:rPr>
      </w:pPr>
    </w:p>
    <w:p w14:paraId="449509E5" w14:textId="1FF2E140" w:rsidR="00E71706" w:rsidRPr="00E71706" w:rsidRDefault="00D909B3" w:rsidP="001E6A69">
      <w:pPr>
        <w:pStyle w:val="Heading2"/>
      </w:pPr>
      <w:r>
        <w:rPr>
          <w:noProof/>
          <w:lang w:val="de-DE"/>
        </w:rPr>
        <w:lastRenderedPageBreak/>
        <mc:AlternateContent>
          <mc:Choice Requires="wpg">
            <w:drawing>
              <wp:anchor distT="0" distB="0" distL="114300" distR="114300" simplePos="0" relativeHeight="251664384" behindDoc="0" locked="0" layoutInCell="1" allowOverlap="1" wp14:anchorId="43B815F6" wp14:editId="3F6C15F1">
                <wp:simplePos x="0" y="0"/>
                <wp:positionH relativeFrom="column">
                  <wp:posOffset>0</wp:posOffset>
                </wp:positionH>
                <wp:positionV relativeFrom="paragraph">
                  <wp:posOffset>215900</wp:posOffset>
                </wp:positionV>
                <wp:extent cx="5938520" cy="3663950"/>
                <wp:effectExtent l="0" t="0" r="5080" b="0"/>
                <wp:wrapTopAndBottom/>
                <wp:docPr id="11" name="Group 11"/>
                <wp:cNvGraphicFramePr/>
                <a:graphic xmlns:a="http://schemas.openxmlformats.org/drawingml/2006/main">
                  <a:graphicData uri="http://schemas.microsoft.com/office/word/2010/wordprocessingGroup">
                    <wpg:wgp>
                      <wpg:cNvGrpSpPr/>
                      <wpg:grpSpPr>
                        <a:xfrm>
                          <a:off x="0" y="0"/>
                          <a:ext cx="5938520" cy="3663950"/>
                          <a:chOff x="0" y="0"/>
                          <a:chExt cx="5938520" cy="3663950"/>
                        </a:xfrm>
                      </wpg:grpSpPr>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520" cy="3340735"/>
                          </a:xfrm>
                          <a:prstGeom prst="rect">
                            <a:avLst/>
                          </a:prstGeom>
                          <a:noFill/>
                          <a:ln>
                            <a:noFill/>
                          </a:ln>
                        </pic:spPr>
                      </pic:pic>
                      <wps:wsp>
                        <wps:cNvPr id="10" name="Text Box 10"/>
                        <wps:cNvSpPr txBox="1"/>
                        <wps:spPr>
                          <a:xfrm>
                            <a:off x="0" y="3397250"/>
                            <a:ext cx="5938520" cy="266700"/>
                          </a:xfrm>
                          <a:prstGeom prst="rect">
                            <a:avLst/>
                          </a:prstGeom>
                          <a:solidFill>
                            <a:prstClr val="white"/>
                          </a:solidFill>
                          <a:ln>
                            <a:noFill/>
                          </a:ln>
                        </wps:spPr>
                        <wps:txbx>
                          <w:txbxContent>
                            <w:p w14:paraId="492EFF5A" w14:textId="771D4FDE" w:rsidR="00D909B3" w:rsidRPr="0096315C" w:rsidRDefault="00D909B3" w:rsidP="00D909B3">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r>
                                <w:rPr>
                                  <w:noProof/>
                                  <w:lang w:val="de-DE"/>
                                </w:rPr>
                                <w:t>2</w:t>
                              </w:r>
                              <w:r>
                                <w:rPr>
                                  <w:noProof/>
                                  <w:lang w:val="de-DE"/>
                                </w:rPr>
                                <w:fldChar w:fldCharType="end"/>
                              </w:r>
                              <w:r>
                                <w:t xml:space="preserve"> </w:t>
                              </w:r>
                              <w:proofErr w:type="spellStart"/>
                              <w:r w:rsidRPr="00314C2F">
                                <w:t>Applikationsarchitektur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3B815F6" id="Group 11" o:spid="_x0000_s1033" style="position:absolute;margin-left:0;margin-top:17pt;width:467.6pt;height:288.5pt;z-index:251664384" coordsize="59385,36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7BATWQMAAAcIAAAOAAAAZHJzL2Uyb0RvYy54bWycVV1v0zAUfUfiP1h+&#10;Z+kH62i0DJWNTUhjVGyIZ9dxGovENrbbZPx6jp2kpdsQGw9Nr6+vr889Ptc+fd/WFdkK66RWGR0f&#10;jSgRiutcqnVGv91dvnlHifNM5azSSmT0Xjj6/uz1q9PGpGKiS13lwhIkUS5tTEZL702aJI6Xombu&#10;SBuhMFloWzOPoV0nuWUNstdVMhmNZkmjbW6s5sI5eC+6SXoW8xeF4P5LUTjhSZVRYPPxa+N3Fb7J&#10;2SlL15aZUvIeBvsPFDWTCpvuUl0wz8jGykepasmtdrrwR1zXiS4KyUWsAdWMRw+qubJ6Y2It67RZ&#10;mx1NoPYBT/+dlt9sr6y5NUsLJhqzBhdxFGppC1uHf6AkbaTsfkeZaD3hcB7Pp++OJ2CWY246m03n&#10;xz2pvATzj9bx8uM/VibDxskBHCN5il/PAaxHHPxbK1jlN1bQPkn9rBw1sz825g2OyzAvV7KS/j5K&#10;DwcTQKntUvKl7Qagc2mJzDM6p0SxGorHbNiUzIPWwoIQ061goaJrzX84ovR5ydRaLJyBZtFJITo5&#10;DI/Dg+1WlTSXsqrCKQW7Lwz6fqCPJ7jptHeh+aYWynfNZEWFGrVypTSOEpuKeiVQjP2UR0AsdZZ/&#10;BcDYNs5b4XkZNi8Aovfj/HYTEfEeZCjHQWpk1XzWObhhG69j27xcatO3o5PpcWRpEAzotM5fCV2T&#10;YAA2kMb0bHvtAmZgG0ICaqUDebGWSh04EBg8EX9A3JsoIHQJrio3cI3RI7Zf1I23JTMCKEPavXzG&#10;aKlOP3eh1T7olsAFqH1Y6FjiW/h7rQR/h3RPx0HjTqfzk8nQnE+272Q2OxnFTXY9uOfrmZQ6Xcl8&#10;kGTg+ryyZMtw+zal9KI/r4Oov1C/LyhYvl21sa+mAwkrnd+DA6tx0CDLGX4psd81c37JLC5xOPEw&#10;+S/4FJVuMqp7i5JS219P+UM8ThOzlDR4FDLqfm5YuDGqTwrnjJR+MOxgrAZDbepzjUrHEU00scD6&#10;ajALq+vveK8WYRdMMcWxV0b9YJ777mnCe8fFYhGDuovnWt0aXFfjKOfA6137nVnTn4rHed7oQUks&#10;faD3LjYI3JkFWu5SxmYIvHYsQt5hAFVHK742sA6esz/HMWr/fp/9BgAA//8DAFBLAwQKAAAAAAAA&#10;ACEARlWJs+tbAADrWwAAFAAAAGRycy9tZWRpYS9pbWFnZTEucG5niVBORw0KGgoAAAANSUhEUgAA&#10;BQAAAALQCAMAAAD4oy1kAAAAAXNSR0IArs4c6QAAAARnQU1BAACxjwv8YQUAAAJwUExURf///52d&#10;nQAAADIyMvX19cPDwwYGBsnJyXJycn9/f6enp/f39x4eHlBQUAsLC+rq6vv7+01NTdPT0xEREd7e&#10;3uzs7Ht7e8XFxaampigoKIuLizC/cQCwUCUlJZ6enqKiohgYGIODg0xMTDo6OmZmZv8AADCLzABw&#10;wObm5j8/P9TU1F1dXVlZWTMzM1paWnl5eb29vUBAQGJiYm1tbYiIiIaGhsjIyEdHR2FhYeLi4i0t&#10;LbKyst/f37i4uOHh4czMzNDQ0P/MMP/AAH9+fhgXF4uKimBfX6alpSEhIefn50VERB0cHM7Nzevr&#10;6zMyMkxLS3Rzc1xcXJybm+Hg4DIxMa+uri0sLEZFRScmJq+vr1RUVGtra+ny4tvq0dfX19LlxbfW&#10;o6vPkpTCdYK3XnCtR53HgeDt13WwTbTUnq/RmPv8+XmyU361WPb685KSkpC/b4u9asDbroyMjLzY&#10;qJeXl4e6ZPL37sXdtJnEe8nguqLKh9foy+316KbMjM7iv+QgDYuNOnmiQ513MfYLBM47GBB5xOTv&#10;3ERERGmpTwt1tem9C4KvPuXl5a2trekbC5CHN7xRIX6dQMlBG5l8M/IQB1FRUWhnZzk4OK6urlig&#10;YRx/opSCNdsrErOzs6empmRjYxC1Wx0dHZOSklhXV6qqqsPCwlFQUNjX176+vjw7O0A/P29vb+jo&#10;6IWFhcbGxra2tmxra6CgoPu/AlGcaSeElsVGHaJyL//EEMrKyr+/v6GhoWBgYJ+fn9vb235+fpWV&#10;lSoqKmNjY8HBwVdXV3d3d0hISPHx8XZ2djAwMF5eXpCQkEJCQk9PT4GBgUtLSwAAAKkSXrsAAADQ&#10;dFJOU///////////////////////////////////////////////////////////////////////&#10;////////////////////////////////////////////////////////////////////////////&#10;////////////////////////////////////////////////////////////////////////////&#10;/////////////////////////////////////////////////////wAE/DmzAAAACXBIWXMAAA7D&#10;AAAOwwHHb6hkAABYKElEQVR4Xu29z4sb2ZrnHRySZFYmcShgiu7FLa6670qJFrnxbMS0k6qAWniR&#10;3MLo2uPGVnsyyVsYKpV2pY17uN0zxGUGeqZhoHjnXc2LXBcKU9fw8u6Suyhi+VJ/0zzPc86JCEkh&#10;ZegoMhUn4vuxU4ofJ34opPOJb5wIKQIAAAAAAAAAAAAAAAAAAAAAAAAAAAAAAAAAAAAAAAAAqjFV&#10;SsWmezNGakSPqTwCAIB/TNlfs9T0FdF+W8OQC0zVzPQusGLyG+cKAAB3RTw2HUuI39bBLhupMncy&#10;ECAAoOmEA/3cVxE9ip4SOiiO5FElPEiegv6gR10zKmidR4bsKe1PHiVRcDqIQimwMLkExZ5K7WAA&#10;ANg9qdHRSPyVxqQuctpI1MVZjYdHIRktZSvSw8wUlQKJ1udIHemS3KIYadstTJ6wU6k0EiAAoDlQ&#10;opNzIOy9IDwiXZHMGK2qhP04VVyOOoaS/kId+4YU5jg2mkKUEblkj7p4FvoIOpu8F6YywxsPrAEA&#10;4A4ZyzErnw0RO43NIa74qhdy2uPOlGWne8dZaAylK+IAqOcwEyVygYXJOTyyN6UbAAAaQ0hWYotx&#10;hpNMyBoTG0rjHmEFKEe/EhalwEz69VBx21QEyAUWJtcLQQIEADQNab4bx1Gssx8dBpPHJKtFEuEY&#10;EaDu1Ue8UkCuApRGvmIC5AILkwdpHPKhNhIgAKBZyMWAUyVPAmtKslrWIlieADnX0WA9IJU2QO7K&#10;EmA++VDNRLNIgACApjASremmvFjOhoz4IaGHnuQ6OcjlYWVtgOSyUXaRCwmUi0sCJAEWJx9EQUzF&#10;+EywSYsAALB7+FSuPocR9CXekciUkrZA6iBrcQHu7YeZAIsJUMuPr/YzfVaAhclJn30+Oyyi1YMB&#10;AKBRSMYDAIAuYi7vAwCAzpGfAgEAAAAAAAAAAAAAAAAAAAAAAAAAAAAAAIAH/NVfAwA85a9MNQau&#10;/LV5BgB4B6rvtmALAuAtqL7bgi0IgLeg+m4LtiAA3oLquy3YggB4C6rvtmALAuAtqL7bgi0IgLeg&#10;+m4LtiAA3oLquy3YggB4C6rvtmALAuAtqL7bgi0IgLeg+m4LtiAA3oLquy3YggB4C6rvtmALAuAt&#10;qL7bgi0IgLeg+m4LtiAA3oLquy3YggB4C6rvtmALBkFybToA8AtU323pwBb8pIiR6bF8emw6iGRm&#10;OiyfHgXBXkgPADQaCHBbOrAFUzLZdNGA6eM905UJ8FMiTwRP8ahgSEteIqdsGAB3AwS4LV1IgGN6&#10;CBdTXgEjQNaehhLgp4HpLpKXyCkbBsDdAAFuSxcSIGc0EuDxbJ9yYELHw1EQXHMCNN0kwJP9lHtM&#10;mkuTGQ/PC1yHfBBtSuiBHzhThrPCVADcNRDgtnQkAX7aj4Jwn51HgS0lf00p4XH3lI50k1lv/6iY&#10;5T6ZNkNbOFH3gzQ2JRKa3TVN9elx0Ofx2VQA3DUQ4LZ0IQFSSOMcd0xHuiPu4Dg4i/d6IVsu/hA8&#10;Otrng+BcZemjR9ytCx9fB4/MlFziRE9FD8ff83gIEOwOCHBbupAAjaK4GfCD4nMf1EUJsLfPZlQz&#10;Pqa9T0P73FYofBqfhGkQDG1hbiT8QLbjLJlNFVwrio2FqQC4ayDAbelCAjSKyhMgdc0eR5FkOSKZ&#10;XfMhbyEBJlRwlhdmAUoCTIIgm+pkvz8/FQB3DQS4LR3YgtxSR+xxAgxCsmF/EOg2QGNG8hu39KXZ&#10;hS+c9Po0xBbWCZCG86nhbKqxtAuWni4G4E6AALelYwmQDKjUgI5srx9TuuNTuOQ59ts4DnphdhaY&#10;lUlDbGGbAKN9exZYRdfUH8RpEOEsMNgZEOC2dHULcgIEwHMgwG3p6haUiwMB8BsIcFu6uQV7SvVM&#10;JwD+AgFuC7YgAN6C6rst2IIAeAuq77a0dwv+DVjCbBrQFiDAbYEAu4TZNMv87W/A7fK3ZkvXCwS4&#10;LRBglzCbZpnfmGdwW9zOFoYAt6XVAjRdQIAAdwkE2EwgwM4AAe4SCLCZQICdAQLcJRBgM4EAOwME&#10;uEsgwGYCAXYGCHCXQIDNBALsDBDgLoEAmwkE2BkgwF0CATYTCLAzQIC7BAJsJhBgZ7gdAfb267gn&#10;wAnffaXVQIDNBALsDFUFGPIvXqsB3yeqAiehqwD1csa8nA9y274CiVLXprMlQIDNBALsDBUFuHes&#10;xv3+QG58V4HevrnjwKYUl/NBzf9ANwmx4uK9AQJsJhBgZ6iaAOOQ09j1YihbgXsCXLOcR2oMAVYB&#10;AtwWCLAzVE2AodwOmY5Qzf0/1+OeAM1ykmXVTdUshQCrAAFuCwTYGSonQB3JxiLAKOX2QK3CD3S8&#10;qg73gpP9NOhTp7TScQKknngqRXSZh2w2KtX7XsWReT5SqRSYmudsOY9IdSf7c7doieMgRRtgFSDA&#10;bYEAO0PlBCiHpj3FTx+USvqJEhdS97ifDDj0He5TpxKV9cI4lJ6HPPGUy4SK77BMpUI12N8zz6N9&#10;3cyX2GBpliNJs8d3YM7oq/v0hwRYAQhwWyDA+mjEr4qu/uHNjRJgLxG9jQ755lHXcuvjTF0nZDx6&#10;GknrXS9U3Ahoe+Tm8hLfqJT02OdHkuk+SGlBJ8Apjz0JCwmwx62KOASuBAS4LRBgfdzOZ3xDVq9E&#10;5QRIB7FEQUA6oCUUzHRvFuaoTC8s9HzSU0m7YG9fJ7xeuC9tfVNRnylB7IX7435/X+7PN9eQmHDb&#10;YF6uJUCAzQQCrI92CJCSGR3pqtjEvei3/X5fEiCFvL7cTNSe+E05JPZMeJOeRzQpox7vZaWy08SS&#10;+EzDHxOzZuMj7iyeSv4gB9NoA6wEBLgtEGB9tEOAe8chJbChuTqFT3YQEtCGCQmL85ppsZsqslfe&#10;Q96iAhpuKTQjsnTHR7VDPSfGtgEyhQRIwZADI9oAKwEBbgsEWB/tEKAJaWNpA/wkxsua6PicMJ+y&#10;KIS+uR595lhjJ8rS3YhyZLFprxAGC22AIzU4pAw5UN8f5vNqARBgM4EA66MdAqQIxmIaypczEm6h&#10;y8IcMSWD2bxm2gALPcXcZktlE0dheGIaDJm5BFhcQAYbuDVAgM0EAqyPdgjQJrOEW+F0pEv1WWA+&#10;B8IR7iRUiRwlxzSgV+wZySP1UVGb/GxEDIKZGhSlVkiAeRkLzgJXAgLcFgiwPtohQJvMptxcx9f1&#10;jUPdBhiqAR2ZSuteHCq+OpAd1dv/Pu8hb1GhQ+lZagOkLn1BoWZFG6ABbYCVgAC3BQKsj3YIMEtm&#10;x2yrGdlvMIo5oMmXQvo0jtQWmfMhfGCbSo8x25C/CfI999hUVzjDO577zYO5NsD8LLAGCbASEOC2&#10;QID10RIB3kgvP5W7Ga2LdRsAATYTCLA+uiLAaCmvVaSQ+ToHBNhMIMD66IoAXROgtCp2FQiwmUCA&#10;9dEZAeYXrWxE9mXiLgIBNhMIsD66IkDgAATYTCDA+oAAwUogwGYCAdYHBAhWAgE2EwiwPiBAsBII&#10;sJlAgPUBAYKVQIDNBAKsDwgQrAQCbCYQYH1AgGAlEGAzgQDrAwIEK4EAmwkEWB8QIFgJBNhMIMD6&#10;gADBSiDAZgIB1gcECFYCATYTCLA+IECwEgiwmUCA9QEBgpVAgM0EAqwPCBCsBAJsJhBgfUCAYCUQ&#10;YDOBAOsDAgQrgQCbCQRYHxAgWAkE2EwgwPporQD//d+BG/n3ZmOtAAJsJhBgfbRWgH9nnsEabthI&#10;EGAzgQDrAwLsMhCgl0CA9QEBdhkI0EsgwPoo/4wfhUf8OA6CWchEfXkKB2asvsPaTPePdC+X1o+6&#10;i7GjeNpR/rwIBLgjIEAvgQDro/wznoZxRI99klxiBgVH1KehsfIcj2VkmnJhKa0fdRdTGDULe9nz&#10;IhDgjoAAvQQCrI/yz/jD/pgioCRAHfqIh1mu02ODUTJNSG8ng6g/o96SBBgVRw1m2fMiEOCOgAC9&#10;BAKsj/LPeNofUXSTwJYlwId5ruvPvuenIxk5G/N/HfP0o+4ipoeFUfFvzfOQR80BAe4ICNBLIMD6&#10;KP+MU1Q7HEvmkzZAyWyFBDiO4lEQxfdnnADHM+oc2fH8mCVAin8yigfwwbCMDPmgeB4IcEdAgF4C&#10;AdZH+Wc8PQxGYY8D23VJAnx4GNAx8DXFOwqCvQFL8Fs7nh9tAuzFe3pUShLl7of8vOw/CHBXQIBe&#10;AgHWR/ln/OiQ4tuhJMDvSVxCngBp7P3j6PC3dHy8Z04TkybzBGhL6lEkSevO3KHzdEmAv/rMbtBS&#10;puradN0FEKCXQID1Uf4ZpwRIETAhX5W2AdLYx3xIS/Fw7zE36fGB7kMpmWdB09pHR8oyAWOfF7lT&#10;AfbUL6ZrF0zV8jmgOcwlRncDBOglEGB9LH/Gx5T5OAEG/ZAeZ9/bQ9a5BBgc6ZF7o2MZf3hEpjvi&#10;0Hc/K8nnUfQomR2xowQYqo+6Y6rSIHgQbinAB79TSsXGYz8PqGdcDHULQxI1l+l+UXp7ykzUwF4U&#10;mXKPzDJVJRdK3hYQoJdAgPVRIkBKchLVTmLy1XV4HIYiuYfGYnrsiC/nm31vQ92MivRi3dJnPZdq&#10;D9Io2yi4mwS496t9o6Op+gslwP1KGesgWWGin/eV+pF8Jbqakuv6ofr6QEYxC0N+tiU1duFUSv2a&#10;TXnI5fZC9Vm/rwv+zJK+KyBAL4EA6+N2PuMbcrsCDGKbAK83SYC/qJ9M1zyjQ76S+xfFM+2FSvdk&#10;0loc8osaqy91J2OOgMl/8jwMpdxUsRajsUTFeH0jYa1AgF4CAdZHBwS4F97LEuDnlRMgHbuuOxYl&#10;0dHo3ym+Ijx4sD+wEbA/P4SElxYToJ7pQWiHjRQfEifLRe4GCNBLIMD66IAASxIgHW7GUx7ys5JT&#10;Nw/2+dj9wX76gMdw8pMmOm6+myuR80AE+IuRVax+luelIXEcpMU2wFiaAK/VZ7rXuC/NEyT3FGx4&#10;y0CAXgIB1kcHBFhsA5QE+Nk9NSbR/YWG/Kx+4BG9e/yNv97+4T3VTxQ7bNjnQv3efImcn5XaoyS3&#10;r09pJOq+PHPaLA7p02O/ILTevszFBEdmyuekaWZ5GTlTc0dAgF4CAdZHBwS4lABFafrgc6SviXkQ&#10;csMbjeG+a535xjrLzZXISdmfNIHW3S825X2cG9Lj5sZiovtJz+yXfNC1rAyfBJ6a+ZsF3gkQoJdA&#10;gPXRAQEutgGaLCcHn0NtG53MTD7r6V/5Mm1xcyUyhhwA81j4O2u0rJgMSbhQMQGamRXa/IzuhpQ7&#10;jUSHckbkboAAvQQCrIsnTzsgwKUEKAFPN7wtJEDpMV/WWEyAX+toJ0T6LEaWALOUNzfkJznKLrYB&#10;ygEvCzAbpE8AEz1SoBz7jnQAvRMgQC+BALfmydXF++fnk8l3HRDgYhvgPXspHunJxC3bBqjHLCRA&#10;XaKYAPdC3Yh3kLf4Sdn5IQehLDdLh8RPemZy/KwpnP+YykE5EiC4CQhwa15ONE86IMDgK3uOVoKa&#10;zXkmAepzvHMJMJawZ87nzpUw/NpaKzbi0yd3dVc25Cf1Wf+Lfn+gfv2FPUdsZjbNQ17xChg9LRIg&#10;uAEIcHtOxX+nt/QZ35BbFuDvTOCi4EaGsTlP1NNTEuxsG6CM2ZtLgLZEfhY4GmQncU26G+oyTGEI&#10;f9vDYAOfnZmsCDPNp+Sv7PHQaX6K+NaBAL0EAqwB9t/5N50Q4EifX3jwi5xxfRCqhMLcUMnv+kvq&#10;+vgrNZcAJezZdr2shA15P+YHsPpUMrmS5x9y0MyGZMGueBaYgyE/pea6l2/luWe/BfwZXzydFr85&#10;cstAgF4CAW7Nk8tLEuCb2/qMb8gtC1Cy2OAz+uOe3v6vQ7naT6zzO6XGYxVL6JtPgDRRP6Ey/UIJ&#10;hvoHAn+xWSYPpdWuty9zlCH3Cu14xbPANlbSM8+FHjjtUSBUMffIxYRZe+IdAAF6CQS4LRfnF3QQ&#10;fEldnRBg8DMLJ76WVrwH4V8i6uVfqmamZJ+jAwl9822AHNP0MSmX2DMD9WBB8hqPjOWcbvSVNpcM&#10;KThvLgFe256RrNFY3yAq6tM0xpm9MLZfq7t9IEAvgQC3g+IfV+bLZ/TQDQE2BvPFujUM77AJEAL0&#10;EwhwKzj+MZJoIMC7ZZydL14Bfg8Q3AQEuAUm/lkgwLvlpl+E7t3hVYAQoKdAgO5cmfhngQDvmHh9&#10;E9+NP5lfKxCgl0CArkTfzcU/AgLsMhCgl0CAjlxNTk1XBgTYZSBAL4EAnaD499J05kCAXQYC9BII&#10;0IWr/3hmuopAgF0GAvQSCHBzou9ePDGdc0CAXQYC9BIIcGPK4x8BAXYZCNBLIMANWRX/CAiwy0CA&#10;XgIBbsbK+EdAgF0GAvQSCHATvnm7Mv4RzRTgN+YZArxdIEAvgQA34On56vhHNE6AT9+8v5xkxt6Z&#10;AF/w7yXm/PEPk8kfCo93D/90T+1AgF4CAVbm9fvzp6aznEYJ8Mn751LZz03/DgU4Mc+Wg4PgIHs0&#10;w+6UxRWqBQjQSyDAqjw9f58dTZbTKAEGF+K/yXvT2yAB7hwIEFggwGq8fntD/COaJcDgSgT44tSu&#10;NwRogQCBBQKsxM3xj2iYAIMnLMBnF88nr075e3sQoAUCBBYIsAJV4h/RNAEG0YvJC35+eno5+e7i&#10;f0KABggQWCDAm6kU/4jGCTD45jI7bf3u7L9P/unC7RpuCLACEKCXQIA3UTH+Ec0TIB0Gm2fib/75&#10;P59dnr+/KpMgBLg1EKCXQIA38PJFtfhH/KYRmJVZRjZIdPX+9yTBxZtpQIBbAwF6CQS4lm/Oqsa/&#10;5pNtkOjN+8mLsyu5saUBAtwaCNBLIMB1bBD/ms/cBnny5vnk8uydleBmAuSbo09NdwUgQAICbCYQ&#10;4Gq+OZtcmc42sLRBnly8mrzSlwluJMDegB14wy0pC0CABATYTCDAlby8fN6e+EeUbpB3p68mz0+f&#10;bJYAiSisfstdCJCAAJtJtwQ4VanpupGWxT9i5R7h3dnv//j8zZqfuSmp20MkwAUgQC/plADDNKkq&#10;wLbFP2JdJP7NP77//fnz0itkiJK6/ctfTEcFIEACAmwm3UqAwfhz07Ge9sU/Yq0A6S+6en9ecoUM&#10;sVy3+wPTUQUIkIAAm0nHBFgtAVL8M11t4iYBMk+uvjs/P1uU4FLd/t2geA3NTUCABATYTLomwCPT&#10;sY7T8/bFP6KKAJknF99NLs+emT5msW4nm+Q/CFCAAJtJxwT46OYE+KR9rX+aqgJkXl68KkhwoW4P&#10;FZOYvpuBAAkIsJkgAS7Q0vhHbCJA5tnF5eTVBV8meEPdvgkIkIAAm0nXBHhDAnzy6vK16WwdmwqQ&#10;eXb24vz5xX81fY5AgAQE2Ey6JMAo5EO3dQo8nVyYrhbiIkAienb23/749s1H0+sABEhAgM2kYwlw&#10;LU8uX1W/utc/HAVI/F109fb8/G3ZFTJVgAAJCLCZQIAZp+ctjn/EFgLkh+ji7eTF+yuHFgIIkIAA&#10;mwkEaHjy6nLNl8HawJYCZJ5c8G/IFK+QqQIESECAzQQC1Fy0ufVPU4MAmZdnryaXcnK4KhAgAQE2&#10;EwiQef281a1/mpoEyDw9s1fIVAECJCDAZgIBEm9a3vqnqVGAzNXZ+fnzC77f5k1AgAQE2EwgQIp/&#10;bW/909QsQOKAJfj2RglCgAQE2EwgwKv2t/5p6hcgE73hK2TeFFoQni4KEQIkIMBm0nUBRs9fdCL+&#10;EbcjQCa6IAlmP6R1Olk4TQwBEhBgM+m4AK8mp6ar/dyeAJmX+gqZgyB4NVnI1BAgAQE2k04LsEPx&#10;j7hdATJPLy5JghPizAwRIEACAmwmXRbgm//YnfhH3L4AmXf/wAKcFH9RFgIkIMBm0l0Bvn57WeUa&#10;jvZwNwIMJAFOJpf5aREIkIAAm0lnBfjsvFPxj7gjAV6y/l6dPcu/NFyfb3r1XK4OAQJLRwX4zfsX&#10;3Yp/xN0I8ODy/eKFgZv55iBRcU+6lm5iOlTqgencCggQWLopwO7FP+KOEuAym/mGf7Xx/5euEgFu&#10;djOSVUCAwNJFAXYx/hGeCDCI41D9xB0b3MZ+MyBAYOmgAJ+dvzdd3cITAe6Fg6n6jLumqso9/ByA&#10;AIGlcwL85v1kk59yahHeJEAV/aKm1GETYF/uQqeS4ME+34qup9IeDYqH0q24vXC4wT3qCAgQWLom&#10;wK7GP8KbBBhGI2nsm6q/0GMUqkF/oFT/z0EvHNOA3v44VP1EqRH1pOoXLrK/0elhCBBYuiXA1+/P&#10;Oxr/CI8SYJBw+Pu3kgD1gfCYddcLOeg9CCXvXevUF6oZWXDGnZWBAIGlUwJ8+uJ9O+95XomdCfAP&#10;B6ajEpwASXVkQa2+fyNJb8qOo+xHnb17ci64F8rTSMV/Vjx4AyBAYFm3Bf/qrxvLX5lVXMNyfT+9&#10;5fj3t79pAH9rVmaZnQnwjxsJUBIghbrEtAGmuQAfhHS8ax6D4H9/Jse9qVI8wSZAgMCybgs2eOtW&#10;WLXF+v70/Lbj3+18xjdk9UrsTICb+Sb61T32Wbg/sofA/JjIIfA90wZIj1RCXxQ4DDcNgBAgyOiK&#10;AL+57fhHQIDlbOgbSYDBTI31SZAH+iQIS+6BaQPUCfBXAwl+CSXAzZoAIUCQ0REB3knrHwRYzma+&#10;kTZAIlRH0gaYqH6o9BWBJgHKI18vyE9TdfSzirmrOhAgsHRDgKd3cu0fBFiOUwIMRpTs+OA31k19&#10;TM+0AeqL/v43J0A5W5JKwepAgMDSBQE+PS/+Ot3tAQGW45YA+dj2c3oaUv5TajDuLSTAA0mAiRz+&#10;hnKipDIQILB0QIBn51e647aBAEs5+IPpqIhJgMHHUL4Pkqq43+croUclbYDmKyAzlWQxsQIQILC0&#10;XoAvz7+7q2v/IMBSDiabXQYzz9Cc463zlxEgQGBpuwAv7ir+ERBgOVv5ZqT68rzptz3WAQECS7sF&#10;+PLVd9ukjw2BAEs52Mo3e6FS/f44rOmnAAUIEFhaLcC7jH8EBFjOdr6J0gGfBJlt0sh3AxAgsLRY&#10;gP/y3+8y/hEQYDm34pttgACBpb0C/B//+p9N110BAZYDARIQYDNpqwBfXv7T/1xd328HCLAcCJCA&#10;AJtJSwV4cX6xrr7fDhBgKZteB3j7QIDA0koBvrx8Fa2t77dDdwT4rdrgJ6i2uw7wNoAAgaWNAnxz&#10;fkGPEOACNQowCYJUfyG3CjgEJiDAZtI+AUbfXb7mZwhwgRoFSEz/nem4ke2uA7wNIEBgaZ0AryT+&#10;ERDgAvUKMKz+zTQIkIAAm0nLBGjjHwEBLlCjAIdqk19hhgAJCLCZtEuAWfwjIMAF6k2A0+pnQSBA&#10;AgJsJu0QYCSxrxD/CAhwgXoF2Asr/wQfBEhAgM2kHQI8+44eivGPgAAXqE+APTr+nVVOgLgOkIEA&#10;m0krBPhyMrl6/aoY/wgIcIEaEyDfiKhyAMR1gAwE2ExaIcC3k8n5+ZnpsTRJgKNQzhmcxOH+LAge&#10;hoT44+E9/tH3hzTymoeFHw/lKfx+j8fyKOrZ4HQDcScC3AwcAhMQYDNpgwCvJgQfBM/RJAGmn2JS&#10;2t7jb4OgHwUPD+kIMrxPwx+GMR1ISv+PuqTuM+w95u6Hcke0quxcgBfPTIcF1wEyEGAzaYMAL1mA&#10;k8Wf/muQAE8e7x1S8jt5zNIzinvMP3D88PCQ7CYCzELf57kAH2ZWrM7OBfh+cn4x3zwIARIQYDNp&#10;gQAvxH+T8/kmwCYJ8PqQ/5P0tNu0AP8sXfeP97QASxLg3uPfmq5gfC88jnjA8fH9A92zgp0L8Izf&#10;jLfF25BCgAQE2Ez8F+Dr88n5q7d/f/W0uQI8/G3w8fEoCO4fh3w4y4p7KAqjrsOxFiA3/cldL3IB&#10;fjSJkfxnphiQLoND6vltFhgX2bEAXz59L7ujyflLMwQCFCDAZtICAS6Iz9IcAdIRMDnsW+6chV9F&#10;cmaD2wRFdqPj+6y8L7PfFsgFeBIbAY7YewHlwcfDIOjFf6KegXXjIncuwOjds3dnZ2dvL19xU8T5&#10;c90gcVmIgBAgAQE2E/8FuIrmCHB2TMY71pktio+Ch/o+ZwTL7vCQH0vbAO0h8Eji4oAEKC2JHBZ1&#10;WizhDgT4+tnTpxcXZ2dGea+evzq7uHjz8qXOfM/Yf8UrMnEdIAMBNhMIsD5WfMZ1U15kjmcpCaaZ&#10;4lh9o+OEBZi1AaaZHrMwKAmQZ8MNhyePe3poObcjwGf/4d2bs1NS3qtz0turV6S8M1ZeSfp+OZm8&#10;nWuhxHWADATYTCDA+ljxGR/xpS6U9I5mY+oJ7wdH4rVDynxiuMNjFmCeAPPr/qKYu2myAT0/TPZ0&#10;JDxce2FgXQJ8+e7Z1enZKblOlPf81dvTi9OXL5+uPPtiic6LJ0AYHAITEGAz2U6Ae6Fi6ODsjvFJ&#10;gCbwzY73HtKRMOXA9AvuHycm4p3ElPm+5MPar8yJkRy+MJr76bCXih/IqWMZqKVawsJKRPm5iJsE&#10;+OTdu6uLs9Pnr+jI9g9/fPHq+duL04tnL19+vKlu3wCuA2QgwGaynQCDWI37/URtctf+pPqXqFbj&#10;kwDvlvmVOC1cHrm8QaJ3796dnp6+fX75f/23P05+//z587OLi6ueaczL2U6ASIAMBNhMthPgXhhy&#10;Ehmqx7q/ChDgrVJciSs6ep3/fbDXT58+pQPb95f6ZC0pj1Le1buX/8uUKQcCrAAE6CXbCZASoByK&#10;madKPIIAb5N8JZ48Z8edkfLenP392atX/zf1ncv5i4sLe8rWsn7VIcAKQIBesp0ATQIMwn15Gg6U&#10;Ukfcmt9TD0/6SsXiug9KLnLrqcFeQAOZmfygCEEFClPtP+wN1OMKMoUAV2FXIpJvZBCsvL9n5f2n&#10;f169QSDArYEAvWQ7AZroN1WPuGeq1Li/r/ga35NwHCpuHGQDjvTok/DxXvChH3Kz4SiY9YmQxstU&#10;oeKLhWWqQZU0CQGuIluJK31F8lvTGwT/vGaD3KYAcR0gAwE2k+0EuBfuk80GSi5d6+0P+CnlMyK9&#10;fblpxFSy31DfQMKMT1T2JQYWpxn6yUwlPTcDAa6isBIRfyvtlelZv0FuVYC4DpCAAJvJdgKkBKjh&#10;r7iK+TjGkfQo7XF3FNJRLyVAOQSWBBgE46wN8CSksGeminiqiAdUAgJcxfxKXF1emq7dCRCHwAwE&#10;2Ey2E2B2FpgtlvCxbb9/yCmup3/Gcy/kRGcToPQUzgInhanGMtX+2mt8C0CAq1hciXyPsrsEaDoa&#10;AwQILNsJ0J7+HXHDnzmtobg5T2Igj+czGiYBRvsDLpwlwJF48ZGZiKcy2qxA+wQ4liC8PatXAgnQ&#10;AgECy3YCtGeBe3wauHiBn8ly8wnQtgHqYnv6eLdkqgr4LMBr+WmDVL78m38teDz/bZoP+zIm5S+I&#10;8JdHil8PWUsTBdg4zIrVCgToJdsJ0CbAYmuecBLKid8g5jbAXhhzNx0Cc2F7HaApPj+Vzo0347MA&#10;I/5pwGAgdwWxv/cS8G8GFnmY/WBgMKOSc9+PW0sDBdgNIEAv2U6ANgF+4ow3Mqdwh72FBBjw1S7k&#10;Pz2+r4031NfGzE/VjUPg8RG91Djhx+wnTxcSYO9xJEYU8ZElIcDGAwF6yXYCpATIpzBCJd/NT5Ua&#10;9MdKTQsJUK5qphHjQ/U4lJ6ZUv3v+UJoOfkxK07V60QClN91mR3OONx9fxCM6SCXtst4NjC3imNo&#10;JI/X4htAgB4AAXrJdgLc078GE/NVMMSQr4pJ+Ofq5s4CB8GUyn27d6x7yHiUCPWUKi2ZqgJeC5B/&#10;33T8Lf/IX/ptMO6T7n4kDx7fD2Zy2MtQHpTfg2bxpea2IdWAAHcEBOgl2wlwZ3gtwODrGf+kPT+O&#10;Ivm24GCk2wBpkHDCWVluGHesf/kKAmw8EKCXQID1Ufkznh6OviepHVEI7MV8njf8rW4DtOdEruVH&#10;9JNcfBBg44EAvQQCrI/Kn/FZwnfJnH1Pjx9j8wP3nABPYiNA+YVZDocQoDdAgF4CAdZH5c/4yVcU&#10;+Uh3x/TId7xkdBsgf1cwCD7o5/G3EKA/QIBeAgHWR/XP+CH/Mj498jmPPh8CR0H/z3QwbM4CG93N&#10;jiMI0BsgQC+BAOvjdj7jGwIB7ggI0EsgwPqAALsMBOglEGB9QIBdBgL0EgiwPiDALgMBegkEWB8Q&#10;YJeBAL0EAqwPCLDLQIBeAgHWBwTYZSBAL4EA6wMC7DIQoJdAgPUBAXYZCNBLIMD6gAC7DAToJRBg&#10;fUCAXQYC9BIIsD4gwC4DAXoJBFgfEGCXgQC9BAKsDwiwy0CAXgIB1gcE2GUgQC+BAOsDAuwyEKCX&#10;QID1AQGWcz6Z/EH+/7Ehz+dmxWoFAvQSCLA+IMByJkFwwATfyNPun2mF6gcC9BIIsD4gwHJuxTfb&#10;AAECCwRYHxBgORAgAQE2EwiwPiDAciBAAgJsJhBgfUCA5UCABATYTCDA+oAAy4EACQiwmUCA9QEB&#10;lgMBEhBgM4EA6+M3jcCszDI7E+AfDkxHU4AAgQUC7Ay7EuDBpGECPPiD6agVCNBLIMDOsLME2LRD&#10;4NsxMgToJRBgZ9idAHEIDAE2lbUCbDBmFdfQNQE+eWI6VoEEaDiAAIGlvVuwOwJ8eXX6/PeTyZXp&#10;XQUEaIEAgQUC9J5XE+HS9K4EArRAgMACAXrP3rkI8J3pXQkEaIEAgQUC9J9/ZP89Nz2r2ZkAcR0g&#10;AQE2EwjQe/aeswBvOgWyOwHiOkAGAmwmEKDvXJ2/CX5fIQDuLgE27RAY1wGCDAjQc96/eBkEUYUA&#10;uEMB4hAYAmwqEKDXPH3xXp4r+A8J0ILrAEEGBOgzF+c3XfxXAAK0QIDAAgH6S/T8VWQ6qwABWiBA&#10;YIEAveXp+anpqgYEaIEAgQUC9JRvzqqc+CiyMwHiOkACAmwmEKCfPLn87hvTWZVdCRDXATIQYDOB&#10;AL3k4safPlhmZwmwaYfAuA4QZECAHvLNd5ebnP0w7E6AOASGAJsKBOgf787PTJfQV6npWg8SoAHX&#10;AYIMCNA7TidPTZcwihMIcDMgQGCBAD3j5eX8136/SWbJkeleDwRogQCBBQL0i6vzC9NlmD4KHiEB&#10;bgYECCwQoCdc8WmP6P2LhYv/euFekHxuetazMwHiOkACAmwmEKAnTL6jw99z/dMHBZJZ0PQEiOsA&#10;GQiwmUCAfnAxmVwsnP1g9kLFPDa9a9lZAmzaITCuAwQZEKAXRHzfj8vXpm+BxrcB1uqbXjg2Xc7g&#10;EBhYIEAveM+/er/qvm9tOQscxWG4H4bJ0QrRa3px33S5gusAQQYE6AOv2X+Tydz1zxvTeAEGg7Cf&#10;puMwDKdmQBlRjASYAQFuCwToA2dagJcb/v7LPI0X4OtBLM+zMBxKRynbJ0AIEGRAgB7wenL59uJq&#10;K/sRPiRA/RXn34aD1d91foIEmAMBbgsE2Bl2JsCq1wFGg9h4b6Aj4DAJw/2kJ4OCPw/CcHAUmQQ4&#10;DBMqO0zuhaE0GfbCo16yzptFIEBggQA7w64EWP2qk8GxEdhR+JAe6VC4n45DNeNBafhVP43DWfCR&#10;E+Ao/NXIFIjDX9NUUdyPw+RXlQSI6wBBBgRYH//lNw3gv5iVWWZnCbBq4MoT4HVIKW8Yxhz+RiEP&#10;/VkSXzDqSQLsxV/RqF6ccOEjjos90h/3VAHXAYIMCLA+buczviGrV2J3Atw4Ac74Wr8jinuMPNse&#10;OQscxSHlv+BzPUxOCz+JrTwrgENgYIEA6wMCLGfzBDjjBDg+1q1/X4ZH1BOapkDKet/HEg1pWD9N&#10;P6V9zn6bnBvGdYAgAwKsDwiwnMq+yRLgQ3aePScscXDwlQ14UXz4BY8Ogi+Oj0Phx0i3DFYFAgQW&#10;CLA+IMByNk+AcXyfAt5X9EDMwm85DuoenfUeh7+lrjE3BBo2ujoQAgQWCLA+IMByNk6As/DHvbzZ&#10;75Btl7cBnsSHwf1jbgQ0bYDCRt8PgQCBBQKsDwiwnA2vA4zSUFr/Rvos8FBO736pT/J++BMJ8AtW&#10;JPWOzInf0Z+QAIEjEGB9QIClbHAdYDhIkjgMzeHuwzA8TB+Fx3zGN+iHYf8TXwcYUQLkREiJ7/Mw&#10;TNJP4T0Kgh9laDVwHSDIgADrAwIsp3obYBiHx8fj7IvAHxKSYWoa+qY07vtplvUSPv7lAvGYC2x2&#10;FhjXAQIDBFgfEGA5t+KbbcAhMLBAgPUBAZZzK77ZAlwHCDIgwPqAAMtpmgCRAEEGBFgfEGA5ECAB&#10;ATYTCLA+IMByIEACAmwmEGB9QIDl4L7ABATYTCDA+oAAS7mdq062ANcBggwIsD4gwHKadgiM6wBB&#10;BgRYHxBgObgOkIAAmwkEWB8QYDnNS4Cmo1YgQC+BAOuj7QJMlFL65wc2o2kCRAIEGRBgfbRcgHtJ&#10;/utTGwEBEhBgM4EA66PlAgwgwHVAgF4CAdZH6wVIh8Dy01QbgusACQiwmUCA9dF2ARL/VuW/Qr+O&#10;l2/ePjOduA5QgACbCQRYHx0QYFD4FfpVPL34h/PL91f2JkbNOwTGdYAgAwKsjw4IsCc35F3Ny4vn&#10;k8uzgvwYXAdIQIDNBAKsj5YL8Hfkvt8NpLOUd6evSH7ZkW9O8xKg6agVCNBLIMD6aLkAR0qpwXy2&#10;y3h3djm5PH1n+hZomgCRAEEGBFgfLRfgCiKW36uLl6a3BAiQgACbCQRYH90TYHRF8nt+8dT0rgAC&#10;JCDAZgIB1ke3BBhdvb+cvF2X/Cy4DpCAAJsJBFgf3RHgkzdvz8+/u3hieteD6wAZCLCZQID10Q0B&#10;vrwg+b1duNJlLU07BMZ1gCADAqyP2xfgB3ViulZyqwIU+RWvca4ErgMkIMBmAgHWR8ln/IN6ZLrW&#10;0ttX6pqe9/jrtor98v883pMx1MWDZBjNbt8OXcmtCfDlxfPzy7MrGbAZzUuApqNWIEAvgQDro+Qz&#10;/qm/f2NmI+8dPwyCcRSc7LMuU/UhCK4zAc5i00H8dPPcbkWA/+H01eTF2bsNk5+laQJEAgQZEGB9&#10;LH/Ge2H0qMJvSJ2E9+X501ieEtLgdfaVi2nhyxc7SIB7z/gLHn//covDWAiQgACbCQRYH8uf8etH&#10;/J+SHR3EPvzmER3lcive8Zf7FPL4aNfmuWP9Q8vHWpYzOuDNE+D1Yx28eCbfUgKUmXFILM4gp04B&#10;7j3ja5xPn95Qt28CAiQgwGYCAdbH0mf8G4p/5ucDRmokPyhKGW7vmHOcxLzHUoy1qNL8lwY+qD3K&#10;fVaAU/YdTckThDR1eKQLzs0gpy4BRldnL+wXPLYUIK4DJCDAZgIB1sfSZ/wkpPD2iNRG6qJHToDc&#10;isdB70RkF1OQ01wrFelhLMtiAvxSS05GjvZ1IVLp4gwsdQgwunr/4vx5fo3zdgLEdYAMBNhMIMD6&#10;WPqMS3hT3IbX54csAdIzn/clqMtwEj60P7Y33Y8KLX+mi2MhP3xz/FAS4NIMDNsKMJJrnN/MfcFj&#10;ywTYtENgXAcIMiDA+lj6jEub3kn4QQ6AtQBH6okMjkzay6Gk+IiOarnrBz64XWgD1AmQsuGx1t7y&#10;DDTbCDC6+Ifz87dvlk72bitAHAJDgE0FAqyPxc+4hDbyHkW7h9zx6VFwwK144sVEn/EVpiS+D+TI&#10;Hh8oB32ebCkB8jx6+/t7H77WvXMzKOAqwCcXzycvVlzj3LoEaDpqBQL0EgiwPhY/4yQ8ZqZmfLCa&#10;UCJU6v7xx+CYr3mWk7jm+uYgpU4JdBzvHofcBshj5dywdFFujO7R1CEdHHOvKJQ7loTlIsB3F//v&#10;5PfvV1/m1zIBIgGCDAiwPmr7jJMyTdcyU0UPfCi8gk0F+O70+eTy9H/ZA+5SIMAKQIBeAgHWx+18&#10;xheY8Y8yT2sR4MGz08vJ5dk/Hty06tsKsHGYFasVCNBLIMD6uBMB6iNf011CRQHKT5m+yn7E/lYF&#10;2A0gQC+BAOvjbgR4AxUEqOU391OmEODWQIBeAgHWR1MF+PRMnmSDvH7z9sXku6XfcYYAtwYC9BII&#10;sD4aKsCryaU8/82//H9vzydv569xNkCAWwMBegkEWB/NFOD7yWRywD9l+q//+k9vPpqBi0CAWwMB&#10;egkEWB9NFODr53zW85K/4PEvazYIBLg1EKCXQID10UABPrlk/03evqbudRsEAtwaCNBLIMD6aJ4A&#10;X5+L/yavuAcCvFUgQC+BAOujeQLUtzEiA3InBHirQIBeAgHWRxMFyLx+dsZnfiHAWwUC9BIIsD6a&#10;KkADBHirQIBeAgHWBwTYZSBAL4EA6wMC7DIQoJdAgPUBAXYZCNBLIMD6aK8AQQXMxloBBNhMIMD6&#10;aK0AwfZAgM0EAqwPCBCsBAJsJhBgfUCAYCUQYDOBAOsDAgQrgQCbCQRYHxAgWAkE2EwgwPqAAMFK&#10;IMBmAgHWBwQIVgIBNhMIsD4gQLASCLCZQID1AQGClUCAzQQCrA8IEKwEAmwmEGB9QIBgJRBgM4EA&#10;6wMCBCuBAJsJBFgfECBYCQTYTCDA+oAAwUogwGYCAdYHBAhWAgE2EwiwPiBAsBIIsJlAgPXxm0Zg&#10;VmYZCHCXQIDNBALsDBDgLoEAmwkE2BkgwF0CATYTCLAzQIC7BAJsJhBgZ4AAdwkE2EwgwM4AAe4S&#10;CLCZQICdAQLcJRBgM4EAOwMEuEsgwGYCAXYGCHCXQIDNBALsDBDgLoEAmwkE2BkgwF0CATaTVgsQ&#10;LGA2zTIQ4G0DATYTCLBLmE2zjPkeMbg9zJauFwhwWyDALmE2DWgLEOC2YAsC4C2ovtuCLQiAt6D6&#10;bgu2IADeguq7LdiCAHgLqu+2YAsC4C2ovtuCLQiAt6D6bgu2IADeguq7LdiCAHgLqu+2YAsC4C2o&#10;vtvy1wAAbzHVGAAAAAAAAAAAAAAAAAAAAAAAAAAAAABW82E2BAB4zfSjqc5gU2IFAPCcH0x1Bpvy&#10;hdmCAABvuTbVGWwKBAiA90xNdQabMjZbEADgLUiArvTNFgQAeAsSoCtIgAB4z5emOoNNQQIEwHuQ&#10;AF1BAgTAeyBAV5AAAfAenARxBQmws4yCqekqIw16oekEjQcJ0JVCAkwD/ZlPg5EeALxnZjRWprNc&#10;gLNgtDT2CAL0CCRAVwoJcEa9KT0fBUM9AHgP7dQSfi5Le0UBLr/jSIA+gQToSiEBUlqQDz0SYHuI&#10;A7HcwHhwjlEwM11lIAH6BBKgK3MJcDriCJhyHoh0F1WCUTCmbDikGhEMqUos9KpBj+ZyJJOn61uV&#10;wA4YmX0aPS6+U/TH7ySNpkPg7I3l95SfRYBLnwIeO5QPDnaSTQIJ0JW5BDhK+LN+xB9u+ehLJRiZ&#10;kozUkxzqTXQXiY/qB6pF4xhL9qN92/I7Zd5JesuMAPNeITICLH4K8nJoJmkSSICuzCXAIX26UzkE&#10;DiNWo9n3UxWih5QK9OTzX+ztcaboB0HI1YZqC2gYESsvovds6Z2Sd5K6+YF0Rr19eU/pvR+GdOws&#10;XYVPgR47CKKBfERAg0ACdGU+AaqYPuzy6S7u+yU00DDKEPFC7yAy8+FahErRQGaU5Mb0t/xOyTtJ&#10;ouNdGQ2QXn5P6Y9CY7qYAM1Ymk9CgxAAGwUSoCsLCZAe0qU2QDEeDaPDqcXegZmNjRGgaZC0Qn5r&#10;lt8peSdpMCc7GiC9/J7K28za4wQ49ykwHwCGIyRoDEiAriwkQI6Apg2Qxph9/8yM4wCw0EsBwp5e&#10;NLkCNAySGDdsSHLTmHdK3kkanFL1oQHSy+8p/dFucSkBmrE0jID/mgUSoCuLCZAee/zcozpB6eCm&#10;BEgZgSvTUc9ODpoGHQOzy0hcC++UbQPkRkEakGU8etslMFICHJku87bz2DHe5gaCBOhKIQFKDuCK&#10;ws+pHm0/+jLOJMBCb1gohwTYTOhtkndm6Z3Sx7LcLQPkjZW32JwFppILn4I8AUbUB5oDEqArSwmQ&#10;P/T86aZaMBxQCtAf/SzyLfaqPl9dxhOayUHDoJCud3OL79QoGJMDswHyxur31Lz3eVdhLAVCobDn&#10;BDsHCdAVfI7BRogsY2kSBI0BCdCVQgIE4GbM8XF2RgU0ASRAV5AAwWZMuRFwNDB9oBEgAbqCBAiA&#10;9yABuoIECID3IAG6ggQIgPcgAbqCBAiA9yABuoIECID3IAG6ggQIgPcgAbqCBAiA9yABuoIECID3&#10;IAG68shsQQCAtyABuhLHSTLAf/zHf4//h4emOoNN6dvvdgIAPKWPQ2BXxgjPAHhOH7XYFWw6AHxn&#10;jOM4V8Zfmg4AgKcgxjjzBTYdAJ6DBOgMNh0AvoMY4ww2HQC+gxjjDFoPAPAd1GJnsO8AyyQD/beC&#10;NaOEqb53ZhV6Sm7E6s4Gy1ogNDf9bAGoxc7M7zuS7J43oB3IXX+FKLs18M2M40j+5uG7pRKjklHz&#10;zKpLKRmbDpl7bLo3YINlLRAemY4F5KbJZlvRRttgs+0MNGQ5U9x36FvEgjbB97DUXX2lVtT4ZcoT&#10;4JTcV4mpMh03k1lIZj692TXDhZXYYFkLrBKgLGEkN5SfSn1IKm+3XYEE6EwhAfbCdAQBtoyROjLG&#10;CI+qH/Mlg0j+5plVFWD1VEafOdMVZ1FwPaOFlXBPgPGKzaGXkNJ8I1+qA9oAnZnfd0CAbYPiTChq&#10;maqeJED+/TOu+dM4CnVXXxQiJuJjAE4+WQK0A4QsAfKofHrzk2rUmc1bZePmZmDHZ0uUKfXo0AbO&#10;/oCPQWc8Lpu7nikNT+V2xEkwHdglFJbF7YnyAS6sW3H52XgZOpQEaMfrufM4GsQvk19sP3SV6x2D&#10;BOjM/L5jCAG2DIoznGVIWmNJW32q9bKbm/HJBznE0+M5D/GIiEvZBMifBxkgZAmQ2wDnpxc3pmYW&#10;1Ee9I/ZJNkcmW7ZeIgsoyg7LU+upVJF2UjaVlC2uMC9e57N8Cfl6DHletqgZVly+GU8feB7aC+fW&#10;z8ydyRNgnKm74aAN0Jnx3O9IyMcHtAiKM71Q7EDPVjYhVWxKhNxFg0RHEXclOgux/HTMk1MU2XlW&#10;fRKEbCEJMJteZpvPmybRTWcpz8DOMYPHp9Jux5Pkh8Cc9KS1UuKhuE3KCnqFZRE2n9kl6Fgqay+l&#10;++TtfN2Ky7fjzVDZHNl4M3dGliD92YtqOkiAziwmQOxK2gXHGc5y5IpcNqwC3XY2JgFkCVBMKVOM&#10;SUU0lW4D04mI0K4heIZ6ehaItKVlDWo8Rz1uqob5HDPmllhIgMRY7Coj9YRcVuAVNkvXM8uWkL8O&#10;8/K4WD6s8ALM+BlNo8VG/fn6Za+NexnuzV5U00EboDNoA2w3HGe4cktt5/osjWjiE5YEmyXLY9JG&#10;RrAy2XKFAUJBgMXpObLpUfm8uRQNW5iBHZ9nzkICZEIqKaujzSWZLZ+pzMUmQO7mQbqLSmqZGZuZ&#10;daPjXIEn0bPk6XVj6Pwrzl6bXQIRZQm06SABOoM2wHYj6SdOOROJbDjbFVJansdoZKQVQnDEo5LG&#10;KZasDTBPgDy93FeLx8i8ORPqcfSYz5HJxq9IgHoHXEiAXLawwrL0YgLkx2w9ShNgYfmmKZDH62RH&#10;j/n6Fc5w6yUwsmwfQBugM0iA7UbiTF8NKMtwo5cOP5yssuSk85K0iPGfYBJgNH8MmKWkuQTYC83Q&#10;4rx5UJ9mkM2RKI7nJXKvCWMWnlAL0CbAxZlmCdAsQc9LCvAfyVWGcRf3F5efj5cunnO+ftlrKyRA&#10;f6oDEqAzh0iArUbizEgSmkQkPrEpJ1yzlCTRSH9NRJ84pdhjEmA+QMgkMZ5LgKkcRVJBPW+SizlH&#10;S4NmxRlk43mJ+iysPUNLpVl7+gwJdeloxnMvrLAsXU9RXIIIkArIyk65FXsmJ0F46uILMOPNg15+&#10;tn6lCZAWTKODvlnH5oI2QGcO+R3WmAYR+3EHbUDHGY5sWoDcKpamIikRB2chPrsbydcduP2fi5oE&#10;mA8Q9FlgcoJOgDwoS1ksRz1v1s6AP0vyyeLr7OwMsvH5EvMEyAXl1O98AiyusPYSTZsE05DXjMsU&#10;XoecveBC+brNvYBsfL78bP1KE6BZK7uKzQUJ0Jn5BAjApmgD3fGXJnTuAwa0ATpTSIAAOKAbyhIJ&#10;XXeGznjAgAToDBIg2BI5srzjhhMkwDnQBugMEiAAvoME6AwSIAC+gzZAZ5AAAfAdJEBnkAAB8B20&#10;ATqDBAiA7yABOoMECIDvoA3QGSRAAHwHCdAZJEAAfAdtgM4gAQLgO0iAziABAuA7aAN0BgkQAN9B&#10;AnQGCRAA30EboDNIgAD4DhKgM0iAAPgO2gCdQQIEwHeQAJ1BAgTAd9AG6AwSIAC+gwToDBIgAL6D&#10;NkBnkAAB8B0kQGeQAAHwHbQBOoMECIDvIAE6gwQIgO+gDdAZJEAAfAcJ0BkkQAB8B22AzoR8V2sA&#10;gM+MTXUGm9JHeAbAc5AAnRlj0wHgOWgDdOaLL00HAMBTkACdwb4DAN9BLXYG+w4AfAe12BnsOwDw&#10;nTEaslzBNeQA+A4SoDNIgKA+hmpkusBdglrsDPYdoD7S2HQ0j6mKTFcLwXGcM8V9R6KUSkw3aAcm&#10;k/XUrORLP9FQnlIpyY5gtgkT4VENMymhv/3nchpuIEC9XfxRJhKgM4V9R0ofshEM2C5GRoChVJGR&#10;NZPpkLHZez7lvunm8soOfHl2rjNZS5iskpF5fTcz20RnevOk2a5BqLyouwfHcc4s7jvSNh8pdJBC&#10;ApQ+83abDj3WvufiriDc+HulmRmSgftM1jFUZv2XqdzquNEhsNk88x6vvKi7BwnQmcV9x0Y7StB4&#10;jJyiNQmQ3nNds/VzzHmQjwElF3LHKKEk1JcPRsiZKBvJbSaRPEp/jxNT2Ux0uWAaR3QYLqkq4ml4&#10;FQrDTKl8soxkHIxliFa1rMT8svv0xEOXCvBrlBL0wbYLMqXEcmUrkm+nMbdpmnnbRZn5BbPiBDsG&#10;bYDOLF5B1N+kqQQ0nioJULuNAw/19fmBR/dYI9Kh1FGmFurKRpKXgpEoQZahm9lKZmLLTZXqUWGZ&#10;Lc1HLDNVNJEkLVsqmyyDj991sDQWponnl51ScZndcgGeXZDyDBQvzbxsfuKyZSuSFaAiNKxvS+hF&#10;ZatXnOGuQQJ0ZiEBzn/ygPdwXhGkithkYzukTk9ZAoycv6CjWKpQZA45GJCOiD8UWoAxdWUj7WfF&#10;ClBGlMyEJ2JmslA+U5zwKOnSgZHnZOeWTZbBR6+yDoWVWFw2EdKEywX0ongmdkGEDIxZkyUrQtjt&#10;pCcieN56UdnqzU2wY9AG6MxCAkxorwZahE2A+hDYJhvbwUebdIgrg3R1l0ij8yJPylmKajk9iloi&#10;6spHJsaccymzZCa2nG6GowI9PVtdlIdxXDOl8skyuGkxCPkh5Y8nr8TishmeyVIBsyhamBzacBnT&#10;0wtHduz8ihB2O/EIgYfLovLVm5tgxyABOjO/70jzjxNoBSYhRbpGlybADMk0fL6VG7fEjOaAgBNV&#10;lq2ykTxMmtnMXHRqW55JVi4rkK3NyAwTjehShckMeiXko5nSMbRenYVlSwMdzWSpgFmUXbjkN705&#10;phT7llbEjLfbSV60nbcsqpetXmHNdw5+192ZuQTYkBYNUB8mIengkiUb2zEXtHTe4bpvShOSkCRR&#10;aQFSVz6SIB9wQ5qWkLigZCaElJvK4QUlJ+NVHby4y2iES81NJshBNSEWpn5ZHaKwbMmIPJOlAlmb&#10;znxgS474P62jlFxaEbuduDebtyzKRGliboIdg0NgZ4qbbtqQc1qgPkxCyq4DNG+36TBjDaZVi0KQ&#10;MYhJRNL+JoFHdJKNZHgOei7GXCUzYbjMTA2pS9oARRu66Y29ZIKXlJqbjJFTsfpJLKabA4ls2dpy&#10;PBOZ3VwBe0HO/IJmMR8B2/6lFTEJkANBPm9ZlE6XzPwMdwsE6EwhAcoZMdAubAJc1QYoYw26xYuj&#10;nhwKjMQ4HOX4g8Ei0F125FCiET3oHGW+arE8kyELTF8iSONkyTLKPPBUJERemimlJ9Md+Tpzb7YS&#10;C8tmy/X5MJV75wvIXPopPfNMbGDrhX1enh5rHsyKMHqZ+uzQ3LxNYb16dgIZtFPQBuhMYd8hbR2L&#10;l2ABv9GxpVoboHaXXKfCJ4+NIZTSiUq6+IrAbCQPGbAFqCOxWUgnwBHLolhOP5Ob7IIJLpjnqGxu&#10;+WRSVB97c64zhaIxrcT8sulgV6X8TabyAqyvmbQOZoEtMUc7JStih+oNQMstzJue7OoV19xs1Z2B&#10;BOgMfkkM3MjSUWkJy213S2z0dVywAeNr0wE2BfsOcCNZu9cabFBbg85MoH5Qi51BAgQ3UiUBVvj2&#10;r241A/WDNkBnsO8AwHdQi51BAgTAd9AG6Az2HQD4DmqxM0iAAPgO2gCdwb4DAN9BLXYGCRAA30Eb&#10;oDPYdwDgO6jFziABAuA7aAN0ZpwOAQA+M0q+NdUZbEocJ4MfB8mA/n+vn/C/4/9b+rDl/5sedvlv&#10;EB6a6gw25QuEZwA8B22AzqANEADfgQCdwaYDwHdQi53B+SMAfAe12BnsOwDwHdRiZ7DvAMB3UIud&#10;+QL7DgA8B7XYGew7APAd1GJn0HoANiKJD0zXInNjVherRvL1zT+fb2//6yPbbp95UIudKe475L6Y&#10;uG1Dqxjye1rnDe/5XrvlzI1ZXayU+RsUE1WmX3OrEns7ZDULQtkCRaL5jVLDJuqbm8kWZpV8LUNW&#10;seH2uQFczetMofUg5TcuhgFbhdz5d1TzzZ6XdCUkchveAuXFSpm/QbFhYfql2a25WZ2Zn7kffOnt&#10;kLONsmYT/bS4yBWEia42hVktbY1lNtg+N4AE6Mxi64G+OTZoC7qSVbhn5SaUe2Ep1FTVB1HqggUr&#10;LvQGUbUEKH3mU2465jfKmk1UulrLDNWf9hdnXCHibbB9bgAJ0JnFfYe+sT9oC9oaX9Ij7drk6Czi&#10;ozSurnJsyCHqJ3qW/MNtIKwBeda7wpBH8P0sbaEkPpCmEurmAz49WuYsmccOy4v1ZZbcXjeNI1qm&#10;xLY+j9OdQia3fHrdIpMvxvYKPGwkCTBbiXzmhJnfxzUJUDbKQt9HXgYX0S8pX6TdVoUXYzYnk4yD&#10;sRQrzMokwIWtWLJ98ldQmOOGIAE6s7DvGDq+A6Ch6EzSV1y/VE8GUG6yRpDqybGox3Wa6nEwoqqo&#10;nyMuOIy5aqZfFwpRstH1PBtEc/4T9fOYkmKShw44rU1VGNEDLbp/jzt4rMFGrXWL0b2CDFOygnZs&#10;PnNdQMquTYB9tcc9hb5825iNVVikXl+dE/WLkRIMH2jrV2NndaBfAI/Lt2K/fPsUXoFsRheQAJ0p&#10;7jt4l0RvF2gRUsmmvFub6X1bwnUxSGPJJzHfzVzCy4xq9ldSILDPPPzLNKbpqXrKZFxoTMlG19xs&#10;OjPnH2hMNiwvpp3BaU0fXXBdl4PXYhOeNU3J9NkgW4aQYRHPqbASduYMZSmNCK80AU7tZz3vM9vm&#10;6+wlFRapt5V+MbyBTAmGo52sjJ0Vd9o2QF7BafoVDefXu+71Fea4KUiAzizuO8LCWw78h4+vdFbR&#10;GaWnG86mZhBVUp2SOLskRgnmmcemo38zo3F/0mcTpJDkGJpVPp3JcjSmMC9bTDtD2utkcZIvZSX0&#10;mmh00bLp80GmDGFa/+ixuBJ8XQnPnDFlzUmQ5QTI2Lllfdm2yV5Svkiz8sUXk43idd0L6cHMSpIh&#10;D2T0Vkx5K47Wv77CHDcFCdCZpX2HpHXQFvIMo5u8Iq0AGSwHuVSdpdbygJSedDXn5ygcBXE0TYJZ&#10;TG6QMlRoTNlRT50NMu3G49JiJjTpBMhd4x/0sLn6blZz7WJMGULHLY57xZWQmZtPrymbvVp5yjry&#10;OTFZX2HbmPbBwiL1TqH4YuwoOX6lMdRfmLFNgNlW/DK+4fVt0fyOBOjM0r7D7rlAK8gzjBaOrq26&#10;hxulbAQxUA2VeivP4VEvCXrJXmKTFrMQXRijMhpTUsw4Q4cmGUOOkvZ/mchgVrN3b81i8peymACZ&#10;PF4ydn569HICLFk2l5bZ8ssxLykvqLfV3Iuxo6YiMDl/UZixrUcHZitGtBVps9rVXb0ZXUACdAYJ&#10;sN3kmeRad2lFpNIEpauetonBlufndHBElTr+WZoBbSFONrpQNsjEJf7yRkkxiWbiXR3SaAU4Fc1j&#10;F5u1C5YsxpYhJOjJPLOxpQkwuw7QfMpNR2FORN6np04pqpmNlY2y2yp/MbmuKPky+RoLNgHS7Ka8&#10;FUe8FbNm1jWb0QUkQGfyfceefFgS93cBNJA8k5gaKydK5SHRFVf3jOJgyP2UTOwzTctXiSYDrvS2&#10;kIzoqc8L01GHzJnHLBTjus260Gds85Cmr4KholKesKu5MD3rIhtkAhrDw+w8zVgTLyu2AdqNwhQ3&#10;EY02D3p6u0i7rXr3OHXqBZup7Mx5usKM+QUIo8JW1DPPX9/yZpS+jUECdKaw75AzZ+aNBi0hzyS2&#10;iUneZurU7VH8fvMQfp7x8wFXQqUkv8RcbqZEKraQJBsqQWHJDjIukCRUUoxnF/1ALstDmqQenmxq&#10;spmsFC98bnpaocJizOwEmWfCfrRjZ+ojPf5gCpiXvVkbIHcS3Gc3llmk2Vb6JdkXY6bSR8V8XJ4U&#10;Z5UlQL0Vp3oryhIWto8dJKlzqlxchgToDPYd4M7RaS1vEANbglrsDPYd4M7RTXHm+7Nge1CLncG+&#10;A9w9cqhpG8nA1qAWO4N9BwC+g1rsDPYdAPgOarEz2HcA4Duoxc5g3wGA76AWO4N9BwC+g1rsDPYd&#10;APgOarEz2HcA4Duoxc5g3wGA76AWO4N9BwC+g1rsDPYdAPgOarEz2HcA4Duoxc5g3wGA76AWO4N9&#10;BwC+g1rsDPYdAPgOarEz2HcA4Duoxc5g3wGA76AWO4N9BwC+g1rsDPYdAPgOarEz2HcA4Duoxc5g&#10;3wGA76AWO4N9BwC+g1rsDPYdAPgOarEz2HcA4Duoxc5g3wGA76AWO4N9BwC+g1rsDPYdAPgOarEz&#10;2HcA4Duoxc5g3wGA76AWO4N9BwC+g1rsDPYdAPgOarEz2HcA4Duoxc5g3wGA76AWO4N9BwC+g1rs&#10;DPYdAPgOarEzgzgZDH4cAAB85Ef6l4RjU53BpvyQfhgN6d/oJ/zDP/zz7d9PP9O/nxIcAruC1gMA&#10;fOcL1GJXxjPTAQDwFNRiZ7DvAMB3cBznDPYdAPgOzgI7g30HAL6DWuwM9h0A+A5qsTPYdwDgO6jF&#10;zmDfAaYqMl23SRKbjlKSlB6matRTuuMW12j9ipSxYookMR07B7XYmYV9R6Ia86aCOhgqYa1PKuum&#10;x7NiQbmQDNYsZahG9MgCDKsI8PZWZEozjhfHr5hiJCvdBJAAnZnfd0zVAF+qaRVDxaf503lbaN1k&#10;TO+t141lKvOSrLYRC4sroz//sbthjW5vRUjBQfAlzbjCOgdR+Lnp2jVIgM7M7zvCWXNiPaiDkbiC&#10;KnaxiozUT6ZLmFVLgB/1rDZnYXFlfDUvs/VrdIsrEtuP/0gNTdca0q+r7TluHSRAZ+b2Hf1BkCAB&#10;tgqdAPko7oDeX33gmPABJNV000t2jEJzRGkHSRmu3XwIbaTQV/qZkENQnvE0tpPmXfk0usMsLhnQ&#10;kJIJGZ23+rJEjlWFNbIzo2xmy9/eikQhjyNMUbPQ5Ou5cryRpFPyYhNAAnSmuO/ohaNgbD7toB2Y&#10;BEgHwR+DlOqs9OvGq6z3S0X9I67R2SA+EBjRH/szkma5QjqioSSpkaKPDk0akQf0TExXNo3Itz8z&#10;ixvHEQ2RBdCEU13cfPq+FPWl8hhTkXyNspnRBNY2t7giqRYmj+OiZqHcBpiX49XU6rMbd+cgATpT&#10;3Hdw+kMCbBdS94ksrISiNdOje3WTGsV/DQ8Kj3S3fBz0KYnIDrMfEp5gqnrUpQUlXSSkbBr7WdKL&#10;4+C1NKGZpc50KT/KYvI1ymY2VXbxt7kitA5KTvnqomahPEVW7kDKykMvW6cdgwToTGHfMeLPORJg&#10;u7AhZWadx1W/cPqSe3WL28y2evGghBMSuUamNsU5mgn6TC0pYRRcy6T5TOjjk01jitnpKUYVJsyK&#10;C6mcZs0ToB5L5XrZCnypV4K5xRUhxnJ0q4uarTb+bK9QTqaVdchmvGuQAJ3J9x16x8ofIdAebAKU&#10;9jVp2aI32CRA26sTHtsgG8RJiIb27nG/OfjMfnWzF8o82RF6Uv7QZF3SusbTmGKF4KV1tjAhw1HM&#10;rKNkq2yNeqGZGfdwGeYWV0QIabBNgLJQnQBtufwQuDECRAJ0Jt93jMznxTaHgDZgE+APVHN/4IM7&#10;zjA63oxtrw43/ChX/Jo0FIWKkpJRByPlmdL8pLsSCl52moXgRZP3ZB+7MCGjs59+5KmyNerdsytQ&#10;SIC3uCICbzNdVHuOM2Oh3A9cSWR4YwSIBOjM4r5jblcIvMckQG5U0y1W/AZLvMl7dTWnFKa9YD8C&#10;XEqLQmPDpC2Rkoem0ninZyLeoa5sGpvUsuBlvjuRSqDiLrsoPfE0pEdZh2yN8pkZFzE1r8gBDzMl&#10;BF5USQKULgqWYbYijTkJggTozOK+Y25XCLxHznRS7eWowmdP5TSnPq+b9ZpzrlSZ7aCRJEHxCg0d&#10;mS9CpDKvNNVD5WGmPnJJmixPSHoaOzEV10FJxyiZkGYzk3MK2kO8liwVXq1IWuCuszUqzCzzTs0r&#10;Ir7UKzLknh6fBdJFTRugnuIBdfFsuXXAXEJTWKedggToDBJgu+Er4JSiBENwg1qa8hs85Yvcst7p&#10;gJvLuEbng+xE3DDCNhRkZiwGaS7hyp/HrUKk47EyMc+FzSKL4xil56An5AL202aOJbl8lHACzNYo&#10;m9mcbGpdETshI/OT4ChF5xLgHndROQmWMib9msc2ACRAZ7DvAA0ga9ZrPtqYETdOam03ANRiZ7Dv&#10;AA1AN7l5gW74S0iDPzVmpVGLncG+AzSBcVPC1M3IYTIf/Nrj5t2DWuwM9h0A+A5qsTPYdwDgO6jF&#10;zmDfAYDvoBY7g30HAL6DWuwM9h0A+A5qsTPYdwDgO6jFzmDfAYDvoBY7g30HAL6DWuwM9h0A+A5q&#10;sTNxnAwGPw4AANXhGtOAv1/z44+DJPuJWLAp43Q0pH8j/LX4D9SL1BjzsNPnn+RxOEpwCOwKWg8A&#10;8B3UYmfG8qNrAAB/QS125gvsOwDwHNRiZ7DvAMB3UIudQesBAL6DWuwMriACwHdQi53BvgMA30Et&#10;dgb7jk4SJbH8uaFvq7kt+u5CK1g9cvVq5y+K7ym3ZuatA7XYmcK+Q99BUe7XClpDEpeagG/Dxre7&#10;dSMuF+Bmn6DpuoJrRs6v9lAN+anH9/jNXpS933BXQAJ0prDv8OjOXKAychfcZVYMrkYkt8ZdZig3&#10;TEvljr0ZKz9W03CNf9eOLM7UdPVCcyKUX1gUl69fa0ECdKaw79C35wftYkXMc09/zIoEqO8YSemt&#10;GEhGOqItM1t3lLp2ZHGm5lMb6UWTC+iFmfusdwckQGeQAFuORL0ooSNTNgo3jun72tJgGcWHrXzA&#10;OFUjRdGtz8WkjW8aRyEPIfo8lcl1XH4oCXBhShmiLSQz5oloKC+Zi2Wls9lO1dwCZFBxJE8rFuzH&#10;vNozLsWjyN12poRNgLxo86JkdQuLJORl6fXLNkHhBfoOEqAzSIAtR7eJjentFSVQfR9xQOPB4zgS&#10;J0hgmip5+1MxBSc8GhDRA5XlYWQ5mZ0uz7NZnJIwCVAmSO2S9MeqWJrnRgVluhHPKiubj+QEaPxH&#10;s+P5sbVkAdzSl39WTZccAvML4pMg+iRNtkhC5i7rlW+C/AV6DxKgM3MJkLEfLNAOJI3ZNjt9K+++&#10;SX/yx0M4bk2VlDEJkLr1aQjq0i1+ZhZSvsc9i1MSrBzG2jLgn2nSEa1Q2syWurg0r4zAZc1IUhQV&#10;TZUeQetEDyKuICSL82oX2wANNDP7onqyRtkiGe6RFyJDZan5mngPEqAzi/uOtBV7RJChE6DYw+Yh&#10;9hMPpj/ddMYpykgrT4C6FW5MxpEWP9Psp+dAj0tTSp8W4MwO4aklouWl89nqrpltzcsHsaNmpDTu&#10;ZmSd9FkOHsWrbnIfYbpkAfYssLxOPYEtyCKMwlFxE+Rr4j1IgM4s7Tvw24rtghORHEVSdZeGMi0F&#10;E5akQYwoCJAfdUCzMiocAkv2k/FLUxI2AUqMlHY6mlrCGh01C1zazlZ3ydS2bHHkkZmZFaD0agHO&#10;J0CzYjTavCi9lvkK2vFTHpVvgnxh3oME6MzSvkMSA2gN9v2MQhUZfbFzeDAFJh2TGJPaUjkunE+A&#10;oicjHB2gaHy0OCVhE+CYNUVpbDEBMibkFRKgbrcrJEDTZZsAtQD18mR1ViZAHsN/EvPyFRSSlP9r&#10;N+pNkC/Me5AAnUECbDmciASOSjrupCYo0V9kjmxNEqMnvv5O2tCmkgVpih4dOWbIHHh8fi3gUgLk&#10;xj0tGi6tI1peWi7w4xF6uj7F0KxsYSR1hcbdfb1OPG8exau+nAC1APWfrP/CxYrTgX4d+hpp3gRI&#10;gGBu35HwJ2xsd7ugHXAiGrJJ2Azm7Cu95yYB6iEj6jA5jsOTPsubByQ+ftZXjujydvz8lIQ+1zqV&#10;BsdYJqQH3epWWI7VzoxjpYRGPrUhZecSII3Tdi60AfKo+Sv9TAI0h8A6AeqzwHoF+aUzUdjnnKmH&#10;yiYwa0Jz9B4kQGcK+w45nyYfEtAe2HtU4ZXiZ9IFIUGIemUUD9FFtMa4aJRQeMoDkkSppfHyeSlO&#10;aT5BekFsSZWmHK9oCpJMvhw7W8pkNIy1lpUttgFSl1izNAGamRIrE6BenfzznOiBeiV5mizi+g8S&#10;oDPYd4Ab0FaKQnxSGgtqsTPYd4Ab0Kc2EntVHmgeqMXOYN8BbkKOm9E20mBQi53BvgMA30Etdgb7&#10;DgB8B7XYGew7APAd1GJnsO8AwHdQi53BvgMA30Etdgb7DgB8B7XYGew7APAd1GJnsO8AGSvuILdI&#10;lWJcpliu4qyBE6jFzmDf0Xbkd/HsTwesR75lezNVitmv5Voqzho4gVrsDPYdLUf/oAD/FF4J5qa6&#10;7qycAf/SDLgrUIudwb6j3ZhfQF5B/rN6jqycARLfXYJa7Az2He1GfktPI8fC/HZn94O0d5e0d6Xk&#10;X2Yu3CySfziKf3NqKve9zO8syT+5p4eZGfSzexnlszI/zSfLoCe+YdvCDAuTFRYq97TUnaAqqMXO&#10;YN/RaqL8B76H/Ht48ssuU6X4gbr0r4n27QiObfnI7LaSNIiK6R+FYQ2aYjypnoH5zXqazdys5I9/&#10;CpD+uHthhoXJ8oXyHeDyHxgE1UAtdgb7jnaT/y68vvlFSklM/4Qzmyi/tYa54WRxpPxWMv9ssrnv&#10;pfTz/PQvScuwggDtfePyWXHqs8uX/oUZ5pPlC5WZZHMC1UAtdgb7jnaTCdD8SjLfDDf/3eVCE579&#10;reVspP4Nei5hEhnfpkPuq6GLyTA9g/xWcoKdlfyZo1nq1s2RhRlqAfJk+RrJTLI5gWqgFjuDfUe7&#10;4VtzCOb+bxzZ8jtvmARo2wL5bhvZyPxOluamH3zjtRmf3M2DYpYAszZAOysuw380zrQBLs/QCJAm&#10;y9eIh+EQeFNQi53BvqPdcAoTsgTIAYy78gQoZfIEaEbmd8y0QkqO+L8tJsMKCTCKadzcrKSH1UtS&#10;o+78hHSWAPlRJ0Dukum0IsFGoBY7g31Hu9E3amNMG6CkNw5sWQLUd1jT1iokQJ3oGBPYKP6N9J0l&#10;qZhxmE6AMg3PZn5W9lpALsT92ZGtmaEc+Mok2RrN3YITVAW12BnsO1pOX3JXPyXdUId54BGsKR0L&#10;+UxxqsRaxkoyMrvvpU2AvbAvmU4Xk2F6BvzYU9zJs+rbWdHfUB8y22nmZxhlk+VrVLwFJ6gKarEz&#10;2He0HbmjB2tKOtg8OuTJSd0pN9jpu1JS73wClAlYYFaA9owGJzubCmUG/Kgi/rYJz+qIZ8XNifps&#10;sVLUqdPg4gyzyfI1kgg53fYLKl0DtdgZ7DtAg+Azzfp0C9gA1GJnsO8ADUJfbT2WQAgqg1rsDPYd&#10;oEnwt+WUtDSC6qAWO4N9BwC+g1rsDPYdAPgOarEz2HcA4Duoxc5g3wGA76AWO4N9BwC+g1rsDPYd&#10;APgOarEz2HcA4Duoxc5g3wGA76AWO4N9BwC+g1rsDPYdAPgOarEz2HcA4Duoxc4MxikAwGP+kn7N&#10;P3cGXDjsPzxK8Q//8M/Tf3+hf3KnAgAAAAAAAAAAAAAAAAAAAAAAAAAAAAAAAAAAAAAAAAAAAAAA&#10;AAAAAAAAAAAAAAAAAAAAAAAAAAAAAAAAAAAAAAAAAAAAAAAAAAAAAAAAAAAAAAAAAAAAAAAAAAAA&#10;AAAAAHZOEPwfyuIYA4hPvXQAAAAASUVORK5CYIJQSwMEFAAGAAgAAAAhANb/XHHfAAAABwEAAA8A&#10;AABkcnMvZG93bnJldi54bWxMj0FLw0AQhe+C/2EZwZvdbGOLxkxKKeqpCLaCeJtmp0lodjdkt0n6&#10;711P9jQ83uO9b/LVZFoxcO8bZxHULAHBtnS6sRXC1/7t4QmED2Q1tc4ywoU9rIrbm5wy7Ub7ycMu&#10;VCKWWJ8RQh1Cl0npy5oN+Znr2Ebv6HpDIcq+krqnMZabVs6TZCkNNTYu1NTxpubytDsbhPeRxnWq&#10;Xoft6bi5/OwXH99bxYj3d9P6BUTgKfyH4Q8/okMRmQ7ubLUXLUJ8JCCkj/FG9zldzEEcEJZKJSCL&#10;XF7zF7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R+wQE1kD&#10;AAAHCAAADgAAAAAAAAAAAAAAAAA6AgAAZHJzL2Uyb0RvYy54bWxQSwECLQAKAAAAAAAAACEARlWJ&#10;s+tbAADrWwAAFAAAAAAAAAAAAAAAAAC/BQAAZHJzL21lZGlhL2ltYWdlMS5wbmdQSwECLQAUAAYA&#10;CAAAACEA1v9ccd8AAAAHAQAADwAAAAAAAAAAAAAAAADcYQAAZHJzL2Rvd25yZXYueG1sUEsBAi0A&#10;FAAGAAgAAAAhAKomDr68AAAAIQEAABkAAAAAAAAAAAAAAAAA6GIAAGRycy9fcmVscy9lMm9Eb2Mu&#10;eG1sLnJlbHNQSwUGAAAAAAYABgB8AQAA22MAAAAA&#10;">
                <v:shape id="Picture 9" o:spid="_x0000_s1034" type="#_x0000_t75" style="position:absolute;width:59385;height:33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khwQAAANoAAAAPAAAAZHJzL2Rvd25yZXYueG1sRI9BawIx&#10;FITvgv8hPMGLaLZCpa5GkYIovdV60Ntj89xd3LysSdT4701B8DjMzDfMfBlNI27kfG1ZwccoA0Fc&#10;WF1zqWD/tx5+gfABWWNjmRQ8yMNy0e3MMdf2zr9024VSJAj7HBVUIbS5lL6oyKAf2ZY4eSfrDIYk&#10;XSm1w3uCm0aOs2wiDdacFips6bui4ry7GgWXaPaHoxnwxrtQDOqfmB0/o1L9XlzNQASK4R1+tbda&#10;wRT+r6QbIBdPAAAA//8DAFBLAQItABQABgAIAAAAIQDb4fbL7gAAAIUBAAATAAAAAAAAAAAAAAAA&#10;AAAAAABbQ29udGVudF9UeXBlc10ueG1sUEsBAi0AFAAGAAgAAAAhAFr0LFu/AAAAFQEAAAsAAAAA&#10;AAAAAAAAAAAAHwEAAF9yZWxzLy5yZWxzUEsBAi0AFAAGAAgAAAAhALTN+SHBAAAA2gAAAA8AAAAA&#10;AAAAAAAAAAAABwIAAGRycy9kb3ducmV2LnhtbFBLBQYAAAAAAwADALcAAAD1AgAAAAA=&#10;">
                  <v:imagedata r:id="rId14" o:title=""/>
                </v:shape>
                <v:shape id="Text Box 10" o:spid="_x0000_s1035" type="#_x0000_t202" style="position:absolute;top:33972;width:5938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92EFF5A" w14:textId="771D4FDE" w:rsidR="00D909B3" w:rsidRPr="0096315C" w:rsidRDefault="00D909B3" w:rsidP="00D909B3">
                        <w:pPr>
                          <w:pStyle w:val="Caption"/>
                          <w:rPr>
                            <w:noProof/>
                            <w:lang w:val="de-DE"/>
                          </w:rPr>
                        </w:pPr>
                        <w:r>
                          <w:rPr>
                            <w:noProof/>
                            <w:lang w:val="de-DE"/>
                          </w:rPr>
                          <w:fldChar w:fldCharType="begin"/>
                        </w:r>
                        <w:r>
                          <w:rPr>
                            <w:noProof/>
                            <w:lang w:val="de-DE"/>
                          </w:rPr>
                          <w:instrText xml:space="preserve"> SEQ Abbildung \* ARABIC </w:instrText>
                        </w:r>
                        <w:r>
                          <w:rPr>
                            <w:noProof/>
                            <w:lang w:val="de-DE"/>
                          </w:rPr>
                          <w:fldChar w:fldCharType="separate"/>
                        </w:r>
                        <w:r>
                          <w:rPr>
                            <w:noProof/>
                            <w:lang w:val="de-DE"/>
                          </w:rPr>
                          <w:t>2</w:t>
                        </w:r>
                        <w:r>
                          <w:rPr>
                            <w:noProof/>
                            <w:lang w:val="de-DE"/>
                          </w:rPr>
                          <w:fldChar w:fldCharType="end"/>
                        </w:r>
                        <w:r>
                          <w:t xml:space="preserve"> </w:t>
                        </w:r>
                        <w:proofErr w:type="spellStart"/>
                        <w:r w:rsidRPr="00314C2F">
                          <w:t>Applikationsarchitektur</w:t>
                        </w:r>
                        <w:proofErr w:type="spellEnd"/>
                      </w:p>
                    </w:txbxContent>
                  </v:textbox>
                </v:shape>
                <w10:wrap type="topAndBottom"/>
              </v:group>
            </w:pict>
          </mc:Fallback>
        </mc:AlternateContent>
      </w:r>
      <w:r w:rsidR="00E71706">
        <w:rPr>
          <w:lang w:val="de-DE"/>
        </w:rPr>
        <w:t>3.4 Applikationsarchitektur</w:t>
      </w:r>
    </w:p>
    <w:p w14:paraId="42BA2F14" w14:textId="118B01DD" w:rsidR="00E71706" w:rsidRPr="00E71706" w:rsidRDefault="00E71706" w:rsidP="00E71706">
      <w:pPr>
        <w:rPr>
          <w:lang w:val="de-DE"/>
        </w:rPr>
      </w:pPr>
    </w:p>
    <w:p w14:paraId="14DD7EAA" w14:textId="7D352787" w:rsidR="00E464A4" w:rsidRDefault="001E6A69" w:rsidP="001E6A69">
      <w:pPr>
        <w:pStyle w:val="Heading1"/>
        <w:numPr>
          <w:ilvl w:val="0"/>
          <w:numId w:val="3"/>
        </w:numPr>
      </w:pPr>
      <w:r>
        <w:t>Entscheidung</w:t>
      </w:r>
    </w:p>
    <w:p w14:paraId="416C924B" w14:textId="5CA5F962" w:rsidR="001E6A69" w:rsidRDefault="001E6A69" w:rsidP="001E6A69">
      <w:pPr>
        <w:pStyle w:val="Heading2"/>
        <w:rPr>
          <w:lang w:val="de-DE"/>
        </w:rPr>
      </w:pPr>
      <w:r>
        <w:rPr>
          <w:lang w:val="de-DE"/>
        </w:rPr>
        <w:t>4.1 MSSQL</w:t>
      </w:r>
    </w:p>
    <w:p w14:paraId="2EB0A0FE" w14:textId="14C4BEA6" w:rsidR="001E6A69" w:rsidRDefault="001E6A69" w:rsidP="001E6A69">
      <w:pPr>
        <w:rPr>
          <w:lang w:val="de-DE"/>
        </w:rPr>
      </w:pPr>
      <w:r>
        <w:rPr>
          <w:lang w:val="de-DE"/>
        </w:rPr>
        <w:t>Microsoft SQL Server 2019 sollte auf dem Ubuntu 20.04 installiert werden. Da es sich aber herausgestellt hat, das dies nicht von Linux unterstützt wird, wurde sich für Azure SQL Edge entschieden.</w:t>
      </w:r>
    </w:p>
    <w:p w14:paraId="5AD2ABD6" w14:textId="421C9D54" w:rsidR="001E6A69" w:rsidRDefault="001E6A69" w:rsidP="001E6A69">
      <w:pPr>
        <w:rPr>
          <w:lang w:val="de-DE"/>
        </w:rPr>
      </w:pPr>
      <w:r>
        <w:rPr>
          <w:lang w:val="de-DE"/>
        </w:rPr>
        <w:t>Ausfolgenden Gründen:</w:t>
      </w:r>
    </w:p>
    <w:p w14:paraId="1AC81214" w14:textId="04AD93FD" w:rsidR="001E6A69" w:rsidRDefault="001E6A69" w:rsidP="001E6A69">
      <w:pPr>
        <w:pStyle w:val="ListParagraph"/>
        <w:numPr>
          <w:ilvl w:val="0"/>
          <w:numId w:val="2"/>
        </w:numPr>
        <w:rPr>
          <w:lang w:val="de-DE"/>
        </w:rPr>
      </w:pPr>
      <w:r>
        <w:rPr>
          <w:lang w:val="de-DE"/>
        </w:rPr>
        <w:t>Die Datenbank ist optimiert für IoT Geräte wie Raspberry.</w:t>
      </w:r>
    </w:p>
    <w:p w14:paraId="1213024B" w14:textId="15EC4331" w:rsidR="001E6A69" w:rsidRDefault="001E6A69" w:rsidP="001E6A69">
      <w:pPr>
        <w:pStyle w:val="ListParagraph"/>
        <w:numPr>
          <w:ilvl w:val="0"/>
          <w:numId w:val="2"/>
        </w:numPr>
        <w:rPr>
          <w:lang w:val="de-DE"/>
        </w:rPr>
      </w:pPr>
      <w:r>
        <w:rPr>
          <w:lang w:val="de-DE"/>
        </w:rPr>
        <w:t xml:space="preserve">Um auf diese Datenbank zu </w:t>
      </w:r>
      <w:r w:rsidR="00CB4E02">
        <w:rPr>
          <w:lang w:val="de-DE"/>
        </w:rPr>
        <w:t>wechseln,</w:t>
      </w:r>
      <w:r>
        <w:rPr>
          <w:lang w:val="de-DE"/>
        </w:rPr>
        <w:t xml:space="preserve"> braucht es keine Änderungen am Entity Framework, da es die gleichen Funktionen bietet.</w:t>
      </w:r>
    </w:p>
    <w:p w14:paraId="619A4426" w14:textId="2620FB7C" w:rsidR="00CB4E02" w:rsidRDefault="00CB4E02" w:rsidP="001E6A69">
      <w:pPr>
        <w:pStyle w:val="ListParagraph"/>
        <w:numPr>
          <w:ilvl w:val="0"/>
          <w:numId w:val="2"/>
        </w:numPr>
        <w:rPr>
          <w:lang w:val="de-DE"/>
        </w:rPr>
      </w:pPr>
      <w:r>
        <w:rPr>
          <w:lang w:val="de-DE"/>
        </w:rPr>
        <w:t xml:space="preserve">Die Installation und Aufsetzung </w:t>
      </w:r>
      <w:r w:rsidR="00612E64">
        <w:rPr>
          <w:lang w:val="de-DE"/>
        </w:rPr>
        <w:t>sind</w:t>
      </w:r>
      <w:r>
        <w:rPr>
          <w:lang w:val="de-DE"/>
        </w:rPr>
        <w:t xml:space="preserve"> leicht gemacht mit Docker</w:t>
      </w:r>
    </w:p>
    <w:p w14:paraId="5A5C8A2E" w14:textId="357BD4B2" w:rsidR="00612E64" w:rsidRPr="00612E64" w:rsidRDefault="00612E64" w:rsidP="00612E64">
      <w:pPr>
        <w:pStyle w:val="Heading2"/>
        <w:rPr>
          <w:lang w:val="de-DE"/>
        </w:rPr>
      </w:pPr>
      <w:r>
        <w:rPr>
          <w:lang w:val="de-DE"/>
        </w:rPr>
        <w:t>4.2 Optionale Anforderungen</w:t>
      </w:r>
    </w:p>
    <w:p w14:paraId="4F8BD482" w14:textId="37F9E45C" w:rsidR="00612E64" w:rsidRDefault="00612E64" w:rsidP="00612E64">
      <w:pPr>
        <w:pStyle w:val="Heading1"/>
        <w:numPr>
          <w:ilvl w:val="0"/>
          <w:numId w:val="3"/>
        </w:numPr>
      </w:pPr>
      <w:r>
        <w:t>Realisierung</w:t>
      </w:r>
    </w:p>
    <w:p w14:paraId="08BA7BC3" w14:textId="77777777" w:rsidR="00612E64" w:rsidRPr="00612E64" w:rsidRDefault="00612E64" w:rsidP="00612E64">
      <w:pPr>
        <w:rPr>
          <w:lang w:val="de-DE"/>
        </w:rPr>
      </w:pPr>
    </w:p>
    <w:p w14:paraId="05F5EA16" w14:textId="77777777" w:rsidR="00992F21" w:rsidRPr="00746D23" w:rsidRDefault="00992F21" w:rsidP="00992F21">
      <w:pPr>
        <w:rPr>
          <w:lang w:val="de-CH"/>
        </w:rPr>
      </w:pPr>
    </w:p>
    <w:p w14:paraId="785C1796" w14:textId="77777777" w:rsidR="00992F21" w:rsidRPr="00746D23" w:rsidRDefault="00992F21" w:rsidP="00992F21">
      <w:pPr>
        <w:rPr>
          <w:lang w:val="de-CH"/>
        </w:rPr>
      </w:pPr>
    </w:p>
    <w:p w14:paraId="18ED30E4" w14:textId="77777777" w:rsidR="00992F21" w:rsidRPr="00746D23" w:rsidRDefault="00992F21" w:rsidP="00992F21">
      <w:pPr>
        <w:rPr>
          <w:lang w:val="de-CH"/>
        </w:rPr>
      </w:pPr>
    </w:p>
    <w:p w14:paraId="7CDF36E4" w14:textId="1C5B7681" w:rsidR="00F0400E" w:rsidRPr="00746D23" w:rsidRDefault="00F0400E">
      <w:pPr>
        <w:rPr>
          <w:lang w:val="de-CH"/>
        </w:rPr>
      </w:pPr>
      <w:r w:rsidRPr="00746D23">
        <w:rPr>
          <w:lang w:val="de-CH"/>
        </w:rPr>
        <w:lastRenderedPageBreak/>
        <w:br w:type="page"/>
      </w:r>
    </w:p>
    <w:p w14:paraId="7BDDF758" w14:textId="77777777" w:rsidR="00E74D9C" w:rsidRPr="00746D23" w:rsidRDefault="00E74D9C" w:rsidP="00E74D9C">
      <w:pPr>
        <w:rPr>
          <w:lang w:val="de-CH"/>
        </w:rPr>
      </w:pPr>
    </w:p>
    <w:p w14:paraId="49BC18B6" w14:textId="77777777" w:rsidR="00DB2231" w:rsidRPr="00746D23" w:rsidRDefault="00DB2231" w:rsidP="005C61B7">
      <w:pPr>
        <w:rPr>
          <w:lang w:val="de-CH"/>
        </w:rPr>
      </w:pPr>
    </w:p>
    <w:sectPr w:rsidR="00DB2231" w:rsidRPr="00746D23" w:rsidSect="00936611">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5FAAB" w14:textId="77777777" w:rsidR="00C70423" w:rsidRDefault="00C70423" w:rsidP="00936611">
      <w:pPr>
        <w:spacing w:after="0" w:line="240" w:lineRule="auto"/>
      </w:pPr>
      <w:r>
        <w:separator/>
      </w:r>
    </w:p>
  </w:endnote>
  <w:endnote w:type="continuationSeparator" w:id="0">
    <w:p w14:paraId="41327BE5" w14:textId="77777777" w:rsidR="00C70423" w:rsidRDefault="00C70423" w:rsidP="00936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7D270" w14:textId="7A6906A7" w:rsidR="00936611" w:rsidRDefault="00936611">
    <w:pPr>
      <w:pStyle w:val="Footer"/>
    </w:pPr>
    <w:r>
      <w:tab/>
    </w:r>
    <w:r>
      <w:tab/>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3138D" w14:textId="77777777" w:rsidR="00C70423" w:rsidRDefault="00C70423" w:rsidP="00936611">
      <w:pPr>
        <w:spacing w:after="0" w:line="240" w:lineRule="auto"/>
      </w:pPr>
      <w:r>
        <w:separator/>
      </w:r>
    </w:p>
  </w:footnote>
  <w:footnote w:type="continuationSeparator" w:id="0">
    <w:p w14:paraId="20EE0780" w14:textId="77777777" w:rsidR="00C70423" w:rsidRDefault="00C70423" w:rsidP="009366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17B5" w14:textId="31F99815" w:rsidR="00936611" w:rsidRPr="00936611" w:rsidRDefault="00936611">
    <w:pPr>
      <w:pStyle w:val="Header"/>
      <w:rPr>
        <w:lang w:val="de-CH"/>
      </w:rPr>
    </w:pPr>
    <w:r>
      <w:rPr>
        <w:lang w:val="de-CH"/>
      </w:rPr>
      <w:t>Simon Müller</w:t>
    </w:r>
    <w:r>
      <w:rPr>
        <w:lang w:val="de-CH"/>
      </w:rPr>
      <w:tab/>
      <w:t>SaveUp</w:t>
    </w:r>
    <w:r>
      <w:rPr>
        <w:lang w:val="de-CH"/>
      </w:rPr>
      <w:tab/>
      <w:t xml:space="preserve">Modul 335 </w:t>
    </w:r>
    <w:r>
      <w:rPr>
        <w:lang w:val="de-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A4E7D"/>
    <w:multiLevelType w:val="multilevel"/>
    <w:tmpl w:val="948EA8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7A0267"/>
    <w:multiLevelType w:val="multilevel"/>
    <w:tmpl w:val="B09002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0FA0B9F"/>
    <w:multiLevelType w:val="multilevel"/>
    <w:tmpl w:val="11EC09F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D864EE"/>
    <w:multiLevelType w:val="hybridMultilevel"/>
    <w:tmpl w:val="CF28D538"/>
    <w:lvl w:ilvl="0" w:tplc="DE04C2BA">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B294748"/>
    <w:multiLevelType w:val="multilevel"/>
    <w:tmpl w:val="9A0410B2"/>
    <w:lvl w:ilvl="0">
      <w:start w:val="1"/>
      <w:numFmt w:val="decimal"/>
      <w:lvlText w:val="%1"/>
      <w:lvlJc w:val="left"/>
      <w:pPr>
        <w:ind w:left="480" w:hanging="48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32591201">
    <w:abstractNumId w:val="1"/>
  </w:num>
  <w:num w:numId="2" w16cid:durableId="1984042204">
    <w:abstractNumId w:val="3"/>
  </w:num>
  <w:num w:numId="3" w16cid:durableId="889615452">
    <w:abstractNumId w:val="4"/>
  </w:num>
  <w:num w:numId="4" w16cid:durableId="477191269">
    <w:abstractNumId w:val="2"/>
  </w:num>
  <w:num w:numId="5" w16cid:durableId="1820995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74"/>
    <w:rsid w:val="000042B6"/>
    <w:rsid w:val="00061D77"/>
    <w:rsid w:val="000C1F8D"/>
    <w:rsid w:val="000E2E54"/>
    <w:rsid w:val="001E6A69"/>
    <w:rsid w:val="00245B6D"/>
    <w:rsid w:val="003A78F5"/>
    <w:rsid w:val="003C66E4"/>
    <w:rsid w:val="0041216D"/>
    <w:rsid w:val="005A7BE7"/>
    <w:rsid w:val="005C61B7"/>
    <w:rsid w:val="00602158"/>
    <w:rsid w:val="00612E64"/>
    <w:rsid w:val="006576D1"/>
    <w:rsid w:val="006C2D6D"/>
    <w:rsid w:val="00746D23"/>
    <w:rsid w:val="0080749A"/>
    <w:rsid w:val="00851E82"/>
    <w:rsid w:val="009068EC"/>
    <w:rsid w:val="00936611"/>
    <w:rsid w:val="00992F21"/>
    <w:rsid w:val="009E1F52"/>
    <w:rsid w:val="00A12BAC"/>
    <w:rsid w:val="00A219DE"/>
    <w:rsid w:val="00A54347"/>
    <w:rsid w:val="00A77877"/>
    <w:rsid w:val="00AA4274"/>
    <w:rsid w:val="00B30453"/>
    <w:rsid w:val="00BB257E"/>
    <w:rsid w:val="00C70423"/>
    <w:rsid w:val="00CB3710"/>
    <w:rsid w:val="00CB4E02"/>
    <w:rsid w:val="00CF2689"/>
    <w:rsid w:val="00D56D54"/>
    <w:rsid w:val="00D909B3"/>
    <w:rsid w:val="00DB2231"/>
    <w:rsid w:val="00E14BB4"/>
    <w:rsid w:val="00E464A4"/>
    <w:rsid w:val="00E71706"/>
    <w:rsid w:val="00E74D9C"/>
    <w:rsid w:val="00EA76A0"/>
    <w:rsid w:val="00EE5514"/>
    <w:rsid w:val="00F0400E"/>
    <w:rsid w:val="00F430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AEFD"/>
  <w15:chartTrackingRefBased/>
  <w15:docId w15:val="{878BAECA-74DD-4B41-8D59-5B84908D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D77"/>
    <w:pPr>
      <w:keepNext/>
      <w:keepLines/>
      <w:spacing w:before="240" w:after="0"/>
      <w:outlineLvl w:val="0"/>
    </w:pPr>
    <w:rPr>
      <w:rFonts w:asciiTheme="majorHAnsi" w:eastAsiaTheme="majorEastAsia" w:hAnsiTheme="majorHAnsi" w:cstheme="majorBidi"/>
      <w:color w:val="2F5496" w:themeColor="accent1" w:themeShade="BF"/>
      <w:sz w:val="32"/>
      <w:szCs w:val="32"/>
      <w:lang w:val="de-DE"/>
    </w:rPr>
  </w:style>
  <w:style w:type="paragraph" w:styleId="Heading2">
    <w:name w:val="heading 2"/>
    <w:basedOn w:val="Normal"/>
    <w:next w:val="Normal"/>
    <w:link w:val="Heading2Char"/>
    <w:uiPriority w:val="9"/>
    <w:unhideWhenUsed/>
    <w:qFormat/>
    <w:rsid w:val="005C61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6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611"/>
  </w:style>
  <w:style w:type="paragraph" w:styleId="Footer">
    <w:name w:val="footer"/>
    <w:basedOn w:val="Normal"/>
    <w:link w:val="FooterChar"/>
    <w:uiPriority w:val="99"/>
    <w:unhideWhenUsed/>
    <w:rsid w:val="009366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611"/>
  </w:style>
  <w:style w:type="paragraph" w:styleId="NoSpacing">
    <w:name w:val="No Spacing"/>
    <w:link w:val="NoSpacingChar"/>
    <w:uiPriority w:val="1"/>
    <w:qFormat/>
    <w:rsid w:val="009366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36611"/>
    <w:rPr>
      <w:rFonts w:eastAsiaTheme="minorEastAsia"/>
      <w:lang w:val="en-US"/>
    </w:rPr>
  </w:style>
  <w:style w:type="character" w:customStyle="1" w:styleId="Heading1Char">
    <w:name w:val="Heading 1 Char"/>
    <w:basedOn w:val="DefaultParagraphFont"/>
    <w:link w:val="Heading1"/>
    <w:uiPriority w:val="9"/>
    <w:rsid w:val="00061D77"/>
    <w:rPr>
      <w:rFonts w:asciiTheme="majorHAnsi" w:eastAsiaTheme="majorEastAsia" w:hAnsiTheme="majorHAnsi" w:cstheme="majorBidi"/>
      <w:color w:val="2F5496" w:themeColor="accent1" w:themeShade="BF"/>
      <w:sz w:val="32"/>
      <w:szCs w:val="32"/>
      <w:lang w:val="de-DE"/>
    </w:rPr>
  </w:style>
  <w:style w:type="paragraph" w:styleId="Caption">
    <w:name w:val="caption"/>
    <w:basedOn w:val="Normal"/>
    <w:next w:val="Normal"/>
    <w:uiPriority w:val="35"/>
    <w:unhideWhenUsed/>
    <w:qFormat/>
    <w:rsid w:val="00061D77"/>
    <w:pPr>
      <w:spacing w:after="200" w:line="240" w:lineRule="auto"/>
    </w:pPr>
    <w:rPr>
      <w:i/>
      <w:iCs/>
      <w:color w:val="44546A" w:themeColor="text2"/>
      <w:sz w:val="18"/>
      <w:szCs w:val="18"/>
      <w:lang w:val="en-US"/>
    </w:rPr>
  </w:style>
  <w:style w:type="paragraph" w:styleId="TOCHeading">
    <w:name w:val="TOC Heading"/>
    <w:basedOn w:val="Heading1"/>
    <w:next w:val="Normal"/>
    <w:uiPriority w:val="39"/>
    <w:unhideWhenUsed/>
    <w:qFormat/>
    <w:rsid w:val="00061D77"/>
    <w:pPr>
      <w:outlineLvl w:val="9"/>
    </w:pPr>
    <w:rPr>
      <w:lang w:val="en-US"/>
    </w:rPr>
  </w:style>
  <w:style w:type="paragraph" w:styleId="TOC1">
    <w:name w:val="toc 1"/>
    <w:basedOn w:val="Normal"/>
    <w:next w:val="Normal"/>
    <w:autoRedefine/>
    <w:uiPriority w:val="39"/>
    <w:unhideWhenUsed/>
    <w:rsid w:val="00061D77"/>
    <w:pPr>
      <w:spacing w:after="100"/>
    </w:pPr>
  </w:style>
  <w:style w:type="character" w:styleId="Hyperlink">
    <w:name w:val="Hyperlink"/>
    <w:basedOn w:val="DefaultParagraphFont"/>
    <w:uiPriority w:val="99"/>
    <w:unhideWhenUsed/>
    <w:rsid w:val="00061D77"/>
    <w:rPr>
      <w:color w:val="0563C1" w:themeColor="hyperlink"/>
      <w:u w:val="single"/>
    </w:rPr>
  </w:style>
  <w:style w:type="character" w:customStyle="1" w:styleId="Heading2Char">
    <w:name w:val="Heading 2 Char"/>
    <w:basedOn w:val="DefaultParagraphFont"/>
    <w:link w:val="Heading2"/>
    <w:uiPriority w:val="9"/>
    <w:rsid w:val="005C61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C61B7"/>
    <w:pPr>
      <w:ind w:left="720"/>
      <w:contextualSpacing/>
    </w:pPr>
  </w:style>
  <w:style w:type="character" w:styleId="UnresolvedMention">
    <w:name w:val="Unresolved Mention"/>
    <w:basedOn w:val="DefaultParagraphFont"/>
    <w:uiPriority w:val="99"/>
    <w:semiHidden/>
    <w:unhideWhenUsed/>
    <w:rsid w:val="003A78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49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zure-sql-edge/overview"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s.microsoft.com/de-ch/xamarin/android/get-started/hello-android/hello-android-quickstart?pivots=windows" TargetMode="External"/><Relationship Id="rId4" Type="http://schemas.openxmlformats.org/officeDocument/2006/relationships/settings" Target="settings.xml"/><Relationship Id="rId9" Type="http://schemas.openxmlformats.org/officeDocument/2006/relationships/hyperlink" Target="https://github.com/ErikEJ/EFCorePowerTools/wiki/"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7E7C6-D757-4506-B05C-DB7CC3D8C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IBZ Aarau</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SaveUp</dc:title>
  <dc:subject/>
  <dc:creator>Simon Müller</dc:creator>
  <cp:keywords/>
  <dc:description/>
  <cp:lastModifiedBy>Simon Müller</cp:lastModifiedBy>
  <cp:revision>39</cp:revision>
  <dcterms:created xsi:type="dcterms:W3CDTF">2023-03-01T13:52:00Z</dcterms:created>
  <dcterms:modified xsi:type="dcterms:W3CDTF">2023-03-01T16:20:00Z</dcterms:modified>
</cp:coreProperties>
</file>