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983C2" w14:textId="77777777" w:rsidR="00F967FF" w:rsidRPr="00F542C2" w:rsidRDefault="00F542C2" w:rsidP="00F542C2">
      <w:pPr>
        <w:jc w:val="center"/>
        <w:rPr>
          <w:b/>
          <w:bCs/>
          <w:sz w:val="32"/>
          <w:szCs w:val="32"/>
        </w:rPr>
      </w:pPr>
      <w:r w:rsidRPr="00F542C2">
        <w:rPr>
          <w:rFonts w:hint="eastAsia"/>
          <w:b/>
          <w:bCs/>
          <w:sz w:val="32"/>
          <w:szCs w:val="32"/>
        </w:rPr>
        <w:t>安装部署说明</w:t>
      </w:r>
    </w:p>
    <w:p w14:paraId="7E608D81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apk安装部署说明</w:t>
      </w:r>
    </w:p>
    <w:p w14:paraId="59217A8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安装流程：</w:t>
      </w:r>
    </w:p>
    <w:p w14:paraId="7465B5C0" w14:textId="77777777" w:rsidR="00F542C2" w:rsidRDefault="00F542C2" w:rsidP="00F542C2">
      <w:pPr>
        <w:pStyle w:val="a3"/>
        <w:ind w:left="1080" w:firstLineChars="0" w:firstLine="0"/>
      </w:pPr>
      <w:r>
        <w:rPr>
          <w:rFonts w:hint="eastAsia"/>
        </w:rPr>
        <w:t>首先，打开下载到手机（或模拟器）的</w:t>
      </w:r>
      <w:r>
        <w:t>.apk</w:t>
      </w:r>
      <w:r>
        <w:rPr>
          <w:rFonts w:hint="eastAsia"/>
        </w:rPr>
        <w:t>文件，点击安装：</w:t>
      </w:r>
    </w:p>
    <w:p w14:paraId="7CFA6F7F" w14:textId="77777777" w:rsidR="006A7CD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图一</w:t>
      </w:r>
    </w:p>
    <w:p w14:paraId="2E9458F1" w14:textId="45F96CE0" w:rsidR="00F542C2" w:rsidRDefault="00991B92" w:rsidP="00F542C2">
      <w:pPr>
        <w:pStyle w:val="a3"/>
        <w:ind w:left="720" w:firstLineChars="0" w:firstLine="0"/>
        <w:rPr>
          <w:rFonts w:hint="eastAsia"/>
        </w:rPr>
      </w:pPr>
      <w:r w:rsidRPr="00991B92">
        <w:drawing>
          <wp:inline distT="0" distB="0" distL="0" distR="0" wp14:anchorId="1B610716" wp14:editId="3A0AA8C5">
            <wp:extent cx="1083029" cy="1925263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1075" cy="19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bookmarkStart w:id="0" w:name="_GoBack"/>
      <w:bookmarkEnd w:id="0"/>
    </w:p>
    <w:p w14:paraId="0C24EE7F" w14:textId="77777777" w:rsidR="00F542C2" w:rsidRDefault="00F542C2" w:rsidP="00F542C2">
      <w:pPr>
        <w:pStyle w:val="a3"/>
        <w:ind w:left="720" w:firstLineChars="0" w:firstLine="0"/>
      </w:pPr>
      <w:r>
        <w:rPr>
          <w:rFonts w:hint="eastAsia"/>
        </w:rPr>
        <w:t xml:space="preserve">   系统将自行进行安装，安装成功后应用图标将直接显示在主界面上：</w:t>
      </w:r>
    </w:p>
    <w:p w14:paraId="7FDE228C" w14:textId="77777777" w:rsidR="006A7CD2" w:rsidRDefault="00F542C2" w:rsidP="00F542C2">
      <w:pPr>
        <w:pStyle w:val="a3"/>
        <w:ind w:left="720" w:firstLineChars="0" w:firstLine="0"/>
      </w:pPr>
      <w:r>
        <w:rPr>
          <w:rFonts w:hint="eastAsia"/>
        </w:rPr>
        <w:tab/>
        <w:t xml:space="preserve">  图二</w:t>
      </w:r>
    </w:p>
    <w:p w14:paraId="07E05FB5" w14:textId="77777777" w:rsidR="00F542C2" w:rsidRDefault="006A7CD2" w:rsidP="00F542C2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7F8E5A5" wp14:editId="628EAB74">
            <wp:extent cx="949325" cy="1007110"/>
            <wp:effectExtent l="0" t="0" r="0" b="8890"/>
            <wp:docPr id="5" name="图片 5" descr="/Users/yanghao/Desktop/屏幕快照 2017-06-24 上午12.4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ghao/Desktop/屏幕快照 2017-06-24 上午12.45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C2">
        <w:rPr>
          <w:rFonts w:hint="eastAsia"/>
        </w:rPr>
        <w:t>；</w:t>
      </w:r>
    </w:p>
    <w:p w14:paraId="45C44632" w14:textId="77777777" w:rsidR="00F542C2" w:rsidRDefault="00F542C2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配置要求：</w:t>
      </w:r>
    </w:p>
    <w:p w14:paraId="15C5C2C9" w14:textId="77777777" w:rsidR="00875EFF" w:rsidRDefault="00875EFF" w:rsidP="00875EFF">
      <w:pPr>
        <w:pStyle w:val="a3"/>
        <w:ind w:left="1080" w:firstLineChars="0" w:firstLine="0"/>
      </w:pPr>
      <w:r>
        <w:t>Android Kitkat 4.4</w:t>
      </w:r>
    </w:p>
    <w:p w14:paraId="5ECE4B98" w14:textId="77777777" w:rsidR="002B7D32" w:rsidRDefault="002B7D32" w:rsidP="00875EFF">
      <w:pPr>
        <w:pStyle w:val="a3"/>
        <w:ind w:left="1080" w:firstLineChars="0" w:firstLine="0"/>
      </w:pPr>
      <w:r>
        <w:t>minSdkVersion 19</w:t>
      </w:r>
    </w:p>
    <w:p w14:paraId="2B36F75D" w14:textId="77777777" w:rsidR="00F542C2" w:rsidRDefault="00875EFF" w:rsidP="00875EFF">
      <w:r>
        <w:rPr>
          <w:rFonts w:hint="eastAsia"/>
        </w:rPr>
        <w:t xml:space="preserve">         </w:t>
      </w:r>
      <w:r>
        <w:t>t</w:t>
      </w:r>
      <w:r w:rsidR="002B7D32">
        <w:t>argetSdkVersion 25</w:t>
      </w:r>
    </w:p>
    <w:p w14:paraId="76BC68E6" w14:textId="77777777" w:rsidR="00F542C2" w:rsidRDefault="00875EFF" w:rsidP="00F542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35112FA6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问题：提示“包损坏”或“安装失败”：</w:t>
      </w:r>
    </w:p>
    <w:p w14:paraId="6F5DC2F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解决：重新下载apk文件</w:t>
      </w:r>
    </w:p>
    <w:p w14:paraId="7B0CE7B3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问题：提示“无法安装该应用”</w:t>
      </w:r>
    </w:p>
    <w:p w14:paraId="3921AEF2" w14:textId="77777777" w:rsidR="00875EFF" w:rsidRDefault="00875EFF" w:rsidP="00875EFF">
      <w:pPr>
        <w:pStyle w:val="a3"/>
        <w:ind w:left="1080" w:firstLineChars="0" w:firstLine="0"/>
      </w:pPr>
      <w:r>
        <w:rPr>
          <w:rFonts w:hint="eastAsia"/>
        </w:rPr>
        <w:t>解决：</w:t>
      </w:r>
      <w:r w:rsidR="00924617">
        <w:rPr>
          <w:rFonts w:hint="eastAsia"/>
        </w:rPr>
        <w:t>可能为手机版本不兼容，建议升级手机系统版本。</w:t>
      </w:r>
    </w:p>
    <w:p w14:paraId="5C414990" w14:textId="77777777" w:rsidR="000E2046" w:rsidRDefault="000E2046" w:rsidP="00875EFF">
      <w:pPr>
        <w:pStyle w:val="a3"/>
        <w:ind w:left="1080" w:firstLineChars="0" w:firstLine="0"/>
      </w:pPr>
      <w:r>
        <w:rPr>
          <w:rFonts w:hint="eastAsia"/>
        </w:rPr>
        <w:t>问题：部分功能需要</w:t>
      </w:r>
      <w:r w:rsidR="006A7CD2">
        <w:rPr>
          <w:rFonts w:hint="eastAsia"/>
        </w:rPr>
        <w:t>开启系统权限（如闹铃功能）</w:t>
      </w:r>
    </w:p>
    <w:p w14:paraId="4FAFF65F" w14:textId="77777777" w:rsidR="006A7CD2" w:rsidRDefault="006A7CD2" w:rsidP="00875EFF">
      <w:pPr>
        <w:pStyle w:val="a3"/>
        <w:ind w:left="1080" w:firstLineChars="0" w:firstLine="0"/>
      </w:pPr>
      <w:r>
        <w:rPr>
          <w:rFonts w:hint="eastAsia"/>
        </w:rPr>
        <w:t>解决：建议开启</w:t>
      </w:r>
    </w:p>
    <w:p w14:paraId="2C8B8B48" w14:textId="77777777" w:rsidR="00F542C2" w:rsidRDefault="00F542C2" w:rsidP="00F54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开发人员源文件安装部署说明</w:t>
      </w:r>
    </w:p>
    <w:p w14:paraId="006B0ACC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安装流程：</w:t>
      </w:r>
    </w:p>
    <w:p w14:paraId="2589EC15" w14:textId="77777777" w:rsidR="00924617" w:rsidRDefault="00924617" w:rsidP="00924617">
      <w:pPr>
        <w:pStyle w:val="a3"/>
        <w:ind w:left="1080" w:firstLineChars="0" w:firstLine="0"/>
      </w:pPr>
      <w:r>
        <w:rPr>
          <w:rFonts w:hint="eastAsia"/>
        </w:rPr>
        <w:t>首先，下载源代码到指定文件夹，然后打开Android</w:t>
      </w:r>
      <w:r w:rsidR="000F6E97">
        <w:rPr>
          <w:rFonts w:hint="eastAsia"/>
        </w:rPr>
        <w:t xml:space="preserve"> Studio，点击“</w:t>
      </w:r>
      <w:r w:rsidR="000F6E97">
        <w:t xml:space="preserve">Open an existing Android </w:t>
      </w:r>
      <w:r w:rsidR="00B258C2">
        <w:t>Studio project</w:t>
      </w:r>
      <w:r w:rsidR="00B258C2">
        <w:rPr>
          <w:rFonts w:hint="eastAsia"/>
        </w:rPr>
        <w:t>”，程序将自行配置该项目文件。</w:t>
      </w:r>
    </w:p>
    <w:p w14:paraId="3732AF68" w14:textId="77777777" w:rsidR="00187C9D" w:rsidRDefault="00187C9D" w:rsidP="00924617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546A0B" wp14:editId="3F74E6DC">
            <wp:extent cx="2814822" cy="2623072"/>
            <wp:effectExtent l="0" t="0" r="5080" b="0"/>
            <wp:docPr id="1" name="图片 1" descr="/Users/yanghao/Desktop/屏幕快照 2017-06-24 上午12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nghao/Desktop/屏幕快照 2017-06-24 上午12.13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86" cy="26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FC9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配置要求</w:t>
      </w:r>
    </w:p>
    <w:p w14:paraId="7F09F9E1" w14:textId="09950B49" w:rsidR="00B258C2" w:rsidRDefault="00B258C2" w:rsidP="00B258C2">
      <w:pPr>
        <w:pStyle w:val="a3"/>
        <w:ind w:left="1080" w:firstLineChars="0" w:firstLine="0"/>
      </w:pPr>
      <w:r>
        <w:t>Android Studio</w:t>
      </w:r>
      <w:r w:rsidR="003F2437">
        <w:rPr>
          <w:rFonts w:hint="eastAsia"/>
        </w:rPr>
        <w:t>2.3</w:t>
      </w:r>
      <w:r>
        <w:rPr>
          <w:rFonts w:hint="eastAsia"/>
        </w:rPr>
        <w:t>.2（</w:t>
      </w:r>
      <w:r>
        <w:t>Mac os/Windows 7/Windows 8/Windows 10/Linux）</w:t>
      </w:r>
    </w:p>
    <w:p w14:paraId="3CC42273" w14:textId="77777777" w:rsidR="00B258C2" w:rsidRDefault="00187C9D" w:rsidP="00B258C2">
      <w:pPr>
        <w:pStyle w:val="a3"/>
        <w:ind w:left="1080" w:firstLineChars="0" w:firstLine="0"/>
      </w:pPr>
      <w:r w:rsidRPr="00187C9D">
        <w:t>compileSdkVersion 25</w:t>
      </w:r>
    </w:p>
    <w:p w14:paraId="4B6A7D67" w14:textId="77777777" w:rsidR="00924617" w:rsidRDefault="00924617" w:rsidP="009246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安装过程中可能出现的问题及解决方案：</w:t>
      </w:r>
    </w:p>
    <w:p w14:paraId="4F59BA46" w14:textId="77777777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问题：程序运行报错</w:t>
      </w:r>
    </w:p>
    <w:p w14:paraId="404BF1D0" w14:textId="77777777" w:rsidR="00187C9D" w:rsidRDefault="00187C9D" w:rsidP="00187C9D">
      <w:pPr>
        <w:pStyle w:val="a3"/>
        <w:ind w:left="1080" w:firstLineChars="0" w:firstLine="0"/>
      </w:pPr>
      <w:r>
        <w:rPr>
          <w:rFonts w:hint="eastAsia"/>
        </w:rPr>
        <w:t>解决：该项目引用了</w:t>
      </w:r>
      <w:r w:rsidR="000E2046">
        <w:rPr>
          <w:rFonts w:hint="eastAsia"/>
        </w:rPr>
        <w:t>已开源的Android框架与工具，需要开发人员自行下载。列表如下：</w:t>
      </w:r>
    </w:p>
    <w:p w14:paraId="3C887EFF" w14:textId="77777777" w:rsidR="000E2046" w:rsidRDefault="000E2046" w:rsidP="00187C9D">
      <w:pPr>
        <w:pStyle w:val="a3"/>
        <w:ind w:left="1080" w:firstLineChars="0" w:firstLine="0"/>
      </w:pPr>
    </w:p>
    <w:p w14:paraId="5B7CCC95" w14:textId="77777777" w:rsidR="00187C9D" w:rsidRDefault="000E2046" w:rsidP="00187C9D">
      <w:pPr>
        <w:pStyle w:val="a3"/>
        <w:ind w:left="1080" w:firstLineChars="0" w:firstLine="0"/>
      </w:pPr>
      <w:r>
        <w:rPr>
          <w:rFonts w:hint="eastAsia"/>
        </w:rPr>
        <w:t>问题：编译运行后，模拟器已打开，但程序未弹出，提示系统错误</w:t>
      </w:r>
    </w:p>
    <w:p w14:paraId="5DC16910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</w:rPr>
        <w:t>解决：可尝试重新部署项目或重新运行。</w:t>
      </w:r>
    </w:p>
    <w:p w14:paraId="5FE86B18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02C96EFA" wp14:editId="04B31343">
            <wp:extent cx="3185018" cy="2302936"/>
            <wp:effectExtent l="0" t="0" r="0" b="8890"/>
            <wp:docPr id="2" name="图片 2" descr="/Users/yanghao/Desktop/屏幕快照 2017-06-24 上午12.1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ghao/Desktop/屏幕快照 2017-06-24 上午12.19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39" cy="23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6137" w14:textId="77777777" w:rsidR="000E2046" w:rsidRDefault="000E2046" w:rsidP="00187C9D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4F6ABC9" wp14:editId="66292290">
            <wp:extent cx="3169285" cy="1994530"/>
            <wp:effectExtent l="0" t="0" r="5715" b="12700"/>
            <wp:docPr id="3" name="图片 3" descr="/Users/yanghao/Desktop/屏幕快照 2017-06-24 上午12.1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ghao/Desktop/屏幕快照 2017-06-24 上午12.19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314" cy="20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046" w:rsidSect="002D03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33A"/>
    <w:multiLevelType w:val="hybridMultilevel"/>
    <w:tmpl w:val="A2066336"/>
    <w:lvl w:ilvl="0" w:tplc="F744AF7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62B7D34"/>
    <w:multiLevelType w:val="hybridMultilevel"/>
    <w:tmpl w:val="B55C2486"/>
    <w:lvl w:ilvl="0" w:tplc="51963ED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583003"/>
    <w:multiLevelType w:val="hybridMultilevel"/>
    <w:tmpl w:val="BE86B5C8"/>
    <w:lvl w:ilvl="0" w:tplc="38AC962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2"/>
    <w:rsid w:val="000E2046"/>
    <w:rsid w:val="000F6E97"/>
    <w:rsid w:val="00187C9D"/>
    <w:rsid w:val="002B7D32"/>
    <w:rsid w:val="002D03AE"/>
    <w:rsid w:val="003F2437"/>
    <w:rsid w:val="006A7CD2"/>
    <w:rsid w:val="00875EFF"/>
    <w:rsid w:val="00924617"/>
    <w:rsid w:val="00991B92"/>
    <w:rsid w:val="00B258C2"/>
    <w:rsid w:val="00D7378F"/>
    <w:rsid w:val="00F542C2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48C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2017-06-23T13:26:00Z</dcterms:created>
  <dcterms:modified xsi:type="dcterms:W3CDTF">2017-06-24T03:33:00Z</dcterms:modified>
</cp:coreProperties>
</file>