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N皇后实验报告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时间分析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57800" cy="3154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这是根据运行时间用python画出的图，记录了N从4到12，运行时间的变化，可以看出，随着 N 的增大，运行时间呈指数级增长，这与理论时间复杂度O(N!)相符。同时，由于剪枝优化的作用，实际运行时间比未优化的O(N!)要小得多。</w:t>
      </w:r>
    </w:p>
    <w:p>
      <w:pPr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算法时间复杂度分析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（1）基础回溯法的时间复杂度（未优化）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对于传统回溯法（代码中未被调用的 solve_n_queens 函数），时间复杂度为 O(N!)，原因如下：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每一行选择列：第 1 行有 N 种选择，第 2 行有 \(N-1\) 种选择（排除列冲突），依此类推。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剪枝的影响：虽然通过对角线冲突检查剪枝，但最坏情况下（如 \(N=4\)）仍接近阶乘级增长。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（2）优化后算法的时间复杂度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代码中实际调用的 solve_n_queens_with_pruning 函数通过位运算剪枝和对称性剪枝，大幅降低时间复杂度：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1. 位运算剪枝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核心优化：用位掩码（cols, diag1, diag2）快速判断列和对角线冲突，替代逐行遍历检查。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时间复杂度：每一行的可用列通过位运算快速计算，单次判断时间为 O(1)。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递归次数：每一行的选择数从 N 减少至实际可行列数，最坏情况下仍为 O(N!)，但实际效率远高于传统方法。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2. 对称性剪枝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优化逻辑：仅处理第一行的前半部分列，后半部分解通过镜像生成。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时间复杂度：将搜索空间缩小约 1/2或 (N+1)/2，时间复杂度降为 O(N!/2)，即 O(N! / 2)。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创新点（剪枝优化）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0000FF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2"/>
          <w:szCs w:val="28"/>
          <w:lang w:val="en-US" w:eastAsia="zh-CN"/>
        </w:rPr>
        <w:t>（1）位运算剪枝：在 solve_n_queens_with_pruning 函数中，使用位运算来快速计算可用列。通过 available = ((1 &lt;&lt; n) - 1) &amp; ~(cols | diag1 | diag2) ，将所有被占用的列和对角线通过位掩码进行表示，然后通过按位与操作得到可用列的掩码。这种方式相比于传统的逐列检查，大大减少了计算量，提高了算法效率。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0000FF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2"/>
          <w:szCs w:val="28"/>
          <w:lang w:val="en-US" w:eastAsia="zh-CN"/>
        </w:rPr>
        <w:t>（2）对称性剪枝：在处理第一行时，利用棋盘的对称性进行剪枝。通过 limit = (1 &lt;&lt; (n // 2)) - 1 和 available &amp;= limit ，只处理前半部分列，后半部分的解可以通过对称性生成。这样可以将搜索空间减少约一半或接近一半，进一步提高了算法效率。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算法说明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基本回溯法（未使用剪枝优化）：</w:t>
      </w:r>
    </w:p>
    <w:p>
      <w:pPr>
        <w:widowControl w:val="0"/>
        <w:numPr>
          <w:ilvl w:val="0"/>
          <w:numId w:val="0"/>
        </w:numPr>
        <w:ind w:firstLine="440" w:firstLineChars="20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对于每一行，遍历每一列，检查当前位置是否可以放置皇后。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如果可以放置，则将皇后放置在该位置，并递归到下一行继续尝试。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如果所有行都成功放置了皇后，则找到一个解，将其添加到solutions列表中。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如果在某一行没有找到合适的位置，则回溯到上一行，将上一行的皇后位置重置，继续尝试其他列。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剪枝优化：</w:t>
      </w:r>
    </w:p>
    <w:p>
      <w:pPr>
        <w:widowControl w:val="0"/>
        <w:numPr>
          <w:ilvl w:val="0"/>
          <w:numId w:val="0"/>
        </w:numPr>
        <w:ind w:firstLine="440" w:firstLineChars="20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使用位运算来快速计算可用列。通过available = ((1 &lt;&lt; n) - 1) &amp; ~(cols | diag1 | diag2)这一行代码，将所有被占用的列和对角线通过位掩码进行表示，然后通过按位与操作得到可用列的掩码。在处理第一行时，利用棋盘的对称性进行剪枝。通过limit = (1 &lt;&lt; (n // 2)) - 1和available &amp;= limit这两行代码，只处理前半部分列，后半部分的解可以通过对称性生成。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其他函数：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is_valid函数用于检查当前位置是否可以放置皇后，通过检查列和对角线是否有冲突来判断。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get_valid_input函数用于获取用户输入的N值，并进行有效性检查。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print_solution函数用于打印找到的解。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主程序入口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获取用户输入的N。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使用time.perf_counter()记录程序开始时间。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调用solve_n_queens_with_pruning函数求解 N 皇后问题。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使用time.perf_counter()记录程序结束时间，并计算运行时间。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输出解的总数和运行时间。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根据用户输入，输出所有解或一个解。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测试用例截图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N=4</w:t>
      </w:r>
    </w:p>
    <w:p>
      <w:pPr>
        <w:numPr>
          <w:ilvl w:val="0"/>
          <w:numId w:val="0"/>
        </w:numPr>
        <w:ind w:leftChars="0"/>
        <w:jc w:val="both"/>
        <w:rPr>
          <w:sz w:val="22"/>
          <w:szCs w:val="28"/>
        </w:rPr>
      </w:pPr>
      <w:r>
        <w:rPr>
          <w:sz w:val="22"/>
          <w:szCs w:val="28"/>
        </w:rPr>
        <w:drawing>
          <wp:inline distT="0" distB="0" distL="114300" distR="114300">
            <wp:extent cx="5273675" cy="3007995"/>
            <wp:effectExtent l="0" t="0" r="952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N=8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3089275"/>
            <wp:effectExtent l="0" t="0" r="1206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2405" cy="3802380"/>
            <wp:effectExtent l="0" t="0" r="1079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88826"/>
    <w:multiLevelType w:val="singleLevel"/>
    <w:tmpl w:val="531888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42382"/>
    <w:rsid w:val="03C77992"/>
    <w:rsid w:val="06AE4E2C"/>
    <w:rsid w:val="07567C4F"/>
    <w:rsid w:val="0857442E"/>
    <w:rsid w:val="08EE4DA9"/>
    <w:rsid w:val="0A861C3A"/>
    <w:rsid w:val="0B0E5CA3"/>
    <w:rsid w:val="112C3E3D"/>
    <w:rsid w:val="12474EEB"/>
    <w:rsid w:val="22E23E1B"/>
    <w:rsid w:val="24F7043D"/>
    <w:rsid w:val="26E86B08"/>
    <w:rsid w:val="2C1378D6"/>
    <w:rsid w:val="2C755C33"/>
    <w:rsid w:val="2C886789"/>
    <w:rsid w:val="32E770AA"/>
    <w:rsid w:val="35AC6A17"/>
    <w:rsid w:val="38CF1BD4"/>
    <w:rsid w:val="41274B36"/>
    <w:rsid w:val="464C74DA"/>
    <w:rsid w:val="51E6284B"/>
    <w:rsid w:val="53E87429"/>
    <w:rsid w:val="56C40FEB"/>
    <w:rsid w:val="5B805B2E"/>
    <w:rsid w:val="61B001AC"/>
    <w:rsid w:val="648D05F9"/>
    <w:rsid w:val="68C32545"/>
    <w:rsid w:val="6A746D42"/>
    <w:rsid w:val="6C570470"/>
    <w:rsid w:val="6C9C1F18"/>
    <w:rsid w:val="71E06466"/>
    <w:rsid w:val="75E4770D"/>
    <w:rsid w:val="75E84FAF"/>
    <w:rsid w:val="76CB05DB"/>
    <w:rsid w:val="7CF448D7"/>
    <w:rsid w:val="7DC1148C"/>
    <w:rsid w:val="7E25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Office_11.8.2.8555_F1E327BC-269C-435d-A152-05C5408002CA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2025-05-19T11:29:00Z</dcterms:created>
  <dc:creator>dell</dc:creator>
  <cp:lastModifiedBy>dell</cp:lastModifiedBy>
  <dcterms:modified xsi:type="dcterms:W3CDTF">2025-05-20T10:54:12Z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2052-11.8.2.8555</vt:lpwstr>
  </property>
</Properties>
</file>