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C86" w:rsidRDefault="007A084C">
      <w:pPr>
        <w:rPr>
          <w:sz w:val="32"/>
          <w:szCs w:val="32"/>
        </w:rPr>
      </w:pPr>
      <w:bookmarkStart w:id="0" w:name="_GoBack"/>
      <w:bookmarkEnd w:id="0"/>
      <w:r w:rsidRPr="007A084C">
        <w:rPr>
          <w:noProof/>
          <w:lang w:eastAsia="pt-BR"/>
        </w:rPr>
        <w:drawing>
          <wp:inline distT="0" distB="0" distL="0" distR="0">
            <wp:extent cx="6029325" cy="2514600"/>
            <wp:effectExtent l="19050" t="0" r="9525" b="0"/>
            <wp:docPr id="3" name="Imagem 7" descr="https://i.pinimg.com/736x/2d/9a/18/2d9a186408c16bbd735505f83ec1d4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736x/2d/9a/18/2d9a186408c16bbd735505f83ec1d4fe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9171" t="17581" r="11111" b="66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6505575" cy="3381375"/>
            <wp:effectExtent l="19050" t="0" r="9525" b="0"/>
            <wp:docPr id="7" name="Imagem 7" descr="https://i.pinimg.com/736x/2d/9a/18/2d9a186408c16bbd735505f83ec1d4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736x/2d/9a/18/2d9a186408c16bbd735505f83ec1d4fe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173" t="59850" r="10060" b="14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C86" w:rsidRDefault="00787C86">
      <w:pPr>
        <w:rPr>
          <w:sz w:val="32"/>
          <w:szCs w:val="32"/>
        </w:rPr>
      </w:pPr>
    </w:p>
    <w:p w:rsidR="003103C6" w:rsidRPr="003103C6" w:rsidRDefault="003103C6">
      <w:pPr>
        <w:rPr>
          <w:sz w:val="32"/>
          <w:szCs w:val="32"/>
        </w:rPr>
      </w:pPr>
      <w:r w:rsidRPr="003103C6">
        <w:rPr>
          <w:sz w:val="32"/>
          <w:szCs w:val="32"/>
        </w:rPr>
        <w:t xml:space="preserve"> Entre os sólidos representados na pergunta e), identifique os poliedros e os corpos redondos na tabela abaixo, marcando um X na quadrícula conveniente</w:t>
      </w:r>
      <w:r>
        <w:rPr>
          <w:sz w:val="32"/>
          <w:szCs w:val="32"/>
        </w:rPr>
        <w:t>.</w:t>
      </w:r>
    </w:p>
    <w:p w:rsidR="003103C6" w:rsidRDefault="003103C6">
      <w:r>
        <w:rPr>
          <w:noProof/>
          <w:lang w:eastAsia="pt-BR"/>
        </w:rPr>
        <w:drawing>
          <wp:inline distT="0" distB="0" distL="0" distR="0">
            <wp:extent cx="6391275" cy="2038350"/>
            <wp:effectExtent l="19050" t="0" r="9525" b="0"/>
            <wp:docPr id="13" name="Imagem 13" descr="6º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6º an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187" w:rsidRDefault="007A084C">
      <w:r>
        <w:rPr>
          <w:noProof/>
          <w:lang w:eastAsia="pt-BR"/>
        </w:rPr>
        <w:lastRenderedPageBreak/>
        <w:drawing>
          <wp:inline distT="0" distB="0" distL="0" distR="0">
            <wp:extent cx="6686550" cy="8743950"/>
            <wp:effectExtent l="19050" t="0" r="0" b="0"/>
            <wp:docPr id="10" name="Imagem 10" descr="8 ideias de Poliedros e corpos redondos | atividades de geometria,  exercícios de matemática, atividades de matem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8 ideias de Poliedros e corpos redondos | atividades de geometria,  exercícios de matemática, atividades de matemátic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998" r="3843" b="4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874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657850" cy="1933575"/>
            <wp:effectExtent l="19050" t="0" r="0" b="0"/>
            <wp:docPr id="4" name="Imagem 4" descr="https://i.pinimg.com/736x/7e/fd/dd/7efddddde0e5dcb247c6b00770d481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pinimg.com/736x/7e/fd/dd/7efddddde0e5dcb247c6b00770d481a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6349" t="22444" r="5467" b="42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5E4D" w:rsidRPr="003A5E4D">
        <w:rPr>
          <w:noProof/>
        </w:rPr>
        <w:drawing>
          <wp:inline distT="0" distB="0" distL="0" distR="0">
            <wp:extent cx="5657850" cy="3552825"/>
            <wp:effectExtent l="19050" t="0" r="0" b="0"/>
            <wp:docPr id="1" name="Imagem 4" descr="https://i.pinimg.com/736x/7e/fd/dd/7efddddde0e5dcb247c6b00770d481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pinimg.com/736x/7e/fd/dd/7efddddde0e5dcb247c6b00770d481a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6349" t="57107" r="5467" b="3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3C6" w:rsidRDefault="00FE3B9C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BAEA4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nHHPtrACAAC3BQAADgAAAAAAAAAA&#10;AAAAAAAuAgAAZHJzL2Uyb0RvYy54bWxQSwECLQAUAAYACAAAACEATKDpLNgAAAADAQAADwAAAAAA&#10;AAAAAAAAAAAKBQAAZHJzL2Rvd25yZXYueG1sUEsFBgAAAAAEAAQA8wAAAA8GAAAAAA==&#10;" filled="f" stroked="f">
                <o:lock v:ext="edit" aspectratio="t"/>
                <w10:anchorlock/>
              </v:rect>
            </w:pict>
          </mc:Fallback>
        </mc:AlternateContent>
      </w:r>
      <w:r w:rsidR="00787C86">
        <w:rPr>
          <w:noProof/>
          <w:lang w:eastAsia="pt-BR"/>
        </w:rPr>
        <w:drawing>
          <wp:inline distT="0" distB="0" distL="0" distR="0">
            <wp:extent cx="5972175" cy="3933825"/>
            <wp:effectExtent l="19050" t="0" r="9525" b="0"/>
            <wp:docPr id="18" name="Imagem 18" descr="https://i.pinimg.com/736x/f1/fa/bf/f1fabfbbefb7b87445b2d3b3b1a90d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.pinimg.com/736x/f1/fa/bf/f1fabfbbefb7b87445b2d3b3b1a90d1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304" t="9581" r="4818" b="5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03C6" w:rsidSect="007A08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4C"/>
    <w:rsid w:val="000B3F7F"/>
    <w:rsid w:val="003103C6"/>
    <w:rsid w:val="00323C13"/>
    <w:rsid w:val="003A5E4D"/>
    <w:rsid w:val="00712EDF"/>
    <w:rsid w:val="00787C86"/>
    <w:rsid w:val="007A084C"/>
    <w:rsid w:val="007F0E4B"/>
    <w:rsid w:val="009A2567"/>
    <w:rsid w:val="00FE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290288-D9EE-47AF-BF12-DE654942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3F7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A0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08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2025-04-17T01:09:00Z</cp:lastPrinted>
  <dcterms:created xsi:type="dcterms:W3CDTF">2026-08-22T17:52:00Z</dcterms:created>
  <dcterms:modified xsi:type="dcterms:W3CDTF">2026-08-22T17:52:00Z</dcterms:modified>
</cp:coreProperties>
</file>