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8A" w:rsidRDefault="00D960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aabaa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/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2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abac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/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3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"a"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4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az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5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abacaba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Test 6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"z"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7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aaabaaaa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8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zzzazzazz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9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hlbeeykoqqqqokyeeblh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10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lastRenderedPageBreak/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hlbeeykoqqqokyeeblh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Test 11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tnfodxxzqtivgnostongvitqzxxdofnt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12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tnfodxxzqtivgnottongvitqzxxdofnt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13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zdsptawefecbickktjoeeojtkkcibcefewatpsdz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14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dshdyghryuwbdiqiuwjhdisayueyhdasdwhgdhhshaduw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lastRenderedPageBreak/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Test 15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</w:t>
            </w:r>
            <w:proofErr w:type="spellStart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gvtygiiyztilqbukcrropxafkskfaxporrckubqlitzyiigytvg</w:t>
            </w:r>
            <w:proofErr w:type="spellEnd"/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16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"sxwghmtxvzpzmxejczaqufqmibscltvbzouuordogclpqywzgyfulfpzuzwvkhhfitozydwjjoacdxfspbakpnltunrrgzffzcjx"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17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"sxwghmtxvzpzmxejczaqufqmibscltvbzouuordogclpqywzgyfulfpzuzwvkhhfitozydwjjoacdxfspbakpnltunrrgzffzcjxsxwghmtxvzpzmxejczaqufqmibscltvbzouuordogclpqywzgyfulfpzuzwvkhhfitozydwjjoacdxfspbakpnltunrrgzffzcjx"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Test 18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"ksswieohzzonjqosouzbnthoqfktlhokcblmleilmrbxvldvodyhuzknirkdlexrprgqbznnwypsjowrjyteosbhqflkvyfshhgzchhchyeeasbopifwhsusjvxsvlxtchrxzywptdljywcqykstepgzufvcxphtjsnxeveuqybmifdbpnwwruqgyzbltubkjzvxhpsuusphxvzjkbutlbzygqurwwnpbdfimbyquevexnsjthpxcvfuzgpetskyqcw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lastRenderedPageBreak/>
              <w:t>yjldtpwyzxrhctxlvsxvjsushwfipobsaeeyhchhczghhsfyvklfqhbsoetyjrwojspywnnzbqgrprxeldkrinkzuhydovdlvxbrmlielmlbckohltkfqohtnbzuosoqjnozzhoeiwssk"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Test 19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gvymjlbcysnoptfdqzdlzhhrnukufcrzopfsuxjvxmtmdmicusrnwsgjmjiytpphkcknafakmpubydbrcblfboxjozxyznlcbydwanqzvtvknyeadiofzxwsqirnshqnafpowxcqigkdcrkqmpttcjnwwmcyrmqhzsmkdkntjhddqyemwasbuligsjozolahsmiaqwzunthqcqomnvvlorxvnwzqrycaqvkdgunihohelouhbqkvsxlwxhrvbirrloqepjctabekyyymgpqjukzvkebmjmyzjizgolqierjpyukmezhejaripybjjesrcrpqrxvbfbqqryeocehvwnuaxaxrzqxvcpdreujnwuboadoirsdmjxevbrqhbtpwitjarkgdvbcdqwgpbowlovkleqeoqcjptsfdmiwmlpmmxbxadlygntetikvdscztguuapevndeumjprggzhehxuzpxijnwbfekqyvngmekudkocoeywnuicacbhvtfpuxzotgubuchrbhhjwlluaexogdeirphwvizollwdcrcfjxfcpbjzufajrrixwpkjkoydyppjaunfbbcleffkkhfrhuktsyxajjrgjpreblehqpxzgveidpgazxsfbdzdbzfdpertvxelqqpwebyossgpeiqhwwpedrptaewsgsejbgcxbeqngfkbgtmdzeukxagkvtmpbgcmcqufevznspfnbtavpxqzbhnsaupyqjzftcwgkyjkrtzjfvgtekgwneeonjwmvvdosrlkkreakapxvcqlatpaqfhnqhxegkgttvhpfzfblpmrfjzpnbuipqfhfrxutjydwzfydzcryugqwrplcvqsjgxgcxglibqxmguewgdbrogljtfohtlxikkmiatzxwfckiezxtxowzvlehjlylywgrpgtmfvlxbuypjhsrkqvlcyzkdmirzoeeiqgwrrqquhiwyzssxmahtdntgisljlwttswmbpktcexvqtqcyhesxmjmnagdmdmrijmjtejupazmdwrarvlczkgjeskrzyzbjtoaqmicnrhgiuntzdndxjsuxpgcrdiudnnkpbqvyreqgvpcplihejmvpnxkisveitplyxregdgkardgexsenqjutlfkzalzqxeaeihhmoidwyyctpekkurkuutzxgztmipwctsauovxohmwgpzwmguilyasodvuxgedkyxacasujpcqsifsgsqkwuqplrsvwfcvigpqarnxlcexvitczbhijbrcbeczpjnngwsrkswwpslnkypzlocddfpnjcjtjlmauhgyqobyxdcyuhptgppdzrdtyjszbphdlwjncefrbwmsogwpobfeotfrritjzmupgnlzvxlxkejqlnoqsldlkxweezpiyozvptkbcozqjfsaodauidjleynvrfizyvazkxhzacpsyltmpcqehtuhlfctutkccbhqxuuqmhzxkmnolusvkhyoihrwbvlulqxlejiimpkzkguuwfjklikmipjewbgomtxqkejogdwdqlkfzatwvhovwtrdaurgxzwuejwfizcsgtxcobahnynsgvkzaeqxqyzxspbyfldgbgfgbguckfbydbilydgcqpembgpdhcowmqupmwxnwvdtnzeltowrmlazhuparqsryopknuknlsazqmcbhhgvhryuzmwrrlwjvaqfavdpufncltaesjttbpuafghjbydzjjfxiomeuyvsefzaitiwyyzgdlvzdbjykjjnsmxnncwspzphhxppnrrruviiqnycyyrgmagdwcewcamvhdpptwqintebnfwitjduibqywxefamzenwajdybbozerwaohddphaxexnwnttxuoqcuauldwstztlxyfwlqtprwterzvkihdbhcwvkzpnzovhytscngiuzpydgdqaengpavtvqxlkbmpixlmqpqypwtelrctwdefkkjwijktibulzohxljydvjhdxvwxznyotdzekhtnezllyfdjslddxdfhwtxejabokkvxmgzkadlgybycuppcfkqgunkueotxchiqvcilrdcuvglhesiindwaoiqaiukpabllmcrpekzfpriwamnotsmluaslozvlxknhilusyowgybcrgpnrzqhlflrlwubqrvrpricbcyglkxuvmkztkllcrvalxiqypzvdvvbqqsyzjcnijhpbgtvjefverxbddhuwuzeerwcgwurzvdhvesjengzdwolpdvcchxoqtlzvkpcfecazhezsvzqazcdcujdzbwgsbaxzccbjcsvoigkbaxcowrjsazjrmvhtyldwdtwxafefeyrbjxjphrahlefyhiehfgnvyuygrothebswprznscrwlvkmnqbxcuibindajtnkutcwtrzegtovwwzbgtaqrasqefpwvzxovbsajdfcyucwnghxhxeabrstoejazkpfvemyrbvilnlyrmntvppltztcibovlhwdcpwxdhrsuahxocbcjxzmpnxpxmmqboywzwbqdinvfadekozxswuuijtklzdrfyxltcmcwugtyapzznglnfrwxfoamqgtlwimqcgilfmcratohktwngblxgzqngmdzcpacvtywttlfvmpygqvwcrtgtuffdufshluyymlhaevkwejeirpotxueraiavrlfsrwinvnmkeaphqahkgptthbgfnmwykghoqzeierhjdmpeqlavooxzhcjmcpvzmemevbacqjngnvetjchfauetqrnjdwjbrwjwjgldciulelnndzsxmmfvtyymydhwyryadquhguetnntjclekaesjgemslvve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lastRenderedPageBreak/>
              <w:t>bfkhnsgvubpitevfpyivkvcrsjtzwiwzmsavedjrnikrmnluifghxksjbnrqqpfboagqfyffdcvafjwcoobikyfxbtykcpatyvcgwruncuwmtpogougkdqqdqjkluivwqiuinxppmegpjabqnooadoytkzaipoyvydplusxputttigvysquaimpzgtrropdgfyduxygfzlwtkqyvdedxkjauxnpldlytzamyjvpxxoqzvylhjjdpnmrqcwcofpnkbjvwuxtsawaevihhkefxyoyqvfzznswbjpvspgvxutucxkdutpdlpmlxjkwxlbbkggwrslpofjndkjsoddmeyhuhclykwvkkwmfypzmwhrvskeswufgykaggevwlecxyowbcrspkgihwrhinanhgzdqlmhhfymolmscllpsopjbxdazkppehbezqubzkiusigvoarplevrnmrobwhgwullvbesvldziurkdmspybnopzvedehvhejmfakcnkelkaxqrgjhjpeeygmwxkxvaegmfeocmuijnycqcedjsxvszhszojlgtykrribaauahceimrkbqdrxbszaqrjkvtqcffznupbffcxaimudtauoexwascbomqfefaypkpleltepwfatzjbqnjftteljzyafsqbpftzzahtwcvkzzgyjpziwafczylwgdzsbsmafdvopadhmydfrzefnftbuswcfgjnifgknumqpddjiqzblypcbstjydvesmudbcahsuclhcomfxoxuggofpfekhpvlheoqqeyamibmgflpssmrvxkwlzcowetaifvhbofszahpucwzlgjbfywiozctgviblgrlrifmkgjjulfrvpdwbgutlconalojrufntdvnpermwacykplkalldoqieawkurgjcgnijnnwwezflwawnekonkpnfvncpyhlrtkytubgbiylkvuxpycwtoovizalxreyqshvwfwhonueejdpzawqymvylgslvxppublpjzoxclmxhpwgjnoudnlshquljhmwpyowylrwmxqxlsuuxnikmhmxuszgtvmplcecowerauvcfbjbehugtmldysygnktyuxhjuzxjhxmcwbuuliovanmjmfewhbcrjiyfvdyehyoxydwxggjfikfgkhyhssxnrpquittjdsszotlesddinexzzlocyreoiofhzcgpecmblkmmofynvaiirbdgkiwuwxcjpcjsftjdbggdrfftgmfqqqhaiuqmzzlcekmaxitawfjpzxzczckdbqbfaxsouegxieumxlvhpchmvusbnjwdnbiolrokwzxnwwmzlphswraiuvohqahqkvjxnmvlmlbtorljmvxnkzmatcxuxaqbfpmcmvpsrszcluwqxfhkywuqdzcsujzjfbvgpqkinnbyuxjkgadjxromxnwkzfgmcxzkkrucrpehfsobaqttbzaewhsyhfkebbbxoiowsqdqegdlpivnpotvviocrgfjdfazmgeqadqifzqcznjdxnylsupncmljnrjvxyztpilaezrvhksytryenuvqppygdzevykzehgxckgfghttsddgzatupzedixmkzyoibywwchudqzjedmlfbosnwbctbplicokgwlajbfelemwzhuoastjibkzznxyrkdauemlpbnqdlhwghzalufwekbbpxpsulekcqpbmdqqtmdrdoxlmvrhquifbkqirshtcjncguwjxwwufgrfvoweiymsivficlxjxjzabbqfcuobmlgqewxmtfflxccnxxboegoorykxqtcgnyfhfjpultphyihxhggbzsqkhcaypvuetgvhiikbqdmpgesphbfpjdikzymwiuskbhdmukgdhnkaigvafclmhlulbwdsfcsqtndfgeorztgevehjtxczstkfzfrrjcuiibaaadovdvukpgbqyiqivzntmmopboftxtzmiizwskhwqfmhbfzmtdbgxvanvhxazergwjjacrcsoxpzubgriirpncxrvxqcoryxedcqwuyuxofdvmdusvbpymfyujsoradzrqshxdabdmrcqhtsfdtloadtkqhpfokaeflupffsghviclcuodgjtcm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false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C9718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lastRenderedPageBreak/>
              <w:t>Test 20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bookmarkStart w:id="0" w:name="_GoBack"/>
            <w:bookmarkEnd w:id="0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Input: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inputString</w:t>
            </w:r>
            <w:proofErr w:type="spellEnd"/>
            <w:r w:rsidRPr="00EC7652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eastAsia="es-ES"/>
              </w:rPr>
              <w:t>: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 xml:space="preserve"> "bcctfzzdektovqpbautduootaduopolptjpjzdzdnakdwsxdpqsyvjuavlgjjkdxvdmriytyqscwgowtnwgvyacqgogosagpiirqtylchsssnobvndhkwbripekfkhwlsbfqdkfixednwzbbnkkjlqqonqazrczfmdovailexzpetcaabrryddognomfkgsjaealniqxqccefpcymomkalbqtkdfvrjtrehfnjehtmpcmkyicyfsbpivjhglqgraybardhfecrvkwwqmezruucvoexwuinwjxowllszkpnpoapcmvnebxnxcyffcwiaomvhalwxbusdrqlzimnhzdyeqknidgemytjkvwqpufhqxrhgvpvezsngilongihwyvegrvijqxyejumyaqpszupikphomczuefdfvczoxcvxkrgfcmzvogmnrflvkaefunasjitjhpxcuurbfldeboflulfepmlyeduqeulkqkfxkegehxseasdxernwmrcyhflmviouwttkrdihetzghwyrlomohjemhnrrlnlyhwhlcabxmcviahvitvozwztgyqnvfdoexmvfoqyqvaovjhnchvsrhiuisxrhyofqfmiernxwnbvvbcgspeulaxhhoygwpjtieqbhtllxavuuruwspakcorjqxlwckledbnajiageaordhktfiipajqhkrlvxxdfbdrumsnnpckxreylqaziseoszuaqfratbpjgivcecngymzlcewhajtwhuekktwvdzbmymgpigtshnsbbhknyeckixlmqxcfpvkmjpwhfbfagxhgzgrlvxqzwdnwceuamqkcipzmowjzywrvyoqtboyraosqrbpopqtlidiouukevrymkycygppxzaetxfzlvewvrmvi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lastRenderedPageBreak/>
              <w:t>cbmaskchhoydmmwbxplagaldzquvoshugittfzjgcycdoprxmmwiawmwcxdamykpsfpbvdivqgarqomwbyhyipqhismwndiuudluajkpzjdtrjwovurlycdodzrmwnhriyysefewhopusxnotkzstjctdlupeqjcbclgtfccbctlmeugywsrzjgvuyoavayrjdsdujdcleljkqpcejvlkbghmfianttyspxqtslnfdwnhtnojbpbnkxodtmqseoqpgujdxzhwuylvxmxtsxzawvaozfhrxqlecdasouqhsoclqiieilzhfbwfbmkskisqbrdwvxqyscwrqczlwuweffiqqhsdieynozxwlhqtyyucbnjenzbopbflxzpznmezwygaiweqqcywicegdjnrrlrczhbojgiyblxcgftfgwmpnefwkkcdtughlyczahxqmisvsclbrfayszasvlsdvcmdrxwkdgzyiawkdioozjmedtwnofxhpevdfvqqodnaeuuzkwnlsvofsdsllffegigtldwkgkvalddsamifbsalnvxhghlfqnrvdzpmjntoamyosjrunslilwkwmrmlckbehxrwzfaehnepfipghqgvgrebcocmjmxntkksninvgewdsjafkmruhgwgridraxcvvipcrxhlbsengmtjkxbruvesitrmnbfqsncvvgzojhynvvlwcxhqpeyhwuqpktcuxelocfrqkmcfcyeaolkclqaqxjozoifqcdlsicddxgwmsyitvrnapugqxcqirtwucjecebhgouohhzekihxzxfycsbakrqsbnzgxtbnsbuqxahlemfveatqcvkzsbwgfcpdwwgymftqrhwplqaraugnwdvludnycflogwpcswbpamgdvvgxfwpwywdujblgcjlrzufiivqlytmdarxtjoiwsepqjxkquiqguxowvtvmpeutnpltubzuqkphrvwvmigmidstwrsbknjcemlrmsfewvjtfzqvnlshqlffrxugomggmytbxgvdkvngfqivhtraxrmhvszoxylewofqrvyegmsdeerbrjqalmtiotxgutjkolxzqqxhofeizbpoagesbxgwdzygeambvcnkjflyqoxuwexbjzmpnxgajpfnxvnonzzlvpmmvfcmigaizotgwnjwbynxmadjdggwoiashsubregqqskzxtxvamwzpvlkesvmzbwjhpcjuxtzmlzvtboppwcmikfauxiljhhyymneuyahpgxvzdrevfsgqdggxvvjousjcfynllndybrqkpvzcncqufgjojnfpnkgnejcbmpxvantqwxzhxctkyoofhvgackssglqznxgwloifouvqbhblhevqlhwqgiuukxlzospxvbvbtnpftisjztvsebkspjwmwzbxukufxvpjpynobfpiahutlzsdhcuqpltxnkikldzekrflguwgkgxxizsushaxmhujtdbehskrntqvahatmhvdlrfgtnfkcwxwsqwksgboajgxxqyfeqjljbolysieyssbxldrnpoikccurscbtsygkwfahgppdeigijwgnrgwegevspadjdbzzvpawjkactqrdtuivrrgxwsoimwmiwjyiphtctblvhjnyluiwjhpbcrymwsydfmgsfmynxnmlcqsbtihmgywgisppofmqdwbsdxdpjdtzmhwgqefgbihwedouslwfqeuiadthvjiaoluvdvutrhgiuysrshdppxmphggrimcxlgmqlwleyrdymtfkbnhvxxnrslmnccpvlslcimnonomzcgziawqkonwpkdwdcmcckaudygtrxubclrwvtcmdrrlizehmqnlgjkmutdjislryrnjkzsgwzhiwhjueoqhtfkgvjxnymvzqymrtuybqmgmjanyosujoqquadmefpxcftaniwrhbfmsqpskxecxddrdyjzfkkuqbrqvlxiscuhpicymjcflwdszowcwzholprhevmyogodlrmpoaxpbunvzpzuawblccudyegsqncmgktvqlktmfdckgvpdpnkeybgctpgaarrfnqccewtyafvwjprgeoexgpyxclxnranjlthmsdtwlhlmfsfyvwaziinvcdxxtmunvkmtjvlligdzknxkmeepmvfxjtwwepinrtcvvzctpbplwxljucwiziqhnybymcavbjlyenquydjrjsvbjwenubheauhlmsirkfrulhheueexbiqsfgemjvmfcbpvbjbrkhmpkbvggsobrspeprseuyrwnrtfazstnazgfhatymkxcknzcmtwgkyscxivtxzzycntryptmwykwcraqarlnuwbhvxtardcplyxvcrsjgljgswxfobqfrraacbjeuufgshjvgxnnmhegxswmpqcmfuklwnymetboxazvppmvmwsqxvmxrxnxbpbmcpwweoquwrrjsdhhxpnecymwentbchpscxxmvcsivfiyxsblaphqvrrnthxerjphnyvwuttargtbgvdpdiasvovscclcquiwylikajvtcqrvagzqpzpvdkttndkcoeepfjpoimjesextburfjruwitponilgbajrdqxbsaekptnaejohjfftlrppdmnedchbagfymlhznbsirijqlnwgsczarddkjmpzsqwrkqfcqyftzfcyfdshyhrmhkoxxishjwgzgnyewgeztmhhllsqfeklajsoohxwdirisxfgycctlhnmcpelinzmcasxgzsilkpkhwnkgbhzzzcfbakfewhrjuaaenlzlwpqujlzbthhvewmjpwcxnqwcatlaszyhzdnlhhsgytbndmbwslbchamtebxgykixflwsimubekqutdrouqnfnpnxygklyrqmgladhdwczqogyidblywzzctldozfahtlfghddkwdvxoiqxkhwgchytndaosqbwltoboncwthvilggzfvpecklwpjqmbuzrxgsxeozfautvaesmzslorzbislisbgqnriunviucbinmicnwywlndckbkbwghpuoxcsszgxrjqienmpmgnkwwobufpfwhrumjutodobutmzqoclnvvzykjkmvenvuzxfqbiywbcorkvhmjwdqawwucmwhcxjtoblddwwibuhgckbedtllfndcuvotcdwsoljvfhqsvybicrirwxixnwttzhrxloohisqxomfqicbzevrgibtwiplflxcpfqtneatbomjbcxxuodfybkvwuydwbzrzusrzqqxhpxbgqjmtymgpxfcbgxqqatmtgddvtmrkvkfndfvfchhvyjdyncixrdsoorxnyxferegbzaatuybzvsqjaoilnssfftgvxdxtdrrfocmwfryywmzkcwltdnitrsgdafqhcgzrznzgwjqsqaeuyskqmmxmsjijlzqrpeiktygrqdcvvpgufgvkcrnvvnrrrfwzjaxpgwlzpuajlbyznzowpinesiwcncjjlpwsulhhjifmkzfiiufxuvmmonhjvzsgkndeuzxvrsazktnxxyzmfobraxixsdvivypskwuxdlgknuwklwgansryykgweaflfxyvssmhfvafmwgvpkmtzwkufooyxshrqlmaoniavigrtcvhdqxxutrkrjyasohvyxmtxusjrxxunnyxqgftpbnymlhxgdkctticemltjiyfnurpmnokhknkctvyadgpwhtuzqjahcrliwrmtulsimqkfkdsrrqsalskvqgmurubhrsluglnzbfevgkfaviqbwjnhewqkzqhftpyldbksecmvaxbvzqksdbqxbhaiyxnaurynpielycnyxhscreaimmsofjzutociylbzijjqtbdacodjnedmuurpsukiikconymlvzbykeftguczomftveqnchgdpwlhsgdwtbklcoghmn</w:t>
            </w: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lastRenderedPageBreak/>
              <w:t>wuushtvvnxzbmdjicpigljgbjmarpgdrfhmtbnwwhyyevntmocmcstzdlcgcmjfubnrfrcfkjquwsoqkjanxrdhemjaumzxgmqobsknczwihnxmuqtobedwsjpwnnb"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Expected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EC7652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true</w:t>
            </w:r>
          </w:p>
          <w:p w:rsidR="00EC7652" w:rsidRPr="00EC7652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EC7652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EC7652" w:rsidRPr="00EC7652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EC7652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C9718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</w:tbl>
    <w:p w:rsidR="00EC7652" w:rsidRDefault="00EC7652"/>
    <w:sectPr w:rsidR="00EC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C9718C"/>
    <w:rsid w:val="00D9608A"/>
    <w:rsid w:val="00DB33E4"/>
    <w:rsid w:val="00DB5F2A"/>
    <w:rsid w:val="00E97294"/>
    <w:rsid w:val="00E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6CB1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table" w:styleId="Tablaconcuadrcula">
    <w:name w:val="Table Grid"/>
    <w:basedOn w:val="Tablanormal"/>
    <w:uiPriority w:val="39"/>
    <w:rsid w:val="00DB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flex">
    <w:name w:val="-flex"/>
    <w:basedOn w:val="Fuentedeprrafopredeter"/>
    <w:rsid w:val="00DB33E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3E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sk-tests--warning">
    <w:name w:val="task-tests--warning"/>
    <w:basedOn w:val="Fuentedeprrafopredeter"/>
    <w:rsid w:val="00EC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2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11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5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7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16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95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9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79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08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22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40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8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9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9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56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99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5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981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1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51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9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8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9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15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5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2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07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47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2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57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15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5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32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7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55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13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8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4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30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668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3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97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8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0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9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880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2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90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0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51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65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04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50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2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3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22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373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4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6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55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46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2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46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74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1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05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80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89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1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24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49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7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6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6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9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0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5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04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1967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4</cp:revision>
  <dcterms:created xsi:type="dcterms:W3CDTF">2017-09-17T08:14:00Z</dcterms:created>
  <dcterms:modified xsi:type="dcterms:W3CDTF">2017-09-17T15:41:00Z</dcterms:modified>
</cp:coreProperties>
</file>