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47" w:rsidRPr="00690190" w:rsidRDefault="00690190">
      <w:r>
        <w:t xml:space="preserve">Документация к </w:t>
      </w:r>
      <w:r w:rsidR="003B293C" w:rsidRPr="003B293C">
        <w:t xml:space="preserve"> </w:t>
      </w:r>
      <w:r>
        <w:rPr>
          <w:lang w:val="en-US"/>
        </w:rPr>
        <w:t>train</w:t>
      </w:r>
      <w:r w:rsidRPr="00690190">
        <w:t>.</w:t>
      </w:r>
      <w:proofErr w:type="spellStart"/>
      <w:r>
        <w:rPr>
          <w:lang w:val="en-US"/>
        </w:rPr>
        <w:t>py</w:t>
      </w:r>
      <w:proofErr w:type="spellEnd"/>
    </w:p>
    <w:p w:rsidR="003764E2" w:rsidRDefault="003764E2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4049395</wp:posOffset>
            </wp:positionH>
            <wp:positionV relativeFrom="paragraph">
              <wp:posOffset>1247775</wp:posOffset>
            </wp:positionV>
            <wp:extent cx="2310130" cy="3004185"/>
            <wp:effectExtent l="19050" t="0" r="0" b="0"/>
            <wp:wrapThrough wrapText="bothSides">
              <wp:wrapPolygon edited="0">
                <wp:start x="-178" y="0"/>
                <wp:lineTo x="-178" y="21504"/>
                <wp:lineTo x="21553" y="21504"/>
                <wp:lineTo x="21553" y="0"/>
                <wp:lineTo x="-178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275" t="8958" r="19787" b="1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1003300</wp:posOffset>
            </wp:positionV>
            <wp:extent cx="3360420" cy="369570"/>
            <wp:effectExtent l="19050" t="0" r="0" b="0"/>
            <wp:wrapThrough wrapText="bothSides">
              <wp:wrapPolygon edited="0">
                <wp:start x="-122" y="0"/>
                <wp:lineTo x="-122" y="20041"/>
                <wp:lineTo x="21551" y="20041"/>
                <wp:lineTo x="21551" y="0"/>
                <wp:lineTo x="-12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863" t="10098" r="18588" b="78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190">
        <w:t>Чтобы получить помощь, необходимо в консоли ввести –</w:t>
      </w:r>
      <w:r w:rsidR="00690190">
        <w:rPr>
          <w:lang w:val="en-US"/>
        </w:rPr>
        <w:t>h</w:t>
      </w:r>
      <w:r w:rsidR="00690190">
        <w:br/>
        <w:t xml:space="preserve">обязательным параметром является </w:t>
      </w:r>
      <w:r w:rsidR="00690190">
        <w:rPr>
          <w:lang w:val="en-US"/>
        </w:rPr>
        <w:t>model</w:t>
      </w:r>
      <w:r w:rsidR="00690190" w:rsidRPr="00690190">
        <w:t xml:space="preserve"> </w:t>
      </w:r>
      <w:r w:rsidR="00690190">
        <w:t>– путь, куда вы хотите сохранить полученный словарь</w:t>
      </w:r>
      <w:r w:rsidR="00F6211F">
        <w:t xml:space="preserve"> с частотами встречаемости слов</w:t>
      </w:r>
      <w:r w:rsidR="00F6211F" w:rsidRPr="00F6211F">
        <w:t>.</w:t>
      </w:r>
      <w:r w:rsidR="00690190">
        <w:t xml:space="preserve"> Если ввести </w:t>
      </w:r>
      <w:r w:rsidR="00690190" w:rsidRPr="00690190">
        <w:t>–</w:t>
      </w:r>
      <w:r w:rsidR="00690190">
        <w:rPr>
          <w:lang w:val="en-US"/>
        </w:rPr>
        <w:t>input</w:t>
      </w:r>
      <w:r w:rsidR="00690190" w:rsidRPr="00690190">
        <w:t xml:space="preserve"> </w:t>
      </w:r>
      <w:r w:rsidR="00690190">
        <w:t xml:space="preserve">и далее путь, то по этому пути будет браться </w:t>
      </w:r>
      <w:r w:rsidR="001B5DD0">
        <w:t>текст для составления словар</w:t>
      </w:r>
      <w:proofErr w:type="gramStart"/>
      <w:r w:rsidR="001B5DD0">
        <w:t>я</w:t>
      </w:r>
      <w:r w:rsidR="00F6211F">
        <w:t>(</w:t>
      </w:r>
      <w:proofErr w:type="gramEnd"/>
      <w:r w:rsidR="00F6211F">
        <w:t xml:space="preserve">формат </w:t>
      </w:r>
      <w:r w:rsidR="00F6211F">
        <w:rPr>
          <w:lang w:val="en-US"/>
        </w:rPr>
        <w:t>txt</w:t>
      </w:r>
      <w:r w:rsidR="00F6211F" w:rsidRPr="00F6211F">
        <w:t xml:space="preserve"> </w:t>
      </w:r>
      <w:r w:rsidR="00F6211F">
        <w:t xml:space="preserve">и если путь не указан, значит программа будет искать файл с таким названием в папке с </w:t>
      </w:r>
      <w:r w:rsidR="00F6211F">
        <w:rPr>
          <w:lang w:val="en-US"/>
        </w:rPr>
        <w:t>train</w:t>
      </w:r>
      <w:r w:rsidR="00F6211F" w:rsidRPr="00F6211F">
        <w:t>.</w:t>
      </w:r>
      <w:proofErr w:type="spellStart"/>
      <w:r w:rsidR="00F6211F">
        <w:rPr>
          <w:lang w:val="en-US"/>
        </w:rPr>
        <w:t>py</w:t>
      </w:r>
      <w:proofErr w:type="spellEnd"/>
      <w:r w:rsidR="00F6211F" w:rsidRPr="00F6211F">
        <w:t>)</w:t>
      </w:r>
      <w:r w:rsidR="001B5DD0" w:rsidRPr="001B5DD0">
        <w:t>.</w:t>
      </w:r>
      <w:r w:rsidRPr="003764E2">
        <w:t xml:space="preserve"> </w:t>
      </w:r>
      <w:r>
        <w:t xml:space="preserve">Если ввести </w:t>
      </w:r>
      <w:r w:rsidRPr="003764E2">
        <w:t>–</w:t>
      </w:r>
      <w:proofErr w:type="spellStart"/>
      <w:r>
        <w:rPr>
          <w:lang w:val="en-US"/>
        </w:rPr>
        <w:t>lc</w:t>
      </w:r>
      <w:proofErr w:type="spellEnd"/>
      <w:r>
        <w:t xml:space="preserve">, то все слова приводятся к нижнему регистру. </w:t>
      </w:r>
      <w:r w:rsidR="00690190">
        <w:t xml:space="preserve"> </w:t>
      </w:r>
      <w:r>
        <w:t>Пример использования</w:t>
      </w:r>
      <w:r w:rsidRPr="003764E2">
        <w:t>:</w:t>
      </w:r>
      <w:r w:rsidRPr="003764E2">
        <w:br/>
      </w:r>
      <w:r w:rsidRPr="003764E2">
        <w:br/>
      </w:r>
      <w:r w:rsidRPr="003764E2">
        <w:br/>
      </w:r>
      <w:r w:rsidRPr="003764E2">
        <w:br/>
      </w:r>
      <w:r>
        <w:t xml:space="preserve">В получившемся словаре в начале каждой строчки стоит слово – главный ключ. Все последующие сочетания –  это тоже словарь, где в качестве ключа выступают слова, идущие после первого слова в исходном тексте, а значение – это насколько часто они встречаются после главного ключа. Перенос на новую строку заменен символом </w:t>
      </w:r>
      <w:r w:rsidRPr="003764E2">
        <w:t>@</w:t>
      </w:r>
      <w:r>
        <w:t xml:space="preserve"> для удобства.</w:t>
      </w:r>
    </w:p>
    <w:p w:rsidR="003B293C" w:rsidRDefault="003764E2" w:rsidP="00F6211F">
      <w:pPr>
        <w:rPr>
          <w:lang w:val="en-US"/>
        </w:rPr>
      </w:pPr>
      <w:r>
        <w:t>Пример, как выглядит словарь: -</w:t>
      </w:r>
      <w:r w:rsidRPr="00F6211F">
        <w:t>-----------&gt;&gt;&gt;&gt;&gt;</w:t>
      </w:r>
      <w:r w:rsidRPr="003764E2">
        <w:br/>
      </w:r>
    </w:p>
    <w:p w:rsidR="003B293C" w:rsidRPr="003B293C" w:rsidRDefault="003B293C" w:rsidP="00F6211F">
      <w:r>
        <w:t xml:space="preserve">Документация к </w:t>
      </w:r>
      <w:r w:rsidRPr="003B293C">
        <w:t xml:space="preserve"> </w:t>
      </w:r>
      <w:r>
        <w:rPr>
          <w:lang w:val="en-US"/>
        </w:rPr>
        <w:t>train</w:t>
      </w:r>
      <w:r w:rsidRPr="00690190">
        <w:t>.</w:t>
      </w:r>
      <w:proofErr w:type="spellStart"/>
      <w:r>
        <w:rPr>
          <w:lang w:val="en-US"/>
        </w:rPr>
        <w:t>py</w:t>
      </w:r>
      <w:proofErr w:type="spellEnd"/>
    </w:p>
    <w:p w:rsidR="003764E2" w:rsidRPr="003764E2" w:rsidRDefault="00F6211F">
      <w:r>
        <w:t xml:space="preserve">В файл </w:t>
      </w:r>
      <w:r>
        <w:rPr>
          <w:lang w:val="en-US"/>
        </w:rPr>
        <w:t>generate</w:t>
      </w:r>
      <w:r w:rsidRPr="00F6211F">
        <w:t>.</w:t>
      </w:r>
      <w:proofErr w:type="spellStart"/>
      <w:r>
        <w:rPr>
          <w:lang w:val="en-US"/>
        </w:rPr>
        <w:t>py</w:t>
      </w:r>
      <w:proofErr w:type="spellEnd"/>
      <w:r w:rsidRPr="00F6211F">
        <w:t xml:space="preserve"> </w:t>
      </w:r>
      <w:r>
        <w:t>необходимо передать обязательным параметром путь модел</w:t>
      </w:r>
      <w:proofErr w:type="gramStart"/>
      <w:r>
        <w:t>и(</w:t>
      </w:r>
      <w:proofErr w:type="gramEnd"/>
      <w:r>
        <w:t xml:space="preserve">формат </w:t>
      </w:r>
      <w:r>
        <w:rPr>
          <w:lang w:val="en-US"/>
        </w:rPr>
        <w:t>txt</w:t>
      </w:r>
      <w:r w:rsidRPr="00F6211F">
        <w:t xml:space="preserve"> </w:t>
      </w:r>
      <w:r>
        <w:t xml:space="preserve">и если путь не указан, значит программа будет искать файл с таким названием в папке с </w:t>
      </w:r>
      <w:r>
        <w:rPr>
          <w:lang w:val="en-US"/>
        </w:rPr>
        <w:t>generate</w:t>
      </w:r>
      <w:r w:rsidRPr="00F6211F">
        <w:t>.</w:t>
      </w:r>
      <w:proofErr w:type="spellStart"/>
      <w:r>
        <w:rPr>
          <w:lang w:val="en-US"/>
        </w:rPr>
        <w:t>py</w:t>
      </w:r>
      <w:proofErr w:type="spellEnd"/>
      <w:r>
        <w:t>)</w:t>
      </w:r>
      <w:r w:rsidR="003B293C" w:rsidRPr="003B293C">
        <w:t xml:space="preserve"> </w:t>
      </w:r>
      <w:r w:rsidR="003B293C">
        <w:t xml:space="preserve"> и длину желаемой строки. –</w:t>
      </w:r>
      <w:r w:rsidR="003B293C">
        <w:rPr>
          <w:lang w:val="en-US"/>
        </w:rPr>
        <w:t>h</w:t>
      </w:r>
      <w:r w:rsidR="003B293C" w:rsidRPr="003B293C">
        <w:t xml:space="preserve"> </w:t>
      </w:r>
      <w:r w:rsidR="003B293C">
        <w:t xml:space="preserve">покажет все остальное, что можно еще сделать. Программа на основе полученной модели генерирует текст с заглавными буквами, независимо от того, приводили вы к нижнему регистру или нет. </w:t>
      </w:r>
    </w:p>
    <w:sectPr w:rsidR="003764E2" w:rsidRPr="003764E2" w:rsidSect="000F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90190"/>
    <w:rsid w:val="000F7547"/>
    <w:rsid w:val="001B5DD0"/>
    <w:rsid w:val="003764E2"/>
    <w:rsid w:val="003B293C"/>
    <w:rsid w:val="00690190"/>
    <w:rsid w:val="00F6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</dc:creator>
  <cp:lastModifiedBy>Лика</cp:lastModifiedBy>
  <cp:revision>3</cp:revision>
  <dcterms:created xsi:type="dcterms:W3CDTF">2018-03-13T17:48:00Z</dcterms:created>
  <dcterms:modified xsi:type="dcterms:W3CDTF">2018-03-13T18:39:00Z</dcterms:modified>
</cp:coreProperties>
</file>