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ContentType="application/vnd.openxmlformats-officedocument.theme+xml" PartName="/word/theme/theme1.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w10="urn:schemas-microsoft-com:office:word" xmlns:w16="http://schemas.microsoft.com/office/word/2018/wordml" xmlns:oel="http://schemas.microsoft.com/office/2019/extlst" xmlns:w16sdtfl="http://schemas.microsoft.com/office/word/2024/wordml/sdtformatlock" xmlns:cx7="http://schemas.microsoft.com/office/drawing/2016/5/13/chartex" xmlns:r="http://schemas.openxmlformats.org/officeDocument/2006/relationships" xmlns:m="http://schemas.openxmlformats.org/officeDocument/2006/math" xmlns:wpi="http://schemas.microsoft.com/office/word/2010/wordprocessingInk" xmlns:wne="http://schemas.microsoft.com/office/word/2006/wordml" xmlns:cx3="http://schemas.microsoft.com/office/drawing/2016/5/9/chartex" xmlns:am3d="http://schemas.microsoft.com/office/drawing/2017/model3d" xmlns:wp14="http://schemas.microsoft.com/office/word/2010/wordprocessingDrawing" xmlns:w16cid="http://schemas.microsoft.com/office/word/2016/wordml/cid" xmlns:cx="http://schemas.microsoft.com/office/drawing/2014/chartex" xmlns:mc="http://schemas.openxmlformats.org/markup-compatibility/2006" xmlns:v="urn:schemas-microsoft-com:vml" xmlns:w="http://schemas.openxmlformats.org/wordprocessingml/2006/main" xmlns:wps="http://schemas.microsoft.com/office/word/2010/wordprocessingShape" xmlns:cx1="http://schemas.microsoft.com/office/drawing/2015/9/8/chartex" xmlns:o="urn:schemas-microsoft-com:office:office" xmlns:wp="http://schemas.openxmlformats.org/drawingml/2006/wordprocessingDrawing" xmlns:w15="http://schemas.microsoft.com/office/word/2012/wordml" xmlns:w16du="http://schemas.microsoft.com/office/word/2023/wordml/word16du" xmlns:w16se="http://schemas.microsoft.com/office/word/2015/wordml/symex" xmlns:cx6="http://schemas.microsoft.com/office/drawing/2016/5/12/chartex" xmlns:cx8="http://schemas.microsoft.com/office/drawing/2016/5/14/chartex" xmlns:aink="http://schemas.microsoft.com/office/drawing/2016/ink" xmlns:w14="http://schemas.microsoft.com/office/word/2010/wordml" xmlns:w16cex="http://schemas.microsoft.com/office/word/2018/wordml/cex" xmlns:w16sdtdh="http://schemas.microsoft.com/office/word/2020/wordml/sdtdatahash" xmlns:wpg="http://schemas.microsoft.com/office/word/2010/wordprocessingGroup" xmlns:cx2="http://schemas.microsoft.com/office/drawing/2015/10/21/chartex" xmlns:cx4="http://schemas.microsoft.com/office/drawing/2016/5/10/chartex" xmlns:cx5="http://schemas.microsoft.com/office/drawing/2016/5/11/chartex" mc:Ignorable="w14 w15 w16se w16cid w16 w16cex w16sdtdh w16sdtfl w16du wp14">
  <w:body>
    <w:p w14:paraId="0E33D665" w14:textId="643F6721" w:rsidR="0034076A" w:rsidRDefault="00B308A4" w:rsidP="00940B19">
      <w:pPr>
        <w:pStyle w:val="Titre"/>
      </w:pPr>
      <w:r>
        <w:t xml:space="preserve">Star Wars</w:t>
      </w:r>
      <w:r w:rsidR="00A8017D">
        <w:t xml:space="preserve"> films</w:t>
      </w:r>
    </w:p>
    <w:p w14:paraId="3B4161E7" w14:textId="77777777" w:rsidR="00B308A4" w:rsidRDefault="00B308A4" w:rsidP="0034076A"/>
    <w:altChunk r:id="html1"/>
    <w:p w:rsidRDefault="00EC7E4B" w:rsidP="00EC7E4B" w14:paraId="6066289B" w14:textId="77777777" w:rsidR="00EC7E4B" w:rsidRPr="00782D29">
      <w:pPr>
        <w:spacing w:after="0"/>
        <w:rPr>
          <w:i w:val="0"/>
        </w:rPr>
      </w:pPr>
    </w:p>
    <w:altChunk r:id="html2"/>
    <w:p w:rsidRPr="00782D29" w:rsidRDefault="00EC7E4B" w:rsidP="00EC7E4B" w14:paraId="6066289B" w14:textId="77777777" w:rsidR="00EC7E4B">
      <w:pPr>
        <w:spacing w:after="0"/>
        <w:rPr>
          <w:i w:val="0"/>
        </w:rPr>
      </w:pPr>
    </w:p>
    <w:altChunk r:id="html3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4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5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6"/>
    <w:p w:rsidRPr="00782D29" w:rsidRDefault="00EC7E4B" w:rsidP="00EC7E4B" w14:paraId="6066289B" w14:textId="77777777" w:rsidR="00EC7E4B">
      <w:pPr>
        <w:spacing w:after="0"/>
        <w:rPr>
          <w:i w:val="0"/>
        </w:rPr>
      </w:pPr>
    </w:p>
    <w:p w:rsidP="00184CA8" w14:paraId="452DA7B1" w14:textId="0386FA82" w:rsidR="00782D29" w:rsidRDefault="00782D29"/>
    <w:sectPr w:rsidSect="004157B8" w:rsidR="00782D29">
      <w:headerReference w:type="default" r:id="rId7"/>
      <w:pgSz w:h="16840" w:w="11900"/>
      <w:pgMar w:right="1701" w:bottom="1417" w:left="1701" w:header="708" w:footer="708" w:gutter="0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BC8E1" w14:textId="77777777" w:rsidR="005040FA" w:rsidRDefault="005040FA" w:rsidP="004A65C5">
      <w:pPr>
        <w:spacing w:after="0" w:line="240" w:lineRule="auto"/>
      </w:pPr>
      <w:r>
        <w:separator/>
      </w:r>
    </w:p>
  </w:endnote>
  <w:endnote w:type="continuationSeparator" w:id="0">
    <w:p w14:paraId="7A35591C" w14:textId="77777777" w:rsidR="005040FA" w:rsidRDefault="005040F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1B2EF" w14:textId="77777777" w:rsidR="005040FA" w:rsidRDefault="005040FA" w:rsidP="004A65C5">
      <w:pPr>
        <w:spacing w:after="0" w:line="240" w:lineRule="auto"/>
      </w:pPr>
      <w:r>
        <w:separator/>
      </w:r>
    </w:p>
  </w:footnote>
  <w:footnote w:type="continuationSeparator" w:id="0">
    <w:p w14:paraId="34FE82D0" w14:textId="77777777" w:rsidR="005040FA" w:rsidRDefault="005040F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wne="http://schemas.microsoft.com/office/word/2006/wordml" xmlns:cx5="http://schemas.microsoft.com/office/drawing/2016/5/11/chartex" xmlns:o="urn:schemas-microsoft-com:office:office" xmlns:w="http://schemas.openxmlformats.org/wordprocessingml/2006/main" xmlns:w16cid="http://schemas.microsoft.com/office/word/2016/wordml/cid" xmlns:w16sdtdh="http://schemas.microsoft.com/office/word/2020/wordml/sdtdatahash" xmlns:wpg="http://schemas.microsoft.com/office/word/2010/wordprocessingGroup" xmlns:mc="http://schemas.openxmlformats.org/markup-compatibility/2006" xmlns:am3d="http://schemas.microsoft.com/office/drawing/2017/model3d" xmlns:v="urn:schemas-microsoft-com:vml" xmlns:w15="http://schemas.microsoft.com/office/word/2012/wordml" xmlns:w16cex="http://schemas.microsoft.com/office/word/2018/wordml/cex" xmlns:cx1="http://schemas.microsoft.com/office/drawing/2015/9/8/chartex" xmlns:cx4="http://schemas.microsoft.com/office/drawing/2016/5/10/chartex" xmlns:cx6="http://schemas.microsoft.com/office/drawing/2016/5/12/chartex" xmlns:wp="http://schemas.openxmlformats.org/drawingml/2006/wordprocessingDrawing" xmlns:w16sdtfl="http://schemas.microsoft.com/office/word/2024/wordml/sdtformatlock" xmlns:cx="http://schemas.microsoft.com/office/drawing/2014/chartex" xmlns:m="http://schemas.openxmlformats.org/officeDocument/2006/math" xmlns:w16="http://schemas.microsoft.com/office/word/2018/wordml" xmlns:wpi="http://schemas.microsoft.com/office/word/2010/wordprocessingInk" xmlns:wps="http://schemas.microsoft.com/office/word/2010/wordprocessingShape" xmlns:wpc="http://schemas.microsoft.com/office/word/2010/wordprocessingCanvas" xmlns:oel="http://schemas.microsoft.com/office/2019/extlst" xmlns:cx2="http://schemas.microsoft.com/office/drawing/2015/10/21/chartex" xmlns:cx3="http://schemas.microsoft.com/office/drawing/2016/5/9/chartex" xmlns:cx8="http://schemas.microsoft.com/office/drawing/2016/5/14/chartex" xmlns:wp14="http://schemas.microsoft.com/office/word/2010/wordprocessingDrawing" xmlns:w16se="http://schemas.microsoft.com/office/word/2015/wordml/symex" xmlns:cx7="http://schemas.microsoft.com/office/drawing/2016/5/13/chartex" xmlns:r="http://schemas.openxmlformats.org/officeDocument/2006/relationships" xmlns:w10="urn:schemas-microsoft-com:office:word" xmlns:w14="http://schemas.microsoft.com/office/word/2010/wordml" xmlns:w16du="http://schemas.microsoft.com/office/word/2023/wordml/word16du" mc:Ignorable="w14 w15 w16se w16cid w16 w16cex w16sdtdh w16sdtfl w16du wp14">
  <w:p w14:paraId="03D88BE0" w14:textId="0A64E63B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 xml:space="preserve"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 xml:space="preserve"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 xml:space="preserve"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 xml:space="preserve"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 xml:space="preserve">Number</w:t>
    </w:r>
    <w:proofErr w:type="spellEnd"/>
    <w:r>
      <w:rPr>
        <w:b/>
        <w:lang w:val="es-ES"/>
      </w:rPr>
      <w:t xml:space="preserve"> </w:t>
    </w:r>
    <w:proofErr w:type="spellStart"/>
    <w:r>
      <w:rPr>
        <w:b/>
        <w:lang w:val="es-ES"/>
      </w:rPr>
      <w:t xml:space="preserve">of</w:t>
    </w:r>
    <w:proofErr w:type="spellEnd"/>
    <w:r>
      <w:rPr>
        <w:b/>
        <w:lang w:val="es-ES"/>
      </w:rPr>
      <w:t xml:space="preserve"> films:</w:t>
    </w:r>
    <w:r>
      <w:rPr>
        <w:lang w:val="es-ES"/>
      </w:rPr>
      <w:t xml:space="preserve"> </w:t>
    </w:r>
    <w:r w:rsidR="00642AFE">
      <w:rPr>
        <w:lang w:val="es-ES"/>
      </w:rPr>
      <w:t xml:space="preserve">6</w:t>
    </w:r>
    <w:proofErr w:type="spellStart"/>
    <w:proofErr w:type="gramStart"/>
    <w:r w:rsidR="00070841">
      <w:rPr>
        <w:lang w:val="es-ES"/>
      </w:rPr>
      <w:t xml:space="preserve"/>
    </w:r>
    <w:proofErr w:type="spellEnd"/>
    <w:r w:rsidR="00070841">
      <w:rPr>
        <w:lang w:val="es-ES"/>
      </w:rPr>
      <w:t xml:space="preserve"/>
    </w:r>
    <w:proofErr w:type="spellStart"/>
    <w:proofErr w:type="gramEnd"/>
    <w:r w:rsidR="00070841">
      <w:rPr>
        <w:lang w:val="es-ES"/>
      </w:rPr>
      <w:t xml:space="preserve"/>
    </w:r>
    <w:proofErr w:type="spellEnd"/>
    <w:r w:rsidR="00070841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9324">
    <w:abstractNumId w:val="5"/>
  </w:num>
  <w:num w:numId="2" w16cid:durableId="724724371">
    <w:abstractNumId w:val="4"/>
  </w:num>
  <w:num w:numId="3" w16cid:durableId="1760253813">
    <w:abstractNumId w:val="0"/>
  </w:num>
  <w:num w:numId="4" w16cid:durableId="1741707514">
    <w:abstractNumId w:val="1"/>
  </w:num>
  <w:num w:numId="5" w16cid:durableId="1911882297">
    <w:abstractNumId w:val="2"/>
  </w:num>
  <w:num w:numId="6" w16cid:durableId="2086414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60E3D"/>
    <w:rsid w:val="00066D08"/>
    <w:rsid w:val="00070841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24711D"/>
    <w:rsid w:val="00316CCB"/>
    <w:rsid w:val="00335C3E"/>
    <w:rsid w:val="0034076A"/>
    <w:rsid w:val="00341E46"/>
    <w:rsid w:val="00341FA2"/>
    <w:rsid w:val="0034702B"/>
    <w:rsid w:val="0038005D"/>
    <w:rsid w:val="00406868"/>
    <w:rsid w:val="00407E1B"/>
    <w:rsid w:val="004157B8"/>
    <w:rsid w:val="00436DB2"/>
    <w:rsid w:val="0045734C"/>
    <w:rsid w:val="004737AB"/>
    <w:rsid w:val="0047748D"/>
    <w:rsid w:val="004A65C5"/>
    <w:rsid w:val="004F1BE7"/>
    <w:rsid w:val="004F3F8C"/>
    <w:rsid w:val="005040FA"/>
    <w:rsid w:val="0053150B"/>
    <w:rsid w:val="00535623"/>
    <w:rsid w:val="00547455"/>
    <w:rsid w:val="00550ABB"/>
    <w:rsid w:val="0056732E"/>
    <w:rsid w:val="00573096"/>
    <w:rsid w:val="0057567A"/>
    <w:rsid w:val="005C5A62"/>
    <w:rsid w:val="005F0FFD"/>
    <w:rsid w:val="005F5702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82D29"/>
    <w:rsid w:val="007951EC"/>
    <w:rsid w:val="007C44EC"/>
    <w:rsid w:val="00816622"/>
    <w:rsid w:val="00837F17"/>
    <w:rsid w:val="00853451"/>
    <w:rsid w:val="008943B8"/>
    <w:rsid w:val="008A6B83"/>
    <w:rsid w:val="008B2709"/>
    <w:rsid w:val="008D22EE"/>
    <w:rsid w:val="008F7A3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23260"/>
    <w:rsid w:val="00A4245F"/>
    <w:rsid w:val="00A8017D"/>
    <w:rsid w:val="00AA12DD"/>
    <w:rsid w:val="00AF0B1B"/>
    <w:rsid w:val="00B308A4"/>
    <w:rsid w:val="00B3309F"/>
    <w:rsid w:val="00B54F5D"/>
    <w:rsid w:val="00B95CAD"/>
    <w:rsid w:val="00BA732F"/>
    <w:rsid w:val="00BC3F4A"/>
    <w:rsid w:val="00BC7A7A"/>
    <w:rsid w:val="00BF1BAB"/>
    <w:rsid w:val="00BF4B37"/>
    <w:rsid w:val="00BF7DF2"/>
    <w:rsid w:val="00C308EC"/>
    <w:rsid w:val="00C43628"/>
    <w:rsid w:val="00C71C67"/>
    <w:rsid w:val="00C83334"/>
    <w:rsid w:val="00C94DA9"/>
    <w:rsid w:val="00D12BCC"/>
    <w:rsid w:val="00D241FF"/>
    <w:rsid w:val="00D33B45"/>
    <w:rsid w:val="00D42641"/>
    <w:rsid w:val="00D43F77"/>
    <w:rsid w:val="00D916D1"/>
    <w:rsid w:val="00DA7398"/>
    <w:rsid w:val="00E326DC"/>
    <w:rsid w:val="00E614EE"/>
    <w:rsid w:val="00E65260"/>
    <w:rsid w:val="00E835BD"/>
    <w:rsid w:val="00EA7B98"/>
    <w:rsid w:val="00EB03DB"/>
    <w:rsid w:val="00EB101D"/>
    <w:rsid w:val="00EC735D"/>
    <w:rsid w:val="00EC7E4B"/>
    <w:rsid w:val="00ED3520"/>
    <w:rsid w:val="00ED5B87"/>
    <w:rsid w:val="00F14BE3"/>
    <w:rsid w:val="00F4281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Target="settings.xml" Id="rId3" Type="http://schemas.openxmlformats.org/officeDocument/2006/relationships/settings"/>
  <Relationship Type="http://schemas.openxmlformats.org/officeDocument/2006/relationships/header" Target="header1.xml" Id="rId7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Target="theme/theme1.xml" Id="rId9" Type="http://schemas.openxmlformats.org/officeDocument/2006/relationships/theme"/>
  <Relationship Target="template_document_xml_html5.html" Type="http://schemas.openxmlformats.org/officeDocument/2006/relationships/aFChunk" Id="html5"/>
  <Relationship Target="template_document_xml_html6.html" Type="http://schemas.openxmlformats.org/officeDocument/2006/relationships/aFChunk" Id="html6"/>
  <Relationship Type="http://schemas.openxmlformats.org/officeDocument/2006/relationships/aFChunk" Id="html1" Target="template_document_xml_html1.html"/>
  <Relationship Type="http://schemas.openxmlformats.org/officeDocument/2006/relationships/aFChunk" Id="html2" Target="template_document_xml_html2.html"/>
  <Relationship Type="http://schemas.openxmlformats.org/officeDocument/2006/relationships/aFChunk" Id="html3" Target="template_document_xml_html3.html"/>
  <Relationship Type="http://schemas.openxmlformats.org/officeDocument/2006/relationships/aFChunk" Id="html4" Target="template_document_xml_html4.ht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+++INS $film.title+++ (+++INS $film.releaseDate+++)</vt:lpstr>
    </vt:vector>
  </TitlesOfParts>
  <Company>INDRA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106</cp:revision>
  <dcterms:created xsi:type="dcterms:W3CDTF">2016-12-16T21:54:00Z</dcterms:created>
  <dcterms:modified xsi:type="dcterms:W3CDTF">2025-01-31T07:51:00Z</dcterms:modified>
</cp:coreProperties>
</file>