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0EF" w:rsidRDefault="0063784C">
      <w:r w:rsidRPr="0063784C">
        <w:drawing>
          <wp:inline distT="0" distB="0" distL="0" distR="0" wp14:anchorId="14F027A7" wp14:editId="55333E96">
            <wp:extent cx="5068007" cy="237205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40EF" w:rsidSect="00A57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FAF"/>
    <w:rsid w:val="00011FAF"/>
    <w:rsid w:val="00574168"/>
    <w:rsid w:val="0063784C"/>
    <w:rsid w:val="00A5747D"/>
    <w:rsid w:val="00AE5CD1"/>
    <w:rsid w:val="00E7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20F0F0-BF6B-46E0-AD04-BFC35B75B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2023-05-18T14:05:00Z</dcterms:created>
  <dcterms:modified xsi:type="dcterms:W3CDTF">2023-05-18T14:06:00Z</dcterms:modified>
</cp:coreProperties>
</file>