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7F793" w14:textId="74A2E3CB" w:rsidR="007312E6" w:rsidRDefault="00ED4496">
      <w:pPr>
        <w:rPr>
          <w:b/>
          <w:sz w:val="28"/>
          <w:szCs w:val="28"/>
        </w:rPr>
      </w:pPr>
      <w:r w:rsidRPr="00ED4496">
        <w:rPr>
          <w:b/>
          <w:sz w:val="28"/>
          <w:szCs w:val="28"/>
        </w:rPr>
        <w:t>Delete 10 characters this string</w:t>
      </w:r>
    </w:p>
    <w:p w14:paraId="2809CF65" w14:textId="0D1C118D" w:rsidR="00ED4496" w:rsidRPr="00ED4496" w:rsidRDefault="00ED4496">
      <w:pPr>
        <w:rPr>
          <w:rFonts w:hint="eastAsia"/>
        </w:rPr>
      </w:pPr>
      <w:hyperlink r:id="rId4" w:history="1">
        <w:r w:rsidRPr="00336256">
          <w:rPr>
            <w:rStyle w:val="a3"/>
          </w:rPr>
          <w:t>https://forums.ni.com/t5/LabVIEW/Delete-10-characters-this-string/td-p/2467052?profile.language=zh-TW</w:t>
        </w:r>
      </w:hyperlink>
      <w:r>
        <w:rPr>
          <w:rFonts w:hint="eastAsia"/>
        </w:rPr>
        <w:t xml:space="preserve"> </w:t>
      </w:r>
    </w:p>
    <w:p w14:paraId="1D4EF3AE" w14:textId="01DB259E" w:rsidR="00ED4496" w:rsidRPr="00ED4496" w:rsidRDefault="00ED4496">
      <w:pPr>
        <w:rPr>
          <w:b/>
          <w:sz w:val="28"/>
          <w:szCs w:val="28"/>
        </w:rPr>
      </w:pPr>
      <w:r w:rsidRPr="00ED4496">
        <w:rPr>
          <w:rFonts w:hint="eastAsia"/>
          <w:b/>
          <w:sz w:val="28"/>
          <w:szCs w:val="28"/>
        </w:rPr>
        <w:t>如何在</w:t>
      </w:r>
      <w:r w:rsidRPr="00ED4496">
        <w:rPr>
          <w:b/>
          <w:sz w:val="28"/>
          <w:szCs w:val="28"/>
        </w:rPr>
        <w:t>LabVIEW的Case Structure中使用</w:t>
      </w:r>
      <w:proofErr w:type="spellStart"/>
      <w:r w:rsidRPr="00ED4496">
        <w:rPr>
          <w:b/>
          <w:sz w:val="28"/>
          <w:szCs w:val="28"/>
        </w:rPr>
        <w:t>Enum</w:t>
      </w:r>
      <w:proofErr w:type="spellEnd"/>
    </w:p>
    <w:p w14:paraId="04161268" w14:textId="525F076F" w:rsidR="00ED4496" w:rsidRDefault="00ED4496" w:rsidP="00ED4496">
      <w:hyperlink r:id="rId5" w:history="1">
        <w:r w:rsidRPr="00336256">
          <w:rPr>
            <w:rStyle w:val="a3"/>
          </w:rPr>
          <w:t>https://knowledge.ni.com/KnowledgeArticleDetails?id=kA00Z0000019MFtSAM&amp;l=zh-TW</w:t>
        </w:r>
      </w:hyperlink>
      <w:r>
        <w:rPr>
          <w:rFonts w:hint="eastAsia"/>
        </w:rPr>
        <w:t xml:space="preserve"> </w:t>
      </w:r>
    </w:p>
    <w:p w14:paraId="4F3EBEC4" w14:textId="01DB259E" w:rsidR="00ED4496" w:rsidRPr="00ED4496" w:rsidRDefault="00ED4496">
      <w:pPr>
        <w:rPr>
          <w:b/>
          <w:sz w:val="28"/>
          <w:szCs w:val="28"/>
        </w:rPr>
      </w:pPr>
      <w:r w:rsidRPr="00ED4496">
        <w:rPr>
          <w:b/>
          <w:sz w:val="28"/>
          <w:szCs w:val="28"/>
        </w:rPr>
        <w:t>LabVIEW 2017 Tutorial - Change font Color and Size</w:t>
      </w:r>
    </w:p>
    <w:p w14:paraId="67748F89" w14:textId="2933EE0C" w:rsidR="00ED4496" w:rsidRDefault="00ED4496">
      <w:pPr>
        <w:rPr>
          <w:rFonts w:hint="eastAsia"/>
        </w:rPr>
      </w:pPr>
      <w:hyperlink r:id="rId6" w:history="1">
        <w:r w:rsidRPr="00336256">
          <w:rPr>
            <w:rStyle w:val="a3"/>
          </w:rPr>
          <w:t>https://www.youtube.com/watch?v=cOjKhQQYAZc&amp;ab_channel=QanaahTV</w:t>
        </w:r>
      </w:hyperlink>
      <w:r>
        <w:rPr>
          <w:rFonts w:hint="eastAsia"/>
        </w:rPr>
        <w:t xml:space="preserve"> </w:t>
      </w:r>
      <w:bookmarkStart w:id="0" w:name="_GoBack"/>
      <w:bookmarkEnd w:id="0"/>
    </w:p>
    <w:sectPr w:rsidR="00ED44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09C"/>
    <w:rsid w:val="0000509C"/>
    <w:rsid w:val="007312E6"/>
    <w:rsid w:val="00ED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EA67"/>
  <w15:chartTrackingRefBased/>
  <w15:docId w15:val="{03AE84BB-0196-435A-A9AF-9DAEED952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標楷體" w:eastAsia="標楷體" w:hAnsi="標楷體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449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449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D4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OjKhQQYAZc&amp;ab_channel=QanaahTV" TargetMode="External"/><Relationship Id="rId5" Type="http://schemas.openxmlformats.org/officeDocument/2006/relationships/hyperlink" Target="https://knowledge.ni.com/KnowledgeArticleDetails?id=kA00Z0000019MFtSAM&amp;l=zh-TW" TargetMode="External"/><Relationship Id="rId4" Type="http://schemas.openxmlformats.org/officeDocument/2006/relationships/hyperlink" Target="https://forums.ni.com/t5/LabVIEW/Delete-10-characters-this-string/td-p/2467052?profile.language=zh-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李品慈</dc:creator>
  <cp:keywords/>
  <dc:description/>
  <cp:lastModifiedBy>李品慈</cp:lastModifiedBy>
  <cp:revision>2</cp:revision>
  <dcterms:created xsi:type="dcterms:W3CDTF">2021-10-16T16:31:00Z</dcterms:created>
  <dcterms:modified xsi:type="dcterms:W3CDTF">2021-10-16T16:33:00Z</dcterms:modified>
</cp:coreProperties>
</file>