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88C" w:rsidRDefault="00D0388C" w:rsidP="00D0388C">
      <w:pPr>
        <w:pStyle w:val="Titre1"/>
      </w:pPr>
      <w:r>
        <w:t>Fiche réflexive d’acquis d’apprentissage</w:t>
      </w:r>
    </w:p>
    <w:p w:rsidR="00D0388C" w:rsidRDefault="00D0388C" w:rsidP="00D0388C"/>
    <w:p w:rsidR="00D0388C" w:rsidRDefault="00D0388C" w:rsidP="00D0388C">
      <w:pPr>
        <w:pStyle w:val="Titre2"/>
      </w:pPr>
      <w:r>
        <w:t xml:space="preserve">Acquis : Utilisation </w:t>
      </w:r>
      <w:r w:rsidR="003A2D1E">
        <w:t>de sa propre API</w:t>
      </w:r>
    </w:p>
    <w:p w:rsidR="00D0388C" w:rsidRDefault="00D0388C" w:rsidP="00D0388C"/>
    <w:p w:rsidR="00D0388C" w:rsidRDefault="00D0388C" w:rsidP="00D0388C">
      <w:pPr>
        <w:pStyle w:val="Titre3"/>
      </w:pPr>
      <w:r>
        <w:t>Description de l’acquis</w:t>
      </w:r>
    </w:p>
    <w:p w:rsidR="00D0388C" w:rsidRDefault="003A2D1E" w:rsidP="00D0388C">
      <w:r>
        <w:t>Utilisation de l’API de PAE via le serveur de l’IPL.</w:t>
      </w:r>
    </w:p>
    <w:p w:rsidR="00D0388C" w:rsidRDefault="00D0388C" w:rsidP="003A2D1E">
      <w:pPr>
        <w:pStyle w:val="Titre3"/>
        <w:tabs>
          <w:tab w:val="left" w:pos="1965"/>
        </w:tabs>
      </w:pPr>
      <w:r>
        <w:t xml:space="preserve">Démontré par </w:t>
      </w:r>
      <w:r w:rsidR="003A2D1E">
        <w:tab/>
      </w:r>
    </w:p>
    <w:p w:rsidR="003A2D1E" w:rsidRPr="003A2D1E" w:rsidRDefault="003A2D1E" w:rsidP="003A2D1E">
      <w:r>
        <w:t xml:space="preserve">Connexion à l’API de PAE et utilisation des méthodes </w:t>
      </w:r>
      <w:r w:rsidR="00F45014">
        <w:t xml:space="preserve">précédemment codées dans le cadre du cours de PAE. (Envoi d’une requête contenant les bons arguments </w:t>
      </w:r>
      <w:r w:rsidR="00A6794B">
        <w:t xml:space="preserve">(Passage d’arguments à l’aide du JSON) </w:t>
      </w:r>
      <w:r w:rsidR="00F45014">
        <w:t>et réception de la</w:t>
      </w:r>
      <w:r w:rsidR="00A6794B">
        <w:t xml:space="preserve"> réponse (La réponse sera également au format JSON</w:t>
      </w:r>
      <w:r w:rsidR="00F45014">
        <w:t>).</w:t>
      </w:r>
      <w:r w:rsidR="00A6794B">
        <w:t xml:space="preserve"> Traitement des différentes réponses (redirection en cas de login, affichage des données </w:t>
      </w:r>
      <w:proofErr w:type="gramStart"/>
      <w:r w:rsidR="00A6794B">
        <w:t>demandées, ….</w:t>
      </w:r>
      <w:proofErr w:type="gramEnd"/>
      <w:r w:rsidR="00A6794B">
        <w:t>).</w:t>
      </w:r>
    </w:p>
    <w:p w:rsidR="003A2D1E" w:rsidRDefault="003A2D1E" w:rsidP="003A2D1E">
      <w:pPr>
        <w:pStyle w:val="Titre2"/>
      </w:pPr>
      <w:r>
        <w:t xml:space="preserve">Acquis : Création d’une </w:t>
      </w:r>
      <w:proofErr w:type="spellStart"/>
      <w:r>
        <w:t>LoginActivity</w:t>
      </w:r>
      <w:proofErr w:type="spellEnd"/>
    </w:p>
    <w:p w:rsidR="003A2D1E" w:rsidRDefault="003A2D1E" w:rsidP="003A2D1E"/>
    <w:p w:rsidR="003A2D1E" w:rsidRDefault="003A2D1E" w:rsidP="003A2D1E">
      <w:pPr>
        <w:pStyle w:val="Titre3"/>
      </w:pPr>
      <w:r>
        <w:t>Description de l’acquis</w:t>
      </w:r>
    </w:p>
    <w:p w:rsidR="003A2D1E" w:rsidRDefault="00A6794B" w:rsidP="003A2D1E">
      <w:r>
        <w:t xml:space="preserve">Utilisation du </w:t>
      </w:r>
      <w:proofErr w:type="spellStart"/>
      <w:r>
        <w:t>template</w:t>
      </w:r>
      <w:proofErr w:type="spellEnd"/>
      <w:r>
        <w:t xml:space="preserve"> Login Activity proposé par Android Studio.</w:t>
      </w:r>
    </w:p>
    <w:p w:rsidR="003A2D1E" w:rsidRDefault="003A2D1E" w:rsidP="003A2D1E">
      <w:pPr>
        <w:pStyle w:val="Titre3"/>
      </w:pPr>
      <w:r>
        <w:t xml:space="preserve">Démontré par </w:t>
      </w:r>
    </w:p>
    <w:p w:rsidR="00A6794B" w:rsidRPr="00A6794B" w:rsidRDefault="00A6794B" w:rsidP="00A6794B">
      <w:r>
        <w:t xml:space="preserve">Apprentissage des fonctionnalités relatives à ce </w:t>
      </w:r>
      <w:proofErr w:type="spellStart"/>
      <w:r>
        <w:t>template</w:t>
      </w:r>
      <w:proofErr w:type="spellEnd"/>
      <w:r>
        <w:t xml:space="preserve"> (affichage de messages d’erreurs, </w:t>
      </w:r>
      <w:proofErr w:type="spellStart"/>
      <w:r>
        <w:t>Spinner</w:t>
      </w:r>
      <w:proofErr w:type="spellEnd"/>
      <w:r>
        <w:t xml:space="preserve"> lors du chargement de la requête, utilisation de la </w:t>
      </w:r>
      <w:proofErr w:type="spellStart"/>
      <w:r>
        <w:t>AsyncTask</w:t>
      </w:r>
      <w:proofErr w:type="spellEnd"/>
      <w:r>
        <w:t>).</w:t>
      </w:r>
    </w:p>
    <w:p w:rsidR="00265FF0" w:rsidRDefault="00265FF0" w:rsidP="00265FF0">
      <w:pPr>
        <w:pStyle w:val="Titre2"/>
      </w:pPr>
      <w:r>
        <w:t>Acquis : Récapitulatif des précédents acquis</w:t>
      </w:r>
    </w:p>
    <w:p w:rsidR="00265FF0" w:rsidRDefault="00265FF0" w:rsidP="00265FF0"/>
    <w:p w:rsidR="00265FF0" w:rsidRDefault="00265FF0" w:rsidP="00265FF0">
      <w:pPr>
        <w:pStyle w:val="Titre3"/>
      </w:pPr>
      <w:r>
        <w:t>Description de l’acquis</w:t>
      </w:r>
    </w:p>
    <w:p w:rsidR="00265FF0" w:rsidRDefault="00A6794B" w:rsidP="00265FF0">
      <w:r>
        <w:t>Récapitulatif de différents éléments vus aux précédents cours de mobile et familiarisation avec ceux-ci.</w:t>
      </w:r>
    </w:p>
    <w:p w:rsidR="00265FF0" w:rsidRDefault="00265FF0" w:rsidP="00265FF0">
      <w:pPr>
        <w:pStyle w:val="Titre3"/>
      </w:pPr>
      <w:r>
        <w:t xml:space="preserve">Démontré par </w:t>
      </w:r>
    </w:p>
    <w:p w:rsidR="00265FF0" w:rsidRPr="00265FF0" w:rsidRDefault="00A6794B" w:rsidP="00265FF0">
      <w:r>
        <w:t xml:space="preserve">Création d’un </w:t>
      </w:r>
      <w:proofErr w:type="spellStart"/>
      <w:r>
        <w:t>Intent</w:t>
      </w:r>
      <w:proofErr w:type="spellEnd"/>
      <w:r>
        <w:t xml:space="preserve"> comme vu précédemment afin de changer d’activité, réutilisation du </w:t>
      </w:r>
      <w:proofErr w:type="spellStart"/>
      <w:r>
        <w:t>template</w:t>
      </w:r>
      <w:proofErr w:type="spellEnd"/>
      <w:r>
        <w:t xml:space="preserve"> Master-</w:t>
      </w:r>
      <w:proofErr w:type="spellStart"/>
      <w:r>
        <w:t>Details</w:t>
      </w:r>
      <w:proofErr w:type="spellEnd"/>
      <w:r>
        <w:t xml:space="preserve"> proposé par Android Studio. Utilisation d’un </w:t>
      </w:r>
      <w:proofErr w:type="spellStart"/>
      <w:r>
        <w:t>ArrayAdapter</w:t>
      </w:r>
      <w:proofErr w:type="spellEnd"/>
      <w:r>
        <w:t xml:space="preserve"> afin d’afficher une liste d’éléments. Utilisation du JSON, création de </w:t>
      </w:r>
      <w:proofErr w:type="spellStart"/>
      <w:r>
        <w:t>onClickListener</w:t>
      </w:r>
      <w:proofErr w:type="spellEnd"/>
      <w:r>
        <w:t>, révision du modèle MVC.</w:t>
      </w:r>
    </w:p>
    <w:p w:rsidR="003A2D1E" w:rsidRPr="003A2D1E" w:rsidRDefault="003A2D1E" w:rsidP="003A2D1E"/>
    <w:p w:rsidR="003A2D1E" w:rsidRPr="003A2D1E" w:rsidRDefault="003A2D1E" w:rsidP="003A2D1E"/>
    <w:p w:rsidR="003A2D1E" w:rsidRPr="003A2D1E" w:rsidRDefault="003A2D1E" w:rsidP="003A2D1E"/>
    <w:p w:rsidR="00D0388C" w:rsidRDefault="00D0388C" w:rsidP="00D0388C"/>
    <w:p w:rsidR="00D0388C" w:rsidRDefault="00D0388C"/>
    <w:sectPr w:rsidR="00D0388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CA2" w:rsidRDefault="00813CA2" w:rsidP="00D0388C">
      <w:pPr>
        <w:spacing w:after="0" w:line="240" w:lineRule="auto"/>
      </w:pPr>
      <w:r>
        <w:separator/>
      </w:r>
    </w:p>
  </w:endnote>
  <w:endnote w:type="continuationSeparator" w:id="0">
    <w:p w:rsidR="00813CA2" w:rsidRDefault="00813CA2" w:rsidP="00D03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8FD" w:rsidRDefault="001A78F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8FD" w:rsidRDefault="001A78F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8FD" w:rsidRDefault="001A78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CA2" w:rsidRDefault="00813CA2" w:rsidP="00D0388C">
      <w:pPr>
        <w:spacing w:after="0" w:line="240" w:lineRule="auto"/>
      </w:pPr>
      <w:r>
        <w:separator/>
      </w:r>
    </w:p>
  </w:footnote>
  <w:footnote w:type="continuationSeparator" w:id="0">
    <w:p w:rsidR="00813CA2" w:rsidRDefault="00813CA2" w:rsidP="00D03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8FD" w:rsidRDefault="001A78F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88C" w:rsidRPr="00D0388C" w:rsidRDefault="00D0388C">
    <w:pPr>
      <w:pStyle w:val="En-tte"/>
    </w:pPr>
    <w:r w:rsidRPr="00D0388C">
      <w:t>Nom : Sacré Christopher</w:t>
    </w:r>
    <w:r w:rsidRPr="00D0388C">
      <w:tab/>
    </w:r>
    <w:r w:rsidR="001A78FD">
      <w:tab/>
    </w:r>
    <w:bookmarkStart w:id="0" w:name="_GoBack"/>
    <w:bookmarkEnd w:id="0"/>
    <w:r w:rsidRPr="00D0388C">
      <w:t>Fiche Numéro :</w:t>
    </w:r>
    <w:r>
      <w:t xml:space="preserve"> 5</w:t>
    </w:r>
  </w:p>
  <w:p w:rsidR="00D0388C" w:rsidRPr="00D0388C" w:rsidRDefault="00D0388C">
    <w:pPr>
      <w:pStyle w:val="En-tte"/>
    </w:pPr>
    <w:r w:rsidRPr="00D0388C">
      <w:t>Date :</w:t>
    </w:r>
    <w:r>
      <w:t xml:space="preserve"> 27-04-2017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8FD" w:rsidRDefault="001A78F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88C"/>
    <w:rsid w:val="001A78FD"/>
    <w:rsid w:val="00265FF0"/>
    <w:rsid w:val="003A2D1E"/>
    <w:rsid w:val="0064098C"/>
    <w:rsid w:val="006439AB"/>
    <w:rsid w:val="007E61C2"/>
    <w:rsid w:val="00813CA2"/>
    <w:rsid w:val="00A6794B"/>
    <w:rsid w:val="00BD45AF"/>
    <w:rsid w:val="00D0388C"/>
    <w:rsid w:val="00EA5494"/>
    <w:rsid w:val="00F4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131FC"/>
  <w15:chartTrackingRefBased/>
  <w15:docId w15:val="{5E26FD81-6BD8-4CB4-ABD7-23BEBD46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388C"/>
  </w:style>
  <w:style w:type="paragraph" w:styleId="Titre1">
    <w:name w:val="heading 1"/>
    <w:basedOn w:val="Normal"/>
    <w:next w:val="Normal"/>
    <w:link w:val="Titre1Car"/>
    <w:uiPriority w:val="9"/>
    <w:qFormat/>
    <w:rsid w:val="00D038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38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038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38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038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038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D038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388C"/>
  </w:style>
  <w:style w:type="paragraph" w:styleId="Pieddepage">
    <w:name w:val="footer"/>
    <w:basedOn w:val="Normal"/>
    <w:link w:val="PieddepageCar"/>
    <w:uiPriority w:val="99"/>
    <w:unhideWhenUsed/>
    <w:rsid w:val="00D038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3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8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Sacre</dc:creator>
  <cp:keywords/>
  <dc:description/>
  <cp:lastModifiedBy>Christopher Sacre</cp:lastModifiedBy>
  <cp:revision>10</cp:revision>
  <dcterms:created xsi:type="dcterms:W3CDTF">2017-04-27T20:21:00Z</dcterms:created>
  <dcterms:modified xsi:type="dcterms:W3CDTF">2017-05-12T15:58:00Z</dcterms:modified>
</cp:coreProperties>
</file>