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415B3415" w14:textId="77777777" w:rsidR="00CE56D0" w:rsidRDefault="00CE56D0" w:rsidP="00CE56D0">
      <w:pPr>
        <w:pStyle w:val="ListParagraph"/>
      </w:pPr>
      <w:bookmarkStart w:id="0" w:name="_GoBack"/>
      <w:bookmarkEnd w:id="0"/>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 </w:instrText>
      </w:r>
      <w:r w:rsidRPr="00CE56D0">
        <w:rPr>
          <w:rFonts w:eastAsia="Times New Roman" w:cs="Times New Roman"/>
          <w:color w:val="586069"/>
          <w:shd w:val="clear" w:color="auto" w:fill="FFFFFF"/>
          <w:lang w:eastAsia="zh-CN"/>
        </w:rPr>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umbuy</w:t>
      </w:r>
      <w:proofErr w:type="spellEnd"/>
      <w:r w:rsidRPr="00CE56D0">
        <w:rPr>
          <w:rFonts w:eastAsia="Times New Roman" w:cs="Times New Roman"/>
          <w:color w:val="586069"/>
          <w:shd w:val="clear" w:color="auto" w:fill="FFFFFF"/>
          <w:lang w:eastAsia="zh-CN"/>
        </w:rPr>
        <w:fldChar w:fldCharType="end"/>
      </w:r>
      <w:r w:rsidRPr="00CE56D0">
        <w:rPr>
          <w:rFonts w:eastAsia="Times New Roman" w:cs="Times New Roman"/>
          <w:color w:val="586069"/>
          <w:shd w:val="clear" w:color="auto" w:fill="FFFFFF"/>
          <w:lang w:eastAsia="zh-CN"/>
        </w:rPr>
        <w:t>/</w:t>
      </w:r>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"https://github.com/AraiYuno/umbuy/tree/master/project/umbuy/mobile" </w:instrText>
      </w:r>
      <w:r w:rsidRPr="00CE56D0">
        <w:rPr>
          <w:rFonts w:eastAsia="Times New Roman" w:cs="Times New Roman"/>
          <w:color w:val="586069"/>
          <w:shd w:val="clear" w:color="auto" w:fill="FFFFFF"/>
          <w:lang w:eastAsia="zh-CN"/>
        </w:rPr>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mobile</w:t>
      </w:r>
      <w:r w:rsidRPr="00CE56D0">
        <w:rPr>
          <w:rFonts w:eastAsia="Times New Roman" w:cs="Times New Roman"/>
          <w:color w:val="586069"/>
          <w:shd w:val="clear" w:color="auto" w:fill="FFFFFF"/>
          <w:lang w:eastAsia="zh-CN"/>
        </w:rPr>
        <w:fldChar w:fldCharType="end"/>
      </w:r>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w:t>
      </w:r>
      <w:r w:rsidRPr="00CE56D0">
        <w:rPr>
          <w:lang w:val="en-CA"/>
        </w:rPr>
        <w:t xml:space="preserve"> run it with emulator. Then you </w:t>
      </w:r>
      <w:r w:rsidRPr="00CE56D0">
        <w:rPr>
          <w:lang w:val="en-CA"/>
        </w:rPr>
        <w:t>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lastRenderedPageBreak/>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1"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1"/>
    <w:p w14:paraId="3493A7B1" w14:textId="1C74BF1B" w:rsidR="00D91D04" w:rsidRDefault="00D91D04" w:rsidP="00D91D04">
      <w:pPr>
        <w:pStyle w:val="ListParagraph"/>
      </w:pPr>
      <w:r>
        <w:rPr>
          <w:noProof/>
          <w:lang w:val="en-US" w:eastAsia="zh-CN"/>
        </w:rPr>
        <w:lastRenderedPageBreak/>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54694D5"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lastRenderedPageBreak/>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0"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charset w:val="80"/>
    <w:family w:val="roman"/>
    <w:pitch w:val="variable"/>
    <w:sig w:usb0="800002E7" w:usb1="2AC7FCFF" w:usb2="00000012" w:usb3="00000000" w:csb0="0002009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A3"/>
    <w:rsid w:val="00004462"/>
    <w:rsid w:val="0002799E"/>
    <w:rsid w:val="0003473F"/>
    <w:rsid w:val="000F095B"/>
    <w:rsid w:val="000F4021"/>
    <w:rsid w:val="00160C4C"/>
    <w:rsid w:val="002A1631"/>
    <w:rsid w:val="002C77DC"/>
    <w:rsid w:val="00370566"/>
    <w:rsid w:val="003A67A4"/>
    <w:rsid w:val="003B34E5"/>
    <w:rsid w:val="004936D3"/>
    <w:rsid w:val="005B22C8"/>
    <w:rsid w:val="005B7973"/>
    <w:rsid w:val="0062335C"/>
    <w:rsid w:val="0064291B"/>
    <w:rsid w:val="006576A3"/>
    <w:rsid w:val="00661E71"/>
    <w:rsid w:val="00670227"/>
    <w:rsid w:val="006D7C7E"/>
    <w:rsid w:val="006E5F4A"/>
    <w:rsid w:val="006F2698"/>
    <w:rsid w:val="00725CC5"/>
    <w:rsid w:val="00777C2E"/>
    <w:rsid w:val="007C1FD3"/>
    <w:rsid w:val="00810A28"/>
    <w:rsid w:val="008A495C"/>
    <w:rsid w:val="00911F85"/>
    <w:rsid w:val="009300C2"/>
    <w:rsid w:val="00934B1C"/>
    <w:rsid w:val="009F1F2F"/>
    <w:rsid w:val="00A95BAD"/>
    <w:rsid w:val="00B56395"/>
    <w:rsid w:val="00BE419A"/>
    <w:rsid w:val="00CE56D0"/>
    <w:rsid w:val="00D54B33"/>
    <w:rsid w:val="00D774DD"/>
    <w:rsid w:val="00D91D04"/>
    <w:rsid w:val="00DC738A"/>
    <w:rsid w:val="00E2711F"/>
    <w:rsid w:val="00F36330"/>
    <w:rsid w:val="00F63E5A"/>
    <w:rsid w:val="00FB1ADD"/>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AraiYuno/umbuy/tree/master/projec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ubuntu@ec2-18-217-86-148.us-east-2.compute.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978</Words>
  <Characters>5580</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Ye Yuan</cp:lastModifiedBy>
  <cp:revision>31</cp:revision>
  <dcterms:created xsi:type="dcterms:W3CDTF">2018-02-12T02:40:00Z</dcterms:created>
  <dcterms:modified xsi:type="dcterms:W3CDTF">2018-03-07T07:58:00Z</dcterms:modified>
</cp:coreProperties>
</file>