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D688" w14:textId="77777777" w:rsidR="00F4621F" w:rsidRDefault="00F4621F">
      <w:pPr>
        <w:spacing w:before="3000"/>
      </w:pPr>
    </w:p>
    <w:p w14:paraId="5945DD98" w14:textId="77777777" w:rsidR="00F4621F" w:rsidRPr="00805259" w:rsidRDefault="00000000">
      <w:pPr>
        <w:spacing w:after="200"/>
        <w:jc w:val="center"/>
        <w:rPr>
          <w:lang w:val="en-US"/>
        </w:rPr>
      </w:pPr>
      <w:r>
        <w:rPr>
          <w:rFonts w:ascii="Segoe UI Emoji" w:eastAsia="Segoe UI Emoji" w:hAnsi="Segoe UI Emoji" w:cs="Segoe UI Emoji"/>
          <w:sz w:val="72"/>
          <w:szCs w:val="72"/>
        </w:rPr>
        <w:t>🏆</w:t>
      </w:r>
    </w:p>
    <w:p w14:paraId="68530747" w14:textId="77777777" w:rsidR="00F4621F" w:rsidRPr="00805259" w:rsidRDefault="00000000">
      <w:pPr>
        <w:spacing w:after="100"/>
        <w:jc w:val="center"/>
        <w:rPr>
          <w:lang w:val="en-US"/>
        </w:rPr>
      </w:pPr>
      <w:r w:rsidRPr="00805259">
        <w:rPr>
          <w:b/>
          <w:bCs/>
          <w:color w:val="1B4F72"/>
          <w:sz w:val="56"/>
          <w:szCs w:val="56"/>
          <w:lang w:val="en-US"/>
        </w:rPr>
        <w:t xml:space="preserve">API Liga </w:t>
      </w:r>
      <w:proofErr w:type="spellStart"/>
      <w:r w:rsidRPr="00805259">
        <w:rPr>
          <w:b/>
          <w:bCs/>
          <w:color w:val="1B4F72"/>
          <w:sz w:val="56"/>
          <w:szCs w:val="56"/>
          <w:lang w:val="en-US"/>
        </w:rPr>
        <w:t>Deportiva</w:t>
      </w:r>
      <w:proofErr w:type="spellEnd"/>
    </w:p>
    <w:p w14:paraId="544B20AF" w14:textId="77777777" w:rsidR="00F4621F" w:rsidRPr="00805259" w:rsidRDefault="00000000">
      <w:pPr>
        <w:spacing w:after="60"/>
        <w:jc w:val="center"/>
        <w:rPr>
          <w:lang w:val="en-US"/>
        </w:rPr>
      </w:pPr>
      <w:r w:rsidRPr="00805259">
        <w:rPr>
          <w:color w:val="2E86C1"/>
          <w:sz w:val="32"/>
          <w:szCs w:val="32"/>
          <w:lang w:val="en-US"/>
        </w:rPr>
        <w:t>Sports League API</w:t>
      </w:r>
    </w:p>
    <w:p w14:paraId="6131B702" w14:textId="77777777" w:rsidR="00F4621F" w:rsidRDefault="00000000">
      <w:pPr>
        <w:pBdr>
          <w:bottom w:val="single" w:sz="3" w:space="8" w:color="2E86C1"/>
        </w:pBdr>
        <w:spacing w:after="400"/>
        <w:jc w:val="center"/>
      </w:pPr>
      <w:r>
        <w:rPr>
          <w:color w:val="154360"/>
          <w:sz w:val="28"/>
          <w:szCs w:val="28"/>
        </w:rPr>
        <w:t xml:space="preserve">Fase 1: Fundamentos y CRUD de </w:t>
      </w:r>
      <w:proofErr w:type="spellStart"/>
      <w:r>
        <w:rPr>
          <w:color w:val="154360"/>
          <w:sz w:val="28"/>
          <w:szCs w:val="28"/>
        </w:rPr>
        <w:t>Teams</w:t>
      </w:r>
      <w:proofErr w:type="spellEnd"/>
    </w:p>
    <w:p w14:paraId="4B46B4F9" w14:textId="77777777" w:rsidR="00F4621F" w:rsidRDefault="00F4621F">
      <w:pPr>
        <w:spacing w:before="120" w:after="120"/>
      </w:pPr>
    </w:p>
    <w:p w14:paraId="729987D9" w14:textId="77777777" w:rsidR="00F4621F" w:rsidRDefault="00000000">
      <w:pPr>
        <w:spacing w:after="60"/>
        <w:jc w:val="center"/>
      </w:pPr>
      <w:r>
        <w:rPr>
          <w:b/>
          <w:bCs/>
          <w:color w:val="2C3E50"/>
          <w:sz w:val="24"/>
          <w:szCs w:val="24"/>
        </w:rPr>
        <w:t>Stack Tecnológico</w:t>
      </w:r>
    </w:p>
    <w:p w14:paraId="06FD9668" w14:textId="77777777" w:rsidR="00F4621F" w:rsidRDefault="00000000">
      <w:pPr>
        <w:spacing w:after="40"/>
        <w:jc w:val="center"/>
      </w:pPr>
      <w:r>
        <w:rPr>
          <w:color w:val="2E86C1"/>
        </w:rPr>
        <w:t xml:space="preserve">.NET </w:t>
      </w:r>
      <w:proofErr w:type="gramStart"/>
      <w:r>
        <w:rPr>
          <w:color w:val="2E86C1"/>
        </w:rPr>
        <w:t>8  |</w:t>
      </w:r>
      <w:proofErr w:type="gramEnd"/>
      <w:r>
        <w:rPr>
          <w:color w:val="2E86C1"/>
        </w:rPr>
        <w:t xml:space="preserve">  </w:t>
      </w:r>
      <w:proofErr w:type="gramStart"/>
      <w:r>
        <w:rPr>
          <w:color w:val="2E86C1"/>
        </w:rPr>
        <w:t>C#  |</w:t>
      </w:r>
      <w:proofErr w:type="gramEnd"/>
      <w:r>
        <w:rPr>
          <w:color w:val="2E86C1"/>
        </w:rPr>
        <w:t xml:space="preserve">  </w:t>
      </w:r>
      <w:proofErr w:type="spellStart"/>
      <w:r>
        <w:rPr>
          <w:color w:val="2E86C1"/>
        </w:rPr>
        <w:t>Entity</w:t>
      </w:r>
      <w:proofErr w:type="spellEnd"/>
      <w:r>
        <w:rPr>
          <w:color w:val="2E86C1"/>
        </w:rPr>
        <w:t xml:space="preserve"> Framework </w:t>
      </w:r>
      <w:proofErr w:type="gramStart"/>
      <w:r>
        <w:rPr>
          <w:color w:val="2E86C1"/>
        </w:rPr>
        <w:t>Core  |</w:t>
      </w:r>
      <w:proofErr w:type="gramEnd"/>
      <w:r>
        <w:rPr>
          <w:color w:val="2E86C1"/>
        </w:rPr>
        <w:t xml:space="preserve">  SQL Server</w:t>
      </w:r>
    </w:p>
    <w:p w14:paraId="497FCFF3" w14:textId="77777777" w:rsidR="00F4621F" w:rsidRDefault="00000000">
      <w:pPr>
        <w:spacing w:after="40"/>
        <w:jc w:val="center"/>
      </w:pPr>
      <w:proofErr w:type="spellStart"/>
      <w:proofErr w:type="gramStart"/>
      <w:r>
        <w:rPr>
          <w:color w:val="2E86C1"/>
        </w:rPr>
        <w:t>AutoMapper</w:t>
      </w:r>
      <w:proofErr w:type="spellEnd"/>
      <w:r>
        <w:rPr>
          <w:color w:val="2E86C1"/>
        </w:rPr>
        <w:t xml:space="preserve">  |</w:t>
      </w:r>
      <w:proofErr w:type="gramEnd"/>
      <w:r>
        <w:rPr>
          <w:color w:val="2E86C1"/>
        </w:rPr>
        <w:t xml:space="preserve">  </w:t>
      </w:r>
      <w:proofErr w:type="gramStart"/>
      <w:r>
        <w:rPr>
          <w:color w:val="2E86C1"/>
        </w:rPr>
        <w:t>Swagger  |</w:t>
      </w:r>
      <w:proofErr w:type="gramEnd"/>
      <w:r>
        <w:rPr>
          <w:color w:val="2E86C1"/>
        </w:rPr>
        <w:t xml:space="preserve">  Arquitectura N-Capas</w:t>
      </w:r>
    </w:p>
    <w:p w14:paraId="475971A5" w14:textId="77777777" w:rsidR="00F4621F" w:rsidRDefault="00F4621F">
      <w:pPr>
        <w:spacing w:before="2000"/>
      </w:pPr>
    </w:p>
    <w:p w14:paraId="4D69B503" w14:textId="77777777" w:rsidR="00F4621F" w:rsidRDefault="00000000">
      <w:pPr>
        <w:jc w:val="center"/>
      </w:pPr>
      <w:r>
        <w:rPr>
          <w:i/>
          <w:iCs/>
          <w:color w:val="2C3E50"/>
          <w:sz w:val="20"/>
          <w:szCs w:val="20"/>
        </w:rPr>
        <w:t>Guía paso a paso para construcción en clase</w:t>
      </w:r>
    </w:p>
    <w:p w14:paraId="6B520768" w14:textId="77777777" w:rsidR="00F4621F" w:rsidRDefault="00F4621F">
      <w:pPr>
        <w:sectPr w:rsidR="00F4621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4F32062" w14:textId="77777777" w:rsidR="00F4621F" w:rsidRDefault="00000000">
      <w:pPr>
        <w:pStyle w:val="Ttulo1"/>
      </w:pPr>
      <w:r>
        <w:t>1. Objetivos de la Fase 1</w:t>
      </w:r>
    </w:p>
    <w:p w14:paraId="3E2E3654" w14:textId="77777777" w:rsidR="00F4621F" w:rsidRDefault="00000000">
      <w:pPr>
        <w:spacing w:before="80" w:after="80"/>
      </w:pPr>
      <w:r>
        <w:rPr>
          <w:color w:val="2C3E50"/>
        </w:rPr>
        <w:t>Al finalizar esta fase, los estudiantes serán capaces de:</w:t>
      </w:r>
    </w:p>
    <w:p w14:paraId="0DE70F7B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>Crear una solución .NET con múltiples proyectos organizados en capas</w:t>
      </w:r>
    </w:p>
    <w:p w14:paraId="7449A8CA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Configurar </w:t>
      </w:r>
      <w:proofErr w:type="spellStart"/>
      <w:r>
        <w:rPr>
          <w:color w:val="2C3E50"/>
        </w:rPr>
        <w:t>Entity</w:t>
      </w:r>
      <w:proofErr w:type="spellEnd"/>
      <w:r>
        <w:rPr>
          <w:color w:val="2C3E50"/>
        </w:rPr>
        <w:t xml:space="preserve"> Framework Core con Code First y SQL Server</w:t>
      </w:r>
    </w:p>
    <w:p w14:paraId="48DD35AF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>Implementar una clase base abstracta (</w:t>
      </w:r>
      <w:proofErr w:type="spellStart"/>
      <w:r>
        <w:rPr>
          <w:color w:val="2C3E50"/>
        </w:rPr>
        <w:t>AuditBase</w:t>
      </w:r>
      <w:proofErr w:type="spellEnd"/>
      <w:r>
        <w:rPr>
          <w:color w:val="2C3E50"/>
        </w:rPr>
        <w:t>) para campos comunes de auditoría</w:t>
      </w:r>
    </w:p>
    <w:p w14:paraId="69614E6B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Implementar el patrón </w:t>
      </w:r>
      <w:proofErr w:type="spellStart"/>
      <w:r>
        <w:rPr>
          <w:color w:val="2C3E50"/>
        </w:rPr>
        <w:t>Repository</w:t>
      </w:r>
      <w:proofErr w:type="spellEnd"/>
      <w:r>
        <w:rPr>
          <w:color w:val="2C3E50"/>
        </w:rPr>
        <w:t xml:space="preserve"> (genérico y específico)</w:t>
      </w:r>
    </w:p>
    <w:p w14:paraId="550A4286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Crear </w:t>
      </w:r>
      <w:proofErr w:type="spellStart"/>
      <w:r>
        <w:rPr>
          <w:color w:val="2C3E50"/>
        </w:rPr>
        <w:t>DTOs</w:t>
      </w:r>
      <w:proofErr w:type="spellEnd"/>
      <w:r>
        <w:rPr>
          <w:color w:val="2C3E50"/>
        </w:rPr>
        <w:t xml:space="preserve"> con </w:t>
      </w:r>
      <w:proofErr w:type="spellStart"/>
      <w:r>
        <w:rPr>
          <w:color w:val="2C3E50"/>
        </w:rPr>
        <w:t>AutoMapper</w:t>
      </w:r>
      <w:proofErr w:type="spellEnd"/>
      <w:r>
        <w:rPr>
          <w:color w:val="2C3E50"/>
        </w:rPr>
        <w:t xml:space="preserve"> para separar entidades de la capa de presentación</w:t>
      </w:r>
    </w:p>
    <w:p w14:paraId="05A6FEDA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Implementar un CRUD completo de </w:t>
      </w:r>
      <w:proofErr w:type="spellStart"/>
      <w:r>
        <w:rPr>
          <w:color w:val="2C3E50"/>
        </w:rPr>
        <w:t>Teams</w:t>
      </w:r>
      <w:proofErr w:type="spellEnd"/>
      <w:r>
        <w:rPr>
          <w:color w:val="2C3E50"/>
        </w:rPr>
        <w:t xml:space="preserve"> con arquitectura N-Capas</w:t>
      </w:r>
    </w:p>
    <w:p w14:paraId="728BA172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>Configurar Swagger para documentación y pruebas de la API</w:t>
      </w:r>
    </w:p>
    <w:p w14:paraId="71BD91B7" w14:textId="77777777" w:rsidR="00F4621F" w:rsidRDefault="00F4621F">
      <w:pPr>
        <w:spacing w:before="120" w:after="120"/>
      </w:pPr>
    </w:p>
    <w:p w14:paraId="108C0AB3" w14:textId="77777777" w:rsidR="00F4621F" w:rsidRDefault="00000000">
      <w:pPr>
        <w:pStyle w:val="Ttulo1"/>
      </w:pPr>
      <w:r>
        <w:t>2. Arquitectura del Proyecto</w:t>
      </w:r>
    </w:p>
    <w:p w14:paraId="67833A2F" w14:textId="77777777" w:rsidR="00F4621F" w:rsidRDefault="00000000">
      <w:pPr>
        <w:spacing w:before="80" w:after="80"/>
      </w:pPr>
      <w:r>
        <w:rPr>
          <w:color w:val="2C3E50"/>
        </w:rPr>
        <w:t>La solución sigue una arquitectura de N-Capas con tres proyectos independientes:</w:t>
      </w:r>
    </w:p>
    <w:p w14:paraId="305C1004" w14:textId="77777777" w:rsidR="00F4621F" w:rsidRDefault="00F4621F">
      <w:pPr>
        <w:spacing w:before="120" w:after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2387"/>
        <w:gridCol w:w="4530"/>
      </w:tblGrid>
      <w:tr w:rsidR="00F4621F" w14:paraId="0A7AD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355B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BDF9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45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D218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4621F" w:rsidRPr="00805259" w14:paraId="05B9D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F172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SportsLeague.API</w:t>
            </w:r>
            <w:proofErr w:type="spellEnd"/>
          </w:p>
        </w:tc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7894" w14:textId="77777777" w:rsidR="00F4621F" w:rsidRDefault="00000000">
            <w:r>
              <w:rPr>
                <w:color w:val="2C3E50"/>
                <w:sz w:val="20"/>
                <w:szCs w:val="20"/>
              </w:rPr>
              <w:t>Presentación</w:t>
            </w:r>
          </w:p>
        </w:tc>
        <w:tc>
          <w:tcPr>
            <w:tcW w:w="45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C19F" w14:textId="77777777" w:rsidR="00F4621F" w:rsidRPr="00805259" w:rsidRDefault="00000000">
            <w:pPr>
              <w:rPr>
                <w:lang w:val="en-US"/>
              </w:rPr>
            </w:pPr>
            <w:r w:rsidRPr="00805259">
              <w:rPr>
                <w:color w:val="2C3E50"/>
                <w:sz w:val="20"/>
                <w:szCs w:val="20"/>
                <w:lang w:val="en-US"/>
              </w:rPr>
              <w:t xml:space="preserve">Controllers, DTOs, Mappings, </w:t>
            </w:r>
            <w:proofErr w:type="spellStart"/>
            <w:r w:rsidRPr="00805259">
              <w:rPr>
                <w:color w:val="2C3E50"/>
                <w:sz w:val="20"/>
                <w:szCs w:val="20"/>
                <w:lang w:val="en-US"/>
              </w:rPr>
              <w:t>Middlewares</w:t>
            </w:r>
            <w:proofErr w:type="spellEnd"/>
            <w:r w:rsidRPr="00805259">
              <w:rPr>
                <w:color w:val="2C3E5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05259">
              <w:rPr>
                <w:color w:val="2C3E50"/>
                <w:sz w:val="20"/>
                <w:szCs w:val="20"/>
                <w:lang w:val="en-US"/>
              </w:rPr>
              <w:t>Program.cs</w:t>
            </w:r>
            <w:proofErr w:type="spellEnd"/>
          </w:p>
        </w:tc>
      </w:tr>
      <w:tr w:rsidR="00F4621F" w14:paraId="7B740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F6CE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SportsLeague.Domain</w:t>
            </w:r>
            <w:proofErr w:type="spellEnd"/>
          </w:p>
        </w:tc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1793" w14:textId="77777777" w:rsidR="00F4621F" w:rsidRDefault="00000000">
            <w:r>
              <w:rPr>
                <w:color w:val="2C3E50"/>
                <w:sz w:val="20"/>
                <w:szCs w:val="20"/>
              </w:rPr>
              <w:t>Negocio</w:t>
            </w:r>
          </w:p>
        </w:tc>
        <w:tc>
          <w:tcPr>
            <w:tcW w:w="45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3AF7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Entities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Enums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Interfaces, </w:t>
            </w:r>
            <w:proofErr w:type="spellStart"/>
            <w:r>
              <w:rPr>
                <w:color w:val="2C3E50"/>
                <w:sz w:val="20"/>
                <w:szCs w:val="20"/>
              </w:rPr>
              <w:t>Services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(lógica de negocio)</w:t>
            </w:r>
          </w:p>
        </w:tc>
      </w:tr>
      <w:tr w:rsidR="00F4621F" w14:paraId="311E8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977D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SportsLeague.DataAccess</w:t>
            </w:r>
            <w:proofErr w:type="spellEnd"/>
          </w:p>
        </w:tc>
        <w:tc>
          <w:tcPr>
            <w:tcW w:w="2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6550" w14:textId="77777777" w:rsidR="00F4621F" w:rsidRDefault="00000000">
            <w:r>
              <w:rPr>
                <w:color w:val="2C3E50"/>
                <w:sz w:val="20"/>
                <w:szCs w:val="20"/>
              </w:rPr>
              <w:t>Datos</w:t>
            </w:r>
          </w:p>
        </w:tc>
        <w:tc>
          <w:tcPr>
            <w:tcW w:w="45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6BCE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DbContext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Repositories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(implementaciones), </w:t>
            </w:r>
            <w:proofErr w:type="spellStart"/>
            <w:r>
              <w:rPr>
                <w:color w:val="2C3E50"/>
                <w:sz w:val="20"/>
                <w:szCs w:val="20"/>
              </w:rPr>
              <w:t>Migrations</w:t>
            </w:r>
            <w:proofErr w:type="spellEnd"/>
          </w:p>
        </w:tc>
      </w:tr>
    </w:tbl>
    <w:p w14:paraId="7BCAAF3E" w14:textId="77777777" w:rsidR="00F4621F" w:rsidRDefault="00F4621F">
      <w:pPr>
        <w:spacing w:before="120" w:after="120"/>
      </w:pPr>
    </w:p>
    <w:p w14:paraId="29B1DF13" w14:textId="77777777" w:rsidR="00F4621F" w:rsidRDefault="00000000">
      <w:pPr>
        <w:pStyle w:val="Ttulo3"/>
      </w:pPr>
      <w:r>
        <w:t>Flujo de una petición HTTP</w:t>
      </w:r>
    </w:p>
    <w:p w14:paraId="27C7B7FE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Request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HTTP</w:t>
      </w:r>
    </w:p>
    <w:p w14:paraId="33EA47D1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↓</w:t>
      </w:r>
    </w:p>
    <w:p w14:paraId="3DD1EDC6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Controller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(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 xml:space="preserve">API)   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→  Recibe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DTO, mapea a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Entity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, llama al Service</w:t>
      </w:r>
    </w:p>
    <w:p w14:paraId="399B9E65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↓</w:t>
      </w:r>
    </w:p>
    <w:p w14:paraId="22185DE3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Service (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 xml:space="preserve">Domain)   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→  Ejecuta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lógica de negocio, llama al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Repository</w:t>
      </w:r>
      <w:proofErr w:type="spellEnd"/>
    </w:p>
    <w:p w14:paraId="1BD69519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↓</w:t>
      </w:r>
    </w:p>
    <w:p w14:paraId="1222AC70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Repository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DataAccess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→  Ejecuta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queries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con EF Core contra la BD</w:t>
      </w:r>
    </w:p>
    <w:p w14:paraId="573DFBA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↓</w:t>
      </w:r>
    </w:p>
    <w:p w14:paraId="7FED4ED9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SQL Server</w:t>
      </w:r>
    </w:p>
    <w:p w14:paraId="4DF6D8B6" w14:textId="77777777" w:rsidR="00F4621F" w:rsidRDefault="00F4621F">
      <w:pPr>
        <w:spacing w:before="120" w:after="120"/>
      </w:pPr>
    </w:p>
    <w:p w14:paraId="11E49DF4" w14:textId="77777777" w:rsidR="00F4621F" w:rsidRDefault="00000000">
      <w:pPr>
        <w:pStyle w:val="Ttulo3"/>
      </w:pPr>
      <w:r>
        <w:t>Referencias entre proyectos</w:t>
      </w:r>
    </w:p>
    <w:p w14:paraId="0A8C5955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SportsLeague.API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→  referencia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  →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SportsLeague.Domain</w:t>
      </w:r>
      <w:proofErr w:type="spellEnd"/>
    </w:p>
    <w:p w14:paraId="454BD47D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SportsLeague.API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→  referencia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  →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SportsLeague.DataAccess</w:t>
      </w:r>
      <w:proofErr w:type="spellEnd"/>
    </w:p>
    <w:p w14:paraId="0923AB9C" w14:textId="77777777" w:rsidR="00F4621F" w:rsidRDefault="00000000">
      <w:pPr>
        <w:shd w:val="clear" w:color="auto" w:fill="F4F6F7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SportsLeague.DataAccess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→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referencia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  →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SportsLeague.Domain</w:t>
      </w:r>
      <w:proofErr w:type="spellEnd"/>
    </w:p>
    <w:p w14:paraId="387B3E3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</w:p>
    <w:p w14:paraId="6B0F7756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IMPORTANTE: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SportsLeague.Domain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NO referencia a ningún otro proyecto.</w:t>
      </w:r>
    </w:p>
    <w:p w14:paraId="4B61FB87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54334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B496E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Principio de Dependencia</w:t>
            </w:r>
          </w:p>
          <w:p w14:paraId="2B3CBD34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El Domain no conoce ni la API ni el </w:t>
            </w:r>
            <w:proofErr w:type="spellStart"/>
            <w:r>
              <w:rPr>
                <w:color w:val="2C3E50"/>
                <w:sz w:val="20"/>
                <w:szCs w:val="20"/>
              </w:rPr>
              <w:t>DataAccess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Define interfaces (contratos) que las otras capas implementan. Esto permite cambiar la base de datos o el </w:t>
            </w:r>
            <w:proofErr w:type="spellStart"/>
            <w:r>
              <w:rPr>
                <w:color w:val="2C3E50"/>
                <w:sz w:val="20"/>
                <w:szCs w:val="20"/>
              </w:rPr>
              <w:t>framework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web sin tocar la lógica de negocio.</w:t>
            </w:r>
          </w:p>
        </w:tc>
      </w:tr>
    </w:tbl>
    <w:p w14:paraId="4F734E05" w14:textId="77777777" w:rsidR="00F4621F" w:rsidRDefault="00F4621F">
      <w:pPr>
        <w:spacing w:before="120" w:after="120"/>
      </w:pPr>
    </w:p>
    <w:p w14:paraId="1584E984" w14:textId="77777777" w:rsidR="00F4621F" w:rsidRDefault="00000000">
      <w:pPr>
        <w:pStyle w:val="Ttulo1"/>
      </w:pPr>
      <w:r>
        <w:t>3. Prerrequisitos</w:t>
      </w:r>
    </w:p>
    <w:p w14:paraId="26FF1C4F" w14:textId="77777777" w:rsidR="00F4621F" w:rsidRDefault="00F4621F">
      <w:pPr>
        <w:spacing w:before="120" w:after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4621F" w14:paraId="17C39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D4BF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7940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4621F" w14:paraId="430DB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C548" w14:textId="77777777" w:rsidR="00F4621F" w:rsidRDefault="00000000">
            <w:r>
              <w:rPr>
                <w:color w:val="2C3E50"/>
                <w:sz w:val="20"/>
                <w:szCs w:val="20"/>
              </w:rPr>
              <w:t>.NET 8 SDK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42DC" w14:textId="77777777" w:rsidR="00F4621F" w:rsidRDefault="00000000">
            <w:r>
              <w:rPr>
                <w:color w:val="2C3E50"/>
                <w:sz w:val="20"/>
                <w:szCs w:val="20"/>
              </w:rPr>
              <w:t>Descargar de https://dotnet.microsoft.com/download</w:t>
            </w:r>
          </w:p>
        </w:tc>
      </w:tr>
      <w:tr w:rsidR="00F4621F" w14:paraId="7D59C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F1DC" w14:textId="77777777" w:rsidR="00F4621F" w:rsidRDefault="00000000">
            <w:r>
              <w:rPr>
                <w:color w:val="2C3E50"/>
                <w:sz w:val="20"/>
                <w:szCs w:val="20"/>
              </w:rPr>
              <w:t>Visual Studio 2022 / VS Code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7218" w14:textId="77777777" w:rsidR="00F4621F" w:rsidRDefault="00000000">
            <w:r>
              <w:rPr>
                <w:color w:val="2C3E50"/>
                <w:sz w:val="20"/>
                <w:szCs w:val="20"/>
              </w:rPr>
              <w:t>Con la carga de trabajo ASP.NET y desarrollo web</w:t>
            </w:r>
          </w:p>
        </w:tc>
      </w:tr>
      <w:tr w:rsidR="00F4621F" w14:paraId="300B7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82A3" w14:textId="77777777" w:rsidR="00F4621F" w:rsidRDefault="00000000">
            <w:r>
              <w:rPr>
                <w:color w:val="2C3E50"/>
                <w:sz w:val="20"/>
                <w:szCs w:val="20"/>
              </w:rPr>
              <w:t>SQL Server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AB9D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Express o </w:t>
            </w:r>
            <w:proofErr w:type="spellStart"/>
            <w:r>
              <w:rPr>
                <w:color w:val="2C3E50"/>
                <w:sz w:val="20"/>
                <w:szCs w:val="20"/>
              </w:rPr>
              <w:t>Developer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Edition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LocalDB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también funciona)</w:t>
            </w:r>
          </w:p>
        </w:tc>
      </w:tr>
      <w:tr w:rsidR="00F4621F" w14:paraId="65F77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08A2" w14:textId="77777777" w:rsidR="00F4621F" w:rsidRDefault="00000000">
            <w:r>
              <w:rPr>
                <w:color w:val="2C3E50"/>
                <w:sz w:val="20"/>
                <w:szCs w:val="20"/>
              </w:rPr>
              <w:t>SQL Server Management Studio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0DF0" w14:textId="77777777" w:rsidR="00F4621F" w:rsidRDefault="00000000">
            <w:r>
              <w:rPr>
                <w:color w:val="2C3E50"/>
                <w:sz w:val="20"/>
                <w:szCs w:val="20"/>
              </w:rPr>
              <w:t>Para visualizar la base de datos (opcional)</w:t>
            </w:r>
          </w:p>
        </w:tc>
      </w:tr>
      <w:tr w:rsidR="00F4621F" w14:paraId="06998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0131" w14:textId="77777777" w:rsidR="00F4621F" w:rsidRDefault="00000000">
            <w:r>
              <w:rPr>
                <w:color w:val="2C3E50"/>
                <w:sz w:val="20"/>
                <w:szCs w:val="20"/>
              </w:rPr>
              <w:t>Postman / Swagger</w:t>
            </w:r>
          </w:p>
        </w:tc>
        <w:tc>
          <w:tcPr>
            <w:tcW w:w="6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9D40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Para probar los </w:t>
            </w:r>
            <w:proofErr w:type="spellStart"/>
            <w:r>
              <w:rPr>
                <w:color w:val="2C3E50"/>
                <w:sz w:val="20"/>
                <w:szCs w:val="20"/>
              </w:rPr>
              <w:t>endpoints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 la API</w:t>
            </w:r>
          </w:p>
        </w:tc>
      </w:tr>
    </w:tbl>
    <w:p w14:paraId="4A1E4865" w14:textId="77777777" w:rsidR="00F4621F" w:rsidRDefault="00F4621F">
      <w:pPr>
        <w:spacing w:before="120" w:after="120"/>
      </w:pPr>
    </w:p>
    <w:p w14:paraId="06CC1C38" w14:textId="77777777" w:rsidR="00F4621F" w:rsidRDefault="00000000">
      <w:pPr>
        <w:pStyle w:val="Ttulo1"/>
      </w:pPr>
      <w:r>
        <w:t>4. Paso a Paso: Crear la Solución</w:t>
      </w:r>
    </w:p>
    <w:p w14:paraId="5F63356F" w14:textId="77777777" w:rsidR="00F4621F" w:rsidRDefault="00F4621F">
      <w:pPr>
        <w:spacing w:before="120" w:after="120"/>
      </w:pPr>
    </w:p>
    <w:p w14:paraId="7C05B9CA" w14:textId="77777777" w:rsidR="00F4621F" w:rsidRDefault="00000000">
      <w:pPr>
        <w:pStyle w:val="Ttulo2"/>
        <w:pBdr>
          <w:bottom w:val="single" w:sz="2" w:space="4" w:color="2E86C1"/>
        </w:pBdr>
      </w:pPr>
      <w:r>
        <w:t>4.1 Crear la solución y los proyectos</w:t>
      </w:r>
    </w:p>
    <w:p w14:paraId="02B56BC1" w14:textId="77777777" w:rsidR="00F4621F" w:rsidRDefault="00000000">
      <w:pPr>
        <w:spacing w:before="80" w:after="80"/>
      </w:pPr>
      <w:r>
        <w:rPr>
          <w:color w:val="2C3E50"/>
        </w:rPr>
        <w:t>Abrir una terminal en la carpeta donde se desea crear el proyecto y ejecutar los siguientes comandos:</w:t>
      </w:r>
    </w:p>
    <w:p w14:paraId="04F377D9" w14:textId="77777777" w:rsidR="00F4621F" w:rsidRDefault="00F4621F">
      <w:pPr>
        <w:spacing w:before="120" w:after="120"/>
      </w:pPr>
    </w:p>
    <w:p w14:paraId="0B49842C" w14:textId="77777777" w:rsidR="00F4621F" w:rsidRDefault="00000000">
      <w:pPr>
        <w:pStyle w:val="Ttulo3"/>
      </w:pPr>
      <w:r>
        <w:t>Crear la carpeta y la solución</w:t>
      </w:r>
    </w:p>
    <w:p w14:paraId="1E60494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mkdir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</w:t>
      </w:r>
      <w:proofErr w:type="spellEnd"/>
    </w:p>
    <w:p w14:paraId="6EE7969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cd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</w:t>
      </w:r>
      <w:proofErr w:type="spellEnd"/>
    </w:p>
    <w:p w14:paraId="4589E0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new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sln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-n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</w:t>
      </w:r>
      <w:proofErr w:type="spellEnd"/>
    </w:p>
    <w:p w14:paraId="55888580" w14:textId="77777777" w:rsidR="00F4621F" w:rsidRPr="00805259" w:rsidRDefault="00F4621F">
      <w:pPr>
        <w:spacing w:before="120" w:after="120"/>
        <w:rPr>
          <w:lang w:val="en-US"/>
        </w:rPr>
      </w:pPr>
    </w:p>
    <w:p w14:paraId="71765F8E" w14:textId="77777777" w:rsidR="00F4621F" w:rsidRDefault="00000000">
      <w:pPr>
        <w:pStyle w:val="Ttulo3"/>
      </w:pPr>
      <w:r>
        <w:t>Crear los 3 proyectos</w:t>
      </w:r>
    </w:p>
    <w:p w14:paraId="653CC58B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# Proyecto API (Web API)</w:t>
      </w:r>
    </w:p>
    <w:p w14:paraId="6773422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new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webapi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-n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-controllers</w:t>
      </w:r>
    </w:p>
    <w:p w14:paraId="4BBED30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2B17D3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# Proyecto Domain (Class Library)</w:t>
      </w:r>
    </w:p>
    <w:p w14:paraId="1E1E8FF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new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classlib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-n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</w:p>
    <w:p w14:paraId="1586961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7386DC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# Proyecto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(Class Library)</w:t>
      </w:r>
    </w:p>
    <w:p w14:paraId="7AD9714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new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classlib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-n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</w:p>
    <w:p w14:paraId="02DC34F3" w14:textId="77777777" w:rsidR="00F4621F" w:rsidRPr="00805259" w:rsidRDefault="00F4621F">
      <w:pPr>
        <w:spacing w:before="120" w:after="120"/>
        <w:rPr>
          <w:lang w:val="en-US"/>
        </w:rPr>
      </w:pPr>
    </w:p>
    <w:p w14:paraId="54E7F491" w14:textId="77777777" w:rsidR="00F4621F" w:rsidRDefault="00000000">
      <w:pPr>
        <w:pStyle w:val="Ttulo3"/>
      </w:pPr>
      <w:r>
        <w:t>Agregar los proyectos a la solución</w:t>
      </w:r>
    </w:p>
    <w:p w14:paraId="619E318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sln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SportsLeague.API.csproj</w:t>
      </w:r>
      <w:proofErr w:type="spellEnd"/>
    </w:p>
    <w:p w14:paraId="0CDFB4A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sln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SportsLeague.Domain.csproj</w:t>
      </w:r>
      <w:proofErr w:type="spellEnd"/>
    </w:p>
    <w:p w14:paraId="7D2260F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sln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SportsLeague.DataAccess.csproj</w:t>
      </w:r>
      <w:proofErr w:type="spellEnd"/>
    </w:p>
    <w:p w14:paraId="2AEF4FC2" w14:textId="77777777" w:rsidR="00F4621F" w:rsidRPr="00805259" w:rsidRDefault="00F4621F">
      <w:pPr>
        <w:spacing w:before="120" w:after="120"/>
        <w:rPr>
          <w:lang w:val="en-US"/>
        </w:rPr>
      </w:pPr>
    </w:p>
    <w:p w14:paraId="39D37F8C" w14:textId="77777777" w:rsidR="00F4621F" w:rsidRDefault="00000000">
      <w:pPr>
        <w:pStyle w:val="Ttulo3"/>
      </w:pPr>
      <w:r>
        <w:t>Configurar las referencias entre proyectos</w:t>
      </w:r>
    </w:p>
    <w:p w14:paraId="01D0EEF0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# API referencia a Domain</w:t>
      </w:r>
    </w:p>
    <w:p w14:paraId="476B0ED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SportsLeague.API.csproj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reference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SportsLeague.Domain.csproj</w:t>
      </w:r>
      <w:proofErr w:type="spellEnd"/>
    </w:p>
    <w:p w14:paraId="7124CA3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B6E5961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# API referencia a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DataAccess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(para registrar servicios en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Program.cs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)</w:t>
      </w:r>
    </w:p>
    <w:p w14:paraId="4367971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SportsLeague.API.csproj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reference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SportsLeague.DataAccess.csproj</w:t>
      </w:r>
      <w:proofErr w:type="spellEnd"/>
    </w:p>
    <w:p w14:paraId="781CE1D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710D8B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#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referencia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 Domain</w:t>
      </w:r>
    </w:p>
    <w:p w14:paraId="2C559AD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SportsLeague.DataAccess.csproj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reference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SportsLeague.Domain.csproj</w:t>
      </w:r>
      <w:proofErr w:type="spellEnd"/>
    </w:p>
    <w:p w14:paraId="6B225889" w14:textId="77777777" w:rsidR="00F4621F" w:rsidRPr="00805259" w:rsidRDefault="00F4621F">
      <w:pPr>
        <w:spacing w:before="120" w:after="120"/>
        <w:rPr>
          <w:lang w:val="en-US"/>
        </w:rPr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24F2F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B7A94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Tip para clase</w:t>
            </w:r>
          </w:p>
          <w:p w14:paraId="108A4E85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Explicar a los estudiantes por qué API necesita referenciar a </w:t>
            </w:r>
            <w:proofErr w:type="spellStart"/>
            <w:r>
              <w:rPr>
                <w:color w:val="2C3E50"/>
                <w:sz w:val="20"/>
                <w:szCs w:val="20"/>
              </w:rPr>
              <w:t>DataAccess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: es únicamente para registrar las implementaciones concretas de los repositorios en el contenedor de inyección de dependencias en </w:t>
            </w:r>
            <w:proofErr w:type="spellStart"/>
            <w:r>
              <w:rPr>
                <w:color w:val="2C3E50"/>
                <w:sz w:val="20"/>
                <w:szCs w:val="20"/>
              </w:rPr>
              <w:t>Program.cs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178C1EC2" w14:textId="77777777" w:rsidR="00F4621F" w:rsidRDefault="00F4621F">
      <w:pPr>
        <w:spacing w:before="120" w:after="120"/>
      </w:pPr>
    </w:p>
    <w:p w14:paraId="7584B59D" w14:textId="77777777" w:rsidR="00F4621F" w:rsidRDefault="00000000">
      <w:pPr>
        <w:pStyle w:val="Ttulo3"/>
      </w:pPr>
      <w:r>
        <w:t>Eliminar archivos por defecto</w:t>
      </w:r>
    </w:p>
    <w:p w14:paraId="7F3850A0" w14:textId="77777777" w:rsidR="00F4621F" w:rsidRDefault="00000000">
      <w:pPr>
        <w:spacing w:before="80" w:after="80"/>
      </w:pPr>
      <w:r>
        <w:rPr>
          <w:color w:val="2C3E50"/>
        </w:rPr>
        <w:t xml:space="preserve">Eliminar los archivos Class1.cs que se crean automáticamente en Domain y </w:t>
      </w:r>
      <w:proofErr w:type="spellStart"/>
      <w:r>
        <w:rPr>
          <w:color w:val="2C3E50"/>
        </w:rPr>
        <w:t>DataAccess</w:t>
      </w:r>
      <w:proofErr w:type="spellEnd"/>
      <w:r>
        <w:rPr>
          <w:color w:val="2C3E50"/>
        </w:rPr>
        <w:t>:</w:t>
      </w:r>
    </w:p>
    <w:p w14:paraId="2E7A0F6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# Windows</w:t>
      </w:r>
    </w:p>
    <w:p w14:paraId="1BAE817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del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\Class1.cs</w:t>
      </w:r>
    </w:p>
    <w:p w14:paraId="10A9AD4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del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\Class1.cs</w:t>
      </w:r>
    </w:p>
    <w:p w14:paraId="5868C6E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46A40E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# Linux / Mac</w:t>
      </w:r>
    </w:p>
    <w:p w14:paraId="1ECFD1C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rm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/Class1.cs</w:t>
      </w:r>
    </w:p>
    <w:p w14:paraId="25AF97D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rm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/Class1.cs</w:t>
      </w:r>
    </w:p>
    <w:p w14:paraId="5C61A138" w14:textId="77777777" w:rsidR="00F4621F" w:rsidRPr="00805259" w:rsidRDefault="00F4621F">
      <w:pPr>
        <w:spacing w:before="120" w:after="120"/>
        <w:rPr>
          <w:lang w:val="en-US"/>
        </w:rPr>
      </w:pPr>
    </w:p>
    <w:p w14:paraId="2872DA6E" w14:textId="77777777" w:rsidR="00F4621F" w:rsidRDefault="00000000">
      <w:pPr>
        <w:pStyle w:val="Ttulo2"/>
        <w:pBdr>
          <w:bottom w:val="single" w:sz="2" w:space="4" w:color="2E86C1"/>
        </w:pBdr>
      </w:pPr>
      <w:r>
        <w:t>4.2 Crear la estructura de carpetas</w:t>
      </w:r>
    </w:p>
    <w:p w14:paraId="593275D1" w14:textId="77777777" w:rsidR="00F4621F" w:rsidRDefault="00000000">
      <w:pPr>
        <w:spacing w:before="80" w:after="80"/>
      </w:pPr>
      <w:r>
        <w:rPr>
          <w:color w:val="2C3E50"/>
        </w:rPr>
        <w:t>Crear las siguientes carpetas dentro de cada proyecto:</w:t>
      </w:r>
    </w:p>
    <w:p w14:paraId="7FDEB42E" w14:textId="77777777" w:rsidR="00F4621F" w:rsidRDefault="00F4621F">
      <w:pPr>
        <w:spacing w:before="120" w:after="120"/>
      </w:pPr>
    </w:p>
    <w:p w14:paraId="1DB34013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SportsLeague.Domain</w:t>
      </w:r>
      <w:proofErr w:type="spellEnd"/>
    </w:p>
    <w:p w14:paraId="00ADDA0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.Domain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</w:p>
    <w:p w14:paraId="28919F6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Entities/</w:t>
      </w:r>
    </w:p>
    <w:p w14:paraId="759BEA2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Enums/</w:t>
      </w:r>
    </w:p>
    <w:p w14:paraId="797211E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Interfaces/</w:t>
      </w:r>
    </w:p>
    <w:p w14:paraId="28258A3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│   ├── Repositories/</w:t>
      </w:r>
    </w:p>
    <w:p w14:paraId="4334E60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│   └── Services/</w:t>
      </w:r>
    </w:p>
    <w:p w14:paraId="5F6895C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└── Services/</w:t>
      </w:r>
    </w:p>
    <w:p w14:paraId="4A468580" w14:textId="77777777" w:rsidR="00F4621F" w:rsidRPr="00805259" w:rsidRDefault="00F4621F">
      <w:pPr>
        <w:spacing w:before="120" w:after="120"/>
        <w:rPr>
          <w:lang w:val="en-US"/>
        </w:rPr>
      </w:pPr>
    </w:p>
    <w:p w14:paraId="0E7C5EAA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SportsLeague.DataAccess</w:t>
      </w:r>
      <w:proofErr w:type="spellEnd"/>
    </w:p>
    <w:p w14:paraId="5448471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</w:p>
    <w:p w14:paraId="73DC4B6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Context/</w:t>
      </w:r>
    </w:p>
    <w:p w14:paraId="654630B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Repositories/</w:t>
      </w:r>
    </w:p>
    <w:p w14:paraId="50C6FB0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└── Migrations/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se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automáticamente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con EF Core)</w:t>
      </w:r>
    </w:p>
    <w:p w14:paraId="7C97FCC6" w14:textId="77777777" w:rsidR="00F4621F" w:rsidRPr="00805259" w:rsidRDefault="00F4621F">
      <w:pPr>
        <w:spacing w:before="120" w:after="120"/>
        <w:rPr>
          <w:lang w:val="en-US"/>
        </w:rPr>
      </w:pPr>
    </w:p>
    <w:p w14:paraId="6DC92699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</w:p>
    <w:p w14:paraId="58DAA05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</w:p>
    <w:p w14:paraId="5646CF1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Controllers/</w:t>
      </w:r>
    </w:p>
    <w:p w14:paraId="7583DE9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DTOs/</w:t>
      </w:r>
    </w:p>
    <w:p w14:paraId="5EFEAE3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│   ├── Request/</w:t>
      </w:r>
    </w:p>
    <w:p w14:paraId="6B6DE40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│   └── Response/</w:t>
      </w:r>
    </w:p>
    <w:p w14:paraId="71D1799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├── Mappings/</w:t>
      </w:r>
    </w:p>
    <w:p w14:paraId="0C31A34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└──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Middlewares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</w:t>
      </w:r>
    </w:p>
    <w:p w14:paraId="67523236" w14:textId="77777777" w:rsidR="00F4621F" w:rsidRPr="00805259" w:rsidRDefault="00F4621F">
      <w:pPr>
        <w:spacing w:before="120" w:after="120"/>
        <w:rPr>
          <w:lang w:val="en-US"/>
        </w:rPr>
      </w:pPr>
    </w:p>
    <w:p w14:paraId="575D23C6" w14:textId="77777777" w:rsidR="00F4621F" w:rsidRPr="00805259" w:rsidRDefault="00000000">
      <w:pPr>
        <w:pStyle w:val="Ttulo1"/>
        <w:rPr>
          <w:lang w:val="en-US"/>
        </w:rPr>
      </w:pPr>
      <w:r w:rsidRPr="00805259">
        <w:rPr>
          <w:lang w:val="en-US"/>
        </w:rPr>
        <w:t xml:space="preserve">5. </w:t>
      </w:r>
      <w:proofErr w:type="spellStart"/>
      <w:r w:rsidRPr="00805259">
        <w:rPr>
          <w:lang w:val="en-US"/>
        </w:rPr>
        <w:t>Instalar</w:t>
      </w:r>
      <w:proofErr w:type="spellEnd"/>
      <w:r w:rsidRPr="00805259">
        <w:rPr>
          <w:lang w:val="en-US"/>
        </w:rPr>
        <w:t xml:space="preserve"> </w:t>
      </w:r>
      <w:proofErr w:type="spellStart"/>
      <w:r w:rsidRPr="00805259">
        <w:rPr>
          <w:lang w:val="en-US"/>
        </w:rPr>
        <w:t>Paquetes</w:t>
      </w:r>
      <w:proofErr w:type="spellEnd"/>
      <w:r w:rsidRPr="00805259">
        <w:rPr>
          <w:lang w:val="en-US"/>
        </w:rPr>
        <w:t xml:space="preserve"> NuGet</w:t>
      </w:r>
    </w:p>
    <w:p w14:paraId="2B323AD2" w14:textId="77777777" w:rsidR="00F4621F" w:rsidRPr="00805259" w:rsidRDefault="00F4621F">
      <w:pPr>
        <w:spacing w:before="120" w:after="120"/>
        <w:rPr>
          <w:lang w:val="en-US"/>
        </w:rPr>
      </w:pPr>
    </w:p>
    <w:p w14:paraId="4107669A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SportsLeague.DataAccess</w:t>
      </w:r>
      <w:proofErr w:type="spellEnd"/>
    </w:p>
    <w:p w14:paraId="53F7F36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cd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</w:p>
    <w:p w14:paraId="6A412E2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Microsoft.EntityFrameworkCore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-v 8.0.*</w:t>
      </w:r>
    </w:p>
    <w:p w14:paraId="61954EE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Microsoft.EntityFrameworkCore.SqlServer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-v 8.0.*</w:t>
      </w:r>
    </w:p>
    <w:p w14:paraId="380217D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Microsoft.EntityFrameworkCore.Tools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-v 8.0.*</w:t>
      </w:r>
    </w:p>
    <w:p w14:paraId="4358837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..</w:t>
      </w:r>
      <w:proofErr w:type="gramEnd"/>
    </w:p>
    <w:p w14:paraId="35B86491" w14:textId="77777777" w:rsidR="00F4621F" w:rsidRPr="00805259" w:rsidRDefault="00F4621F">
      <w:pPr>
        <w:spacing w:before="120" w:after="120"/>
        <w:rPr>
          <w:lang w:val="en-US"/>
        </w:rPr>
      </w:pPr>
    </w:p>
    <w:p w14:paraId="7DF6DD92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</w:p>
    <w:p w14:paraId="029F3483" w14:textId="49F0092A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cd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</w:p>
    <w:p w14:paraId="30AE2C7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Microsoft.EntityFrameworkCore.Design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-v 8.0.*</w:t>
      </w:r>
    </w:p>
    <w:p w14:paraId="24ED289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AutoMapper.Extensions.Microsoft.DependencyInjection</w:t>
      </w:r>
      <w:proofErr w:type="spellEnd"/>
      <w:proofErr w:type="gramEnd"/>
    </w:p>
    <w:p w14:paraId="393A819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Swashbuckle.AspNetCore</w:t>
      </w:r>
      <w:proofErr w:type="spellEnd"/>
    </w:p>
    <w:p w14:paraId="148A772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..</w:t>
      </w:r>
      <w:proofErr w:type="gramEnd"/>
    </w:p>
    <w:p w14:paraId="1F0A6305" w14:textId="77777777" w:rsidR="00F4621F" w:rsidRPr="00805259" w:rsidRDefault="00F4621F">
      <w:pPr>
        <w:spacing w:before="120" w:after="120"/>
        <w:rPr>
          <w:lang w:val="en-US"/>
        </w:rPr>
      </w:pPr>
    </w:p>
    <w:p w14:paraId="6C858BB5" w14:textId="77777777" w:rsidR="00F4621F" w:rsidRDefault="00000000">
      <w:pPr>
        <w:pStyle w:val="Ttulo3"/>
      </w:pPr>
      <w:proofErr w:type="spellStart"/>
      <w:r>
        <w:t>SportsLeague.Domain</w:t>
      </w:r>
      <w:proofErr w:type="spellEnd"/>
    </w:p>
    <w:p w14:paraId="5A4D973D" w14:textId="77777777" w:rsidR="00F4621F" w:rsidRDefault="00000000">
      <w:pPr>
        <w:spacing w:before="80" w:after="80"/>
      </w:pPr>
      <w:r>
        <w:rPr>
          <w:color w:val="2C3E50"/>
        </w:rPr>
        <w:t xml:space="preserve">El proyecto Domain necesita el paquete de </w:t>
      </w:r>
      <w:proofErr w:type="spellStart"/>
      <w:r>
        <w:rPr>
          <w:color w:val="2C3E50"/>
        </w:rPr>
        <w:t>Logging</w:t>
      </w:r>
      <w:proofErr w:type="spellEnd"/>
      <w:r>
        <w:rPr>
          <w:color w:val="2C3E50"/>
        </w:rPr>
        <w:t xml:space="preserve"> para usar </w:t>
      </w:r>
      <w:proofErr w:type="spellStart"/>
      <w:r>
        <w:rPr>
          <w:color w:val="2C3E50"/>
        </w:rPr>
        <w:t>ILogger</w:t>
      </w:r>
      <w:proofErr w:type="spellEnd"/>
      <w:r>
        <w:rPr>
          <w:color w:val="2C3E50"/>
        </w:rPr>
        <w:t xml:space="preserve"> en los </w:t>
      </w:r>
      <w:proofErr w:type="spellStart"/>
      <w:r>
        <w:rPr>
          <w:color w:val="2C3E50"/>
        </w:rPr>
        <w:t>Services</w:t>
      </w:r>
      <w:proofErr w:type="spellEnd"/>
      <w:r>
        <w:rPr>
          <w:color w:val="2C3E50"/>
        </w:rPr>
        <w:t>:</w:t>
      </w:r>
    </w:p>
    <w:p w14:paraId="6DAFDBF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cd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</w:t>
      </w:r>
      <w:proofErr w:type="spellEnd"/>
    </w:p>
    <w:p w14:paraId="0E97A181" w14:textId="77777777" w:rsidR="00F4621F" w:rsidRPr="00805259" w:rsidRDefault="00000000" w:rsidP="00805259">
      <w:pPr>
        <w:shd w:val="clear" w:color="auto" w:fill="F4F6F7"/>
        <w:ind w:left="200" w:right="200" w:firstLine="508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add package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Microsoft.Extensions.Logging.Abstractions</w:t>
      </w:r>
      <w:proofErr w:type="spellEnd"/>
      <w:proofErr w:type="gramEnd"/>
    </w:p>
    <w:p w14:paraId="6A1B79A6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 xml:space="preserve"> ..</w:t>
      </w:r>
      <w:proofErr w:type="gramEnd"/>
    </w:p>
    <w:p w14:paraId="3B16C074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7CEE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1F23C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Sobre los paquetes</w:t>
            </w:r>
          </w:p>
          <w:p w14:paraId="6116EEAB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EntityFrameworkCore.Design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 instala en la API porque es el proyecto de inicio (</w:t>
            </w:r>
            <w:proofErr w:type="gramStart"/>
            <w:r>
              <w:rPr>
                <w:color w:val="2C3E50"/>
                <w:sz w:val="20"/>
                <w:szCs w:val="20"/>
              </w:rPr>
              <w:t>startup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project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 desde donde se ejecutan las migraciones.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AutoMapper.Extensions.Microsoft.DependencyInjection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facilita el registro de </w:t>
            </w:r>
            <w:proofErr w:type="spellStart"/>
            <w:r>
              <w:rPr>
                <w:color w:val="2C3E50"/>
                <w:sz w:val="20"/>
                <w:szCs w:val="20"/>
              </w:rPr>
              <w:t>AutoMapper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el contenedor de inyección de dependencias. </w:t>
            </w:r>
            <w:proofErr w:type="spellStart"/>
            <w:r>
              <w:rPr>
                <w:color w:val="2C3E50"/>
                <w:sz w:val="20"/>
                <w:szCs w:val="20"/>
              </w:rPr>
              <w:t>Logging.Abstractions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solo trae las interfaces (</w:t>
            </w:r>
            <w:proofErr w:type="spellStart"/>
            <w:r>
              <w:rPr>
                <w:color w:val="2C3E50"/>
                <w:sz w:val="20"/>
                <w:szCs w:val="20"/>
              </w:rPr>
              <w:t>ILogger</w:t>
            </w:r>
            <w:proofErr w:type="spellEnd"/>
            <w:r>
              <w:rPr>
                <w:color w:val="2C3E50"/>
                <w:sz w:val="20"/>
                <w:szCs w:val="20"/>
              </w:rPr>
              <w:t>) sin implementaciones concretas, manteniendo Domain independiente.</w:t>
            </w:r>
          </w:p>
        </w:tc>
      </w:tr>
    </w:tbl>
    <w:p w14:paraId="68938524" w14:textId="77777777" w:rsidR="00F4621F" w:rsidRDefault="00F4621F">
      <w:pPr>
        <w:spacing w:before="120" w:after="120"/>
      </w:pPr>
    </w:p>
    <w:p w14:paraId="7E67A5A5" w14:textId="77777777" w:rsidR="00F4621F" w:rsidRDefault="00000000">
      <w:pPr>
        <w:pStyle w:val="Ttulo1"/>
      </w:pPr>
      <w:r>
        <w:t xml:space="preserve">6. Crear la Clase Base </w:t>
      </w:r>
      <w:proofErr w:type="spellStart"/>
      <w:r>
        <w:t>AuditBase</w:t>
      </w:r>
      <w:proofErr w:type="spellEnd"/>
    </w:p>
    <w:p w14:paraId="694A9689" w14:textId="77777777" w:rsidR="00F4621F" w:rsidRDefault="00000000">
      <w:pPr>
        <w:spacing w:before="80" w:after="80"/>
      </w:pPr>
      <w:r>
        <w:rPr>
          <w:color w:val="2C3E50"/>
        </w:rPr>
        <w:t xml:space="preserve">Antes de crear cualquier entidad, definimos una clase base abstracta que contiene los campos comunes a todas las tablas del sistema: Id, </w:t>
      </w:r>
      <w:proofErr w:type="spellStart"/>
      <w:r>
        <w:rPr>
          <w:color w:val="2C3E50"/>
        </w:rPr>
        <w:t>CreatedAt</w:t>
      </w:r>
      <w:proofErr w:type="spellEnd"/>
      <w:r>
        <w:rPr>
          <w:color w:val="2C3E50"/>
        </w:rPr>
        <w:t xml:space="preserve"> y </w:t>
      </w:r>
      <w:proofErr w:type="spellStart"/>
      <w:r>
        <w:rPr>
          <w:color w:val="2C3E50"/>
        </w:rPr>
        <w:t>UpdatedAt</w:t>
      </w:r>
      <w:proofErr w:type="spellEnd"/>
      <w:r>
        <w:rPr>
          <w:color w:val="2C3E50"/>
        </w:rPr>
        <w:t>. Esto evita repetir estos campos en cada entidad.</w:t>
      </w:r>
    </w:p>
    <w:p w14:paraId="6D7DFFAD" w14:textId="77777777" w:rsidR="00F4621F" w:rsidRDefault="00F4621F">
      <w:pPr>
        <w:spacing w:before="120" w:after="120"/>
      </w:pPr>
    </w:p>
    <w:p w14:paraId="15C67DFF" w14:textId="77777777" w:rsidR="00F4621F" w:rsidRDefault="00000000">
      <w:pPr>
        <w:pStyle w:val="Ttulo3"/>
      </w:pPr>
      <w:proofErr w:type="spellStart"/>
      <w:r>
        <w:t>SportsLeague.Domain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AuditBase.cs</w:t>
      </w:r>
      <w:proofErr w:type="spellEnd"/>
    </w:p>
    <w:p w14:paraId="7ADC53B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184502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C0486E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abstract class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AuditBase</w:t>
      </w:r>
      <w:proofErr w:type="spellEnd"/>
    </w:p>
    <w:p w14:paraId="54B8C49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4F5B430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int Id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7B28344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CreatedAt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UtcNow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506A202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?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UpdatedAt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126006A2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08EB2A81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727B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CA4C70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¿Por qué una clase abstracta?</w:t>
            </w:r>
          </w:p>
          <w:p w14:paraId="2BE339A8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La palabra clave </w:t>
            </w:r>
            <w:proofErr w:type="spellStart"/>
            <w:r>
              <w:rPr>
                <w:color w:val="2C3E50"/>
                <w:sz w:val="20"/>
                <w:szCs w:val="20"/>
              </w:rPr>
              <w:t>abstract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impide que se pueda instanciar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directamente (no queremos un new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)). Solo sirve como base para que otras clases hereden de ella. El campo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es </w:t>
            </w:r>
            <w:proofErr w:type="spellStart"/>
            <w:r>
              <w:rPr>
                <w:color w:val="2C3E50"/>
                <w:sz w:val="20"/>
                <w:szCs w:val="20"/>
              </w:rPr>
              <w:t>required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se asigna automáticamente al crear el registro. El campo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es </w:t>
            </w:r>
            <w:proofErr w:type="spellStart"/>
            <w:r>
              <w:rPr>
                <w:color w:val="2C3E50"/>
                <w:sz w:val="20"/>
                <w:szCs w:val="20"/>
              </w:rPr>
              <w:t>nullable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DateTime</w:t>
            </w:r>
            <w:proofErr w:type="spellEnd"/>
            <w:r>
              <w:rPr>
                <w:color w:val="2C3E50"/>
                <w:sz w:val="20"/>
                <w:szCs w:val="20"/>
              </w:rPr>
              <w:t>?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 porque al momento de la creación aún no ha habido ninguna actualización, así que su valor inicial es </w:t>
            </w:r>
            <w:proofErr w:type="spellStart"/>
            <w:r>
              <w:rPr>
                <w:color w:val="2C3E50"/>
                <w:sz w:val="20"/>
                <w:szCs w:val="20"/>
              </w:rPr>
              <w:t>null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5A426CFA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572F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B8F0F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Enseñanza clave: Herencia en OOP</w:t>
            </w:r>
          </w:p>
          <w:p w14:paraId="708BFCED" w14:textId="77777777" w:rsidR="00F4621F" w:rsidRDefault="00000000">
            <w:r>
              <w:rPr>
                <w:color w:val="2C3E50"/>
                <w:sz w:val="20"/>
                <w:szCs w:val="20"/>
              </w:rPr>
              <w:t>Este es un ejemplo práctico del principio DRY (</w:t>
            </w:r>
            <w:proofErr w:type="spellStart"/>
            <w:r>
              <w:rPr>
                <w:color w:val="2C3E50"/>
                <w:sz w:val="20"/>
                <w:szCs w:val="20"/>
              </w:rPr>
              <w:t>Don't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Repeat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Yourself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). En lugar de escribir Id,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las 9 entidades del sistema, lo definimos una vez en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todas las entidades lo heredan. Si mañana necesitamos agregar un campo </w:t>
            </w:r>
            <w:proofErr w:type="spellStart"/>
            <w:r>
              <w:rPr>
                <w:color w:val="2C3E50"/>
                <w:sz w:val="20"/>
                <w:szCs w:val="20"/>
              </w:rPr>
              <w:t>IsActive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 todas las tablas, solo lo agregamos en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67B00976" w14:textId="77777777" w:rsidR="00F4621F" w:rsidRDefault="00F4621F">
      <w:pPr>
        <w:spacing w:before="120" w:after="120"/>
      </w:pPr>
    </w:p>
    <w:p w14:paraId="6767EF59" w14:textId="77777777" w:rsidR="00F4621F" w:rsidRDefault="00000000">
      <w:pPr>
        <w:pStyle w:val="Ttulo1"/>
      </w:pPr>
      <w:r>
        <w:t xml:space="preserve">7. Crear la </w:t>
      </w:r>
      <w:proofErr w:type="spellStart"/>
      <w:r>
        <w:t>Entity</w:t>
      </w:r>
      <w:proofErr w:type="spellEnd"/>
      <w:r>
        <w:t xml:space="preserve"> Team</w:t>
      </w:r>
    </w:p>
    <w:p w14:paraId="1956105C" w14:textId="77777777" w:rsidR="00F4621F" w:rsidRDefault="00000000">
      <w:pPr>
        <w:spacing w:before="80" w:after="80"/>
      </w:pPr>
      <w:r>
        <w:rPr>
          <w:color w:val="2C3E50"/>
        </w:rPr>
        <w:t xml:space="preserve">Ahora creamos nuestra primera entidad que hereda de </w:t>
      </w:r>
      <w:proofErr w:type="spellStart"/>
      <w:r>
        <w:rPr>
          <w:color w:val="2C3E50"/>
        </w:rPr>
        <w:t>AuditBase</w:t>
      </w:r>
      <w:proofErr w:type="spellEnd"/>
      <w:r>
        <w:rPr>
          <w:color w:val="2C3E50"/>
        </w:rPr>
        <w:t xml:space="preserve">. Notar que ya no necesitamos declarar Id, </w:t>
      </w:r>
      <w:proofErr w:type="spellStart"/>
      <w:r>
        <w:rPr>
          <w:color w:val="2C3E50"/>
        </w:rPr>
        <w:t>CreatedAt</w:t>
      </w:r>
      <w:proofErr w:type="spellEnd"/>
      <w:r>
        <w:rPr>
          <w:color w:val="2C3E50"/>
        </w:rPr>
        <w:t xml:space="preserve"> ni </w:t>
      </w:r>
      <w:proofErr w:type="spellStart"/>
      <w:r>
        <w:rPr>
          <w:color w:val="2C3E50"/>
        </w:rPr>
        <w:t>UpdatedAt</w:t>
      </w:r>
      <w:proofErr w:type="spellEnd"/>
      <w:r>
        <w:rPr>
          <w:color w:val="2C3E50"/>
        </w:rPr>
        <w:t>:</w:t>
      </w:r>
    </w:p>
    <w:p w14:paraId="15BE69E6" w14:textId="77777777" w:rsidR="00F4621F" w:rsidRDefault="00F4621F">
      <w:pPr>
        <w:spacing w:before="120" w:after="120"/>
      </w:pPr>
    </w:p>
    <w:p w14:paraId="44F1532D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SportsLeague.Domain</w:t>
      </w:r>
      <w:proofErr w:type="spellEnd"/>
      <w:r w:rsidRPr="00805259">
        <w:rPr>
          <w:lang w:val="en-US"/>
        </w:rPr>
        <w:t>/Entities/</w:t>
      </w:r>
      <w:proofErr w:type="spellStart"/>
      <w:r w:rsidRPr="00805259">
        <w:rPr>
          <w:lang w:val="en-US"/>
        </w:rPr>
        <w:t>Team.cs</w:t>
      </w:r>
      <w:proofErr w:type="spellEnd"/>
    </w:p>
    <w:p w14:paraId="7910CF2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14E7AA9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687345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class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AuditBase</w:t>
      </w:r>
      <w:proofErr w:type="spellEnd"/>
    </w:p>
    <w:p w14:paraId="5BF0129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2406506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Name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21462FB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City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1CA16C3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Stadium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7C0CFD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string?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LogoUrl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3AF374B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FoundedDate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28D0FD60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7495197F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32CEB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0243C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Tip</w:t>
            </w:r>
          </w:p>
          <w:p w14:paraId="7B7AD873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Team hereda de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lo que significa que automáticamente tiene las propiedades Id,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El campo </w:t>
            </w:r>
            <w:proofErr w:type="spellStart"/>
            <w:r>
              <w:rPr>
                <w:color w:val="2C3E50"/>
                <w:sz w:val="20"/>
                <w:szCs w:val="20"/>
              </w:rPr>
              <w:t>LogoUrl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es </w:t>
            </w:r>
            <w:proofErr w:type="spellStart"/>
            <w:r>
              <w:rPr>
                <w:color w:val="2C3E50"/>
                <w:sz w:val="20"/>
                <w:szCs w:val="20"/>
              </w:rPr>
              <w:t>nullable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string</w:t>
            </w:r>
            <w:proofErr w:type="spellEnd"/>
            <w:r>
              <w:rPr>
                <w:color w:val="2C3E50"/>
                <w:sz w:val="20"/>
                <w:szCs w:val="20"/>
              </w:rPr>
              <w:t>?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 porque es opcional. Todas las demás entidades del proyecto (Player, Match, </w:t>
            </w:r>
            <w:proofErr w:type="spellStart"/>
            <w:r>
              <w:rPr>
                <w:color w:val="2C3E50"/>
                <w:sz w:val="20"/>
                <w:szCs w:val="20"/>
              </w:rPr>
              <w:t>Tournament</w:t>
            </w:r>
            <w:proofErr w:type="spellEnd"/>
            <w:r>
              <w:rPr>
                <w:color w:val="2C3E50"/>
                <w:sz w:val="20"/>
                <w:szCs w:val="20"/>
              </w:rPr>
              <w:t>, etc.) seguirán este mismo patrón de herencia.</w:t>
            </w:r>
          </w:p>
        </w:tc>
      </w:tr>
    </w:tbl>
    <w:p w14:paraId="408202FF" w14:textId="77777777" w:rsidR="00F4621F" w:rsidRDefault="00F4621F">
      <w:pPr>
        <w:spacing w:before="120" w:after="120"/>
      </w:pPr>
    </w:p>
    <w:p w14:paraId="56B9B99E" w14:textId="77777777" w:rsidR="00F4621F" w:rsidRDefault="00000000">
      <w:pPr>
        <w:pStyle w:val="Ttulo1"/>
      </w:pPr>
      <w:r>
        <w:t xml:space="preserve">8. Configurar el </w:t>
      </w:r>
      <w:proofErr w:type="spellStart"/>
      <w:r>
        <w:t>DbContext</w:t>
      </w:r>
      <w:proofErr w:type="spellEnd"/>
    </w:p>
    <w:p w14:paraId="2E12B918" w14:textId="77777777" w:rsidR="00F4621F" w:rsidRDefault="00000000">
      <w:pPr>
        <w:spacing w:before="80" w:after="80"/>
      </w:pPr>
      <w:r>
        <w:rPr>
          <w:color w:val="2C3E50"/>
        </w:rPr>
        <w:t xml:space="preserve">Crear el archivo </w:t>
      </w:r>
      <w:proofErr w:type="spellStart"/>
      <w:r>
        <w:rPr>
          <w:color w:val="2C3E50"/>
        </w:rPr>
        <w:t>LeagueDbContext.cs</w:t>
      </w:r>
      <w:proofErr w:type="spellEnd"/>
      <w:r>
        <w:rPr>
          <w:color w:val="2C3E50"/>
        </w:rPr>
        <w:t xml:space="preserve"> dentro de </w:t>
      </w:r>
      <w:proofErr w:type="spellStart"/>
      <w:r>
        <w:rPr>
          <w:color w:val="2C3E50"/>
        </w:rPr>
        <w:t>SportsLeague.DataAccess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>/:</w:t>
      </w:r>
    </w:p>
    <w:p w14:paraId="1F538744" w14:textId="77777777" w:rsidR="00F4621F" w:rsidRDefault="00F4621F">
      <w:pPr>
        <w:spacing w:before="120" w:after="120"/>
      </w:pPr>
    </w:p>
    <w:p w14:paraId="6279025C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SportsLeague.DataAccess</w:t>
      </w:r>
      <w:proofErr w:type="spellEnd"/>
      <w:r w:rsidRPr="00805259">
        <w:rPr>
          <w:lang w:val="en-US"/>
        </w:rPr>
        <w:t>/Context/</w:t>
      </w:r>
      <w:proofErr w:type="spellStart"/>
      <w:r w:rsidRPr="00805259">
        <w:rPr>
          <w:lang w:val="en-US"/>
        </w:rPr>
        <w:t>LeagueDbContext.cs</w:t>
      </w:r>
      <w:proofErr w:type="spellEnd"/>
    </w:p>
    <w:p w14:paraId="575C684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EntityFrameworkCore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0F19320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54A00B6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AE273B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SportsLeague.DataAccess.Context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C7E12A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B9DEB4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DbContext</w:t>
      </w:r>
      <w:proofErr w:type="spellEnd"/>
    </w:p>
    <w:p w14:paraId="4457EA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7BCEAC7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DbContextOptions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options)</w:t>
      </w:r>
    </w:p>
    <w:p w14:paraId="42BB51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: base(options)</w:t>
      </w:r>
    </w:p>
    <w:p w14:paraId="273B608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2BF3F77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4969357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43520F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&lt;Team&gt; Teams =&gt; Set&lt;Team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653FBFC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9AC6F9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protected override void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OnModelCreating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ModelBuilder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modelBuilder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4742905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5FA8E75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base.OnModelCreating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modelBuilder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DC017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D553ED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modelBuilder.Entity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 =&gt;</w:t>
      </w:r>
    </w:p>
    <w:p w14:paraId="4A5983D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6722D98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entity.HasKey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F00838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t.Name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11C3EB8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IsRequired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</w:t>
      </w:r>
    </w:p>
    <w:p w14:paraId="242F67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HasMaxLength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(100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991ECE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t.City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E39A80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IsRequired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</w:t>
      </w:r>
    </w:p>
    <w:p w14:paraId="04EF7C5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HasMaxLength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(100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281FC2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t.Stadium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FB4641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HasMaxLength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(150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67108C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t.LogoUrl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96B3B5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HasMaxLength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(500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1D18D5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t.CreatedAt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F2931A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IsRequired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A63B49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entity.Property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t.UpdatedAt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0E137FF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IsRequired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(false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D21C7C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entity.HasIndex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t.Name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33FAFAD6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IsUnique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();</w:t>
      </w:r>
    </w:p>
    <w:p w14:paraId="3E75A4C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});</w:t>
      </w:r>
    </w:p>
    <w:p w14:paraId="423F599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}</w:t>
      </w:r>
    </w:p>
    <w:p w14:paraId="135D7E0E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04B9A466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05F02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49134" w14:textId="77777777" w:rsidR="00F4621F" w:rsidRPr="00805259" w:rsidRDefault="00000000">
            <w:pPr>
              <w:spacing w:after="60"/>
              <w:rPr>
                <w:lang w:val="en-US"/>
              </w:rPr>
            </w:pPr>
            <w:r w:rsidRPr="00805259">
              <w:rPr>
                <w:b/>
                <w:bCs/>
                <w:color w:val="2E86C1"/>
                <w:lang w:val="en-US"/>
              </w:rPr>
              <w:t>ℹ</w:t>
            </w:r>
            <w:r>
              <w:rPr>
                <w:b/>
                <w:bCs/>
                <w:color w:val="2E86C1"/>
              </w:rPr>
              <w:t>️</w:t>
            </w:r>
            <w:r w:rsidRPr="00805259">
              <w:rPr>
                <w:b/>
                <w:bCs/>
                <w:color w:val="2E86C1"/>
                <w:lang w:val="en-US"/>
              </w:rPr>
              <w:t xml:space="preserve"> Fluent API vs Data Annotations</w:t>
            </w:r>
          </w:p>
          <w:p w14:paraId="3BA361EA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Usamos Fluent API en </w:t>
            </w:r>
            <w:proofErr w:type="spellStart"/>
            <w:r>
              <w:rPr>
                <w:color w:val="2C3E50"/>
                <w:sz w:val="20"/>
                <w:szCs w:val="20"/>
              </w:rPr>
              <w:t>OnModelCreating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para mantener las entidades limpias (sin atributos como [</w:t>
            </w:r>
            <w:proofErr w:type="spellStart"/>
            <w:r>
              <w:rPr>
                <w:color w:val="2C3E50"/>
                <w:sz w:val="20"/>
                <w:szCs w:val="20"/>
              </w:rPr>
              <w:t>Required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]). Esto separa la configuración de la base de datos de la definición del modelo de dominio. El índice único en Name garantiza que no haya equipos duplicados a nivel de base de datos. Notar que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 configura como </w:t>
            </w:r>
            <w:proofErr w:type="spellStart"/>
            <w:r>
              <w:rPr>
                <w:color w:val="2C3E50"/>
                <w:sz w:val="20"/>
                <w:szCs w:val="20"/>
              </w:rPr>
              <w:t>IsRequired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(false) para reflejar que es </w:t>
            </w:r>
            <w:proofErr w:type="spellStart"/>
            <w:r>
              <w:rPr>
                <w:color w:val="2C3E50"/>
                <w:sz w:val="20"/>
                <w:szCs w:val="20"/>
              </w:rPr>
              <w:t>nullable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69552014" w14:textId="77777777" w:rsidR="00F4621F" w:rsidRDefault="00F4621F">
      <w:pPr>
        <w:spacing w:before="120" w:after="120"/>
      </w:pPr>
    </w:p>
    <w:p w14:paraId="01BC980E" w14:textId="77777777" w:rsidR="00F4621F" w:rsidRDefault="00000000">
      <w:pPr>
        <w:pStyle w:val="Ttulo1"/>
      </w:pPr>
      <w:r>
        <w:t>9. Definir las Interfaces</w:t>
      </w:r>
    </w:p>
    <w:p w14:paraId="3B21FD12" w14:textId="77777777" w:rsidR="00F4621F" w:rsidRDefault="00F4621F">
      <w:pPr>
        <w:spacing w:before="120" w:after="120"/>
      </w:pPr>
    </w:p>
    <w:p w14:paraId="21F666EC" w14:textId="77777777" w:rsidR="00F4621F" w:rsidRDefault="00000000">
      <w:pPr>
        <w:pStyle w:val="Ttulo2"/>
        <w:pBdr>
          <w:bottom w:val="single" w:sz="2" w:space="4" w:color="2E86C1"/>
        </w:pBdr>
      </w:pPr>
      <w:r>
        <w:t xml:space="preserve">9.1 </w:t>
      </w:r>
      <w:proofErr w:type="spellStart"/>
      <w:r>
        <w:t>IGenericRepository</w:t>
      </w:r>
      <w:proofErr w:type="spellEnd"/>
    </w:p>
    <w:p w14:paraId="04D72BE0" w14:textId="77777777" w:rsidR="00F4621F" w:rsidRDefault="00000000">
      <w:pPr>
        <w:spacing w:before="80" w:after="80"/>
      </w:pPr>
      <w:r>
        <w:rPr>
          <w:color w:val="2C3E50"/>
        </w:rPr>
        <w:t xml:space="preserve">El repositorio genérico usa la restricción </w:t>
      </w:r>
      <w:proofErr w:type="spellStart"/>
      <w:r>
        <w:rPr>
          <w:color w:val="2C3E50"/>
        </w:rPr>
        <w:t>where</w:t>
      </w:r>
      <w:proofErr w:type="spellEnd"/>
      <w:r>
        <w:rPr>
          <w:color w:val="2C3E50"/>
        </w:rPr>
        <w:t xml:space="preserve"> </w:t>
      </w:r>
      <w:proofErr w:type="gramStart"/>
      <w:r>
        <w:rPr>
          <w:color w:val="2C3E50"/>
        </w:rPr>
        <w:t>T :</w:t>
      </w:r>
      <w:proofErr w:type="gramEnd"/>
      <w:r>
        <w:rPr>
          <w:color w:val="2C3E50"/>
        </w:rPr>
        <w:t xml:space="preserve"> </w:t>
      </w:r>
      <w:proofErr w:type="spellStart"/>
      <w:r>
        <w:rPr>
          <w:color w:val="2C3E50"/>
        </w:rPr>
        <w:t>AuditBase</w:t>
      </w:r>
      <w:proofErr w:type="spellEnd"/>
      <w:r>
        <w:rPr>
          <w:color w:val="2C3E50"/>
        </w:rPr>
        <w:t xml:space="preserve"> para garantizar que solo se pueda usar con entidades que hereden de nuestra clase base:</w:t>
      </w:r>
    </w:p>
    <w:p w14:paraId="4DBAF66F" w14:textId="77777777" w:rsidR="00F4621F" w:rsidRDefault="00F4621F">
      <w:pPr>
        <w:spacing w:before="120" w:after="120"/>
      </w:pPr>
    </w:p>
    <w:p w14:paraId="188CD3CC" w14:textId="77777777" w:rsidR="00F4621F" w:rsidRPr="00805259" w:rsidRDefault="00000000">
      <w:pPr>
        <w:pStyle w:val="Ttulo3"/>
        <w:rPr>
          <w:lang w:val="en-US"/>
        </w:rPr>
      </w:pPr>
      <w:r w:rsidRPr="00805259">
        <w:rPr>
          <w:lang w:val="en-US"/>
        </w:rPr>
        <w:t>SportsLeague.Domain/Interfaces/Repositories/IGenericRepository.cs</w:t>
      </w:r>
    </w:p>
    <w:p w14:paraId="6DA5F9E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1371B12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BA5AD3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DF1CE9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0908ED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interface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&lt;T&gt; where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AuditBase</w:t>
      </w:r>
      <w:proofErr w:type="spellEnd"/>
    </w:p>
    <w:p w14:paraId="74C4A94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379F7E5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();</w:t>
      </w:r>
      <w:proofErr w:type="gramEnd"/>
    </w:p>
    <w:p w14:paraId="7CBE65DB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Task&lt;T?&gt;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GetByIdAsync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id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);</w:t>
      </w:r>
      <w:proofErr w:type="gramEnd"/>
    </w:p>
    <w:p w14:paraId="2F5680B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Task&lt;T&gt;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entity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495A80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entity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C5B03E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DeleteAsync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AB2ABE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Task&lt;bool&gt;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ExistsAsync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37ACDE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793B290E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32CC0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2F91E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Restricción genérica</w:t>
            </w:r>
          </w:p>
          <w:p w14:paraId="203BD7A1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La cláusula </w:t>
            </w:r>
            <w:proofErr w:type="spellStart"/>
            <w:r>
              <w:rPr>
                <w:color w:val="2C3E50"/>
                <w:sz w:val="20"/>
                <w:szCs w:val="20"/>
              </w:rPr>
              <w:t>where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3E50"/>
                <w:sz w:val="20"/>
                <w:szCs w:val="20"/>
              </w:rPr>
              <w:t>T :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asegura que este repositorio solo funcione con clases que hereden de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Esto nos da acceso a las propiedades Id,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dentro de la implementación, y previene que alguien intente usar el repositorio con una clase que no sea una entidad del dominio.</w:t>
            </w:r>
          </w:p>
        </w:tc>
      </w:tr>
    </w:tbl>
    <w:p w14:paraId="590218B5" w14:textId="77777777" w:rsidR="00F4621F" w:rsidRDefault="00F4621F">
      <w:pPr>
        <w:spacing w:before="120" w:after="120"/>
      </w:pPr>
    </w:p>
    <w:p w14:paraId="407AACF3" w14:textId="77777777" w:rsidR="00F4621F" w:rsidRPr="00805259" w:rsidRDefault="00000000">
      <w:pPr>
        <w:pStyle w:val="Ttulo2"/>
        <w:pBdr>
          <w:bottom w:val="single" w:sz="2" w:space="4" w:color="2E86C1"/>
        </w:pBdr>
        <w:rPr>
          <w:lang w:val="en-US"/>
        </w:rPr>
      </w:pPr>
      <w:r w:rsidRPr="00805259">
        <w:rPr>
          <w:lang w:val="en-US"/>
        </w:rPr>
        <w:t xml:space="preserve">9.2 </w:t>
      </w:r>
      <w:proofErr w:type="spellStart"/>
      <w:r w:rsidRPr="00805259">
        <w:rPr>
          <w:lang w:val="en-US"/>
        </w:rPr>
        <w:t>ITeamRepository</w:t>
      </w:r>
      <w:proofErr w:type="spellEnd"/>
    </w:p>
    <w:p w14:paraId="3D49ADE9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SportsLeague.Domain</w:t>
      </w:r>
      <w:proofErr w:type="spellEnd"/>
      <w:r w:rsidRPr="00805259">
        <w:rPr>
          <w:lang w:val="en-US"/>
        </w:rPr>
        <w:t>/Interfaces/Repositories/</w:t>
      </w:r>
      <w:proofErr w:type="spellStart"/>
      <w:r w:rsidRPr="00805259">
        <w:rPr>
          <w:lang w:val="en-US"/>
        </w:rPr>
        <w:t>ITeamRepository.cs</w:t>
      </w:r>
      <w:proofErr w:type="spellEnd"/>
    </w:p>
    <w:p w14:paraId="4EA18FF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271E070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45FF4AE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DE9CA8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D0B568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interface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&lt;Team&gt;</w:t>
      </w:r>
    </w:p>
    <w:p w14:paraId="7702C5B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4067ED6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Task&lt;Team?&gt;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GetByNameAsync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 name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E0C307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GetByCityAsync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 city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4ABEBB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327FBFF3" w14:textId="77777777" w:rsidR="00F4621F" w:rsidRPr="00805259" w:rsidRDefault="00F4621F">
      <w:pPr>
        <w:spacing w:before="120" w:after="120"/>
        <w:rPr>
          <w:lang w:val="en-US"/>
        </w:rPr>
      </w:pPr>
    </w:p>
    <w:p w14:paraId="69F3A4A4" w14:textId="77777777" w:rsidR="00F4621F" w:rsidRPr="00805259" w:rsidRDefault="00000000">
      <w:pPr>
        <w:pStyle w:val="Ttulo2"/>
        <w:pBdr>
          <w:bottom w:val="single" w:sz="2" w:space="4" w:color="2E86C1"/>
        </w:pBdr>
        <w:rPr>
          <w:lang w:val="en-US"/>
        </w:rPr>
      </w:pPr>
      <w:r w:rsidRPr="00805259">
        <w:rPr>
          <w:lang w:val="en-US"/>
        </w:rPr>
        <w:t xml:space="preserve">9.3 </w:t>
      </w:r>
      <w:proofErr w:type="spellStart"/>
      <w:r w:rsidRPr="00805259">
        <w:rPr>
          <w:lang w:val="en-US"/>
        </w:rPr>
        <w:t>ITeamService</w:t>
      </w:r>
      <w:proofErr w:type="spellEnd"/>
    </w:p>
    <w:p w14:paraId="43001FD7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SportsLeague.Domain</w:t>
      </w:r>
      <w:proofErr w:type="spellEnd"/>
      <w:r w:rsidRPr="00805259">
        <w:rPr>
          <w:lang w:val="en-US"/>
        </w:rPr>
        <w:t>/Interfaces/Services/</w:t>
      </w:r>
      <w:proofErr w:type="spellStart"/>
      <w:r w:rsidRPr="00805259">
        <w:rPr>
          <w:lang w:val="en-US"/>
        </w:rPr>
        <w:t>ITeamService.cs</w:t>
      </w:r>
      <w:proofErr w:type="spellEnd"/>
    </w:p>
    <w:p w14:paraId="76D2430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B62987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0810D1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1DFF3D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47993ED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interface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ITeamService</w:t>
      </w:r>
      <w:proofErr w:type="spellEnd"/>
    </w:p>
    <w:p w14:paraId="5D0C947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46A9B68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();</w:t>
      </w:r>
      <w:proofErr w:type="gramEnd"/>
    </w:p>
    <w:p w14:paraId="77CC7CE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Task&lt;Team?&gt;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GetByIdAsync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AE0D9F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Task&lt;Team&gt;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 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F18067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id, Team 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7BC122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DeleteAsync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511AB6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11EA4A3E" w14:textId="77777777" w:rsidR="00F4621F" w:rsidRPr="00805259" w:rsidRDefault="00F4621F">
      <w:pPr>
        <w:spacing w:before="120" w:after="120"/>
        <w:rPr>
          <w:lang w:val="en-US"/>
        </w:rPr>
      </w:pPr>
    </w:p>
    <w:p w14:paraId="642EF79A" w14:textId="77777777" w:rsidR="00F4621F" w:rsidRPr="00805259" w:rsidRDefault="00000000">
      <w:pPr>
        <w:pStyle w:val="Ttulo1"/>
        <w:rPr>
          <w:lang w:val="en-US"/>
        </w:rPr>
      </w:pPr>
      <w:r w:rsidRPr="00805259">
        <w:rPr>
          <w:lang w:val="en-US"/>
        </w:rPr>
        <w:t xml:space="preserve">10. </w:t>
      </w:r>
      <w:proofErr w:type="spellStart"/>
      <w:r w:rsidRPr="00805259">
        <w:rPr>
          <w:lang w:val="en-US"/>
        </w:rPr>
        <w:t>Implementar</w:t>
      </w:r>
      <w:proofErr w:type="spellEnd"/>
      <w:r w:rsidRPr="00805259">
        <w:rPr>
          <w:lang w:val="en-US"/>
        </w:rPr>
        <w:t xml:space="preserve"> </w:t>
      </w:r>
      <w:proofErr w:type="spellStart"/>
      <w:r w:rsidRPr="00805259">
        <w:rPr>
          <w:lang w:val="en-US"/>
        </w:rPr>
        <w:t>los</w:t>
      </w:r>
      <w:proofErr w:type="spellEnd"/>
      <w:r w:rsidRPr="00805259">
        <w:rPr>
          <w:lang w:val="en-US"/>
        </w:rPr>
        <w:t xml:space="preserve"> Repositories</w:t>
      </w:r>
    </w:p>
    <w:p w14:paraId="78DDA8EE" w14:textId="77777777" w:rsidR="00F4621F" w:rsidRPr="00805259" w:rsidRDefault="00F4621F">
      <w:pPr>
        <w:spacing w:before="120" w:after="120"/>
        <w:rPr>
          <w:lang w:val="en-US"/>
        </w:rPr>
      </w:pPr>
    </w:p>
    <w:p w14:paraId="6AA6B86E" w14:textId="77777777" w:rsidR="00F4621F" w:rsidRPr="00805259" w:rsidRDefault="00000000">
      <w:pPr>
        <w:pStyle w:val="Ttulo2"/>
        <w:pBdr>
          <w:bottom w:val="single" w:sz="2" w:space="4" w:color="2E86C1"/>
        </w:pBdr>
        <w:rPr>
          <w:lang w:val="en-US"/>
        </w:rPr>
      </w:pPr>
      <w:r w:rsidRPr="00805259">
        <w:rPr>
          <w:lang w:val="en-US"/>
        </w:rPr>
        <w:t xml:space="preserve">10.1 </w:t>
      </w:r>
      <w:proofErr w:type="spellStart"/>
      <w:r w:rsidRPr="00805259">
        <w:rPr>
          <w:lang w:val="en-US"/>
        </w:rPr>
        <w:t>GenericRepository</w:t>
      </w:r>
      <w:proofErr w:type="spellEnd"/>
    </w:p>
    <w:p w14:paraId="18FE4B79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SportsLeague.DataAccess</w:t>
      </w:r>
      <w:proofErr w:type="spellEnd"/>
      <w:r w:rsidRPr="00805259">
        <w:rPr>
          <w:lang w:val="en-US"/>
        </w:rPr>
        <w:t>/Repositories/</w:t>
      </w:r>
      <w:proofErr w:type="spellStart"/>
      <w:r w:rsidRPr="00805259">
        <w:rPr>
          <w:lang w:val="en-US"/>
        </w:rPr>
        <w:t>GenericRepository.cs</w:t>
      </w:r>
      <w:proofErr w:type="spellEnd"/>
    </w:p>
    <w:p w14:paraId="6EA22FE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EntityFrameworkCore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5F15A88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SportsLeague.DataAccess.Context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5CEF58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535340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51AD0A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0C29EA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54C872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3E9453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&lt;T&gt; where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AuditBase</w:t>
      </w:r>
      <w:proofErr w:type="spellEnd"/>
    </w:p>
    <w:p w14:paraId="3710763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0D93064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protected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_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context;</w:t>
      </w:r>
      <w:proofErr w:type="gramEnd"/>
    </w:p>
    <w:p w14:paraId="5C64886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protected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&lt;T&gt;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17D2344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62D807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context)</w:t>
      </w:r>
    </w:p>
    <w:p w14:paraId="4AA5E67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598734A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_context =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context;</w:t>
      </w:r>
      <w:proofErr w:type="gramEnd"/>
    </w:p>
    <w:p w14:paraId="32FCBBB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context.Set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24B9764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79FA663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6312F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7E7713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04EF6D9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dbSet.ToListAsync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04B808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1B8EE35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3B40C85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Task&lt;T?&gt;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GetByIdAsync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id)</w:t>
      </w:r>
    </w:p>
    <w:p w14:paraId="3D511F9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6C358C1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dbSet.FindAsync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D4C3CF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50CB140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9CB99D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Task&lt;T&gt;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entity)</w:t>
      </w:r>
    </w:p>
    <w:p w14:paraId="32D9DCB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6AF646B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entity.CreatedAt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UtcNow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0504486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entity.UpdatedAt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null;</w:t>
      </w:r>
      <w:proofErr w:type="gramEnd"/>
    </w:p>
    <w:p w14:paraId="10597FF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dbSet.AddAsync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(entity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48FE31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context.SaveChangesAsync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F074BC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entity;</w:t>
      </w:r>
      <w:proofErr w:type="gramEnd"/>
    </w:p>
    <w:p w14:paraId="45F234F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77E7636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2DDB85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 entity)</w:t>
      </w:r>
    </w:p>
    <w:p w14:paraId="0EF6C67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2C29892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entity.UpdatedAt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UtcNow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50802CB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dbSet.Update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(entity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03FFFC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context.SaveChangesAsync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244884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6A2DDA5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C1E632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DeleteAsync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id)</w:t>
      </w:r>
    </w:p>
    <w:p w14:paraId="34CE61F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6C917E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entity = await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GetByIdAsync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49E78F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if 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 !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= null)</w:t>
      </w:r>
    </w:p>
    <w:p w14:paraId="6E93827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2C009D7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dbSet.Remove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(entity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EA5CBD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await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context.SaveChangesAsync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98A3A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36E2902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2CC0997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3CCECC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Task&lt;bool&gt;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ExistsAsync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id)</w:t>
      </w:r>
    </w:p>
    <w:p w14:paraId="17A594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4650CAE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dbSet.AnyAsync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(e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e.Id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==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485E853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402E8627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53DD6361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3A91C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A5894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Enseñanza clave</w:t>
            </w:r>
          </w:p>
          <w:p w14:paraId="2C650587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Gracias a la restricción </w:t>
            </w:r>
            <w:proofErr w:type="spellStart"/>
            <w:r>
              <w:rPr>
                <w:color w:val="2C3E50"/>
                <w:sz w:val="20"/>
                <w:szCs w:val="20"/>
              </w:rPr>
              <w:t>where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3E50"/>
                <w:sz w:val="20"/>
                <w:szCs w:val="20"/>
              </w:rPr>
              <w:t>T :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podemos acceder directamente a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entity.CreatedAt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entity.UpdatedAt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e.Id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dentro del </w:t>
            </w:r>
            <w:proofErr w:type="spellStart"/>
            <w:r>
              <w:rPr>
                <w:color w:val="2C3E50"/>
                <w:sz w:val="20"/>
                <w:szCs w:val="20"/>
              </w:rPr>
              <w:t>GenericRepository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Además, el </w:t>
            </w:r>
            <w:proofErr w:type="spellStart"/>
            <w:r>
              <w:rPr>
                <w:color w:val="2C3E50"/>
                <w:sz w:val="20"/>
                <w:szCs w:val="20"/>
              </w:rPr>
              <w:t>CreateAsync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asigna automáticamente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establece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C3E50"/>
                <w:sz w:val="20"/>
                <w:szCs w:val="20"/>
              </w:rPr>
              <w:t>null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El </w:t>
            </w:r>
            <w:proofErr w:type="spellStart"/>
            <w:r>
              <w:rPr>
                <w:color w:val="2C3E50"/>
                <w:sz w:val="20"/>
                <w:szCs w:val="20"/>
              </w:rPr>
              <w:t>UpdateAsync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asigna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la fecha actual. El método </w:t>
            </w:r>
            <w:proofErr w:type="spellStart"/>
            <w:r>
              <w:rPr>
                <w:color w:val="2C3E50"/>
                <w:sz w:val="20"/>
                <w:szCs w:val="20"/>
              </w:rPr>
              <w:t>ExistsAsync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usa </w:t>
            </w:r>
            <w:proofErr w:type="spellStart"/>
            <w:r>
              <w:rPr>
                <w:color w:val="2C3E50"/>
                <w:sz w:val="20"/>
                <w:szCs w:val="20"/>
              </w:rPr>
              <w:t>AnyAsync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lugar de </w:t>
            </w:r>
            <w:proofErr w:type="spellStart"/>
            <w:r>
              <w:rPr>
                <w:color w:val="2C3E50"/>
                <w:sz w:val="20"/>
                <w:szCs w:val="20"/>
              </w:rPr>
              <w:t>FindAsync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para mayor eficiencia (solo hace SELECT 1 en lugar de traer toda la entidad).</w:t>
            </w:r>
          </w:p>
        </w:tc>
      </w:tr>
    </w:tbl>
    <w:p w14:paraId="053C19AE" w14:textId="77777777" w:rsidR="00F4621F" w:rsidRDefault="00F4621F">
      <w:pPr>
        <w:spacing w:before="120" w:after="120"/>
      </w:pPr>
    </w:p>
    <w:p w14:paraId="6DB1E56D" w14:textId="77777777" w:rsidR="00F4621F" w:rsidRPr="00805259" w:rsidRDefault="00000000">
      <w:pPr>
        <w:pStyle w:val="Ttulo2"/>
        <w:pBdr>
          <w:bottom w:val="single" w:sz="2" w:space="4" w:color="2E86C1"/>
        </w:pBdr>
        <w:rPr>
          <w:lang w:val="en-US"/>
        </w:rPr>
      </w:pPr>
      <w:r w:rsidRPr="00805259">
        <w:rPr>
          <w:lang w:val="en-US"/>
        </w:rPr>
        <w:t xml:space="preserve">10.2 </w:t>
      </w:r>
      <w:proofErr w:type="spellStart"/>
      <w:r w:rsidRPr="00805259">
        <w:rPr>
          <w:lang w:val="en-US"/>
        </w:rPr>
        <w:t>TeamRepository</w:t>
      </w:r>
      <w:proofErr w:type="spellEnd"/>
    </w:p>
    <w:p w14:paraId="5CBB6FCC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SportsLeague.DataAccess</w:t>
      </w:r>
      <w:proofErr w:type="spellEnd"/>
      <w:r w:rsidRPr="00805259">
        <w:rPr>
          <w:lang w:val="en-US"/>
        </w:rPr>
        <w:t>/Repositories/</w:t>
      </w:r>
      <w:proofErr w:type="spellStart"/>
      <w:r w:rsidRPr="00805259">
        <w:rPr>
          <w:lang w:val="en-US"/>
        </w:rPr>
        <w:t>TeamRepository.cs</w:t>
      </w:r>
      <w:proofErr w:type="spellEnd"/>
    </w:p>
    <w:p w14:paraId="1DBCBFD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EntityFrameworkCore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6D18C06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SportsLeague.DataAccess.Context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999D75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DE790D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7ACF06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08EBCB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0EEB700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935C6C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class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&lt;Team&gt;,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ITeamRepository</w:t>
      </w:r>
      <w:proofErr w:type="spellEnd"/>
    </w:p>
    <w:p w14:paraId="1F17EBB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73BB2F2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context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base(context)</w:t>
      </w:r>
    </w:p>
    <w:p w14:paraId="6F0E1E8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0BB4FB3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3916BB1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814EF3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Task&lt;Team?&gt;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GetByNameAsync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 name)</w:t>
      </w:r>
    </w:p>
    <w:p w14:paraId="162B28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10ACE86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</w:p>
    <w:p w14:paraId="545C4AD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FirstOrDefaultAsync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t.Name.ToLower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() ==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name.ToLower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3AF5C3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2971827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2A7235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GetByCityAsync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 city)</w:t>
      </w:r>
    </w:p>
    <w:p w14:paraId="6104849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055FA4F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dbSet</w:t>
      </w:r>
      <w:proofErr w:type="spellEnd"/>
    </w:p>
    <w:p w14:paraId="4147ADB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.Where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(t =&gt;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t.City.ToLower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() ==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city.ToLower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())</w:t>
      </w:r>
    </w:p>
    <w:p w14:paraId="75DFD1C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.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ToListAsync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67F445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7B6C917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0F168636" w14:textId="77777777" w:rsidR="00F4621F" w:rsidRPr="00805259" w:rsidRDefault="00F4621F">
      <w:pPr>
        <w:spacing w:before="120" w:after="120"/>
        <w:rPr>
          <w:lang w:val="en-US"/>
        </w:rPr>
      </w:pPr>
    </w:p>
    <w:p w14:paraId="6E278DC5" w14:textId="77777777" w:rsidR="00F4621F" w:rsidRPr="00805259" w:rsidRDefault="00000000">
      <w:pPr>
        <w:pStyle w:val="Ttulo1"/>
        <w:rPr>
          <w:lang w:val="en-US"/>
        </w:rPr>
      </w:pPr>
      <w:r w:rsidRPr="00805259">
        <w:rPr>
          <w:lang w:val="en-US"/>
        </w:rPr>
        <w:t xml:space="preserve">11. </w:t>
      </w:r>
      <w:proofErr w:type="spellStart"/>
      <w:r w:rsidRPr="00805259">
        <w:rPr>
          <w:lang w:val="en-US"/>
        </w:rPr>
        <w:t>Implementar</w:t>
      </w:r>
      <w:proofErr w:type="spellEnd"/>
      <w:r w:rsidRPr="00805259">
        <w:rPr>
          <w:lang w:val="en-US"/>
        </w:rPr>
        <w:t xml:space="preserve"> </w:t>
      </w:r>
      <w:proofErr w:type="spellStart"/>
      <w:r w:rsidRPr="00805259">
        <w:rPr>
          <w:lang w:val="en-US"/>
        </w:rPr>
        <w:t>el</w:t>
      </w:r>
      <w:proofErr w:type="spellEnd"/>
      <w:r w:rsidRPr="00805259">
        <w:rPr>
          <w:lang w:val="en-US"/>
        </w:rPr>
        <w:t xml:space="preserve"> Service</w:t>
      </w:r>
    </w:p>
    <w:p w14:paraId="7E76BBB1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SportsLeague.Domain</w:t>
      </w:r>
      <w:proofErr w:type="spellEnd"/>
      <w:r w:rsidRPr="00805259">
        <w:rPr>
          <w:lang w:val="en-US"/>
        </w:rPr>
        <w:t>/Services/</w:t>
      </w:r>
      <w:proofErr w:type="spellStart"/>
      <w:r w:rsidRPr="00805259">
        <w:rPr>
          <w:lang w:val="en-US"/>
        </w:rPr>
        <w:t>TeamService.cs</w:t>
      </w:r>
      <w:proofErr w:type="spellEnd"/>
    </w:p>
    <w:p w14:paraId="2C0B82B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Microsoft.Extensions.Logging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50A190D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13EB8C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E43DCB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C76852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9DF505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0719AFF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F7F42C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class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ITeamService</w:t>
      </w:r>
      <w:proofErr w:type="spellEnd"/>
    </w:p>
    <w:p w14:paraId="5030EBA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7FCC9A1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private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673F4D7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private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ILogger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_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logger;</w:t>
      </w:r>
      <w:proofErr w:type="gramEnd"/>
    </w:p>
    <w:p w14:paraId="028B158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CC5092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ILogger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logger)</w:t>
      </w:r>
    </w:p>
    <w:p w14:paraId="1DFDBAE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29F6DE5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7EBCADE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_logger =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logger;</w:t>
      </w:r>
      <w:proofErr w:type="gramEnd"/>
    </w:p>
    <w:p w14:paraId="27698D1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1757123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2626D7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150D815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4228833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logger.LogInformation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("Retrieving all teams"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73D8D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F7C528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5F76494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7E4F830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Task&lt;Team?&gt;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GetByIdAsync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id)</w:t>
      </w:r>
    </w:p>
    <w:p w14:paraId="06121E6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002554E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logger.LogInformation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("Retrieving team with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ID: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335C7B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team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teamRepository.GetByIdAsync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13C06C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6DE0C1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if (team == null)</w:t>
      </w:r>
    </w:p>
    <w:p w14:paraId="6F81ABF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logger.LogWarning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("Team with ID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 not found",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CAFCB2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F113A2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team;</w:t>
      </w:r>
      <w:proofErr w:type="gramEnd"/>
    </w:p>
    <w:p w14:paraId="32F10A1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641BF97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03EAC3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Task&lt;Team&gt;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 team)</w:t>
      </w:r>
    </w:p>
    <w:p w14:paraId="1F618D3A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9"/>
          <w:szCs w:val="19"/>
        </w:rPr>
        <w:t>{</w:t>
      </w:r>
    </w:p>
    <w:p w14:paraId="7C73BC57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// Validación de negocio: nombre único</w:t>
      </w:r>
    </w:p>
    <w:p w14:paraId="7F0D4060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existingTeam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_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teamRepository.GetByNameAsync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team.Name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);</w:t>
      </w:r>
    </w:p>
    <w:p w14:paraId="3A6B9CE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if 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!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= null)</w:t>
      </w:r>
    </w:p>
    <w:p w14:paraId="4D70529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691E506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logger.LogWarning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("Team with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name '{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}'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already exists",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AFFC441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throw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InvalidOperationException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gramEnd"/>
    </w:p>
    <w:p w14:paraId="5118D1F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       $"Ya existe un equipo con el nombre '{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team.Name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}'");</w:t>
      </w:r>
    </w:p>
    <w:p w14:paraId="403C079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59FAEB7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A27168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logger.LogInformation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("Creating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team: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,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897458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E523C4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33DE740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8156E3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id, Team team)</w:t>
      </w:r>
    </w:p>
    <w:p w14:paraId="6932B0C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58B509D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teamRepository.GetByIdAsync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446D8B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if 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== null)</w:t>
      </w:r>
    </w:p>
    <w:p w14:paraId="1CF3CD8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501F811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logger.LogWarning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("Team with ID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 not found for update",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3A918AA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throw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KeyNotFoundException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gramEnd"/>
    </w:p>
    <w:p w14:paraId="69241782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       $"No se encontró el equipo con ID {id}");</w:t>
      </w:r>
    </w:p>
    <w:p w14:paraId="28A6C9B1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}</w:t>
      </w:r>
    </w:p>
    <w:p w14:paraId="2194619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</w:p>
    <w:p w14:paraId="5471CDD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// Validar nombre único (si cambió)</w:t>
      </w:r>
    </w:p>
    <w:p w14:paraId="2CF2194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if 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!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team.Name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5EC09BC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1E24D2B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teamWithSameName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teamRepository.GetByNameAsync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5B5BE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teamWithSameName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!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= null)</w:t>
      </w:r>
    </w:p>
    <w:p w14:paraId="2862E18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{</w:t>
      </w:r>
    </w:p>
    <w:p w14:paraId="7471D5F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throw new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InvalidOperationException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</w:p>
    <w:p w14:paraId="4E2A8F91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2C3E50"/>
          <w:sz w:val="19"/>
          <w:szCs w:val="19"/>
        </w:rPr>
        <w:t>$"Ya existe un equipo con el nombre '{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team.Name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}'");</w:t>
      </w:r>
    </w:p>
    <w:p w14:paraId="51D28CE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15749B5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35772FA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86B8FC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existingTeam.Name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team.Name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1177A00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existingTeam.City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team.City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5432B7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existingTeam.Stadium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team.Stadium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CE78F4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existingTeam.LogoUrl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team.LogoUrl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0A6FA9B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existingTeam.FoundedDate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team.FoundedDate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8CDFFE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1DE625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logger.LogInformation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("Updating team with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ID: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B7034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existingTeam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A9D940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4A44222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2DF6E6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DeleteAsync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id)</w:t>
      </w:r>
    </w:p>
    <w:p w14:paraId="409AB09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09758EE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exists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teamRepository.ExistsAsync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DF761D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if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(!exists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167285D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4284B30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logger.LogWarning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("Team with ID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 not found for deletion",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77D45F3D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throw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KeyNotFoundException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</w:t>
      </w:r>
      <w:proofErr w:type="gramEnd"/>
    </w:p>
    <w:p w14:paraId="2956AF9B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       $"No se encontró el equipo con ID {id}");</w:t>
      </w:r>
    </w:p>
    <w:p w14:paraId="7D9B9E4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5614FD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E57089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logger.LogInformation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("Deleting team with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ID: {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 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BF2376A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_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teamRepository.DeleteAsync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(id);</w:t>
      </w:r>
    </w:p>
    <w:p w14:paraId="4644C95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}</w:t>
      </w:r>
    </w:p>
    <w:p w14:paraId="57EC840A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27925C62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7F9C9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EF2E5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Lógica de negocio en el Service</w:t>
            </w:r>
          </w:p>
          <w:p w14:paraId="4DE9061F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Notar cómo el Service valida las reglas de negocio (nombre único) y el </w:t>
            </w:r>
            <w:proofErr w:type="spellStart"/>
            <w:r>
              <w:rPr>
                <w:color w:val="2C3E50"/>
                <w:sz w:val="20"/>
                <w:szCs w:val="20"/>
              </w:rPr>
              <w:t>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solo se encarga de la persistencia. Ya no asignamos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ni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aquí porque el </w:t>
            </w:r>
            <w:proofErr w:type="spellStart"/>
            <w:r>
              <w:rPr>
                <w:color w:val="2C3E50"/>
                <w:sz w:val="20"/>
                <w:szCs w:val="20"/>
              </w:rPr>
              <w:t>GenericRepository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lo hace automáticamente gracias a la herencia de </w:t>
            </w:r>
            <w:proofErr w:type="spellStart"/>
            <w:r>
              <w:rPr>
                <w:color w:val="2C3E50"/>
                <w:sz w:val="20"/>
                <w:szCs w:val="20"/>
              </w:rPr>
              <w:t>AuditBase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3698A7EA" w14:textId="77777777" w:rsidR="00F4621F" w:rsidRDefault="00F4621F">
      <w:pPr>
        <w:spacing w:before="120" w:after="120"/>
      </w:pPr>
    </w:p>
    <w:p w14:paraId="196E8C8F" w14:textId="77777777" w:rsidR="00F4621F" w:rsidRDefault="00000000">
      <w:pPr>
        <w:pStyle w:val="Ttulo1"/>
      </w:pPr>
      <w:r>
        <w:t xml:space="preserve">12. Crear los </w:t>
      </w:r>
      <w:proofErr w:type="spellStart"/>
      <w:r>
        <w:t>DTOs</w:t>
      </w:r>
      <w:proofErr w:type="spellEnd"/>
    </w:p>
    <w:p w14:paraId="4113078A" w14:textId="77777777" w:rsidR="00F4621F" w:rsidRDefault="00000000">
      <w:pPr>
        <w:spacing w:before="80" w:after="80"/>
      </w:pPr>
      <w:r>
        <w:rPr>
          <w:color w:val="2C3E50"/>
        </w:rPr>
        <w:t xml:space="preserve">Los </w:t>
      </w:r>
      <w:proofErr w:type="spellStart"/>
      <w:r>
        <w:rPr>
          <w:color w:val="2C3E50"/>
        </w:rPr>
        <w:t>DTOs</w:t>
      </w:r>
      <w:proofErr w:type="spellEnd"/>
      <w:r>
        <w:rPr>
          <w:color w:val="2C3E50"/>
        </w:rPr>
        <w:t xml:space="preserve"> (Data Transfer </w:t>
      </w:r>
      <w:proofErr w:type="spellStart"/>
      <w:r>
        <w:rPr>
          <w:color w:val="2C3E50"/>
        </w:rPr>
        <w:t>Objects</w:t>
      </w:r>
      <w:proofErr w:type="spellEnd"/>
      <w:r>
        <w:rPr>
          <w:color w:val="2C3E50"/>
        </w:rPr>
        <w:t xml:space="preserve">) separan lo que exponemos al </w:t>
      </w:r>
      <w:proofErr w:type="spellStart"/>
      <w:r>
        <w:rPr>
          <w:color w:val="2C3E50"/>
        </w:rPr>
        <w:t>frontend</w:t>
      </w:r>
      <w:proofErr w:type="spellEnd"/>
      <w:r>
        <w:rPr>
          <w:color w:val="2C3E50"/>
        </w:rPr>
        <w:t xml:space="preserve"> de nuestras entidades internas.</w:t>
      </w:r>
    </w:p>
    <w:p w14:paraId="12151ED0" w14:textId="77777777" w:rsidR="00F4621F" w:rsidRDefault="00F4621F">
      <w:pPr>
        <w:spacing w:before="120" w:after="120"/>
      </w:pPr>
    </w:p>
    <w:p w14:paraId="4F4BD7B2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  <w:r w:rsidRPr="00805259">
        <w:rPr>
          <w:lang w:val="en-US"/>
        </w:rPr>
        <w:t>/DTOs/Request/</w:t>
      </w:r>
      <w:proofErr w:type="spellStart"/>
      <w:r w:rsidRPr="00805259">
        <w:rPr>
          <w:lang w:val="en-US"/>
        </w:rPr>
        <w:t>TeamRequestDTO.cs</w:t>
      </w:r>
      <w:proofErr w:type="spellEnd"/>
    </w:p>
    <w:p w14:paraId="2B9EA21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SportsLeague.API.DTOs.Request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FBDA27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90FE74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TeamRequestDTO</w:t>
      </w:r>
      <w:proofErr w:type="spellEnd"/>
    </w:p>
    <w:p w14:paraId="6228ACD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4D7AAAD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Name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5F8B6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City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180EF4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Stadium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2A687AE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string?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LogoUrl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053F5F9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FoundedDate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6B42C06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7ADC111F" w14:textId="77777777" w:rsidR="00F4621F" w:rsidRPr="00805259" w:rsidRDefault="00F4621F">
      <w:pPr>
        <w:spacing w:before="120" w:after="120"/>
        <w:rPr>
          <w:lang w:val="en-US"/>
        </w:rPr>
      </w:pPr>
    </w:p>
    <w:p w14:paraId="6789CD11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  <w:r w:rsidRPr="00805259">
        <w:rPr>
          <w:lang w:val="en-US"/>
        </w:rPr>
        <w:t>/DTOs/Response/</w:t>
      </w:r>
      <w:proofErr w:type="spellStart"/>
      <w:r w:rsidRPr="00805259">
        <w:rPr>
          <w:lang w:val="en-US"/>
        </w:rPr>
        <w:t>TeamResponseDTO.cs</w:t>
      </w:r>
      <w:proofErr w:type="spellEnd"/>
    </w:p>
    <w:p w14:paraId="2C8CFA4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SportsLeague.API.DTOs.Response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76ABF0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5302B3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</w:p>
    <w:p w14:paraId="73F6C07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5C43374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int Id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19AC7DB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Name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096027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City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8E0FEA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 Stadium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string.Empty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7A95748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string?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LogoUrl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52A52E0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FoundedDate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25E460B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CreatedAt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455E5A7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public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DateTime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?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UpdatedAt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get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set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 }</w:t>
      </w:r>
      <w:proofErr w:type="gramEnd"/>
    </w:p>
    <w:p w14:paraId="4FC0695B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2396ACC4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D658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E9379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 xml:space="preserve">💡 Diferencia entre </w:t>
            </w:r>
            <w:proofErr w:type="spellStart"/>
            <w:r>
              <w:rPr>
                <w:b/>
                <w:bCs/>
                <w:color w:val="F39C12"/>
              </w:rPr>
              <w:t>Request</w:t>
            </w:r>
            <w:proofErr w:type="spellEnd"/>
            <w:r>
              <w:rPr>
                <w:b/>
                <w:bCs/>
                <w:color w:val="F39C12"/>
              </w:rPr>
              <w:t xml:space="preserve"> y Response DTO</w:t>
            </w:r>
          </w:p>
          <w:p w14:paraId="3B1C729B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2C3E50"/>
                <w:sz w:val="20"/>
                <w:szCs w:val="20"/>
              </w:rPr>
              <w:t>RequestDTO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no incluye Id,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ni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porque esos valores los genera el sistema. El </w:t>
            </w:r>
            <w:proofErr w:type="spellStart"/>
            <w:r>
              <w:rPr>
                <w:color w:val="2C3E50"/>
                <w:sz w:val="20"/>
                <w:szCs w:val="20"/>
              </w:rPr>
              <w:t>ResponseDTO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incluye todo lo que el </w:t>
            </w:r>
            <w:proofErr w:type="spellStart"/>
            <w:r>
              <w:rPr>
                <w:color w:val="2C3E50"/>
                <w:sz w:val="20"/>
                <w:szCs w:val="20"/>
              </w:rPr>
              <w:t>frontend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necesita ver, incluyendo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2C3E50"/>
                <w:sz w:val="20"/>
                <w:szCs w:val="20"/>
              </w:rPr>
              <w:t>nullable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DateTime</w:t>
            </w:r>
            <w:proofErr w:type="spellEnd"/>
            <w:r>
              <w:rPr>
                <w:color w:val="2C3E50"/>
                <w:sz w:val="20"/>
                <w:szCs w:val="20"/>
              </w:rPr>
              <w:t>?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). Esto evita que el </w:t>
            </w:r>
            <w:proofErr w:type="spellStart"/>
            <w:r>
              <w:rPr>
                <w:color w:val="2C3E50"/>
                <w:sz w:val="20"/>
                <w:szCs w:val="20"/>
              </w:rPr>
              <w:t>frontend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envíe datos que no debería controlar.</w:t>
            </w:r>
          </w:p>
        </w:tc>
      </w:tr>
    </w:tbl>
    <w:p w14:paraId="4A4C01FA" w14:textId="77777777" w:rsidR="00F4621F" w:rsidRDefault="00F4621F">
      <w:pPr>
        <w:spacing w:before="120" w:after="120"/>
      </w:pPr>
    </w:p>
    <w:p w14:paraId="60F4A45E" w14:textId="77777777" w:rsidR="00F4621F" w:rsidRPr="00805259" w:rsidRDefault="00000000">
      <w:pPr>
        <w:pStyle w:val="Ttulo1"/>
        <w:rPr>
          <w:lang w:val="en-US"/>
        </w:rPr>
      </w:pPr>
      <w:r w:rsidRPr="00805259">
        <w:rPr>
          <w:lang w:val="en-US"/>
        </w:rPr>
        <w:t xml:space="preserve">13. </w:t>
      </w:r>
      <w:proofErr w:type="spellStart"/>
      <w:r w:rsidRPr="00805259">
        <w:rPr>
          <w:lang w:val="en-US"/>
        </w:rPr>
        <w:t>Configurar</w:t>
      </w:r>
      <w:proofErr w:type="spellEnd"/>
      <w:r w:rsidRPr="00805259">
        <w:rPr>
          <w:lang w:val="en-US"/>
        </w:rPr>
        <w:t xml:space="preserve"> </w:t>
      </w:r>
      <w:proofErr w:type="spellStart"/>
      <w:r w:rsidRPr="00805259">
        <w:rPr>
          <w:lang w:val="en-US"/>
        </w:rPr>
        <w:t>AutoMapper</w:t>
      </w:r>
      <w:proofErr w:type="spellEnd"/>
    </w:p>
    <w:p w14:paraId="24528E1B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  <w:r w:rsidRPr="00805259">
        <w:rPr>
          <w:lang w:val="en-US"/>
        </w:rPr>
        <w:t>/Mappings/</w:t>
      </w:r>
      <w:proofErr w:type="spellStart"/>
      <w:r w:rsidRPr="00805259">
        <w:rPr>
          <w:lang w:val="en-US"/>
        </w:rPr>
        <w:t>MappingProfile.cs</w:t>
      </w:r>
      <w:proofErr w:type="spellEnd"/>
    </w:p>
    <w:p w14:paraId="0E22612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AutoMapper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57F4CEC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SportsLeague.API.DTOs.Request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65ACC2E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SportsLeague.API.DTOs.Response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2FBE6E1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7913A9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5981D0C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Mappings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643444C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443F6D3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MappingProfile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Profile</w:t>
      </w:r>
    </w:p>
    <w:p w14:paraId="504ED36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7B10846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MappingProfile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43B57FC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24F2B21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// Team mappings</w:t>
      </w:r>
    </w:p>
    <w:p w14:paraId="0DA788F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CreateMap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TeamRequestDTO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 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6F3ED07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CreateMap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&lt;Team,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57D113F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0AF6D7C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3AC17F62" w14:textId="77777777" w:rsidR="00F4621F" w:rsidRPr="00805259" w:rsidRDefault="00F4621F">
      <w:pPr>
        <w:spacing w:before="120" w:after="120"/>
        <w:rPr>
          <w:lang w:val="en-US"/>
        </w:rPr>
      </w:pPr>
    </w:p>
    <w:p w14:paraId="2C409703" w14:textId="77777777" w:rsidR="00F4621F" w:rsidRPr="00805259" w:rsidRDefault="00000000">
      <w:pPr>
        <w:pStyle w:val="Ttulo1"/>
        <w:rPr>
          <w:lang w:val="en-US"/>
        </w:rPr>
      </w:pPr>
      <w:r w:rsidRPr="00805259">
        <w:rPr>
          <w:lang w:val="en-US"/>
        </w:rPr>
        <w:t xml:space="preserve">14. Crear </w:t>
      </w:r>
      <w:proofErr w:type="spellStart"/>
      <w:r w:rsidRPr="00805259">
        <w:rPr>
          <w:lang w:val="en-US"/>
        </w:rPr>
        <w:t>el</w:t>
      </w:r>
      <w:proofErr w:type="spellEnd"/>
      <w:r w:rsidRPr="00805259">
        <w:rPr>
          <w:lang w:val="en-US"/>
        </w:rPr>
        <w:t xml:space="preserve"> </w:t>
      </w:r>
      <w:proofErr w:type="spellStart"/>
      <w:r w:rsidRPr="00805259">
        <w:rPr>
          <w:lang w:val="en-US"/>
        </w:rPr>
        <w:t>TeamController</w:t>
      </w:r>
      <w:proofErr w:type="spellEnd"/>
    </w:p>
    <w:p w14:paraId="44EE21B6" w14:textId="77777777" w:rsidR="00F4621F" w:rsidRPr="00805259" w:rsidRDefault="00000000">
      <w:pPr>
        <w:pStyle w:val="Ttulo3"/>
        <w:rPr>
          <w:lang w:val="en-US"/>
        </w:rPr>
      </w:pPr>
      <w:proofErr w:type="spellStart"/>
      <w:r w:rsidRPr="00805259">
        <w:rPr>
          <w:lang w:val="en-US"/>
        </w:rPr>
        <w:t>SportsLeague.API</w:t>
      </w:r>
      <w:proofErr w:type="spellEnd"/>
      <w:r w:rsidRPr="00805259">
        <w:rPr>
          <w:lang w:val="en-US"/>
        </w:rPr>
        <w:t>/Controllers/</w:t>
      </w:r>
      <w:proofErr w:type="spellStart"/>
      <w:r w:rsidRPr="00805259">
        <w:rPr>
          <w:lang w:val="en-US"/>
        </w:rPr>
        <w:t>TeamController.cs</w:t>
      </w:r>
      <w:proofErr w:type="spellEnd"/>
    </w:p>
    <w:p w14:paraId="7E9011D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AutoMapper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780A47D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Microsoft.AspNetCore.Mvc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3D71F29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SportsLeague.API.DTOs.Request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5773963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SportsLeague.API.DTOs.Response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0855B6C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SportsLeague.Domain.Entities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5B510BF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F44D44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E8F8D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namespace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Controllers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04239BA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516D3F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ApiController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]</w:t>
      </w:r>
    </w:p>
    <w:p w14:paraId="37CDBDE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[Route("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api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/[controller]")]</w:t>
      </w:r>
    </w:p>
    <w:p w14:paraId="6AFC5D8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TeamController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: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ControllerBase</w:t>
      </w:r>
      <w:proofErr w:type="spellEnd"/>
    </w:p>
    <w:p w14:paraId="6E9DE15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39DB59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private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2EF4C88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private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IMapper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_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mapper;</w:t>
      </w:r>
      <w:proofErr w:type="gramEnd"/>
    </w:p>
    <w:p w14:paraId="7FBCC2D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private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readonly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ILogger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TeamController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_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logger;</w:t>
      </w:r>
      <w:proofErr w:type="gramEnd"/>
    </w:p>
    <w:p w14:paraId="078BCB5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904674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TeamController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</w:p>
    <w:p w14:paraId="58F9E74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</w:t>
      </w:r>
    </w:p>
    <w:p w14:paraId="06297CC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IMapper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mapper,</w:t>
      </w:r>
    </w:p>
    <w:p w14:paraId="00A3F7A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ILogger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TeamController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 logger)</w:t>
      </w:r>
    </w:p>
    <w:p w14:paraId="2D602E4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5DDB987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4C7496D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_mapper =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mapper;</w:t>
      </w:r>
      <w:proofErr w:type="gramEnd"/>
    </w:p>
    <w:p w14:paraId="2FCC49B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_logger =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logger;</w:t>
      </w:r>
      <w:proofErr w:type="gramEnd"/>
    </w:p>
    <w:p w14:paraId="4B33E7F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2157A2D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A0EC1F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HttpGet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]</w:t>
      </w:r>
    </w:p>
    <w:p w14:paraId="6334BD0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ActionResult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&gt;&gt;&gt;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GetAll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943D51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3A5375C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teams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teamService.GetAllAsync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EDA2EA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mapper.Map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IEnumerable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&gt;&gt;(teams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33BC07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Ok(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6525C6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40AEF15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26CBFD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HttpGet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("{id}"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)]</w:t>
      </w:r>
    </w:p>
    <w:p w14:paraId="710867E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ActionResult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&gt;&gt;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id)</w:t>
      </w:r>
    </w:p>
    <w:p w14:paraId="6A87101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5A810FE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team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teamService.GetByIdAsync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44C110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536C41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if (team == null)</w:t>
      </w:r>
    </w:p>
    <w:p w14:paraId="710C775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NotFound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message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$"Equipo con ID {id} no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encontrado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 });</w:t>
      </w:r>
      <w:proofErr w:type="gramEnd"/>
    </w:p>
    <w:p w14:paraId="064A790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7210EAB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mapper.Map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E092FA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return Ok(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1768E2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0C3888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FEB764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HttpPost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]</w:t>
      </w:r>
    </w:p>
    <w:p w14:paraId="37252FA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ActionResult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&gt;&gt;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TeamRequestDTO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28A1D37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63394B4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try</w:t>
      </w:r>
    </w:p>
    <w:p w14:paraId="2808AEB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7024765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var team =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mapper.Map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&lt;Team&gt;(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1DD57E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createdTeam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teamService.CreateAsync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382007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var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mapper.Map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TeamResponseDTO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createdTeam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D590DB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C6F93E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CreatedAtAction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</w:p>
    <w:p w14:paraId="4F88B7E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nameof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GetById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),</w:t>
      </w:r>
    </w:p>
    <w:p w14:paraId="4B04670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id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responseDto.Id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}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,</w:t>
      </w:r>
    </w:p>
    <w:p w14:paraId="02F2057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   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responseDto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9C7578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0F74C41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catch 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InvalidOperationException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ex)</w:t>
      </w:r>
    </w:p>
    <w:p w14:paraId="0D9350C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678E41B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Conflict(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message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ex.Message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}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77B495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2FB97C3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79DF8CF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02EEB8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HttpPut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("{id}"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)]</w:t>
      </w:r>
    </w:p>
    <w:p w14:paraId="730E0B6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ActionResult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&gt;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Update(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int id,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TeamRequestDTO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dto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</w:t>
      </w:r>
    </w:p>
    <w:p w14:paraId="7CD96B0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3BECC7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try</w:t>
      </w:r>
    </w:p>
    <w:p w14:paraId="05B7547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652EF7B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var team = _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mapper.Map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&lt;Team&gt;(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dto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5E14B8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teamService.UpdateAsync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(id, team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F1BF23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NoContent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();</w:t>
      </w:r>
      <w:proofErr w:type="gramEnd"/>
    </w:p>
    <w:p w14:paraId="2E27A58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4205464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catch 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KeyNotFoundException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ex)</w:t>
      </w:r>
    </w:p>
    <w:p w14:paraId="5F666B7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77355AE4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NotFound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message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ex.Message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}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54ECD28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1C55DFC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catch 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InvalidOperationException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ex)</w:t>
      </w:r>
    </w:p>
    <w:p w14:paraId="2575F75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399E5A4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Conflict(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message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ex.Message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}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AF982C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211AB5E1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</w:t>
      </w:r>
    </w:p>
    <w:p w14:paraId="18C04B5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2415F5F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[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HttpDelete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("{id}"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)]</w:t>
      </w:r>
    </w:p>
    <w:p w14:paraId="798A87A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public async Task&lt;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ActionResult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&gt;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Delete(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int id)</w:t>
      </w:r>
    </w:p>
    <w:p w14:paraId="528414D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{</w:t>
      </w:r>
    </w:p>
    <w:p w14:paraId="301FAAC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try</w:t>
      </w:r>
    </w:p>
    <w:p w14:paraId="49E89DF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7C00F39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await _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teamService.DeleteAsync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(id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B8E6A3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NoContent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();</w:t>
      </w:r>
      <w:proofErr w:type="gramEnd"/>
    </w:p>
    <w:p w14:paraId="318D587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}</w:t>
      </w:r>
    </w:p>
    <w:p w14:paraId="16884FB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catch 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KeyNotFoundException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ex)</w:t>
      </w:r>
    </w:p>
    <w:p w14:paraId="0667AC1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{</w:t>
      </w:r>
    </w:p>
    <w:p w14:paraId="52421BE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NotFound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new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 message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ex.Message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}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D34C761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7CD1AE00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}</w:t>
      </w:r>
    </w:p>
    <w:p w14:paraId="130D2712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7AA094C2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07CED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7D1A8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Códigos HTTP correctos</w:t>
            </w:r>
          </w:p>
          <w:p w14:paraId="78B30B8B" w14:textId="77777777" w:rsidR="00F4621F" w:rsidRDefault="00000000">
            <w:r>
              <w:rPr>
                <w:color w:val="2C3E50"/>
                <w:sz w:val="20"/>
                <w:szCs w:val="20"/>
              </w:rPr>
              <w:t>GET retorna 200 (Ok), POST retorna 201 (</w:t>
            </w:r>
            <w:proofErr w:type="spellStart"/>
            <w:r>
              <w:rPr>
                <w:color w:val="2C3E50"/>
                <w:sz w:val="20"/>
                <w:szCs w:val="20"/>
              </w:rPr>
              <w:t>CreatedAtAction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con la URL del recurso creado), PUT/DELETE retornan 204 (</w:t>
            </w:r>
            <w:proofErr w:type="spellStart"/>
            <w:r>
              <w:rPr>
                <w:color w:val="2C3E50"/>
                <w:sz w:val="20"/>
                <w:szCs w:val="20"/>
              </w:rPr>
              <w:t>NoContent</w:t>
            </w:r>
            <w:proofErr w:type="spellEnd"/>
            <w:r>
              <w:rPr>
                <w:color w:val="2C3E50"/>
                <w:sz w:val="20"/>
                <w:szCs w:val="20"/>
              </w:rPr>
              <w:t>), errores de validación retornan 409 (</w:t>
            </w:r>
            <w:proofErr w:type="spellStart"/>
            <w:r>
              <w:rPr>
                <w:color w:val="2C3E50"/>
                <w:sz w:val="20"/>
                <w:szCs w:val="20"/>
              </w:rPr>
              <w:t>Conflict</w:t>
            </w:r>
            <w:proofErr w:type="spellEnd"/>
            <w:r>
              <w:rPr>
                <w:color w:val="2C3E50"/>
                <w:sz w:val="20"/>
                <w:szCs w:val="20"/>
              </w:rPr>
              <w:t>), y recursos no encontrados retornan 404 (</w:t>
            </w:r>
            <w:proofErr w:type="spellStart"/>
            <w:r>
              <w:rPr>
                <w:color w:val="2C3E50"/>
                <w:sz w:val="20"/>
                <w:szCs w:val="20"/>
              </w:rPr>
              <w:t>NotFound</w:t>
            </w:r>
            <w:proofErr w:type="spellEnd"/>
            <w:r>
              <w:rPr>
                <w:color w:val="2C3E50"/>
                <w:sz w:val="20"/>
                <w:szCs w:val="20"/>
              </w:rPr>
              <w:t>).</w:t>
            </w:r>
          </w:p>
        </w:tc>
      </w:tr>
    </w:tbl>
    <w:p w14:paraId="25B03F5C" w14:textId="77777777" w:rsidR="00F4621F" w:rsidRDefault="00F4621F">
      <w:pPr>
        <w:spacing w:before="120" w:after="120"/>
      </w:pPr>
    </w:p>
    <w:p w14:paraId="757B80CA" w14:textId="77777777" w:rsidR="00F4621F" w:rsidRDefault="00000000">
      <w:pPr>
        <w:pStyle w:val="Ttulo1"/>
      </w:pPr>
      <w:r>
        <w:t xml:space="preserve">15. Configurar </w:t>
      </w:r>
      <w:proofErr w:type="spellStart"/>
      <w:r>
        <w:t>Program.cs</w:t>
      </w:r>
      <w:proofErr w:type="spellEnd"/>
    </w:p>
    <w:p w14:paraId="1E08B374" w14:textId="77777777" w:rsidR="00F4621F" w:rsidRDefault="00000000">
      <w:pPr>
        <w:spacing w:before="80" w:after="80"/>
      </w:pPr>
      <w:r>
        <w:rPr>
          <w:color w:val="2C3E50"/>
        </w:rPr>
        <w:t>Este es el punto de entrada de la aplicación donde registramos todos los servicios en el contenedor de inyección de dependencias:</w:t>
      </w:r>
    </w:p>
    <w:p w14:paraId="4ED93C89" w14:textId="77777777" w:rsidR="00F4621F" w:rsidRDefault="00F4621F">
      <w:pPr>
        <w:spacing w:before="120" w:after="120"/>
      </w:pPr>
    </w:p>
    <w:p w14:paraId="7EF433F9" w14:textId="77777777" w:rsidR="00F4621F" w:rsidRPr="00805259" w:rsidRDefault="00000000">
      <w:pPr>
        <w:pStyle w:val="Ttulo3"/>
        <w:rPr>
          <w:lang w:val="en-US"/>
        </w:rPr>
      </w:pPr>
      <w:proofErr w:type="spellStart"/>
      <w:proofErr w:type="gramStart"/>
      <w:r w:rsidRPr="00805259">
        <w:rPr>
          <w:lang w:val="en-US"/>
        </w:rPr>
        <w:t>SportsLeague.API</w:t>
      </w:r>
      <w:proofErr w:type="spellEnd"/>
      <w:r w:rsidRPr="00805259">
        <w:rPr>
          <w:lang w:val="en-US"/>
        </w:rPr>
        <w:t>/</w:t>
      </w:r>
      <w:proofErr w:type="spellStart"/>
      <w:r w:rsidRPr="00805259">
        <w:rPr>
          <w:lang w:val="en-US"/>
        </w:rPr>
        <w:t>Program.cs</w:t>
      </w:r>
      <w:proofErr w:type="spellEnd"/>
      <w:proofErr w:type="gramEnd"/>
    </w:p>
    <w:p w14:paraId="797AE05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EntityFrameworkCore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  <w:proofErr w:type="gramEnd"/>
    </w:p>
    <w:p w14:paraId="79FDB12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SportsLeague.DataAccess.Context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148180D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7381B4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SportsLeague.Domain.Interfaces.Repositories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E7A8F7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SportsLeague.Domain.Interfaces.Services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4EDD9B1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using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SportsLeague.Domain.Services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;</w:t>
      </w:r>
    </w:p>
    <w:p w14:paraId="2692E42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C473AC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var builder =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WebApplication.CreateBuilder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args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3A6CE3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142F45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Entity Framework Core ──</w:t>
      </w:r>
    </w:p>
    <w:p w14:paraId="70A59DC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builder.Services.AddDbContext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LeagueDbContext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options =&gt;</w:t>
      </w:r>
    </w:p>
    <w:p w14:paraId="1CA3B1A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options.UseSqlServer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</w:p>
    <w:p w14:paraId="4EE2B74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builder.Configuration.GetConnectionString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("DefaultConnection"))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6A9DB1F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EC18A7A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Repositories ──</w:t>
      </w:r>
    </w:p>
    <w:p w14:paraId="21EA4F2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builder.Services.AddScoped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typeof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&lt;&gt;),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typeof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GenericRepository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&lt;&gt;)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4EC378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builder.Services.AddScoped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ITeamRepository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TeamRepository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651C23F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039DA63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Services ──</w:t>
      </w:r>
    </w:p>
    <w:p w14:paraId="51FE1E6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builder.Services.AddScoped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&lt;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ITeamService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,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TeamService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&gt;();</w:t>
      </w:r>
      <w:proofErr w:type="gramEnd"/>
    </w:p>
    <w:p w14:paraId="1CE1963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54C56F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// ──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AutoMapper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──</w:t>
      </w:r>
    </w:p>
    <w:p w14:paraId="2CB0B77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builder.Services.AddAutoMapper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typeof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Program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).Assembly);</w:t>
      </w:r>
      <w:proofErr w:type="gramEnd"/>
    </w:p>
    <w:p w14:paraId="127B2E7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1AB35E9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Controllers ──</w:t>
      </w:r>
    </w:p>
    <w:p w14:paraId="6E40468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builder.Services.AddControllers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2DF99E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4720883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Swagger ──</w:t>
      </w:r>
    </w:p>
    <w:p w14:paraId="46176B0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builder.Services.AddEndpointsApiExplorer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0B71770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builder.Services.AddSwaggerGen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AEF598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B4B372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var app =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builder.Build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F90F26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36B0E5E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// ── Middleware Pipeline ──</w:t>
      </w:r>
    </w:p>
    <w:p w14:paraId="3B700856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if (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app.Environment.IsDevelopment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())</w:t>
      </w:r>
    </w:p>
    <w:p w14:paraId="53FCA10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1DBAAF49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app.UseSwagger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DE3554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app.UseSwaggerUI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354AF210" w14:textId="77777777" w:rsidR="00F4621F" w:rsidRDefault="00000000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}</w:t>
      </w:r>
    </w:p>
    <w:p w14:paraId="6B73004C" w14:textId="77777777" w:rsidR="005309C7" w:rsidRPr="005309C7" w:rsidRDefault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</w:p>
    <w:p w14:paraId="5DF50BCE" w14:textId="26896826" w:rsidR="005309C7" w:rsidRPr="005309C7" w:rsidRDefault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proofErr w:type="spellStart"/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app.MapGet</w:t>
      </w:r>
      <w:proofErr w:type="spellEnd"/>
      <w:proofErr w:type="gram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("/", () =&gt; 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Results.Redirect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("/swagger")</w:t>
      </w:r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173519EB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</w:t>
      </w:r>
    </w:p>
    <w:p w14:paraId="6B30187F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app.UseHttpsRedirection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2F28AEF5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proofErr w:type="spellStart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app.UseAuthorization</w:t>
      </w:r>
      <w:proofErr w:type="spellEnd"/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(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);</w:t>
      </w:r>
      <w:proofErr w:type="gramEnd"/>
    </w:p>
    <w:p w14:paraId="46CCB95B" w14:textId="77777777" w:rsidR="00F4621F" w:rsidRDefault="00000000">
      <w:pPr>
        <w:shd w:val="clear" w:color="auto" w:fill="F4F6F7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app.MapControllers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();</w:t>
      </w:r>
    </w:p>
    <w:p w14:paraId="36EFB56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</w:p>
    <w:p w14:paraId="250FB026" w14:textId="77777777" w:rsidR="00F4621F" w:rsidRDefault="00000000">
      <w:pPr>
        <w:shd w:val="clear" w:color="auto" w:fill="F4F6F7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app.Run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();</w:t>
      </w:r>
    </w:p>
    <w:p w14:paraId="65E57952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5B02D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C1EA0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Inyección de Dependencias</w:t>
            </w:r>
          </w:p>
          <w:p w14:paraId="61DF9FD0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AddScoped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significa que se crea una nueva instancia por cada petición HTTP. Notar cómo registramos </w:t>
            </w:r>
            <w:proofErr w:type="gramStart"/>
            <w:r>
              <w:rPr>
                <w:color w:val="2C3E50"/>
                <w:sz w:val="20"/>
                <w:szCs w:val="20"/>
              </w:rPr>
              <w:t>Interface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→ Implementación. Esto permite que el </w:t>
            </w:r>
            <w:proofErr w:type="spellStart"/>
            <w:r>
              <w:rPr>
                <w:color w:val="2C3E50"/>
                <w:sz w:val="20"/>
                <w:szCs w:val="20"/>
              </w:rPr>
              <w:t>Controller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reciba </w:t>
            </w:r>
            <w:proofErr w:type="spellStart"/>
            <w:r>
              <w:rPr>
                <w:color w:val="2C3E50"/>
                <w:sz w:val="20"/>
                <w:szCs w:val="20"/>
              </w:rPr>
              <w:t>ITeamService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sin conocer la clase concreta </w:t>
            </w:r>
            <w:proofErr w:type="spellStart"/>
            <w:r>
              <w:rPr>
                <w:color w:val="2C3E50"/>
                <w:sz w:val="20"/>
                <w:szCs w:val="20"/>
              </w:rPr>
              <w:t>TeamService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El </w:t>
            </w:r>
            <w:proofErr w:type="spellStart"/>
            <w:r>
              <w:rPr>
                <w:color w:val="2C3E50"/>
                <w:sz w:val="20"/>
                <w:szCs w:val="20"/>
              </w:rPr>
              <w:t>GenericRepository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 registra con </w:t>
            </w:r>
            <w:proofErr w:type="spellStart"/>
            <w:r>
              <w:rPr>
                <w:color w:val="2C3E50"/>
                <w:sz w:val="20"/>
                <w:szCs w:val="20"/>
              </w:rPr>
              <w:t>typeof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porque es una clase genérica abierta.</w:t>
            </w:r>
          </w:p>
        </w:tc>
      </w:tr>
    </w:tbl>
    <w:p w14:paraId="17138EF8" w14:textId="77777777" w:rsidR="00F4621F" w:rsidRDefault="00F4621F">
      <w:pPr>
        <w:spacing w:before="120" w:after="120"/>
      </w:pPr>
    </w:p>
    <w:p w14:paraId="64607EA8" w14:textId="77777777" w:rsidR="00F4621F" w:rsidRDefault="00000000">
      <w:pPr>
        <w:pStyle w:val="Ttulo1"/>
      </w:pPr>
      <w:r>
        <w:t>16. Configurar la Cadena de Conexión</w:t>
      </w:r>
    </w:p>
    <w:p w14:paraId="64E7E692" w14:textId="77777777" w:rsidR="00F4621F" w:rsidRDefault="00000000">
      <w:pPr>
        <w:pStyle w:val="Ttulo3"/>
      </w:pPr>
      <w:proofErr w:type="spellStart"/>
      <w:r>
        <w:t>SportsLeague.API</w:t>
      </w:r>
      <w:proofErr w:type="spellEnd"/>
      <w:r>
        <w:t>/</w:t>
      </w:r>
      <w:proofErr w:type="spellStart"/>
      <w:r>
        <w:t>appsettings.json</w:t>
      </w:r>
      <w:proofErr w:type="spellEnd"/>
    </w:p>
    <w:p w14:paraId="2F854C5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{</w:t>
      </w:r>
    </w:p>
    <w:p w14:paraId="27CDEB77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"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ConnectionStrings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21CEE98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"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DefaultConnection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"Server=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localhost;Database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=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SportsLeagueDb;Trusted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_Connection=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true;TrustServerCertificate</w:t>
      </w:r>
      <w:proofErr w:type="gram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=true;"</w:t>
      </w:r>
    </w:p>
    <w:p w14:paraId="19E0D95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},</w:t>
      </w:r>
    </w:p>
    <w:p w14:paraId="61FE085C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"Logging</w:t>
      </w:r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6993AF00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"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LogLevel</w:t>
      </w:r>
      <w:proofErr w:type="spellEnd"/>
      <w:proofErr w:type="gram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61AD7D52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"Default": "Information",</w:t>
      </w:r>
    </w:p>
    <w:p w14:paraId="57ADA953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Microsoft.AspNetCore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"Warning"</w:t>
      </w:r>
    </w:p>
    <w:p w14:paraId="3C45BCA1" w14:textId="77777777" w:rsidR="00F4621F" w:rsidRDefault="00000000">
      <w:pPr>
        <w:shd w:val="clear" w:color="auto" w:fill="F4F6F7"/>
        <w:ind w:left="200" w:right="200"/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5A62406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},</w:t>
      </w:r>
    </w:p>
    <w:p w14:paraId="064DC06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AllowedHosts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"*"</w:t>
      </w:r>
    </w:p>
    <w:p w14:paraId="6FDB1B76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43B97B39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5134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90F33" w14:textId="77777777" w:rsidR="00F4621F" w:rsidRDefault="00000000">
            <w:pPr>
              <w:spacing w:after="60"/>
            </w:pPr>
            <w:r>
              <w:rPr>
                <w:b/>
                <w:bCs/>
                <w:color w:val="2E86C1"/>
              </w:rPr>
              <w:t>ℹ️ Cadena de conexión</w:t>
            </w:r>
          </w:p>
          <w:p w14:paraId="7F88FB07" w14:textId="77777777" w:rsidR="00F4621F" w:rsidRDefault="00000000">
            <w:proofErr w:type="spellStart"/>
            <w:r>
              <w:rPr>
                <w:color w:val="2C3E50"/>
                <w:sz w:val="20"/>
                <w:szCs w:val="20"/>
              </w:rPr>
              <w:t>Trusted_Connection</w:t>
            </w:r>
            <w:proofErr w:type="spellEnd"/>
            <w:r>
              <w:rPr>
                <w:color w:val="2C3E50"/>
                <w:sz w:val="20"/>
                <w:szCs w:val="20"/>
              </w:rPr>
              <w:t>=true usa autenticación de Windows. Si los estudiantes usan SQL Server con usuario y contraseña, cambiar a: Server=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localhost;Database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SportsLeagueDb;User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Id=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sa;Password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TuPassword;TrustServerCertificate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>=true;</w:t>
            </w:r>
          </w:p>
        </w:tc>
      </w:tr>
    </w:tbl>
    <w:p w14:paraId="0F29D1A7" w14:textId="77777777" w:rsidR="00F4621F" w:rsidRDefault="00F4621F">
      <w:pPr>
        <w:spacing w:before="120" w:after="120"/>
      </w:pPr>
    </w:p>
    <w:p w14:paraId="525CAC76" w14:textId="77777777" w:rsidR="00F4621F" w:rsidRDefault="00000000">
      <w:pPr>
        <w:pStyle w:val="Ttulo1"/>
      </w:pPr>
      <w:r>
        <w:t>17. Crear y Aplicar la Migración</w:t>
      </w:r>
    </w:p>
    <w:p w14:paraId="6B1C7829" w14:textId="32161129" w:rsidR="00F4621F" w:rsidRDefault="00000000" w:rsidP="005309C7">
      <w:pPr>
        <w:spacing w:before="80" w:after="80"/>
      </w:pPr>
      <w:r>
        <w:rPr>
          <w:color w:val="2C3E50"/>
        </w:rPr>
        <w:t>Ejecutar los siguientes comandos desde la raíz de la solución:</w:t>
      </w:r>
    </w:p>
    <w:p w14:paraId="3E3AA5B8" w14:textId="77777777" w:rsidR="00F4621F" w:rsidRDefault="00000000">
      <w:pPr>
        <w:pStyle w:val="Ttulo3"/>
      </w:pPr>
      <w:r>
        <w:t>Crear la primera migración</w:t>
      </w:r>
    </w:p>
    <w:p w14:paraId="6AF4622D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dotnet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ef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migrations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InitialCreate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\</w:t>
      </w:r>
    </w:p>
    <w:p w14:paraId="3C674C7D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</w:t>
      </w: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--project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\</w:t>
      </w:r>
    </w:p>
    <w:p w14:paraId="61EE1FDD" w14:textId="77777777" w:rsidR="00F4621F" w:rsidRDefault="00000000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--startup-project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SportsLeague.API</w:t>
      </w:r>
      <w:proofErr w:type="spellEnd"/>
    </w:p>
    <w:p w14:paraId="008A43B5" w14:textId="77777777" w:rsidR="008F3122" w:rsidRDefault="008F3122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</w:p>
    <w:p w14:paraId="074953EE" w14:textId="2D0EF692" w:rsidR="00F4621F" w:rsidRPr="008F3122" w:rsidRDefault="008F3122" w:rsidP="005309C7">
      <w:pPr>
        <w:shd w:val="clear" w:color="auto" w:fill="F4F6F7"/>
        <w:ind w:left="200" w:right="200"/>
      </w:pPr>
      <w:r w:rsidRPr="008F3122">
        <w:rPr>
          <w:rFonts w:ascii="Consolas" w:eastAsia="Consolas" w:hAnsi="Consolas" w:cs="Consolas"/>
          <w:color w:val="2C3E50"/>
          <w:sz w:val="19"/>
          <w:szCs w:val="19"/>
        </w:rPr>
        <w:t xml:space="preserve">O abriendo el </w:t>
      </w:r>
      <w:proofErr w:type="spellStart"/>
      <w:r w:rsidRPr="008F3122">
        <w:rPr>
          <w:rFonts w:ascii="Consolas" w:eastAsia="Consolas" w:hAnsi="Consolas" w:cs="Consolas"/>
          <w:color w:val="2C3E50"/>
          <w:sz w:val="19"/>
          <w:szCs w:val="19"/>
        </w:rPr>
        <w:t>P</w:t>
      </w:r>
      <w:r>
        <w:rPr>
          <w:rFonts w:ascii="Consolas" w:eastAsia="Consolas" w:hAnsi="Consolas" w:cs="Consolas"/>
          <w:color w:val="2C3E50"/>
          <w:sz w:val="19"/>
          <w:szCs w:val="19"/>
        </w:rPr>
        <w:t>ackage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Manager Console, escribimos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add-migration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InitialDataBase</w:t>
      </w:r>
      <w:proofErr w:type="spellEnd"/>
    </w:p>
    <w:p w14:paraId="2325817E" w14:textId="77777777" w:rsidR="00F4621F" w:rsidRDefault="00000000">
      <w:pPr>
        <w:pStyle w:val="Ttulo3"/>
      </w:pPr>
      <w:r>
        <w:t>Aplicar la migración a la base de datos</w:t>
      </w:r>
    </w:p>
    <w:p w14:paraId="70E582CE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dotnet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ef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database update \</w:t>
      </w:r>
    </w:p>
    <w:p w14:paraId="2FD81658" w14:textId="77777777" w:rsidR="00F4621F" w:rsidRPr="00805259" w:rsidRDefault="00000000">
      <w:pPr>
        <w:shd w:val="clear" w:color="auto" w:fill="F4F6F7"/>
        <w:ind w:left="200" w:right="200"/>
        <w:rPr>
          <w:lang w:val="en-US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--project </w:t>
      </w:r>
      <w:proofErr w:type="spellStart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>SportsLeague.DataAccess</w:t>
      </w:r>
      <w:proofErr w:type="spellEnd"/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\</w:t>
      </w:r>
    </w:p>
    <w:p w14:paraId="0FDDEB0A" w14:textId="77777777" w:rsidR="00F4621F" w:rsidRDefault="00000000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805259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color w:val="2C3E50"/>
          <w:sz w:val="19"/>
          <w:szCs w:val="19"/>
        </w:rPr>
        <w:t>--</w:t>
      </w:r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startup</w:t>
      </w:r>
      <w:proofErr w:type="gramEnd"/>
      <w:r>
        <w:rPr>
          <w:rFonts w:ascii="Consolas" w:eastAsia="Consolas" w:hAnsi="Consolas" w:cs="Consolas"/>
          <w:color w:val="2C3E50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project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SportsLeague.API</w:t>
      </w:r>
      <w:proofErr w:type="spellEnd"/>
    </w:p>
    <w:p w14:paraId="5F57E5EF" w14:textId="77777777" w:rsidR="008F3122" w:rsidRDefault="008F3122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</w:p>
    <w:p w14:paraId="50157B13" w14:textId="7322351C" w:rsidR="008F3122" w:rsidRDefault="008F3122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En el mismo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package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Manager Console escribimos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update-database</w:t>
      </w:r>
      <w:proofErr w:type="spellEnd"/>
    </w:p>
    <w:p w14:paraId="4F8E9388" w14:textId="77777777" w:rsidR="00F4621F" w:rsidRDefault="00F4621F">
      <w:pPr>
        <w:spacing w:before="120" w:after="12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21F" w14:paraId="41D9E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EAB63" w14:textId="77777777" w:rsidR="00F4621F" w:rsidRDefault="00000000">
            <w:pPr>
              <w:spacing w:after="60"/>
            </w:pPr>
            <w:r>
              <w:rPr>
                <w:b/>
                <w:bCs/>
                <w:color w:val="F39C12"/>
              </w:rPr>
              <w:t>💡 Tip para estudiantes</w:t>
            </w:r>
          </w:p>
          <w:p w14:paraId="4CC1CCC8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Si usan Visual Studio, pueden usar la </w:t>
            </w:r>
            <w:proofErr w:type="spellStart"/>
            <w:r>
              <w:rPr>
                <w:color w:val="2C3E50"/>
                <w:sz w:val="20"/>
                <w:szCs w:val="20"/>
              </w:rPr>
              <w:t>Package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Manager Console: Add-</w:t>
            </w:r>
            <w:proofErr w:type="spellStart"/>
            <w:r>
              <w:rPr>
                <w:color w:val="2C3E50"/>
                <w:sz w:val="20"/>
                <w:szCs w:val="20"/>
              </w:rPr>
              <w:t>Migration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InitialCreate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-Project </w:t>
            </w:r>
            <w:proofErr w:type="spellStart"/>
            <w:r>
              <w:rPr>
                <w:color w:val="2C3E50"/>
                <w:sz w:val="20"/>
                <w:szCs w:val="20"/>
              </w:rPr>
              <w:t>SportsLeague.DataAccess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3E50"/>
                <w:sz w:val="20"/>
                <w:szCs w:val="20"/>
              </w:rPr>
              <w:t>Update-Database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-Project </w:t>
            </w:r>
            <w:proofErr w:type="spellStart"/>
            <w:r>
              <w:rPr>
                <w:color w:val="2C3E50"/>
                <w:sz w:val="20"/>
                <w:szCs w:val="20"/>
              </w:rPr>
              <w:t>SportsLeague.DataAccess</w:t>
            </w:r>
            <w:proofErr w:type="spellEnd"/>
            <w:r>
              <w:rPr>
                <w:color w:val="2C3E50"/>
                <w:sz w:val="20"/>
                <w:szCs w:val="20"/>
              </w:rPr>
              <w:t>. Asegúrense de que el proyecto de inicio (</w:t>
            </w:r>
            <w:proofErr w:type="gramStart"/>
            <w:r>
              <w:rPr>
                <w:color w:val="2C3E50"/>
                <w:sz w:val="20"/>
                <w:szCs w:val="20"/>
              </w:rPr>
              <w:t>startup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project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 sea </w:t>
            </w:r>
            <w:proofErr w:type="spellStart"/>
            <w:r>
              <w:rPr>
                <w:color w:val="2C3E50"/>
                <w:sz w:val="20"/>
                <w:szCs w:val="20"/>
              </w:rPr>
              <w:t>SportsLeague.API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</w:tbl>
    <w:p w14:paraId="02B3F414" w14:textId="0D6C16D8" w:rsidR="005309C7" w:rsidRDefault="005309C7" w:rsidP="005309C7">
      <w:pPr>
        <w:pStyle w:val="Ttulo3"/>
      </w:pPr>
      <w:r>
        <w:t xml:space="preserve">Un pequeño cambio en el archivo </w:t>
      </w:r>
      <w:proofErr w:type="spellStart"/>
      <w:r w:rsidRPr="005309C7">
        <w:t>launchSettings.json</w:t>
      </w:r>
      <w:proofErr w:type="spellEnd"/>
    </w:p>
    <w:p w14:paraId="2D789601" w14:textId="43299391" w:rsidR="008F3122" w:rsidRPr="006302AE" w:rsidRDefault="005309C7" w:rsidP="006302AE">
      <w:pPr>
        <w:spacing w:before="80" w:after="80"/>
        <w:rPr>
          <w:color w:val="2C3E50"/>
        </w:rPr>
      </w:pPr>
      <w:r w:rsidRPr="006302AE">
        <w:rPr>
          <w:color w:val="2C3E50"/>
        </w:rPr>
        <w:t xml:space="preserve">Busca este archivo en el proyecto de </w:t>
      </w:r>
      <w:proofErr w:type="spellStart"/>
      <w:r w:rsidRPr="006302AE">
        <w:rPr>
          <w:color w:val="2C3E50"/>
        </w:rPr>
        <w:t>SportsLeague.API</w:t>
      </w:r>
      <w:proofErr w:type="spellEnd"/>
      <w:r w:rsidRPr="006302AE">
        <w:rPr>
          <w:color w:val="2C3E50"/>
        </w:rPr>
        <w:t>/</w:t>
      </w:r>
      <w:proofErr w:type="spellStart"/>
      <w:r w:rsidRPr="006302AE">
        <w:rPr>
          <w:color w:val="2C3E50"/>
        </w:rPr>
        <w:t>Properties</w:t>
      </w:r>
      <w:proofErr w:type="spellEnd"/>
      <w:r w:rsidRPr="006302AE">
        <w:rPr>
          <w:color w:val="2C3E50"/>
        </w:rPr>
        <w:t>/</w:t>
      </w:r>
      <w:proofErr w:type="spellStart"/>
      <w:r w:rsidRPr="006302AE">
        <w:rPr>
          <w:color w:val="2C3E50"/>
        </w:rPr>
        <w:t>launchSettings.json</w:t>
      </w:r>
      <w:proofErr w:type="spellEnd"/>
      <w:r w:rsidRPr="006302AE">
        <w:rPr>
          <w:color w:val="2C3E50"/>
        </w:rPr>
        <w:t xml:space="preserve"> y has el cambio de </w:t>
      </w:r>
      <w:r w:rsidRPr="006302AE">
        <w:rPr>
          <w:color w:val="2C3E50"/>
        </w:rPr>
        <w:t>"</w:t>
      </w:r>
      <w:proofErr w:type="spellStart"/>
      <w:r w:rsidRPr="006302AE">
        <w:rPr>
          <w:color w:val="2C3E50"/>
        </w:rPr>
        <w:t>launchBrowser</w:t>
      </w:r>
      <w:proofErr w:type="spellEnd"/>
      <w:r w:rsidRPr="006302AE">
        <w:rPr>
          <w:color w:val="2C3E50"/>
        </w:rPr>
        <w:t>"</w:t>
      </w:r>
      <w:r w:rsidRPr="006302AE">
        <w:rPr>
          <w:color w:val="2C3E50"/>
        </w:rPr>
        <w:t xml:space="preserve"> en true para que Swagger te abra automáticamente una vez corras la API:</w:t>
      </w:r>
    </w:p>
    <w:p w14:paraId="09A3F96B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>{</w:t>
      </w:r>
    </w:p>
    <w:p w14:paraId="72A436E4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 xml:space="preserve">  </w:t>
      </w: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"$schema": "https://json.schemastore.org/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launchsettings.json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",</w:t>
      </w:r>
    </w:p>
    <w:p w14:paraId="20DAAB70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"profiles</w:t>
      </w:r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7FEF9CA9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"http</w:t>
      </w:r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2659E958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commandName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"Project",</w:t>
      </w:r>
    </w:p>
    <w:p w14:paraId="6259A8D0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dotnetRunMessages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true,</w:t>
      </w:r>
    </w:p>
    <w:p w14:paraId="24AE1738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highlight w:val="yellow"/>
          <w:lang w:val="en-US"/>
        </w:rPr>
        <w:t>launchBrowser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highlight w:val="yellow"/>
          <w:lang w:val="en-US"/>
        </w:rPr>
        <w:t>": true,</w:t>
      </w:r>
    </w:p>
    <w:p w14:paraId="45BD8926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applicationUrl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"http://localhost:5011",</w:t>
      </w:r>
    </w:p>
    <w:p w14:paraId="13434D6D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environmentVariables</w:t>
      </w:r>
      <w:proofErr w:type="spellEnd"/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17FE012D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  "ASPNETCORE_ENVIRONMENT": "Development"</w:t>
      </w:r>
    </w:p>
    <w:p w14:paraId="067FE621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}</w:t>
      </w:r>
    </w:p>
    <w:p w14:paraId="73AC3E1A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},</w:t>
      </w:r>
    </w:p>
    <w:p w14:paraId="31D75B8A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"https</w:t>
      </w:r>
      <w:proofErr w:type="gram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{</w:t>
      </w:r>
      <w:proofErr w:type="gramEnd"/>
    </w:p>
    <w:p w14:paraId="2DDF8CC8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commandName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"Project",</w:t>
      </w:r>
    </w:p>
    <w:p w14:paraId="7428B1B7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dotnetRunMessages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true,</w:t>
      </w:r>
    </w:p>
    <w:p w14:paraId="5836AA3F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launchBrowser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true,</w:t>
      </w:r>
    </w:p>
    <w:p w14:paraId="442E1AF6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  <w:lang w:val="en-US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applicationUrl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>": "https://localhost:7057;http://localhost:5011",</w:t>
      </w:r>
    </w:p>
    <w:p w14:paraId="37CD34AC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  <w:lang w:val="en-US"/>
        </w:rPr>
        <w:t xml:space="preserve">      </w:t>
      </w:r>
      <w:r w:rsidRPr="005309C7">
        <w:rPr>
          <w:rFonts w:ascii="Consolas" w:eastAsia="Consolas" w:hAnsi="Consolas" w:cs="Consolas"/>
          <w:color w:val="2C3E50"/>
          <w:sz w:val="19"/>
          <w:szCs w:val="19"/>
        </w:rPr>
        <w:t>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</w:rPr>
        <w:t>environmentVariables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</w:rPr>
        <w:t>": {</w:t>
      </w:r>
    </w:p>
    <w:p w14:paraId="566A7423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 xml:space="preserve">        "ASPNETCORE_ENVIRONMENT": "</w:t>
      </w:r>
      <w:proofErr w:type="spellStart"/>
      <w:r w:rsidRPr="005309C7">
        <w:rPr>
          <w:rFonts w:ascii="Consolas" w:eastAsia="Consolas" w:hAnsi="Consolas" w:cs="Consolas"/>
          <w:color w:val="2C3E50"/>
          <w:sz w:val="19"/>
          <w:szCs w:val="19"/>
        </w:rPr>
        <w:t>Development</w:t>
      </w:r>
      <w:proofErr w:type="spellEnd"/>
      <w:r w:rsidRPr="005309C7">
        <w:rPr>
          <w:rFonts w:ascii="Consolas" w:eastAsia="Consolas" w:hAnsi="Consolas" w:cs="Consolas"/>
          <w:color w:val="2C3E50"/>
          <w:sz w:val="19"/>
          <w:szCs w:val="19"/>
        </w:rPr>
        <w:t>"</w:t>
      </w:r>
    </w:p>
    <w:p w14:paraId="4CF651C2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 xml:space="preserve">      }</w:t>
      </w:r>
    </w:p>
    <w:p w14:paraId="20AB60A9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 xml:space="preserve">    }</w:t>
      </w:r>
    </w:p>
    <w:p w14:paraId="69A7FD6C" w14:textId="77777777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 xml:space="preserve">  }</w:t>
      </w:r>
    </w:p>
    <w:p w14:paraId="53E2CCE1" w14:textId="0446F60F" w:rsidR="005309C7" w:rsidRPr="005309C7" w:rsidRDefault="005309C7" w:rsidP="005309C7">
      <w:pPr>
        <w:shd w:val="clear" w:color="auto" w:fill="F4F6F7"/>
        <w:ind w:left="200" w:right="200"/>
        <w:rPr>
          <w:rFonts w:ascii="Consolas" w:eastAsia="Consolas" w:hAnsi="Consolas" w:cs="Consolas"/>
          <w:color w:val="2C3E50"/>
          <w:sz w:val="19"/>
          <w:szCs w:val="19"/>
        </w:rPr>
      </w:pPr>
      <w:r w:rsidRPr="005309C7"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0244C027" w14:textId="77777777" w:rsidR="00F4621F" w:rsidRDefault="00000000">
      <w:pPr>
        <w:pStyle w:val="Ttulo1"/>
      </w:pPr>
      <w:r>
        <w:t>18. Probar la API</w:t>
      </w:r>
    </w:p>
    <w:p w14:paraId="228C4FEB" w14:textId="77777777" w:rsidR="00F4621F" w:rsidRDefault="00000000">
      <w:pPr>
        <w:spacing w:before="80" w:after="80"/>
      </w:pPr>
      <w:r>
        <w:rPr>
          <w:color w:val="2C3E50"/>
        </w:rPr>
        <w:t>Ejecutar la aplicación:</w:t>
      </w:r>
    </w:p>
    <w:p w14:paraId="7BE2A33E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SportsLeague.API</w:t>
      </w:r>
      <w:proofErr w:type="spellEnd"/>
    </w:p>
    <w:p w14:paraId="409D6D32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dotnet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run</w:t>
      </w:r>
    </w:p>
    <w:p w14:paraId="7272F1C0" w14:textId="6F900BB8" w:rsidR="00F4621F" w:rsidRDefault="006302AE">
      <w:pPr>
        <w:spacing w:before="120" w:after="120"/>
      </w:pPr>
      <w:r w:rsidRPr="006302AE">
        <w:rPr>
          <w:color w:val="2C3E50"/>
        </w:rPr>
        <w:t>O también ejecutarla desde Visual Studio, tener presente poner http aquí:</w:t>
      </w:r>
      <w:r>
        <w:br/>
      </w:r>
      <w:r>
        <w:rPr>
          <w:noProof/>
        </w:rPr>
        <w:drawing>
          <wp:inline distT="0" distB="0" distL="0" distR="0" wp14:anchorId="041E7E92" wp14:editId="20EA49BC">
            <wp:extent cx="2390775" cy="514350"/>
            <wp:effectExtent l="0" t="0" r="9525" b="0"/>
            <wp:docPr id="319937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DAA6" w14:textId="77777777" w:rsidR="00F4621F" w:rsidRDefault="00000000">
      <w:pPr>
        <w:pStyle w:val="Ttulo3"/>
      </w:pPr>
      <w:r>
        <w:t>Probar con el siguiente JSON de ejemplo en el POST /api/Team</w:t>
      </w:r>
    </w:p>
    <w:p w14:paraId="4A0AE13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{</w:t>
      </w:r>
    </w:p>
    <w:p w14:paraId="1E6E6BF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"Atlético Nacional",</w:t>
      </w:r>
    </w:p>
    <w:p w14:paraId="0D31E2E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city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"Medellín",</w:t>
      </w:r>
    </w:p>
    <w:p w14:paraId="4DDA02B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stadium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"Atanasio Girardot",</w:t>
      </w:r>
    </w:p>
    <w:p w14:paraId="3FA7280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logoUrl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"https://example.com/nacional.png",</w:t>
      </w:r>
    </w:p>
    <w:p w14:paraId="0AB796E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foundedDate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": "1947-03-07"</w:t>
      </w:r>
    </w:p>
    <w:p w14:paraId="4025914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}</w:t>
      </w:r>
    </w:p>
    <w:p w14:paraId="7C4458AA" w14:textId="77777777" w:rsidR="00F4621F" w:rsidRPr="006302AE" w:rsidRDefault="00F4621F">
      <w:pPr>
        <w:spacing w:before="120" w:after="120"/>
        <w:rPr>
          <w:u w:val="single"/>
        </w:rPr>
      </w:pPr>
    </w:p>
    <w:p w14:paraId="650A7135" w14:textId="77777777" w:rsidR="00F4621F" w:rsidRDefault="00000000">
      <w:pPr>
        <w:pStyle w:val="Ttulo3"/>
      </w:pPr>
      <w:r>
        <w:t>Verificaciones esperadas</w:t>
      </w:r>
    </w:p>
    <w:p w14:paraId="5CA5FD68" w14:textId="77777777" w:rsidR="00F4621F" w:rsidRDefault="00F4621F">
      <w:pPr>
        <w:spacing w:before="120" w:after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F4621F" w14:paraId="318E5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61FC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ED45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390C" w14:textId="77777777" w:rsidR="00F4621F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F4621F" w14:paraId="0DBAF2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CAA2" w14:textId="77777777" w:rsidR="00F4621F" w:rsidRDefault="00000000">
            <w:r>
              <w:rPr>
                <w:color w:val="2C3E50"/>
                <w:sz w:val="20"/>
                <w:szCs w:val="20"/>
              </w:rPr>
              <w:t>POST /api/Team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6F82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2C3E50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B315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Retorna equipo con Id, </w:t>
            </w:r>
            <w:proofErr w:type="spellStart"/>
            <w:r>
              <w:rPr>
                <w:color w:val="2C3E50"/>
                <w:sz w:val="20"/>
                <w:szCs w:val="20"/>
              </w:rPr>
              <w:t>CreatedAt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tiene valor,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es </w:t>
            </w:r>
            <w:proofErr w:type="spellStart"/>
            <w:r>
              <w:rPr>
                <w:color w:val="2C3E50"/>
                <w:sz w:val="20"/>
                <w:szCs w:val="20"/>
              </w:rPr>
              <w:t>null</w:t>
            </w:r>
            <w:proofErr w:type="spellEnd"/>
          </w:p>
        </w:tc>
      </w:tr>
      <w:tr w:rsidR="00F4621F" w14:paraId="18027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DD26" w14:textId="77777777" w:rsidR="00F4621F" w:rsidRDefault="00000000">
            <w:r>
              <w:rPr>
                <w:color w:val="2C3E50"/>
                <w:sz w:val="20"/>
                <w:szCs w:val="20"/>
              </w:rPr>
              <w:t>GET /api/Team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D9BE" w14:textId="77777777" w:rsidR="00F4621F" w:rsidRDefault="00000000">
            <w:r>
              <w:rPr>
                <w:color w:val="2C3E50"/>
                <w:sz w:val="20"/>
                <w:szCs w:val="20"/>
              </w:rPr>
              <w:t>200 OK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06D2" w14:textId="77777777" w:rsidR="00F4621F" w:rsidRDefault="00000000">
            <w:r>
              <w:rPr>
                <w:color w:val="2C3E50"/>
                <w:sz w:val="20"/>
                <w:szCs w:val="20"/>
              </w:rPr>
              <w:t>Retorna lista con el equipo creado</w:t>
            </w:r>
          </w:p>
        </w:tc>
      </w:tr>
      <w:tr w:rsidR="00F4621F" w14:paraId="2F5FD5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A413" w14:textId="77777777" w:rsidR="00F4621F" w:rsidRDefault="00000000">
            <w:r>
              <w:rPr>
                <w:color w:val="2C3E50"/>
                <w:sz w:val="20"/>
                <w:szCs w:val="20"/>
              </w:rPr>
              <w:t>GET /api/Team/1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4DB5" w14:textId="77777777" w:rsidR="00F4621F" w:rsidRDefault="00000000">
            <w:r>
              <w:rPr>
                <w:color w:val="2C3E50"/>
                <w:sz w:val="20"/>
                <w:szCs w:val="20"/>
              </w:rPr>
              <w:t>200 OK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0CAB" w14:textId="77777777" w:rsidR="00F4621F" w:rsidRDefault="00000000">
            <w:r>
              <w:rPr>
                <w:color w:val="2C3E50"/>
                <w:sz w:val="20"/>
                <w:szCs w:val="20"/>
              </w:rPr>
              <w:t>Retorna el equipo específico</w:t>
            </w:r>
          </w:p>
        </w:tc>
      </w:tr>
      <w:tr w:rsidR="00F4621F" w14:paraId="2667F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100B" w14:textId="77777777" w:rsidR="00F4621F" w:rsidRDefault="00000000">
            <w:r>
              <w:rPr>
                <w:color w:val="2C3E50"/>
                <w:sz w:val="20"/>
                <w:szCs w:val="20"/>
              </w:rPr>
              <w:t>GET /api/Team/999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2906" w14:textId="77777777" w:rsidR="00F4621F" w:rsidRDefault="00000000">
            <w:r>
              <w:rPr>
                <w:color w:val="2C3E50"/>
                <w:sz w:val="20"/>
                <w:szCs w:val="20"/>
              </w:rPr>
              <w:t>404 Not Found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9969" w14:textId="77777777" w:rsidR="00F4621F" w:rsidRDefault="00000000">
            <w:r>
              <w:rPr>
                <w:color w:val="2C3E50"/>
                <w:sz w:val="20"/>
                <w:szCs w:val="20"/>
              </w:rPr>
              <w:t>Mensaje de error</w:t>
            </w:r>
          </w:p>
        </w:tc>
      </w:tr>
      <w:tr w:rsidR="00F4621F" w14:paraId="4260C4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B1BE" w14:textId="77777777" w:rsidR="00F4621F" w:rsidRDefault="00000000">
            <w:r>
              <w:rPr>
                <w:color w:val="2C3E50"/>
                <w:sz w:val="20"/>
                <w:szCs w:val="20"/>
              </w:rPr>
              <w:t>POST duplicado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CD45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409 </w:t>
            </w:r>
            <w:proofErr w:type="spellStart"/>
            <w:r>
              <w:rPr>
                <w:color w:val="2C3E50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A4A9" w14:textId="77777777" w:rsidR="00F4621F" w:rsidRDefault="00000000">
            <w:r>
              <w:rPr>
                <w:color w:val="2C3E50"/>
                <w:sz w:val="20"/>
                <w:szCs w:val="20"/>
              </w:rPr>
              <w:t>Mensaje: ya existe el nombre</w:t>
            </w:r>
          </w:p>
        </w:tc>
      </w:tr>
      <w:tr w:rsidR="00F4621F" w14:paraId="19D05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47B0" w14:textId="77777777" w:rsidR="00F4621F" w:rsidRDefault="00000000">
            <w:r>
              <w:rPr>
                <w:color w:val="2C3E50"/>
                <w:sz w:val="20"/>
                <w:szCs w:val="20"/>
              </w:rPr>
              <w:t>PUT /api/Team/1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DEF0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204 </w:t>
            </w:r>
            <w:proofErr w:type="gramStart"/>
            <w:r>
              <w:rPr>
                <w:color w:val="2C3E50"/>
                <w:sz w:val="20"/>
                <w:szCs w:val="20"/>
              </w:rPr>
              <w:t>No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Content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7946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Actualización exitosa, </w:t>
            </w:r>
            <w:proofErr w:type="spellStart"/>
            <w:r>
              <w:rPr>
                <w:color w:val="2C3E50"/>
                <w:sz w:val="20"/>
                <w:szCs w:val="20"/>
              </w:rPr>
              <w:t>UpdatedAt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ya tiene valor</w:t>
            </w:r>
          </w:p>
        </w:tc>
      </w:tr>
      <w:tr w:rsidR="00F4621F" w14:paraId="473821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9516" w14:textId="77777777" w:rsidR="00F4621F" w:rsidRDefault="00000000">
            <w:r>
              <w:rPr>
                <w:color w:val="2C3E50"/>
                <w:sz w:val="20"/>
                <w:szCs w:val="20"/>
              </w:rPr>
              <w:t>DELETE /api/Team/1</w:t>
            </w:r>
          </w:p>
        </w:tc>
        <w:tc>
          <w:tcPr>
            <w:tcW w:w="1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6CD2" w14:textId="77777777" w:rsidR="00F4621F" w:rsidRDefault="00000000">
            <w:r>
              <w:rPr>
                <w:color w:val="2C3E50"/>
                <w:sz w:val="20"/>
                <w:szCs w:val="20"/>
              </w:rPr>
              <w:t xml:space="preserve">204 </w:t>
            </w:r>
            <w:proofErr w:type="gramStart"/>
            <w:r>
              <w:rPr>
                <w:color w:val="2C3E50"/>
                <w:sz w:val="20"/>
                <w:szCs w:val="20"/>
              </w:rPr>
              <w:t>No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Content</w:t>
            </w:r>
          </w:p>
        </w:tc>
        <w:tc>
          <w:tcPr>
            <w:tcW w:w="436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897C" w14:textId="77777777" w:rsidR="00F4621F" w:rsidRDefault="00000000">
            <w:r>
              <w:rPr>
                <w:color w:val="2C3E50"/>
                <w:sz w:val="20"/>
                <w:szCs w:val="20"/>
              </w:rPr>
              <w:t>Eliminación exitosa</w:t>
            </w:r>
          </w:p>
        </w:tc>
      </w:tr>
    </w:tbl>
    <w:p w14:paraId="4F70DC90" w14:textId="77777777" w:rsidR="00F4621F" w:rsidRDefault="00F4621F">
      <w:pPr>
        <w:spacing w:before="120" w:after="120"/>
      </w:pPr>
    </w:p>
    <w:p w14:paraId="37CA5DAD" w14:textId="77777777" w:rsidR="00F4621F" w:rsidRDefault="00000000">
      <w:pPr>
        <w:pStyle w:val="Ttulo1"/>
      </w:pPr>
      <w:r>
        <w:t>19. Estructura Final del Proyecto</w:t>
      </w:r>
    </w:p>
    <w:p w14:paraId="697875C2" w14:textId="77777777" w:rsidR="00F4621F" w:rsidRDefault="00000000">
      <w:pPr>
        <w:shd w:val="clear" w:color="auto" w:fill="F4F6F7"/>
        <w:ind w:left="200" w:right="200"/>
      </w:pP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4D4A915B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├── SportsLeague.sln</w:t>
      </w:r>
    </w:p>
    <w:p w14:paraId="40B72FE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SportsLeague.API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4EB523E1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Controllers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162E57B7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TeamController.cs</w:t>
      </w:r>
      <w:proofErr w:type="spellEnd"/>
    </w:p>
    <w:p w14:paraId="0AE7CD51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DTOs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79BC5AF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Request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49FB8F73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TeamRequestDTO.cs</w:t>
      </w:r>
      <w:proofErr w:type="spellEnd"/>
    </w:p>
    <w:p w14:paraId="52BB0C36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│   │   └── Response/</w:t>
      </w:r>
    </w:p>
    <w:p w14:paraId="6CD060D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 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TeamResponseDTO.cs</w:t>
      </w:r>
      <w:proofErr w:type="spellEnd"/>
    </w:p>
    <w:p w14:paraId="1120D1A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Mappings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3318E07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MappingProfile.cs</w:t>
      </w:r>
      <w:proofErr w:type="spellEnd"/>
    </w:p>
    <w:p w14:paraId="5C692B45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│   ├── Middlewares/</w:t>
      </w:r>
    </w:p>
    <w:p w14:paraId="49ADECA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Program.cs</w:t>
      </w:r>
      <w:proofErr w:type="spellEnd"/>
    </w:p>
    <w:p w14:paraId="305D974B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9"/>
          <w:szCs w:val="19"/>
        </w:rPr>
        <w:t>appsettings.json</w:t>
      </w:r>
      <w:proofErr w:type="spellEnd"/>
      <w:proofErr w:type="gramEnd"/>
    </w:p>
    <w:p w14:paraId="1181E80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SportsLeague.Domain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3FAFD8FE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Entities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582470C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AuditBase.cs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 xml:space="preserve">          ← NUEVA</w:t>
      </w:r>
    </w:p>
    <w:p w14:paraId="09082AD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Team.cs</w:t>
      </w:r>
      <w:proofErr w:type="spellEnd"/>
    </w:p>
    <w:p w14:paraId="19611137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Enums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3BDE35E9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>│   ├── Interfaces/</w:t>
      </w:r>
    </w:p>
    <w:p w14:paraId="56C6F7B2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Repositories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2A194F84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IGenericRepository.cs</w:t>
      </w:r>
      <w:proofErr w:type="spellEnd"/>
    </w:p>
    <w:p w14:paraId="280C4B5A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ITeamRepository.cs</w:t>
      </w:r>
      <w:proofErr w:type="spellEnd"/>
    </w:p>
    <w:p w14:paraId="7AB391B6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Services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55E9E109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│    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ITeamService.cs</w:t>
      </w:r>
      <w:proofErr w:type="spellEnd"/>
    </w:p>
    <w:p w14:paraId="086B021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Services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0C3C14C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TeamService.cs</w:t>
      </w:r>
      <w:proofErr w:type="spellEnd"/>
    </w:p>
    <w:p w14:paraId="77F7049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SportsLeague.DataAccess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5A78FCCF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Context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6E87821D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LeagueDbContext.cs</w:t>
      </w:r>
      <w:proofErr w:type="spellEnd"/>
    </w:p>
    <w:p w14:paraId="5F978878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Repositories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535B6033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│   ├──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GenericRepository.cs</w:t>
      </w:r>
      <w:proofErr w:type="spellEnd"/>
    </w:p>
    <w:p w14:paraId="738660F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│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TeamRepository.cs</w:t>
      </w:r>
      <w:proofErr w:type="spellEnd"/>
    </w:p>
    <w:p w14:paraId="0543A94C" w14:textId="77777777" w:rsidR="00F4621F" w:rsidRDefault="00000000">
      <w:pPr>
        <w:shd w:val="clear" w:color="auto" w:fill="F4F6F7"/>
        <w:ind w:left="200" w:right="200"/>
      </w:pPr>
      <w:r>
        <w:rPr>
          <w:rFonts w:ascii="Consolas" w:eastAsia="Consolas" w:hAnsi="Consolas" w:cs="Consolas"/>
          <w:color w:val="2C3E50"/>
          <w:sz w:val="19"/>
          <w:szCs w:val="19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2C3E50"/>
          <w:sz w:val="19"/>
          <w:szCs w:val="19"/>
        </w:rPr>
        <w:t>Migrations</w:t>
      </w:r>
      <w:proofErr w:type="spellEnd"/>
      <w:r>
        <w:rPr>
          <w:rFonts w:ascii="Consolas" w:eastAsia="Consolas" w:hAnsi="Consolas" w:cs="Consolas"/>
          <w:color w:val="2C3E50"/>
          <w:sz w:val="19"/>
          <w:szCs w:val="19"/>
        </w:rPr>
        <w:t>/</w:t>
      </w:r>
    </w:p>
    <w:p w14:paraId="0FC284EE" w14:textId="77777777" w:rsidR="00F4621F" w:rsidRDefault="00F4621F">
      <w:pPr>
        <w:spacing w:before="120" w:after="120"/>
      </w:pPr>
    </w:p>
    <w:p w14:paraId="34725A68" w14:textId="77777777" w:rsidR="00F4621F" w:rsidRDefault="00000000">
      <w:pPr>
        <w:pStyle w:val="Ttulo1"/>
      </w:pPr>
      <w:r>
        <w:t>20. Próxima Fase</w:t>
      </w:r>
    </w:p>
    <w:p w14:paraId="2203073F" w14:textId="77777777" w:rsidR="00F4621F" w:rsidRDefault="00000000">
      <w:pPr>
        <w:spacing w:before="80" w:after="80"/>
      </w:pPr>
      <w:r>
        <w:rPr>
          <w:color w:val="2C3E50"/>
        </w:rPr>
        <w:t>En la Fase 2 agregaremos:</w:t>
      </w:r>
    </w:p>
    <w:p w14:paraId="6939CFF4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2C3E50"/>
        </w:rPr>
        <w:t>Entity</w:t>
      </w:r>
      <w:proofErr w:type="spellEnd"/>
      <w:r>
        <w:rPr>
          <w:color w:val="2C3E50"/>
        </w:rPr>
        <w:t xml:space="preserve"> Player con relación a Team (Foreign Key) heredando de </w:t>
      </w:r>
      <w:proofErr w:type="spellStart"/>
      <w:r>
        <w:rPr>
          <w:color w:val="2C3E50"/>
        </w:rPr>
        <w:t>AuditBase</w:t>
      </w:r>
      <w:proofErr w:type="spellEnd"/>
    </w:p>
    <w:p w14:paraId="69EBBC33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2C3E50"/>
        </w:rPr>
        <w:t>IPlayerRepository</w:t>
      </w:r>
      <w:proofErr w:type="spellEnd"/>
      <w:r>
        <w:rPr>
          <w:color w:val="2C3E50"/>
        </w:rPr>
        <w:t xml:space="preserve"> y </w:t>
      </w:r>
      <w:proofErr w:type="spellStart"/>
      <w:r>
        <w:rPr>
          <w:color w:val="2C3E50"/>
        </w:rPr>
        <w:t>IPlayerService</w:t>
      </w:r>
      <w:proofErr w:type="spellEnd"/>
      <w:r>
        <w:rPr>
          <w:color w:val="2C3E50"/>
        </w:rPr>
        <w:t xml:space="preserve"> con sus implementaciones</w:t>
      </w:r>
    </w:p>
    <w:p w14:paraId="139FD456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2C3E50"/>
        </w:rPr>
        <w:t>PlayerController</w:t>
      </w:r>
      <w:proofErr w:type="spellEnd"/>
      <w:r>
        <w:rPr>
          <w:color w:val="2C3E50"/>
        </w:rPr>
        <w:t xml:space="preserve"> con </w:t>
      </w:r>
      <w:proofErr w:type="spellStart"/>
      <w:r>
        <w:rPr>
          <w:color w:val="2C3E50"/>
        </w:rPr>
        <w:t>DTOs</w:t>
      </w:r>
      <w:proofErr w:type="spellEnd"/>
      <w:r>
        <w:rPr>
          <w:color w:val="2C3E50"/>
        </w:rPr>
        <w:t xml:space="preserve"> de </w:t>
      </w:r>
      <w:proofErr w:type="spellStart"/>
      <w:r>
        <w:rPr>
          <w:color w:val="2C3E50"/>
        </w:rPr>
        <w:t>Request</w:t>
      </w:r>
      <w:proofErr w:type="spellEnd"/>
      <w:r>
        <w:rPr>
          <w:color w:val="2C3E50"/>
        </w:rPr>
        <w:t xml:space="preserve"> y Response</w:t>
      </w:r>
    </w:p>
    <w:p w14:paraId="75A1989E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2C3E50"/>
        </w:rPr>
        <w:t>Navigation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Properties</w:t>
      </w:r>
      <w:proofErr w:type="spellEnd"/>
      <w:r>
        <w:rPr>
          <w:color w:val="2C3E50"/>
        </w:rPr>
        <w:t xml:space="preserve"> y configuración de relaciones en EF Core</w:t>
      </w:r>
    </w:p>
    <w:p w14:paraId="5368DA23" w14:textId="77777777" w:rsidR="00F4621F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2C3E50"/>
        </w:rPr>
        <w:t xml:space="preserve">Nueva migración para la tabla </w:t>
      </w:r>
      <w:proofErr w:type="spellStart"/>
      <w:r>
        <w:rPr>
          <w:color w:val="2C3E50"/>
        </w:rPr>
        <w:t>Players</w:t>
      </w:r>
      <w:proofErr w:type="spellEnd"/>
    </w:p>
    <w:p w14:paraId="78854A8D" w14:textId="77777777" w:rsidR="00F4621F" w:rsidRDefault="00F4621F">
      <w:pPr>
        <w:spacing w:before="120" w:after="120"/>
      </w:pPr>
    </w:p>
    <w:sectPr w:rsidR="00F4621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A4A9" w14:textId="77777777" w:rsidR="00933256" w:rsidRDefault="00933256">
      <w:r>
        <w:separator/>
      </w:r>
    </w:p>
  </w:endnote>
  <w:endnote w:type="continuationSeparator" w:id="0">
    <w:p w14:paraId="74A9003D" w14:textId="77777777" w:rsidR="00933256" w:rsidRDefault="00933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D89C" w14:textId="77777777" w:rsidR="00F4621F" w:rsidRDefault="00000000">
    <w:pPr>
      <w:pBdr>
        <w:top w:val="single" w:sz="1" w:space="4" w:color="2E86C1"/>
      </w:pBdr>
      <w:jc w:val="center"/>
    </w:pPr>
    <w:r>
      <w:rPr>
        <w:color w:val="2E86C1"/>
        <w:sz w:val="18"/>
        <w:szCs w:val="18"/>
      </w:rPr>
      <w:t xml:space="preserve">Página </w:t>
    </w:r>
    <w:r>
      <w:rPr>
        <w:color w:val="2E86C1"/>
        <w:sz w:val="18"/>
        <w:szCs w:val="18"/>
      </w:rPr>
      <w:fldChar w:fldCharType="begin"/>
    </w:r>
    <w:r>
      <w:rPr>
        <w:color w:val="2E86C1"/>
        <w:sz w:val="18"/>
        <w:szCs w:val="18"/>
      </w:rPr>
      <w:instrText>PAGE</w:instrText>
    </w:r>
    <w:r>
      <w:rPr>
        <w:color w:val="2E86C1"/>
        <w:sz w:val="18"/>
        <w:szCs w:val="18"/>
      </w:rPr>
      <w:fldChar w:fldCharType="separate"/>
    </w:r>
    <w:r>
      <w:rPr>
        <w:color w:val="2E86C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EB27F" w14:textId="77777777" w:rsidR="00933256" w:rsidRDefault="00933256">
      <w:r>
        <w:separator/>
      </w:r>
    </w:p>
  </w:footnote>
  <w:footnote w:type="continuationSeparator" w:id="0">
    <w:p w14:paraId="1FBB9F17" w14:textId="77777777" w:rsidR="00933256" w:rsidRDefault="00933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8EF4" w14:textId="77777777" w:rsidR="00F4621F" w:rsidRDefault="00000000">
    <w:pPr>
      <w:pBdr>
        <w:bottom w:val="single" w:sz="1" w:space="4" w:color="2E86C1"/>
      </w:pBdr>
      <w:jc w:val="right"/>
    </w:pPr>
    <w:r>
      <w:rPr>
        <w:i/>
        <w:iCs/>
        <w:color w:val="2E86C1"/>
        <w:sz w:val="18"/>
        <w:szCs w:val="18"/>
      </w:rPr>
      <w:t>API Liga Deportiva -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23E"/>
    <w:multiLevelType w:val="hybridMultilevel"/>
    <w:tmpl w:val="088A0DC6"/>
    <w:lvl w:ilvl="0" w:tplc="B936E726">
      <w:start w:val="1"/>
      <w:numFmt w:val="bullet"/>
      <w:lvlText w:val="●"/>
      <w:lvlJc w:val="left"/>
      <w:pPr>
        <w:ind w:left="720" w:hanging="360"/>
      </w:pPr>
    </w:lvl>
    <w:lvl w:ilvl="1" w:tplc="2FA2AB58">
      <w:start w:val="1"/>
      <w:numFmt w:val="bullet"/>
      <w:lvlText w:val="○"/>
      <w:lvlJc w:val="left"/>
      <w:pPr>
        <w:ind w:left="1440" w:hanging="360"/>
      </w:pPr>
    </w:lvl>
    <w:lvl w:ilvl="2" w:tplc="E78EB9D4">
      <w:start w:val="1"/>
      <w:numFmt w:val="bullet"/>
      <w:lvlText w:val="■"/>
      <w:lvlJc w:val="left"/>
      <w:pPr>
        <w:ind w:left="2160" w:hanging="360"/>
      </w:pPr>
    </w:lvl>
    <w:lvl w:ilvl="3" w:tplc="A460A4AE">
      <w:start w:val="1"/>
      <w:numFmt w:val="bullet"/>
      <w:lvlText w:val="●"/>
      <w:lvlJc w:val="left"/>
      <w:pPr>
        <w:ind w:left="2880" w:hanging="360"/>
      </w:pPr>
    </w:lvl>
    <w:lvl w:ilvl="4" w:tplc="5AA4C5F4">
      <w:start w:val="1"/>
      <w:numFmt w:val="bullet"/>
      <w:lvlText w:val="○"/>
      <w:lvlJc w:val="left"/>
      <w:pPr>
        <w:ind w:left="3600" w:hanging="360"/>
      </w:pPr>
    </w:lvl>
    <w:lvl w:ilvl="5" w:tplc="CCBCF6B8">
      <w:start w:val="1"/>
      <w:numFmt w:val="bullet"/>
      <w:lvlText w:val="■"/>
      <w:lvlJc w:val="left"/>
      <w:pPr>
        <w:ind w:left="4320" w:hanging="360"/>
      </w:pPr>
    </w:lvl>
    <w:lvl w:ilvl="6" w:tplc="B6E06798">
      <w:start w:val="1"/>
      <w:numFmt w:val="bullet"/>
      <w:lvlText w:val="●"/>
      <w:lvlJc w:val="left"/>
      <w:pPr>
        <w:ind w:left="5040" w:hanging="360"/>
      </w:pPr>
    </w:lvl>
    <w:lvl w:ilvl="7" w:tplc="C2689CE6">
      <w:start w:val="1"/>
      <w:numFmt w:val="bullet"/>
      <w:lvlText w:val="●"/>
      <w:lvlJc w:val="left"/>
      <w:pPr>
        <w:ind w:left="5760" w:hanging="360"/>
      </w:pPr>
    </w:lvl>
    <w:lvl w:ilvl="8" w:tplc="9934D3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148E4"/>
    <w:multiLevelType w:val="hybridMultilevel"/>
    <w:tmpl w:val="09242EFC"/>
    <w:lvl w:ilvl="0" w:tplc="C560942C">
      <w:start w:val="1"/>
      <w:numFmt w:val="decimal"/>
      <w:lvlText w:val="%1."/>
      <w:lvlJc w:val="left"/>
      <w:pPr>
        <w:ind w:left="720" w:hanging="360"/>
      </w:pPr>
    </w:lvl>
    <w:lvl w:ilvl="1" w:tplc="CA28E50A">
      <w:numFmt w:val="decimal"/>
      <w:lvlText w:val=""/>
      <w:lvlJc w:val="left"/>
    </w:lvl>
    <w:lvl w:ilvl="2" w:tplc="63D41EFA">
      <w:numFmt w:val="decimal"/>
      <w:lvlText w:val=""/>
      <w:lvlJc w:val="left"/>
    </w:lvl>
    <w:lvl w:ilvl="3" w:tplc="DD18A04E">
      <w:numFmt w:val="decimal"/>
      <w:lvlText w:val=""/>
      <w:lvlJc w:val="left"/>
    </w:lvl>
    <w:lvl w:ilvl="4" w:tplc="585E87E6">
      <w:numFmt w:val="decimal"/>
      <w:lvlText w:val=""/>
      <w:lvlJc w:val="left"/>
    </w:lvl>
    <w:lvl w:ilvl="5" w:tplc="1E8C2E26">
      <w:numFmt w:val="decimal"/>
      <w:lvlText w:val=""/>
      <w:lvlJc w:val="left"/>
    </w:lvl>
    <w:lvl w:ilvl="6" w:tplc="F6EAF064">
      <w:numFmt w:val="decimal"/>
      <w:lvlText w:val=""/>
      <w:lvlJc w:val="left"/>
    </w:lvl>
    <w:lvl w:ilvl="7" w:tplc="F48AFC14">
      <w:numFmt w:val="decimal"/>
      <w:lvlText w:val=""/>
      <w:lvlJc w:val="left"/>
    </w:lvl>
    <w:lvl w:ilvl="8" w:tplc="300C9DC8">
      <w:numFmt w:val="decimal"/>
      <w:lvlText w:val=""/>
      <w:lvlJc w:val="left"/>
    </w:lvl>
  </w:abstractNum>
  <w:abstractNum w:abstractNumId="2" w15:restartNumberingAfterBreak="0">
    <w:nsid w:val="47901C27"/>
    <w:multiLevelType w:val="hybridMultilevel"/>
    <w:tmpl w:val="5ADAE8C2"/>
    <w:lvl w:ilvl="0" w:tplc="20106026">
      <w:start w:val="1"/>
      <w:numFmt w:val="bullet"/>
      <w:lvlText w:val="•"/>
      <w:lvlJc w:val="left"/>
      <w:pPr>
        <w:ind w:left="720" w:hanging="360"/>
      </w:pPr>
    </w:lvl>
    <w:lvl w:ilvl="1" w:tplc="F18ABEB6">
      <w:numFmt w:val="decimal"/>
      <w:lvlText w:val=""/>
      <w:lvlJc w:val="left"/>
    </w:lvl>
    <w:lvl w:ilvl="2" w:tplc="DBA84AC8">
      <w:numFmt w:val="decimal"/>
      <w:lvlText w:val=""/>
      <w:lvlJc w:val="left"/>
    </w:lvl>
    <w:lvl w:ilvl="3" w:tplc="6AD61DAA">
      <w:numFmt w:val="decimal"/>
      <w:lvlText w:val=""/>
      <w:lvlJc w:val="left"/>
    </w:lvl>
    <w:lvl w:ilvl="4" w:tplc="5F50E97C">
      <w:numFmt w:val="decimal"/>
      <w:lvlText w:val=""/>
      <w:lvlJc w:val="left"/>
    </w:lvl>
    <w:lvl w:ilvl="5" w:tplc="D86E7CD0">
      <w:numFmt w:val="decimal"/>
      <w:lvlText w:val=""/>
      <w:lvlJc w:val="left"/>
    </w:lvl>
    <w:lvl w:ilvl="6" w:tplc="C71E6836">
      <w:numFmt w:val="decimal"/>
      <w:lvlText w:val=""/>
      <w:lvlJc w:val="left"/>
    </w:lvl>
    <w:lvl w:ilvl="7" w:tplc="4572B1DE">
      <w:numFmt w:val="decimal"/>
      <w:lvlText w:val=""/>
      <w:lvlJc w:val="left"/>
    </w:lvl>
    <w:lvl w:ilvl="8" w:tplc="2E5876AC">
      <w:numFmt w:val="decimal"/>
      <w:lvlText w:val=""/>
      <w:lvlJc w:val="left"/>
    </w:lvl>
  </w:abstractNum>
  <w:num w:numId="1" w16cid:durableId="1420444554">
    <w:abstractNumId w:val="0"/>
    <w:lvlOverride w:ilvl="0">
      <w:startOverride w:val="1"/>
    </w:lvlOverride>
  </w:num>
  <w:num w:numId="2" w16cid:durableId="1092806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1F"/>
    <w:rsid w:val="00530080"/>
    <w:rsid w:val="005309C7"/>
    <w:rsid w:val="006302AE"/>
    <w:rsid w:val="00805259"/>
    <w:rsid w:val="008F3122"/>
    <w:rsid w:val="00933256"/>
    <w:rsid w:val="00CC34E1"/>
    <w:rsid w:val="00F4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5AC7"/>
  <w15:docId w15:val="{208E721E-7B9D-4C38-811C-BB14C40E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15436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4432</Words>
  <Characters>24381</Characters>
  <Application>Microsoft Office Word</Application>
  <DocSecurity>0</DocSecurity>
  <Lines>203</Lines>
  <Paragraphs>57</Paragraphs>
  <ScaleCrop>false</ScaleCrop>
  <Company/>
  <LinksUpToDate>false</LinksUpToDate>
  <CharactersWithSpaces>28756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6</cp:revision>
  <dcterms:created xsi:type="dcterms:W3CDTF">2026-02-20T22:37:00Z</dcterms:created>
  <dcterms:modified xsi:type="dcterms:W3CDTF">2026-03-04T23:18:00Z</dcterms:modified>
</cp:coreProperties>
</file>