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the bug (answers)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guvi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Lorem ipsum dolor sit amet consectetur adipisicing elit.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Guvi Geek Network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guvi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Lorem ipsum dolor sit amet consectetur adipisicing elit.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Guvi Geek Network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sz w:val="24"/>
          <w:szCs w:val="24"/>
          <w:rtl w:val="0"/>
        </w:rPr>
        <w:t xml:space="preserve">Design a contact us form with all fields as required.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&lt;!DOCTYPE html&gt;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&lt;title&gt;Contact Us&lt;/title&gt;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&lt;h1&gt;Contact Us&lt;/h1&gt;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action="/submit_form" method="post"&gt;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id="name" name="name" required&gt;&lt;br&gt;&lt;br&gt;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type="email" id="email" name="email" required&gt;&lt;br&gt;&lt;br&gt;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for="phone"&gt;Phone:&lt;/label&gt;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type="tel" id="phone" name="phone" required&gt;&lt;br&gt;&lt;br&gt;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for="subject"&gt;Subject:&lt;/label&gt;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id="subject" name="subject" required&gt;&lt;br&gt;&lt;br&gt;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for="message"&gt;Message:&lt;/label&gt;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&lt;textarea id="message" name="message" required&gt;&lt;/textarea&gt;&lt;br&gt;&lt;br&gt;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Html to print programming language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&lt;!DOCTYPE html&gt;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&lt;title&gt;Programming Languages and Databases&lt;/title&gt;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&lt;h1&gt;Programming Languages and Databases&lt;/h1&gt;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&lt;ul&gt;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&lt;li&gt;Programming Language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&lt;ul&gt;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&lt;li&gt;JavaScript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&lt;ol type="a"&gt;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&lt;li&gt;Angular&lt;/li&gt;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&lt;li&gt;React&lt;/li&gt;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&lt;li&gt;Vue.js&lt;/li&gt;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&lt;/ol&gt;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&lt;li&gt;Python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&lt;ol type="a"&gt;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&lt;li&gt;Django Framework&lt;/li&gt;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&lt;li&gt;Flask Framework&lt;/li&gt;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&lt;/ol&gt;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&lt;li&gt;Java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&lt;ol type="a"&gt;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&lt;li&gt;Spring&lt;/li&gt;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&lt;li&gt;Maven&lt;/li&gt;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&lt;li&gt;Hibernate&lt;/li&gt;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&lt;/ol&gt;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&lt;/ul&gt;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&lt;/li&gt;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&lt;li&gt;Database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&lt;ul&gt;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&lt;li&gt;MySQL&lt;/li&gt;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&lt;li&gt;MongoDB&lt;/li&gt;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&lt;li&gt;Cassandra&lt;/li&gt;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&lt;/ul&gt;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&lt;/li&gt;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Create an element that helps you to open the </w:t>
      </w:r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 in separate new tab.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&lt;!DOCTYPE html&gt;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&lt;title&gt;Open Google&lt;/title&gt;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href="https://google.com" target="_blank"&gt;Open Google in a new tab&lt;/a&gt;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In the form, add two radio buttons with grouping them for employee type(Salaried and own business)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&lt;!DOCTYPE html&gt;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&lt;title&gt;Contact Us&lt;/title&gt;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&lt;h1&gt;Contact Us&lt;/h1&gt;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action="/submit_form" method="post"&gt;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id="name" name="name" required&gt;&lt;br&gt;&lt;br&gt;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type="email" id="email" name="email" required&gt;&lt;br&gt;&lt;br&gt;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for="phone"&gt;Phone:&lt;/label&gt;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type="tel" id="phone" name="phone" required&gt;&lt;br&gt;&lt;br&gt;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for="subject"&gt;Subject:&lt;/label&gt;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id="subject" name="subject" required&gt;&lt;br&gt;&lt;br&gt;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for="message"&gt;Message:&lt;/label&gt;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&lt;textarea id="message" name="message" required&gt;&lt;/textarea&gt;&lt;br&gt;&lt;br&gt;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for="employee_type"&gt;Employee Type:&lt;/label&gt;&lt;br&gt;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type="radio" id="salaried" name="employee_type" value="salaried" required&gt;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for="salaried"&gt;Salaried&lt;/label&gt;&lt;br&gt;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type="radio" id="own_business" name="employee_type" value="own_business" required&gt;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for="own_business"&gt;Own Business&lt;/label&gt;&lt;br&gt;&lt;br&gt;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Design form shown in the link (</w:t>
      </w:r>
      <w:hyperlink r:id="rId11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http://evc-cit.info/cit040/formguide/card_0.png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Use the table tag to design given image </w:t>
      </w:r>
      <w:hyperlink r:id="rId12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HTML input tags snippet to show default values for all Form elements.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&lt;title&gt;Form with Default Values&lt;/title&gt;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&lt;h1&gt;Form with Default Values&lt;/h1&gt;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action="/submit_form" method="post"&gt;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Text input --&gt;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for="text"&gt;Text:&lt;/label&gt;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id="text" name="text" value="Default Text"&gt;&lt;br&gt;&lt;br&gt;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Password input --&gt;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type="password" id="password" name="password" value="defaultpass"&gt;&lt;br&gt;&lt;br&gt;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Email input --&gt;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type="email" id="email" name="email" value="example@example.com"&gt;&lt;br&gt;&lt;br&gt;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Telephone input --&gt;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for="phone"&gt;Phone:&lt;/label&gt;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type="tel" id="phone" name="phone" value="123-456-7890"&gt;&lt;br&gt;&lt;br&gt;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URL input --&gt;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for="url"&gt;Website:&lt;/label&gt;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type="url" id="url" name="url" value="https://www.example.com"&gt;&lt;br&gt;&lt;br&gt;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Number input --&gt;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for="number"&gt;Number:&lt;/label&gt;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type="number" id="number" name="number" value="10"&gt;&lt;br&gt;&lt;br&gt;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Range input --&gt;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for="range"&gt;Range:&lt;/label&gt;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type="range" id="range" name="range" value="50" min="0" max="100"&gt;&lt;br&gt;&lt;br&gt;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Date input --&gt;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for="date"&gt;Date:&lt;/label&gt;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type="date" id="date" name="date" value="2024-12-29"&gt;&lt;br&gt;&lt;br&gt;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Month input --&gt;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for="month"&gt;Month:&lt;/label&gt;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type="month" id="month" name="month" value="2024-12"&gt;&lt;br&gt;&lt;br&gt;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Week input --&gt;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for="week"&gt;Week:&lt;/label&gt;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type="week" id="week" name="week" value="2024-W52"&gt;&lt;br&gt;&lt;br&gt;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Time input --&gt;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for="time"&gt;Time:&lt;/label&gt;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type="time" id="time" name="time" value="12:00"&gt;&lt;br&gt;&lt;br&gt;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Datetime-local input --&gt;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for="datetime"&gt;Datetime:&lt;/label&gt;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type="datetime-local" id="datetime" name="datetime" value="2024-12-29T12:00"&gt;&lt;br&gt;&lt;br&gt;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Color input --&gt;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for="color"&gt;Color:&lt;/label&gt;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type="color" id="color" name="color" value="#ff0000"&gt;&lt;br&gt;&lt;br&gt;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Checkbox input --&gt;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for="checkbox"&gt;Checkbox:&lt;/label&gt;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type="checkbox" id="checkbox" name="checkbox" checked&gt;&lt;br&gt;&lt;br&gt;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Radio buttons --&gt;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&lt;label&gt;Radio Buttons:&lt;/label&gt;&lt;br&gt;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type="radio" id="radio1" name="radio" value="1" checked&gt;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for="radio1"&gt;Option 1&lt;/label&gt;&lt;br&gt;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type="radio" id="radio2" name="radio" value="2"&gt;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for="radio2"&gt;Option 2&lt;/label&gt;&lt;br&gt;&lt;br&gt;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File input (default file inputs don't have default values) --&gt;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for="file"&gt;File:&lt;/label&gt;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type="file" id="file" name="file"&gt;&lt;br&gt;&lt;br&gt;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Hidden input --&gt;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type="hidden" name="hidden" value="hiddenValue"&gt;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Submit button --&gt;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In your, HTML page add the below line and Highlight it without using any CSS.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hd w:fill="0d1117" w:val="clear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"HTML &amp; CSS is awesome"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Create an HTML page, which should contain all types of input elements.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&lt;!DOCTYPE html&gt;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&lt;title&gt;Input Elements&lt;/title&gt;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&lt;h1&gt;Form with Various Input Elements&lt;/h1&gt;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action="/submit_form" method="post"&gt;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Text input --&gt;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for="text"&gt;Text:&lt;/label&gt;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id="text" name="text"&gt;&lt;br&gt;&lt;br&gt;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Password input --&gt;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type="password" id="password" name="password"&gt;&lt;br&gt;&lt;br&gt;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Email input --&gt;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type="email" id="email" name="email"&gt;&lt;br&gt;&lt;br&gt;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Telephone input --&gt;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for="phone"&gt;Phone:&lt;/label&gt;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type="tel" id="phone" name="phone"&gt;&lt;br&gt;&lt;br&gt;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URL input --&gt;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for="url"&gt;Website:&lt;/label&gt;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type="url" id="url" name="url"&gt;&lt;br&gt;&lt;br&gt;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Number input --&gt;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for="number"&gt;Number:&lt;/label&gt;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type="number" id="number" name="number"&gt;&lt;br&gt;&lt;br&gt;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Range input --&gt;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for="range"&gt;Range:&lt;/label&gt;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type="range" id="range" name="range" min="0" max="100"&gt;&lt;br&gt;&lt;br&gt;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Date input --&gt;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for="date"&gt;Date:&lt;/label&gt;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type="date" id="date" name="date"&gt;&lt;br&gt;&lt;br&gt;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Month input --&gt;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for="month"&gt;Month:&lt;/label&gt;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type="month" id="month" name="month"&gt;&lt;br&gt;&lt;br&gt;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Week input --&gt;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for="week"&gt;Week:&lt;/label&gt;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type="week" id="week" name="week"&gt;&lt;br&gt;&lt;br&gt;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Time input --&gt;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for="time"&gt;Time:&lt;/label&gt;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type="time" id="time" name="time"&gt;&lt;br&gt;&lt;br&gt;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Datetime-local input --&gt;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for="datetime"&gt;Datetime:&lt;/label&gt;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type="datetime-local" id="datetime" name="datetime"&gt;&lt;br&gt;&lt;br&gt;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Color input --&gt;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for="color"&gt;Color:&lt;/label&gt;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type="color" id="color" name="color"&gt;&lt;br&gt;&lt;br&gt;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Checkbox input --&gt;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for="checkbox"&gt;Checkbox:&lt;/label&gt;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type="checkbox" id="checkbox" name="checkbox"&gt;&lt;br&gt;&lt;br&gt;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Radio buttons --&gt;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&lt;label&gt;Radio Buttons:&lt;/label&gt;&lt;br&gt;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type="radio" id="radio1" name="radio" value="1"&gt;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for="radio1"&gt;Option 1&lt;/label&gt;&lt;br&gt;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type="radio" id="radio2" name="radio" value="2"&gt;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for="radio2"&gt;Option 2&lt;/label&gt;&lt;br&gt;&lt;br&gt;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File input --&gt;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 for="file"&gt;File:&lt;/label&gt;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type="file" id="file" name="file"&gt;&lt;br&gt;&lt;br&gt;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Hidden input --&gt;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type="hidden" name="hidden" value="hiddenValue"&gt;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Submit button --&gt;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vc-cit.info/cit040/formguide/card_0.png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www.bapugraphics.com/assets/img/port_upload_dir/table-4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