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68CF6" w14:textId="433752F2" w:rsidR="00E517C1" w:rsidRDefault="00E34DFA">
      <w:r w:rsidRPr="00E34DFA">
        <w:drawing>
          <wp:inline distT="0" distB="0" distL="0" distR="0" wp14:anchorId="2FAE6F39" wp14:editId="635807FD">
            <wp:extent cx="5943600" cy="23228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E62E" w14:textId="120C4B81" w:rsidR="00E34DFA" w:rsidRDefault="00E34DFA"/>
    <w:p w14:paraId="270F8F06" w14:textId="59CE1873" w:rsidR="00E34DFA" w:rsidRDefault="00E34DFA" w:rsidP="00E34DFA">
      <w:r w:rsidRPr="00E34DFA">
        <w:t>I1: add $t1, $t2, $t3</w:t>
      </w:r>
      <w:r w:rsidRPr="00E34DFA">
        <w:br/>
        <w:t xml:space="preserve">I2: </w:t>
      </w:r>
      <w:proofErr w:type="spellStart"/>
      <w:r w:rsidRPr="00E34DFA">
        <w:t>sw</w:t>
      </w:r>
      <w:proofErr w:type="spellEnd"/>
      <w:r w:rsidRPr="00E34DFA">
        <w:t xml:space="preserve"> $t1, 12($t0)</w:t>
      </w:r>
      <w:r w:rsidRPr="00E34DFA">
        <w:br/>
        <w:t>I3: add $t4, $t1, $t2</w:t>
      </w:r>
      <w:r w:rsidRPr="00E34DFA">
        <w:br/>
        <w:t xml:space="preserve">I4: </w:t>
      </w:r>
      <w:proofErr w:type="spellStart"/>
      <w:r w:rsidRPr="00E34DFA">
        <w:t>sw</w:t>
      </w:r>
      <w:proofErr w:type="spellEnd"/>
      <w:r w:rsidRPr="00E34DFA">
        <w:t xml:space="preserve"> $t4, 16($t0)</w:t>
      </w:r>
      <w:r w:rsidRPr="00E34DFA">
        <w:br/>
        <w:t>I5: add $t2, $t3, $t5</w:t>
      </w:r>
    </w:p>
    <w:p w14:paraId="528CE3CB" w14:textId="77777777" w:rsidR="00E34DFA" w:rsidRPr="00E34DFA" w:rsidRDefault="00E34DFA" w:rsidP="00E34DFA"/>
    <w:p w14:paraId="1AEE9580" w14:textId="78374472" w:rsidR="00E34DFA" w:rsidRDefault="00E34DFA" w:rsidP="00E34DFA">
      <w:r w:rsidRPr="00E34DFA">
        <w:rPr>
          <w:b/>
          <w:bCs/>
          <w:u w:val="single"/>
        </w:rPr>
        <w:t>Data Hazards</w:t>
      </w:r>
      <w:r w:rsidRPr="00E34DFA">
        <w:br/>
        <w:t>I1 -&gt; I2 ($t1) Read After Write Data Hazard</w:t>
      </w:r>
      <w:r w:rsidRPr="00E34DFA">
        <w:br/>
        <w:t>I1 -&gt; I3 ($t1) Read After Write Data Hazard</w:t>
      </w:r>
      <w:r w:rsidRPr="00E34DFA">
        <w:br/>
        <w:t>I3 -&gt; I4 ($t4) Read After Write Data Hazard</w:t>
      </w:r>
    </w:p>
    <w:p w14:paraId="7B49D06E" w14:textId="77777777" w:rsidR="00E34DFA" w:rsidRPr="00E34DFA" w:rsidRDefault="00E34DFA" w:rsidP="00E34DFA"/>
    <w:p w14:paraId="4DEA0B71" w14:textId="1B7C381A" w:rsidR="00E34DFA" w:rsidRDefault="00E34DFA" w:rsidP="00E34DFA">
      <w:r w:rsidRPr="00E34DFA">
        <w:rPr>
          <w:b/>
          <w:bCs/>
          <w:u w:val="single"/>
        </w:rPr>
        <w:t>Re-arranging the Assembly code</w:t>
      </w:r>
      <w:r w:rsidRPr="00E34DFA">
        <w:br/>
        <w:t>I1: add $t1, $t2, $t3</w:t>
      </w:r>
      <w:r w:rsidRPr="00E34DFA">
        <w:br/>
        <w:t>I2: add $t4, $t1, $t2</w:t>
      </w:r>
      <w:r w:rsidRPr="00E34DFA">
        <w:br/>
        <w:t>I3: add $t2, $t3, $t5</w:t>
      </w:r>
      <w:r w:rsidRPr="00E34DFA">
        <w:br/>
        <w:t xml:space="preserve">I4: </w:t>
      </w:r>
      <w:proofErr w:type="spellStart"/>
      <w:r w:rsidRPr="00E34DFA">
        <w:t>sw</w:t>
      </w:r>
      <w:proofErr w:type="spellEnd"/>
      <w:r w:rsidRPr="00E34DFA">
        <w:t xml:space="preserve"> $t1, 12($t0)</w:t>
      </w:r>
      <w:r w:rsidRPr="00E34DFA">
        <w:br/>
        <w:t xml:space="preserve">I5: </w:t>
      </w:r>
      <w:proofErr w:type="spellStart"/>
      <w:r w:rsidRPr="00E34DFA">
        <w:t>sw</w:t>
      </w:r>
      <w:proofErr w:type="spellEnd"/>
      <w:r w:rsidRPr="00E34DFA">
        <w:t xml:space="preserve"> $t4, 16($t0)</w:t>
      </w:r>
    </w:p>
    <w:p w14:paraId="0780EE01" w14:textId="77777777" w:rsidR="00E34DFA" w:rsidRPr="00E34DFA" w:rsidRDefault="00E34DFA" w:rsidP="00E34DFA"/>
    <w:p w14:paraId="26C5D3E1" w14:textId="3DFE9384" w:rsidR="00E34DFA" w:rsidRDefault="00E34DFA" w:rsidP="00E34DFA">
      <w:r w:rsidRPr="00E34DFA">
        <w:rPr>
          <w:b/>
          <w:bCs/>
          <w:u w:val="single"/>
        </w:rPr>
        <w:t>Data Hazards</w:t>
      </w:r>
      <w:r w:rsidRPr="00E34DFA">
        <w:br/>
        <w:t>I1 -&gt; I2 ($t1) Read After Write Data Hazard</w:t>
      </w:r>
    </w:p>
    <w:p w14:paraId="6A6E1082" w14:textId="77777777" w:rsidR="00E34DFA" w:rsidRPr="00E34DFA" w:rsidRDefault="00E34DFA" w:rsidP="00E34DFA"/>
    <w:p w14:paraId="0E5E32D0" w14:textId="77777777" w:rsidR="00E34DFA" w:rsidRPr="00E34DFA" w:rsidRDefault="00E34DFA" w:rsidP="00E34DFA">
      <w:r w:rsidRPr="00E34DFA">
        <w:rPr>
          <w:b/>
          <w:bCs/>
          <w:u w:val="single"/>
        </w:rPr>
        <w:t>Removing Data Hazard using NOP (add $1, $1, $0)</w:t>
      </w:r>
      <w:r w:rsidRPr="00E34DFA">
        <w:br/>
        <w:t>I1: add $t1, $t2, $t3</w:t>
      </w:r>
      <w:r w:rsidRPr="00E34DFA">
        <w:br/>
        <w:t>I2: add $1, $1, $0   (NOP)</w:t>
      </w:r>
      <w:r w:rsidRPr="00E34DFA">
        <w:br/>
        <w:t>I3: add $1, $1, $0   (NOP)</w:t>
      </w:r>
      <w:r w:rsidRPr="00E34DFA">
        <w:br/>
        <w:t>I4: add $t4, $t1, $t2</w:t>
      </w:r>
      <w:r w:rsidRPr="00E34DFA">
        <w:br/>
        <w:t>I5: add $t2, $t3, $t5</w:t>
      </w:r>
      <w:r w:rsidRPr="00E34DFA">
        <w:br/>
        <w:t xml:space="preserve">I6: </w:t>
      </w:r>
      <w:proofErr w:type="spellStart"/>
      <w:r w:rsidRPr="00E34DFA">
        <w:t>sw</w:t>
      </w:r>
      <w:proofErr w:type="spellEnd"/>
      <w:r w:rsidRPr="00E34DFA">
        <w:t xml:space="preserve"> $t1, 12($t0)</w:t>
      </w:r>
      <w:r w:rsidRPr="00E34DFA">
        <w:br/>
        <w:t xml:space="preserve">I7: </w:t>
      </w:r>
      <w:proofErr w:type="spellStart"/>
      <w:r w:rsidRPr="00E34DFA">
        <w:t>sw</w:t>
      </w:r>
      <w:proofErr w:type="spellEnd"/>
      <w:r w:rsidRPr="00E34DFA">
        <w:t xml:space="preserve"> $t4, 16($t0)</w:t>
      </w:r>
    </w:p>
    <w:p w14:paraId="7CB950B4" w14:textId="020BD1CB" w:rsidR="00E34DFA" w:rsidRDefault="00E34DFA"/>
    <w:p w14:paraId="1A7C1391" w14:textId="118D9655" w:rsidR="00E34DFA" w:rsidRDefault="00E34DFA">
      <w:r w:rsidRPr="00E34DFA">
        <w:lastRenderedPageBreak/>
        <w:drawing>
          <wp:inline distT="0" distB="0" distL="0" distR="0" wp14:anchorId="55A88495" wp14:editId="44D3EF3B">
            <wp:extent cx="5943600" cy="14287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03EE" w14:textId="3CEB81EA" w:rsidR="00E34DFA" w:rsidRDefault="00E34DFA"/>
    <w:p w14:paraId="333F423F" w14:textId="77777777" w:rsidR="00E34DFA" w:rsidRDefault="00E34DFA" w:rsidP="00E34DFA">
      <w:pPr>
        <w:pStyle w:val="NormalWeb"/>
        <w:shd w:val="clear" w:color="auto" w:fill="FFFFFF"/>
        <w:spacing w:before="0" w:beforeAutospacing="0" w:after="0" w:afterAutospacing="0"/>
        <w:ind w:left="60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RAW: Instructions </w:t>
      </w:r>
      <w:proofErr w:type="spell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lw</w:t>
      </w:r>
      <w:proofErr w:type="spell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and sub. Register $t1</w:t>
      </w:r>
    </w:p>
    <w:p w14:paraId="1CDD379E" w14:textId="43AEAE1E" w:rsidR="00E34DFA" w:rsidRDefault="00E34DFA" w:rsidP="00E34DFA">
      <w:pPr>
        <w:pStyle w:val="NormalWeb"/>
        <w:shd w:val="clear" w:color="auto" w:fill="FFFFFF"/>
        <w:spacing w:before="0" w:beforeAutospacing="0" w:after="0" w:afterAutospacing="0"/>
        <w:ind w:left="600"/>
        <w:textAlignment w:val="baseline"/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RAW: Instructions add and sub. Register $t1</w:t>
      </w:r>
    </w:p>
    <w:p w14:paraId="1F5A848D" w14:textId="77777777" w:rsidR="00D23E5B" w:rsidRDefault="00D23E5B" w:rsidP="00E34DFA">
      <w:pPr>
        <w:pStyle w:val="NormalWeb"/>
        <w:shd w:val="clear" w:color="auto" w:fill="FFFFFF"/>
        <w:spacing w:before="0" w:beforeAutospacing="0" w:after="0" w:afterAutospacing="0"/>
        <w:ind w:left="60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DAB5BDF" w14:textId="155123CA" w:rsidR="00E34DFA" w:rsidRDefault="00E34DFA" w:rsidP="00E34DF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 pipeline chart</w:t>
      </w:r>
      <w:r>
        <w:rPr>
          <w:rFonts w:ascii="Helvetica" w:hAnsi="Helvetica"/>
          <w:color w:val="333333"/>
          <w:sz w:val="21"/>
          <w:szCs w:val="2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34DFA" w14:paraId="5571323B" w14:textId="77777777" w:rsidTr="00C13B04">
        <w:tc>
          <w:tcPr>
            <w:tcW w:w="9350" w:type="dxa"/>
            <w:gridSpan w:val="9"/>
          </w:tcPr>
          <w:p w14:paraId="24D333A6" w14:textId="4CDAF44A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CPU Cycles</w:t>
            </w:r>
          </w:p>
        </w:tc>
      </w:tr>
      <w:tr w:rsidR="00E34DFA" w14:paraId="2DBB3A02" w14:textId="77777777" w:rsidTr="00E34DFA">
        <w:tc>
          <w:tcPr>
            <w:tcW w:w="1038" w:type="dxa"/>
          </w:tcPr>
          <w:p w14:paraId="72A0F3D9" w14:textId="06DA96E6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39" w:type="dxa"/>
          </w:tcPr>
          <w:p w14:paraId="23B7B3AF" w14:textId="0ADBAB22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39" w:type="dxa"/>
          </w:tcPr>
          <w:p w14:paraId="5975111F" w14:textId="2840E5F5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39" w:type="dxa"/>
          </w:tcPr>
          <w:p w14:paraId="7B1EB636" w14:textId="5CC2C118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39" w:type="dxa"/>
          </w:tcPr>
          <w:p w14:paraId="644141A8" w14:textId="36768E6F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39" w:type="dxa"/>
          </w:tcPr>
          <w:p w14:paraId="3680B69A" w14:textId="7D43148F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39" w:type="dxa"/>
          </w:tcPr>
          <w:p w14:paraId="02EA135B" w14:textId="1178A2CB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1039" w:type="dxa"/>
          </w:tcPr>
          <w:p w14:paraId="68F542A1" w14:textId="5C0A0E80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39" w:type="dxa"/>
          </w:tcPr>
          <w:p w14:paraId="2409F9A7" w14:textId="08DB2CA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</w:t>
            </w:r>
          </w:p>
        </w:tc>
      </w:tr>
      <w:tr w:rsidR="00E34DFA" w14:paraId="5A20B398" w14:textId="77777777" w:rsidTr="00E34DFA">
        <w:tc>
          <w:tcPr>
            <w:tcW w:w="1038" w:type="dxa"/>
          </w:tcPr>
          <w:p w14:paraId="02AD3D5D" w14:textId="2BB79B4D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IF</w:t>
            </w:r>
          </w:p>
        </w:tc>
        <w:tc>
          <w:tcPr>
            <w:tcW w:w="1039" w:type="dxa"/>
          </w:tcPr>
          <w:p w14:paraId="4B17DC12" w14:textId="14CDC435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39" w:type="dxa"/>
          </w:tcPr>
          <w:p w14:paraId="6D627CB9" w14:textId="7D8E0C3D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EX</w:t>
            </w:r>
          </w:p>
        </w:tc>
        <w:tc>
          <w:tcPr>
            <w:tcW w:w="1039" w:type="dxa"/>
          </w:tcPr>
          <w:p w14:paraId="7657C269" w14:textId="679AF6B9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MEM</w:t>
            </w:r>
          </w:p>
        </w:tc>
        <w:tc>
          <w:tcPr>
            <w:tcW w:w="1039" w:type="dxa"/>
          </w:tcPr>
          <w:p w14:paraId="1FCA2411" w14:textId="4DB573AE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WB</w:t>
            </w:r>
          </w:p>
        </w:tc>
        <w:tc>
          <w:tcPr>
            <w:tcW w:w="1039" w:type="dxa"/>
          </w:tcPr>
          <w:p w14:paraId="28D665A3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1039" w:type="dxa"/>
          </w:tcPr>
          <w:p w14:paraId="4405E04D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1039" w:type="dxa"/>
          </w:tcPr>
          <w:p w14:paraId="307ACBC1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1039" w:type="dxa"/>
          </w:tcPr>
          <w:p w14:paraId="71E78686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E34DFA" w14:paraId="18309EC2" w14:textId="77777777" w:rsidTr="00E34DFA">
        <w:tc>
          <w:tcPr>
            <w:tcW w:w="1038" w:type="dxa"/>
          </w:tcPr>
          <w:p w14:paraId="3396C43B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1039" w:type="dxa"/>
          </w:tcPr>
          <w:p w14:paraId="39F2E87F" w14:textId="05D0679F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IF</w:t>
            </w:r>
          </w:p>
        </w:tc>
        <w:tc>
          <w:tcPr>
            <w:tcW w:w="1039" w:type="dxa"/>
          </w:tcPr>
          <w:p w14:paraId="36CE1A8B" w14:textId="77DEC27A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39" w:type="dxa"/>
          </w:tcPr>
          <w:p w14:paraId="1BDD0823" w14:textId="4A949F9A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+|- (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039" w:type="dxa"/>
          </w:tcPr>
          <w:p w14:paraId="098DDEB1" w14:textId="46CF96EE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MEM</w:t>
            </w:r>
          </w:p>
        </w:tc>
        <w:tc>
          <w:tcPr>
            <w:tcW w:w="1039" w:type="dxa"/>
          </w:tcPr>
          <w:p w14:paraId="22A4D3B7" w14:textId="7422149B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WB</w:t>
            </w:r>
          </w:p>
        </w:tc>
        <w:tc>
          <w:tcPr>
            <w:tcW w:w="1039" w:type="dxa"/>
          </w:tcPr>
          <w:p w14:paraId="285ADBCA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1039" w:type="dxa"/>
          </w:tcPr>
          <w:p w14:paraId="40AE92B9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1039" w:type="dxa"/>
          </w:tcPr>
          <w:p w14:paraId="043FA1D8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E34DFA" w14:paraId="08579E6B" w14:textId="77777777" w:rsidTr="00E34DFA">
        <w:tc>
          <w:tcPr>
            <w:tcW w:w="1038" w:type="dxa"/>
          </w:tcPr>
          <w:p w14:paraId="1C47304D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1039" w:type="dxa"/>
          </w:tcPr>
          <w:p w14:paraId="7214B9CF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1039" w:type="dxa"/>
          </w:tcPr>
          <w:p w14:paraId="2029311D" w14:textId="1C28F0CE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IF</w:t>
            </w:r>
          </w:p>
        </w:tc>
        <w:tc>
          <w:tcPr>
            <w:tcW w:w="1039" w:type="dxa"/>
          </w:tcPr>
          <w:p w14:paraId="674DE333" w14:textId="5763236E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39" w:type="dxa"/>
          </w:tcPr>
          <w:p w14:paraId="3212082D" w14:textId="11532335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</w:t>
            </w:r>
          </w:p>
        </w:tc>
        <w:tc>
          <w:tcPr>
            <w:tcW w:w="1039" w:type="dxa"/>
          </w:tcPr>
          <w:p w14:paraId="78D0685B" w14:textId="3D7A5F7A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</w:t>
            </w:r>
          </w:p>
        </w:tc>
        <w:tc>
          <w:tcPr>
            <w:tcW w:w="1039" w:type="dxa"/>
          </w:tcPr>
          <w:p w14:paraId="6E406C3C" w14:textId="11E5503C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+|- (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039" w:type="dxa"/>
          </w:tcPr>
          <w:p w14:paraId="38851955" w14:textId="1B134673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MEM</w:t>
            </w:r>
          </w:p>
        </w:tc>
        <w:tc>
          <w:tcPr>
            <w:tcW w:w="1039" w:type="dxa"/>
          </w:tcPr>
          <w:p w14:paraId="65299C22" w14:textId="3A8B16C1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WB</w:t>
            </w:r>
          </w:p>
        </w:tc>
      </w:tr>
    </w:tbl>
    <w:p w14:paraId="64D6AFDB" w14:textId="04F4CDD9" w:rsidR="00E34DFA" w:rsidRDefault="00E34DFA" w:rsidP="00E34DF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D810A21" w14:textId="3F91FC55" w:rsidR="00E34DFA" w:rsidRDefault="00E34DFA" w:rsidP="00E34DF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Applying it forward will take less time and won’t stall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34DFA" w14:paraId="691AB641" w14:textId="77777777" w:rsidTr="00E34DFA">
        <w:tc>
          <w:tcPr>
            <w:tcW w:w="1335" w:type="dxa"/>
          </w:tcPr>
          <w:p w14:paraId="03EE318F" w14:textId="793DF2F6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335" w:type="dxa"/>
          </w:tcPr>
          <w:p w14:paraId="63EFE954" w14:textId="589EBA88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1336" w:type="dxa"/>
          </w:tcPr>
          <w:p w14:paraId="05D72611" w14:textId="5C66D44A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336" w:type="dxa"/>
          </w:tcPr>
          <w:p w14:paraId="29DC18E4" w14:textId="6FEAEF66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1336" w:type="dxa"/>
          </w:tcPr>
          <w:p w14:paraId="7BB3BDF0" w14:textId="22EF1810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1336" w:type="dxa"/>
          </w:tcPr>
          <w:p w14:paraId="398A9B98" w14:textId="497AE8F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1336" w:type="dxa"/>
          </w:tcPr>
          <w:p w14:paraId="157FF65B" w14:textId="0B482CB1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</w:t>
            </w:r>
          </w:p>
        </w:tc>
      </w:tr>
      <w:tr w:rsidR="00E34DFA" w14:paraId="0969F5D4" w14:textId="77777777" w:rsidTr="00E34DFA">
        <w:tc>
          <w:tcPr>
            <w:tcW w:w="1335" w:type="dxa"/>
          </w:tcPr>
          <w:p w14:paraId="40CEDA78" w14:textId="73B18408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IF</w:t>
            </w:r>
          </w:p>
        </w:tc>
        <w:tc>
          <w:tcPr>
            <w:tcW w:w="1335" w:type="dxa"/>
          </w:tcPr>
          <w:p w14:paraId="5A9FF4ED" w14:textId="47BD42CA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336" w:type="dxa"/>
          </w:tcPr>
          <w:p w14:paraId="4583FEF1" w14:textId="61F49614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EX</w:t>
            </w:r>
          </w:p>
        </w:tc>
        <w:tc>
          <w:tcPr>
            <w:tcW w:w="1336" w:type="dxa"/>
          </w:tcPr>
          <w:p w14:paraId="73D82B08" w14:textId="461295BA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MEM</w:t>
            </w:r>
          </w:p>
        </w:tc>
        <w:tc>
          <w:tcPr>
            <w:tcW w:w="1336" w:type="dxa"/>
          </w:tcPr>
          <w:p w14:paraId="46F7B6AF" w14:textId="6BF2DFF1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WB</w:t>
            </w:r>
          </w:p>
        </w:tc>
        <w:tc>
          <w:tcPr>
            <w:tcW w:w="1336" w:type="dxa"/>
          </w:tcPr>
          <w:p w14:paraId="28283D41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1336" w:type="dxa"/>
          </w:tcPr>
          <w:p w14:paraId="2AC2ACBF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E34DFA" w14:paraId="4AA81C48" w14:textId="77777777" w:rsidTr="00E34DFA">
        <w:tc>
          <w:tcPr>
            <w:tcW w:w="1335" w:type="dxa"/>
          </w:tcPr>
          <w:p w14:paraId="410882B5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1335" w:type="dxa"/>
          </w:tcPr>
          <w:p w14:paraId="7E8B3889" w14:textId="1674ACA1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IF</w:t>
            </w:r>
          </w:p>
        </w:tc>
        <w:tc>
          <w:tcPr>
            <w:tcW w:w="1336" w:type="dxa"/>
          </w:tcPr>
          <w:p w14:paraId="3E04D75B" w14:textId="42B8116E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336" w:type="dxa"/>
          </w:tcPr>
          <w:p w14:paraId="5AC69400" w14:textId="2CCC060E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+|- (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336" w:type="dxa"/>
          </w:tcPr>
          <w:p w14:paraId="0F28AAF4" w14:textId="59C6D2A9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MEM</w:t>
            </w:r>
          </w:p>
        </w:tc>
        <w:tc>
          <w:tcPr>
            <w:tcW w:w="1336" w:type="dxa"/>
          </w:tcPr>
          <w:p w14:paraId="26331C26" w14:textId="18EEF1A4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WB</w:t>
            </w:r>
          </w:p>
        </w:tc>
        <w:tc>
          <w:tcPr>
            <w:tcW w:w="1336" w:type="dxa"/>
          </w:tcPr>
          <w:p w14:paraId="11CB988D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E34DFA" w14:paraId="0F277EF3" w14:textId="77777777" w:rsidTr="00E34DFA">
        <w:tc>
          <w:tcPr>
            <w:tcW w:w="1335" w:type="dxa"/>
          </w:tcPr>
          <w:p w14:paraId="2E51E5CD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1335" w:type="dxa"/>
          </w:tcPr>
          <w:p w14:paraId="16E9B5AD" w14:textId="77777777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1336" w:type="dxa"/>
          </w:tcPr>
          <w:p w14:paraId="1EEB7D46" w14:textId="0883FC82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IF</w:t>
            </w:r>
          </w:p>
        </w:tc>
        <w:tc>
          <w:tcPr>
            <w:tcW w:w="1336" w:type="dxa"/>
          </w:tcPr>
          <w:p w14:paraId="4B31AE96" w14:textId="2A817ED5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336" w:type="dxa"/>
          </w:tcPr>
          <w:p w14:paraId="4C038742" w14:textId="2A11014F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+|- (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336" w:type="dxa"/>
          </w:tcPr>
          <w:p w14:paraId="3E68D5DB" w14:textId="085D1998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MEM</w:t>
            </w:r>
          </w:p>
        </w:tc>
        <w:tc>
          <w:tcPr>
            <w:tcW w:w="1336" w:type="dxa"/>
          </w:tcPr>
          <w:p w14:paraId="56E0F518" w14:textId="317D5144" w:rsidR="00E34DFA" w:rsidRDefault="00E34DFA" w:rsidP="00E34DFA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WB</w:t>
            </w:r>
          </w:p>
        </w:tc>
      </w:tr>
    </w:tbl>
    <w:p w14:paraId="5E8A2CE8" w14:textId="77777777" w:rsidR="00E34DFA" w:rsidRDefault="00E34DFA" w:rsidP="00E34DF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31E3C29A" w14:textId="4FBE47EC" w:rsidR="00E34DFA" w:rsidRDefault="00D23E5B">
      <w:r w:rsidRPr="00D23E5B">
        <w:lastRenderedPageBreak/>
        <w:drawing>
          <wp:inline distT="0" distB="0" distL="0" distR="0" wp14:anchorId="75455E75" wp14:editId="5CFF787D">
            <wp:extent cx="5943600" cy="20218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13E2" w14:textId="36399533" w:rsidR="00D23E5B" w:rsidRDefault="00D23E5B"/>
    <w:p w14:paraId="08743917" w14:textId="40FE091C" w:rsidR="00D23E5B" w:rsidRDefault="00D23E5B" w:rsidP="00D23E5B">
      <w:r w:rsidRPr="00D23E5B">
        <w:t>Initial state of predictor = Taken</w:t>
      </w:r>
      <w:r w:rsidRPr="00D23E5B">
        <w:br/>
        <w:t>$t1 = 3</w:t>
      </w:r>
    </w:p>
    <w:p w14:paraId="6CB041D5" w14:textId="77777777" w:rsidR="00D23E5B" w:rsidRPr="00D23E5B" w:rsidRDefault="00D23E5B" w:rsidP="00D23E5B"/>
    <w:p w14:paraId="1A2C9416" w14:textId="77777777" w:rsidR="00D23E5B" w:rsidRDefault="00D23E5B" w:rsidP="00D23E5B">
      <w:r w:rsidRPr="00D23E5B">
        <w:rPr>
          <w:b/>
          <w:bCs/>
          <w:u w:val="single"/>
        </w:rPr>
        <w:t xml:space="preserve">first execution of instruction </w:t>
      </w:r>
      <w:proofErr w:type="spellStart"/>
      <w:r w:rsidRPr="00D23E5B">
        <w:rPr>
          <w:b/>
          <w:bCs/>
          <w:u w:val="single"/>
        </w:rPr>
        <w:t>beq</w:t>
      </w:r>
      <w:proofErr w:type="spellEnd"/>
      <w:r w:rsidRPr="00D23E5B">
        <w:rPr>
          <w:b/>
          <w:bCs/>
          <w:u w:val="single"/>
        </w:rPr>
        <w:t xml:space="preserve"> $t1, $zero, out</w:t>
      </w:r>
      <w:r w:rsidRPr="00D23E5B">
        <w:br/>
        <w:t>prediction = Branch taken</w:t>
      </w:r>
      <w:r w:rsidRPr="00D23E5B">
        <w:br/>
        <w:t>Here $t1 not equal to 0, Hence Branch Not taken.</w:t>
      </w:r>
      <w:r w:rsidRPr="00D23E5B">
        <w:br/>
        <w:t>Next state of predictor = Not Taken</w:t>
      </w:r>
      <w:r w:rsidRPr="00D23E5B">
        <w:br/>
        <w:t>value of $t1 = 2</w:t>
      </w:r>
    </w:p>
    <w:p w14:paraId="6DBED5F5" w14:textId="3B39CFFB" w:rsidR="00D23E5B" w:rsidRDefault="00D23E5B" w:rsidP="00D23E5B">
      <w:r w:rsidRPr="00D23E5B">
        <w:br/>
      </w:r>
      <w:r w:rsidRPr="00D23E5B">
        <w:rPr>
          <w:b/>
          <w:bCs/>
          <w:u w:val="single"/>
        </w:rPr>
        <w:t xml:space="preserve">first execution of instruction </w:t>
      </w:r>
      <w:proofErr w:type="spellStart"/>
      <w:r w:rsidRPr="00D23E5B">
        <w:rPr>
          <w:b/>
          <w:bCs/>
          <w:u w:val="single"/>
        </w:rPr>
        <w:t>beq</w:t>
      </w:r>
      <w:proofErr w:type="spellEnd"/>
      <w:r w:rsidRPr="00D23E5B">
        <w:rPr>
          <w:b/>
          <w:bCs/>
          <w:u w:val="single"/>
        </w:rPr>
        <w:t xml:space="preserve"> $t1, $t1, Loop</w:t>
      </w:r>
      <w:r w:rsidRPr="00D23E5B">
        <w:br/>
        <w:t>prediction = Branch Not taken</w:t>
      </w:r>
      <w:r w:rsidRPr="00D23E5B">
        <w:br/>
        <w:t>Here $t1 is equal to $t1, Hence Branch is taken.</w:t>
      </w:r>
      <w:r w:rsidRPr="00D23E5B">
        <w:br/>
        <w:t>Next state of predictor = Taken</w:t>
      </w:r>
    </w:p>
    <w:p w14:paraId="33ECAEAB" w14:textId="77777777" w:rsidR="00D23E5B" w:rsidRPr="00D23E5B" w:rsidRDefault="00D23E5B" w:rsidP="00D23E5B"/>
    <w:p w14:paraId="01B41ECF" w14:textId="77777777" w:rsidR="00D23E5B" w:rsidRDefault="00D23E5B" w:rsidP="00D23E5B">
      <w:r w:rsidRPr="00D23E5B">
        <w:rPr>
          <w:b/>
          <w:bCs/>
          <w:u w:val="single"/>
        </w:rPr>
        <w:t xml:space="preserve">second execution of instruction </w:t>
      </w:r>
      <w:proofErr w:type="spellStart"/>
      <w:r w:rsidRPr="00D23E5B">
        <w:rPr>
          <w:b/>
          <w:bCs/>
          <w:u w:val="single"/>
        </w:rPr>
        <w:t>beq</w:t>
      </w:r>
      <w:proofErr w:type="spellEnd"/>
      <w:r w:rsidRPr="00D23E5B">
        <w:rPr>
          <w:b/>
          <w:bCs/>
          <w:u w:val="single"/>
        </w:rPr>
        <w:t xml:space="preserve"> $t1, $zero, out</w:t>
      </w:r>
      <w:r w:rsidRPr="00D23E5B">
        <w:br/>
        <w:t>prediction = Branch taken</w:t>
      </w:r>
      <w:r w:rsidRPr="00D23E5B">
        <w:br/>
        <w:t>Here $t1 not equal to 0, Hence Branch Not taken.</w:t>
      </w:r>
      <w:r w:rsidRPr="00D23E5B">
        <w:br/>
        <w:t>Next state of predictor = Not Taken</w:t>
      </w:r>
      <w:r w:rsidRPr="00D23E5B">
        <w:br/>
        <w:t>value of $t1 = 1</w:t>
      </w:r>
    </w:p>
    <w:p w14:paraId="4D231775" w14:textId="760EAA49" w:rsidR="00D23E5B" w:rsidRDefault="00D23E5B" w:rsidP="00D23E5B">
      <w:r w:rsidRPr="00D23E5B">
        <w:br/>
      </w:r>
      <w:r w:rsidRPr="00D23E5B">
        <w:rPr>
          <w:b/>
          <w:bCs/>
          <w:u w:val="single"/>
        </w:rPr>
        <w:t xml:space="preserve">second execution of instruction </w:t>
      </w:r>
      <w:proofErr w:type="spellStart"/>
      <w:r w:rsidRPr="00D23E5B">
        <w:rPr>
          <w:b/>
          <w:bCs/>
          <w:u w:val="single"/>
        </w:rPr>
        <w:t>beq</w:t>
      </w:r>
      <w:proofErr w:type="spellEnd"/>
      <w:r w:rsidRPr="00D23E5B">
        <w:rPr>
          <w:b/>
          <w:bCs/>
          <w:u w:val="single"/>
        </w:rPr>
        <w:t xml:space="preserve"> $t1, $t1, Loop</w:t>
      </w:r>
      <w:r w:rsidRPr="00D23E5B">
        <w:br/>
        <w:t>prediction = Branch Not taken</w:t>
      </w:r>
      <w:r w:rsidRPr="00D23E5B">
        <w:br/>
        <w:t>Here $t1 is equal to $t1, Hence Branch is taken.</w:t>
      </w:r>
      <w:r w:rsidRPr="00D23E5B">
        <w:br/>
        <w:t>Next state of predictor = Taken</w:t>
      </w:r>
    </w:p>
    <w:p w14:paraId="2BA7B07A" w14:textId="77777777" w:rsidR="00D23E5B" w:rsidRPr="00D23E5B" w:rsidRDefault="00D23E5B" w:rsidP="00D23E5B"/>
    <w:p w14:paraId="5647BC4B" w14:textId="4B00EDD9" w:rsidR="00D23E5B" w:rsidRDefault="00D23E5B" w:rsidP="00D23E5B">
      <w:r w:rsidRPr="00D23E5B">
        <w:rPr>
          <w:b/>
          <w:bCs/>
          <w:u w:val="single"/>
        </w:rPr>
        <w:t xml:space="preserve">Third execution of instruction </w:t>
      </w:r>
      <w:proofErr w:type="spellStart"/>
      <w:r w:rsidRPr="00D23E5B">
        <w:rPr>
          <w:b/>
          <w:bCs/>
          <w:u w:val="single"/>
        </w:rPr>
        <w:t>beq</w:t>
      </w:r>
      <w:proofErr w:type="spellEnd"/>
      <w:r w:rsidRPr="00D23E5B">
        <w:rPr>
          <w:b/>
          <w:bCs/>
          <w:u w:val="single"/>
        </w:rPr>
        <w:t xml:space="preserve"> $t1, $zero, out</w:t>
      </w:r>
      <w:r w:rsidRPr="00D23E5B">
        <w:br/>
        <w:t>prediction = Branch taken</w:t>
      </w:r>
      <w:r w:rsidRPr="00D23E5B">
        <w:br/>
        <w:t>Here $t1 not equal to 0, Hence Branch Not taken.</w:t>
      </w:r>
      <w:r w:rsidRPr="00D23E5B">
        <w:br/>
        <w:t>Next state of predictor = Not Taken</w:t>
      </w:r>
      <w:r w:rsidRPr="00D23E5B">
        <w:br/>
        <w:t>value of $t1 = 0</w:t>
      </w:r>
      <w:r w:rsidRPr="00D23E5B">
        <w:br/>
      </w:r>
      <w:r w:rsidRPr="00D23E5B">
        <w:rPr>
          <w:b/>
          <w:bCs/>
          <w:u w:val="single"/>
        </w:rPr>
        <w:t xml:space="preserve">Third execution of instruction </w:t>
      </w:r>
      <w:proofErr w:type="spellStart"/>
      <w:r w:rsidRPr="00D23E5B">
        <w:rPr>
          <w:b/>
          <w:bCs/>
          <w:u w:val="single"/>
        </w:rPr>
        <w:t>beq</w:t>
      </w:r>
      <w:proofErr w:type="spellEnd"/>
      <w:r w:rsidRPr="00D23E5B">
        <w:rPr>
          <w:b/>
          <w:bCs/>
          <w:u w:val="single"/>
        </w:rPr>
        <w:t xml:space="preserve"> $t1, $t1, Loop</w:t>
      </w:r>
      <w:r w:rsidRPr="00D23E5B">
        <w:br/>
        <w:t>prediction = Branch Not taken</w:t>
      </w:r>
      <w:r w:rsidRPr="00D23E5B">
        <w:br/>
        <w:t>Here $t1 is equal to $t1, Hence Branch is taken.</w:t>
      </w:r>
      <w:r w:rsidRPr="00D23E5B">
        <w:br/>
        <w:t>Next state of predictor = Taken</w:t>
      </w:r>
    </w:p>
    <w:p w14:paraId="7DB16982" w14:textId="77777777" w:rsidR="00D23E5B" w:rsidRPr="00D23E5B" w:rsidRDefault="00D23E5B" w:rsidP="00D23E5B"/>
    <w:p w14:paraId="190F6C74" w14:textId="77777777" w:rsidR="00D23E5B" w:rsidRPr="00D23E5B" w:rsidRDefault="00D23E5B" w:rsidP="00D23E5B">
      <w:r w:rsidRPr="00D23E5B">
        <w:rPr>
          <w:b/>
          <w:bCs/>
          <w:u w:val="single"/>
        </w:rPr>
        <w:t xml:space="preserve">Fourth execution of instruction </w:t>
      </w:r>
      <w:proofErr w:type="spellStart"/>
      <w:r w:rsidRPr="00D23E5B">
        <w:rPr>
          <w:b/>
          <w:bCs/>
          <w:u w:val="single"/>
        </w:rPr>
        <w:t>beq</w:t>
      </w:r>
      <w:proofErr w:type="spellEnd"/>
      <w:r w:rsidRPr="00D23E5B">
        <w:rPr>
          <w:b/>
          <w:bCs/>
          <w:u w:val="single"/>
        </w:rPr>
        <w:t xml:space="preserve"> $t1, $zero, out</w:t>
      </w:r>
      <w:r w:rsidRPr="00D23E5B">
        <w:br/>
        <w:t>prediction = Branch taken</w:t>
      </w:r>
      <w:r w:rsidRPr="00D23E5B">
        <w:br/>
        <w:t>Here $t1 is equal to 0, Hence Branch is taken.</w:t>
      </w:r>
      <w:r w:rsidRPr="00D23E5B">
        <w:br/>
        <w:t>Next state of predictor = Taken</w:t>
      </w:r>
    </w:p>
    <w:p w14:paraId="5A1DA609" w14:textId="1A298B9A" w:rsidR="00D23E5B" w:rsidRDefault="00D23E5B"/>
    <w:p w14:paraId="46DD51A9" w14:textId="33929B82" w:rsidR="00D23E5B" w:rsidRDefault="00D23E5B"/>
    <w:p w14:paraId="1A649F46" w14:textId="69879070" w:rsidR="00D23E5B" w:rsidRDefault="00D23E5B">
      <w:r w:rsidRPr="00D23E5B">
        <w:drawing>
          <wp:inline distT="0" distB="0" distL="0" distR="0" wp14:anchorId="7376B7EC" wp14:editId="64429629">
            <wp:extent cx="5943600" cy="602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07F6" w14:textId="743B3B71" w:rsidR="00D23E5B" w:rsidRDefault="00D23E5B"/>
    <w:p w14:paraId="3F909F9C" w14:textId="6FF3DE8A" w:rsidR="00D23E5B" w:rsidRDefault="00D23E5B" w:rsidP="00D23E5B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Amdahl's law</w:t>
      </w:r>
      <w:r w:rsidR="001924E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can be used to speed up the program</w:t>
      </w:r>
    </w:p>
    <w:p w14:paraId="79AD4C3D" w14:textId="0852C6F6" w:rsidR="001924EF" w:rsidRDefault="001924EF" w:rsidP="00D23E5B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0EB3FA00" w14:textId="3A3769E5" w:rsidR="001924EF" w:rsidRDefault="001924EF" w:rsidP="001924EF">
      <w:r>
        <w:fldChar w:fldCharType="begin"/>
      </w:r>
      <w:r>
        <w:instrText xml:space="preserve"> INCLUDEPICTURE "https://media.cheggcdn.com/media/d16/d168f1a1-f524-45bc-98c1-1c0b27126161/1b713236-2fb2-4cbc-874c-7e1c961a3395.png"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FE4BF0" wp14:editId="2370DEEE">
            <wp:extent cx="2587625" cy="583565"/>
            <wp:effectExtent l="0" t="0" r="3175" b="635"/>
            <wp:docPr id="5" name="Picture 5" descr="SpeedUp = \frac{1}{(1-FE)+ \frac{FE}{S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dUp = \frac{1}{(1-FE)+ \frac{FE}{SE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E64576" w14:textId="77777777" w:rsidR="001924EF" w:rsidRDefault="001924EF" w:rsidP="001924EF"/>
    <w:p w14:paraId="60908789" w14:textId="6F4514B5" w:rsidR="001924EF" w:rsidRDefault="001924EF" w:rsidP="001924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FE is the parallel fraction of the code</w:t>
      </w:r>
    </w:p>
    <w:p w14:paraId="23AC6AC6" w14:textId="77777777" w:rsidR="001924EF" w:rsidRDefault="001924EF" w:rsidP="001924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SE is the number of processors available</w:t>
      </w:r>
    </w:p>
    <w:p w14:paraId="2889018D" w14:textId="77777777" w:rsidR="001924EF" w:rsidRDefault="001924EF" w:rsidP="001924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 our case FE = 0.64</w:t>
      </w:r>
    </w:p>
    <w:p w14:paraId="2B0D4CF9" w14:textId="32709809" w:rsidR="001924EF" w:rsidRDefault="001924EF" w:rsidP="001924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 we s</w:t>
      </w:r>
      <w:r>
        <w:rPr>
          <w:rFonts w:ascii="Helvetica" w:hAnsi="Helvetica"/>
          <w:color w:val="333333"/>
          <w:sz w:val="21"/>
          <w:szCs w:val="21"/>
        </w:rPr>
        <w:t xml:space="preserve">ubstituting the value of FE in the formula </w:t>
      </w:r>
      <w:proofErr w:type="gramStart"/>
      <w:r>
        <w:rPr>
          <w:rFonts w:ascii="Helvetica" w:hAnsi="Helvetica"/>
          <w:color w:val="333333"/>
          <w:sz w:val="21"/>
          <w:szCs w:val="21"/>
        </w:rPr>
        <w:t>gives :</w:t>
      </w:r>
      <w:proofErr w:type="gramEnd"/>
    </w:p>
    <w:p w14:paraId="384EC2A0" w14:textId="27DBE6F1" w:rsidR="001924EF" w:rsidRDefault="001924EF" w:rsidP="001924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"https://media.cheggcdn.com/media/d15/d154585c-ea41-42d4-860f-e818647156d3/21619a69-f8ba-4d80-8daa-c9aba3455497.png"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6EA3133A" wp14:editId="020C2B0B">
            <wp:extent cx="2383155" cy="583565"/>
            <wp:effectExtent l="0" t="0" r="4445" b="635"/>
            <wp:docPr id="8" name="Picture 8" descr="SpeedUp = \frac{1}{(0.36)+ \frac{0.64}{S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eedUp = \frac{1}{(0.36)+ \frac{0.64}{SE}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</w:p>
    <w:p w14:paraId="408D499E" w14:textId="0854E263" w:rsidR="001924EF" w:rsidRDefault="001924EF" w:rsidP="001924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Now in our case SE =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"https://media.cheggcdn.com/media/427/4272a6dd-99ad-41d6-8ab8-f3f7276d8a38/6a1a4906-2c77-441b-9651-df030cbda124.png"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01259042" wp14:editId="0596E17B">
            <wp:extent cx="204470" cy="175260"/>
            <wp:effectExtent l="0" t="0" r="0" b="2540"/>
            <wp:docPr id="7" name="Picture 7" descr="2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^{n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</w:p>
    <w:p w14:paraId="074E15E8" w14:textId="24855BAD" w:rsidR="001924EF" w:rsidRDefault="001924EF" w:rsidP="001924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So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the function for Speedup is:</w:t>
      </w:r>
    </w:p>
    <w:p w14:paraId="59AB2126" w14:textId="3F84247E" w:rsidR="001924EF" w:rsidRDefault="001924EF" w:rsidP="001924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INCLUDEPICTURE "https://media.cheggcdn.com/media/f2a/f2a1c3a7-81f7-4acf-8af4-f73cb9215a15/e62be9e7-2200-4b61-83aa-aab64fc7d2ad.png" \* MERGEFORMATINET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191BF4F1" wp14:editId="49899E21">
            <wp:extent cx="2383155" cy="583565"/>
            <wp:effectExtent l="0" t="0" r="4445" b="635"/>
            <wp:docPr id="6" name="Picture 6" descr="SpeedUp = \frac{1}{(0.36)+ \frac{0.64}{2^{n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eedUp = \frac{1}{(0.36)+ \frac{0.64}{2^{n}}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fldChar w:fldCharType="end"/>
      </w:r>
    </w:p>
    <w:p w14:paraId="15238DAB" w14:textId="77777777" w:rsidR="001924EF" w:rsidRDefault="001924EF" w:rsidP="001924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By changing the value of n, we can get the speedup for the different number of processors</w:t>
      </w:r>
    </w:p>
    <w:p w14:paraId="6AA77626" w14:textId="2C711EAF" w:rsidR="001924EF" w:rsidRDefault="001924EF" w:rsidP="00D23E5B"/>
    <w:p w14:paraId="0AB2F67F" w14:textId="77777777" w:rsidR="001924EF" w:rsidRDefault="001924EF" w:rsidP="00D23E5B"/>
    <w:p w14:paraId="1F645F3B" w14:textId="77777777" w:rsidR="00D23E5B" w:rsidRDefault="00D23E5B"/>
    <w:sectPr w:rsidR="00D23E5B" w:rsidSect="00FA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FA"/>
    <w:rsid w:val="001924EF"/>
    <w:rsid w:val="00AC5B58"/>
    <w:rsid w:val="00D23E5B"/>
    <w:rsid w:val="00E34DFA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907AB"/>
  <w14:defaultImageDpi w14:val="32767"/>
  <w15:chartTrackingRefBased/>
  <w15:docId w15:val="{5AC69B37-7D6E-A543-ADF6-5EE4E1AB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E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DF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34DFA"/>
    <w:rPr>
      <w:b/>
      <w:bCs/>
    </w:rPr>
  </w:style>
  <w:style w:type="table" w:styleId="TableGrid">
    <w:name w:val="Table Grid"/>
    <w:basedOn w:val="TableNormal"/>
    <w:uiPriority w:val="39"/>
    <w:rsid w:val="00E34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Rajadurai, Aravind</dc:creator>
  <cp:keywords/>
  <dc:description/>
  <cp:lastModifiedBy>Rajadurai, Aravind</cp:lastModifiedBy>
  <cp:revision>1</cp:revision>
  <dcterms:created xsi:type="dcterms:W3CDTF">2020-08-03T23:41:00Z</dcterms:created>
  <dcterms:modified xsi:type="dcterms:W3CDTF">2020-08-04T00:08:00Z</dcterms:modified>
</cp:coreProperties>
</file>