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r w:rsidR="00E12193">
        <w:rPr>
          <w:rFonts w:ascii="Times New Roman" w:hAnsi="Times New Roman"/>
          <w:b/>
          <w:bCs/>
          <w:sz w:val="28"/>
          <w:szCs w:val="28"/>
        </w:rPr>
        <w:t>Aravind Hungund</w:t>
      </w:r>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Course Credits:      0 :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843D63"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697"/>
        <w:gridCol w:w="8910"/>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DE8842" w14:textId="77777777" w:rsidR="006A6FDE"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Overview of EC2.</w:t>
            </w:r>
          </w:p>
          <w:p w14:paraId="5139A9DD" w14:textId="311E35C7" w:rsidR="00D260E1" w:rsidRPr="006202B1" w:rsidRDefault="006A6FDE" w:rsidP="006A6FDE">
            <w:pPr>
              <w:spacing w:after="0" w:line="240" w:lineRule="auto"/>
              <w:jc w:val="both"/>
              <w:rPr>
                <w:rFonts w:ascii="Times New Roman" w:eastAsia="Times New Roman" w:hAnsi="Times New Roman" w:cs="Times New Roman"/>
                <w:color w:val="000000"/>
                <w:sz w:val="24"/>
                <w:szCs w:val="24"/>
              </w:rPr>
            </w:pPr>
            <w:r w:rsidRPr="0043180D">
              <w:rPr>
                <w:rFonts w:ascii="Times New Roman" w:eastAsia="Times New Roman" w:hAnsi="Times New Roman" w:cs="Times New Roman"/>
                <w:color w:val="000000"/>
                <w:sz w:val="24"/>
                <w:szCs w:val="24"/>
              </w:rPr>
              <w:t>To Launch a Windows EC2 Instance and Connect via RDP Client</w:t>
            </w:r>
            <w:r>
              <w:rPr>
                <w:rFonts w:ascii="Times New Roman" w:eastAsia="Times New Roman" w:hAnsi="Times New Roman" w:cs="Times New Roman"/>
                <w:color w:val="000000"/>
                <w:sz w:val="24"/>
                <w:szCs w:val="24"/>
              </w:rPr>
              <w:t>.</w:t>
            </w:r>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56CEBC"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Launch a Linux EC2 Instance and Connect using SSH through PowerShell and PuTTY on Windows</w:t>
            </w:r>
            <w:r>
              <w:rPr>
                <w:rFonts w:ascii="Times New Roman" w:eastAsia="Times New Roman" w:hAnsi="Times New Roman" w:cs="Times New Roman"/>
                <w:color w:val="000000"/>
                <w:sz w:val="24"/>
                <w:szCs w:val="24"/>
              </w:rPr>
              <w:t xml:space="preserve"> machine.</w:t>
            </w:r>
          </w:p>
          <w:p w14:paraId="6645F708"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 xml:space="preserve">Launch a Linux EC2 Instance and Connect using SSH through </w:t>
            </w:r>
            <w:r>
              <w:rPr>
                <w:rFonts w:ascii="Times New Roman" w:eastAsia="Times New Roman" w:hAnsi="Times New Roman" w:cs="Times New Roman"/>
                <w:color w:val="000000"/>
                <w:sz w:val="24"/>
                <w:szCs w:val="24"/>
              </w:rPr>
              <w:t>Linux terminal</w:t>
            </w:r>
            <w:r w:rsidRPr="00D014D3">
              <w:rPr>
                <w:rFonts w:ascii="Times New Roman" w:eastAsia="Times New Roman" w:hAnsi="Times New Roman" w:cs="Times New Roman"/>
                <w:color w:val="000000"/>
                <w:sz w:val="24"/>
                <w:szCs w:val="24"/>
              </w:rPr>
              <w:t xml:space="preserve"> on </w:t>
            </w:r>
            <w:r>
              <w:rPr>
                <w:rFonts w:ascii="Times New Roman" w:eastAsia="Times New Roman" w:hAnsi="Times New Roman" w:cs="Times New Roman"/>
                <w:color w:val="000000"/>
                <w:sz w:val="24"/>
                <w:szCs w:val="24"/>
              </w:rPr>
              <w:t>Linux machine.</w:t>
            </w:r>
          </w:p>
          <w:p w14:paraId="77482B01" w14:textId="2522EDF6" w:rsidR="00D260E1" w:rsidRPr="006202B1" w:rsidRDefault="006A6FDE" w:rsidP="006A6FDE">
            <w:pPr>
              <w:spacing w:after="0" w:line="240" w:lineRule="auto"/>
              <w:rPr>
                <w:rFonts w:ascii="Times New Roman" w:eastAsia="Times New Roman" w:hAnsi="Times New Roman" w:cs="Times New Roman"/>
                <w:sz w:val="24"/>
                <w:szCs w:val="24"/>
              </w:rPr>
            </w:pPr>
            <w:r w:rsidRPr="00D014D3">
              <w:rPr>
                <w:rFonts w:ascii="Times New Roman" w:eastAsia="Times New Roman" w:hAnsi="Times New Roman" w:cs="Times New Roman"/>
                <w:color w:val="000000"/>
                <w:sz w:val="24"/>
                <w:szCs w:val="24"/>
              </w:rPr>
              <w:t>Launch a Linux EC2 Instance and Connect</w:t>
            </w:r>
            <w:r>
              <w:rPr>
                <w:rFonts w:ascii="Times New Roman" w:eastAsia="Times New Roman" w:hAnsi="Times New Roman" w:cs="Times New Roman"/>
                <w:color w:val="000000"/>
                <w:sz w:val="24"/>
                <w:szCs w:val="24"/>
              </w:rPr>
              <w:t xml:space="preserve"> through EC2 connect option on the console.</w:t>
            </w: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E0E735"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14:paraId="7A12A874"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Manual Installation of Apache (httpd) Web Server on EC2 for Static Website Hosting</w:t>
            </w:r>
            <w:r>
              <w:rPr>
                <w:rFonts w:ascii="Times New Roman" w:eastAsia="Times New Roman" w:hAnsi="Times New Roman" w:cs="Times New Roman"/>
                <w:sz w:val="24"/>
                <w:szCs w:val="24"/>
              </w:rPr>
              <w:t>.</w:t>
            </w:r>
          </w:p>
          <w:p w14:paraId="1CC8890C" w14:textId="38D55FEE" w:rsidR="00D260E1" w:rsidRPr="006202B1"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Launching an EC2 Instance with User Data Script to Automatically Install Apache and Host a Static Website</w:t>
            </w:r>
            <w:r>
              <w:rPr>
                <w:rFonts w:ascii="Times New Roman" w:eastAsia="Times New Roman" w:hAnsi="Times New Roman" w:cs="Times New Roman"/>
                <w:sz w:val="24"/>
                <w:szCs w:val="24"/>
              </w:rPr>
              <w:t>.</w:t>
            </w: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1588AC" w14:textId="77777777" w:rsidR="006A6FDE" w:rsidRDefault="006A6FDE" w:rsidP="006A6FDE">
            <w:pPr>
              <w:spacing w:after="0"/>
              <w:rPr>
                <w:rFonts w:ascii="Times New Roman" w:hAnsi="Times New Roman"/>
                <w:sz w:val="24"/>
                <w:szCs w:val="24"/>
              </w:rPr>
            </w:pPr>
            <w:r>
              <w:rPr>
                <w:rFonts w:ascii="Times New Roman" w:hAnsi="Times New Roman"/>
                <w:sz w:val="24"/>
                <w:szCs w:val="24"/>
              </w:rPr>
              <w:t>Custom AMI</w:t>
            </w:r>
          </w:p>
          <w:p w14:paraId="2128FFDC"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3CEC5870"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CA14F5">
              <w:rPr>
                <w:rFonts w:ascii="Times New Roman" w:hAnsi="Times New Roman"/>
                <w:sz w:val="24"/>
                <w:szCs w:val="24"/>
              </w:rPr>
              <w:t>Launch an EC2 Instance using a Custom AMI</w:t>
            </w:r>
            <w:r>
              <w:rPr>
                <w:rFonts w:ascii="Times New Roman" w:hAnsi="Times New Roman"/>
                <w:sz w:val="24"/>
                <w:szCs w:val="24"/>
              </w:rPr>
              <w:t>.</w:t>
            </w:r>
          </w:p>
          <w:p w14:paraId="2C111B80" w14:textId="52099F65" w:rsidR="00D260E1" w:rsidRPr="00170394"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7424E8"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Mini-Project: Hosting a Multi-Page Website using EC2 and S3 </w:t>
            </w:r>
          </w:p>
          <w:p w14:paraId="18B89979"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Hardcopy Submission: 11-11-2025 </w:t>
            </w:r>
          </w:p>
          <w:p w14:paraId="28C52EFE" w14:textId="7CE46B7A" w:rsidR="00D260E1" w:rsidRPr="00170394" w:rsidRDefault="006A6FDE" w:rsidP="006A6FDE">
            <w:pPr>
              <w:spacing w:after="0" w:line="240" w:lineRule="auto"/>
              <w:rPr>
                <w:rFonts w:ascii="Times New Roman" w:eastAsia="Times New Roman" w:hAnsi="Times New Roman" w:cs="Times New Roman"/>
                <w:color w:val="000000"/>
                <w:sz w:val="24"/>
                <w:szCs w:val="24"/>
              </w:rPr>
            </w:pPr>
            <w:r w:rsidRPr="00411051">
              <w:rPr>
                <w:rFonts w:ascii="Times New Roman" w:hAnsi="Times New Roman"/>
                <w:sz w:val="24"/>
                <w:szCs w:val="24"/>
              </w:rPr>
              <w:t>Marks: 5</w:t>
            </w:r>
          </w:p>
        </w:tc>
      </w:tr>
      <w:tr w:rsidR="005B3995"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EE1C4C" w14:textId="77777777" w:rsidR="005B3995" w:rsidRPr="00F33D5E" w:rsidRDefault="005B3995" w:rsidP="005B3995">
            <w:pPr>
              <w:spacing w:after="0"/>
              <w:rPr>
                <w:rFonts w:ascii="Times New Roman" w:hAnsi="Times New Roman" w:cs="Times New Roman"/>
                <w:sz w:val="24"/>
                <w:szCs w:val="24"/>
              </w:rPr>
            </w:pPr>
            <w:r w:rsidRPr="00F33D5E">
              <w:rPr>
                <w:rFonts w:ascii="Times New Roman" w:hAnsi="Times New Roman" w:cs="Times New Roman"/>
                <w:sz w:val="24"/>
                <w:szCs w:val="24"/>
              </w:rPr>
              <w:t>Creation and Configuration of a Custom AWS Virtual Private Cloud (VPC)</w:t>
            </w:r>
          </w:p>
          <w:p w14:paraId="71BCFAA6" w14:textId="4DC08492" w:rsidR="005B3995" w:rsidRPr="00170394" w:rsidRDefault="005B3995" w:rsidP="005B3995">
            <w:pPr>
              <w:spacing w:after="0" w:line="240" w:lineRule="auto"/>
              <w:rPr>
                <w:rFonts w:ascii="Times New Roman" w:hAnsi="Times New Roman" w:cs="Times New Roman"/>
                <w:color w:val="222222"/>
                <w:sz w:val="24"/>
                <w:szCs w:val="24"/>
                <w:lang w:val="en-IN"/>
              </w:rPr>
            </w:pPr>
            <w:r w:rsidRPr="00F33D5E">
              <w:rPr>
                <w:rFonts w:ascii="Times New Roman" w:hAnsi="Times New Roman" w:cs="Times New Roman"/>
                <w:sz w:val="24"/>
                <w:szCs w:val="24"/>
              </w:rPr>
              <w:t>[Including Public and Private Subnets, Internet Gateway, NAT Gateway, Route Tables]</w:t>
            </w:r>
          </w:p>
        </w:tc>
      </w:tr>
      <w:tr w:rsidR="005B3995"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4B1FFB96" w:rsidR="005B3995" w:rsidRPr="00170394" w:rsidRDefault="005B3995" w:rsidP="005B3995">
            <w:pPr>
              <w:spacing w:after="0" w:line="240" w:lineRule="auto"/>
              <w:rPr>
                <w:rFonts w:ascii="Times New Roman" w:eastAsia="Times New Roman" w:hAnsi="Times New Roman" w:cs="Times New Roman"/>
                <w:sz w:val="24"/>
                <w:szCs w:val="24"/>
              </w:rPr>
            </w:pPr>
            <w:r w:rsidRPr="00F33D5E">
              <w:rPr>
                <w:rFonts w:ascii="Times New Roman" w:hAnsi="Times New Roman" w:cs="Times New Roman"/>
                <w:sz w:val="24"/>
                <w:szCs w:val="24"/>
              </w:rPr>
              <w:t>Launching and Configuring EC2 Instances for Web Server in Public Subnet and Database Server in Private Subnet Using NAT Gateway for Outbound Access</w:t>
            </w:r>
          </w:p>
        </w:tc>
      </w:tr>
      <w:tr w:rsidR="005B3995"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ADCC98" w14:textId="77777777" w:rsidR="005B3995" w:rsidRDefault="005B3995" w:rsidP="005B3995">
            <w:pPr>
              <w:spacing w:after="0"/>
              <w:rPr>
                <w:rFonts w:ascii="Times New Roman" w:hAnsi="Times New Roman" w:cs="Times New Roman"/>
                <w:sz w:val="24"/>
                <w:szCs w:val="24"/>
              </w:rPr>
            </w:pPr>
            <w:r>
              <w:rPr>
                <w:rFonts w:ascii="Times New Roman" w:hAnsi="Times New Roman" w:cs="Times New Roman"/>
                <w:sz w:val="24"/>
                <w:szCs w:val="24"/>
              </w:rPr>
              <w:t xml:space="preserve">Deploying and Testing a Load-Balanced Web Application </w:t>
            </w:r>
          </w:p>
          <w:p w14:paraId="79DCC0EF" w14:textId="6A8EAE5F"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tc>
      </w:tr>
      <w:tr w:rsidR="005B3995"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3EC2CB7A"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Stress Testing a Linux EC2 Instance (CPU Load Test)</w:t>
            </w:r>
          </w:p>
        </w:tc>
      </w:tr>
      <w:tr w:rsidR="005B3995"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586094" w14:textId="77777777" w:rsidR="005B3995" w:rsidRDefault="005B3995" w:rsidP="005B3995">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Mini Project – </w:t>
            </w:r>
          </w:p>
          <w:p w14:paraId="4D7DCAD5" w14:textId="77777777" w:rsidR="005B3995" w:rsidRDefault="005B3995" w:rsidP="005B3995">
            <w:pPr>
              <w:spacing w:after="0" w:line="240" w:lineRule="auto"/>
              <w:rPr>
                <w:rFonts w:ascii="Times New Roman" w:hAnsi="Times New Roman" w:cs="Times New Roman"/>
                <w:sz w:val="24"/>
                <w:szCs w:val="24"/>
              </w:rPr>
            </w:pPr>
            <w:r>
              <w:rPr>
                <w:rFonts w:ascii="Times New Roman" w:hAnsi="Times New Roman" w:cs="Times New Roman"/>
                <w:sz w:val="24"/>
                <w:szCs w:val="24"/>
              </w:rPr>
              <w:t>Deploying a Load-Balanced Web Application using Application Load Balancer (ALB), Auto Scaling Group (ASG), Custom AMI, and Target Group on AWS</w:t>
            </w:r>
          </w:p>
          <w:p w14:paraId="091AE62C" w14:textId="6DDB28A4"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sz w:val="24"/>
                <w:szCs w:val="24"/>
              </w:rPr>
              <w:t>Submission: 25-11-2025, Marks: 5</w:t>
            </w:r>
          </w:p>
        </w:tc>
      </w:tr>
      <w:tr w:rsidR="005B3995"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5B3995" w:rsidRPr="001C5223" w:rsidRDefault="005B3995" w:rsidP="005B3995">
            <w:pPr>
              <w:spacing w:after="0" w:line="240" w:lineRule="auto"/>
              <w:rPr>
                <w:rFonts w:ascii="Times New Roman" w:eastAsia="Times New Roman" w:hAnsi="Times New Roman" w:cs="Times New Roman"/>
                <w:sz w:val="24"/>
                <w:szCs w:val="24"/>
              </w:rPr>
            </w:pPr>
          </w:p>
        </w:tc>
      </w:tr>
      <w:tr w:rsidR="005B3995"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5B3995" w:rsidRPr="006202B1" w:rsidRDefault="005B3995" w:rsidP="005B3995">
            <w:pPr>
              <w:spacing w:after="0" w:line="240" w:lineRule="auto"/>
              <w:rPr>
                <w:rFonts w:ascii="Times New Roman" w:eastAsia="Times New Roman" w:hAnsi="Times New Roman" w:cs="Times New Roman"/>
                <w:sz w:val="24"/>
                <w:szCs w:val="24"/>
              </w:rPr>
            </w:pPr>
          </w:p>
        </w:tc>
      </w:tr>
      <w:tr w:rsidR="005B3995"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5B3995" w:rsidRPr="006202B1"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5B3995" w:rsidRPr="00B603F7" w:rsidRDefault="005B3995" w:rsidP="005B3995">
            <w:pPr>
              <w:spacing w:after="0" w:line="240" w:lineRule="auto"/>
              <w:rPr>
                <w:rFonts w:ascii="Times New Roman" w:eastAsia="Times New Roman" w:hAnsi="Times New Roman" w:cs="Times New Roman"/>
                <w:sz w:val="24"/>
                <w:szCs w:val="24"/>
              </w:rPr>
            </w:pPr>
          </w:p>
        </w:tc>
      </w:tr>
      <w:tr w:rsidR="005B3995"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5B3995" w:rsidRPr="00B603F7"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5B3995" w:rsidRPr="00B603F7"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5B3995" w:rsidRPr="00B603F7" w:rsidRDefault="005B3995" w:rsidP="005B3995">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5B3995"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5B3995" w:rsidRDefault="005B3995" w:rsidP="005B3995">
            <w:pPr>
              <w:autoSpaceDE w:val="0"/>
              <w:autoSpaceDN w:val="0"/>
              <w:adjustRightInd w:val="0"/>
              <w:spacing w:after="0" w:line="240" w:lineRule="auto"/>
              <w:rPr>
                <w:rFonts w:ascii="Times New Roman" w:hAnsi="Times New Roman" w:cs="Times New Roman"/>
                <w:color w:val="222222"/>
                <w:sz w:val="24"/>
                <w:szCs w:val="24"/>
                <w:lang w:val="en-IN"/>
              </w:rPr>
            </w:pPr>
          </w:p>
        </w:tc>
      </w:tr>
      <w:tr w:rsidR="005B3995"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5B3995" w:rsidRPr="00596414" w:rsidRDefault="005B3995" w:rsidP="005B3995">
            <w:pPr>
              <w:rPr>
                <w:rFonts w:ascii="Times New Roman" w:eastAsia="Times New Roman" w:hAnsi="Times New Roman" w:cs="Times New Roman"/>
                <w:color w:val="000000"/>
                <w:sz w:val="24"/>
                <w:szCs w:val="24"/>
              </w:rPr>
            </w:pPr>
          </w:p>
        </w:tc>
      </w:tr>
      <w:tr w:rsidR="005B3995"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5B3995" w:rsidRPr="00596414" w:rsidRDefault="005B3995" w:rsidP="005B3995">
            <w:pPr>
              <w:rPr>
                <w:rFonts w:ascii="Times New Roman" w:eastAsia="Times New Roman" w:hAnsi="Times New Roman" w:cs="Times New Roman"/>
                <w:color w:val="000000"/>
                <w:sz w:val="24"/>
                <w:szCs w:val="24"/>
              </w:rPr>
            </w:pPr>
          </w:p>
        </w:tc>
      </w:tr>
      <w:tr w:rsidR="005B3995"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5B3995" w:rsidRPr="006202B1" w:rsidRDefault="005B3995" w:rsidP="005B3995">
            <w:pPr>
              <w:rPr>
                <w:rFonts w:ascii="Times New Roman" w:eastAsia="Times New Roman" w:hAnsi="Times New Roman" w:cs="Times New Roman"/>
                <w:sz w:val="24"/>
                <w:szCs w:val="24"/>
              </w:rPr>
            </w:pPr>
          </w:p>
        </w:tc>
      </w:tr>
      <w:tr w:rsidR="005B3995"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5B3995" w:rsidRPr="005E38B0" w:rsidRDefault="005B3995" w:rsidP="005B3995">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5B3995" w:rsidRPr="005E38B0" w:rsidRDefault="005B3995" w:rsidP="005B3995">
            <w:pPr>
              <w:spacing w:after="0" w:line="240" w:lineRule="auto"/>
              <w:rPr>
                <w:rFonts w:ascii="Times New Roman" w:eastAsia="Times New Roman" w:hAnsi="Times New Roman" w:cs="Times New Roman"/>
                <w:sz w:val="24"/>
                <w:szCs w:val="24"/>
              </w:rPr>
            </w:pPr>
          </w:p>
        </w:tc>
      </w:tr>
      <w:tr w:rsidR="005B3995"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5B3995" w:rsidRPr="005E38B0" w:rsidRDefault="005B3995" w:rsidP="005B3995">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5B3995" w:rsidRPr="005E38B0" w:rsidRDefault="005B3995" w:rsidP="005B3995">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lastRenderedPageBreak/>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This uses a 6-digit code from Google Authenticator / Authy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lastRenderedPageBreak/>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22421C50" w14:textId="77777777" w:rsidR="003D6575" w:rsidRDefault="003D6575" w:rsidP="001F2CEE">
      <w:pPr>
        <w:ind w:left="360"/>
        <w:rPr>
          <w:rFonts w:ascii="Times New Roman" w:hAnsi="Times New Roman" w:cs="Times New Roman"/>
          <w:lang w:val="en-IN"/>
        </w:rPr>
      </w:pPr>
    </w:p>
    <w:p w14:paraId="3814F18D" w14:textId="77777777" w:rsidR="003D6575" w:rsidRDefault="003D6575" w:rsidP="001F2CEE">
      <w:pPr>
        <w:ind w:left="360"/>
        <w:rPr>
          <w:rFonts w:ascii="Times New Roman" w:hAnsi="Times New Roman" w:cs="Times New Roman"/>
          <w:lang w:val="en-IN"/>
        </w:rPr>
      </w:pPr>
    </w:p>
    <w:p w14:paraId="5012F375" w14:textId="77777777" w:rsidR="003D6575" w:rsidRDefault="003D6575" w:rsidP="001F2CEE">
      <w:pPr>
        <w:ind w:left="360"/>
        <w:rPr>
          <w:rFonts w:ascii="Times New Roman" w:hAnsi="Times New Roman" w:cs="Times New Roman"/>
          <w:lang w:val="en-IN"/>
        </w:rPr>
      </w:pPr>
    </w:p>
    <w:p w14:paraId="20F486C6" w14:textId="77777777" w:rsidR="003D6575" w:rsidRDefault="003D6575" w:rsidP="001F2CEE">
      <w:pPr>
        <w:ind w:left="360"/>
        <w:rPr>
          <w:rFonts w:ascii="Times New Roman" w:hAnsi="Times New Roman" w:cs="Times New Roman"/>
          <w:lang w:val="en-IN"/>
        </w:rPr>
      </w:pPr>
    </w:p>
    <w:p w14:paraId="2513111F" w14:textId="77777777" w:rsidR="003D6575" w:rsidRDefault="003D6575" w:rsidP="001F2CEE">
      <w:pPr>
        <w:ind w:left="360"/>
        <w:rPr>
          <w:rFonts w:ascii="Times New Roman" w:hAnsi="Times New Roman" w:cs="Times New Roman"/>
          <w:lang w:val="en-IN"/>
        </w:rPr>
      </w:pPr>
    </w:p>
    <w:p w14:paraId="64DA1500" w14:textId="77777777" w:rsidR="003D6575" w:rsidRDefault="003D6575" w:rsidP="001F2CEE">
      <w:pPr>
        <w:ind w:left="360"/>
        <w:rPr>
          <w:rFonts w:ascii="Times New Roman" w:hAnsi="Times New Roman" w:cs="Times New Roman"/>
          <w:lang w:val="en-IN"/>
        </w:rPr>
      </w:pPr>
    </w:p>
    <w:p w14:paraId="338CD2FC" w14:textId="77777777" w:rsidR="003D6575" w:rsidRDefault="003D6575" w:rsidP="001F2CEE">
      <w:pPr>
        <w:ind w:left="360"/>
        <w:rPr>
          <w:rFonts w:ascii="Times New Roman" w:hAnsi="Times New Roman" w:cs="Times New Roman"/>
          <w:lang w:val="en-IN"/>
        </w:rPr>
      </w:pPr>
    </w:p>
    <w:p w14:paraId="17D01F9B" w14:textId="1D647FF0" w:rsidR="00393F3B" w:rsidRDefault="001F2CEE" w:rsidP="001F2CEE">
      <w:pPr>
        <w:ind w:left="360"/>
        <w:rPr>
          <w:rFonts w:ascii="Times New Roman" w:hAnsi="Times New Roman" w:cs="Times New Roman"/>
          <w:lang w:val="en-IN"/>
        </w:rPr>
      </w:pPr>
      <w:r>
        <w:rPr>
          <w:rFonts w:ascii="Times New Roman" w:hAnsi="Times New Roman" w:cs="Times New Roman"/>
          <w:lang w:val="en-IN"/>
        </w:rPr>
        <w:lastRenderedPageBreak/>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lastRenderedPageBreak/>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4FC5DD20" w14:textId="77777777" w:rsidR="00E12193" w:rsidRDefault="00E12193" w:rsidP="0055552D">
      <w:pPr>
        <w:rPr>
          <w:rFonts w:ascii="Times New Roman" w:hAnsi="Times New Roman" w:cs="Times New Roman"/>
          <w:sz w:val="24"/>
          <w:szCs w:val="24"/>
          <w:u w:val="single"/>
        </w:rPr>
      </w:pPr>
    </w:p>
    <w:p w14:paraId="26CE70D2" w14:textId="77777777" w:rsidR="00E12193" w:rsidRDefault="00E12193" w:rsidP="0055552D">
      <w:pPr>
        <w:rPr>
          <w:rFonts w:ascii="Times New Roman" w:hAnsi="Times New Roman" w:cs="Times New Roman"/>
          <w:sz w:val="24"/>
          <w:szCs w:val="24"/>
          <w:u w:val="single"/>
        </w:rPr>
      </w:pPr>
    </w:p>
    <w:p w14:paraId="7C6B9CB2" w14:textId="77777777" w:rsidR="00E12193" w:rsidRDefault="00E12193" w:rsidP="0055552D">
      <w:pPr>
        <w:rPr>
          <w:rFonts w:ascii="Times New Roman" w:hAnsi="Times New Roman" w:cs="Times New Roman"/>
          <w:sz w:val="24"/>
          <w:szCs w:val="24"/>
          <w:u w:val="single"/>
        </w:rPr>
      </w:pPr>
    </w:p>
    <w:p w14:paraId="6175DDA7" w14:textId="77777777" w:rsidR="00E12193" w:rsidRDefault="00E12193" w:rsidP="0055552D">
      <w:pPr>
        <w:rPr>
          <w:rFonts w:ascii="Times New Roman" w:hAnsi="Times New Roman" w:cs="Times New Roman"/>
          <w:sz w:val="24"/>
          <w:szCs w:val="24"/>
          <w:u w:val="single"/>
        </w:rPr>
      </w:pPr>
    </w:p>
    <w:p w14:paraId="08B2D9E7" w14:textId="77777777" w:rsidR="00E12193" w:rsidRDefault="00E12193" w:rsidP="0055552D">
      <w:pPr>
        <w:rPr>
          <w:rFonts w:ascii="Times New Roman" w:hAnsi="Times New Roman" w:cs="Times New Roman"/>
          <w:sz w:val="24"/>
          <w:szCs w:val="24"/>
          <w:u w:val="single"/>
        </w:rPr>
      </w:pPr>
    </w:p>
    <w:p w14:paraId="49AE59EE" w14:textId="77777777" w:rsidR="00E12193" w:rsidRDefault="00E12193" w:rsidP="0055552D">
      <w:pPr>
        <w:rPr>
          <w:rFonts w:ascii="Times New Roman" w:hAnsi="Times New Roman" w:cs="Times New Roman"/>
          <w:sz w:val="24"/>
          <w:szCs w:val="24"/>
          <w:u w:val="single"/>
        </w:rPr>
      </w:pPr>
    </w:p>
    <w:p w14:paraId="29592018" w14:textId="77777777" w:rsidR="00E12193" w:rsidRDefault="00E12193" w:rsidP="0055552D">
      <w:pPr>
        <w:rPr>
          <w:rFonts w:ascii="Times New Roman" w:hAnsi="Times New Roman" w:cs="Times New Roman"/>
          <w:sz w:val="24"/>
          <w:szCs w:val="24"/>
          <w:u w:val="single"/>
        </w:rPr>
      </w:pPr>
    </w:p>
    <w:p w14:paraId="0040BC10"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lastRenderedPageBreak/>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lastRenderedPageBreak/>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MyBudget,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lastRenderedPageBreak/>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lastRenderedPageBreak/>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801F2B">
        <w:tc>
          <w:tcPr>
            <w:tcW w:w="1129" w:type="dxa"/>
          </w:tcPr>
          <w:p w14:paraId="6EE9534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801F2B">
        <w:tc>
          <w:tcPr>
            <w:tcW w:w="1129" w:type="dxa"/>
          </w:tcPr>
          <w:p w14:paraId="0AB1144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801F2B">
        <w:tc>
          <w:tcPr>
            <w:tcW w:w="1129" w:type="dxa"/>
          </w:tcPr>
          <w:p w14:paraId="6390554A"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801F2B">
        <w:tc>
          <w:tcPr>
            <w:tcW w:w="1129" w:type="dxa"/>
          </w:tcPr>
          <w:p w14:paraId="06FDAEF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801F2B">
        <w:tc>
          <w:tcPr>
            <w:tcW w:w="1129" w:type="dxa"/>
          </w:tcPr>
          <w:p w14:paraId="5F0C759C"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801F2B">
        <w:tc>
          <w:tcPr>
            <w:tcW w:w="1129" w:type="dxa"/>
          </w:tcPr>
          <w:p w14:paraId="072A003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lastRenderedPageBreak/>
              <w:t>Role</w:t>
            </w:r>
          </w:p>
        </w:tc>
        <w:tc>
          <w:tcPr>
            <w:tcW w:w="7887" w:type="dxa"/>
          </w:tcPr>
          <w:p w14:paraId="7156478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r w:rsidRPr="00A2082F">
        <w:rPr>
          <w:rFonts w:ascii="Times New Roman" w:hAnsi="Times New Roman" w:cs="Times New Roman"/>
          <w:lang w:val="en-IN"/>
        </w:rPr>
        <w:t>AdministratorAccess → Full access to all services.</w:t>
      </w:r>
    </w:p>
    <w:p w14:paraId="2BA65A7A" w14:textId="77777777" w:rsidR="00B731EE" w:rsidRDefault="00B731EE" w:rsidP="000D19BB">
      <w:pPr>
        <w:numPr>
          <w:ilvl w:val="1"/>
          <w:numId w:val="16"/>
        </w:numPr>
        <w:rPr>
          <w:rFonts w:ascii="Times New Roman" w:hAnsi="Times New Roman" w:cs="Times New Roman"/>
          <w:lang w:val="en-IN"/>
        </w:rPr>
      </w:pPr>
      <w:r>
        <w:rPr>
          <w:rFonts w:ascii="Times New Roman" w:hAnsi="Times New Roman" w:cs="Times New Roman"/>
          <w:lang w:val="en-IN"/>
        </w:rPr>
        <w:lastRenderedPageBreak/>
        <w:t>IAMUserChangePassword</w:t>
      </w:r>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lastRenderedPageBreak/>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Virtual MFA device (e.g., Google Authenticator, Authy — most common)</w:t>
      </w:r>
    </w:p>
    <w:p w14:paraId="505BDFD1" w14:textId="77777777" w:rsidR="00B731EE" w:rsidRPr="00E842C0" w:rsidRDefault="00B731EE" w:rsidP="000D19BB">
      <w:pPr>
        <w:numPr>
          <w:ilvl w:val="1"/>
          <w:numId w:val="22"/>
        </w:numPr>
        <w:spacing w:after="0"/>
        <w:rPr>
          <w:lang w:val="en-IN"/>
        </w:rPr>
      </w:pPr>
      <w:r w:rsidRPr="00E842C0">
        <w:rPr>
          <w:lang w:val="en-IN"/>
        </w:rPr>
        <w:t>Security key (hardware-based, e.g., YubiKey)</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Open your Google Authenticator or Authy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lastRenderedPageBreak/>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lastRenderedPageBreak/>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lastRenderedPageBreak/>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lastRenderedPageBreak/>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lastRenderedPageBreak/>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lastRenderedPageBreak/>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lastRenderedPageBreak/>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"PublicReadGetObject",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"s3:GetObject",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"arn:aws:s3:::my-static-web-demo/*"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lastRenderedPageBreak/>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r w:rsidRPr="00B731EE">
        <w:rPr>
          <w:rFonts w:ascii="Times New Roman" w:hAnsi="Times New Roman" w:cs="Times New Roman"/>
          <w:bCs/>
        </w:rPr>
        <w:t>Reminder  –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801F2B">
        <w:tc>
          <w:tcPr>
            <w:tcW w:w="2263" w:type="dxa"/>
            <w:vAlign w:val="center"/>
          </w:tcPr>
          <w:p w14:paraId="6FFD76F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801F2B">
        <w:tc>
          <w:tcPr>
            <w:tcW w:w="2263" w:type="dxa"/>
            <w:vAlign w:val="center"/>
          </w:tcPr>
          <w:p w14:paraId="18BCED34"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801F2B">
        <w:tc>
          <w:tcPr>
            <w:tcW w:w="2263" w:type="dxa"/>
            <w:vAlign w:val="center"/>
          </w:tcPr>
          <w:p w14:paraId="04A9CC33"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801F2B">
        <w:tc>
          <w:tcPr>
            <w:tcW w:w="2263" w:type="dxa"/>
            <w:vAlign w:val="center"/>
          </w:tcPr>
          <w:p w14:paraId="7FF3D32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801F2B">
        <w:tc>
          <w:tcPr>
            <w:tcW w:w="2263" w:type="dxa"/>
            <w:vAlign w:val="center"/>
          </w:tcPr>
          <w:p w14:paraId="2DA4B56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801F2B">
        <w:tc>
          <w:tcPr>
            <w:tcW w:w="2263" w:type="dxa"/>
            <w:vAlign w:val="center"/>
          </w:tcPr>
          <w:p w14:paraId="5E1C3E4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lastRenderedPageBreak/>
              <w:t>GPU Instances</w:t>
            </w:r>
          </w:p>
        </w:tc>
        <w:tc>
          <w:tcPr>
            <w:tcW w:w="1418" w:type="dxa"/>
            <w:vAlign w:val="center"/>
          </w:tcPr>
          <w:p w14:paraId="7C8E103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Consists of a public key (stored in AWS) and private key (.pem)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1–3 year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t>Free Tier: t2.micro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801F2B">
        <w:tc>
          <w:tcPr>
            <w:tcW w:w="1413" w:type="dxa"/>
          </w:tcPr>
          <w:p w14:paraId="438D168E"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801F2B">
        <w:tc>
          <w:tcPr>
            <w:tcW w:w="1413" w:type="dxa"/>
          </w:tcPr>
          <w:p w14:paraId="027BC50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801F2B">
        <w:tc>
          <w:tcPr>
            <w:tcW w:w="1413" w:type="dxa"/>
          </w:tcPr>
          <w:p w14:paraId="0889699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801F2B">
        <w:tc>
          <w:tcPr>
            <w:tcW w:w="1413" w:type="dxa"/>
          </w:tcPr>
          <w:p w14:paraId="6B329E99"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801F2B">
        <w:tc>
          <w:tcPr>
            <w:tcW w:w="1413" w:type="dxa"/>
          </w:tcPr>
          <w:p w14:paraId="36533694"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801F2B">
        <w:tc>
          <w:tcPr>
            <w:tcW w:w="1413" w:type="dxa"/>
          </w:tcPr>
          <w:p w14:paraId="3A9B51B3"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801F2B">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lastRenderedPageBreak/>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t3.micro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 .pem</w:t>
      </w:r>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lastRenderedPageBreak/>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Upload your .pem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Launch a Linux EC2 Instance and Connect using SSH through PowerShell/Linux Terminal and PuTTY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.pem or .ppk.</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801F2B">
        <w:tc>
          <w:tcPr>
            <w:tcW w:w="2689" w:type="dxa"/>
          </w:tcPr>
          <w:p w14:paraId="04212057"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801F2B">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801F2B">
        <w:tc>
          <w:tcPr>
            <w:tcW w:w="2689" w:type="dxa"/>
          </w:tcPr>
          <w:p w14:paraId="663DF36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Using PuTTY on Windows</w:t>
            </w:r>
          </w:p>
        </w:tc>
        <w:tc>
          <w:tcPr>
            <w:tcW w:w="1701" w:type="dxa"/>
          </w:tcPr>
          <w:p w14:paraId="71AF04E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.ppk</w:t>
            </w:r>
          </w:p>
        </w:tc>
        <w:tc>
          <w:tcPr>
            <w:tcW w:w="5217" w:type="dxa"/>
          </w:tcPr>
          <w:p w14:paraId="625B7631"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The .ppk file is specific to</w:t>
            </w:r>
            <w:r>
              <w:rPr>
                <w:rFonts w:ascii="Times New Roman" w:hAnsi="Times New Roman" w:cs="Times New Roman"/>
              </w:rPr>
              <w:t xml:space="preserve"> the GUI based</w:t>
            </w:r>
            <w:r w:rsidRPr="000D2E6A">
              <w:rPr>
                <w:rFonts w:ascii="Times New Roman" w:hAnsi="Times New Roman" w:cs="Times New Roman"/>
              </w:rPr>
              <w:t xml:space="preserve"> PuTTY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801F2B">
        <w:trPr>
          <w:trHeight w:val="585"/>
        </w:trPr>
        <w:tc>
          <w:tcPr>
            <w:tcW w:w="2689" w:type="dxa"/>
          </w:tcPr>
          <w:p w14:paraId="3F43A37C"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.pem</w:t>
            </w:r>
          </w:p>
        </w:tc>
        <w:tc>
          <w:tcPr>
            <w:tcW w:w="5217" w:type="dxa"/>
          </w:tcPr>
          <w:p w14:paraId="594B7C88"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 xml:space="preserve">The .pem file is the default AWS key format used by the OpenSSH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r>
        <w:rPr>
          <w:rFonts w:ascii="Times New Roman" w:hAnsi="Times New Roman" w:cs="Times New Roman"/>
          <w:lang w:val="en-IN"/>
        </w:rPr>
        <w:t>3</w:t>
      </w:r>
      <w:r w:rsidRPr="001B372A">
        <w:rPr>
          <w:rFonts w:ascii="Times New Roman" w:hAnsi="Times New Roman" w:cs="Times New Roman"/>
          <w:lang w:val="en-IN"/>
        </w:rPr>
        <w:t>.micro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 .pem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Click Create key pair → the .pem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Navigate to the folder where your .pem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Navigate to the directory where your .pem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chmod 400 keyfile.pem</w:t>
      </w:r>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[ec2-user@ip-172-31-xx-xx ~]$</w:t>
      </w:r>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r w:rsidRPr="00517939">
        <w:rPr>
          <w:rFonts w:ascii="Times New Roman" w:hAnsi="Times New Roman"/>
          <w:u w:val="single"/>
          <w:lang w:val="en-IN"/>
        </w:rPr>
        <w:t>uname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r w:rsidRPr="00517939">
        <w:rPr>
          <w:rFonts w:ascii="Times New Roman" w:hAnsi="Times New Roman"/>
          <w:u w:val="single"/>
          <w:lang w:val="en-IN"/>
        </w:rPr>
        <w:t>sudo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teps to Install PuTTY on Windows</w:t>
      </w:r>
    </w:p>
    <w:p w14:paraId="09856170"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PuTTY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PuTTYgen – to convert .pem to .ppk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PuTTY by typing </w:t>
      </w:r>
      <w:r w:rsidRPr="00223949">
        <w:rPr>
          <w:rFonts w:ascii="Times New Roman" w:hAnsi="Times New Roman" w:cs="Times New Roman"/>
          <w:b/>
          <w:bCs/>
          <w:lang w:val="en-IN"/>
        </w:rPr>
        <w:t>PuTTY</w:t>
      </w:r>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PuTTY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Linux-PuTTY-Demo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t2.micro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 xml:space="preserve">Private key file format: .ppk </w:t>
      </w:r>
      <w:r w:rsidRPr="002D1F05">
        <w:rPr>
          <w:rFonts w:ascii="Times New Roman" w:hAnsi="Times New Roman" w:cs="Times New Roman"/>
          <w:i/>
          <w:iCs/>
          <w:lang w:val="en-IN"/>
        </w:rPr>
        <w:t>(for PuTTY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Click Create key pair → a .ppk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PuTTY.</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8: Connect using PuTTY</w:t>
      </w:r>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r w:rsidRPr="007B30D7">
        <w:rPr>
          <w:rFonts w:ascii="Times New Roman" w:hAnsi="Times New Roman"/>
          <w:b/>
          <w:bCs/>
          <w:lang w:val="en-IN"/>
        </w:rPr>
        <w:t>PuTTY</w:t>
      </w:r>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Auth</w:t>
      </w:r>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your .ppk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[ec2-user@ip-172-31-xx-xx ~]$</w:t>
      </w:r>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r w:rsidRPr="00715428">
        <w:rPr>
          <w:rFonts w:ascii="Times New Roman" w:hAnsi="Times New Roman" w:cs="Times New Roman"/>
          <w:lang w:val="en-IN"/>
        </w:rPr>
        <w:t>uname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r w:rsidRPr="00715428">
        <w:rPr>
          <w:rFonts w:ascii="Times New Roman" w:hAnsi="Times New Roman" w:cs="Times New Roman"/>
          <w:lang w:val="en-IN"/>
        </w:rPr>
        <w:t xml:space="preserve">sudo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.ppk format key when connecting with </w:t>
      </w:r>
      <w:r w:rsidRPr="00715428">
        <w:rPr>
          <w:rFonts w:ascii="Times New Roman" w:hAnsi="Times New Roman" w:cs="Times New Roman"/>
          <w:b/>
          <w:bCs/>
          <w:lang w:val="en-IN"/>
        </w:rPr>
        <w:t>PuTTY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.pem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6140755D" w:rsidR="009C4B6B"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00E366BA" w14:textId="2EE89D4D" w:rsidR="00EF0E55" w:rsidRDefault="00EF0E55" w:rsidP="00EF0E55">
      <w:pPr>
        <w:spacing w:after="0"/>
        <w:rPr>
          <w:rFonts w:ascii="Times New Roman" w:hAnsi="Times New Roman" w:cs="Times New Roman"/>
          <w:lang w:val="en-IN"/>
        </w:rPr>
      </w:pPr>
    </w:p>
    <w:p w14:paraId="2CE76180" w14:textId="43943844" w:rsidR="00EF0E55" w:rsidRDefault="00EF0E55" w:rsidP="00EF0E55">
      <w:pPr>
        <w:spacing w:after="0"/>
        <w:rPr>
          <w:rFonts w:ascii="Times New Roman" w:hAnsi="Times New Roman" w:cs="Times New Roman"/>
          <w:lang w:val="en-IN"/>
        </w:rPr>
      </w:pPr>
    </w:p>
    <w:p w14:paraId="283F52D9" w14:textId="205A0B3A" w:rsidR="00EF0E55" w:rsidRDefault="00EF0E55" w:rsidP="00EF0E55">
      <w:pPr>
        <w:spacing w:after="0"/>
        <w:rPr>
          <w:rFonts w:ascii="Times New Roman" w:hAnsi="Times New Roman" w:cs="Times New Roman"/>
          <w:lang w:val="en-IN"/>
        </w:rPr>
      </w:pPr>
    </w:p>
    <w:p w14:paraId="396D72FB" w14:textId="36E0E8E4" w:rsidR="00EF0E55" w:rsidRDefault="00EF0E55" w:rsidP="00EF0E55">
      <w:pPr>
        <w:spacing w:after="0"/>
        <w:rPr>
          <w:rFonts w:ascii="Times New Roman" w:hAnsi="Times New Roman" w:cs="Times New Roman"/>
          <w:lang w:val="en-IN"/>
        </w:rPr>
      </w:pPr>
    </w:p>
    <w:p w14:paraId="6D534745" w14:textId="2EE2171B" w:rsidR="00EF0E55" w:rsidRDefault="00EF0E55" w:rsidP="00EF0E55">
      <w:pPr>
        <w:spacing w:after="0"/>
        <w:rPr>
          <w:rFonts w:ascii="Times New Roman" w:hAnsi="Times New Roman" w:cs="Times New Roman"/>
          <w:lang w:val="en-IN"/>
        </w:rPr>
      </w:pPr>
    </w:p>
    <w:p w14:paraId="329D3629" w14:textId="54338415" w:rsidR="00EF0E55" w:rsidRDefault="00EF0E55" w:rsidP="00EF0E55">
      <w:pPr>
        <w:spacing w:after="0"/>
        <w:rPr>
          <w:rFonts w:ascii="Times New Roman" w:hAnsi="Times New Roman" w:cs="Times New Roman"/>
          <w:lang w:val="en-IN"/>
        </w:rPr>
      </w:pPr>
    </w:p>
    <w:p w14:paraId="575EF484" w14:textId="70D75274" w:rsidR="00EF0E55" w:rsidRDefault="00EF0E55" w:rsidP="00EF0E55">
      <w:pPr>
        <w:spacing w:after="0"/>
        <w:rPr>
          <w:rFonts w:ascii="Times New Roman" w:hAnsi="Times New Roman" w:cs="Times New Roman"/>
          <w:lang w:val="en-IN"/>
        </w:rPr>
      </w:pPr>
    </w:p>
    <w:p w14:paraId="0F831891" w14:textId="33521FDC" w:rsidR="00EF0E55" w:rsidRDefault="00EF0E55" w:rsidP="00EF0E55">
      <w:pPr>
        <w:spacing w:after="0"/>
        <w:rPr>
          <w:rFonts w:ascii="Times New Roman" w:hAnsi="Times New Roman" w:cs="Times New Roman"/>
          <w:lang w:val="en-IN"/>
        </w:rPr>
      </w:pPr>
    </w:p>
    <w:p w14:paraId="709D02B3" w14:textId="527D8DAE" w:rsidR="00EF0E55" w:rsidRDefault="00EF0E55" w:rsidP="00EF0E55">
      <w:pPr>
        <w:spacing w:after="0"/>
        <w:rPr>
          <w:rFonts w:ascii="Times New Roman" w:hAnsi="Times New Roman" w:cs="Times New Roman"/>
          <w:lang w:val="en-IN"/>
        </w:rPr>
      </w:pPr>
    </w:p>
    <w:p w14:paraId="35B12168" w14:textId="675B5A69" w:rsidR="00EF0E55" w:rsidRDefault="00EF0E55" w:rsidP="00EF0E55">
      <w:pPr>
        <w:spacing w:after="0"/>
        <w:rPr>
          <w:rFonts w:ascii="Times New Roman" w:hAnsi="Times New Roman" w:cs="Times New Roman"/>
          <w:lang w:val="en-IN"/>
        </w:rPr>
      </w:pPr>
    </w:p>
    <w:p w14:paraId="36A860DC" w14:textId="7498B548" w:rsidR="00EF0E55" w:rsidRDefault="00EF0E55" w:rsidP="00EF0E55">
      <w:pPr>
        <w:spacing w:after="0"/>
        <w:rPr>
          <w:rFonts w:ascii="Times New Roman" w:hAnsi="Times New Roman" w:cs="Times New Roman"/>
          <w:lang w:val="en-IN"/>
        </w:rPr>
      </w:pPr>
    </w:p>
    <w:p w14:paraId="216F7170" w14:textId="4B5F86EA" w:rsidR="00EF0E55" w:rsidRDefault="00EF0E55" w:rsidP="00EF0E55">
      <w:pPr>
        <w:spacing w:after="0"/>
        <w:rPr>
          <w:rFonts w:ascii="Times New Roman" w:hAnsi="Times New Roman" w:cs="Times New Roman"/>
          <w:lang w:val="en-IN"/>
        </w:rPr>
      </w:pPr>
    </w:p>
    <w:p w14:paraId="2AC7A5D0" w14:textId="4830D821" w:rsidR="00EF0E55" w:rsidRDefault="00EF0E55" w:rsidP="00EF0E55">
      <w:pPr>
        <w:spacing w:after="0"/>
        <w:rPr>
          <w:rFonts w:ascii="Times New Roman" w:hAnsi="Times New Roman" w:cs="Times New Roman"/>
          <w:lang w:val="en-IN"/>
        </w:rPr>
      </w:pPr>
    </w:p>
    <w:p w14:paraId="14E05357" w14:textId="7CE9F2EA" w:rsidR="00EF0E55" w:rsidRDefault="00EF0E55" w:rsidP="00EF0E55">
      <w:pPr>
        <w:spacing w:after="0"/>
        <w:rPr>
          <w:rFonts w:ascii="Times New Roman" w:hAnsi="Times New Roman" w:cs="Times New Roman"/>
          <w:lang w:val="en-IN"/>
        </w:rPr>
      </w:pPr>
    </w:p>
    <w:p w14:paraId="3618F1B2" w14:textId="75FD08B6" w:rsidR="00EF0E55" w:rsidRDefault="00EF0E55" w:rsidP="00EF0E55">
      <w:pPr>
        <w:spacing w:after="0"/>
        <w:rPr>
          <w:rFonts w:ascii="Times New Roman" w:hAnsi="Times New Roman" w:cs="Times New Roman"/>
          <w:lang w:val="en-IN"/>
        </w:rPr>
      </w:pPr>
    </w:p>
    <w:p w14:paraId="07442029" w14:textId="5B928A0D" w:rsidR="00EF0E55" w:rsidRDefault="00EF0E55" w:rsidP="00EF0E55">
      <w:pPr>
        <w:spacing w:after="0"/>
        <w:rPr>
          <w:rFonts w:ascii="Times New Roman" w:hAnsi="Times New Roman" w:cs="Times New Roman"/>
          <w:lang w:val="en-IN"/>
        </w:rPr>
      </w:pPr>
    </w:p>
    <w:p w14:paraId="1FC707AA" w14:textId="317DD0A9" w:rsidR="00EF0E55" w:rsidRDefault="00EF0E55" w:rsidP="00EF0E55">
      <w:pPr>
        <w:spacing w:after="0"/>
        <w:rPr>
          <w:rFonts w:ascii="Times New Roman" w:hAnsi="Times New Roman" w:cs="Times New Roman"/>
          <w:lang w:val="en-IN"/>
        </w:rPr>
      </w:pPr>
    </w:p>
    <w:p w14:paraId="536A1DF9" w14:textId="77777777" w:rsidR="00EF0E55" w:rsidRPr="007F30A6" w:rsidRDefault="00EF0E55" w:rsidP="00EF0E55">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5</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290CC80E" w14:textId="77777777" w:rsidR="00EF0E55" w:rsidRDefault="00EF0E55" w:rsidP="00EF0E55">
      <w:pPr>
        <w:rPr>
          <w:rFonts w:ascii="Times New Roman" w:eastAsia="Times New Roman" w:hAnsi="Times New Roman" w:cs="Times New Roman"/>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-7</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Pr>
          <w:rFonts w:ascii="Times New Roman" w:eastAsia="Times New Roman" w:hAnsi="Times New Roman" w:cs="Times New Roman"/>
          <w:sz w:val="24"/>
          <w:szCs w:val="24"/>
        </w:rPr>
        <w:t>Hosting a static website on EC2 instance.</w:t>
      </w:r>
    </w:p>
    <w:p w14:paraId="6A637875" w14:textId="77777777" w:rsidR="00EF0E55" w:rsidRPr="00A1720B" w:rsidRDefault="00EF0E55" w:rsidP="00EF0E55">
      <w:pPr>
        <w:pStyle w:val="ListParagraph"/>
        <w:numPr>
          <w:ilvl w:val="0"/>
          <w:numId w:val="68"/>
        </w:numPr>
        <w:spacing w:after="0" w:line="240" w:lineRule="auto"/>
        <w:ind w:left="284" w:hanging="284"/>
        <w:rPr>
          <w:rFonts w:ascii="Times New Roman" w:hAnsi="Times New Roman"/>
          <w:sz w:val="24"/>
          <w:szCs w:val="24"/>
        </w:rPr>
      </w:pPr>
      <w:r w:rsidRPr="00A1720B">
        <w:rPr>
          <w:rFonts w:ascii="Times New Roman" w:hAnsi="Times New Roman"/>
          <w:sz w:val="24"/>
          <w:szCs w:val="24"/>
        </w:rPr>
        <w:t>Manual Installation of Apache (httpd) Web Server on EC2 for Static Website Hosting.</w:t>
      </w:r>
    </w:p>
    <w:p w14:paraId="05110343" w14:textId="77777777" w:rsidR="00EF0E55" w:rsidRPr="00A1720B" w:rsidRDefault="00EF0E55" w:rsidP="00EF0E55">
      <w:pPr>
        <w:pStyle w:val="ListParagraph"/>
        <w:numPr>
          <w:ilvl w:val="0"/>
          <w:numId w:val="68"/>
        </w:numPr>
        <w:ind w:left="284" w:hanging="284"/>
        <w:rPr>
          <w:rFonts w:ascii="Times New Roman" w:hAnsi="Times New Roman"/>
          <w:sz w:val="24"/>
          <w:szCs w:val="24"/>
          <w:lang w:val="en-IN"/>
        </w:rPr>
      </w:pPr>
      <w:r w:rsidRPr="00A1720B">
        <w:rPr>
          <w:rFonts w:ascii="Times New Roman" w:hAnsi="Times New Roman"/>
          <w:sz w:val="24"/>
          <w:szCs w:val="24"/>
        </w:rPr>
        <w:t>Launching an EC2 Instance with User Data Script to Automatically Install Apache and Host a Static Website.</w:t>
      </w:r>
    </w:p>
    <w:p w14:paraId="78B6E43F" w14:textId="77777777" w:rsidR="00EF0E55" w:rsidRDefault="00EF0E55" w:rsidP="00EF0E55">
      <w:pPr>
        <w:spacing w:after="0" w:line="240" w:lineRule="auto"/>
        <w:rPr>
          <w:rFonts w:ascii="Times New Roman" w:hAnsi="Times New Roman"/>
          <w:b/>
          <w:bCs/>
          <w:sz w:val="24"/>
          <w:szCs w:val="24"/>
        </w:rPr>
      </w:pPr>
    </w:p>
    <w:p w14:paraId="1B5F4CF6"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When you create an EC2 instance</w:t>
      </w:r>
      <w:r w:rsidRPr="0037527B">
        <w:rPr>
          <w:rFonts w:ascii="Times New Roman" w:hAnsi="Times New Roman" w:cs="Times New Roman"/>
          <w:sz w:val="24"/>
          <w:szCs w:val="24"/>
          <w:lang w:val="en-IN"/>
        </w:rPr>
        <w:t xml:space="preserve">, it’s just a </w:t>
      </w:r>
      <w:r w:rsidRPr="0037527B">
        <w:rPr>
          <w:rFonts w:ascii="Times New Roman" w:hAnsi="Times New Roman" w:cs="Times New Roman"/>
          <w:b/>
          <w:bCs/>
          <w:sz w:val="24"/>
          <w:szCs w:val="24"/>
          <w:lang w:val="en-IN"/>
        </w:rPr>
        <w:t>bare</w:t>
      </w:r>
      <w:r>
        <w:rPr>
          <w:rFonts w:ascii="Times New Roman" w:hAnsi="Times New Roman" w:cs="Times New Roman"/>
          <w:b/>
          <w:bCs/>
          <w:sz w:val="24"/>
          <w:szCs w:val="24"/>
          <w:lang w:val="en-IN"/>
        </w:rPr>
        <w:t xml:space="preserve"> </w:t>
      </w:r>
      <w:r w:rsidRPr="0037527B">
        <w:rPr>
          <w:rFonts w:ascii="Times New Roman" w:hAnsi="Times New Roman" w:cs="Times New Roman"/>
          <w:b/>
          <w:bCs/>
          <w:sz w:val="24"/>
          <w:szCs w:val="24"/>
          <w:lang w:val="en-IN"/>
        </w:rPr>
        <w:t>machine</w:t>
      </w:r>
      <w:r w:rsidRPr="0037527B">
        <w:rPr>
          <w:rFonts w:ascii="Times New Roman" w:hAnsi="Times New Roman" w:cs="Times New Roman"/>
          <w:sz w:val="24"/>
          <w:szCs w:val="24"/>
          <w:lang w:val="en-IN"/>
        </w:rPr>
        <w:t xml:space="preserve"> — </w:t>
      </w:r>
      <w:r>
        <w:rPr>
          <w:rFonts w:ascii="Times New Roman" w:hAnsi="Times New Roman" w:cs="Times New Roman"/>
          <w:sz w:val="24"/>
          <w:szCs w:val="24"/>
          <w:lang w:val="en-IN"/>
        </w:rPr>
        <w:t>It does not have the software</w:t>
      </w:r>
      <w:r w:rsidRPr="0037527B">
        <w:rPr>
          <w:rFonts w:ascii="Times New Roman" w:hAnsi="Times New Roman" w:cs="Times New Roman"/>
          <w:sz w:val="24"/>
          <w:szCs w:val="24"/>
          <w:lang w:val="en-IN"/>
        </w:rPr>
        <w:t xml:space="preserve"> to host a website yet.</w:t>
      </w:r>
      <w:r>
        <w:rPr>
          <w:rFonts w:ascii="Times New Roman" w:hAnsi="Times New Roman" w:cs="Times New Roman"/>
          <w:sz w:val="24"/>
          <w:szCs w:val="24"/>
          <w:lang w:val="en-IN"/>
        </w:rPr>
        <w:t xml:space="preserve"> </w:t>
      </w:r>
      <w:r w:rsidRPr="0037527B">
        <w:rPr>
          <w:rFonts w:ascii="Times New Roman" w:hAnsi="Times New Roman" w:cs="Times New Roman"/>
          <w:sz w:val="24"/>
          <w:szCs w:val="24"/>
          <w:lang w:val="en-IN"/>
        </w:rPr>
        <w:t>To host a website:</w:t>
      </w:r>
    </w:p>
    <w:p w14:paraId="321827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You need a </w:t>
      </w:r>
      <w:r w:rsidRPr="001A34EB">
        <w:rPr>
          <w:rFonts w:ascii="Times New Roman" w:hAnsi="Times New Roman" w:cs="Times New Roman"/>
          <w:sz w:val="24"/>
          <w:szCs w:val="24"/>
          <w:lang w:val="en-IN"/>
        </w:rPr>
        <w:t>web server software → Apache (httpd)</w:t>
      </w:r>
    </w:p>
    <w:p w14:paraId="63AE35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1A34EB">
        <w:rPr>
          <w:rFonts w:ascii="Times New Roman" w:hAnsi="Times New Roman" w:cs="Times New Roman"/>
          <w:sz w:val="24"/>
          <w:szCs w:val="24"/>
          <w:lang w:val="en-IN"/>
        </w:rPr>
        <w:t>You put your website files (HTML, CSS, etc.) in a special folder (usually /var/www/html)</w:t>
      </w:r>
    </w:p>
    <w:p w14:paraId="2D457257" w14:textId="77777777" w:rsidR="00EF0E55" w:rsidRPr="009A1C5A" w:rsidRDefault="00EF0E55" w:rsidP="00EF0E55">
      <w:pPr>
        <w:numPr>
          <w:ilvl w:val="0"/>
          <w:numId w:val="69"/>
        </w:numPr>
        <w:rPr>
          <w:rFonts w:ascii="Times New Roman" w:hAnsi="Times New Roman" w:cs="Times New Roman"/>
          <w:sz w:val="24"/>
          <w:szCs w:val="24"/>
          <w:lang w:val="en-IN"/>
        </w:rPr>
      </w:pPr>
      <w:r w:rsidRPr="001A34EB">
        <w:rPr>
          <w:rFonts w:ascii="Times New Roman" w:hAnsi="Times New Roman" w:cs="Times New Roman"/>
          <w:sz w:val="24"/>
          <w:szCs w:val="24"/>
          <w:lang w:val="en-IN"/>
        </w:rPr>
        <w:t>Apache listens on port 80 (HTTP) or port 443 (HTTPS) for</w:t>
      </w:r>
      <w:r w:rsidRPr="0037527B">
        <w:rPr>
          <w:rFonts w:ascii="Times New Roman" w:hAnsi="Times New Roman" w:cs="Times New Roman"/>
          <w:sz w:val="24"/>
          <w:szCs w:val="24"/>
          <w:lang w:val="en-IN"/>
        </w:rPr>
        <w:t xml:space="preserve"> incoming connections</w:t>
      </w:r>
    </w:p>
    <w:p w14:paraId="5C404D38" w14:textId="77777777" w:rsidR="00EF0E55" w:rsidRDefault="00EF0E55" w:rsidP="00EF0E55">
      <w:pPr>
        <w:spacing w:after="0" w:line="240" w:lineRule="auto"/>
        <w:rPr>
          <w:rFonts w:ascii="Times New Roman" w:hAnsi="Times New Roman"/>
          <w:b/>
          <w:bCs/>
          <w:sz w:val="24"/>
          <w:szCs w:val="24"/>
        </w:rPr>
      </w:pPr>
    </w:p>
    <w:p w14:paraId="29DF407A"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Apache HTTP Server</w:t>
      </w:r>
      <w:r w:rsidRPr="0037527B">
        <w:rPr>
          <w:rFonts w:ascii="Times New Roman" w:hAnsi="Times New Roman" w:cs="Times New Roman"/>
          <w:sz w:val="24"/>
          <w:szCs w:val="24"/>
          <w:lang w:val="en-IN"/>
        </w:rPr>
        <w:t xml:space="preserve"> (often called Apache or httpd) is a web server software.</w:t>
      </w:r>
    </w:p>
    <w:p w14:paraId="74B947B5"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Default="00EF0E55" w:rsidP="00EF0E55">
      <w:pPr>
        <w:rPr>
          <w:rFonts w:ascii="Times New Roman" w:hAnsi="Times New Roman" w:cs="Times New Roman"/>
          <w:b/>
          <w:bCs/>
          <w:sz w:val="24"/>
          <w:szCs w:val="24"/>
          <w:u w:val="single"/>
          <w:lang w:val="en-IN"/>
        </w:rPr>
      </w:pPr>
    </w:p>
    <w:p w14:paraId="3A0F76B3" w14:textId="77777777" w:rsidR="00EF0E55" w:rsidRPr="0037527B" w:rsidRDefault="00EF0E55" w:rsidP="00EF0E55">
      <w:pPr>
        <w:rPr>
          <w:rFonts w:ascii="Times New Roman" w:hAnsi="Times New Roman" w:cs="Times New Roman"/>
          <w:sz w:val="24"/>
          <w:szCs w:val="24"/>
          <w:u w:val="single"/>
          <w:lang w:val="en-IN"/>
        </w:rPr>
      </w:pPr>
      <w:r w:rsidRPr="0037527B">
        <w:rPr>
          <w:rFonts w:ascii="Times New Roman" w:hAnsi="Times New Roman" w:cs="Times New Roman"/>
          <w:b/>
          <w:bCs/>
          <w:sz w:val="24"/>
          <w:szCs w:val="24"/>
          <w:u w:val="single"/>
          <w:lang w:val="en-IN"/>
        </w:rPr>
        <w:t>httpd</w:t>
      </w:r>
      <w:r w:rsidRPr="0037527B">
        <w:rPr>
          <w:rFonts w:ascii="Times New Roman" w:hAnsi="Times New Roman" w:cs="Times New Roman"/>
          <w:sz w:val="24"/>
          <w:szCs w:val="24"/>
          <w:u w:val="single"/>
          <w:lang w:val="en-IN"/>
        </w:rPr>
        <w:t xml:space="preserve"> stands for </w:t>
      </w:r>
      <w:r w:rsidRPr="0037527B">
        <w:rPr>
          <w:rFonts w:ascii="Times New Roman" w:hAnsi="Times New Roman" w:cs="Times New Roman"/>
          <w:b/>
          <w:bCs/>
          <w:sz w:val="24"/>
          <w:szCs w:val="24"/>
          <w:u w:val="single"/>
          <w:lang w:val="en-IN"/>
        </w:rPr>
        <w:t>HTTP Daemon</w:t>
      </w:r>
      <w:r w:rsidRPr="0037527B">
        <w:rPr>
          <w:rFonts w:ascii="Times New Roman" w:hAnsi="Times New Roman" w:cs="Times New Roman"/>
          <w:sz w:val="24"/>
          <w:szCs w:val="24"/>
          <w:u w:val="single"/>
          <w:lang w:val="en-IN"/>
        </w:rPr>
        <w:t>.</w:t>
      </w:r>
    </w:p>
    <w:p w14:paraId="7E4978CE"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A </w:t>
      </w:r>
      <w:r w:rsidRPr="0037527B">
        <w:rPr>
          <w:rFonts w:ascii="Times New Roman" w:hAnsi="Times New Roman" w:cs="Times New Roman"/>
          <w:i/>
          <w:iCs/>
          <w:sz w:val="24"/>
          <w:szCs w:val="24"/>
          <w:lang w:val="en-IN"/>
        </w:rPr>
        <w:t>daemon</w:t>
      </w:r>
      <w:r w:rsidRPr="0037527B">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So, httpd is the background process that runs the Apache web server.</w:t>
      </w:r>
    </w:p>
    <w:p w14:paraId="6A70CB9A" w14:textId="77777777" w:rsidR="00EF0E55" w:rsidRPr="0037527B"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When you install Apache, you’re really installing the </w:t>
      </w:r>
      <w:r w:rsidRPr="0037527B">
        <w:rPr>
          <w:rFonts w:ascii="Times New Roman" w:hAnsi="Times New Roman" w:cs="Times New Roman"/>
          <w:b/>
          <w:bCs/>
          <w:sz w:val="24"/>
          <w:szCs w:val="24"/>
          <w:lang w:val="en-IN"/>
        </w:rPr>
        <w:t>httpd service</w:t>
      </w:r>
      <w:r w:rsidRPr="0037527B">
        <w:rPr>
          <w:rFonts w:ascii="Times New Roman" w:hAnsi="Times New Roman" w:cs="Times New Roman"/>
          <w:sz w:val="24"/>
          <w:szCs w:val="24"/>
          <w:lang w:val="en-IN"/>
        </w:rPr>
        <w:t>.</w:t>
      </w:r>
    </w:p>
    <w:p w14:paraId="043FC0F2" w14:textId="77777777" w:rsidR="00EF0E55"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3958CE" w:rsidRDefault="00EF0E55" w:rsidP="00EF0E55">
      <w:pPr>
        <w:tabs>
          <w:tab w:val="num" w:pos="720"/>
        </w:tabs>
        <w:rPr>
          <w:rFonts w:ascii="Times New Roman" w:hAnsi="Times New Roman" w:cs="Times New Roman"/>
          <w:sz w:val="24"/>
          <w:szCs w:val="24"/>
          <w:lang w:val="en-IN"/>
        </w:rPr>
      </w:pPr>
      <w:r w:rsidRPr="003958CE">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sidRPr="003958CE">
        <w:rPr>
          <w:rFonts w:ascii="Times New Roman" w:hAnsi="Times New Roman" w:cs="Times New Roman"/>
          <w:sz w:val="24"/>
          <w:szCs w:val="24"/>
          <w:lang w:val="en-IN"/>
        </w:rPr>
        <w:t>Website files go into: /var/www/html</w:t>
      </w:r>
    </w:p>
    <w:p w14:paraId="6557E047" w14:textId="77777777" w:rsidR="00EF0E55" w:rsidRDefault="00EF0E55" w:rsidP="00EF0E55">
      <w:pPr>
        <w:rPr>
          <w:rFonts w:ascii="Times New Roman" w:hAnsi="Times New Roman" w:cs="Times New Roman"/>
          <w:sz w:val="24"/>
          <w:szCs w:val="24"/>
          <w:lang w:val="en-IN"/>
        </w:rPr>
      </w:pPr>
    </w:p>
    <w:p w14:paraId="7743EA11" w14:textId="77777777" w:rsidR="00EF0E55" w:rsidRDefault="00EF0E55" w:rsidP="00EF0E55">
      <w:pPr>
        <w:spacing w:after="0" w:line="240" w:lineRule="auto"/>
        <w:rPr>
          <w:rFonts w:ascii="Times New Roman" w:hAnsi="Times New Roman"/>
          <w:b/>
          <w:bCs/>
          <w:sz w:val="24"/>
          <w:szCs w:val="24"/>
        </w:rPr>
      </w:pPr>
      <w:r w:rsidRPr="00A1720B">
        <w:rPr>
          <w:rFonts w:ascii="Times New Roman" w:hAnsi="Times New Roman"/>
          <w:b/>
          <w:bCs/>
          <w:sz w:val="24"/>
          <w:szCs w:val="24"/>
          <w:highlight w:val="yellow"/>
          <w:lang w:val="en-IN"/>
        </w:rPr>
        <w:t xml:space="preserve">Steps </w:t>
      </w:r>
      <w:r>
        <w:rPr>
          <w:rFonts w:ascii="Times New Roman" w:hAnsi="Times New Roman"/>
          <w:b/>
          <w:bCs/>
          <w:sz w:val="24"/>
          <w:szCs w:val="24"/>
          <w:highlight w:val="yellow"/>
          <w:lang w:val="en-IN"/>
        </w:rPr>
        <w:t>for</w:t>
      </w:r>
      <w:r w:rsidRPr="00A1720B">
        <w:rPr>
          <w:rFonts w:ascii="Times New Roman" w:hAnsi="Times New Roman"/>
          <w:b/>
          <w:bCs/>
          <w:sz w:val="24"/>
          <w:szCs w:val="24"/>
          <w:highlight w:val="yellow"/>
          <w:lang w:val="en-IN"/>
        </w:rPr>
        <w:t xml:space="preserve"> </w:t>
      </w:r>
      <w:r w:rsidRPr="00A1720B">
        <w:rPr>
          <w:rFonts w:ascii="Times New Roman" w:hAnsi="Times New Roman"/>
          <w:b/>
          <w:bCs/>
          <w:sz w:val="24"/>
          <w:szCs w:val="24"/>
          <w:highlight w:val="yellow"/>
        </w:rPr>
        <w:t>Manual Installation of Apache (httpd) Web Server on EC2 for Static Website Hosting.</w:t>
      </w:r>
    </w:p>
    <w:p w14:paraId="03778C0F" w14:textId="77777777" w:rsidR="00EF0E55" w:rsidRDefault="00EF0E55" w:rsidP="00EF0E55">
      <w:pPr>
        <w:spacing w:after="0"/>
        <w:rPr>
          <w:rFonts w:ascii="Times New Roman" w:hAnsi="Times New Roman"/>
          <w:b/>
          <w:bCs/>
          <w:sz w:val="24"/>
          <w:szCs w:val="24"/>
          <w:lang w:val="en-IN"/>
        </w:rPr>
      </w:pPr>
    </w:p>
    <w:p w14:paraId="1C44D4E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1 – Creating an EC2 Instance</w:t>
      </w:r>
    </w:p>
    <w:p w14:paraId="17A9216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Sign in to AWS Management Console</w:t>
      </w:r>
    </w:p>
    <w:p w14:paraId="4E741535"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In the search bar, type EC2 and open the EC2 Dashboard.</w:t>
      </w:r>
    </w:p>
    <w:p w14:paraId="565E7E7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Launch a New Instance</w:t>
      </w:r>
    </w:p>
    <w:p w14:paraId="0225E6B6"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Click “Launch Instance.”</w:t>
      </w:r>
    </w:p>
    <w:p w14:paraId="03107AEF"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Give a name</w:t>
      </w:r>
      <w:r>
        <w:rPr>
          <w:rFonts w:ascii="Times New Roman" w:hAnsi="Times New Roman"/>
          <w:sz w:val="24"/>
          <w:szCs w:val="24"/>
          <w:lang w:val="en-IN"/>
        </w:rPr>
        <w:t>.</w:t>
      </w:r>
      <w:r w:rsidRPr="00934EAA">
        <w:rPr>
          <w:rFonts w:ascii="Times New Roman" w:hAnsi="Times New Roman"/>
          <w:sz w:val="24"/>
          <w:szCs w:val="24"/>
          <w:lang w:val="en-IN"/>
        </w:rPr>
        <w:t xml:space="preserve"> </w:t>
      </w:r>
      <w:r>
        <w:rPr>
          <w:rFonts w:ascii="Times New Roman" w:hAnsi="Times New Roman"/>
          <w:sz w:val="24"/>
          <w:szCs w:val="24"/>
          <w:lang w:val="en-IN"/>
        </w:rPr>
        <w:t>(</w:t>
      </w:r>
      <w:r w:rsidRPr="00934EAA">
        <w:rPr>
          <w:rFonts w:ascii="Times New Roman" w:hAnsi="Times New Roman"/>
          <w:sz w:val="24"/>
          <w:szCs w:val="24"/>
          <w:lang w:val="en-IN"/>
        </w:rPr>
        <w:t>e.g., MyApacheServer</w:t>
      </w:r>
      <w:r>
        <w:rPr>
          <w:rFonts w:ascii="Times New Roman" w:hAnsi="Times New Roman"/>
          <w:sz w:val="24"/>
          <w:szCs w:val="24"/>
          <w:lang w:val="en-IN"/>
        </w:rPr>
        <w:t>)</w:t>
      </w:r>
    </w:p>
    <w:p w14:paraId="2A48D9C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Choose an Amazon Machine Image (AMI)</w:t>
      </w:r>
    </w:p>
    <w:p w14:paraId="47D66AB2"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Select Amazon Linux 2 AMI (Free tier eligible)</w:t>
      </w:r>
    </w:p>
    <w:p w14:paraId="07C7F99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Choose Instance Type</w:t>
      </w:r>
    </w:p>
    <w:p w14:paraId="1DBF0846"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Choose t</w:t>
      </w:r>
      <w:r>
        <w:rPr>
          <w:rFonts w:ascii="Times New Roman" w:hAnsi="Times New Roman"/>
          <w:sz w:val="24"/>
          <w:szCs w:val="24"/>
          <w:lang w:val="en-IN"/>
        </w:rPr>
        <w:t>3</w:t>
      </w:r>
      <w:r w:rsidRPr="00934EAA">
        <w:rPr>
          <w:rFonts w:ascii="Times New Roman" w:hAnsi="Times New Roman"/>
          <w:sz w:val="24"/>
          <w:szCs w:val="24"/>
          <w:lang w:val="en-IN"/>
        </w:rPr>
        <w:t>.micro (Free tier eligible).</w:t>
      </w:r>
    </w:p>
    <w:p w14:paraId="44AD26EB"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Create / Select Key Pair</w:t>
      </w:r>
    </w:p>
    <w:p w14:paraId="41BAD5C5"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Under Key pair (login), choose:</w:t>
      </w:r>
    </w:p>
    <w:p w14:paraId="37A7BC96" w14:textId="77777777" w:rsidR="00EF0E55" w:rsidRPr="00934EAA" w:rsidRDefault="00EF0E55" w:rsidP="00EF0E55">
      <w:pPr>
        <w:spacing w:after="0"/>
        <w:ind w:left="720"/>
        <w:rPr>
          <w:rFonts w:ascii="Times New Roman" w:hAnsi="Times New Roman"/>
          <w:sz w:val="24"/>
          <w:szCs w:val="24"/>
          <w:lang w:val="en-IN"/>
        </w:rPr>
      </w:pPr>
      <w:r w:rsidRPr="00934EAA">
        <w:rPr>
          <w:rFonts w:ascii="Times New Roman" w:hAnsi="Times New Roman"/>
          <w:sz w:val="24"/>
          <w:szCs w:val="24"/>
          <w:lang w:val="en-IN"/>
        </w:rPr>
        <w:t>Create new key pair → Give a name → File format = .pem</w:t>
      </w:r>
    </w:p>
    <w:p w14:paraId="38FA8E0D" w14:textId="77777777" w:rsidR="00EF0E55" w:rsidRPr="00934EAA" w:rsidRDefault="00EF0E55" w:rsidP="00EF0E55">
      <w:pPr>
        <w:ind w:left="720"/>
        <w:rPr>
          <w:rFonts w:ascii="Times New Roman" w:hAnsi="Times New Roman"/>
          <w:sz w:val="24"/>
          <w:szCs w:val="24"/>
          <w:lang w:val="en-IN"/>
        </w:rPr>
      </w:pPr>
      <w:r w:rsidRPr="00934EAA">
        <w:rPr>
          <w:rFonts w:ascii="Times New Roman" w:hAnsi="Times New Roman"/>
          <w:sz w:val="24"/>
          <w:szCs w:val="24"/>
          <w:lang w:val="en-IN"/>
        </w:rPr>
        <w:t>Download the key file → Keep it safe.</w:t>
      </w:r>
    </w:p>
    <w:p w14:paraId="7F284E1A"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6: Configure Network Settings</w:t>
      </w:r>
    </w:p>
    <w:p w14:paraId="4849434A" w14:textId="77777777" w:rsidR="00EF0E55"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Click → </w:t>
      </w:r>
      <w:r>
        <w:rPr>
          <w:rFonts w:ascii="Times New Roman" w:hAnsi="Times New Roman"/>
          <w:sz w:val="24"/>
          <w:szCs w:val="24"/>
          <w:lang w:val="en-IN"/>
        </w:rPr>
        <w:t>Allow SSH traffic</w:t>
      </w:r>
    </w:p>
    <w:p w14:paraId="3DA753DC" w14:textId="77777777" w:rsidR="00EF0E55" w:rsidRPr="00934EAA" w:rsidRDefault="00EF0E55" w:rsidP="00EF0E55">
      <w:pPr>
        <w:ind w:firstLine="360"/>
        <w:rPr>
          <w:rFonts w:ascii="Times New Roman" w:hAnsi="Times New Roman"/>
          <w:sz w:val="24"/>
          <w:szCs w:val="24"/>
          <w:lang w:val="en-IN"/>
        </w:rPr>
      </w:pPr>
      <w:r>
        <w:rPr>
          <w:rFonts w:ascii="Times New Roman" w:hAnsi="Times New Roman"/>
          <w:sz w:val="24"/>
          <w:szCs w:val="24"/>
          <w:lang w:val="en-IN"/>
        </w:rPr>
        <w:t xml:space="preserve">      </w:t>
      </w:r>
      <w:r w:rsidRPr="00934EAA">
        <w:rPr>
          <w:rFonts w:ascii="Times New Roman" w:hAnsi="Times New Roman"/>
          <w:sz w:val="24"/>
          <w:szCs w:val="24"/>
          <w:lang w:val="en-IN"/>
        </w:rPr>
        <w:t>→ Allow HTTP traffic from the internet.</w:t>
      </w:r>
      <w:r>
        <w:rPr>
          <w:rFonts w:ascii="Times New Roman" w:hAnsi="Times New Roman"/>
          <w:sz w:val="24"/>
          <w:szCs w:val="24"/>
          <w:lang w:val="en-IN"/>
        </w:rPr>
        <w:t xml:space="preserve"> (</w:t>
      </w:r>
      <w:r w:rsidRPr="00934EAA">
        <w:rPr>
          <w:rFonts w:ascii="Times New Roman" w:hAnsi="Times New Roman"/>
          <w:sz w:val="24"/>
          <w:szCs w:val="24"/>
          <w:lang w:val="en-IN"/>
        </w:rPr>
        <w:t>This automatically opens port 80 for web access</w:t>
      </w:r>
      <w:r>
        <w:rPr>
          <w:rFonts w:ascii="Times New Roman" w:hAnsi="Times New Roman"/>
          <w:sz w:val="24"/>
          <w:szCs w:val="24"/>
          <w:lang w:val="en-IN"/>
        </w:rPr>
        <w:t>)</w:t>
      </w:r>
      <w:r w:rsidRPr="00934EAA">
        <w:rPr>
          <w:rFonts w:ascii="Times New Roman" w:hAnsi="Times New Roman"/>
          <w:sz w:val="24"/>
          <w:szCs w:val="24"/>
          <w:lang w:val="en-IN"/>
        </w:rPr>
        <w:t>.</w:t>
      </w:r>
    </w:p>
    <w:p w14:paraId="574900E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Launch Instance</w:t>
      </w:r>
    </w:p>
    <w:p w14:paraId="26B5746B"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Review → Click </w:t>
      </w:r>
      <w:r w:rsidRPr="00934EAA">
        <w:rPr>
          <w:rFonts w:ascii="Times New Roman" w:hAnsi="Times New Roman"/>
          <w:b/>
          <w:bCs/>
          <w:sz w:val="24"/>
          <w:szCs w:val="24"/>
          <w:lang w:val="en-IN"/>
        </w:rPr>
        <w:t>Launch Instance</w:t>
      </w:r>
      <w:r w:rsidRPr="00934EAA">
        <w:rPr>
          <w:rFonts w:ascii="Times New Roman" w:hAnsi="Times New Roman"/>
          <w:sz w:val="24"/>
          <w:szCs w:val="24"/>
          <w:lang w:val="en-IN"/>
        </w:rPr>
        <w:t>.</w:t>
      </w:r>
    </w:p>
    <w:p w14:paraId="1A3FEB10" w14:textId="77777777" w:rsidR="00EF0E55"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Wait for the instance to start.</w:t>
      </w:r>
    </w:p>
    <w:p w14:paraId="21299583" w14:textId="77777777" w:rsidR="00EF0E55" w:rsidRPr="00934EAA" w:rsidRDefault="00EF0E55"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80DEA7" wp14:editId="5FEA9CE9">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Step 8: Connect to the Instance</w:t>
      </w:r>
    </w:p>
    <w:p w14:paraId="2DADF256" w14:textId="77777777" w:rsidR="00EF0E55" w:rsidRPr="00257EC1" w:rsidRDefault="00EF0E55" w:rsidP="00EF0E55">
      <w:pPr>
        <w:spacing w:after="0"/>
        <w:rPr>
          <w:rFonts w:ascii="Times New Roman" w:hAnsi="Times New Roman"/>
          <w:b/>
          <w:bCs/>
          <w:sz w:val="24"/>
          <w:szCs w:val="24"/>
          <w:lang w:val="en-IN"/>
        </w:rPr>
      </w:pPr>
      <w:r w:rsidRPr="00257EC1">
        <w:rPr>
          <w:rFonts w:ascii="Times New Roman" w:hAnsi="Times New Roman"/>
          <w:b/>
          <w:bCs/>
          <w:sz w:val="24"/>
          <w:szCs w:val="24"/>
          <w:lang w:val="en-IN"/>
        </w:rPr>
        <w:t>Using powershell type the following commands:</w:t>
      </w:r>
    </w:p>
    <w:p w14:paraId="05369421"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Open PowerShell (search “PowerShell” from the Start menu).</w:t>
      </w:r>
    </w:p>
    <w:p w14:paraId="19DD6306"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Navigate to the folder where your .pem file is saved:</w:t>
      </w:r>
    </w:p>
    <w:p w14:paraId="5D2C9706"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cd "C:\Users\&lt;YourName&gt;\Downloads"</w:t>
      </w:r>
    </w:p>
    <w:p w14:paraId="12AAA3B7"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Connect using the SSH command:</w:t>
      </w:r>
    </w:p>
    <w:p w14:paraId="3757517D"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ssh -i "keyfile.pem" ec2-user@&lt;Public-IP-address&gt;</w:t>
      </w:r>
    </w:p>
    <w:p w14:paraId="2BDDF01E"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When prompted, type yes to continue connecting.</w:t>
      </w:r>
    </w:p>
    <w:p w14:paraId="7C518237" w14:textId="77777777" w:rsidR="00EF0E55"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You’ll now be logged into your EC2 Linux terminal.</w:t>
      </w:r>
    </w:p>
    <w:p w14:paraId="5DFD7795" w14:textId="77777777" w:rsidR="00EF0E55" w:rsidRPr="007F762A" w:rsidRDefault="00EF0E55" w:rsidP="00EF0E55">
      <w:pPr>
        <w:spacing w:after="0"/>
        <w:rPr>
          <w:rFonts w:ascii="Times New Roman" w:hAnsi="Times New Roman"/>
          <w:sz w:val="24"/>
          <w:szCs w:val="24"/>
          <w:lang w:val="en-IN"/>
        </w:rPr>
      </w:pPr>
      <w:r>
        <w:rPr>
          <w:rFonts w:ascii="Times New Roman" w:hAnsi="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Default="00EF0E55" w:rsidP="00EF0E55">
      <w:pPr>
        <w:rPr>
          <w:rFonts w:ascii="Times New Roman" w:hAnsi="Times New Roman"/>
          <w:sz w:val="24"/>
          <w:szCs w:val="24"/>
          <w:lang w:val="en-IN"/>
        </w:rPr>
      </w:pPr>
    </w:p>
    <w:p w14:paraId="67732D85"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2 – Manual Installation of Apache (httpd) Web Server</w:t>
      </w:r>
    </w:p>
    <w:p w14:paraId="48A634C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Update the Packages</w:t>
      </w:r>
    </w:p>
    <w:p w14:paraId="2B43EB52"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yum update -y</w:t>
      </w:r>
    </w:p>
    <w:p w14:paraId="67A77CA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Install Apache (httpd)</w:t>
      </w:r>
    </w:p>
    <w:p w14:paraId="1F653682"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sudo yum install httpd -y</w:t>
      </w:r>
    </w:p>
    <w:p w14:paraId="08E8E309" w14:textId="77777777" w:rsidR="00EF0E55" w:rsidRDefault="00EF0E55" w:rsidP="00EF0E55">
      <w:pPr>
        <w:rPr>
          <w:rFonts w:ascii="Times New Roman" w:hAnsi="Times New Roman"/>
          <w:i/>
          <w:iCs/>
          <w:sz w:val="24"/>
          <w:szCs w:val="24"/>
          <w:lang w:val="en-IN"/>
        </w:rPr>
      </w:pPr>
      <w:r w:rsidRPr="00934EAA">
        <w:rPr>
          <w:rFonts w:ascii="Times New Roman" w:hAnsi="Times New Roman"/>
          <w:i/>
          <w:iCs/>
          <w:sz w:val="24"/>
          <w:szCs w:val="24"/>
          <w:lang w:val="en-IN"/>
        </w:rPr>
        <w:t>(This installs the Apache Web Server package.)</w:t>
      </w:r>
    </w:p>
    <w:p w14:paraId="695A8085" w14:textId="77777777" w:rsidR="00EF0E55" w:rsidRPr="00934EAA" w:rsidRDefault="00EF0E55" w:rsidP="00EF0E55">
      <w:pPr>
        <w:rPr>
          <w:rFonts w:ascii="Times New Roman" w:hAnsi="Times New Roman"/>
          <w:sz w:val="24"/>
          <w:szCs w:val="24"/>
          <w:lang w:val="en-IN"/>
        </w:rPr>
      </w:pPr>
      <w:r>
        <w:rPr>
          <w:rFonts w:ascii="Times New Roman" w:hAnsi="Times New Roman"/>
          <w:noProof/>
          <w:sz w:val="24"/>
          <w:szCs w:val="24"/>
          <w:lang w:val="en-IN"/>
        </w:rPr>
        <w:drawing>
          <wp:inline distT="0" distB="0" distL="0" distR="0" wp14:anchorId="1AABEC8D" wp14:editId="509E98A4">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Default="00EF0E55" w:rsidP="00EF0E55">
      <w:pPr>
        <w:spacing w:after="0"/>
        <w:rPr>
          <w:rFonts w:ascii="Times New Roman" w:hAnsi="Times New Roman"/>
          <w:b/>
          <w:bCs/>
          <w:sz w:val="24"/>
          <w:szCs w:val="24"/>
          <w:lang w:val="en-IN"/>
        </w:rPr>
      </w:pPr>
    </w:p>
    <w:p w14:paraId="61D7378A" w14:textId="77777777" w:rsidR="00EF0E55" w:rsidRDefault="00EF0E55" w:rsidP="00EF0E55">
      <w:pPr>
        <w:spacing w:after="0"/>
        <w:rPr>
          <w:rFonts w:ascii="Times New Roman" w:hAnsi="Times New Roman"/>
          <w:b/>
          <w:bCs/>
          <w:sz w:val="24"/>
          <w:szCs w:val="24"/>
          <w:lang w:val="en-IN"/>
        </w:rPr>
      </w:pPr>
    </w:p>
    <w:p w14:paraId="187A8D9D" w14:textId="77777777" w:rsidR="00EF0E55" w:rsidRDefault="00EF0E55" w:rsidP="00EF0E55">
      <w:pPr>
        <w:spacing w:after="0"/>
        <w:rPr>
          <w:rFonts w:ascii="Times New Roman" w:hAnsi="Times New Roman"/>
          <w:b/>
          <w:bCs/>
          <w:sz w:val="24"/>
          <w:szCs w:val="24"/>
          <w:lang w:val="en-IN"/>
        </w:rPr>
      </w:pPr>
    </w:p>
    <w:p w14:paraId="309789C4"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Start the Apache Service</w:t>
      </w:r>
    </w:p>
    <w:p w14:paraId="408CF3DA"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start httpd</w:t>
      </w:r>
    </w:p>
    <w:p w14:paraId="7A73CF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Enable Apache to Start on Boot</w:t>
      </w:r>
    </w:p>
    <w:p w14:paraId="47E2E161"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enable httpd</w:t>
      </w:r>
    </w:p>
    <w:p w14:paraId="65ED2E5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Check Apache Status</w:t>
      </w:r>
    </w:p>
    <w:p w14:paraId="5716985D" w14:textId="269B71EF" w:rsidR="00EF0E55"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status httpd</w:t>
      </w:r>
      <w:r>
        <w:rPr>
          <w:rFonts w:ascii="Times New Roman" w:hAnsi="Times New Roman"/>
          <w:sz w:val="24"/>
          <w:szCs w:val="24"/>
          <w:lang w:val="en-IN"/>
        </w:rPr>
        <w:t xml:space="preserve"> [</w:t>
      </w:r>
      <w:r w:rsidRPr="00934EAA">
        <w:rPr>
          <w:rFonts w:ascii="Times New Roman" w:hAnsi="Times New Roman"/>
          <w:sz w:val="24"/>
          <w:szCs w:val="24"/>
          <w:lang w:val="en-IN"/>
        </w:rPr>
        <w:t>It should show active (running).</w:t>
      </w:r>
      <w:r>
        <w:rPr>
          <w:rFonts w:ascii="Times New Roman" w:hAnsi="Times New Roman"/>
          <w:sz w:val="24"/>
          <w:szCs w:val="24"/>
          <w:lang w:val="en-IN"/>
        </w:rPr>
        <w:t xml:space="preserve"> </w:t>
      </w:r>
      <w:r w:rsidRPr="00934EAA">
        <w:rPr>
          <w:rFonts w:ascii="Times New Roman" w:hAnsi="Times New Roman"/>
          <w:sz w:val="24"/>
          <w:szCs w:val="24"/>
          <w:highlight w:val="green"/>
          <w:lang w:val="en-IN"/>
        </w:rPr>
        <w:t>Press q to exit status view</w:t>
      </w:r>
      <w:r w:rsidRPr="00934EAA">
        <w:rPr>
          <w:rFonts w:ascii="Times New Roman" w:hAnsi="Times New Roman"/>
          <w:sz w:val="24"/>
          <w:szCs w:val="24"/>
          <w:lang w:val="en-IN"/>
        </w:rPr>
        <w:t>.</w:t>
      </w:r>
      <w:r>
        <w:rPr>
          <w:rFonts w:ascii="Times New Roman" w:hAnsi="Times New Roman"/>
          <w:sz w:val="24"/>
          <w:szCs w:val="24"/>
          <w:lang w:val="en-IN"/>
        </w:rPr>
        <w:t>]</w:t>
      </w:r>
    </w:p>
    <w:p w14:paraId="346E925A" w14:textId="407F1993" w:rsidR="004E2F20" w:rsidRDefault="004E2F20"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F5AADFA" wp14:editId="08565406">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934EAA" w:rsidRDefault="004E2F20" w:rsidP="00EF0E55">
      <w:pPr>
        <w:rPr>
          <w:rFonts w:ascii="Times New Roman" w:hAnsi="Times New Roman"/>
          <w:sz w:val="24"/>
          <w:szCs w:val="24"/>
          <w:lang w:val="en-IN"/>
        </w:rPr>
      </w:pPr>
    </w:p>
    <w:p w14:paraId="18E017CE"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Test Apache Server</w:t>
      </w:r>
    </w:p>
    <w:p w14:paraId="67FE0284"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Copy your Public IPv4 address from the EC2 dashboard.</w:t>
      </w:r>
    </w:p>
    <w:p w14:paraId="16B36323"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Paste it into a browser:</w:t>
      </w:r>
      <w:r>
        <w:rPr>
          <w:rFonts w:ascii="Times New Roman" w:hAnsi="Times New Roman"/>
          <w:sz w:val="24"/>
          <w:szCs w:val="24"/>
          <w:lang w:val="en-IN"/>
        </w:rPr>
        <w:t xml:space="preserve"> </w:t>
      </w:r>
      <w:r w:rsidRPr="00934EAA">
        <w:rPr>
          <w:rFonts w:ascii="Times New Roman" w:hAnsi="Times New Roman"/>
          <w:sz w:val="24"/>
          <w:szCs w:val="24"/>
          <w:lang w:val="en-IN"/>
        </w:rPr>
        <w:t>http://</w:t>
      </w:r>
    </w:p>
    <w:p w14:paraId="7AEEFFBE"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You should see the Apache Test Page</w:t>
      </w:r>
    </w:p>
    <w:p w14:paraId="3DD6078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3 – Host a Static Website on Apache</w:t>
      </w:r>
    </w:p>
    <w:p w14:paraId="56EC528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Move to Web Root Folder</w:t>
      </w:r>
    </w:p>
    <w:p w14:paraId="43263E76"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cd /var/www/html</w:t>
      </w:r>
    </w:p>
    <w:p w14:paraId="2D370AA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Create your HTML file</w:t>
      </w:r>
    </w:p>
    <w:p w14:paraId="33A0CE69"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nano index.html</w:t>
      </w:r>
    </w:p>
    <w:p w14:paraId="2F215BF4" w14:textId="77777777" w:rsidR="00AA61BB" w:rsidRDefault="00AA61BB" w:rsidP="00EF0E55">
      <w:pPr>
        <w:spacing w:after="0"/>
        <w:rPr>
          <w:rFonts w:ascii="Times New Roman" w:hAnsi="Times New Roman"/>
          <w:b/>
          <w:bCs/>
          <w:sz w:val="24"/>
          <w:szCs w:val="24"/>
          <w:lang w:val="en-IN"/>
        </w:rPr>
      </w:pPr>
    </w:p>
    <w:p w14:paraId="56F20395" w14:textId="77777777" w:rsidR="00AA61BB" w:rsidRDefault="00AA61BB" w:rsidP="00EF0E55">
      <w:pPr>
        <w:spacing w:after="0"/>
        <w:rPr>
          <w:rFonts w:ascii="Times New Roman" w:hAnsi="Times New Roman"/>
          <w:b/>
          <w:bCs/>
          <w:sz w:val="24"/>
          <w:szCs w:val="24"/>
          <w:lang w:val="en-IN"/>
        </w:rPr>
      </w:pPr>
    </w:p>
    <w:p w14:paraId="5BC33CB2" w14:textId="77777777" w:rsidR="00AA61BB" w:rsidRDefault="00AA61BB" w:rsidP="00EF0E55">
      <w:pPr>
        <w:spacing w:after="0"/>
        <w:rPr>
          <w:rFonts w:ascii="Times New Roman" w:hAnsi="Times New Roman"/>
          <w:b/>
          <w:bCs/>
          <w:sz w:val="24"/>
          <w:szCs w:val="24"/>
          <w:lang w:val="en-IN"/>
        </w:rPr>
      </w:pPr>
    </w:p>
    <w:p w14:paraId="4E29002B" w14:textId="77777777" w:rsidR="00AA61BB" w:rsidRDefault="00AA61BB" w:rsidP="00EF0E55">
      <w:pPr>
        <w:spacing w:after="0"/>
        <w:rPr>
          <w:rFonts w:ascii="Times New Roman" w:hAnsi="Times New Roman"/>
          <w:b/>
          <w:bCs/>
          <w:sz w:val="24"/>
          <w:szCs w:val="24"/>
          <w:lang w:val="en-IN"/>
        </w:rPr>
      </w:pPr>
    </w:p>
    <w:p w14:paraId="705FCBF4" w14:textId="77777777" w:rsidR="00AA61BB" w:rsidRDefault="00AA61BB" w:rsidP="00EF0E55">
      <w:pPr>
        <w:spacing w:after="0"/>
        <w:rPr>
          <w:rFonts w:ascii="Times New Roman" w:hAnsi="Times New Roman"/>
          <w:b/>
          <w:bCs/>
          <w:sz w:val="24"/>
          <w:szCs w:val="24"/>
          <w:lang w:val="en-IN"/>
        </w:rPr>
      </w:pPr>
    </w:p>
    <w:p w14:paraId="3B1B63E4" w14:textId="15F84445"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Add HTML content</w:t>
      </w:r>
    </w:p>
    <w:p w14:paraId="24D40230"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 xml:space="preserve">Paste </w:t>
      </w:r>
      <w:r>
        <w:rPr>
          <w:rFonts w:ascii="Times New Roman" w:hAnsi="Times New Roman"/>
          <w:sz w:val="24"/>
          <w:szCs w:val="24"/>
          <w:lang w:val="en-IN"/>
        </w:rPr>
        <w:t>the following code</w:t>
      </w:r>
      <w:r w:rsidRPr="00934EAA">
        <w:rPr>
          <w:rFonts w:ascii="Times New Roman" w:hAnsi="Times New Roman"/>
          <w:sz w:val="24"/>
          <w:szCs w:val="24"/>
          <w:lang w:val="en-IN"/>
        </w:rPr>
        <w:t>:</w:t>
      </w:r>
    </w:p>
    <w:p w14:paraId="7464B58A"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&lt;!DOCTYPE html&gt;</w:t>
      </w:r>
    </w:p>
    <w:p w14:paraId="5695619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&lt;html&gt;</w:t>
      </w:r>
    </w:p>
    <w:p w14:paraId="3BCEFF95"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0F2FC369"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&lt;title&gt;Welcome to My Website&lt;/title&gt;</w:t>
      </w:r>
    </w:p>
    <w:p w14:paraId="3668432D"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58E5D962"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 style="text-align:center; background-color: #f0f0f0;"&gt;</w:t>
      </w:r>
    </w:p>
    <w:p w14:paraId="04D15BB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&lt;h1&gt;Hello from Apache on AWS EC2!&lt;/h1&gt;</w:t>
      </w:r>
    </w:p>
    <w:p w14:paraId="6EB96B60"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&lt;p&gt;This is a static website hosted on Apache web server.&lt;/p&gt;</w:t>
      </w:r>
    </w:p>
    <w:p w14:paraId="5A593C88"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&lt;/body&gt;</w:t>
      </w:r>
    </w:p>
    <w:p w14:paraId="2C741496" w14:textId="77777777" w:rsidR="00EF0E55" w:rsidRPr="00934EAA"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sz w:val="24"/>
          <w:szCs w:val="24"/>
          <w:lang w:val="en-IN"/>
        </w:rPr>
      </w:pPr>
      <w:r w:rsidRPr="00934EAA">
        <w:rPr>
          <w:rFonts w:ascii="Times New Roman" w:hAnsi="Times New Roman"/>
          <w:sz w:val="24"/>
          <w:szCs w:val="24"/>
          <w:lang w:val="en-IN"/>
        </w:rPr>
        <w:t>&lt;/html&gt;</w:t>
      </w:r>
    </w:p>
    <w:p w14:paraId="7C467689" w14:textId="77777777" w:rsidR="00EF0E55"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Press Ctrl + O, Enter, then Ctrl + X to save and exit.</w:t>
      </w:r>
    </w:p>
    <w:p w14:paraId="363E60E1" w14:textId="77777777" w:rsidR="00EF0E55" w:rsidRPr="00D455D1" w:rsidRDefault="00EF0E55" w:rsidP="00EF0E55">
      <w:pPr>
        <w:tabs>
          <w:tab w:val="num" w:pos="720"/>
        </w:tabs>
        <w:spacing w:after="0"/>
        <w:rPr>
          <w:rFonts w:ascii="Times New Roman" w:hAnsi="Times New Roman"/>
          <w:sz w:val="24"/>
          <w:szCs w:val="24"/>
          <w:lang w:val="en-IN"/>
        </w:rPr>
      </w:pPr>
      <w:r w:rsidRPr="00D455D1">
        <w:rPr>
          <w:rFonts w:ascii="Times New Roman" w:hAnsi="Times New Roman"/>
          <w:sz w:val="24"/>
          <w:szCs w:val="24"/>
          <w:lang w:val="en-IN"/>
        </w:rPr>
        <w:t>After Pressing Ctrl + O You’ll see:</w:t>
      </w:r>
    </w:p>
    <w:p w14:paraId="12175C00" w14:textId="77777777" w:rsidR="00EF0E55" w:rsidRPr="00D455D1" w:rsidRDefault="00EF0E55" w:rsidP="00EF0E55">
      <w:pPr>
        <w:rPr>
          <w:rFonts w:ascii="Times New Roman" w:hAnsi="Times New Roman"/>
          <w:sz w:val="24"/>
          <w:szCs w:val="24"/>
          <w:lang w:val="en-IN"/>
        </w:rPr>
      </w:pPr>
      <w:r w:rsidRPr="00D455D1">
        <w:rPr>
          <w:rFonts w:ascii="Times New Roman" w:hAnsi="Times New Roman"/>
          <w:sz w:val="24"/>
          <w:szCs w:val="24"/>
          <w:highlight w:val="green"/>
          <w:lang w:val="en-IN"/>
        </w:rPr>
        <w:t>File Name to Write: index.html</w:t>
      </w:r>
      <w:r w:rsidRPr="00D455D1">
        <w:rPr>
          <w:rFonts w:ascii="Times New Roman" w:hAnsi="Times New Roman"/>
          <w:sz w:val="24"/>
          <w:szCs w:val="24"/>
          <w:lang w:val="en-IN"/>
        </w:rPr>
        <w:t xml:space="preserve"> [Just press Enter to confirm saving with that name].</w:t>
      </w:r>
    </w:p>
    <w:p w14:paraId="253131AF" w14:textId="77777777" w:rsidR="00EF0E55" w:rsidRPr="00D455D1" w:rsidRDefault="00EF0E55" w:rsidP="00EF0E55">
      <w:pPr>
        <w:rPr>
          <w:rFonts w:ascii="Times New Roman" w:hAnsi="Times New Roman"/>
          <w:sz w:val="24"/>
          <w:szCs w:val="24"/>
          <w:lang w:val="en-IN"/>
        </w:rPr>
      </w:pPr>
      <w:r>
        <w:rPr>
          <w:rFonts w:ascii="Times New Roman" w:hAnsi="Times New Roman"/>
          <w:sz w:val="24"/>
          <w:szCs w:val="24"/>
          <w:lang w:val="en-IN"/>
        </w:rPr>
        <w:t xml:space="preserve">To </w:t>
      </w:r>
      <w:r w:rsidRPr="00D455D1">
        <w:rPr>
          <w:rFonts w:ascii="Times New Roman" w:hAnsi="Times New Roman"/>
          <w:sz w:val="24"/>
          <w:szCs w:val="24"/>
          <w:lang w:val="en-IN"/>
        </w:rPr>
        <w:t>Exit Nano</w:t>
      </w:r>
      <w:r>
        <w:rPr>
          <w:rFonts w:ascii="Times New Roman" w:hAnsi="Times New Roman"/>
          <w:sz w:val="24"/>
          <w:szCs w:val="24"/>
          <w:lang w:val="en-IN"/>
        </w:rPr>
        <w:t xml:space="preserve">: </w:t>
      </w:r>
      <w:r w:rsidRPr="00D455D1">
        <w:rPr>
          <w:rFonts w:ascii="Times New Roman" w:hAnsi="Times New Roman"/>
          <w:sz w:val="24"/>
          <w:szCs w:val="24"/>
          <w:lang w:val="en-IN"/>
        </w:rPr>
        <w:t>press Ctrl + X</w:t>
      </w:r>
      <w:r>
        <w:rPr>
          <w:rFonts w:ascii="Times New Roman" w:hAnsi="Times New Roman"/>
          <w:sz w:val="24"/>
          <w:szCs w:val="24"/>
          <w:lang w:val="en-IN"/>
        </w:rPr>
        <w:t xml:space="preserve"> [</w:t>
      </w:r>
      <w:r w:rsidRPr="00D455D1">
        <w:rPr>
          <w:rFonts w:ascii="Times New Roman" w:hAnsi="Times New Roman"/>
          <w:sz w:val="24"/>
          <w:szCs w:val="24"/>
          <w:lang w:val="en-IN"/>
        </w:rPr>
        <w:t xml:space="preserve">This closes the Nano editor and </w:t>
      </w:r>
      <w:r>
        <w:rPr>
          <w:rFonts w:ascii="Times New Roman" w:hAnsi="Times New Roman"/>
          <w:sz w:val="24"/>
          <w:szCs w:val="24"/>
          <w:lang w:val="en-IN"/>
        </w:rPr>
        <w:t xml:space="preserve">will be </w:t>
      </w:r>
      <w:r w:rsidRPr="00D455D1">
        <w:rPr>
          <w:rFonts w:ascii="Times New Roman" w:hAnsi="Times New Roman"/>
          <w:sz w:val="24"/>
          <w:szCs w:val="24"/>
          <w:lang w:val="en-IN"/>
        </w:rPr>
        <w:t>back to the Linux prompt</w:t>
      </w:r>
      <w:r>
        <w:rPr>
          <w:rFonts w:ascii="Times New Roman" w:hAnsi="Times New Roman"/>
          <w:sz w:val="24"/>
          <w:szCs w:val="24"/>
          <w:lang w:val="en-IN"/>
        </w:rPr>
        <w:t>]</w:t>
      </w:r>
    </w:p>
    <w:p w14:paraId="6B4BDD9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Restart Apache</w:t>
      </w:r>
    </w:p>
    <w:p w14:paraId="587FD918"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restart httpd</w:t>
      </w:r>
    </w:p>
    <w:p w14:paraId="3BB84A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View Website</w:t>
      </w:r>
    </w:p>
    <w:p w14:paraId="280585F8" w14:textId="77777777" w:rsidR="00EF0E55" w:rsidRPr="00934EAA" w:rsidRDefault="00EF0E55" w:rsidP="00EF0E55">
      <w:pPr>
        <w:numPr>
          <w:ilvl w:val="0"/>
          <w:numId w:val="70"/>
        </w:numPr>
        <w:spacing w:after="0"/>
        <w:rPr>
          <w:rFonts w:ascii="Times New Roman" w:hAnsi="Times New Roman"/>
          <w:sz w:val="24"/>
          <w:szCs w:val="24"/>
          <w:lang w:val="en-IN"/>
        </w:rPr>
      </w:pPr>
      <w:r w:rsidRPr="00934EAA">
        <w:rPr>
          <w:rFonts w:ascii="Times New Roman" w:hAnsi="Times New Roman"/>
          <w:sz w:val="24"/>
          <w:szCs w:val="24"/>
          <w:lang w:val="en-IN"/>
        </w:rPr>
        <w:t>In browser: http://&lt;your-ec2-public-ip&gt;</w:t>
      </w:r>
    </w:p>
    <w:p w14:paraId="76F13336" w14:textId="4E012673" w:rsidR="00EF0E55" w:rsidRDefault="00EF0E55" w:rsidP="00EF0E55">
      <w:pPr>
        <w:numPr>
          <w:ilvl w:val="0"/>
          <w:numId w:val="70"/>
        </w:numPr>
        <w:rPr>
          <w:rFonts w:ascii="Times New Roman" w:hAnsi="Times New Roman"/>
          <w:sz w:val="24"/>
          <w:szCs w:val="24"/>
          <w:lang w:val="en-IN"/>
        </w:rPr>
      </w:pPr>
      <w:r w:rsidRPr="00934EAA">
        <w:rPr>
          <w:rFonts w:ascii="Times New Roman" w:hAnsi="Times New Roman"/>
          <w:sz w:val="24"/>
          <w:szCs w:val="24"/>
          <w:lang w:val="en-IN"/>
        </w:rPr>
        <w:t>You’ll see your custom HTML page.</w:t>
      </w:r>
    </w:p>
    <w:p w14:paraId="1D2CDAC7" w14:textId="57BB95CA" w:rsidR="00AA61BB" w:rsidRPr="00934EAA" w:rsidRDefault="00AA61BB" w:rsidP="00AA61BB">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7EE25C2" wp14:editId="37E00316">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Optional: Add Multiple Pages</w:t>
      </w:r>
    </w:p>
    <w:p w14:paraId="168F8CBB" w14:textId="77777777" w:rsidR="00EF0E55" w:rsidRDefault="00EF0E55" w:rsidP="00EF0E55">
      <w:pPr>
        <w:numPr>
          <w:ilvl w:val="0"/>
          <w:numId w:val="71"/>
        </w:numPr>
        <w:rPr>
          <w:rFonts w:ascii="Times New Roman" w:hAnsi="Times New Roman"/>
          <w:sz w:val="24"/>
          <w:szCs w:val="24"/>
          <w:lang w:val="en-IN"/>
        </w:rPr>
      </w:pPr>
      <w:r w:rsidRPr="00934EAA">
        <w:rPr>
          <w:rFonts w:ascii="Times New Roman" w:hAnsi="Times New Roman"/>
          <w:sz w:val="24"/>
          <w:szCs w:val="24"/>
          <w:lang w:val="en-IN"/>
        </w:rPr>
        <w:t>Upload other pages like about.html, contact.html in the same directory.</w:t>
      </w:r>
    </w:p>
    <w:p w14:paraId="1C16A107" w14:textId="77777777" w:rsidR="00EF0E55" w:rsidRDefault="00EF0E55" w:rsidP="00EF0E55">
      <w:pPr>
        <w:rPr>
          <w:rFonts w:ascii="Times New Roman" w:hAnsi="Times New Roman"/>
          <w:sz w:val="24"/>
          <w:szCs w:val="24"/>
          <w:lang w:val="en-IN"/>
        </w:rPr>
      </w:pPr>
    </w:p>
    <w:p w14:paraId="2B2C3AC6" w14:textId="77777777" w:rsidR="00EF0E55" w:rsidRPr="00CB001B" w:rsidRDefault="00EF0E55" w:rsidP="00EF0E55">
      <w:pPr>
        <w:spacing w:line="240" w:lineRule="auto"/>
        <w:rPr>
          <w:rFonts w:ascii="Times New Roman" w:hAnsi="Times New Roman"/>
          <w:b/>
          <w:bCs/>
          <w:sz w:val="24"/>
          <w:szCs w:val="24"/>
          <w:highlight w:val="yellow"/>
        </w:rPr>
      </w:pPr>
      <w:r w:rsidRPr="00CB001B">
        <w:rPr>
          <w:rFonts w:ascii="Times New Roman" w:hAnsi="Times New Roman"/>
          <w:b/>
          <w:bCs/>
          <w:sz w:val="24"/>
          <w:szCs w:val="24"/>
          <w:highlight w:val="yellow"/>
        </w:rPr>
        <w:t>Steps for launching an EC2 Instance with User Data Script to Automatically Install Apache and Host a Static Website.</w:t>
      </w:r>
    </w:p>
    <w:p w14:paraId="5AD77E5E"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In this method, you don’t manually install Apache or upload files after connecting.</w:t>
      </w:r>
      <w:r w:rsidRPr="00846381">
        <w:rPr>
          <w:rFonts w:ascii="Times New Roman" w:hAnsi="Times New Roman"/>
          <w:sz w:val="24"/>
          <w:szCs w:val="24"/>
          <w:lang w:val="en-IN"/>
        </w:rPr>
        <w:br/>
        <w:t xml:space="preserve">Instead, you write a </w:t>
      </w:r>
      <w:r w:rsidRPr="00846381">
        <w:rPr>
          <w:rFonts w:ascii="Times New Roman" w:hAnsi="Times New Roman"/>
          <w:b/>
          <w:bCs/>
          <w:sz w:val="24"/>
          <w:szCs w:val="24"/>
          <w:lang w:val="en-IN"/>
        </w:rPr>
        <w:t>shell script</w:t>
      </w:r>
      <w:r w:rsidRPr="00846381">
        <w:rPr>
          <w:rFonts w:ascii="Times New Roman" w:hAnsi="Times New Roman"/>
          <w:sz w:val="24"/>
          <w:szCs w:val="24"/>
          <w:lang w:val="en-IN"/>
        </w:rPr>
        <w:t xml:space="preserve"> in the </w:t>
      </w:r>
      <w:r w:rsidRPr="00846381">
        <w:rPr>
          <w:rFonts w:ascii="Times New Roman" w:hAnsi="Times New Roman"/>
          <w:b/>
          <w:bCs/>
          <w:sz w:val="24"/>
          <w:szCs w:val="24"/>
          <w:lang w:val="en-IN"/>
        </w:rPr>
        <w:t>User Data</w:t>
      </w:r>
      <w:r w:rsidRPr="00846381">
        <w:rPr>
          <w:rFonts w:ascii="Times New Roman" w:hAnsi="Times New Roman"/>
          <w:sz w:val="24"/>
          <w:szCs w:val="24"/>
          <w:lang w:val="en-IN"/>
        </w:rPr>
        <w:t xml:space="preserve"> section (during instance creation).</w:t>
      </w:r>
      <w:r w:rsidRPr="00846381">
        <w:rPr>
          <w:rFonts w:ascii="Times New Roman" w:hAnsi="Times New Roman"/>
          <w:sz w:val="24"/>
          <w:szCs w:val="24"/>
          <w:lang w:val="en-IN"/>
        </w:rPr>
        <w:br/>
        <w:t>When the EC2 instance starts for the first time, it automatically:</w:t>
      </w:r>
    </w:p>
    <w:p w14:paraId="1817BE15"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Installs Apache (httpd)</w:t>
      </w:r>
    </w:p>
    <w:p w14:paraId="61E3EE9D"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Starts the service</w:t>
      </w:r>
    </w:p>
    <w:p w14:paraId="0045E5B7"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Creates an index.html webpage</w:t>
      </w:r>
    </w:p>
    <w:p w14:paraId="148A4771" w14:textId="77777777" w:rsidR="00EF0E55" w:rsidRPr="00846381" w:rsidRDefault="00EF0E55" w:rsidP="00EF0E55">
      <w:pPr>
        <w:numPr>
          <w:ilvl w:val="0"/>
          <w:numId w:val="72"/>
        </w:numPr>
        <w:rPr>
          <w:rFonts w:ascii="Times New Roman" w:hAnsi="Times New Roman"/>
          <w:sz w:val="24"/>
          <w:szCs w:val="24"/>
          <w:lang w:val="en-IN"/>
        </w:rPr>
      </w:pPr>
      <w:r w:rsidRPr="00846381">
        <w:rPr>
          <w:rFonts w:ascii="Times New Roman" w:hAnsi="Times New Roman"/>
          <w:sz w:val="24"/>
          <w:szCs w:val="24"/>
          <w:lang w:val="en-IN"/>
        </w:rPr>
        <w:t>Hosts your website immediately after launch</w:t>
      </w:r>
    </w:p>
    <w:p w14:paraId="17E3891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1: Sign in to AWS Management Console</w:t>
      </w:r>
    </w:p>
    <w:p w14:paraId="0F0F847E" w14:textId="77777777" w:rsidR="00EF0E55" w:rsidRPr="00B56A3A" w:rsidRDefault="00EF0E55" w:rsidP="00EF0E55">
      <w:pPr>
        <w:ind w:left="360"/>
        <w:rPr>
          <w:rFonts w:ascii="Times New Roman" w:hAnsi="Times New Roman"/>
          <w:sz w:val="24"/>
          <w:szCs w:val="24"/>
          <w:lang w:val="en-IN"/>
        </w:rPr>
      </w:pPr>
      <w:r w:rsidRPr="00B56A3A">
        <w:rPr>
          <w:rFonts w:ascii="Times New Roman" w:hAnsi="Times New Roman"/>
          <w:sz w:val="24"/>
          <w:szCs w:val="24"/>
          <w:lang w:val="en-IN"/>
        </w:rPr>
        <w:t>Go to EC2 Dashboard → Click Launch Instance</w:t>
      </w:r>
    </w:p>
    <w:p w14:paraId="615A9DD6"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2: Name and OS</w:t>
      </w:r>
    </w:p>
    <w:p w14:paraId="6C65F263"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Name: AutoApacheWebServer</w:t>
      </w:r>
    </w:p>
    <w:p w14:paraId="1E10B59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AMI: Choose Amazon Linux 2 AMI (Free tier eligible)</w:t>
      </w:r>
    </w:p>
    <w:p w14:paraId="0213B5AF"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Instance Type: t</w:t>
      </w:r>
      <w:r>
        <w:rPr>
          <w:rFonts w:ascii="Times New Roman" w:hAnsi="Times New Roman"/>
          <w:sz w:val="24"/>
          <w:szCs w:val="24"/>
          <w:lang w:val="en-IN"/>
        </w:rPr>
        <w:t>3</w:t>
      </w:r>
      <w:r w:rsidRPr="00846381">
        <w:rPr>
          <w:rFonts w:ascii="Times New Roman" w:hAnsi="Times New Roman"/>
          <w:sz w:val="24"/>
          <w:szCs w:val="24"/>
          <w:lang w:val="en-IN"/>
        </w:rPr>
        <w:t>.micro</w:t>
      </w:r>
    </w:p>
    <w:p w14:paraId="492D9AC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3: Key Pair</w:t>
      </w:r>
    </w:p>
    <w:p w14:paraId="75983BA1"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Select existing key pair (or create new)</w:t>
      </w:r>
      <w:r>
        <w:rPr>
          <w:rFonts w:ascii="Times New Roman" w:hAnsi="Times New Roman"/>
          <w:sz w:val="24"/>
          <w:szCs w:val="24"/>
          <w:lang w:val="en-IN"/>
        </w:rPr>
        <w:t xml:space="preserve"> </w:t>
      </w:r>
      <w:r w:rsidRPr="00846381">
        <w:rPr>
          <w:rFonts w:ascii="Times New Roman" w:hAnsi="Times New Roman"/>
          <w:sz w:val="24"/>
          <w:szCs w:val="24"/>
          <w:lang w:val="en-IN"/>
        </w:rPr>
        <w:t xml:space="preserve">→ Format = .pem </w:t>
      </w:r>
    </w:p>
    <w:p w14:paraId="6C34972E"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4: Network Settings</w:t>
      </w:r>
    </w:p>
    <w:p w14:paraId="3898BE1E"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Allow HTTP traffic from the Internet (port 80)</w:t>
      </w:r>
    </w:p>
    <w:p w14:paraId="56C248DB"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Allow SSH traffic (port 22)</w:t>
      </w:r>
    </w:p>
    <w:p w14:paraId="7671F018"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5: Add User Data Script</w:t>
      </w:r>
    </w:p>
    <w:p w14:paraId="0C14B033" w14:textId="77777777" w:rsidR="00EF0E55"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Scroll down to Advanced Details → User data box.</w:t>
      </w:r>
    </w:p>
    <w:p w14:paraId="10B84229" w14:textId="77777777" w:rsidR="00EF0E55" w:rsidRDefault="00EF0E55" w:rsidP="00EF0E55">
      <w:pPr>
        <w:spacing w:after="0"/>
        <w:rPr>
          <w:rFonts w:ascii="Times New Roman" w:hAnsi="Times New Roman"/>
          <w:sz w:val="24"/>
          <w:szCs w:val="24"/>
          <w:lang w:val="en-IN"/>
        </w:rPr>
      </w:pPr>
    </w:p>
    <w:p w14:paraId="07CEEA20"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This script:</w:t>
      </w:r>
    </w:p>
    <w:p w14:paraId="27F88F30"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Updates all packages</w:t>
      </w:r>
    </w:p>
    <w:p w14:paraId="0599FBCF"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Installs and starts Apache</w:t>
      </w:r>
    </w:p>
    <w:p w14:paraId="7F5DDFBB" w14:textId="77777777" w:rsidR="00EF0E55" w:rsidRPr="00846381" w:rsidRDefault="00EF0E55" w:rsidP="00EF0E55">
      <w:pPr>
        <w:numPr>
          <w:ilvl w:val="0"/>
          <w:numId w:val="73"/>
        </w:numPr>
        <w:rPr>
          <w:rFonts w:ascii="Times New Roman" w:hAnsi="Times New Roman"/>
          <w:sz w:val="24"/>
          <w:szCs w:val="24"/>
          <w:lang w:val="en-IN"/>
        </w:rPr>
      </w:pPr>
      <w:r w:rsidRPr="00846381">
        <w:rPr>
          <w:rFonts w:ascii="Times New Roman" w:hAnsi="Times New Roman"/>
          <w:sz w:val="24"/>
          <w:szCs w:val="24"/>
          <w:lang w:val="en-IN"/>
        </w:rPr>
        <w:t>Creates a sample index.html webpage in /var/www/html</w:t>
      </w:r>
    </w:p>
    <w:p w14:paraId="4F5CF73A"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Paste the following shell script:</w:t>
      </w:r>
    </w:p>
    <w:p w14:paraId="3C85544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#!/bin/bash</w:t>
      </w:r>
    </w:p>
    <w:p w14:paraId="61FFB47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Update packages</w:t>
      </w:r>
    </w:p>
    <w:p w14:paraId="29BBE0D3"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update -y</w:t>
      </w:r>
    </w:p>
    <w:p w14:paraId="27ACC81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2A84A7C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Install Apache Web Server</w:t>
      </w:r>
    </w:p>
    <w:p w14:paraId="3E24F7C0"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install -y httpd</w:t>
      </w:r>
    </w:p>
    <w:p w14:paraId="2B4149A8"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02B381C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Start Apache</w:t>
      </w:r>
    </w:p>
    <w:p w14:paraId="3B85AD2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start httpd</w:t>
      </w:r>
    </w:p>
    <w:p w14:paraId="12502ABB"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enable httpd</w:t>
      </w:r>
    </w:p>
    <w:p w14:paraId="2883FA96"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6A311E3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Create website content</w:t>
      </w:r>
    </w:p>
    <w:p w14:paraId="7961EA84"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sz w:val="24"/>
          <w:szCs w:val="24"/>
          <w:lang w:val="en-IN"/>
        </w:rPr>
        <w:t xml:space="preserve">echo </w:t>
      </w:r>
      <w:r w:rsidRPr="00846381">
        <w:rPr>
          <w:rFonts w:ascii="Times New Roman" w:hAnsi="Times New Roman"/>
          <w:i/>
          <w:iCs/>
          <w:sz w:val="24"/>
          <w:szCs w:val="24"/>
          <w:lang w:val="en-IN"/>
        </w:rPr>
        <w:t>"&lt;html&gt;</w:t>
      </w:r>
    </w:p>
    <w:p w14:paraId="3C6EBA6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&lt;head&gt;&lt;title&gt;Welcome to My Auto Web Server&lt;/title&gt;&lt;/head&gt;</w:t>
      </w:r>
    </w:p>
    <w:p w14:paraId="7EF28D6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 style='text-align:center; background-color:#e9f5ff;'&gt;</w:t>
      </w:r>
    </w:p>
    <w:p w14:paraId="3A28D11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&lt;h1&gt;Welcome to EC2 Instance&lt;/h1&gt;</w:t>
      </w:r>
    </w:p>
    <w:p w14:paraId="4AEB0DB1"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&lt;h2&gt;Apache Installed Automatically via User Data Script&lt;/h2&gt;</w:t>
      </w:r>
    </w:p>
    <w:p w14:paraId="3679161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&lt;p&gt;This is a static website hosted on EC2 using User Data automation.&lt;/p&gt;</w:t>
      </w:r>
    </w:p>
    <w:p w14:paraId="5E50710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&lt;/body&gt;</w:t>
      </w:r>
    </w:p>
    <w:p w14:paraId="4F0DE89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i/>
          <w:iCs/>
          <w:sz w:val="24"/>
          <w:szCs w:val="24"/>
          <w:lang w:val="en-IN"/>
        </w:rPr>
        <w:t>&lt;/html&gt;"</w:t>
      </w:r>
      <w:r w:rsidRPr="00846381">
        <w:rPr>
          <w:rFonts w:ascii="Times New Roman" w:hAnsi="Times New Roman"/>
          <w:sz w:val="24"/>
          <w:szCs w:val="24"/>
          <w:lang w:val="en-IN"/>
        </w:rPr>
        <w:t xml:space="preserve"> &gt; /var/www/html/index.html</w:t>
      </w:r>
    </w:p>
    <w:p w14:paraId="63A200FD" w14:textId="77777777" w:rsidR="00EF0E55" w:rsidRPr="00846381" w:rsidRDefault="00EF0E55" w:rsidP="00EF0E55">
      <w:pPr>
        <w:rPr>
          <w:rFonts w:ascii="Times New Roman" w:hAnsi="Times New Roman"/>
          <w:sz w:val="24"/>
          <w:szCs w:val="24"/>
          <w:lang w:val="en-IN"/>
        </w:rPr>
      </w:pPr>
    </w:p>
    <w:p w14:paraId="590CD2F5"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6: Launch the Instance</w:t>
      </w:r>
    </w:p>
    <w:p w14:paraId="5C05F42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Click Launch Instance</w:t>
      </w:r>
    </w:p>
    <w:p w14:paraId="6B74F66D"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Wait for the status → Running</w:t>
      </w:r>
    </w:p>
    <w:p w14:paraId="011EA784"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7: Test Your Web Server</w:t>
      </w:r>
    </w:p>
    <w:p w14:paraId="100D266F"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Copy the Public IPv4 address of your instance.</w:t>
      </w:r>
    </w:p>
    <w:p w14:paraId="63881BA2"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Paste it in your browser:</w:t>
      </w:r>
      <w:r>
        <w:rPr>
          <w:rFonts w:ascii="Times New Roman" w:hAnsi="Times New Roman"/>
          <w:sz w:val="24"/>
          <w:szCs w:val="24"/>
          <w:lang w:val="en-IN"/>
        </w:rPr>
        <w:t xml:space="preserve"> </w:t>
      </w:r>
      <w:r w:rsidRPr="00846381">
        <w:rPr>
          <w:rFonts w:ascii="Times New Roman" w:hAnsi="Times New Roman"/>
          <w:sz w:val="24"/>
          <w:szCs w:val="24"/>
          <w:lang w:val="en-IN"/>
        </w:rPr>
        <w:t>http://&lt;your-public-ip&gt;</w:t>
      </w:r>
    </w:p>
    <w:p w14:paraId="7798FABD" w14:textId="78BDB900" w:rsidR="00EF0E55" w:rsidRDefault="00EF0E55" w:rsidP="00EF0E55">
      <w:pPr>
        <w:rPr>
          <w:rFonts w:ascii="Times New Roman" w:hAnsi="Times New Roman"/>
          <w:sz w:val="24"/>
          <w:szCs w:val="24"/>
          <w:lang w:val="en-IN"/>
        </w:rPr>
      </w:pPr>
      <w:r w:rsidRPr="00846381">
        <w:rPr>
          <w:rFonts w:ascii="Times New Roman" w:hAnsi="Times New Roman"/>
          <w:sz w:val="24"/>
          <w:szCs w:val="24"/>
          <w:lang w:val="en-IN"/>
        </w:rPr>
        <w:t>You should immediately see your webpage without logging into EC2!</w:t>
      </w:r>
    </w:p>
    <w:p w14:paraId="216F2312" w14:textId="3FA13CEF" w:rsidR="00B712F3" w:rsidRDefault="00B712F3" w:rsidP="00EF0E55">
      <w:pPr>
        <w:rPr>
          <w:rFonts w:ascii="Times New Roman" w:hAnsi="Times New Roman"/>
          <w:sz w:val="24"/>
          <w:szCs w:val="24"/>
          <w:lang w:val="en-IN"/>
        </w:rPr>
      </w:pPr>
    </w:p>
    <w:p w14:paraId="78E87E6F" w14:textId="77777777" w:rsidR="00B712F3" w:rsidRPr="007F30A6" w:rsidRDefault="00B712F3" w:rsidP="00B712F3">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7</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0A47630F" w14:textId="77777777" w:rsidR="00B712F3" w:rsidRDefault="00B712F3" w:rsidP="00B712F3">
      <w:pPr>
        <w:spacing w:after="0"/>
        <w:rPr>
          <w:rFonts w:ascii="Times New Roman" w:hAnsi="Times New Roman" w:cs="Times New Roman"/>
          <w:b/>
          <w:color w:val="EE0000"/>
          <w:sz w:val="32"/>
          <w:szCs w:val="32"/>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-8</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6FAFFE4E" w14:textId="77777777" w:rsidR="00B712F3" w:rsidRDefault="00B712F3" w:rsidP="00B712F3">
      <w:pPr>
        <w:spacing w:after="0"/>
        <w:ind w:left="720" w:firstLine="720"/>
        <w:rPr>
          <w:rFonts w:ascii="Times New Roman" w:hAnsi="Times New Roman"/>
          <w:sz w:val="24"/>
          <w:szCs w:val="24"/>
        </w:rPr>
      </w:pPr>
      <w:r>
        <w:rPr>
          <w:rFonts w:ascii="Times New Roman" w:hAnsi="Times New Roman"/>
          <w:sz w:val="24"/>
          <w:szCs w:val="24"/>
        </w:rPr>
        <w:t xml:space="preserve">   </w:t>
      </w:r>
      <w:r w:rsidRPr="00CA14F5">
        <w:rPr>
          <w:rFonts w:ascii="Times New Roman" w:hAnsi="Times New Roman"/>
          <w:sz w:val="24"/>
          <w:szCs w:val="24"/>
        </w:rPr>
        <w:t>Launch an EC2 Instance using a Custom AMI</w:t>
      </w:r>
    </w:p>
    <w:p w14:paraId="4DBBD798" w14:textId="77777777" w:rsidR="00B712F3" w:rsidRDefault="00B712F3" w:rsidP="00B712F3">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14:paraId="3A4AB35E" w14:textId="77777777" w:rsidR="00B712F3" w:rsidRDefault="00B712F3" w:rsidP="00B712F3">
      <w:pPr>
        <w:spacing w:after="0"/>
        <w:rPr>
          <w:rFonts w:ascii="Times New Roman" w:hAnsi="Times New Roman"/>
          <w:b/>
          <w:bCs/>
          <w:sz w:val="24"/>
          <w:szCs w:val="24"/>
          <w:lang w:val="en-IN"/>
        </w:rPr>
      </w:pPr>
    </w:p>
    <w:p w14:paraId="5ECFEC1F" w14:textId="77777777" w:rsidR="00B712F3" w:rsidRDefault="00B712F3" w:rsidP="00B712F3">
      <w:pPr>
        <w:rPr>
          <w:rFonts w:ascii="Times New Roman" w:hAnsi="Times New Roman"/>
          <w:sz w:val="24"/>
          <w:szCs w:val="24"/>
          <w:lang w:val="en-IN"/>
        </w:rPr>
      </w:pPr>
      <w:r w:rsidRPr="00AD1652">
        <w:rPr>
          <w:rFonts w:ascii="Times New Roman" w:hAnsi="Times New Roman"/>
          <w:b/>
          <w:bCs/>
          <w:sz w:val="24"/>
          <w:szCs w:val="24"/>
          <w:lang w:val="en-IN"/>
        </w:rPr>
        <w:t>AMI (Amazon Machine Image)</w:t>
      </w:r>
      <w:r w:rsidRPr="00AD1652">
        <w:rPr>
          <w:rFonts w:ascii="Times New Roman" w:hAnsi="Times New Roman"/>
          <w:sz w:val="24"/>
          <w:szCs w:val="24"/>
          <w:lang w:val="en-IN"/>
        </w:rPr>
        <w:t xml:space="preserve"> is a </w:t>
      </w:r>
      <w:r w:rsidRPr="00AD1652">
        <w:rPr>
          <w:rFonts w:ascii="Times New Roman" w:hAnsi="Times New Roman"/>
          <w:sz w:val="24"/>
          <w:szCs w:val="24"/>
          <w:u w:val="single"/>
          <w:lang w:val="en-IN"/>
        </w:rPr>
        <w:t>pre-configured template</w:t>
      </w:r>
      <w:r w:rsidRPr="00AD1652">
        <w:rPr>
          <w:rFonts w:ascii="Times New Roman" w:hAnsi="Times New Roman"/>
          <w:sz w:val="24"/>
          <w:szCs w:val="24"/>
          <w:lang w:val="en-IN"/>
        </w:rPr>
        <w:t xml:space="preserve"> that contains </w:t>
      </w:r>
      <w:r>
        <w:rPr>
          <w:rFonts w:ascii="Times New Roman" w:hAnsi="Times New Roman"/>
          <w:sz w:val="24"/>
          <w:szCs w:val="24"/>
          <w:lang w:val="en-IN"/>
        </w:rPr>
        <w:t xml:space="preserve">only </w:t>
      </w:r>
      <w:r w:rsidRPr="00AD1652">
        <w:rPr>
          <w:rFonts w:ascii="Times New Roman" w:hAnsi="Times New Roman"/>
          <w:sz w:val="24"/>
          <w:szCs w:val="24"/>
          <w:lang w:val="en-IN"/>
        </w:rPr>
        <w:t>Operating System (e.g., Amazon Linux, Ubuntu, Windows) needed to launch an EC2 instance</w:t>
      </w:r>
      <w:r>
        <w:rPr>
          <w:rFonts w:ascii="Times New Roman" w:hAnsi="Times New Roman"/>
          <w:sz w:val="24"/>
          <w:szCs w:val="24"/>
          <w:lang w:val="en-IN"/>
        </w:rPr>
        <w:t>.</w:t>
      </w:r>
    </w:p>
    <w:p w14:paraId="69A24C55" w14:textId="77777777" w:rsidR="00B712F3" w:rsidRDefault="00B712F3" w:rsidP="00B712F3">
      <w:pPr>
        <w:spacing w:after="0"/>
        <w:rPr>
          <w:rFonts w:ascii="Times New Roman" w:hAnsi="Times New Roman"/>
          <w:sz w:val="24"/>
          <w:szCs w:val="24"/>
          <w:lang w:val="en-IN"/>
        </w:rPr>
      </w:pPr>
      <w:r w:rsidRPr="00AD1652">
        <w:rPr>
          <w:rFonts w:ascii="Times New Roman" w:hAnsi="Times New Roman"/>
          <w:sz w:val="24"/>
          <w:szCs w:val="24"/>
          <w:lang w:val="en-IN"/>
        </w:rPr>
        <w:t xml:space="preserve">When you launch a new EC2 instance, you select an AMI as the </w:t>
      </w:r>
      <w:r w:rsidRPr="00AD1652">
        <w:rPr>
          <w:rFonts w:ascii="Times New Roman" w:hAnsi="Times New Roman"/>
          <w:sz w:val="24"/>
          <w:szCs w:val="24"/>
          <w:u w:val="single"/>
          <w:lang w:val="en-IN"/>
        </w:rPr>
        <w:t>base image</w:t>
      </w:r>
      <w:r w:rsidRPr="00AD1652">
        <w:rPr>
          <w:rFonts w:ascii="Times New Roman" w:hAnsi="Times New Roman"/>
          <w:sz w:val="24"/>
          <w:szCs w:val="24"/>
          <w:lang w:val="en-IN"/>
        </w:rPr>
        <w:t>.</w:t>
      </w:r>
    </w:p>
    <w:p w14:paraId="12574860" w14:textId="77777777" w:rsidR="00B712F3" w:rsidRDefault="00B712F3" w:rsidP="00B712F3">
      <w:pPr>
        <w:spacing w:after="0"/>
        <w:rPr>
          <w:rFonts w:ascii="Times New Roman" w:hAnsi="Times New Roman"/>
          <w:sz w:val="24"/>
          <w:szCs w:val="24"/>
          <w:lang w:val="en-IN"/>
        </w:rPr>
      </w:pPr>
    </w:p>
    <w:p w14:paraId="39804924"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 xml:space="preserve">A </w:t>
      </w:r>
      <w:r w:rsidRPr="00AD1652">
        <w:rPr>
          <w:rFonts w:ascii="Times New Roman" w:hAnsi="Times New Roman"/>
          <w:b/>
          <w:bCs/>
          <w:sz w:val="24"/>
          <w:szCs w:val="24"/>
          <w:lang w:val="en-IN"/>
        </w:rPr>
        <w:t>Custom AMI</w:t>
      </w:r>
      <w:r w:rsidRPr="00AD1652">
        <w:rPr>
          <w:rFonts w:ascii="Times New Roman" w:hAnsi="Times New Roman"/>
          <w:sz w:val="24"/>
          <w:szCs w:val="24"/>
          <w:lang w:val="en-IN"/>
        </w:rPr>
        <w:t xml:space="preserve"> is created from your </w:t>
      </w:r>
      <w:r w:rsidRPr="00AD1652">
        <w:rPr>
          <w:rFonts w:ascii="Times New Roman" w:hAnsi="Times New Roman"/>
          <w:i/>
          <w:iCs/>
          <w:sz w:val="24"/>
          <w:szCs w:val="24"/>
          <w:lang w:val="en-IN"/>
        </w:rPr>
        <w:t>own running EC2 instance</w:t>
      </w:r>
      <w:r w:rsidRPr="00AD1652">
        <w:rPr>
          <w:rFonts w:ascii="Times New Roman" w:hAnsi="Times New Roman"/>
          <w:sz w:val="24"/>
          <w:szCs w:val="24"/>
          <w:lang w:val="en-IN"/>
        </w:rPr>
        <w:t xml:space="preserve"> after you’ve installed software, uploaded website files, or applied settings.</w:t>
      </w:r>
    </w:p>
    <w:p w14:paraId="0982C1BF" w14:textId="77777777" w:rsidR="00B712F3" w:rsidRPr="00AD1652" w:rsidRDefault="00B712F3" w:rsidP="00B712F3">
      <w:pPr>
        <w:spacing w:after="0"/>
        <w:rPr>
          <w:rFonts w:ascii="Times New Roman" w:hAnsi="Times New Roman"/>
          <w:b/>
          <w:bCs/>
          <w:sz w:val="24"/>
          <w:szCs w:val="24"/>
          <w:lang w:val="en-IN"/>
        </w:rPr>
      </w:pPr>
      <w:r w:rsidRPr="00AD1652">
        <w:rPr>
          <w:rFonts w:ascii="Times New Roman" w:hAnsi="Times New Roman"/>
          <w:b/>
          <w:bCs/>
          <w:sz w:val="24"/>
          <w:szCs w:val="24"/>
          <w:lang w:val="en-IN"/>
        </w:rPr>
        <w:t>Benefits:</w:t>
      </w:r>
    </w:p>
    <w:p w14:paraId="784F83C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Reusability</w:t>
      </w:r>
      <w:r w:rsidRPr="00AD1652">
        <w:rPr>
          <w:rFonts w:ascii="Times New Roman" w:hAnsi="Times New Roman"/>
          <w:sz w:val="24"/>
          <w:szCs w:val="24"/>
          <w:lang w:val="en-IN"/>
        </w:rPr>
        <w:t xml:space="preserve"> – Launch multiple identical servers quickly.</w:t>
      </w:r>
    </w:p>
    <w:p w14:paraId="1D7FE08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Backup</w:t>
      </w:r>
      <w:r w:rsidRPr="00AD1652">
        <w:rPr>
          <w:rFonts w:ascii="Times New Roman" w:hAnsi="Times New Roman"/>
          <w:sz w:val="24"/>
          <w:szCs w:val="24"/>
          <w:lang w:val="en-IN"/>
        </w:rPr>
        <w:t xml:space="preserve"> – Acts as a snapshot of your configured instance.</w:t>
      </w:r>
    </w:p>
    <w:p w14:paraId="4DD6914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Auto Scaling</w:t>
      </w:r>
      <w:r w:rsidRPr="00AD1652">
        <w:rPr>
          <w:rFonts w:ascii="Times New Roman" w:hAnsi="Times New Roman"/>
          <w:sz w:val="24"/>
          <w:szCs w:val="24"/>
          <w:lang w:val="en-IN"/>
        </w:rPr>
        <w:t xml:space="preserve"> – Used by Auto Scaling Groups to create identical instances automatically.</w:t>
      </w:r>
    </w:p>
    <w:p w14:paraId="3B9168D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lastRenderedPageBreak/>
        <w:t>Disaster Recovery</w:t>
      </w:r>
      <w:r w:rsidRPr="00AD1652">
        <w:rPr>
          <w:rFonts w:ascii="Times New Roman" w:hAnsi="Times New Roman"/>
          <w:sz w:val="24"/>
          <w:szCs w:val="24"/>
          <w:lang w:val="en-IN"/>
        </w:rPr>
        <w:t xml:space="preserve"> – You can recreate your setup if the original instance fails.</w:t>
      </w:r>
    </w:p>
    <w:p w14:paraId="54705547" w14:textId="77777777" w:rsidR="00B712F3" w:rsidRPr="00AD1652" w:rsidRDefault="00B712F3" w:rsidP="00B712F3">
      <w:pPr>
        <w:numPr>
          <w:ilvl w:val="0"/>
          <w:numId w:val="74"/>
        </w:numPr>
        <w:rPr>
          <w:rFonts w:ascii="Times New Roman" w:hAnsi="Times New Roman"/>
          <w:sz w:val="24"/>
          <w:szCs w:val="24"/>
          <w:lang w:val="en-IN"/>
        </w:rPr>
      </w:pPr>
      <w:r w:rsidRPr="00AD1652">
        <w:rPr>
          <w:rFonts w:ascii="Times New Roman" w:hAnsi="Times New Roman"/>
          <w:b/>
          <w:bCs/>
          <w:sz w:val="24"/>
          <w:szCs w:val="24"/>
          <w:lang w:val="en-IN"/>
        </w:rPr>
        <w:t>Time-saving</w:t>
      </w:r>
      <w:r w:rsidRPr="00AD1652">
        <w:rPr>
          <w:rFonts w:ascii="Times New Roman" w:hAnsi="Times New Roman"/>
          <w:sz w:val="24"/>
          <w:szCs w:val="24"/>
          <w:lang w:val="en-IN"/>
        </w:rPr>
        <w:t xml:space="preserve"> – No need to reinstall Apache or re-upload files each time.</w:t>
      </w:r>
    </w:p>
    <w:p w14:paraId="748455B6"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A Custom AMI is like a master copy of your EC2 setup.</w:t>
      </w:r>
      <w:r>
        <w:rPr>
          <w:rFonts w:ascii="Times New Roman" w:hAnsi="Times New Roman"/>
          <w:sz w:val="24"/>
          <w:szCs w:val="24"/>
          <w:lang w:val="en-IN"/>
        </w:rPr>
        <w:t xml:space="preserve"> It </w:t>
      </w:r>
      <w:r w:rsidRPr="00AD1652">
        <w:rPr>
          <w:rFonts w:ascii="Times New Roman" w:hAnsi="Times New Roman"/>
          <w:sz w:val="24"/>
          <w:szCs w:val="24"/>
          <w:lang w:val="en-IN"/>
        </w:rPr>
        <w:t>ensures your website or app can be duplicated instantly and consistently.</w:t>
      </w:r>
    </w:p>
    <w:p w14:paraId="13D92DEB" w14:textId="77777777" w:rsidR="00B712F3" w:rsidRDefault="00B712F3" w:rsidP="00B712F3">
      <w:pPr>
        <w:rPr>
          <w:rFonts w:ascii="Times New Roman" w:hAnsi="Times New Roman"/>
          <w:sz w:val="24"/>
          <w:szCs w:val="24"/>
        </w:rPr>
      </w:pPr>
    </w:p>
    <w:p w14:paraId="0DC33B29" w14:textId="77777777" w:rsidR="00B712F3" w:rsidRPr="00905AFE" w:rsidRDefault="00B712F3" w:rsidP="00B712F3">
      <w:pPr>
        <w:rPr>
          <w:rFonts w:ascii="Times New Roman" w:hAnsi="Times New Roman"/>
          <w:b/>
          <w:bCs/>
          <w:sz w:val="24"/>
          <w:szCs w:val="24"/>
          <w:lang w:val="en-IN"/>
        </w:rPr>
      </w:pPr>
      <w:r w:rsidRPr="00D74596">
        <w:rPr>
          <w:rFonts w:ascii="Times New Roman" w:hAnsi="Times New Roman"/>
          <w:b/>
          <w:bCs/>
          <w:sz w:val="24"/>
          <w:szCs w:val="24"/>
          <w:highlight w:val="yellow"/>
          <w:lang w:val="en-IN"/>
        </w:rPr>
        <w:t>Steps to</w:t>
      </w:r>
      <w:r w:rsidRPr="00D74596">
        <w:rPr>
          <w:rFonts w:ascii="Times New Roman" w:hAnsi="Times New Roman"/>
          <w:sz w:val="24"/>
          <w:szCs w:val="24"/>
          <w:highlight w:val="yellow"/>
          <w:lang w:val="en-IN"/>
        </w:rPr>
        <w:t xml:space="preserve"> </w:t>
      </w:r>
      <w:r w:rsidRPr="00905AFE">
        <w:rPr>
          <w:rFonts w:ascii="Times New Roman" w:hAnsi="Times New Roman"/>
          <w:b/>
          <w:bCs/>
          <w:sz w:val="24"/>
          <w:szCs w:val="24"/>
          <w:highlight w:val="yellow"/>
          <w:lang w:val="en-IN"/>
        </w:rPr>
        <w:t>Create a Custom AMI from a Working EC2 Instance</w:t>
      </w:r>
    </w:p>
    <w:p w14:paraId="15C13C82"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To capture the current configuration — installed packages, website files, and settings — into a reusable Amazon Machine Image (AMI).</w:t>
      </w:r>
    </w:p>
    <w:p w14:paraId="313B0BF0"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905AFE">
        <w:rPr>
          <w:rFonts w:ascii="Times New Roman" w:hAnsi="Times New Roman"/>
          <w:b/>
          <w:bCs/>
          <w:sz w:val="24"/>
          <w:szCs w:val="24"/>
          <w:lang w:val="en-IN"/>
        </w:rPr>
        <w:t>Select the running instance</w:t>
      </w:r>
    </w:p>
    <w:p w14:paraId="4145BF51"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Go to EC2 → Instances.</w:t>
      </w:r>
    </w:p>
    <w:p w14:paraId="2BC96B0E" w14:textId="77777777" w:rsidR="00B712F3"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Select the instance that already hosts your website.</w:t>
      </w:r>
      <w:r>
        <w:rPr>
          <w:rFonts w:ascii="Times New Roman" w:hAnsi="Times New Roman"/>
          <w:sz w:val="24"/>
          <w:szCs w:val="24"/>
          <w:lang w:val="en-IN"/>
        </w:rPr>
        <w:t xml:space="preserve"> </w:t>
      </w:r>
    </w:p>
    <w:p w14:paraId="691CCFC0" w14:textId="77777777" w:rsidR="00B712F3" w:rsidRPr="00905AFE" w:rsidRDefault="00B712F3" w:rsidP="00B712F3">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14:paraId="115AE686"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905AFE">
        <w:rPr>
          <w:rFonts w:ascii="Times New Roman" w:hAnsi="Times New Roman"/>
          <w:b/>
          <w:bCs/>
          <w:sz w:val="24"/>
          <w:szCs w:val="24"/>
          <w:lang w:val="en-IN"/>
        </w:rPr>
        <w:t>Create Image</w:t>
      </w:r>
    </w:p>
    <w:p w14:paraId="674A5A20" w14:textId="0BB14003"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From the Actions → Image and templates → Create image.</w:t>
      </w:r>
    </w:p>
    <w:p w14:paraId="29F16BE3" w14:textId="78E2AC8C" w:rsidR="00CA2FD0" w:rsidRPr="00905AFE" w:rsidRDefault="00CA2FD0" w:rsidP="00CA2FD0">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FB2C2D3" wp14:editId="4B7A8576">
            <wp:extent cx="4202430" cy="2698554"/>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5-11-07 040426.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230148" cy="2716353"/>
                    </a:xfrm>
                    <a:prstGeom prst="rect">
                      <a:avLst/>
                    </a:prstGeom>
                  </pic:spPr>
                </pic:pic>
              </a:graphicData>
            </a:graphic>
          </wp:inline>
        </w:drawing>
      </w:r>
    </w:p>
    <w:p w14:paraId="2A70675A"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905AFE">
        <w:rPr>
          <w:rFonts w:ascii="Times New Roman" w:hAnsi="Times New Roman"/>
          <w:b/>
          <w:bCs/>
          <w:sz w:val="24"/>
          <w:szCs w:val="24"/>
          <w:lang w:val="en-IN"/>
        </w:rPr>
        <w:t>Enter details</w:t>
      </w:r>
    </w:p>
    <w:p w14:paraId="3539A67C"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Image name: MyWebsiteAMI</w:t>
      </w:r>
    </w:p>
    <w:p w14:paraId="7FB4C520"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Description: AMI created from configured Apache website instance</w:t>
      </w:r>
    </w:p>
    <w:p w14:paraId="54FB53E9"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Leave “No reboot” unchecked (so the filesystem is consistent).</w:t>
      </w:r>
    </w:p>
    <w:p w14:paraId="48CEF214"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905AFE">
        <w:rPr>
          <w:rFonts w:ascii="Times New Roman" w:hAnsi="Times New Roman"/>
          <w:b/>
          <w:bCs/>
          <w:sz w:val="24"/>
          <w:szCs w:val="24"/>
          <w:lang w:val="en-IN"/>
        </w:rPr>
        <w:t>Storage volumes</w:t>
      </w:r>
    </w:p>
    <w:p w14:paraId="4629BA57"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The root volume will appear automatically; keep defaults unless you need more space.</w:t>
      </w:r>
    </w:p>
    <w:p w14:paraId="49DE639C"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905AFE">
        <w:rPr>
          <w:rFonts w:ascii="Times New Roman" w:hAnsi="Times New Roman"/>
          <w:b/>
          <w:bCs/>
          <w:sz w:val="24"/>
          <w:szCs w:val="24"/>
          <w:lang w:val="en-IN"/>
        </w:rPr>
        <w:t>Create image</w:t>
      </w:r>
    </w:p>
    <w:p w14:paraId="73A046DD"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Click </w:t>
      </w:r>
      <w:r w:rsidRPr="00905AFE">
        <w:rPr>
          <w:rFonts w:ascii="Times New Roman" w:hAnsi="Times New Roman"/>
          <w:b/>
          <w:bCs/>
          <w:sz w:val="24"/>
          <w:szCs w:val="24"/>
          <w:lang w:val="en-IN"/>
        </w:rPr>
        <w:t>Create image</w:t>
      </w:r>
      <w:r w:rsidRPr="00905AFE">
        <w:rPr>
          <w:rFonts w:ascii="Times New Roman" w:hAnsi="Times New Roman"/>
          <w:sz w:val="24"/>
          <w:szCs w:val="24"/>
          <w:lang w:val="en-IN"/>
        </w:rPr>
        <w:t>.</w:t>
      </w:r>
    </w:p>
    <w:p w14:paraId="66CB7B67" w14:textId="6EFA980A"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lastRenderedPageBreak/>
        <w:t xml:space="preserve">A confirmation message appears; note the </w:t>
      </w:r>
      <w:r w:rsidRPr="00905AFE">
        <w:rPr>
          <w:rFonts w:ascii="Times New Roman" w:hAnsi="Times New Roman"/>
          <w:b/>
          <w:bCs/>
          <w:sz w:val="24"/>
          <w:szCs w:val="24"/>
          <w:lang w:val="en-IN"/>
        </w:rPr>
        <w:t>Image ID</w:t>
      </w:r>
      <w:r w:rsidRPr="00905AFE">
        <w:rPr>
          <w:rFonts w:ascii="Times New Roman" w:hAnsi="Times New Roman"/>
          <w:sz w:val="24"/>
          <w:szCs w:val="24"/>
          <w:lang w:val="en-IN"/>
        </w:rPr>
        <w:t>.</w:t>
      </w:r>
    </w:p>
    <w:p w14:paraId="1EA7B18B" w14:textId="3D7F2BAF" w:rsidR="00400686" w:rsidRPr="00905AFE" w:rsidRDefault="00400686" w:rsidP="00400686">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DB11BA3" wp14:editId="5F377DD1">
            <wp:extent cx="4800600" cy="28130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5-11-07 040504.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827980" cy="2829094"/>
                    </a:xfrm>
                    <a:prstGeom prst="rect">
                      <a:avLst/>
                    </a:prstGeom>
                  </pic:spPr>
                </pic:pic>
              </a:graphicData>
            </a:graphic>
          </wp:inline>
        </w:drawing>
      </w:r>
    </w:p>
    <w:p w14:paraId="274A06A5" w14:textId="77777777" w:rsidR="00B712F3" w:rsidRPr="00905AFE" w:rsidRDefault="00B712F3" w:rsidP="00B712F3">
      <w:pPr>
        <w:rPr>
          <w:rFonts w:ascii="Times New Roman" w:hAnsi="Times New Roman"/>
          <w:sz w:val="24"/>
          <w:szCs w:val="24"/>
          <w:lang w:val="en-IN"/>
        </w:rPr>
      </w:pPr>
      <w:r>
        <w:rPr>
          <w:rFonts w:ascii="Times New Roman" w:hAnsi="Times New Roman"/>
          <w:b/>
          <w:bCs/>
          <w:sz w:val="24"/>
          <w:szCs w:val="24"/>
          <w:lang w:val="en-IN"/>
        </w:rPr>
        <w:t xml:space="preserve">Step 6: </w:t>
      </w:r>
      <w:r w:rsidRPr="00905AFE">
        <w:rPr>
          <w:rFonts w:ascii="Times New Roman" w:hAnsi="Times New Roman"/>
          <w:b/>
          <w:bCs/>
          <w:sz w:val="24"/>
          <w:szCs w:val="24"/>
          <w:lang w:val="en-IN"/>
        </w:rPr>
        <w:t>Verify creation</w:t>
      </w:r>
    </w:p>
    <w:p w14:paraId="5DEDB4D1"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In left panel → </w:t>
      </w:r>
      <w:r w:rsidRPr="00905AFE">
        <w:rPr>
          <w:rFonts w:ascii="Times New Roman" w:hAnsi="Times New Roman"/>
          <w:b/>
          <w:bCs/>
          <w:sz w:val="24"/>
          <w:szCs w:val="24"/>
          <w:lang w:val="en-IN"/>
        </w:rPr>
        <w:t>AMIs</w:t>
      </w:r>
      <w:r w:rsidRPr="00905AFE">
        <w:rPr>
          <w:rFonts w:ascii="Times New Roman" w:hAnsi="Times New Roman"/>
          <w:sz w:val="24"/>
          <w:szCs w:val="24"/>
          <w:lang w:val="en-IN"/>
        </w:rPr>
        <w:t xml:space="preserve"> → refresh until </w:t>
      </w:r>
      <w:r w:rsidRPr="00905AFE">
        <w:rPr>
          <w:rFonts w:ascii="Times New Roman" w:hAnsi="Times New Roman"/>
          <w:b/>
          <w:bCs/>
          <w:sz w:val="24"/>
          <w:szCs w:val="24"/>
          <w:lang w:val="en-IN"/>
        </w:rPr>
        <w:t>Status = Available</w:t>
      </w:r>
      <w:r w:rsidRPr="00905AFE">
        <w:rPr>
          <w:rFonts w:ascii="Times New Roman" w:hAnsi="Times New Roman"/>
          <w:sz w:val="24"/>
          <w:szCs w:val="24"/>
          <w:lang w:val="en-IN"/>
        </w:rPr>
        <w:t>.</w:t>
      </w:r>
    </w:p>
    <w:p w14:paraId="033E9DB5"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Your custom AMI is now saved in that region and can be used to launch identical webserver instances.</w:t>
      </w:r>
    </w:p>
    <w:p w14:paraId="1434CBD3" w14:textId="77777777" w:rsidR="00B712F3" w:rsidRPr="00905AFE" w:rsidRDefault="00B712F3" w:rsidP="00B712F3">
      <w:pPr>
        <w:rPr>
          <w:rFonts w:ascii="Times New Roman" w:hAnsi="Times New Roman"/>
          <w:sz w:val="24"/>
          <w:szCs w:val="24"/>
          <w:lang w:val="en-IN"/>
        </w:rPr>
      </w:pPr>
    </w:p>
    <w:p w14:paraId="487C116E" w14:textId="77777777" w:rsidR="00B712F3" w:rsidRDefault="00B712F3" w:rsidP="00B712F3">
      <w:pPr>
        <w:rPr>
          <w:rFonts w:ascii="Times New Roman" w:hAnsi="Times New Roman"/>
          <w:b/>
          <w:bCs/>
          <w:sz w:val="24"/>
          <w:szCs w:val="24"/>
        </w:rPr>
      </w:pPr>
      <w:r w:rsidRPr="00CA14F5">
        <w:rPr>
          <w:rFonts w:ascii="Times New Roman" w:hAnsi="Times New Roman"/>
          <w:b/>
          <w:bCs/>
          <w:sz w:val="24"/>
          <w:szCs w:val="24"/>
          <w:highlight w:val="yellow"/>
        </w:rPr>
        <w:t>Steps to Launch an EC2 Instance using a Custom AMI</w:t>
      </w:r>
    </w:p>
    <w:p w14:paraId="5AB58725" w14:textId="77777777" w:rsidR="00B712F3" w:rsidRPr="002C3589" w:rsidRDefault="00B712F3" w:rsidP="00B712F3">
      <w:pPr>
        <w:rPr>
          <w:rFonts w:ascii="Times New Roman" w:hAnsi="Times New Roman"/>
          <w:sz w:val="24"/>
          <w:szCs w:val="24"/>
          <w:lang w:val="en-IN"/>
        </w:rPr>
      </w:pPr>
      <w:r w:rsidRPr="002C3589">
        <w:rPr>
          <w:rFonts w:ascii="Times New Roman" w:hAnsi="Times New Roman"/>
          <w:sz w:val="24"/>
          <w:szCs w:val="24"/>
          <w:lang w:val="en-IN"/>
        </w:rPr>
        <w:t>To launch a new EC2 instance from a previously created Custom Amazon Machine Image (AMI) — containing your configured website and software.</w:t>
      </w:r>
    </w:p>
    <w:p w14:paraId="010E7CA6"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2C3589">
        <w:rPr>
          <w:rFonts w:ascii="Times New Roman" w:hAnsi="Times New Roman"/>
          <w:b/>
          <w:bCs/>
          <w:sz w:val="24"/>
          <w:szCs w:val="24"/>
          <w:lang w:val="en-IN"/>
        </w:rPr>
        <w:t>Go to AMIs</w:t>
      </w:r>
    </w:p>
    <w:p w14:paraId="23D0967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the EC2 Service dashboard.</w:t>
      </w:r>
    </w:p>
    <w:p w14:paraId="142A1D5E"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In the left navigation pane, click AMIs (under “Images”).</w:t>
      </w:r>
    </w:p>
    <w:p w14:paraId="2EB569F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2C3589">
        <w:rPr>
          <w:rFonts w:ascii="Times New Roman" w:hAnsi="Times New Roman"/>
          <w:b/>
          <w:bCs/>
          <w:sz w:val="24"/>
          <w:szCs w:val="24"/>
          <w:lang w:val="en-IN"/>
        </w:rPr>
        <w:t>Select Your Custom AMI</w:t>
      </w:r>
    </w:p>
    <w:p w14:paraId="00AEFD84"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Locate the AMI you created earlier (e.g., MyWebsiteAMI).</w:t>
      </w:r>
    </w:p>
    <w:p w14:paraId="5440657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Ensure Status = Available.</w:t>
      </w:r>
    </w:p>
    <w:p w14:paraId="45806FE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2C3589">
        <w:rPr>
          <w:rFonts w:ascii="Times New Roman" w:hAnsi="Times New Roman"/>
          <w:b/>
          <w:bCs/>
          <w:sz w:val="24"/>
          <w:szCs w:val="24"/>
          <w:lang w:val="en-IN"/>
        </w:rPr>
        <w:t>Launch Instance from AMI</w:t>
      </w:r>
    </w:p>
    <w:p w14:paraId="6B513E44"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Select the AMI → click Launch instance from image.</w:t>
      </w:r>
    </w:p>
    <w:p w14:paraId="26CE98A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2C3589">
        <w:rPr>
          <w:rFonts w:ascii="Times New Roman" w:hAnsi="Times New Roman"/>
          <w:b/>
          <w:bCs/>
          <w:sz w:val="24"/>
          <w:szCs w:val="24"/>
          <w:lang w:val="en-IN"/>
        </w:rPr>
        <w:t>Configure Instance Details</w:t>
      </w:r>
    </w:p>
    <w:p w14:paraId="5EC2684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Name: WebServer-from-Custom-AMI</w:t>
      </w:r>
    </w:p>
    <w:p w14:paraId="632735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Instance type: t</w:t>
      </w:r>
      <w:r>
        <w:rPr>
          <w:rFonts w:ascii="Times New Roman" w:hAnsi="Times New Roman"/>
          <w:sz w:val="24"/>
          <w:szCs w:val="24"/>
          <w:lang w:val="en-IN"/>
        </w:rPr>
        <w:t>3</w:t>
      </w:r>
      <w:r w:rsidRPr="002C3589">
        <w:rPr>
          <w:rFonts w:ascii="Times New Roman" w:hAnsi="Times New Roman"/>
          <w:sz w:val="24"/>
          <w:szCs w:val="24"/>
          <w:lang w:val="en-IN"/>
        </w:rPr>
        <w:t>.micro (Free Tier eligible)</w:t>
      </w:r>
    </w:p>
    <w:p w14:paraId="722BE61A"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Key pair: Choose an existing .pem key for SSH access.</w:t>
      </w:r>
    </w:p>
    <w:p w14:paraId="1927693C"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lastRenderedPageBreak/>
        <w:t>Network settings:</w:t>
      </w:r>
    </w:p>
    <w:p w14:paraId="17FCEAF5"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VPC: Default</w:t>
      </w:r>
    </w:p>
    <w:p w14:paraId="5CCE6968"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Subnet: Public</w:t>
      </w:r>
    </w:p>
    <w:p w14:paraId="75AEA1A8" w14:textId="77777777" w:rsidR="00B712F3" w:rsidRPr="002C3589" w:rsidRDefault="00B712F3" w:rsidP="00B712F3">
      <w:pPr>
        <w:ind w:left="1440"/>
        <w:rPr>
          <w:rFonts w:ascii="Times New Roman" w:hAnsi="Times New Roman"/>
          <w:sz w:val="24"/>
          <w:szCs w:val="24"/>
          <w:lang w:val="en-IN"/>
        </w:rPr>
      </w:pPr>
      <w:r w:rsidRPr="002C3589">
        <w:rPr>
          <w:rFonts w:ascii="Times New Roman" w:hAnsi="Times New Roman"/>
          <w:sz w:val="24"/>
          <w:szCs w:val="24"/>
          <w:lang w:val="en-IN"/>
        </w:rPr>
        <w:t>Security Group: Allow HTTP (80) and SSH (22)</w:t>
      </w:r>
    </w:p>
    <w:p w14:paraId="477C92EE"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2C3589">
        <w:rPr>
          <w:rFonts w:ascii="Times New Roman" w:hAnsi="Times New Roman"/>
          <w:b/>
          <w:bCs/>
          <w:sz w:val="24"/>
          <w:szCs w:val="24"/>
          <w:lang w:val="en-IN"/>
        </w:rPr>
        <w:t>Storage (EBS Volume)</w:t>
      </w:r>
    </w:p>
    <w:p w14:paraId="111D99B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Keep default root volume (e.g., 8 GB gp3).</w:t>
      </w:r>
    </w:p>
    <w:p w14:paraId="379DDDFD"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6: </w:t>
      </w:r>
      <w:r w:rsidRPr="002C3589">
        <w:rPr>
          <w:rFonts w:ascii="Times New Roman" w:hAnsi="Times New Roman"/>
          <w:b/>
          <w:bCs/>
          <w:sz w:val="24"/>
          <w:szCs w:val="24"/>
          <w:lang w:val="en-IN"/>
        </w:rPr>
        <w:t>Review and Launch</w:t>
      </w:r>
    </w:p>
    <w:p w14:paraId="3E59FFB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Click Launch instance.</w:t>
      </w:r>
    </w:p>
    <w:p w14:paraId="1DB3C9ED" w14:textId="4092F153" w:rsidR="00B712F3"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Wait until the instance state becomes Running.</w:t>
      </w:r>
    </w:p>
    <w:p w14:paraId="6040C71B" w14:textId="45E4B48A" w:rsidR="001A5DB5" w:rsidRPr="002C3589" w:rsidRDefault="001A5DB5" w:rsidP="001A5DB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3F8F7393" wp14:editId="3E0BA44E">
            <wp:extent cx="4721469" cy="2821940"/>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5-11-07 04124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47561" cy="2837535"/>
                    </a:xfrm>
                    <a:prstGeom prst="rect">
                      <a:avLst/>
                    </a:prstGeom>
                  </pic:spPr>
                </pic:pic>
              </a:graphicData>
            </a:graphic>
          </wp:inline>
        </w:drawing>
      </w:r>
    </w:p>
    <w:p w14:paraId="155656A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7: </w:t>
      </w:r>
      <w:r w:rsidRPr="002C3589">
        <w:rPr>
          <w:rFonts w:ascii="Times New Roman" w:hAnsi="Times New Roman"/>
          <w:b/>
          <w:bCs/>
          <w:sz w:val="24"/>
          <w:szCs w:val="24"/>
          <w:lang w:val="en-IN"/>
        </w:rPr>
        <w:t>Access the Website</w:t>
      </w:r>
    </w:p>
    <w:p w14:paraId="2C46F8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Copy the Public IPv4 address from the instance details.</w:t>
      </w:r>
    </w:p>
    <w:p w14:paraId="39A7953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in a browser → http://&lt;Public-IP&gt;</w:t>
      </w:r>
    </w:p>
    <w:p w14:paraId="6D154908"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You should see your same website, confirming the custom AMI works.</w:t>
      </w:r>
    </w:p>
    <w:p w14:paraId="649FAC1E" w14:textId="7964801C" w:rsidR="00B712F3" w:rsidRDefault="00B712F3" w:rsidP="00B712F3">
      <w:pPr>
        <w:rPr>
          <w:rFonts w:ascii="Times New Roman" w:hAnsi="Times New Roman"/>
          <w:sz w:val="24"/>
          <w:szCs w:val="24"/>
          <w:lang w:val="en-IN"/>
        </w:rPr>
      </w:pPr>
      <w:r w:rsidRPr="002C3589">
        <w:rPr>
          <w:rFonts w:ascii="Times New Roman" w:hAnsi="Times New Roman"/>
          <w:sz w:val="24"/>
          <w:szCs w:val="24"/>
          <w:lang w:val="en-IN"/>
        </w:rPr>
        <w:t>A new EC2 instance is successfully launched using the Custom AMI,</w:t>
      </w:r>
      <w:r>
        <w:rPr>
          <w:rFonts w:ascii="Times New Roman" w:hAnsi="Times New Roman"/>
          <w:sz w:val="24"/>
          <w:szCs w:val="24"/>
          <w:lang w:val="en-IN"/>
        </w:rPr>
        <w:t xml:space="preserve"> </w:t>
      </w:r>
      <w:r w:rsidRPr="002C3589">
        <w:rPr>
          <w:rFonts w:ascii="Times New Roman" w:hAnsi="Times New Roman"/>
          <w:sz w:val="24"/>
          <w:szCs w:val="24"/>
          <w:lang w:val="en-IN"/>
        </w:rPr>
        <w:t>automatically containing the OS, Apache, configurations, and website files —</w:t>
      </w:r>
      <w:r>
        <w:rPr>
          <w:rFonts w:ascii="Times New Roman" w:hAnsi="Times New Roman"/>
          <w:sz w:val="24"/>
          <w:szCs w:val="24"/>
          <w:lang w:val="en-IN"/>
        </w:rPr>
        <w:t xml:space="preserve"> </w:t>
      </w:r>
      <w:r w:rsidRPr="002C3589">
        <w:rPr>
          <w:rFonts w:ascii="Times New Roman" w:hAnsi="Times New Roman"/>
          <w:sz w:val="24"/>
          <w:szCs w:val="24"/>
          <w:lang w:val="en-IN"/>
        </w:rPr>
        <w:t>no manual setup required.</w:t>
      </w:r>
    </w:p>
    <w:p w14:paraId="1F93ABDC" w14:textId="083115F9" w:rsidR="00AF705D" w:rsidRPr="002C3589" w:rsidRDefault="00AF705D" w:rsidP="00B712F3">
      <w:pPr>
        <w:rPr>
          <w:rFonts w:ascii="Times New Roman" w:hAnsi="Times New Roman"/>
          <w:sz w:val="24"/>
          <w:szCs w:val="24"/>
          <w:lang w:val="en-IN"/>
        </w:rPr>
      </w:pPr>
      <w:r>
        <w:rPr>
          <w:rFonts w:ascii="Times New Roman" w:hAnsi="Times New Roman"/>
          <w:sz w:val="24"/>
          <w:szCs w:val="24"/>
          <w:lang w:val="en-IN"/>
        </w:rPr>
        <w:lastRenderedPageBreak/>
        <w:t xml:space="preserve">              </w:t>
      </w:r>
      <w:r>
        <w:rPr>
          <w:rFonts w:ascii="Times New Roman" w:hAnsi="Times New Roman"/>
          <w:noProof/>
          <w:sz w:val="24"/>
          <w:szCs w:val="24"/>
          <w:lang w:val="en-IN"/>
        </w:rPr>
        <w:drawing>
          <wp:inline distT="0" distB="0" distL="0" distR="0" wp14:anchorId="3D9B75FC" wp14:editId="358CB754">
            <wp:extent cx="4378569" cy="24968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5-11-07 041720.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404586" cy="2511656"/>
                    </a:xfrm>
                    <a:prstGeom prst="rect">
                      <a:avLst/>
                    </a:prstGeom>
                  </pic:spPr>
                </pic:pic>
              </a:graphicData>
            </a:graphic>
          </wp:inline>
        </w:drawing>
      </w:r>
    </w:p>
    <w:p w14:paraId="5C9AF09C" w14:textId="77777777" w:rsidR="00B712F3" w:rsidRDefault="00B712F3" w:rsidP="00B712F3">
      <w:pPr>
        <w:rPr>
          <w:rFonts w:ascii="Times New Roman" w:hAnsi="Times New Roman"/>
          <w:sz w:val="24"/>
          <w:szCs w:val="24"/>
          <w:lang w:val="en-IN"/>
        </w:rPr>
      </w:pPr>
    </w:p>
    <w:p w14:paraId="3F0D7839" w14:textId="77777777" w:rsidR="00B712F3" w:rsidRDefault="00B712F3" w:rsidP="00B712F3">
      <w:pPr>
        <w:rPr>
          <w:rFonts w:ascii="Times New Roman" w:hAnsi="Times New Roman"/>
          <w:b/>
          <w:bCs/>
          <w:sz w:val="24"/>
          <w:szCs w:val="24"/>
          <w:lang w:val="en-IN"/>
        </w:rPr>
      </w:pPr>
      <w:r w:rsidRPr="009C1948">
        <w:rPr>
          <w:rFonts w:ascii="Times New Roman" w:hAnsi="Times New Roman"/>
          <w:b/>
          <w:bCs/>
          <w:sz w:val="24"/>
          <w:szCs w:val="24"/>
          <w:highlight w:val="yellow"/>
        </w:rPr>
        <w:t>Steps to Delete the custom AMI</w:t>
      </w:r>
      <w:r w:rsidRPr="009C1948">
        <w:rPr>
          <w:rFonts w:ascii="Times New Roman" w:hAnsi="Times New Roman"/>
          <w:b/>
          <w:bCs/>
          <w:sz w:val="24"/>
          <w:szCs w:val="24"/>
          <w:lang w:val="en-IN"/>
        </w:rPr>
        <w:t xml:space="preserve"> </w:t>
      </w:r>
    </w:p>
    <w:p w14:paraId="02C9FD99" w14:textId="77777777" w:rsidR="00B712F3" w:rsidRDefault="00B712F3" w:rsidP="00B712F3">
      <w:pPr>
        <w:spacing w:after="0"/>
        <w:rPr>
          <w:rFonts w:ascii="Times New Roman" w:hAnsi="Times New Roman"/>
          <w:b/>
          <w:bCs/>
          <w:sz w:val="24"/>
          <w:szCs w:val="24"/>
          <w:lang w:val="en-IN"/>
        </w:rPr>
      </w:pPr>
      <w:r w:rsidRPr="0016357E">
        <w:rPr>
          <w:rFonts w:ascii="Times New Roman" w:hAnsi="Times New Roman"/>
          <w:sz w:val="24"/>
          <w:szCs w:val="24"/>
        </w:rPr>
        <w:t xml:space="preserve">Deleting a </w:t>
      </w:r>
      <w:r w:rsidRPr="0016357E">
        <w:rPr>
          <w:rFonts w:ascii="Times New Roman" w:hAnsi="Times New Roman"/>
          <w:b/>
          <w:bCs/>
          <w:sz w:val="24"/>
          <w:szCs w:val="24"/>
        </w:rPr>
        <w:t>custom AMI</w:t>
      </w:r>
      <w:r w:rsidRPr="0016357E">
        <w:rPr>
          <w:rFonts w:ascii="Times New Roman" w:hAnsi="Times New Roman"/>
          <w:sz w:val="24"/>
          <w:szCs w:val="24"/>
        </w:rPr>
        <w:t xml:space="preserve"> involves </w:t>
      </w:r>
      <w:r w:rsidRPr="0016357E">
        <w:rPr>
          <w:rFonts w:ascii="Times New Roman" w:hAnsi="Times New Roman"/>
          <w:b/>
          <w:bCs/>
          <w:sz w:val="24"/>
          <w:szCs w:val="24"/>
        </w:rPr>
        <w:t>deregistering</w:t>
      </w:r>
      <w:r w:rsidRPr="0016357E">
        <w:rPr>
          <w:rFonts w:ascii="Times New Roman" w:hAnsi="Times New Roman"/>
          <w:sz w:val="24"/>
          <w:szCs w:val="24"/>
        </w:rPr>
        <w:t xml:space="preserve"> the image and then </w:t>
      </w:r>
      <w:r w:rsidRPr="0016357E">
        <w:rPr>
          <w:rFonts w:ascii="Times New Roman" w:hAnsi="Times New Roman"/>
          <w:b/>
          <w:bCs/>
          <w:sz w:val="24"/>
          <w:szCs w:val="24"/>
        </w:rPr>
        <w:t>deleting its associated EBS snapshot</w:t>
      </w:r>
      <w:r w:rsidRPr="0016357E">
        <w:rPr>
          <w:rFonts w:ascii="Times New Roman" w:hAnsi="Times New Roman"/>
          <w:sz w:val="24"/>
          <w:szCs w:val="24"/>
        </w:rPr>
        <w:t>.</w:t>
      </w:r>
      <w:r w:rsidRPr="0016357E">
        <w:rPr>
          <w:rFonts w:ascii="Times New Roman" w:hAnsi="Times New Roman"/>
          <w:sz w:val="24"/>
          <w:szCs w:val="24"/>
        </w:rPr>
        <w:br/>
        <w:t>When you deregister an AMI, it is removed from your account and can no longer be used to launch new instances.</w:t>
      </w:r>
      <w:r w:rsidRPr="0016357E">
        <w:rPr>
          <w:rFonts w:ascii="Times New Roman" w:hAnsi="Times New Roman"/>
          <w:sz w:val="24"/>
          <w:szCs w:val="24"/>
        </w:rPr>
        <w:br/>
        <w:t xml:space="preserve">However, the </w:t>
      </w:r>
      <w:r w:rsidRPr="0016357E">
        <w:rPr>
          <w:rFonts w:ascii="Times New Roman" w:hAnsi="Times New Roman"/>
          <w:b/>
          <w:bCs/>
          <w:sz w:val="24"/>
          <w:szCs w:val="24"/>
        </w:rPr>
        <w:t>snapshot</w:t>
      </w:r>
      <w:r w:rsidRPr="0016357E">
        <w:rPr>
          <w:rFonts w:ascii="Times New Roman" w:hAnsi="Times New Roman"/>
          <w:sz w:val="24"/>
          <w:szCs w:val="24"/>
        </w:rPr>
        <w:t xml:space="preserve"> that was created along with the AMI still remains in your storage and </w:t>
      </w:r>
      <w:r w:rsidRPr="00616200">
        <w:rPr>
          <w:rFonts w:ascii="Times New Roman" w:hAnsi="Times New Roman"/>
          <w:sz w:val="24"/>
          <w:szCs w:val="24"/>
          <w:highlight w:val="green"/>
        </w:rPr>
        <w:t>continues to incur charges, so you must delete it separately</w:t>
      </w:r>
      <w:r w:rsidRPr="0016357E">
        <w:rPr>
          <w:rFonts w:ascii="Times New Roman" w:hAnsi="Times New Roman"/>
          <w:sz w:val="24"/>
          <w:szCs w:val="24"/>
        </w:rPr>
        <w:t xml:space="preserve"> to free up space and stop costs.</w:t>
      </w:r>
      <w:r w:rsidRPr="0016357E">
        <w:rPr>
          <w:rFonts w:ascii="Times New Roman" w:hAnsi="Times New Roman"/>
          <w:sz w:val="24"/>
          <w:szCs w:val="24"/>
        </w:rPr>
        <w:br/>
        <w:t>This ensures your AWS environment remains clean and cost-efficient.</w:t>
      </w:r>
      <w:r w:rsidRPr="0016357E">
        <w:rPr>
          <w:rFonts w:ascii="Times New Roman" w:hAnsi="Times New Roman"/>
          <w:b/>
          <w:bCs/>
          <w:sz w:val="24"/>
          <w:szCs w:val="24"/>
          <w:lang w:val="en-IN"/>
        </w:rPr>
        <w:t xml:space="preserve"> </w:t>
      </w:r>
    </w:p>
    <w:p w14:paraId="1A1296B9" w14:textId="77777777" w:rsidR="00B712F3" w:rsidRDefault="00B712F3" w:rsidP="00B712F3">
      <w:pPr>
        <w:spacing w:after="0"/>
        <w:rPr>
          <w:rFonts w:ascii="Times New Roman" w:hAnsi="Times New Roman"/>
          <w:b/>
          <w:bCs/>
          <w:sz w:val="24"/>
          <w:szCs w:val="24"/>
          <w:lang w:val="en-IN"/>
        </w:rPr>
      </w:pPr>
    </w:p>
    <w:p w14:paraId="562CFD44"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1 – Open EC2 Dashboard</w:t>
      </w:r>
    </w:p>
    <w:p w14:paraId="16FD042E"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Sign in to the AWS Management Console.</w:t>
      </w:r>
    </w:p>
    <w:p w14:paraId="03961076"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Navigate to EC2 service.</w:t>
      </w:r>
    </w:p>
    <w:p w14:paraId="2F0237B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scroll down to Images → AMIs.</w:t>
      </w:r>
    </w:p>
    <w:p w14:paraId="03212255" w14:textId="77777777" w:rsidR="00B712F3" w:rsidRPr="00A03217" w:rsidRDefault="00B712F3" w:rsidP="00B712F3">
      <w:pPr>
        <w:rPr>
          <w:rFonts w:ascii="Times New Roman" w:hAnsi="Times New Roman"/>
          <w:sz w:val="24"/>
          <w:szCs w:val="24"/>
          <w:lang w:val="en-IN"/>
        </w:rPr>
      </w:pPr>
    </w:p>
    <w:p w14:paraId="292ED41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2 – Locate Your Custom AMI</w:t>
      </w:r>
    </w:p>
    <w:p w14:paraId="048B85E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Owned by me tab, you will see all AMIs you created (custom AMIs).</w:t>
      </w:r>
    </w:p>
    <w:p w14:paraId="779D7A1C"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you want to delete.</w:t>
      </w:r>
    </w:p>
    <w:p w14:paraId="6F627A08" w14:textId="79BFD64D" w:rsidR="00B712F3"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identify it by Name or AMI ID.</w:t>
      </w:r>
    </w:p>
    <w:p w14:paraId="4F8D4387" w14:textId="77777777" w:rsidR="00AF705D" w:rsidRPr="00A03217" w:rsidRDefault="00AF705D" w:rsidP="00AF705D">
      <w:pPr>
        <w:spacing w:after="0"/>
        <w:rPr>
          <w:rFonts w:ascii="Times New Roman" w:hAnsi="Times New Roman"/>
          <w:sz w:val="24"/>
          <w:szCs w:val="24"/>
          <w:lang w:val="en-IN"/>
        </w:rPr>
      </w:pPr>
    </w:p>
    <w:p w14:paraId="2FF07A78" w14:textId="77777777" w:rsidR="00B712F3" w:rsidRPr="00A03217" w:rsidRDefault="00B712F3" w:rsidP="00B712F3">
      <w:pPr>
        <w:rPr>
          <w:rFonts w:ascii="Times New Roman" w:hAnsi="Times New Roman"/>
          <w:sz w:val="24"/>
          <w:szCs w:val="24"/>
          <w:lang w:val="en-IN"/>
        </w:rPr>
      </w:pPr>
    </w:p>
    <w:p w14:paraId="3797274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3 – Deregister the AMI</w:t>
      </w:r>
    </w:p>
    <w:p w14:paraId="3CCADF41"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 Click on Actions dropdown.</w:t>
      </w:r>
    </w:p>
    <w:p w14:paraId="4DE3A23F"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Choose Deregister AMI.</w:t>
      </w:r>
    </w:p>
    <w:p w14:paraId="30D4185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Confirm by clicking Deregister in the pop-up.</w:t>
      </w:r>
    </w:p>
    <w:p w14:paraId="53B77A94"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This removes the AMI record, but not the underlying snapshot(s)</w:t>
      </w:r>
      <w:r w:rsidRPr="00A03217">
        <w:rPr>
          <w:rFonts w:ascii="Times New Roman" w:hAnsi="Times New Roman"/>
          <w:i/>
          <w:iCs/>
          <w:sz w:val="24"/>
          <w:szCs w:val="24"/>
          <w:lang w:val="en-IN"/>
        </w:rPr>
        <w:t>.</w:t>
      </w:r>
    </w:p>
    <w:p w14:paraId="40E674F4" w14:textId="77777777" w:rsidR="00B712F3" w:rsidRPr="00A03217" w:rsidRDefault="00B712F3" w:rsidP="00B712F3">
      <w:pPr>
        <w:rPr>
          <w:rFonts w:ascii="Times New Roman" w:hAnsi="Times New Roman"/>
          <w:sz w:val="24"/>
          <w:szCs w:val="24"/>
          <w:lang w:val="en-IN"/>
        </w:rPr>
      </w:pPr>
    </w:p>
    <w:p w14:paraId="642191C6"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4 – Delete the Associated Snapshot</w:t>
      </w:r>
    </w:p>
    <w:p w14:paraId="76E250A9" w14:textId="77777777" w:rsidR="00B712F3" w:rsidRPr="00A03217" w:rsidRDefault="00B712F3" w:rsidP="00B712F3">
      <w:pPr>
        <w:rPr>
          <w:rFonts w:ascii="Times New Roman" w:hAnsi="Times New Roman"/>
          <w:sz w:val="24"/>
          <w:szCs w:val="24"/>
          <w:lang w:val="en-IN"/>
        </w:rPr>
      </w:pPr>
      <w:r w:rsidRPr="00A03217">
        <w:rPr>
          <w:rFonts w:ascii="Times New Roman" w:hAnsi="Times New Roman"/>
          <w:sz w:val="24"/>
          <w:szCs w:val="24"/>
          <w:lang w:val="en-IN"/>
        </w:rPr>
        <w:t>To fully free up storage space (and avoid charges):</w:t>
      </w:r>
    </w:p>
    <w:p w14:paraId="633D6DA3"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click Elastic Block Store → Snapshots.</w:t>
      </w:r>
    </w:p>
    <w:p w14:paraId="46A3E500"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Find the snapshot linked to your deleted AMI.</w:t>
      </w:r>
    </w:p>
    <w:p w14:paraId="1895023A"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check the Description column; it usually mentions the AMI ID.</w:t>
      </w:r>
    </w:p>
    <w:p w14:paraId="27831AA7"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snapshot → Actions → Delete snapshot → Confirm Delete.</w:t>
      </w:r>
    </w:p>
    <w:p w14:paraId="6BA23941" w14:textId="77777777" w:rsidR="00B712F3" w:rsidRPr="00A03217" w:rsidRDefault="00B712F3" w:rsidP="00B712F3">
      <w:pPr>
        <w:rPr>
          <w:rFonts w:ascii="Times New Roman" w:hAnsi="Times New Roman"/>
          <w:sz w:val="24"/>
          <w:szCs w:val="24"/>
          <w:lang w:val="en-IN"/>
        </w:rPr>
      </w:pPr>
    </w:p>
    <w:p w14:paraId="497B627B" w14:textId="77777777" w:rsidR="00B712F3" w:rsidRPr="00A03217"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AMI is now deregistered (unavailable for future instance launches).</w:t>
      </w:r>
    </w:p>
    <w:p w14:paraId="1D7DE9DE" w14:textId="09AECCFD" w:rsidR="00B712F3"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snapshot is also deleted, freeing up EBS storage and costs.</w:t>
      </w:r>
    </w:p>
    <w:p w14:paraId="11FAB365" w14:textId="495AA825" w:rsidR="00445E29" w:rsidRPr="00A03217" w:rsidRDefault="00445E29" w:rsidP="00445E29">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A8224F" wp14:editId="6B096915">
            <wp:extent cx="4984750" cy="2875084"/>
            <wp:effectExtent l="0" t="0" r="635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1-07 041825.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12826" cy="2891277"/>
                    </a:xfrm>
                    <a:prstGeom prst="rect">
                      <a:avLst/>
                    </a:prstGeom>
                  </pic:spPr>
                </pic:pic>
              </a:graphicData>
            </a:graphic>
          </wp:inline>
        </w:drawing>
      </w:r>
    </w:p>
    <w:p w14:paraId="27AB7D09" w14:textId="77777777" w:rsidR="00B712F3" w:rsidRPr="00846381" w:rsidRDefault="00B712F3" w:rsidP="00EF0E55">
      <w:pPr>
        <w:rPr>
          <w:rFonts w:ascii="Times New Roman" w:hAnsi="Times New Roman"/>
          <w:sz w:val="24"/>
          <w:szCs w:val="24"/>
          <w:lang w:val="en-IN"/>
        </w:rPr>
      </w:pPr>
    </w:p>
    <w:p w14:paraId="42D827EF" w14:textId="77777777" w:rsidR="00EF0E55" w:rsidRPr="00846381" w:rsidRDefault="00EF0E55" w:rsidP="00EF0E55">
      <w:pPr>
        <w:rPr>
          <w:rFonts w:ascii="Times New Roman" w:hAnsi="Times New Roman"/>
          <w:b/>
          <w:bCs/>
          <w:sz w:val="24"/>
          <w:szCs w:val="24"/>
          <w:lang w:val="en-IN"/>
        </w:rPr>
      </w:pPr>
    </w:p>
    <w:p w14:paraId="42BABD4F" w14:textId="10FD5858" w:rsidR="00EF0E55" w:rsidRDefault="00EF0E55" w:rsidP="00EF0E55">
      <w:pPr>
        <w:spacing w:after="0"/>
        <w:rPr>
          <w:rFonts w:ascii="Times New Roman" w:hAnsi="Times New Roman" w:cs="Times New Roman"/>
          <w:lang w:val="en-IN"/>
        </w:rPr>
      </w:pPr>
    </w:p>
    <w:p w14:paraId="6232D6DF" w14:textId="77777777" w:rsidR="00EF0E55" w:rsidRPr="00715428" w:rsidRDefault="00EF0E55" w:rsidP="00EF0E55">
      <w:pPr>
        <w:spacing w:after="0"/>
        <w:rPr>
          <w:rFonts w:ascii="Times New Roman" w:hAnsi="Times New Roman" w:cs="Times New Roman"/>
          <w:lang w:val="en-IN"/>
        </w:rPr>
      </w:pP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769ADEB1" w14:textId="433790BD" w:rsidR="00AB65C3" w:rsidRPr="00411051" w:rsidRDefault="00AB65C3" w:rsidP="00AB65C3">
      <w:pPr>
        <w:spacing w:after="0"/>
        <w:rPr>
          <w:rFonts w:ascii="Times New Roman" w:hAnsi="Times New Roman"/>
          <w:sz w:val="24"/>
          <w:szCs w:val="24"/>
        </w:rPr>
      </w:pPr>
      <w:r w:rsidRPr="007F30A6">
        <w:rPr>
          <w:rFonts w:ascii="Times New Roman" w:hAnsi="Times New Roman" w:cs="Times New Roman"/>
          <w:b/>
          <w:color w:val="EE0000"/>
          <w:sz w:val="32"/>
          <w:szCs w:val="32"/>
        </w:rPr>
        <w:lastRenderedPageBreak/>
        <w:t>Exercise</w:t>
      </w:r>
      <w:r>
        <w:rPr>
          <w:rFonts w:ascii="Times New Roman" w:hAnsi="Times New Roman" w:cs="Times New Roman"/>
          <w:b/>
          <w:color w:val="EE0000"/>
          <w:sz w:val="32"/>
          <w:szCs w:val="32"/>
        </w:rPr>
        <w:t>-9</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411051">
        <w:rPr>
          <w:rFonts w:ascii="Times New Roman" w:hAnsi="Times New Roman"/>
          <w:sz w:val="24"/>
          <w:szCs w:val="24"/>
        </w:rPr>
        <w:t xml:space="preserve">Mini-Project: Hosting a Multi-Page Website using EC2 and S3 </w:t>
      </w:r>
    </w:p>
    <w:p w14:paraId="2E5E3605" w14:textId="77942222" w:rsidR="00AB65C3" w:rsidRPr="00411051" w:rsidRDefault="00AB65C3" w:rsidP="00AB65C3">
      <w:pPr>
        <w:spacing w:after="0"/>
        <w:rPr>
          <w:rFonts w:ascii="Times New Roman" w:hAnsi="Times New Roman"/>
          <w:sz w:val="24"/>
          <w:szCs w:val="24"/>
        </w:rPr>
      </w:pPr>
      <w:r>
        <w:rPr>
          <w:rFonts w:ascii="Times New Roman" w:hAnsi="Times New Roman"/>
          <w:sz w:val="24"/>
          <w:szCs w:val="24"/>
        </w:rPr>
        <w:t xml:space="preserve">                           </w:t>
      </w:r>
    </w:p>
    <w:p w14:paraId="174A3CC7" w14:textId="6F4B3242" w:rsidR="00126A34" w:rsidRPr="00634DFE" w:rsidRDefault="00AB65C3" w:rsidP="00AB65C3">
      <w:pPr>
        <w:rPr>
          <w:rFonts w:ascii="Times New Roman" w:hAnsi="Times New Roman" w:cs="Times New Roman"/>
          <w:b/>
        </w:rPr>
      </w:pPr>
      <w:r w:rsidRPr="00411051">
        <w:rPr>
          <w:rFonts w:ascii="Times New Roman" w:hAnsi="Times New Roman"/>
          <w:sz w:val="24"/>
          <w:szCs w:val="24"/>
        </w:rPr>
        <w:t>Marks: 5</w:t>
      </w:r>
    </w:p>
    <w:p w14:paraId="251DD92D" w14:textId="0BCDA516" w:rsidR="00126A34" w:rsidRPr="00634DFE" w:rsidRDefault="00126A34" w:rsidP="00B375CD"/>
    <w:p w14:paraId="770E51EF" w14:textId="77777777" w:rsidR="00AB65C3" w:rsidRDefault="00AB65C3" w:rsidP="00AB65C3">
      <w:pPr>
        <w:rPr>
          <w:rFonts w:ascii="Times New Roman" w:hAnsi="Times New Roman"/>
          <w:b/>
          <w:bCs/>
          <w:sz w:val="24"/>
          <w:szCs w:val="24"/>
          <w:lang w:val="en-IN"/>
        </w:rPr>
      </w:pPr>
      <w:r w:rsidRPr="00D6285E">
        <w:rPr>
          <w:rFonts w:ascii="Times New Roman" w:hAnsi="Times New Roman"/>
          <w:b/>
          <w:bCs/>
          <w:sz w:val="24"/>
          <w:szCs w:val="24"/>
          <w:lang w:val="en-IN"/>
        </w:rPr>
        <w:t>Website Structure</w:t>
      </w:r>
      <w:r>
        <w:rPr>
          <w:rFonts w:ascii="Times New Roman" w:hAnsi="Times New Roman"/>
          <w:b/>
          <w:bCs/>
          <w:sz w:val="24"/>
          <w:szCs w:val="24"/>
          <w:lang w:val="en-IN"/>
        </w:rPr>
        <w:t>:</w:t>
      </w:r>
    </w:p>
    <w:p w14:paraId="7B6A4238" w14:textId="77777777" w:rsidR="00AB65C3" w:rsidRPr="00D6285E" w:rsidRDefault="00AB65C3" w:rsidP="00AB65C3">
      <w:pPr>
        <w:pStyle w:val="BodyText"/>
        <w:spacing w:line="240" w:lineRule="auto"/>
        <w:rPr>
          <w:rFonts w:ascii="Times New Roman" w:hAnsi="Times New Roman" w:cs="Times New Roman"/>
        </w:rPr>
      </w:pPr>
      <w:r w:rsidRPr="00D6285E">
        <w:rPr>
          <w:rFonts w:ascii="Times New Roman" w:hAnsi="Times New Roman" w:cs="Times New Roman"/>
        </w:rPr>
        <w:t xml:space="preserve">We'll make a </w:t>
      </w:r>
      <w:r w:rsidRPr="00D6285E">
        <w:rPr>
          <w:rStyle w:val="Strong"/>
          <w:rFonts w:ascii="Times New Roman" w:hAnsi="Times New Roman" w:cs="Times New Roman"/>
        </w:rPr>
        <w:t>3-page static website</w:t>
      </w:r>
      <w:r w:rsidRPr="00D6285E">
        <w:rPr>
          <w:rFonts w:ascii="Times New Roman" w:hAnsi="Times New Roman" w:cs="Times New Roman"/>
        </w:rPr>
        <w:t>:</w:t>
      </w:r>
    </w:p>
    <w:p w14:paraId="367B5D0C"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Home Page (</w:t>
      </w:r>
      <w:r w:rsidRPr="00D6285E">
        <w:rPr>
          <w:rStyle w:val="SourceText"/>
          <w:rFonts w:ascii="Times New Roman" w:hAnsi="Times New Roman" w:cs="Times New Roman"/>
        </w:rPr>
        <w:t>index.html</w:t>
      </w:r>
      <w:r w:rsidRPr="00D6285E">
        <w:rPr>
          <w:rStyle w:val="Strong"/>
          <w:rFonts w:ascii="Times New Roman" w:hAnsi="Times New Roman" w:cs="Times New Roman"/>
        </w:rPr>
        <w:t>)</w:t>
      </w:r>
    </w:p>
    <w:p w14:paraId="35AD7532"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Welcome message</w:t>
      </w:r>
    </w:p>
    <w:p w14:paraId="5A75BEDA"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Navigation bar linking to other pages</w:t>
      </w:r>
    </w:p>
    <w:p w14:paraId="72279A2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Short intro about the site</w:t>
      </w:r>
    </w:p>
    <w:p w14:paraId="74524FD1"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Gallery Page (</w:t>
      </w:r>
      <w:r w:rsidRPr="00D6285E">
        <w:rPr>
          <w:rStyle w:val="SourceText"/>
          <w:rFonts w:ascii="Times New Roman" w:hAnsi="Times New Roman" w:cs="Times New Roman"/>
        </w:rPr>
        <w:t>gallery.html</w:t>
      </w:r>
      <w:r w:rsidRPr="00D6285E">
        <w:rPr>
          <w:rStyle w:val="Strong"/>
          <w:rFonts w:ascii="Times New Roman" w:hAnsi="Times New Roman" w:cs="Times New Roman"/>
        </w:rPr>
        <w:t>)</w:t>
      </w:r>
    </w:p>
    <w:p w14:paraId="14CCE9D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Dynamically loads and displays images hosted in an S3 bucket</w:t>
      </w:r>
    </w:p>
    <w:p w14:paraId="143443D0"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Uses public S3 URLs or signed URLs</w:t>
      </w:r>
    </w:p>
    <w:p w14:paraId="341A4074"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About Page (</w:t>
      </w:r>
      <w:r w:rsidRPr="00D6285E">
        <w:rPr>
          <w:rStyle w:val="SourceText"/>
          <w:rFonts w:ascii="Times New Roman" w:hAnsi="Times New Roman" w:cs="Times New Roman"/>
        </w:rPr>
        <w:t>about.html</w:t>
      </w:r>
      <w:r w:rsidRPr="00D6285E">
        <w:rPr>
          <w:rStyle w:val="Strong"/>
          <w:rFonts w:ascii="Times New Roman" w:hAnsi="Times New Roman" w:cs="Times New Roman"/>
        </w:rPr>
        <w:t>)</w:t>
      </w:r>
    </w:p>
    <w:p w14:paraId="6E277D53" w14:textId="77777777" w:rsidR="00AB65C3"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Information about the project and AWS services used</w:t>
      </w:r>
    </w:p>
    <w:p w14:paraId="7BFFDB86" w14:textId="77777777" w:rsidR="00AB65C3" w:rsidRDefault="00AB65C3" w:rsidP="00AB65C3">
      <w:pPr>
        <w:pStyle w:val="BodyText"/>
        <w:tabs>
          <w:tab w:val="left" w:pos="1418"/>
        </w:tabs>
        <w:spacing w:after="0"/>
        <w:rPr>
          <w:rFonts w:ascii="Times New Roman" w:hAnsi="Times New Roman" w:cs="Times New Roman"/>
        </w:rPr>
      </w:pPr>
    </w:p>
    <w:p w14:paraId="2195A5FB" w14:textId="77777777" w:rsidR="00AB65C3" w:rsidRDefault="00AB65C3" w:rsidP="00AB65C3">
      <w:pPr>
        <w:pStyle w:val="BodyText"/>
        <w:tabs>
          <w:tab w:val="left" w:pos="1418"/>
        </w:tabs>
        <w:spacing w:line="240" w:lineRule="auto"/>
        <w:rPr>
          <w:rFonts w:ascii="Times New Roman" w:hAnsi="Times New Roman" w:cs="Times New Roman"/>
          <w:b/>
          <w:bCs/>
        </w:rPr>
      </w:pPr>
      <w:r w:rsidRPr="00D6285E">
        <w:rPr>
          <w:rFonts w:ascii="Times New Roman" w:hAnsi="Times New Roman" w:cs="Times New Roman"/>
          <w:b/>
          <w:bCs/>
        </w:rPr>
        <w:t>Step 1: Create a S3 Bucket and upload the images</w:t>
      </w:r>
    </w:p>
    <w:p w14:paraId="050D633B" w14:textId="77777777" w:rsidR="00AB65C3" w:rsidRDefault="00AB65C3" w:rsidP="00AB65C3">
      <w:pPr>
        <w:pStyle w:val="BodyText"/>
        <w:numPr>
          <w:ilvl w:val="0"/>
          <w:numId w:val="77"/>
        </w:numPr>
        <w:tabs>
          <w:tab w:val="left" w:pos="709"/>
        </w:tabs>
      </w:pPr>
      <w:r>
        <w:t xml:space="preserve">Go to AWS Console → </w:t>
      </w:r>
      <w:r>
        <w:rPr>
          <w:rStyle w:val="Strong"/>
        </w:rPr>
        <w:t>S3 → Create bucket</w:t>
      </w:r>
    </w:p>
    <w:p w14:paraId="6DA48820" w14:textId="77777777" w:rsidR="00AB65C3" w:rsidRDefault="00AB65C3" w:rsidP="00AB65C3">
      <w:pPr>
        <w:pStyle w:val="BodyText"/>
        <w:numPr>
          <w:ilvl w:val="1"/>
          <w:numId w:val="77"/>
        </w:numPr>
        <w:tabs>
          <w:tab w:val="left" w:pos="1418"/>
        </w:tabs>
      </w:pPr>
      <w:r>
        <w:t xml:space="preserve">Name: </w:t>
      </w:r>
      <w:r w:rsidRPr="00D6285E">
        <w:rPr>
          <w:rStyle w:val="SourceText"/>
          <w:rFonts w:ascii="Times New Roman" w:hAnsi="Times New Roman" w:cs="Times New Roman"/>
          <w:b/>
          <w:bCs/>
        </w:rPr>
        <w:t>&lt;bucket-name&gt;</w:t>
      </w:r>
    </w:p>
    <w:p w14:paraId="5C072E95" w14:textId="77777777" w:rsidR="00AB65C3" w:rsidRDefault="00AB65C3" w:rsidP="00AB65C3">
      <w:pPr>
        <w:pStyle w:val="BodyText"/>
        <w:numPr>
          <w:ilvl w:val="1"/>
          <w:numId w:val="77"/>
        </w:numPr>
        <w:tabs>
          <w:tab w:val="left" w:pos="1418"/>
        </w:tabs>
      </w:pPr>
      <w:r>
        <w:t>Region: same as your EC2 instance</w:t>
      </w:r>
    </w:p>
    <w:p w14:paraId="1A92E6D1" w14:textId="77777777" w:rsidR="00AB65C3" w:rsidRDefault="00AB65C3" w:rsidP="00AB65C3">
      <w:pPr>
        <w:pStyle w:val="BodyText"/>
        <w:numPr>
          <w:ilvl w:val="1"/>
          <w:numId w:val="77"/>
        </w:numPr>
        <w:tabs>
          <w:tab w:val="left" w:pos="1418"/>
        </w:tabs>
      </w:pPr>
      <w:r>
        <w:t>Uncheck “Block all public access” (for demo)</w:t>
      </w:r>
    </w:p>
    <w:p w14:paraId="10ADADDB" w14:textId="77777777" w:rsidR="00AB65C3" w:rsidRDefault="00AB65C3" w:rsidP="00AB65C3">
      <w:pPr>
        <w:pStyle w:val="BodyText"/>
        <w:numPr>
          <w:ilvl w:val="0"/>
          <w:numId w:val="77"/>
        </w:numPr>
        <w:tabs>
          <w:tab w:val="left" w:pos="709"/>
        </w:tabs>
      </w:pPr>
      <w:r>
        <w:t>Upload a few sample images.</w:t>
      </w:r>
    </w:p>
    <w:p w14:paraId="71F35A6F" w14:textId="77777777" w:rsidR="00AB65C3" w:rsidRDefault="00AB65C3" w:rsidP="00AB65C3">
      <w:pPr>
        <w:pStyle w:val="BodyText"/>
        <w:numPr>
          <w:ilvl w:val="0"/>
          <w:numId w:val="77"/>
        </w:numPr>
        <w:tabs>
          <w:tab w:val="left" w:pos="709"/>
        </w:tabs>
      </w:pPr>
      <w:r>
        <w:t xml:space="preserve">Under each image → </w:t>
      </w:r>
      <w:r>
        <w:rPr>
          <w:rStyle w:val="Strong"/>
        </w:rPr>
        <w:t>Permissions → Make public</w:t>
      </w:r>
      <w:r>
        <w:t xml:space="preserve"> (or set a bucket policy like this):</w:t>
      </w:r>
    </w:p>
    <w:p w14:paraId="1FE15727" w14:textId="77777777" w:rsidR="00AB65C3" w:rsidRDefault="00AB65C3" w:rsidP="00AB65C3">
      <w:pPr>
        <w:pStyle w:val="BodyText"/>
        <w:tabs>
          <w:tab w:val="left" w:pos="709"/>
        </w:tabs>
      </w:pPr>
      <w:r>
        <w:rPr>
          <w:noProof/>
          <w:lang w:val="en-IN" w:eastAsia="en-IN" w:bidi="ar-SA"/>
        </w:rPr>
        <mc:AlternateContent>
          <mc:Choice Requires="wps">
            <w:drawing>
              <wp:inline distT="0" distB="0" distL="0" distR="0" wp14:anchorId="388A7A5A" wp14:editId="3384ACF5">
                <wp:extent cx="3296920" cy="2213001"/>
                <wp:effectExtent l="0" t="0" r="17780" b="158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6920" cy="2213001"/>
                        </a:xfrm>
                        <a:prstGeom prst="rect">
                          <a:avLst/>
                        </a:prstGeom>
                        <a:solidFill>
                          <a:srgbClr val="FFFFFF"/>
                        </a:solidFill>
                        <a:ln w="9525">
                          <a:solidFill>
                            <a:srgbClr val="000000"/>
                          </a:solidFill>
                          <a:miter lim="800000"/>
                          <a:headEnd/>
                          <a:tailEnd/>
                        </a:ln>
                      </wps:spPr>
                      <wps:txbx>
                        <w:txbxContent>
                          <w:p w14:paraId="0CAC9480"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wps:txbx>
                      <wps:bodyPr rot="0" vert="horz" wrap="square" lIns="91440" tIns="45720" rIns="91440" bIns="45720" anchor="t" anchorCtr="0">
                        <a:noAutofit/>
                      </wps:bodyPr>
                    </wps:wsp>
                  </a:graphicData>
                </a:graphic>
              </wp:inline>
            </w:drawing>
          </mc:Choice>
          <mc:Fallback>
            <w:pict>
              <v:shapetype w14:anchorId="388A7A5A" id="_x0000_t202" coordsize="21600,21600" o:spt="202" path="m,l,21600r21600,l21600,xe">
                <v:stroke joinstyle="miter"/>
                <v:path gradientshapeok="t" o:connecttype="rect"/>
              </v:shapetype>
              <v:shape id="Text Box 2" o:spid="_x0000_s1026" type="#_x0000_t202" style="width:259.6pt;height:17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">
                <v:textbox>
                  <w:txbxContent>
                    <w:p w14:paraId="0CAC9480"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v:textbox>
                <w10:anchorlock/>
              </v:shape>
            </w:pict>
          </mc:Fallback>
        </mc:AlternateContent>
      </w:r>
    </w:p>
    <w:p w14:paraId="22D92C57" w14:textId="77777777" w:rsidR="00AB65C3" w:rsidRPr="004A6ED0" w:rsidRDefault="00AB65C3" w:rsidP="00AB65C3">
      <w:pPr>
        <w:rPr>
          <w:lang w:val="en-IN"/>
        </w:rPr>
      </w:pPr>
      <w:r w:rsidRPr="004A6ED0">
        <w:rPr>
          <w:noProof/>
          <w:lang w:val="en-IN"/>
        </w:rPr>
        <w:lastRenderedPageBreak/>
        <w:drawing>
          <wp:inline distT="0" distB="0" distL="0" distR="0" wp14:anchorId="03EBF9D1" wp14:editId="0EDB6CFE">
            <wp:extent cx="6106795" cy="3435350"/>
            <wp:effectExtent l="0" t="0" r="8255" b="0"/>
            <wp:docPr id="1675350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06795" cy="3435350"/>
                    </a:xfrm>
                    <a:prstGeom prst="rect">
                      <a:avLst/>
                    </a:prstGeom>
                    <a:noFill/>
                    <a:ln>
                      <a:noFill/>
                    </a:ln>
                  </pic:spPr>
                </pic:pic>
              </a:graphicData>
            </a:graphic>
          </wp:inline>
        </w:drawing>
      </w:r>
    </w:p>
    <w:p w14:paraId="0086CFCA" w14:textId="77777777" w:rsidR="00AB65C3" w:rsidRDefault="00AB65C3" w:rsidP="00AB65C3"/>
    <w:p w14:paraId="4EDE251D" w14:textId="77777777" w:rsidR="00AB65C3" w:rsidRDefault="00AB65C3" w:rsidP="00AB65C3">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2: Launch an EC2 Instance</w:t>
      </w:r>
    </w:p>
    <w:p w14:paraId="3B42B43C" w14:textId="77777777" w:rsidR="00AB65C3" w:rsidRDefault="00AB65C3" w:rsidP="00AB65C3">
      <w:pPr>
        <w:pStyle w:val="BodyText"/>
        <w:numPr>
          <w:ilvl w:val="0"/>
          <w:numId w:val="78"/>
        </w:numPr>
        <w:tabs>
          <w:tab w:val="left" w:pos="709"/>
        </w:tabs>
      </w:pPr>
      <w:r>
        <w:rPr>
          <w:rStyle w:val="Strong"/>
        </w:rPr>
        <w:t>Launch an EC2 Instance</w:t>
      </w:r>
    </w:p>
    <w:p w14:paraId="090939EB" w14:textId="77777777" w:rsidR="00AB65C3" w:rsidRDefault="00AB65C3" w:rsidP="00AB65C3">
      <w:pPr>
        <w:pStyle w:val="BodyText"/>
        <w:numPr>
          <w:ilvl w:val="1"/>
          <w:numId w:val="78"/>
        </w:numPr>
        <w:tabs>
          <w:tab w:val="left" w:pos="1418"/>
        </w:tabs>
      </w:pPr>
      <w:r>
        <w:t>Amazon Linux 2 or Ubuntu</w:t>
      </w:r>
    </w:p>
    <w:p w14:paraId="41FF90DD" w14:textId="77777777" w:rsidR="00AB65C3" w:rsidRDefault="00AB65C3" w:rsidP="00AB65C3">
      <w:pPr>
        <w:pStyle w:val="BodyText"/>
        <w:numPr>
          <w:ilvl w:val="1"/>
          <w:numId w:val="78"/>
        </w:numPr>
        <w:tabs>
          <w:tab w:val="left" w:pos="1418"/>
        </w:tabs>
      </w:pPr>
      <w:r>
        <w:t>Security group → open ports 22 (SSH) and 80 (HTTP)</w:t>
      </w:r>
    </w:p>
    <w:p w14:paraId="0465335F" w14:textId="77777777" w:rsidR="00AB65C3" w:rsidRDefault="00AB65C3" w:rsidP="00AB65C3">
      <w:pPr>
        <w:pStyle w:val="NormalWeb"/>
      </w:pPr>
      <w:r>
        <w:rPr>
          <w:noProof/>
        </w:rPr>
        <w:drawing>
          <wp:inline distT="0" distB="0" distL="0" distR="0" wp14:anchorId="12F10A3E" wp14:editId="4422A851">
            <wp:extent cx="5830915" cy="2919720"/>
            <wp:effectExtent l="0" t="0" r="0" b="0"/>
            <wp:docPr id="192397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40807" cy="2924673"/>
                    </a:xfrm>
                    <a:prstGeom prst="rect">
                      <a:avLst/>
                    </a:prstGeom>
                    <a:noFill/>
                    <a:ln>
                      <a:noFill/>
                    </a:ln>
                  </pic:spPr>
                </pic:pic>
              </a:graphicData>
            </a:graphic>
          </wp:inline>
        </w:drawing>
      </w:r>
    </w:p>
    <w:p w14:paraId="3970891F" w14:textId="77777777" w:rsidR="00AB65C3" w:rsidRDefault="00AB65C3" w:rsidP="00AB65C3">
      <w:pPr>
        <w:pStyle w:val="BodyText"/>
        <w:numPr>
          <w:ilvl w:val="0"/>
          <w:numId w:val="78"/>
        </w:numPr>
        <w:tabs>
          <w:tab w:val="left" w:pos="709"/>
        </w:tabs>
      </w:pPr>
      <w:r>
        <w:rPr>
          <w:rStyle w:val="Strong"/>
        </w:rPr>
        <w:lastRenderedPageBreak/>
        <w:t>Connect via SSH</w:t>
      </w:r>
    </w:p>
    <w:p w14:paraId="2D493A49" w14:textId="77777777" w:rsidR="00AB65C3" w:rsidRPr="00D6285E" w:rsidRDefault="00AB65C3" w:rsidP="00AB65C3">
      <w:pPr>
        <w:pStyle w:val="BodyText"/>
        <w:ind w:firstLine="709"/>
        <w:rPr>
          <w:rStyle w:val="SourceText"/>
          <w:rFonts w:ascii="Times New Roman" w:hAnsi="Times New Roman" w:cs="Times New Roman"/>
        </w:rPr>
      </w:pPr>
      <w:r w:rsidRPr="00D6285E">
        <w:rPr>
          <w:rStyle w:val="SourceText"/>
          <w:rFonts w:ascii="Times New Roman" w:hAnsi="Times New Roman" w:cs="Times New Roman"/>
        </w:rPr>
        <w:t xml:space="preserve">ssh -i your-key.pem </w:t>
      </w:r>
      <w:r>
        <w:rPr>
          <w:rStyle w:val="SourceText"/>
          <w:rFonts w:ascii="Times New Roman" w:hAnsi="Times New Roman" w:cs="Times New Roman"/>
        </w:rPr>
        <w:t>ec2-user</w:t>
      </w:r>
      <w:r w:rsidRPr="00D6285E">
        <w:rPr>
          <w:rStyle w:val="SourceText"/>
          <w:rFonts w:ascii="Times New Roman" w:hAnsi="Times New Roman" w:cs="Times New Roman"/>
        </w:rPr>
        <w:t>@&lt;EC2-Public-IP&gt;</w:t>
      </w:r>
    </w:p>
    <w:p w14:paraId="6D4DDC0E" w14:textId="77777777" w:rsidR="00AB65C3" w:rsidRDefault="00AB65C3" w:rsidP="00AB65C3">
      <w:pPr>
        <w:pStyle w:val="BodyText"/>
        <w:numPr>
          <w:ilvl w:val="0"/>
          <w:numId w:val="78"/>
        </w:numPr>
      </w:pPr>
      <w:r>
        <w:rPr>
          <w:rStyle w:val="Strong"/>
        </w:rPr>
        <w:t xml:space="preserve">Install Apache </w:t>
      </w:r>
    </w:p>
    <w:p w14:paraId="5F00079C"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update</w:t>
      </w:r>
    </w:p>
    <w:p w14:paraId="1F30D5B3"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install httpd -y</w:t>
      </w:r>
    </w:p>
    <w:p w14:paraId="2F82E854" w14:textId="77777777" w:rsidR="00AB65C3" w:rsidRPr="00C27D04"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systemctl start httpd</w:t>
      </w:r>
    </w:p>
    <w:p w14:paraId="4C17B01D" w14:textId="77777777" w:rsidR="00AB65C3" w:rsidRPr="00C27D04" w:rsidRDefault="00AB65C3" w:rsidP="00AB65C3">
      <w:pPr>
        <w:pStyle w:val="BodyText"/>
        <w:numPr>
          <w:ilvl w:val="0"/>
          <w:numId w:val="79"/>
        </w:numPr>
        <w:spacing w:after="0"/>
        <w:rPr>
          <w:rStyle w:val="SourceText"/>
          <w:rFonts w:ascii="Times New Roman" w:hAnsi="Times New Roman" w:cs="Times New Roman"/>
        </w:rPr>
      </w:pPr>
      <w:r w:rsidRPr="00C27D04">
        <w:rPr>
          <w:rStyle w:val="SourceText"/>
          <w:rFonts w:ascii="Times New Roman" w:hAnsi="Times New Roman" w:cs="Times New Roman"/>
        </w:rPr>
        <w:t>sudo systemctl enable httpd</w:t>
      </w:r>
    </w:p>
    <w:p w14:paraId="43CC1AF5" w14:textId="77777777" w:rsidR="00AB65C3" w:rsidRPr="00C27D04" w:rsidRDefault="00AB65C3" w:rsidP="00AB65C3">
      <w:pPr>
        <w:pStyle w:val="BodyText"/>
        <w:spacing w:after="0"/>
        <w:ind w:left="1069"/>
        <w:rPr>
          <w:rFonts w:ascii="Times New Roman" w:hAnsi="Times New Roman" w:cs="Times New Roman"/>
        </w:rPr>
      </w:pPr>
    </w:p>
    <w:p w14:paraId="0832FB5B" w14:textId="77777777" w:rsidR="00AB65C3" w:rsidRPr="00C27D04" w:rsidRDefault="00AB65C3" w:rsidP="00AB65C3">
      <w:pPr>
        <w:pStyle w:val="BodyText"/>
        <w:numPr>
          <w:ilvl w:val="0"/>
          <w:numId w:val="78"/>
        </w:numPr>
        <w:rPr>
          <w:rStyle w:val="Strong"/>
          <w:b w:val="0"/>
          <w:bCs w:val="0"/>
        </w:rPr>
      </w:pPr>
      <w:r>
        <w:rPr>
          <w:rStyle w:val="Strong"/>
        </w:rPr>
        <w:t>Check in browser:</w:t>
      </w:r>
    </w:p>
    <w:p w14:paraId="26E17713" w14:textId="77777777" w:rsidR="00AB65C3" w:rsidRDefault="00AB65C3" w:rsidP="00AB65C3">
      <w:pPr>
        <w:pStyle w:val="BodyText"/>
        <w:ind w:left="709"/>
      </w:pPr>
      <w:r w:rsidRPr="00C27D04">
        <w:t>http://&lt;EC2-Public-IP&gt; → should show Apache test pag</w:t>
      </w:r>
      <w:r>
        <w:t>e.</w:t>
      </w:r>
    </w:p>
    <w:p w14:paraId="32A1E367" w14:textId="77777777" w:rsidR="00AB65C3" w:rsidRDefault="00AB65C3" w:rsidP="00AB65C3">
      <w:pPr>
        <w:pStyle w:val="BodyText"/>
        <w:spacing w:after="0" w:line="240" w:lineRule="auto"/>
        <w:ind w:left="709"/>
      </w:pPr>
    </w:p>
    <w:p w14:paraId="079DB58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b/>
          <w:bCs/>
        </w:rPr>
        <w:t>Step 3: Deploy Website Files</w:t>
      </w:r>
    </w:p>
    <w:p w14:paraId="484A6824" w14:textId="77777777" w:rsidR="00AB65C3" w:rsidRDefault="00AB65C3" w:rsidP="00AB65C3">
      <w:pPr>
        <w:pStyle w:val="BodyText"/>
        <w:numPr>
          <w:ilvl w:val="0"/>
          <w:numId w:val="80"/>
        </w:numPr>
        <w:rPr>
          <w:rFonts w:ascii="Times New Roman" w:hAnsi="Times New Roman" w:cs="Times New Roman"/>
          <w:b/>
          <w:bCs/>
        </w:rPr>
      </w:pPr>
      <w:r>
        <w:rPr>
          <w:rFonts w:ascii="Times New Roman" w:hAnsi="Times New Roman" w:cs="Times New Roman"/>
        </w:rPr>
        <w:t xml:space="preserve">Change pwd to </w:t>
      </w:r>
      <w:r w:rsidRPr="00C27D04">
        <w:rPr>
          <w:rFonts w:ascii="Times New Roman" w:hAnsi="Times New Roman" w:cs="Times New Roman"/>
          <w:b/>
          <w:bCs/>
        </w:rPr>
        <w:t>/var/www/html</w:t>
      </w:r>
      <w:r>
        <w:rPr>
          <w:rFonts w:ascii="Times New Roman" w:hAnsi="Times New Roman" w:cs="Times New Roman"/>
          <w:b/>
          <w:bCs/>
        </w:rPr>
        <w:t xml:space="preserve"> </w:t>
      </w:r>
      <w:r w:rsidRPr="00C27D04">
        <w:rPr>
          <w:rFonts w:ascii="Times New Roman" w:hAnsi="Times New Roman" w:cs="Times New Roman"/>
        </w:rPr>
        <w:t>and create html files</w:t>
      </w:r>
    </w:p>
    <w:p w14:paraId="698A1454" w14:textId="77777777" w:rsidR="00AB65C3" w:rsidRDefault="00AB65C3" w:rsidP="00AB65C3">
      <w:pPr>
        <w:pStyle w:val="BodyText"/>
        <w:numPr>
          <w:ilvl w:val="0"/>
          <w:numId w:val="81"/>
        </w:numPr>
        <w:rPr>
          <w:rFonts w:ascii="Times New Roman" w:hAnsi="Times New Roman" w:cs="Times New Roman"/>
          <w:b/>
          <w:bCs/>
        </w:rPr>
      </w:pPr>
      <w:r>
        <w:rPr>
          <w:rFonts w:ascii="Times New Roman" w:hAnsi="Times New Roman" w:cs="Times New Roman"/>
          <w:b/>
          <w:bCs/>
        </w:rPr>
        <w:t>cd /var/www/html/</w:t>
      </w:r>
    </w:p>
    <w:p w14:paraId="713ABFE4" w14:textId="77777777" w:rsidR="00AB65C3" w:rsidRPr="00C43065" w:rsidRDefault="00AB65C3" w:rsidP="00AB65C3">
      <w:pPr>
        <w:pStyle w:val="BodyText"/>
        <w:rPr>
          <w:rFonts w:ascii="Times New Roman" w:hAnsi="Times New Roman" w:cs="Times New Roman"/>
          <w:b/>
          <w:bCs/>
        </w:rPr>
      </w:pPr>
    </w:p>
    <w:p w14:paraId="75E084D0" w14:textId="77777777" w:rsidR="00AB65C3" w:rsidRDefault="00AB65C3" w:rsidP="00AB65C3">
      <w:pPr>
        <w:pStyle w:val="BodyText"/>
        <w:numPr>
          <w:ilvl w:val="0"/>
          <w:numId w:val="82"/>
        </w:numPr>
        <w:rPr>
          <w:rFonts w:ascii="Times New Roman" w:hAnsi="Times New Roman" w:cs="Times New Roman"/>
        </w:rPr>
      </w:pPr>
      <w:r>
        <w:rPr>
          <w:rFonts w:ascii="Times New Roman" w:hAnsi="Times New Roman" w:cs="Times New Roman"/>
        </w:rPr>
        <w:t>sudo nano index.html</w:t>
      </w:r>
    </w:p>
    <w:p w14:paraId="41540A7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noProof/>
          <w:lang w:val="en-IN" w:eastAsia="en-IN" w:bidi="ar-SA"/>
        </w:rPr>
        <mc:AlternateContent>
          <mc:Choice Requires="wps">
            <w:drawing>
              <wp:anchor distT="45720" distB="45720" distL="114300" distR="114300" simplePos="0" relativeHeight="251664384" behindDoc="0" locked="0" layoutInCell="1" allowOverlap="1" wp14:anchorId="00A00352" wp14:editId="15AC16BE">
                <wp:simplePos x="0" y="0"/>
                <wp:positionH relativeFrom="margin">
                  <wp:align>right</wp:align>
                </wp:positionH>
                <wp:positionV relativeFrom="paragraph">
                  <wp:posOffset>77525</wp:posOffset>
                </wp:positionV>
                <wp:extent cx="5921829" cy="3913414"/>
                <wp:effectExtent l="0" t="0" r="22225" b="11430"/>
                <wp:wrapNone/>
                <wp:docPr id="1496124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3913414"/>
                        </a:xfrm>
                        <a:prstGeom prst="rect">
                          <a:avLst/>
                        </a:prstGeom>
                        <a:solidFill>
                          <a:srgbClr val="FFFFFF"/>
                        </a:solidFill>
                        <a:ln w="9525">
                          <a:solidFill>
                            <a:srgbClr val="000000"/>
                          </a:solidFill>
                          <a:miter lim="800000"/>
                          <a:headEnd/>
                          <a:tailEnd/>
                        </a:ln>
                      </wps:spPr>
                      <wps:txbx>
                        <w:txbxContent>
                          <w:p w14:paraId="46EB1E0E"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3D6575" w:rsidRPr="00C27D04" w:rsidRDefault="003D6575" w:rsidP="00AB65C3">
                            <w:pPr>
                              <w:pStyle w:val="BodyText"/>
                              <w:spacing w:after="0" w:line="240" w:lineRule="auto"/>
                              <w:rPr>
                                <w:rStyle w:val="SourceText"/>
                                <w:rFonts w:ascii="Times New Roman" w:hAnsi="Times New Roman" w:cs="Times New Roman"/>
                                <w:sz w:val="20"/>
                                <w:szCs w:val="20"/>
                              </w:rPr>
                            </w:pPr>
                          </w:p>
                          <w:p w14:paraId="5C38DFBB"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3D6575" w:rsidRPr="00C27D04" w:rsidRDefault="003D6575"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00352" id="_x0000_s1027" type="#_x0000_t202" style="position:absolute;margin-left:415.1pt;margin-top:6.1pt;width:466.3pt;height:308.1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">
                <v:textbox>
                  <w:txbxContent>
                    <w:p w14:paraId="46EB1E0E"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3D6575" w:rsidRPr="00C27D04" w:rsidRDefault="003D6575" w:rsidP="00AB65C3">
                      <w:pPr>
                        <w:pStyle w:val="BodyText"/>
                        <w:spacing w:after="0" w:line="240" w:lineRule="auto"/>
                        <w:rPr>
                          <w:rStyle w:val="SourceText"/>
                          <w:rFonts w:ascii="Times New Roman" w:hAnsi="Times New Roman" w:cs="Times New Roman"/>
                          <w:sz w:val="20"/>
                          <w:szCs w:val="20"/>
                        </w:rPr>
                      </w:pPr>
                    </w:p>
                    <w:p w14:paraId="5C38DFBB"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3D6575" w:rsidRPr="00C27D04" w:rsidRDefault="003D6575"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v:textbox>
                <w10:wrap anchorx="margin"/>
              </v:shape>
            </w:pict>
          </mc:Fallback>
        </mc:AlternateContent>
      </w:r>
    </w:p>
    <w:p w14:paraId="502318AE" w14:textId="77777777" w:rsidR="00AB65C3" w:rsidRDefault="00AB65C3" w:rsidP="00AB65C3">
      <w:pPr>
        <w:pStyle w:val="BodyText"/>
        <w:ind w:left="709"/>
        <w:rPr>
          <w:rFonts w:ascii="Times New Roman" w:hAnsi="Times New Roman" w:cs="Times New Roman"/>
          <w:b/>
          <w:bCs/>
        </w:rPr>
      </w:pPr>
    </w:p>
    <w:p w14:paraId="6D7698AF" w14:textId="77777777" w:rsidR="00AB65C3" w:rsidRPr="00C27D04" w:rsidRDefault="00AB65C3" w:rsidP="00AB65C3">
      <w:pPr>
        <w:pStyle w:val="BodyText"/>
        <w:ind w:left="709"/>
        <w:rPr>
          <w:rFonts w:ascii="Times New Roman" w:hAnsi="Times New Roman" w:cs="Times New Roman"/>
          <w:b/>
          <w:bCs/>
        </w:rPr>
      </w:pPr>
    </w:p>
    <w:p w14:paraId="79CC6ABB" w14:textId="77777777" w:rsidR="00AB65C3" w:rsidRPr="00C27D04" w:rsidRDefault="00AB65C3" w:rsidP="00AB65C3">
      <w:pPr>
        <w:pStyle w:val="BodyText"/>
        <w:rPr>
          <w:rFonts w:ascii="Times New Roman" w:hAnsi="Times New Roman" w:cs="Times New Roman"/>
        </w:rPr>
      </w:pPr>
    </w:p>
    <w:p w14:paraId="32277D33" w14:textId="77777777" w:rsidR="00AB65C3" w:rsidRDefault="00AB65C3" w:rsidP="00AB65C3">
      <w:pPr>
        <w:pStyle w:val="BodyText"/>
        <w:tabs>
          <w:tab w:val="left" w:pos="1418"/>
        </w:tabs>
        <w:spacing w:line="240" w:lineRule="auto"/>
        <w:rPr>
          <w:rFonts w:ascii="Times New Roman" w:hAnsi="Times New Roman" w:cs="Times New Roman"/>
          <w:b/>
          <w:bCs/>
        </w:rPr>
      </w:pPr>
    </w:p>
    <w:p w14:paraId="2FFACB58" w14:textId="77777777" w:rsidR="00AB65C3" w:rsidRPr="00D6285E" w:rsidRDefault="00AB65C3" w:rsidP="00AB65C3">
      <w:pPr>
        <w:pStyle w:val="BodyText"/>
        <w:tabs>
          <w:tab w:val="left" w:pos="1418"/>
        </w:tabs>
        <w:spacing w:after="0" w:line="240" w:lineRule="auto"/>
        <w:rPr>
          <w:rFonts w:ascii="Times New Roman" w:hAnsi="Times New Roman" w:cs="Times New Roman"/>
          <w:b/>
          <w:bCs/>
        </w:rPr>
      </w:pPr>
    </w:p>
    <w:p w14:paraId="4357C330" w14:textId="77777777" w:rsidR="00AB65C3" w:rsidRDefault="00AB65C3" w:rsidP="00AB65C3">
      <w:pPr>
        <w:pStyle w:val="BodyText"/>
        <w:tabs>
          <w:tab w:val="left" w:pos="1418"/>
        </w:tabs>
        <w:spacing w:after="0" w:line="240" w:lineRule="auto"/>
        <w:rPr>
          <w:rFonts w:ascii="Times New Roman" w:hAnsi="Times New Roman" w:cs="Times New Roman"/>
        </w:rPr>
      </w:pPr>
    </w:p>
    <w:p w14:paraId="18E7E893" w14:textId="77777777" w:rsidR="00AB65C3" w:rsidRPr="00D6285E" w:rsidRDefault="00AB65C3" w:rsidP="00AB65C3">
      <w:pPr>
        <w:pStyle w:val="BodyText"/>
        <w:tabs>
          <w:tab w:val="left" w:pos="1418"/>
        </w:tabs>
        <w:spacing w:after="0" w:line="240" w:lineRule="auto"/>
        <w:rPr>
          <w:rFonts w:ascii="Times New Roman" w:hAnsi="Times New Roman" w:cs="Times New Roman"/>
        </w:rPr>
      </w:pPr>
    </w:p>
    <w:p w14:paraId="13D2049B" w14:textId="77777777" w:rsidR="00AB65C3" w:rsidRPr="00D6285E" w:rsidRDefault="00AB65C3" w:rsidP="00AB65C3">
      <w:pPr>
        <w:rPr>
          <w:rFonts w:ascii="Times New Roman" w:hAnsi="Times New Roman"/>
          <w:b/>
          <w:bCs/>
          <w:sz w:val="24"/>
          <w:szCs w:val="24"/>
          <w:lang w:val="en-IN"/>
        </w:rPr>
      </w:pPr>
    </w:p>
    <w:p w14:paraId="7B07606F" w14:textId="77777777" w:rsidR="00AB65C3" w:rsidRDefault="00AB65C3" w:rsidP="00AB65C3"/>
    <w:p w14:paraId="650B7004" w14:textId="77777777" w:rsidR="00AB65C3" w:rsidRDefault="00AB65C3" w:rsidP="00AB65C3"/>
    <w:p w14:paraId="02D546AA" w14:textId="77777777" w:rsidR="00AB65C3" w:rsidRDefault="00AB65C3" w:rsidP="00AB65C3"/>
    <w:p w14:paraId="4B0488E0" w14:textId="77777777" w:rsidR="00AB65C3" w:rsidRDefault="00AB65C3" w:rsidP="00AB65C3">
      <w:pPr>
        <w:spacing w:after="0"/>
      </w:pPr>
    </w:p>
    <w:p w14:paraId="0803DE29" w14:textId="77777777" w:rsidR="00AB65C3" w:rsidRDefault="00AB65C3" w:rsidP="00AB65C3"/>
    <w:p w14:paraId="176E7AC7" w14:textId="77777777" w:rsidR="00AB65C3" w:rsidRDefault="00AB65C3" w:rsidP="00AB65C3"/>
    <w:p w14:paraId="75FEC9D3" w14:textId="77777777" w:rsidR="00AB65C3" w:rsidRDefault="00AB65C3" w:rsidP="00AB65C3"/>
    <w:p w14:paraId="4A91A700" w14:textId="77777777" w:rsidR="00AB65C3" w:rsidRPr="004626BD" w:rsidRDefault="00AB65C3" w:rsidP="00AB65C3">
      <w:pPr>
        <w:pStyle w:val="ListParagraph"/>
        <w:numPr>
          <w:ilvl w:val="0"/>
          <w:numId w:val="83"/>
        </w:numPr>
        <w:spacing w:after="0"/>
        <w:rPr>
          <w:rFonts w:ascii="Times New Roman" w:hAnsi="Times New Roman"/>
          <w:sz w:val="24"/>
          <w:szCs w:val="24"/>
        </w:rPr>
      </w:pPr>
      <w:r w:rsidRPr="004626BD">
        <w:rPr>
          <w:rFonts w:ascii="Times New Roman" w:hAnsi="Times New Roman"/>
          <w:sz w:val="24"/>
          <w:szCs w:val="24"/>
        </w:rPr>
        <w:t>sudo nano gallery.html</w:t>
      </w:r>
    </w:p>
    <w:p w14:paraId="328F6FE4" w14:textId="7B6A08C0" w:rsidR="00AB65C3" w:rsidRPr="004626BD" w:rsidRDefault="00AB65C3" w:rsidP="00AB65C3">
      <w:pPr>
        <w:rPr>
          <w:rFonts w:ascii="Times New Roman" w:hAnsi="Times New Roman"/>
          <w:sz w:val="24"/>
          <w:szCs w:val="24"/>
        </w:rPr>
      </w:pPr>
      <w:r w:rsidRPr="00C27D04">
        <w:rPr>
          <w:rFonts w:ascii="Times New Roman" w:hAnsi="Times New Roman" w:cs="Times New Roman"/>
          <w:noProof/>
          <w:lang w:val="en-IN"/>
        </w:rPr>
        <mc:AlternateContent>
          <mc:Choice Requires="wps">
            <w:drawing>
              <wp:anchor distT="45720" distB="45720" distL="114300" distR="114300" simplePos="0" relativeHeight="251665408" behindDoc="0" locked="0" layoutInCell="1" allowOverlap="1" wp14:anchorId="05F1221D" wp14:editId="738B71A1">
                <wp:simplePos x="0" y="0"/>
                <wp:positionH relativeFrom="margin">
                  <wp:align>right</wp:align>
                </wp:positionH>
                <wp:positionV relativeFrom="paragraph">
                  <wp:posOffset>42546</wp:posOffset>
                </wp:positionV>
                <wp:extent cx="5921829" cy="4857750"/>
                <wp:effectExtent l="0" t="0" r="22225" b="19050"/>
                <wp:wrapNone/>
                <wp:docPr id="1867325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4857750"/>
                        </a:xfrm>
                        <a:prstGeom prst="rect">
                          <a:avLst/>
                        </a:prstGeom>
                        <a:solidFill>
                          <a:srgbClr val="FFFFFF"/>
                        </a:solidFill>
                        <a:ln w="9525">
                          <a:solidFill>
                            <a:srgbClr val="000000"/>
                          </a:solidFill>
                          <a:miter lim="800000"/>
                          <a:headEnd/>
                          <a:tailEnd/>
                        </a:ln>
                      </wps:spPr>
                      <wps:txbx>
                        <w:txbxContent>
                          <w:p w14:paraId="1D983E6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3D6575" w:rsidRDefault="003D6575" w:rsidP="00AB65C3">
                            <w:pPr>
                              <w:pStyle w:val="BodyText"/>
                              <w:spacing w:after="0" w:line="240" w:lineRule="auto"/>
                              <w:rPr>
                                <w:rStyle w:val="SourceText"/>
                                <w:rFonts w:ascii="Times New Roman" w:hAnsi="Times New Roman" w:cs="Times New Roman"/>
                                <w:sz w:val="20"/>
                                <w:szCs w:val="20"/>
                              </w:rPr>
                            </w:pPr>
                          </w:p>
                          <w:p w14:paraId="22F52A92" w14:textId="77777777" w:rsidR="003D6575" w:rsidRPr="009A6454"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3D6575" w:rsidRPr="009A6454"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1221D" id="_x0000_s1028" type="#_x0000_t202" style="position:absolute;margin-left:415.1pt;margin-top:3.35pt;width:466.3pt;height:382.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">
                <v:textbox>
                  <w:txbxContent>
                    <w:p w14:paraId="1D983E6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3D6575" w:rsidRDefault="003D6575" w:rsidP="00AB65C3">
                      <w:pPr>
                        <w:pStyle w:val="BodyText"/>
                        <w:spacing w:after="0" w:line="240" w:lineRule="auto"/>
                        <w:rPr>
                          <w:rStyle w:val="SourceText"/>
                          <w:rFonts w:ascii="Times New Roman" w:hAnsi="Times New Roman" w:cs="Times New Roman"/>
                          <w:sz w:val="20"/>
                          <w:szCs w:val="20"/>
                        </w:rPr>
                      </w:pPr>
                    </w:p>
                    <w:p w14:paraId="22F52A92" w14:textId="77777777" w:rsidR="003D6575" w:rsidRPr="009A6454"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3D6575" w:rsidRPr="009A6454"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
    <w:p w14:paraId="43C44FE0" w14:textId="77777777" w:rsidR="00AB65C3" w:rsidRDefault="00AB65C3" w:rsidP="00AB65C3"/>
    <w:p w14:paraId="5D391A3E" w14:textId="77777777" w:rsidR="00AB65C3" w:rsidRPr="004626BD" w:rsidRDefault="00AB65C3" w:rsidP="00AB65C3"/>
    <w:p w14:paraId="72B09C81" w14:textId="77777777" w:rsidR="00AB65C3" w:rsidRPr="004626BD" w:rsidRDefault="00AB65C3" w:rsidP="00AB65C3"/>
    <w:p w14:paraId="7C70F4D9" w14:textId="77777777" w:rsidR="00AB65C3" w:rsidRPr="004626BD" w:rsidRDefault="00AB65C3" w:rsidP="00AB65C3"/>
    <w:p w14:paraId="146E2FEE" w14:textId="77777777" w:rsidR="00AB65C3" w:rsidRDefault="00AB65C3" w:rsidP="00AB65C3"/>
    <w:p w14:paraId="6231841E" w14:textId="77777777" w:rsidR="00AB65C3" w:rsidRPr="009A5F0E" w:rsidRDefault="00AB65C3" w:rsidP="00AB65C3"/>
    <w:p w14:paraId="20A657C1" w14:textId="77777777" w:rsidR="00AB65C3" w:rsidRPr="009A5F0E" w:rsidRDefault="00AB65C3" w:rsidP="00AB65C3"/>
    <w:p w14:paraId="28814D53" w14:textId="1929F3E5" w:rsidR="00AB65C3" w:rsidRDefault="00AB65C3" w:rsidP="00AB65C3"/>
    <w:p w14:paraId="03802433"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5F97119" w14:textId="77777777" w:rsidR="00AB65C3" w:rsidRPr="009A5F0E" w:rsidRDefault="00AB65C3" w:rsidP="00AB65C3"/>
    <w:p w14:paraId="2D74AB3E" w14:textId="77777777" w:rsidR="00AB65C3" w:rsidRDefault="00AB65C3" w:rsidP="00AB65C3"/>
    <w:p w14:paraId="6FDA3739" w14:textId="77777777" w:rsidR="00AB65C3" w:rsidRPr="009A5F0E" w:rsidRDefault="00AB65C3" w:rsidP="00AB65C3"/>
    <w:p w14:paraId="21856D69" w14:textId="77777777" w:rsidR="00AB65C3" w:rsidRPr="009A5F0E" w:rsidRDefault="00AB65C3" w:rsidP="00AB65C3"/>
    <w:p w14:paraId="16C3179C" w14:textId="77777777" w:rsidR="00AB65C3" w:rsidRDefault="00AB65C3" w:rsidP="00AB65C3"/>
    <w:p w14:paraId="556D7391" w14:textId="77777777" w:rsidR="00AB65C3" w:rsidRDefault="00AB65C3" w:rsidP="00AB65C3">
      <w:pPr>
        <w:ind w:firstLine="720"/>
      </w:pPr>
    </w:p>
    <w:p w14:paraId="62F76ED8" w14:textId="77777777" w:rsidR="00AB65C3" w:rsidRDefault="00AB65C3" w:rsidP="00AB65C3">
      <w:pPr>
        <w:ind w:firstLine="720"/>
      </w:pPr>
    </w:p>
    <w:p w14:paraId="49644742" w14:textId="77777777" w:rsidR="00AB65C3" w:rsidRDefault="00AB65C3" w:rsidP="00AB65C3">
      <w:pPr>
        <w:ind w:firstLine="720"/>
      </w:pPr>
    </w:p>
    <w:p w14:paraId="7535F97D" w14:textId="58B79202" w:rsidR="00AB65C3" w:rsidRPr="004626BD" w:rsidRDefault="00AB65C3" w:rsidP="00AB65C3">
      <w:pPr>
        <w:rPr>
          <w:rFonts w:ascii="Times New Roman" w:hAnsi="Times New Roman"/>
          <w:sz w:val="24"/>
          <w:szCs w:val="24"/>
        </w:rPr>
      </w:pPr>
    </w:p>
    <w:p w14:paraId="32B12EAA" w14:textId="543EA402" w:rsidR="00AB65C3" w:rsidRDefault="00AB65C3" w:rsidP="00AB65C3"/>
    <w:p w14:paraId="52580C25" w14:textId="7130B6DF" w:rsidR="00AB65C3" w:rsidRDefault="00AB65C3" w:rsidP="00AB65C3"/>
    <w:p w14:paraId="16D6BFDC" w14:textId="5DD8BAF5" w:rsidR="00AB65C3" w:rsidRDefault="00AB65C3" w:rsidP="00AB65C3"/>
    <w:p w14:paraId="478B1B49" w14:textId="0AF19CE8" w:rsidR="00AB65C3" w:rsidRDefault="00AB65C3" w:rsidP="00AB65C3"/>
    <w:p w14:paraId="7F0D4E26" w14:textId="39F83116" w:rsidR="00AB65C3" w:rsidRPr="004626BD" w:rsidRDefault="00AB65C3" w:rsidP="00AB65C3"/>
    <w:p w14:paraId="3C7C1678" w14:textId="55087DB9" w:rsidR="00AB65C3" w:rsidRPr="004626BD" w:rsidRDefault="00AB65C3" w:rsidP="00AB65C3"/>
    <w:p w14:paraId="7F76CD6F" w14:textId="0BAA1B3D" w:rsidR="00AB65C3" w:rsidRPr="004626BD" w:rsidRDefault="00AB65C3" w:rsidP="00AB65C3"/>
    <w:p w14:paraId="0BB42558" w14:textId="6FBEB75D" w:rsidR="00AB65C3" w:rsidRPr="004626BD" w:rsidRDefault="00AB65C3" w:rsidP="00AB65C3"/>
    <w:p w14:paraId="1957C44A" w14:textId="5E440A0F" w:rsidR="00AB65C3" w:rsidRPr="00AB65C3" w:rsidRDefault="00AB65C3" w:rsidP="00AB65C3">
      <w:pPr>
        <w:pStyle w:val="ListParagraph"/>
        <w:numPr>
          <w:ilvl w:val="0"/>
          <w:numId w:val="83"/>
        </w:numPr>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67456" behindDoc="0" locked="0" layoutInCell="1" allowOverlap="1" wp14:anchorId="66355EFE" wp14:editId="756CD03E">
                <wp:simplePos x="0" y="0"/>
                <wp:positionH relativeFrom="margin">
                  <wp:posOffset>38100</wp:posOffset>
                </wp:positionH>
                <wp:positionV relativeFrom="paragraph">
                  <wp:posOffset>177165</wp:posOffset>
                </wp:positionV>
                <wp:extent cx="5921375" cy="4895850"/>
                <wp:effectExtent l="0" t="0" r="22225" b="19050"/>
                <wp:wrapNone/>
                <wp:docPr id="1892757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4895850"/>
                        </a:xfrm>
                        <a:prstGeom prst="rect">
                          <a:avLst/>
                        </a:prstGeom>
                        <a:solidFill>
                          <a:srgbClr val="FFFFFF"/>
                        </a:solidFill>
                        <a:ln w="9525">
                          <a:solidFill>
                            <a:srgbClr val="000000"/>
                          </a:solidFill>
                          <a:miter lim="800000"/>
                          <a:headEnd/>
                          <a:tailEnd/>
                        </a:ln>
                      </wps:spPr>
                      <wps:txbx>
                        <w:txbxContent>
                          <w:p w14:paraId="1F62671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3D6575" w:rsidRPr="004626BD" w:rsidRDefault="003D6575"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CB0FCF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3D6575" w:rsidRDefault="003D6575" w:rsidP="00AB65C3">
                            <w:pPr>
                              <w:pStyle w:val="BodyText"/>
                              <w:spacing w:after="0" w:line="240" w:lineRule="auto"/>
                              <w:rPr>
                                <w:rStyle w:val="SourceText"/>
                                <w:rFonts w:ascii="Times New Roman" w:hAnsi="Times New Roman" w:cs="Times New Roman"/>
                                <w:sz w:val="20"/>
                                <w:szCs w:val="20"/>
                              </w:rPr>
                            </w:pPr>
                          </w:p>
                          <w:p w14:paraId="67C95B06" w14:textId="7478137C" w:rsidR="003D6575" w:rsidRDefault="003D6575" w:rsidP="00AB65C3">
                            <w:pPr>
                              <w:pStyle w:val="BodyText"/>
                              <w:spacing w:after="0" w:line="240" w:lineRule="auto"/>
                              <w:rPr>
                                <w:rStyle w:val="SourceText"/>
                                <w:rFonts w:ascii="Times New Roman" w:hAnsi="Times New Roman" w:cs="Times New Roman"/>
                                <w:sz w:val="20"/>
                                <w:szCs w:val="20"/>
                              </w:rPr>
                            </w:pPr>
                          </w:p>
                          <w:p w14:paraId="061E2A1C" w14:textId="4E422A7F" w:rsidR="003D6575" w:rsidRDefault="003D6575" w:rsidP="00AB65C3">
                            <w:pPr>
                              <w:pStyle w:val="BodyText"/>
                              <w:spacing w:after="0" w:line="240" w:lineRule="auto"/>
                              <w:rPr>
                                <w:rStyle w:val="SourceText"/>
                                <w:rFonts w:ascii="Times New Roman" w:hAnsi="Times New Roman" w:cs="Times New Roman"/>
                                <w:sz w:val="20"/>
                                <w:szCs w:val="20"/>
                              </w:rPr>
                            </w:pPr>
                          </w:p>
                          <w:p w14:paraId="5B651810" w14:textId="5058F40E" w:rsidR="003D6575" w:rsidRDefault="003D6575" w:rsidP="00AB65C3">
                            <w:pPr>
                              <w:pStyle w:val="BodyText"/>
                              <w:spacing w:after="0" w:line="240" w:lineRule="auto"/>
                              <w:rPr>
                                <w:rStyle w:val="SourceText"/>
                                <w:rFonts w:ascii="Times New Roman" w:hAnsi="Times New Roman" w:cs="Times New Roman"/>
                                <w:sz w:val="20"/>
                                <w:szCs w:val="20"/>
                              </w:rPr>
                            </w:pPr>
                          </w:p>
                          <w:p w14:paraId="7F97998B" w14:textId="77777777" w:rsidR="003D6575" w:rsidRPr="004626BD" w:rsidRDefault="003D6575" w:rsidP="00AB65C3">
                            <w:pPr>
                              <w:pStyle w:val="BodyText"/>
                              <w:spacing w:after="0" w:line="240" w:lineRule="auto"/>
                              <w:rPr>
                                <w:rFonts w:ascii="Times New Roman" w:hAnsi="Times New Roman" w:cs="Times New Roman"/>
                                <w:sz w:val="20"/>
                                <w:szCs w:val="20"/>
                              </w:rPr>
                            </w:pPr>
                          </w:p>
                          <w:p w14:paraId="625B80FD"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B7061A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355EFE" id="_x0000_s1029" type="#_x0000_t202" style="position:absolute;left:0;text-align:left;margin-left:3pt;margin-top:13.95pt;width:466.25pt;height:38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">
                <v:textbox>
                  <w:txbxContent>
                    <w:p w14:paraId="1F62671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3D6575" w:rsidRPr="004626BD" w:rsidRDefault="003D6575"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CB0FCF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3D6575" w:rsidRDefault="003D6575" w:rsidP="00AB65C3">
                      <w:pPr>
                        <w:pStyle w:val="BodyText"/>
                        <w:spacing w:after="0" w:line="240" w:lineRule="auto"/>
                        <w:rPr>
                          <w:rStyle w:val="SourceText"/>
                          <w:rFonts w:ascii="Times New Roman" w:hAnsi="Times New Roman" w:cs="Times New Roman"/>
                          <w:sz w:val="20"/>
                          <w:szCs w:val="20"/>
                        </w:rPr>
                      </w:pPr>
                    </w:p>
                    <w:p w14:paraId="67C95B06" w14:textId="7478137C" w:rsidR="003D6575" w:rsidRDefault="003D6575" w:rsidP="00AB65C3">
                      <w:pPr>
                        <w:pStyle w:val="BodyText"/>
                        <w:spacing w:after="0" w:line="240" w:lineRule="auto"/>
                        <w:rPr>
                          <w:rStyle w:val="SourceText"/>
                          <w:rFonts w:ascii="Times New Roman" w:hAnsi="Times New Roman" w:cs="Times New Roman"/>
                          <w:sz w:val="20"/>
                          <w:szCs w:val="20"/>
                        </w:rPr>
                      </w:pPr>
                    </w:p>
                    <w:p w14:paraId="061E2A1C" w14:textId="4E422A7F" w:rsidR="003D6575" w:rsidRDefault="003D6575" w:rsidP="00AB65C3">
                      <w:pPr>
                        <w:pStyle w:val="BodyText"/>
                        <w:spacing w:after="0" w:line="240" w:lineRule="auto"/>
                        <w:rPr>
                          <w:rStyle w:val="SourceText"/>
                          <w:rFonts w:ascii="Times New Roman" w:hAnsi="Times New Roman" w:cs="Times New Roman"/>
                          <w:sz w:val="20"/>
                          <w:szCs w:val="20"/>
                        </w:rPr>
                      </w:pPr>
                    </w:p>
                    <w:p w14:paraId="5B651810" w14:textId="5058F40E" w:rsidR="003D6575" w:rsidRDefault="003D6575" w:rsidP="00AB65C3">
                      <w:pPr>
                        <w:pStyle w:val="BodyText"/>
                        <w:spacing w:after="0" w:line="240" w:lineRule="auto"/>
                        <w:rPr>
                          <w:rStyle w:val="SourceText"/>
                          <w:rFonts w:ascii="Times New Roman" w:hAnsi="Times New Roman" w:cs="Times New Roman"/>
                          <w:sz w:val="20"/>
                          <w:szCs w:val="20"/>
                        </w:rPr>
                      </w:pPr>
                    </w:p>
                    <w:p w14:paraId="7F97998B" w14:textId="77777777" w:rsidR="003D6575" w:rsidRPr="004626BD" w:rsidRDefault="003D6575" w:rsidP="00AB65C3">
                      <w:pPr>
                        <w:pStyle w:val="BodyText"/>
                        <w:spacing w:after="0" w:line="240" w:lineRule="auto"/>
                        <w:rPr>
                          <w:rFonts w:ascii="Times New Roman" w:hAnsi="Times New Roman" w:cs="Times New Roman"/>
                          <w:sz w:val="20"/>
                          <w:szCs w:val="20"/>
                        </w:rPr>
                      </w:pPr>
                    </w:p>
                    <w:p w14:paraId="625B80FD"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B7061A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sidRPr="004626BD">
        <w:rPr>
          <w:rFonts w:ascii="Times New Roman" w:hAnsi="Times New Roman"/>
          <w:sz w:val="24"/>
          <w:szCs w:val="24"/>
        </w:rPr>
        <w:t>sudo nano about.html</w:t>
      </w:r>
      <w:r>
        <w:br w:type="page"/>
      </w:r>
    </w:p>
    <w:p w14:paraId="34B48F65" w14:textId="77777777" w:rsidR="00AB65C3" w:rsidRPr="00AB65C3" w:rsidRDefault="00AB65C3" w:rsidP="00AB65C3">
      <w:pPr>
        <w:pStyle w:val="ListParagraph"/>
        <w:numPr>
          <w:ilvl w:val="0"/>
          <w:numId w:val="83"/>
        </w:numPr>
        <w:tabs>
          <w:tab w:val="left" w:pos="923"/>
        </w:tabs>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73600" behindDoc="0" locked="0" layoutInCell="1" allowOverlap="1" wp14:anchorId="0DEDF71A" wp14:editId="680D8EDC">
                <wp:simplePos x="0" y="0"/>
                <wp:positionH relativeFrom="margin">
                  <wp:align>right</wp:align>
                </wp:positionH>
                <wp:positionV relativeFrom="paragraph">
                  <wp:posOffset>215265</wp:posOffset>
                </wp:positionV>
                <wp:extent cx="5921375" cy="7981950"/>
                <wp:effectExtent l="0" t="0" r="22225" b="19050"/>
                <wp:wrapNone/>
                <wp:docPr id="2114993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7981950"/>
                        </a:xfrm>
                        <a:prstGeom prst="rect">
                          <a:avLst/>
                        </a:prstGeom>
                        <a:solidFill>
                          <a:srgbClr val="FFFFFF"/>
                        </a:solidFill>
                        <a:ln w="9525">
                          <a:solidFill>
                            <a:srgbClr val="000000"/>
                          </a:solidFill>
                          <a:miter lim="800000"/>
                          <a:headEnd/>
                          <a:tailEnd/>
                        </a:ln>
                      </wps:spPr>
                      <wps:txbx>
                        <w:txbxContent>
                          <w:p w14:paraId="6A6C870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3D6575"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3D6575" w:rsidRPr="00EE4D80" w:rsidRDefault="003D6575" w:rsidP="00AB65C3">
                            <w:pPr>
                              <w:pStyle w:val="BodyText"/>
                              <w:spacing w:after="0" w:line="240" w:lineRule="auto"/>
                              <w:rPr>
                                <w:rStyle w:val="SourceText"/>
                                <w:rFonts w:ascii="Times New Roman" w:hAnsi="Times New Roman" w:cs="Times New Roman"/>
                                <w:sz w:val="20"/>
                                <w:szCs w:val="20"/>
                              </w:rPr>
                            </w:pPr>
                          </w:p>
                          <w:p w14:paraId="068B8E6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4EE883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2E69B6D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AC7623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3D6575" w:rsidRDefault="003D6575" w:rsidP="00AB65C3">
                            <w:pPr>
                              <w:pStyle w:val="BodyText"/>
                              <w:spacing w:after="0" w:line="240" w:lineRule="auto"/>
                              <w:rPr>
                                <w:rStyle w:val="SourceText"/>
                                <w:rFonts w:ascii="Times New Roman" w:hAnsi="Times New Roman" w:cs="Times New Roman"/>
                                <w:sz w:val="20"/>
                                <w:szCs w:val="20"/>
                              </w:rPr>
                            </w:pPr>
                          </w:p>
                          <w:p w14:paraId="18906FF3" w14:textId="782371B9" w:rsidR="003D6575" w:rsidRDefault="003D6575" w:rsidP="00AB65C3">
                            <w:pPr>
                              <w:pStyle w:val="BodyText"/>
                              <w:spacing w:after="0" w:line="240" w:lineRule="auto"/>
                              <w:rPr>
                                <w:rStyle w:val="SourceText"/>
                                <w:rFonts w:ascii="Times New Roman" w:hAnsi="Times New Roman" w:cs="Times New Roman"/>
                                <w:sz w:val="20"/>
                                <w:szCs w:val="20"/>
                              </w:rPr>
                            </w:pPr>
                          </w:p>
                          <w:p w14:paraId="5278F21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10D21A3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3D6575" w:rsidRDefault="003D6575" w:rsidP="00AB65C3">
                            <w:pPr>
                              <w:pStyle w:val="BodyText"/>
                              <w:spacing w:after="0" w:line="240" w:lineRule="auto"/>
                              <w:rPr>
                                <w:rStyle w:val="SourceText"/>
                                <w:rFonts w:ascii="Times New Roman" w:hAnsi="Times New Roman" w:cs="Times New Roman"/>
                                <w:sz w:val="20"/>
                                <w:szCs w:val="20"/>
                              </w:rPr>
                            </w:pPr>
                          </w:p>
                          <w:p w14:paraId="472F3FB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450DDBE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3D6575" w:rsidRPr="004626BD" w:rsidRDefault="003D6575" w:rsidP="00AB65C3">
                            <w:pPr>
                              <w:pStyle w:val="BodyText"/>
                              <w:spacing w:after="0" w:line="240" w:lineRule="auto"/>
                              <w:rPr>
                                <w:rFonts w:ascii="Times New Roman" w:hAnsi="Times New Roman" w:cs="Times New Roman"/>
                                <w:sz w:val="20"/>
                                <w:szCs w:val="20"/>
                              </w:rPr>
                            </w:pPr>
                          </w:p>
                          <w:p w14:paraId="38486097" w14:textId="77777777" w:rsidR="003D6575" w:rsidRPr="004626BD" w:rsidRDefault="003D6575" w:rsidP="00AB65C3">
                            <w:pPr>
                              <w:pStyle w:val="BodyText"/>
                              <w:spacing w:after="0" w:line="240" w:lineRule="auto"/>
                              <w:rPr>
                                <w:rFonts w:ascii="Times New Roman" w:hAnsi="Times New Roman" w:cs="Times New Roman"/>
                                <w:sz w:val="20"/>
                                <w:szCs w:val="20"/>
                              </w:rPr>
                            </w:pPr>
                          </w:p>
                          <w:p w14:paraId="62434319" w14:textId="77777777" w:rsidR="003D6575" w:rsidRDefault="003D6575" w:rsidP="00AB65C3">
                            <w:pPr>
                              <w:pStyle w:val="BodyText"/>
                              <w:spacing w:after="0" w:line="240" w:lineRule="auto"/>
                              <w:rPr>
                                <w:rFonts w:ascii="Times New Roman" w:hAnsi="Times New Roman" w:cs="Times New Roman"/>
                                <w:sz w:val="20"/>
                                <w:szCs w:val="20"/>
                              </w:rPr>
                            </w:pPr>
                          </w:p>
                          <w:p w14:paraId="4971FAEF"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71A" id="_x0000_s1030" type="#_x0000_t202" style="position:absolute;left:0;text-align:left;margin-left:415.05pt;margin-top:16.95pt;width:466.25pt;height:628.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">
                <v:textbox>
                  <w:txbxContent>
                    <w:p w14:paraId="6A6C870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3D6575"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3D6575" w:rsidRPr="00EE4D80" w:rsidRDefault="003D6575" w:rsidP="00AB65C3">
                      <w:pPr>
                        <w:pStyle w:val="BodyText"/>
                        <w:spacing w:after="0" w:line="240" w:lineRule="auto"/>
                        <w:rPr>
                          <w:rStyle w:val="SourceText"/>
                          <w:rFonts w:ascii="Times New Roman" w:hAnsi="Times New Roman" w:cs="Times New Roman"/>
                          <w:sz w:val="20"/>
                          <w:szCs w:val="20"/>
                        </w:rPr>
                      </w:pPr>
                    </w:p>
                    <w:p w14:paraId="068B8E6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4EE883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2E69B6D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AC7623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3D6575" w:rsidRDefault="003D6575" w:rsidP="00AB65C3">
                      <w:pPr>
                        <w:pStyle w:val="BodyText"/>
                        <w:spacing w:after="0" w:line="240" w:lineRule="auto"/>
                        <w:rPr>
                          <w:rStyle w:val="SourceText"/>
                          <w:rFonts w:ascii="Times New Roman" w:hAnsi="Times New Roman" w:cs="Times New Roman"/>
                          <w:sz w:val="20"/>
                          <w:szCs w:val="20"/>
                        </w:rPr>
                      </w:pPr>
                    </w:p>
                    <w:p w14:paraId="18906FF3" w14:textId="782371B9" w:rsidR="003D6575" w:rsidRDefault="003D6575" w:rsidP="00AB65C3">
                      <w:pPr>
                        <w:pStyle w:val="BodyText"/>
                        <w:spacing w:after="0" w:line="240" w:lineRule="auto"/>
                        <w:rPr>
                          <w:rStyle w:val="SourceText"/>
                          <w:rFonts w:ascii="Times New Roman" w:hAnsi="Times New Roman" w:cs="Times New Roman"/>
                          <w:sz w:val="20"/>
                          <w:szCs w:val="20"/>
                        </w:rPr>
                      </w:pPr>
                    </w:p>
                    <w:p w14:paraId="5278F21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10D21A3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3D6575" w:rsidRDefault="003D6575" w:rsidP="00AB65C3">
                      <w:pPr>
                        <w:pStyle w:val="BodyText"/>
                        <w:spacing w:after="0" w:line="240" w:lineRule="auto"/>
                        <w:rPr>
                          <w:rStyle w:val="SourceText"/>
                          <w:rFonts w:ascii="Times New Roman" w:hAnsi="Times New Roman" w:cs="Times New Roman"/>
                          <w:sz w:val="20"/>
                          <w:szCs w:val="20"/>
                        </w:rPr>
                      </w:pPr>
                    </w:p>
                    <w:p w14:paraId="472F3FB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450DDBE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3D6575" w:rsidRPr="004626BD" w:rsidRDefault="003D6575" w:rsidP="00AB65C3">
                      <w:pPr>
                        <w:pStyle w:val="BodyText"/>
                        <w:spacing w:after="0" w:line="240" w:lineRule="auto"/>
                        <w:rPr>
                          <w:rFonts w:ascii="Times New Roman" w:hAnsi="Times New Roman" w:cs="Times New Roman"/>
                          <w:sz w:val="20"/>
                          <w:szCs w:val="20"/>
                        </w:rPr>
                      </w:pPr>
                    </w:p>
                    <w:p w14:paraId="38486097" w14:textId="77777777" w:rsidR="003D6575" w:rsidRPr="004626BD" w:rsidRDefault="003D6575" w:rsidP="00AB65C3">
                      <w:pPr>
                        <w:pStyle w:val="BodyText"/>
                        <w:spacing w:after="0" w:line="240" w:lineRule="auto"/>
                        <w:rPr>
                          <w:rFonts w:ascii="Times New Roman" w:hAnsi="Times New Roman" w:cs="Times New Roman"/>
                          <w:sz w:val="20"/>
                          <w:szCs w:val="20"/>
                        </w:rPr>
                      </w:pPr>
                    </w:p>
                    <w:p w14:paraId="62434319" w14:textId="77777777" w:rsidR="003D6575" w:rsidRDefault="003D6575" w:rsidP="00AB65C3">
                      <w:pPr>
                        <w:pStyle w:val="BodyText"/>
                        <w:spacing w:after="0" w:line="240" w:lineRule="auto"/>
                        <w:rPr>
                          <w:rFonts w:ascii="Times New Roman" w:hAnsi="Times New Roman" w:cs="Times New Roman"/>
                          <w:sz w:val="20"/>
                          <w:szCs w:val="20"/>
                        </w:rPr>
                      </w:pPr>
                    </w:p>
                    <w:p w14:paraId="4971FAEF"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Pr>
          <w:rFonts w:ascii="Times New Roman" w:hAnsi="Times New Roman"/>
          <w:sz w:val="24"/>
          <w:szCs w:val="24"/>
        </w:rPr>
        <w:t>s</w:t>
      </w:r>
      <w:r w:rsidRPr="004626BD">
        <w:rPr>
          <w:rFonts w:ascii="Times New Roman" w:hAnsi="Times New Roman"/>
          <w:sz w:val="24"/>
          <w:szCs w:val="24"/>
        </w:rPr>
        <w:t>udo nano style.css</w:t>
      </w:r>
    </w:p>
    <w:p w14:paraId="1C977BB0" w14:textId="77777777" w:rsidR="00AB65C3" w:rsidRPr="009A5F0E" w:rsidRDefault="00AB65C3" w:rsidP="00AB65C3"/>
    <w:p w14:paraId="7A70E268" w14:textId="77777777" w:rsidR="00AB65C3" w:rsidRDefault="00AB65C3" w:rsidP="00AB65C3"/>
    <w:p w14:paraId="6CB8EEA7" w14:textId="77777777" w:rsidR="00AB65C3" w:rsidRPr="009A5F0E" w:rsidRDefault="00AB65C3" w:rsidP="00AB65C3"/>
    <w:p w14:paraId="0DA88078" w14:textId="77777777" w:rsidR="00AB65C3" w:rsidRPr="009A5F0E" w:rsidRDefault="00AB65C3" w:rsidP="00AB65C3"/>
    <w:p w14:paraId="1455428E" w14:textId="77777777" w:rsidR="00AB65C3" w:rsidRPr="009A5F0E" w:rsidRDefault="00AB65C3" w:rsidP="00AB65C3"/>
    <w:p w14:paraId="25E6F597" w14:textId="77777777" w:rsidR="00AB65C3" w:rsidRPr="009A5F0E" w:rsidRDefault="00AB65C3" w:rsidP="00AB65C3"/>
    <w:p w14:paraId="28685795" w14:textId="77777777" w:rsidR="00AB65C3" w:rsidRPr="009A5F0E" w:rsidRDefault="00AB65C3" w:rsidP="00AB65C3"/>
    <w:p w14:paraId="45F4ABAC" w14:textId="77777777" w:rsidR="00AB65C3" w:rsidRPr="009A5F0E" w:rsidRDefault="00AB65C3" w:rsidP="00AB65C3"/>
    <w:p w14:paraId="566AB655" w14:textId="77777777" w:rsidR="00AB65C3" w:rsidRPr="009A5F0E" w:rsidRDefault="00AB65C3" w:rsidP="00AB65C3"/>
    <w:p w14:paraId="56E1B458" w14:textId="77777777" w:rsidR="00AB65C3" w:rsidRPr="009A5F0E" w:rsidRDefault="00AB65C3" w:rsidP="00AB65C3"/>
    <w:p w14:paraId="702AAC25" w14:textId="77777777" w:rsidR="00AB65C3" w:rsidRPr="004626BD" w:rsidRDefault="00AB65C3" w:rsidP="00AB65C3">
      <w:pPr>
        <w:tabs>
          <w:tab w:val="left" w:pos="923"/>
        </w:tabs>
        <w:rPr>
          <w:rFonts w:ascii="Times New Roman" w:hAnsi="Times New Roman"/>
          <w:sz w:val="24"/>
          <w:szCs w:val="24"/>
        </w:rPr>
      </w:pPr>
    </w:p>
    <w:p w14:paraId="301AF4B0" w14:textId="77777777" w:rsidR="00AB65C3" w:rsidRDefault="00AB65C3" w:rsidP="00AB65C3">
      <w:pPr>
        <w:pStyle w:val="ListParagraph"/>
        <w:tabs>
          <w:tab w:val="left" w:pos="923"/>
        </w:tabs>
      </w:pPr>
    </w:p>
    <w:p w14:paraId="1529D77C" w14:textId="77777777" w:rsidR="00AB65C3" w:rsidRDefault="00AB65C3" w:rsidP="00AB65C3">
      <w:pPr>
        <w:tabs>
          <w:tab w:val="left" w:pos="923"/>
        </w:tabs>
      </w:pPr>
    </w:p>
    <w:p w14:paraId="013C77D5" w14:textId="77777777" w:rsidR="00AB65C3" w:rsidRPr="00EE4D80" w:rsidRDefault="00AB65C3" w:rsidP="00AB65C3"/>
    <w:p w14:paraId="07CDDA4F" w14:textId="641469A2" w:rsidR="00AB65C3" w:rsidRPr="00EE4D80" w:rsidRDefault="00AB65C3" w:rsidP="00AB65C3"/>
    <w:p w14:paraId="7F3CB774" w14:textId="77777777" w:rsidR="00AB65C3" w:rsidRPr="00EE4D80" w:rsidRDefault="00AB65C3" w:rsidP="00AB65C3"/>
    <w:p w14:paraId="5756CFAB" w14:textId="77777777" w:rsidR="00AB65C3" w:rsidRPr="00EE4D80" w:rsidRDefault="00AB65C3" w:rsidP="00AB65C3"/>
    <w:p w14:paraId="3869B25B" w14:textId="77777777" w:rsidR="00AB65C3" w:rsidRPr="00EE4D80" w:rsidRDefault="00AB65C3" w:rsidP="00AB65C3"/>
    <w:p w14:paraId="49EC21BA" w14:textId="77777777" w:rsidR="00AB65C3" w:rsidRPr="00EE4D80" w:rsidRDefault="00AB65C3" w:rsidP="00AB65C3"/>
    <w:p w14:paraId="02D6C027" w14:textId="77777777" w:rsidR="00AB65C3" w:rsidRPr="00EE4D80" w:rsidRDefault="00AB65C3" w:rsidP="00AB65C3"/>
    <w:p w14:paraId="03965B02" w14:textId="77777777" w:rsidR="00AB65C3" w:rsidRPr="00EE4D80" w:rsidRDefault="00AB65C3" w:rsidP="00AB65C3"/>
    <w:p w14:paraId="3A2E101B" w14:textId="77777777" w:rsidR="00AB65C3" w:rsidRPr="00EE4D80" w:rsidRDefault="00AB65C3" w:rsidP="00AB65C3"/>
    <w:p w14:paraId="142CA502" w14:textId="77777777" w:rsidR="00AB65C3" w:rsidRDefault="00AB65C3" w:rsidP="00AB65C3"/>
    <w:p w14:paraId="0FC2F3AE" w14:textId="77777777" w:rsidR="00AB65C3" w:rsidRDefault="00AB65C3" w:rsidP="00AB65C3"/>
    <w:p w14:paraId="450B054B" w14:textId="77777777" w:rsidR="00AB65C3" w:rsidRDefault="00AB65C3" w:rsidP="00AB65C3">
      <w:pPr>
        <w:jc w:val="right"/>
      </w:pPr>
    </w:p>
    <w:p w14:paraId="52D6F918" w14:textId="77777777" w:rsidR="00AB65C3" w:rsidRDefault="00AB65C3" w:rsidP="00AB65C3">
      <w:pPr>
        <w:jc w:val="right"/>
      </w:pPr>
    </w:p>
    <w:p w14:paraId="7D98C8CC" w14:textId="77777777" w:rsidR="00AB65C3" w:rsidRDefault="00AB65C3" w:rsidP="00AB65C3">
      <w:pPr>
        <w:tabs>
          <w:tab w:val="left" w:pos="720"/>
        </w:tabs>
      </w:pPr>
      <w:r>
        <w:tab/>
      </w:r>
    </w:p>
    <w:p w14:paraId="438A3979" w14:textId="24842C00" w:rsidR="00AB65C3" w:rsidRPr="00AB65C3" w:rsidRDefault="00AB65C3" w:rsidP="00AB65C3">
      <w:pPr>
        <w:tabs>
          <w:tab w:val="left" w:pos="720"/>
        </w:tabs>
      </w:pPr>
      <w:r w:rsidRPr="00EE4D80">
        <w:rPr>
          <w:rStyle w:val="SourceText"/>
          <w:rFonts w:ascii="Times New Roman" w:hAnsi="Times New Roman" w:cs="Times New Roman"/>
          <w:b/>
          <w:bCs/>
        </w:rPr>
        <w:lastRenderedPageBreak/>
        <w:t>Step 4: Adjust Permissions &amp; Test</w:t>
      </w:r>
    </w:p>
    <w:p w14:paraId="28CBBF2F" w14:textId="77777777" w:rsidR="00AB65C3" w:rsidRDefault="00AB65C3" w:rsidP="00AB65C3">
      <w:pPr>
        <w:pStyle w:val="BodyText"/>
        <w:numPr>
          <w:ilvl w:val="0"/>
          <w:numId w:val="83"/>
        </w:numPr>
        <w:spacing w:after="0"/>
        <w:rPr>
          <w:rStyle w:val="SourceText"/>
          <w:rFonts w:ascii="Times New Roman" w:hAnsi="Times New Roman" w:cs="Times New Roman"/>
        </w:rPr>
      </w:pPr>
      <w:r w:rsidRPr="00EE4D80">
        <w:rPr>
          <w:rStyle w:val="SourceText"/>
          <w:rFonts w:ascii="Times New Roman" w:hAnsi="Times New Roman" w:cs="Times New Roman"/>
        </w:rPr>
        <w:t>sudo chmod -R 755 /var/www/htm</w:t>
      </w:r>
      <w:r>
        <w:rPr>
          <w:rStyle w:val="SourceText"/>
          <w:rFonts w:ascii="Times New Roman" w:hAnsi="Times New Roman" w:cs="Times New Roman"/>
        </w:rPr>
        <w:t>l</w:t>
      </w:r>
    </w:p>
    <w:p w14:paraId="2B723AF4" w14:textId="77777777" w:rsidR="00AB65C3" w:rsidRPr="00EE4D80" w:rsidRDefault="00AB65C3" w:rsidP="00AB65C3">
      <w:pPr>
        <w:pStyle w:val="BodyText"/>
        <w:ind w:left="360"/>
        <w:rPr>
          <w:rFonts w:ascii="Times New Roman" w:eastAsia="Noto Sans Mono CJK SC" w:hAnsi="Times New Roman" w:cs="Times New Roman"/>
        </w:rPr>
      </w:pPr>
      <w:r>
        <w:br/>
      </w:r>
      <w:r w:rsidRPr="00EE4D80">
        <w:rPr>
          <w:rFonts w:ascii="Times New Roman" w:hAnsi="Times New Roman" w:cs="Times New Roman"/>
        </w:rPr>
        <w:t>Open your browser and visit:</w:t>
      </w:r>
    </w:p>
    <w:p w14:paraId="584C640D" w14:textId="77777777" w:rsidR="00AB65C3" w:rsidRPr="00EE4D80" w:rsidRDefault="00AB65C3" w:rsidP="00AB65C3">
      <w:pPr>
        <w:pStyle w:val="ListParagraph"/>
        <w:numPr>
          <w:ilvl w:val="0"/>
          <w:numId w:val="83"/>
        </w:numPr>
        <w:ind w:left="1080"/>
        <w:rPr>
          <w:rFonts w:ascii="Times New Roman" w:hAnsi="Times New Roman"/>
          <w:b/>
          <w:bCs/>
          <w:sz w:val="24"/>
          <w:szCs w:val="24"/>
        </w:rPr>
      </w:pPr>
      <w:r w:rsidRPr="00EE4D80">
        <w:rPr>
          <w:rStyle w:val="SourceText"/>
          <w:rFonts w:ascii="Times New Roman" w:hAnsi="Times New Roman"/>
          <w:b/>
          <w:bCs/>
          <w:sz w:val="24"/>
          <w:szCs w:val="24"/>
        </w:rPr>
        <w:t>http://&lt;EC2-Public-IP&gt;/index.html</w:t>
      </w:r>
    </w:p>
    <w:p w14:paraId="05A73685" w14:textId="77777777" w:rsidR="00AB65C3" w:rsidRPr="00EE4D80" w:rsidRDefault="00AB65C3" w:rsidP="00AB65C3">
      <w:pPr>
        <w:pStyle w:val="BodyText"/>
        <w:spacing w:line="240" w:lineRule="auto"/>
        <w:ind w:left="360"/>
        <w:rPr>
          <w:rFonts w:ascii="Times New Roman" w:hAnsi="Times New Roman" w:cs="Times New Roman"/>
          <w:b/>
        </w:rPr>
      </w:pPr>
      <w:r w:rsidRPr="00EE4D80">
        <w:rPr>
          <w:rStyle w:val="SourceText"/>
          <w:rFonts w:ascii="Times New Roman" w:hAnsi="Times New Roman" w:cs="Times New Roman"/>
        </w:rPr>
        <w:t>You should see:</w:t>
      </w:r>
    </w:p>
    <w:p w14:paraId="7AE34017"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Home page</w:t>
      </w:r>
    </w:p>
    <w:p w14:paraId="7B1E9FE6"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Gallery fetching S3 images</w:t>
      </w:r>
    </w:p>
    <w:p w14:paraId="60E929F9" w14:textId="77777777" w:rsidR="00AB65C3" w:rsidRPr="009A645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About page</w:t>
      </w:r>
    </w:p>
    <w:p w14:paraId="6BFC1331" w14:textId="77777777" w:rsidR="00AB65C3" w:rsidRDefault="00AB65C3" w:rsidP="00AB65C3"/>
    <w:p w14:paraId="4079218E" w14:textId="77777777" w:rsidR="00AB65C3" w:rsidRDefault="00AB65C3" w:rsidP="00AB65C3"/>
    <w:p w14:paraId="174575BD" w14:textId="75320204" w:rsidR="00AB65C3" w:rsidRDefault="00AB65C3" w:rsidP="00AB65C3">
      <w:r>
        <w:rPr>
          <w:noProof/>
          <w:lang w:val="en-IN"/>
          <w14:ligatures w14:val="standardContextual"/>
        </w:rPr>
        <w:drawing>
          <wp:inline distT="0" distB="0" distL="0" distR="0" wp14:anchorId="72BBEF22" wp14:editId="2ED1DEAB">
            <wp:extent cx="5730795" cy="3283889"/>
            <wp:effectExtent l="0" t="0" r="3810" b="0"/>
            <wp:docPr id="731702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211" name="Picture 7317021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45201" cy="3292144"/>
                    </a:xfrm>
                    <a:prstGeom prst="rect">
                      <a:avLst/>
                    </a:prstGeom>
                  </pic:spPr>
                </pic:pic>
              </a:graphicData>
            </a:graphic>
          </wp:inline>
        </w:drawing>
      </w:r>
    </w:p>
    <w:p w14:paraId="5EC284E3" w14:textId="77777777" w:rsidR="00AB65C3" w:rsidRDefault="00AB65C3" w:rsidP="00AB65C3"/>
    <w:p w14:paraId="6770DF44" w14:textId="77777777" w:rsidR="00AB65C3" w:rsidRDefault="00AB65C3" w:rsidP="00AB65C3"/>
    <w:p w14:paraId="703215A2" w14:textId="77777777" w:rsidR="00AB65C3" w:rsidRDefault="00AB65C3" w:rsidP="00AB65C3"/>
    <w:p w14:paraId="4C74D133" w14:textId="77777777" w:rsidR="00AB65C3" w:rsidRPr="009A5F0E" w:rsidRDefault="00AB65C3" w:rsidP="00AB65C3">
      <w:r>
        <w:rPr>
          <w:noProof/>
          <w:lang w:val="en-IN"/>
          <w14:ligatures w14:val="standardContextual"/>
        </w:rPr>
        <w:lastRenderedPageBreak/>
        <w:drawing>
          <wp:inline distT="0" distB="0" distL="0" distR="0" wp14:anchorId="44580E94" wp14:editId="0134100C">
            <wp:extent cx="5731356" cy="3689405"/>
            <wp:effectExtent l="0" t="0" r="3175" b="6350"/>
            <wp:docPr id="766050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97" name="Picture 76605039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52436" cy="3702975"/>
                    </a:xfrm>
                    <a:prstGeom prst="rect">
                      <a:avLst/>
                    </a:prstGeom>
                  </pic:spPr>
                </pic:pic>
              </a:graphicData>
            </a:graphic>
          </wp:inline>
        </w:drawing>
      </w:r>
    </w:p>
    <w:p w14:paraId="1AD2ABCA" w14:textId="28DFA7BA" w:rsidR="00F3015F" w:rsidRDefault="00F3015F" w:rsidP="00AB65C3"/>
    <w:p w14:paraId="27325234" w14:textId="5088613E" w:rsidR="00CE399F" w:rsidRDefault="00CE399F" w:rsidP="00AB65C3"/>
    <w:p w14:paraId="1B0764E3" w14:textId="05B61862" w:rsidR="00CE399F" w:rsidRDefault="00CE399F" w:rsidP="00AB65C3"/>
    <w:p w14:paraId="35D218C1" w14:textId="580C83F2" w:rsidR="00CE399F" w:rsidRDefault="00CE399F" w:rsidP="00AB65C3"/>
    <w:p w14:paraId="732EC0F7" w14:textId="63ADACB4" w:rsidR="00CE399F" w:rsidRDefault="00CE399F" w:rsidP="00AB65C3"/>
    <w:p w14:paraId="18C761AA" w14:textId="33FA7C4B" w:rsidR="00CE399F" w:rsidRDefault="00CE399F" w:rsidP="00AB65C3"/>
    <w:p w14:paraId="2B7F124E" w14:textId="44EDF1A2" w:rsidR="00CE399F" w:rsidRDefault="00CE399F" w:rsidP="00AB65C3"/>
    <w:p w14:paraId="775BAFA3" w14:textId="136DED9D" w:rsidR="00CE399F" w:rsidRDefault="00CE399F" w:rsidP="00AB65C3"/>
    <w:p w14:paraId="7B415B00" w14:textId="154D0D55" w:rsidR="00CE399F" w:rsidRDefault="00CE399F" w:rsidP="00AB65C3"/>
    <w:p w14:paraId="480532F2" w14:textId="0A80492E" w:rsidR="00CE399F" w:rsidRDefault="00CE399F" w:rsidP="00AB65C3"/>
    <w:p w14:paraId="76842653" w14:textId="46BF3C55" w:rsidR="00CE399F" w:rsidRDefault="00CE399F" w:rsidP="00AB65C3"/>
    <w:p w14:paraId="317A5E39" w14:textId="3E7D8647" w:rsidR="00CE399F" w:rsidRDefault="00CE399F" w:rsidP="00AB65C3"/>
    <w:p w14:paraId="709515E6" w14:textId="22761D08" w:rsidR="00CE399F" w:rsidRDefault="00CE399F" w:rsidP="00AB65C3"/>
    <w:p w14:paraId="284474C7" w14:textId="6540CAF6" w:rsidR="00CE399F" w:rsidRDefault="00CE399F" w:rsidP="00AB65C3"/>
    <w:p w14:paraId="01B722F3" w14:textId="69C4871C" w:rsidR="00CE399F" w:rsidRDefault="00CE399F" w:rsidP="00AB65C3"/>
    <w:p w14:paraId="59E1F2FF"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Date: 12-11-2025</w:t>
      </w:r>
    </w:p>
    <w:p w14:paraId="4C340C3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Exercise 9</w:t>
      </w:r>
      <w:r>
        <w:rPr>
          <w:rFonts w:ascii="Times New Roman" w:hAnsi="Times New Roman" w:cs="Times New Roman"/>
          <w:b/>
          <w:bCs/>
        </w:rPr>
        <w:t xml:space="preserve">: </w:t>
      </w:r>
      <w:r w:rsidRPr="00DC38BA">
        <w:rPr>
          <w:rFonts w:ascii="Times New Roman" w:hAnsi="Times New Roman" w:cs="Times New Roman"/>
          <w:b/>
          <w:bCs/>
        </w:rPr>
        <w:t>Creation and Configuration of a Custom AWS Virtual Private Cloud (VPC)</w:t>
      </w:r>
    </w:p>
    <w:p w14:paraId="03C62D59" w14:textId="77777777" w:rsidR="00CE399F" w:rsidRPr="00DC38BA" w:rsidRDefault="00CE399F" w:rsidP="00CE399F">
      <w:pPr>
        <w:rPr>
          <w:rFonts w:ascii="Times New Roman" w:hAnsi="Times New Roman" w:cs="Times New Roman"/>
        </w:rPr>
      </w:pPr>
      <w:r>
        <w:rPr>
          <w:rFonts w:ascii="Times New Roman" w:hAnsi="Times New Roman" w:cs="Times New Roman"/>
          <w:b/>
          <w:bCs/>
        </w:rPr>
        <w:t>[</w:t>
      </w:r>
      <w:r w:rsidRPr="00DC38BA">
        <w:rPr>
          <w:rFonts w:ascii="Times New Roman" w:hAnsi="Times New Roman" w:cs="Times New Roman"/>
          <w:b/>
          <w:bCs/>
        </w:rPr>
        <w:t>Including Public and Private Subnets, Internet Gateway, NAT Gateway, Route Tables, and Security Groups</w:t>
      </w:r>
      <w:r>
        <w:rPr>
          <w:rFonts w:ascii="Times New Roman" w:hAnsi="Times New Roman" w:cs="Times New Roman"/>
          <w:b/>
          <w:bCs/>
        </w:rPr>
        <w:t>]</w:t>
      </w:r>
    </w:p>
    <w:p w14:paraId="64C650C0" w14:textId="77777777" w:rsidR="00CE399F" w:rsidRDefault="00CE399F" w:rsidP="00CE399F">
      <w:pPr>
        <w:rPr>
          <w:rFonts w:ascii="Times New Roman" w:hAnsi="Times New Roman" w:cs="Times New Roman"/>
          <w:b/>
          <w:bCs/>
        </w:rPr>
      </w:pPr>
    </w:p>
    <w:p w14:paraId="2714B00A" w14:textId="77777777" w:rsidR="00CE399F" w:rsidRPr="003C1538" w:rsidRDefault="00CE399F" w:rsidP="00CE399F">
      <w:pPr>
        <w:rPr>
          <w:rFonts w:ascii="Times New Roman" w:hAnsi="Times New Roman" w:cs="Times New Roman"/>
        </w:rPr>
      </w:pPr>
      <w:r w:rsidRPr="006A65FC">
        <w:rPr>
          <w:rFonts w:ascii="Times New Roman" w:hAnsi="Times New Roman" w:cs="Times New Roman"/>
          <w:b/>
          <w:bCs/>
        </w:rPr>
        <w:t>Virtual Private Cloud [VPC]</w:t>
      </w:r>
      <w:r w:rsidRPr="003C1538">
        <w:rPr>
          <w:rFonts w:ascii="Times New Roman" w:hAnsi="Times New Roman" w:cs="Times New Roman"/>
        </w:rPr>
        <w:br/>
        <w:t xml:space="preserve">It is a logically isolated section of the AWS Cloud where you can launch your AWS resources (like EC2 instances, databases, etc.) in a customized, secure network environment — similar to </w:t>
      </w:r>
      <w:r w:rsidRPr="00C84597">
        <w:rPr>
          <w:rFonts w:ascii="Times New Roman" w:hAnsi="Times New Roman" w:cs="Times New Roman"/>
          <w:u w:val="single"/>
        </w:rPr>
        <w:t>having your own private data center inside AWS</w:t>
      </w:r>
      <w:r w:rsidRPr="003C1538">
        <w:rPr>
          <w:rFonts w:ascii="Times New Roman" w:hAnsi="Times New Roman" w:cs="Times New Roman"/>
        </w:rPr>
        <w:t>.</w:t>
      </w:r>
    </w:p>
    <w:p w14:paraId="5FB244C0" w14:textId="77777777" w:rsidR="00CE399F" w:rsidRDefault="00CE399F" w:rsidP="00CE399F">
      <w:pPr>
        <w:rPr>
          <w:rFonts w:ascii="Times New Roman" w:hAnsi="Times New Roman" w:cs="Times New Roman"/>
        </w:rPr>
      </w:pPr>
      <w:r w:rsidRPr="003C1538">
        <w:rPr>
          <w:rFonts w:ascii="Times New Roman" w:hAnsi="Times New Roman" w:cs="Times New Roman"/>
        </w:rPr>
        <w:t xml:space="preserve">It is a virtual network dedicated to your AWS account. </w:t>
      </w:r>
    </w:p>
    <w:p w14:paraId="550460C7" w14:textId="77777777" w:rsidR="00CE399F" w:rsidRPr="003C1538" w:rsidRDefault="00CE399F" w:rsidP="00CE399F">
      <w:pPr>
        <w:rPr>
          <w:rFonts w:ascii="Times New Roman" w:hAnsi="Times New Roman" w:cs="Times New Roman"/>
        </w:rPr>
      </w:pPr>
      <w:r w:rsidRPr="003C1538">
        <w:rPr>
          <w:rFonts w:ascii="Times New Roman" w:hAnsi="Times New Roman" w:cs="Times New Roman"/>
        </w:rPr>
        <w:t>It gives you complete control over your networking environment, including IP address ranges, subnets, route tables, and network gateways.</w:t>
      </w:r>
    </w:p>
    <w:p w14:paraId="240182C5" w14:textId="77777777" w:rsidR="00CE399F" w:rsidRPr="003C1538" w:rsidRDefault="00CE399F" w:rsidP="00CE399F">
      <w:pPr>
        <w:rPr>
          <w:rFonts w:ascii="Times New Roman" w:hAnsi="Times New Roman" w:cs="Times New Roman"/>
          <w:b/>
          <w:bCs/>
        </w:rPr>
      </w:pPr>
      <w:r w:rsidRPr="003C1538">
        <w:rPr>
          <w:rFonts w:ascii="Times New Roman" w:hAnsi="Times New Roman" w:cs="Times New Roman"/>
          <w:b/>
          <w:bCs/>
        </w:rPr>
        <w:t>Components of a VPC</w:t>
      </w:r>
    </w:p>
    <w:tbl>
      <w:tblPr>
        <w:tblStyle w:val="TableGrid"/>
        <w:tblW w:w="0" w:type="auto"/>
        <w:tblLook w:val="04A0" w:firstRow="1" w:lastRow="0" w:firstColumn="1" w:lastColumn="0" w:noHBand="0" w:noVBand="1"/>
      </w:tblPr>
      <w:tblGrid>
        <w:gridCol w:w="3114"/>
        <w:gridCol w:w="5902"/>
      </w:tblGrid>
      <w:tr w:rsidR="00CE399F" w:rsidRPr="003C1538" w14:paraId="3B725EEB" w14:textId="77777777" w:rsidTr="00801F2B">
        <w:trPr>
          <w:trHeight w:val="397"/>
        </w:trPr>
        <w:tc>
          <w:tcPr>
            <w:tcW w:w="3114" w:type="dxa"/>
            <w:vAlign w:val="center"/>
          </w:tcPr>
          <w:p w14:paraId="69027630"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Component</w:t>
            </w:r>
          </w:p>
        </w:tc>
        <w:tc>
          <w:tcPr>
            <w:tcW w:w="5902" w:type="dxa"/>
            <w:vAlign w:val="center"/>
          </w:tcPr>
          <w:p w14:paraId="1E7CF93D"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Description</w:t>
            </w:r>
          </w:p>
        </w:tc>
      </w:tr>
      <w:tr w:rsidR="00CE399F" w:rsidRPr="003C1538" w14:paraId="3E5D8442" w14:textId="77777777" w:rsidTr="00801F2B">
        <w:trPr>
          <w:trHeight w:val="397"/>
        </w:trPr>
        <w:tc>
          <w:tcPr>
            <w:tcW w:w="3114" w:type="dxa"/>
            <w:vAlign w:val="center"/>
          </w:tcPr>
          <w:p w14:paraId="2DB03B5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CIDR Block (IP Range)</w:t>
            </w:r>
          </w:p>
        </w:tc>
        <w:tc>
          <w:tcPr>
            <w:tcW w:w="5902" w:type="dxa"/>
            <w:vAlign w:val="center"/>
          </w:tcPr>
          <w:p w14:paraId="5CE0FD2D"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The range of IP addresses for your VPC (e.g., 10.0.0.0/16).</w:t>
            </w:r>
          </w:p>
        </w:tc>
      </w:tr>
      <w:tr w:rsidR="00CE399F" w:rsidRPr="003C1538" w14:paraId="5CB719DA" w14:textId="77777777" w:rsidTr="00801F2B">
        <w:trPr>
          <w:trHeight w:val="397"/>
        </w:trPr>
        <w:tc>
          <w:tcPr>
            <w:tcW w:w="3114" w:type="dxa"/>
            <w:vAlign w:val="center"/>
          </w:tcPr>
          <w:p w14:paraId="24A7BACF"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Subnets</w:t>
            </w:r>
          </w:p>
        </w:tc>
        <w:tc>
          <w:tcPr>
            <w:tcW w:w="5902" w:type="dxa"/>
            <w:vAlign w:val="center"/>
          </w:tcPr>
          <w:p w14:paraId="51B6611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Smaller divisions inside your VPC; can be Public (accessible from internet) or Private (internal only).</w:t>
            </w:r>
          </w:p>
        </w:tc>
      </w:tr>
      <w:tr w:rsidR="00CE399F" w:rsidRPr="003C1538" w14:paraId="502E6C57" w14:textId="77777777" w:rsidTr="00801F2B">
        <w:trPr>
          <w:trHeight w:val="397"/>
        </w:trPr>
        <w:tc>
          <w:tcPr>
            <w:tcW w:w="3114" w:type="dxa"/>
            <w:vAlign w:val="center"/>
          </w:tcPr>
          <w:p w14:paraId="77679503"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Internet Gateway (IGW)</w:t>
            </w:r>
          </w:p>
        </w:tc>
        <w:tc>
          <w:tcPr>
            <w:tcW w:w="5902" w:type="dxa"/>
            <w:vAlign w:val="center"/>
          </w:tcPr>
          <w:p w14:paraId="5BCC859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Allows internet access for resources in public subnets.</w:t>
            </w:r>
          </w:p>
        </w:tc>
      </w:tr>
      <w:tr w:rsidR="00CE399F" w:rsidRPr="003C1538" w14:paraId="090AF8D0" w14:textId="77777777" w:rsidTr="00801F2B">
        <w:trPr>
          <w:trHeight w:val="397"/>
        </w:trPr>
        <w:tc>
          <w:tcPr>
            <w:tcW w:w="3114" w:type="dxa"/>
            <w:vAlign w:val="center"/>
          </w:tcPr>
          <w:p w14:paraId="1FFF281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Route Tables</w:t>
            </w:r>
          </w:p>
        </w:tc>
        <w:tc>
          <w:tcPr>
            <w:tcW w:w="5902" w:type="dxa"/>
            <w:vAlign w:val="center"/>
          </w:tcPr>
          <w:p w14:paraId="1AB0BB37"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Define how traffic is directed between subnets and gateways.</w:t>
            </w:r>
          </w:p>
        </w:tc>
      </w:tr>
      <w:tr w:rsidR="00CE399F" w:rsidRPr="003C1538" w14:paraId="2F0FD7C9" w14:textId="77777777" w:rsidTr="00801F2B">
        <w:trPr>
          <w:trHeight w:val="397"/>
        </w:trPr>
        <w:tc>
          <w:tcPr>
            <w:tcW w:w="3114" w:type="dxa"/>
            <w:vAlign w:val="center"/>
          </w:tcPr>
          <w:p w14:paraId="04F7F026"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NAT Gateway / NAT Instance</w:t>
            </w:r>
          </w:p>
        </w:tc>
        <w:tc>
          <w:tcPr>
            <w:tcW w:w="5902" w:type="dxa"/>
            <w:vAlign w:val="center"/>
          </w:tcPr>
          <w:p w14:paraId="36C4983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Enables instances in private subnets to connect to the internet without being exposed.</w:t>
            </w:r>
          </w:p>
        </w:tc>
      </w:tr>
      <w:tr w:rsidR="00CE399F" w:rsidRPr="003C1538" w14:paraId="7E62F5DE" w14:textId="77777777" w:rsidTr="00801F2B">
        <w:trPr>
          <w:trHeight w:val="397"/>
        </w:trPr>
        <w:tc>
          <w:tcPr>
            <w:tcW w:w="3114" w:type="dxa"/>
            <w:vAlign w:val="center"/>
          </w:tcPr>
          <w:p w14:paraId="0DD60C2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Security Groups</w:t>
            </w:r>
          </w:p>
        </w:tc>
        <w:tc>
          <w:tcPr>
            <w:tcW w:w="5902" w:type="dxa"/>
            <w:vAlign w:val="center"/>
          </w:tcPr>
          <w:p w14:paraId="679C9DEA"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Virtual firewalls that control inbound/outbound traffic at the instance level.</w:t>
            </w:r>
          </w:p>
        </w:tc>
      </w:tr>
      <w:tr w:rsidR="00CE399F" w:rsidRPr="003C1538" w14:paraId="0016D2B7" w14:textId="77777777" w:rsidTr="00801F2B">
        <w:trPr>
          <w:trHeight w:val="397"/>
        </w:trPr>
        <w:tc>
          <w:tcPr>
            <w:tcW w:w="3114" w:type="dxa"/>
            <w:vAlign w:val="center"/>
          </w:tcPr>
          <w:p w14:paraId="357F3A03" w14:textId="77777777" w:rsidR="00CE399F" w:rsidRDefault="00CE399F" w:rsidP="00801F2B">
            <w:pPr>
              <w:rPr>
                <w:rFonts w:ascii="Times New Roman" w:hAnsi="Times New Roman" w:cs="Times New Roman"/>
              </w:rPr>
            </w:pPr>
            <w:r w:rsidRPr="003C1538">
              <w:rPr>
                <w:rFonts w:ascii="Times New Roman" w:hAnsi="Times New Roman" w:cs="Times New Roman"/>
              </w:rPr>
              <w:t xml:space="preserve">Network ACLs </w:t>
            </w:r>
          </w:p>
          <w:p w14:paraId="6CE1626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(Access Control Lists)</w:t>
            </w:r>
          </w:p>
        </w:tc>
        <w:tc>
          <w:tcPr>
            <w:tcW w:w="5902" w:type="dxa"/>
            <w:vAlign w:val="center"/>
          </w:tcPr>
          <w:p w14:paraId="1D87DC3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Additional firewall at the subnet level.</w:t>
            </w:r>
          </w:p>
        </w:tc>
      </w:tr>
      <w:tr w:rsidR="00CE399F" w:rsidRPr="003C1538" w14:paraId="21DBB2B2" w14:textId="77777777" w:rsidTr="00801F2B">
        <w:trPr>
          <w:trHeight w:val="397"/>
        </w:trPr>
        <w:tc>
          <w:tcPr>
            <w:tcW w:w="3114" w:type="dxa"/>
            <w:vAlign w:val="center"/>
          </w:tcPr>
          <w:p w14:paraId="069E6F9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VPC Peering</w:t>
            </w:r>
          </w:p>
        </w:tc>
        <w:tc>
          <w:tcPr>
            <w:tcW w:w="5902" w:type="dxa"/>
            <w:vAlign w:val="center"/>
          </w:tcPr>
          <w:p w14:paraId="072B43F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Connects two VPCs so they can communicate privately.</w:t>
            </w:r>
          </w:p>
        </w:tc>
      </w:tr>
    </w:tbl>
    <w:p w14:paraId="04631507" w14:textId="77777777" w:rsidR="00CE399F" w:rsidRPr="003C1538" w:rsidRDefault="00CE399F" w:rsidP="00CE399F">
      <w:pPr>
        <w:rPr>
          <w:rFonts w:ascii="Times New Roman" w:hAnsi="Times New Roman" w:cs="Times New Roman"/>
        </w:rPr>
      </w:pPr>
    </w:p>
    <w:p w14:paraId="682A5DF2" w14:textId="77777777" w:rsidR="00CE399F" w:rsidRDefault="00CE399F" w:rsidP="00CE399F">
      <w:pPr>
        <w:rPr>
          <w:rFonts w:ascii="Times New Roman" w:hAnsi="Times New Roman" w:cs="Times New Roman"/>
          <w:b/>
          <w:bCs/>
        </w:rPr>
      </w:pPr>
      <w:r w:rsidRPr="006B6394">
        <w:rPr>
          <w:rFonts w:ascii="Times New Roman" w:hAnsi="Times New Roman" w:cs="Times New Roman"/>
          <w:b/>
          <w:bCs/>
        </w:rPr>
        <w:t>Default VPC</w:t>
      </w:r>
      <w:r w:rsidRPr="006B6394">
        <w:rPr>
          <w:rFonts w:ascii="Times New Roman" w:hAnsi="Times New Roman" w:cs="Times New Roman"/>
        </w:rPr>
        <w:t xml:space="preserve"> and </w:t>
      </w:r>
      <w:r w:rsidRPr="006B6394">
        <w:rPr>
          <w:rFonts w:ascii="Times New Roman" w:hAnsi="Times New Roman" w:cs="Times New Roman"/>
          <w:b/>
          <w:bCs/>
        </w:rPr>
        <w:t>Custom VPC</w:t>
      </w:r>
    </w:p>
    <w:p w14:paraId="3C62F3C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Default VPC</w:t>
      </w:r>
      <w:r w:rsidRPr="006B6394">
        <w:rPr>
          <w:rFonts w:ascii="Times New Roman" w:hAnsi="Times New Roman" w:cs="Times New Roman"/>
        </w:rPr>
        <w:t xml:space="preserve"> </w:t>
      </w:r>
    </w:p>
    <w:p w14:paraId="3B2F7548" w14:textId="77777777" w:rsidR="00CE399F" w:rsidRPr="006B6394" w:rsidRDefault="00CE399F" w:rsidP="00CE399F">
      <w:pPr>
        <w:rPr>
          <w:rFonts w:ascii="Times New Roman" w:hAnsi="Times New Roman" w:cs="Times New Roman"/>
        </w:rPr>
      </w:pPr>
      <w:r w:rsidRPr="006B6394">
        <w:rPr>
          <w:rFonts w:ascii="Times New Roman" w:hAnsi="Times New Roman" w:cs="Times New Roman"/>
        </w:rPr>
        <w:t>When you first create an AWS account, AWS automatically creates a default VPC for you in each region.</w:t>
      </w:r>
    </w:p>
    <w:tbl>
      <w:tblPr>
        <w:tblStyle w:val="TableGrid"/>
        <w:tblW w:w="0" w:type="auto"/>
        <w:tblLook w:val="04A0" w:firstRow="1" w:lastRow="0" w:firstColumn="1" w:lastColumn="0" w:noHBand="0" w:noVBand="1"/>
      </w:tblPr>
      <w:tblGrid>
        <w:gridCol w:w="2405"/>
        <w:gridCol w:w="6611"/>
      </w:tblGrid>
      <w:tr w:rsidR="00CE399F" w:rsidRPr="004B01E4" w14:paraId="09DCBB79" w14:textId="77777777" w:rsidTr="00801F2B">
        <w:trPr>
          <w:trHeight w:val="397"/>
        </w:trPr>
        <w:tc>
          <w:tcPr>
            <w:tcW w:w="2405" w:type="dxa"/>
          </w:tcPr>
          <w:p w14:paraId="26B33063"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6611" w:type="dxa"/>
          </w:tcPr>
          <w:p w14:paraId="435408A7"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216A32EF" w14:textId="77777777" w:rsidTr="00801F2B">
        <w:trPr>
          <w:trHeight w:val="397"/>
        </w:trPr>
        <w:tc>
          <w:tcPr>
            <w:tcW w:w="2405" w:type="dxa"/>
          </w:tcPr>
          <w:p w14:paraId="7410CB66"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6611" w:type="dxa"/>
          </w:tcPr>
          <w:p w14:paraId="4357FBF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Beginners, quick testing, learning environments, or temporary setups.</w:t>
            </w:r>
          </w:p>
        </w:tc>
      </w:tr>
      <w:tr w:rsidR="00CE399F" w:rsidRPr="004B01E4" w14:paraId="2407F246" w14:textId="77777777" w:rsidTr="00801F2B">
        <w:trPr>
          <w:trHeight w:val="397"/>
        </w:trPr>
        <w:tc>
          <w:tcPr>
            <w:tcW w:w="2405" w:type="dxa"/>
          </w:tcPr>
          <w:p w14:paraId="0230CC8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Automatically</w:t>
            </w:r>
          </w:p>
        </w:tc>
        <w:tc>
          <w:tcPr>
            <w:tcW w:w="6611" w:type="dxa"/>
          </w:tcPr>
          <w:p w14:paraId="2521FD8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VPC per AWS Region (created by AWS).</w:t>
            </w:r>
          </w:p>
        </w:tc>
      </w:tr>
      <w:tr w:rsidR="00CE399F" w:rsidRPr="004B01E4" w14:paraId="61302E04" w14:textId="77777777" w:rsidTr="00801F2B">
        <w:trPr>
          <w:trHeight w:val="397"/>
        </w:trPr>
        <w:tc>
          <w:tcPr>
            <w:tcW w:w="2405" w:type="dxa"/>
          </w:tcPr>
          <w:p w14:paraId="5FE623D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Ready to Use</w:t>
            </w:r>
          </w:p>
        </w:tc>
        <w:tc>
          <w:tcPr>
            <w:tcW w:w="6611" w:type="dxa"/>
          </w:tcPr>
          <w:p w14:paraId="1AF9189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launch EC2 instances immediately — no setup needed.</w:t>
            </w:r>
          </w:p>
        </w:tc>
      </w:tr>
      <w:tr w:rsidR="00CE399F" w:rsidRPr="004B01E4" w14:paraId="7A5E57A6" w14:textId="77777777" w:rsidTr="00801F2B">
        <w:trPr>
          <w:trHeight w:val="397"/>
        </w:trPr>
        <w:tc>
          <w:tcPr>
            <w:tcW w:w="2405" w:type="dxa"/>
          </w:tcPr>
          <w:p w14:paraId="10624A4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lastRenderedPageBreak/>
              <w:t>CIDR Block</w:t>
            </w:r>
          </w:p>
        </w:tc>
        <w:tc>
          <w:tcPr>
            <w:tcW w:w="6611" w:type="dxa"/>
          </w:tcPr>
          <w:p w14:paraId="25C7BB0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t>Always uses 172.31.0.0/16.</w:t>
            </w:r>
          </w:p>
        </w:tc>
      </w:tr>
      <w:tr w:rsidR="00CE399F" w:rsidRPr="004B01E4" w14:paraId="2A4C4246" w14:textId="77777777" w:rsidTr="00801F2B">
        <w:trPr>
          <w:trHeight w:val="397"/>
        </w:trPr>
        <w:tc>
          <w:tcPr>
            <w:tcW w:w="2405" w:type="dxa"/>
          </w:tcPr>
          <w:p w14:paraId="10557B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6611" w:type="dxa"/>
          </w:tcPr>
          <w:p w14:paraId="3A675C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subnet in each Availability Zone within the region.</w:t>
            </w:r>
          </w:p>
        </w:tc>
      </w:tr>
      <w:tr w:rsidR="00CE399F" w:rsidRPr="004B01E4" w14:paraId="09D1777B" w14:textId="77777777" w:rsidTr="00801F2B">
        <w:trPr>
          <w:trHeight w:val="397"/>
        </w:trPr>
        <w:tc>
          <w:tcPr>
            <w:tcW w:w="2405" w:type="dxa"/>
          </w:tcPr>
          <w:p w14:paraId="4A97448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6611" w:type="dxa"/>
          </w:tcPr>
          <w:p w14:paraId="282CEBBA" w14:textId="77777777" w:rsidR="00CE399F" w:rsidRDefault="00CE399F" w:rsidP="00801F2B">
            <w:pPr>
              <w:rPr>
                <w:rFonts w:ascii="Times New Roman" w:hAnsi="Times New Roman" w:cs="Times New Roman"/>
              </w:rPr>
            </w:pPr>
            <w:r w:rsidRPr="004B01E4">
              <w:rPr>
                <w:rFonts w:ascii="Times New Roman" w:hAnsi="Times New Roman" w:cs="Times New Roman"/>
              </w:rPr>
              <w:t xml:space="preserve">Each default subnet is a public subnet </w:t>
            </w:r>
          </w:p>
          <w:p w14:paraId="5E5BFBA3"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(has a route to Internet Gateway).</w:t>
            </w:r>
          </w:p>
        </w:tc>
      </w:tr>
      <w:tr w:rsidR="00CE399F" w:rsidRPr="004B01E4" w14:paraId="5FB36DB9" w14:textId="77777777" w:rsidTr="00801F2B">
        <w:trPr>
          <w:trHeight w:val="397"/>
        </w:trPr>
        <w:tc>
          <w:tcPr>
            <w:tcW w:w="2405" w:type="dxa"/>
          </w:tcPr>
          <w:p w14:paraId="43E1664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w:t>
            </w:r>
          </w:p>
        </w:tc>
        <w:tc>
          <w:tcPr>
            <w:tcW w:w="6611" w:type="dxa"/>
          </w:tcPr>
          <w:p w14:paraId="391E6F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Already configured to connect to the Internet Gateway.</w:t>
            </w:r>
          </w:p>
        </w:tc>
      </w:tr>
      <w:tr w:rsidR="00CE399F" w:rsidRPr="004B01E4" w14:paraId="7103328C" w14:textId="77777777" w:rsidTr="00801F2B">
        <w:trPr>
          <w:trHeight w:val="397"/>
        </w:trPr>
        <w:tc>
          <w:tcPr>
            <w:tcW w:w="2405" w:type="dxa"/>
          </w:tcPr>
          <w:p w14:paraId="01854E24"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 Groups &amp; NACLs</w:t>
            </w:r>
          </w:p>
        </w:tc>
        <w:tc>
          <w:tcPr>
            <w:tcW w:w="6611" w:type="dxa"/>
          </w:tcPr>
          <w:p w14:paraId="72137F2F"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Default ones are automatically created and allow basic communication.</w:t>
            </w:r>
          </w:p>
        </w:tc>
      </w:tr>
    </w:tbl>
    <w:p w14:paraId="22B70FA2" w14:textId="77777777" w:rsidR="00CE399F" w:rsidRPr="006B6394" w:rsidRDefault="00CE399F" w:rsidP="00CE399F">
      <w:pPr>
        <w:rPr>
          <w:rFonts w:ascii="Times New Roman" w:hAnsi="Times New Roman" w:cs="Times New Roman"/>
        </w:rPr>
      </w:pPr>
    </w:p>
    <w:p w14:paraId="63DF8D8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Custom VPC</w:t>
      </w:r>
      <w:r w:rsidRPr="004B01E4">
        <w:rPr>
          <w:rFonts w:ascii="Times New Roman" w:hAnsi="Times New Roman" w:cs="Times New Roman"/>
        </w:rPr>
        <w:t xml:space="preserve"> </w:t>
      </w:r>
    </w:p>
    <w:p w14:paraId="12460995" w14:textId="77777777" w:rsidR="00CE399F" w:rsidRPr="006B6394" w:rsidRDefault="00CE399F" w:rsidP="00CE399F">
      <w:pPr>
        <w:rPr>
          <w:rFonts w:ascii="Times New Roman" w:hAnsi="Times New Roman" w:cs="Times New Roman"/>
        </w:rPr>
      </w:pPr>
      <w:r w:rsidRPr="004B01E4">
        <w:rPr>
          <w:rFonts w:ascii="Times New Roman" w:hAnsi="Times New Roman" w:cs="Times New Roman"/>
        </w:rPr>
        <w:t xml:space="preserve">A </w:t>
      </w:r>
      <w:r w:rsidRPr="006B6394">
        <w:rPr>
          <w:rFonts w:ascii="Times New Roman" w:hAnsi="Times New Roman" w:cs="Times New Roman"/>
        </w:rPr>
        <w:t>Custom VPC is created manually by the user to have complete control over the network configuration.</w:t>
      </w:r>
    </w:p>
    <w:tbl>
      <w:tblPr>
        <w:tblStyle w:val="TableGrid"/>
        <w:tblW w:w="9351" w:type="dxa"/>
        <w:tblLook w:val="04A0" w:firstRow="1" w:lastRow="0" w:firstColumn="1" w:lastColumn="0" w:noHBand="0" w:noVBand="1"/>
      </w:tblPr>
      <w:tblGrid>
        <w:gridCol w:w="2263"/>
        <w:gridCol w:w="7088"/>
      </w:tblGrid>
      <w:tr w:rsidR="00CE399F" w:rsidRPr="004B01E4" w14:paraId="65631CF1" w14:textId="77777777" w:rsidTr="00801F2B">
        <w:trPr>
          <w:trHeight w:val="397"/>
        </w:trPr>
        <w:tc>
          <w:tcPr>
            <w:tcW w:w="2263" w:type="dxa"/>
          </w:tcPr>
          <w:p w14:paraId="23EA44D0"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7088" w:type="dxa"/>
          </w:tcPr>
          <w:p w14:paraId="6D5EB56E"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1E9BF020" w14:textId="77777777" w:rsidTr="00801F2B">
        <w:trPr>
          <w:trHeight w:val="397"/>
        </w:trPr>
        <w:tc>
          <w:tcPr>
            <w:tcW w:w="2263" w:type="dxa"/>
          </w:tcPr>
          <w:p w14:paraId="265A3D9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7088" w:type="dxa"/>
          </w:tcPr>
          <w:p w14:paraId="6EFA97B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Production environments, enterprise setups, or multi-tier architectures.</w:t>
            </w:r>
          </w:p>
        </w:tc>
      </w:tr>
      <w:tr w:rsidR="00CE399F" w:rsidRPr="004B01E4" w14:paraId="6CDA0BBA" w14:textId="77777777" w:rsidTr="00801F2B">
        <w:trPr>
          <w:trHeight w:val="397"/>
        </w:trPr>
        <w:tc>
          <w:tcPr>
            <w:tcW w:w="2263" w:type="dxa"/>
          </w:tcPr>
          <w:p w14:paraId="5F57B39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Manually</w:t>
            </w:r>
          </w:p>
        </w:tc>
        <w:tc>
          <w:tcPr>
            <w:tcW w:w="7088" w:type="dxa"/>
          </w:tcPr>
          <w:p w14:paraId="4291C25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define the VPC and its settings yourself.</w:t>
            </w:r>
          </w:p>
        </w:tc>
      </w:tr>
      <w:tr w:rsidR="00CE399F" w:rsidRPr="004B01E4" w14:paraId="1BC3D677" w14:textId="77777777" w:rsidTr="00801F2B">
        <w:trPr>
          <w:trHeight w:val="397"/>
        </w:trPr>
        <w:tc>
          <w:tcPr>
            <w:tcW w:w="2263" w:type="dxa"/>
          </w:tcPr>
          <w:p w14:paraId="0400C34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CIDR Block</w:t>
            </w:r>
          </w:p>
        </w:tc>
        <w:tc>
          <w:tcPr>
            <w:tcW w:w="7088" w:type="dxa"/>
          </w:tcPr>
          <w:p w14:paraId="2C50331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choose your own IP range (e.g., 10.0.0.0/16).</w:t>
            </w:r>
          </w:p>
        </w:tc>
      </w:tr>
      <w:tr w:rsidR="00CE399F" w:rsidRPr="004B01E4" w14:paraId="1BBDAFA6" w14:textId="77777777" w:rsidTr="00801F2B">
        <w:trPr>
          <w:trHeight w:val="397"/>
        </w:trPr>
        <w:tc>
          <w:tcPr>
            <w:tcW w:w="2263" w:type="dxa"/>
          </w:tcPr>
          <w:p w14:paraId="43074B0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7088" w:type="dxa"/>
          </w:tcPr>
          <w:p w14:paraId="09D717E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decide how many subnets, and whether they are public or private.</w:t>
            </w:r>
          </w:p>
        </w:tc>
      </w:tr>
      <w:tr w:rsidR="00CE399F" w:rsidRPr="004B01E4" w14:paraId="2E367F25" w14:textId="77777777" w:rsidTr="00801F2B">
        <w:trPr>
          <w:trHeight w:val="397"/>
        </w:trPr>
        <w:tc>
          <w:tcPr>
            <w:tcW w:w="2263" w:type="dxa"/>
          </w:tcPr>
          <w:p w14:paraId="570830E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7088" w:type="dxa"/>
          </w:tcPr>
          <w:p w14:paraId="7048A6D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attach your own Internet Gateway.</w:t>
            </w:r>
          </w:p>
        </w:tc>
      </w:tr>
      <w:tr w:rsidR="00CE399F" w:rsidRPr="004B01E4" w14:paraId="3E4004AE" w14:textId="77777777" w:rsidTr="00801F2B">
        <w:trPr>
          <w:trHeight w:val="397"/>
        </w:trPr>
        <w:tc>
          <w:tcPr>
            <w:tcW w:w="2263" w:type="dxa"/>
          </w:tcPr>
          <w:p w14:paraId="7BB888E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Tables</w:t>
            </w:r>
          </w:p>
        </w:tc>
        <w:tc>
          <w:tcPr>
            <w:tcW w:w="7088" w:type="dxa"/>
          </w:tcPr>
          <w:p w14:paraId="716802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Must be created and configured manually.</w:t>
            </w:r>
          </w:p>
        </w:tc>
      </w:tr>
      <w:tr w:rsidR="00CE399F" w:rsidRPr="004B01E4" w14:paraId="0C482136" w14:textId="77777777" w:rsidTr="00801F2B">
        <w:trPr>
          <w:trHeight w:val="397"/>
        </w:trPr>
        <w:tc>
          <w:tcPr>
            <w:tcW w:w="2263" w:type="dxa"/>
          </w:tcPr>
          <w:p w14:paraId="3900667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w:t>
            </w:r>
          </w:p>
        </w:tc>
        <w:tc>
          <w:tcPr>
            <w:tcW w:w="7088" w:type="dxa"/>
          </w:tcPr>
          <w:p w14:paraId="5F66F81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create custom Security Groups and NACLs as needed.</w:t>
            </w:r>
          </w:p>
        </w:tc>
      </w:tr>
    </w:tbl>
    <w:p w14:paraId="462ED774" w14:textId="77777777" w:rsidR="00CE399F" w:rsidRDefault="00CE399F" w:rsidP="00CE399F">
      <w:pPr>
        <w:rPr>
          <w:rFonts w:ascii="Times New Roman" w:hAnsi="Times New Roman" w:cs="Times New Roman"/>
          <w:b/>
          <w:bCs/>
        </w:rPr>
      </w:pPr>
    </w:p>
    <w:p w14:paraId="0E0C57E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Subnets</w:t>
      </w:r>
    </w:p>
    <w:p w14:paraId="0A942B4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Subdivisions inside a VPC, used to organize resources.</w:t>
      </w:r>
    </w:p>
    <w:p w14:paraId="714E1DA2"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 xml:space="preserve">Each subnet belongs to </w:t>
      </w:r>
      <w:r w:rsidRPr="00BC5F09">
        <w:rPr>
          <w:rFonts w:ascii="Times New Roman" w:hAnsi="Times New Roman" w:cs="Times New Roman"/>
        </w:rPr>
        <w:t>one Availability Zone</w:t>
      </w:r>
      <w:r w:rsidRPr="00B23A44">
        <w:rPr>
          <w:rFonts w:ascii="Times New Roman" w:hAnsi="Times New Roman" w:cs="Times New Roman"/>
        </w:rPr>
        <w:t>.</w:t>
      </w:r>
    </w:p>
    <w:p w14:paraId="5CD3C8E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Two types:</w:t>
      </w:r>
    </w:p>
    <w:p w14:paraId="43D0670B"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Public Subnet</w:t>
      </w:r>
      <w:r w:rsidRPr="00B23A44">
        <w:rPr>
          <w:rFonts w:ascii="Times New Roman" w:hAnsi="Times New Roman" w:cs="Times New Roman"/>
        </w:rPr>
        <w:t xml:space="preserve"> → Connected to Internet Gateway; for web servers.</w:t>
      </w:r>
    </w:p>
    <w:p w14:paraId="2D0DF241"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Private Subnet</w:t>
      </w:r>
      <w:r w:rsidRPr="00B23A44">
        <w:rPr>
          <w:rFonts w:ascii="Times New Roman" w:hAnsi="Times New Roman" w:cs="Times New Roman"/>
        </w:rPr>
        <w:t xml:space="preserve"> → No direct internet access; for databases or internal apps.</w:t>
      </w:r>
    </w:p>
    <w:p w14:paraId="0B13789D"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CIDR examples:</w:t>
      </w:r>
    </w:p>
    <w:p w14:paraId="0506E014"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Public: 10.0.1.0/24</w:t>
      </w:r>
    </w:p>
    <w:p w14:paraId="73CF05DA"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Private: 10.0.2.0/24</w:t>
      </w:r>
    </w:p>
    <w:p w14:paraId="68206AF0" w14:textId="77777777" w:rsidR="00CE399F" w:rsidRPr="00B23A44" w:rsidRDefault="00CE399F" w:rsidP="00CE399F">
      <w:pPr>
        <w:rPr>
          <w:rFonts w:ascii="Times New Roman" w:hAnsi="Times New Roman" w:cs="Times New Roman"/>
        </w:rPr>
      </w:pPr>
    </w:p>
    <w:p w14:paraId="3EB3650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Internet Gateway (IGW)</w:t>
      </w:r>
    </w:p>
    <w:p w14:paraId="0336E62E"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A gateway that connects your </w:t>
      </w:r>
      <w:r w:rsidRPr="00BC5F09">
        <w:rPr>
          <w:rFonts w:ascii="Times New Roman" w:hAnsi="Times New Roman" w:cs="Times New Roman"/>
        </w:rPr>
        <w:t>VPC to the Internet.</w:t>
      </w:r>
    </w:p>
    <w:p w14:paraId="6C292E20"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lastRenderedPageBreak/>
        <w:t>Required for instances in a public subnet</w:t>
      </w:r>
      <w:r w:rsidRPr="00B23A44">
        <w:rPr>
          <w:rFonts w:ascii="Times New Roman" w:hAnsi="Times New Roman" w:cs="Times New Roman"/>
        </w:rPr>
        <w:t xml:space="preserve"> to receive internet traffic.</w:t>
      </w:r>
    </w:p>
    <w:p w14:paraId="02DB8368"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Must be </w:t>
      </w:r>
      <w:r w:rsidRPr="00BC5F09">
        <w:rPr>
          <w:rFonts w:ascii="Times New Roman" w:hAnsi="Times New Roman" w:cs="Times New Roman"/>
        </w:rPr>
        <w:t>attached to the VPC and referenced in the route table.</w:t>
      </w:r>
    </w:p>
    <w:p w14:paraId="3A4CE80D"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t>Supports bi-directional communication</w:t>
      </w:r>
      <w:r w:rsidRPr="00B23A44">
        <w:rPr>
          <w:rFonts w:ascii="Times New Roman" w:hAnsi="Times New Roman" w:cs="Times New Roman"/>
        </w:rPr>
        <w:t xml:space="preserve"> (inbound and outbound).</w:t>
      </w:r>
    </w:p>
    <w:p w14:paraId="336F0834" w14:textId="77777777" w:rsidR="00CE399F" w:rsidRDefault="00CE399F" w:rsidP="00CE399F">
      <w:pPr>
        <w:rPr>
          <w:rFonts w:ascii="Times New Roman" w:hAnsi="Times New Roman" w:cs="Times New Roman"/>
          <w:b/>
          <w:bCs/>
        </w:rPr>
      </w:pPr>
    </w:p>
    <w:p w14:paraId="459A765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NAT Gateway</w:t>
      </w:r>
    </w:p>
    <w:p w14:paraId="51BA3A46" w14:textId="77777777" w:rsidR="00CE399F" w:rsidRPr="00BC5F09"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 xml:space="preserve">Enables </w:t>
      </w:r>
      <w:r w:rsidRPr="00BC5F09">
        <w:rPr>
          <w:rFonts w:ascii="Times New Roman" w:hAnsi="Times New Roman" w:cs="Times New Roman"/>
        </w:rPr>
        <w:t>outbound internet access for private subnet instances.</w:t>
      </w:r>
    </w:p>
    <w:p w14:paraId="705A6D63"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Allows downloads and updates (e.g., OS patches) without exposing private IPs.</w:t>
      </w:r>
    </w:p>
    <w:p w14:paraId="582366A0"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Deployed inside a public subnet.</w:t>
      </w:r>
    </w:p>
    <w:p w14:paraId="6124E51C" w14:textId="77777777" w:rsidR="00CE399F" w:rsidRPr="00B23A44"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Needs an Elastic IP</w:t>
      </w:r>
      <w:r w:rsidRPr="00B23A44">
        <w:rPr>
          <w:rFonts w:ascii="Times New Roman" w:hAnsi="Times New Roman" w:cs="Times New Roman"/>
        </w:rPr>
        <w:t xml:space="preserve"> for internet access.</w:t>
      </w:r>
    </w:p>
    <w:p w14:paraId="5F764CF8" w14:textId="77777777" w:rsidR="00CE399F" w:rsidRPr="00B23A44"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Traffic is one-way: private → internet only (not vice versa).</w:t>
      </w:r>
    </w:p>
    <w:p w14:paraId="5873B237" w14:textId="77777777" w:rsidR="00CE399F" w:rsidRPr="00B23A44" w:rsidRDefault="00CE399F" w:rsidP="00CE399F">
      <w:pPr>
        <w:rPr>
          <w:rFonts w:ascii="Times New Roman" w:hAnsi="Times New Roman" w:cs="Times New Roman"/>
        </w:rPr>
      </w:pPr>
    </w:p>
    <w:p w14:paraId="6988C5F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Route Tables</w:t>
      </w:r>
    </w:p>
    <w:p w14:paraId="3F1E7FD9"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 xml:space="preserve">Define </w:t>
      </w:r>
      <w:r w:rsidRPr="00BC5F09">
        <w:rPr>
          <w:rFonts w:ascii="Times New Roman" w:hAnsi="Times New Roman" w:cs="Times New Roman"/>
        </w:rPr>
        <w:t>rules (routes)</w:t>
      </w:r>
      <w:r w:rsidRPr="00B23A44">
        <w:rPr>
          <w:rFonts w:ascii="Times New Roman" w:hAnsi="Times New Roman" w:cs="Times New Roman"/>
        </w:rPr>
        <w:t xml:space="preserve"> that determine where network traffic goes.</w:t>
      </w:r>
    </w:p>
    <w:p w14:paraId="101B84BF"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Each subnet must be associated with one route table.</w:t>
      </w:r>
    </w:p>
    <w:p w14:paraId="0AC04FDC"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Common routes:</w:t>
      </w:r>
    </w:p>
    <w:p w14:paraId="0EC44E71"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public subnet → 0.0.0.0/0 → Internet Gateway</w:t>
      </w:r>
    </w:p>
    <w:p w14:paraId="1C01FC47"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private subnet → 0.0.0.0/0 → NAT Gateway</w:t>
      </w:r>
    </w:p>
    <w:p w14:paraId="1337DE40"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Ensures proper separation between public and private networks.</w:t>
      </w:r>
    </w:p>
    <w:p w14:paraId="61560867" w14:textId="77777777" w:rsidR="00CE399F" w:rsidRPr="00B23A44" w:rsidRDefault="00CE399F" w:rsidP="00CE399F">
      <w:pPr>
        <w:rPr>
          <w:rFonts w:ascii="Times New Roman" w:hAnsi="Times New Roman" w:cs="Times New Roman"/>
        </w:rPr>
      </w:pPr>
    </w:p>
    <w:p w14:paraId="3C8D386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Security Groups</w:t>
      </w:r>
    </w:p>
    <w:p w14:paraId="10B8965E" w14:textId="77777777" w:rsidR="00CE399F" w:rsidRPr="00B23A44" w:rsidRDefault="00CE399F" w:rsidP="00CE399F">
      <w:pPr>
        <w:numPr>
          <w:ilvl w:val="0"/>
          <w:numId w:val="93"/>
        </w:numPr>
        <w:spacing w:line="278" w:lineRule="auto"/>
        <w:rPr>
          <w:rFonts w:ascii="Times New Roman" w:hAnsi="Times New Roman" w:cs="Times New Roman"/>
        </w:rPr>
      </w:pPr>
      <w:r w:rsidRPr="00C967CE">
        <w:rPr>
          <w:rFonts w:ascii="Times New Roman" w:hAnsi="Times New Roman" w:cs="Times New Roman"/>
          <w:b/>
          <w:bCs/>
        </w:rPr>
        <w:t>Instance-level firewalls</w:t>
      </w:r>
      <w:r w:rsidRPr="00B23A44">
        <w:rPr>
          <w:rFonts w:ascii="Times New Roman" w:hAnsi="Times New Roman" w:cs="Times New Roman"/>
        </w:rPr>
        <w:t xml:space="preserve"> controlling inbound and outbound traffic.</w:t>
      </w:r>
    </w:p>
    <w:p w14:paraId="146D3F4F"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Stateful: if inbound traffic is allowed, corresponding outbound is automatically allowed.</w:t>
      </w:r>
    </w:p>
    <w:p w14:paraId="3E228527"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 xml:space="preserve">Rules are based on </w:t>
      </w:r>
      <w:r w:rsidRPr="00C967CE">
        <w:rPr>
          <w:rFonts w:ascii="Times New Roman" w:hAnsi="Times New Roman" w:cs="Times New Roman"/>
        </w:rPr>
        <w:t>protocol, port number, and source/destination.</w:t>
      </w:r>
    </w:p>
    <w:p w14:paraId="4D5AFFA2"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Example:</w:t>
      </w:r>
    </w:p>
    <w:p w14:paraId="370DDB38"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WebServer-SG: allows HTTP(80), HTTPS(443), SSH(22)</w:t>
      </w:r>
    </w:p>
    <w:p w14:paraId="299FC65E"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Database-SG: allows MySQL(3306) from WebServer-SG only</w:t>
      </w:r>
    </w:p>
    <w:p w14:paraId="7189C183" w14:textId="77777777" w:rsidR="00CE399F" w:rsidRDefault="00CE399F" w:rsidP="00CE399F">
      <w:pPr>
        <w:rPr>
          <w:rFonts w:ascii="Times New Roman" w:hAnsi="Times New Roman" w:cs="Times New Roman"/>
        </w:rPr>
      </w:pPr>
    </w:p>
    <w:p w14:paraId="4CD1B5BA" w14:textId="77777777" w:rsidR="00CE399F" w:rsidRDefault="00CE399F" w:rsidP="00CE399F">
      <w:pPr>
        <w:rPr>
          <w:rFonts w:ascii="Times New Roman" w:hAnsi="Times New Roman" w:cs="Times New Roman"/>
        </w:rPr>
      </w:pPr>
    </w:p>
    <w:p w14:paraId="24357338" w14:textId="77777777" w:rsidR="00CE399F" w:rsidRPr="00B23A44" w:rsidRDefault="00CE399F" w:rsidP="00CE399F">
      <w:pPr>
        <w:rPr>
          <w:rFonts w:ascii="Times New Roman" w:hAnsi="Times New Roman" w:cs="Times New Roman"/>
        </w:rPr>
      </w:pPr>
    </w:p>
    <w:p w14:paraId="3191EC3C"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Network ACL (Access Control List)</w:t>
      </w:r>
    </w:p>
    <w:p w14:paraId="462078D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Subnet-level firewall</w:t>
      </w:r>
      <w:r w:rsidRPr="00B23A44">
        <w:rPr>
          <w:rFonts w:ascii="Times New Roman" w:hAnsi="Times New Roman" w:cs="Times New Roman"/>
        </w:rPr>
        <w:t>, acts as an additional layer of security.</w:t>
      </w:r>
    </w:p>
    <w:p w14:paraId="66C7942F"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Stateless</w:t>
      </w:r>
      <w:r w:rsidRPr="00B23A44">
        <w:rPr>
          <w:rFonts w:ascii="Times New Roman" w:hAnsi="Times New Roman" w:cs="Times New Roman"/>
        </w:rPr>
        <w:t>: inbound and outbound rules must be defined separately.</w:t>
      </w:r>
    </w:p>
    <w:p w14:paraId="118CBA0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Default NACL allows all traffic; custom NACLs can be restrictive.</w:t>
      </w:r>
    </w:p>
    <w:p w14:paraId="5EC84D31"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Used for fine-grained control or compliance environments.</w:t>
      </w:r>
    </w:p>
    <w:p w14:paraId="45463DAC" w14:textId="77777777" w:rsidR="00CE399F" w:rsidRDefault="00CE399F" w:rsidP="00CE399F">
      <w:pPr>
        <w:rPr>
          <w:rFonts w:ascii="Times New Roman" w:hAnsi="Times New Roman" w:cs="Times New Roman"/>
          <w:b/>
          <w:bCs/>
        </w:rPr>
      </w:pPr>
    </w:p>
    <w:p w14:paraId="32B8C667"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EC2 Instances</w:t>
      </w:r>
    </w:p>
    <w:p w14:paraId="75A02BDD" w14:textId="77777777" w:rsidR="00CE399F" w:rsidRPr="00B23A44"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Virtual machines running inside your subnets.</w:t>
      </w:r>
    </w:p>
    <w:p w14:paraId="1CBFC44F" w14:textId="77777777" w:rsidR="00CE399F" w:rsidRPr="00C967CE"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 xml:space="preserve">Public subnet → hosts </w:t>
      </w:r>
      <w:r w:rsidRPr="00C967CE">
        <w:rPr>
          <w:rFonts w:ascii="Times New Roman" w:hAnsi="Times New Roman" w:cs="Times New Roman"/>
        </w:rPr>
        <w:t>Web Server (Apache).</w:t>
      </w:r>
    </w:p>
    <w:p w14:paraId="03DACA78"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Private subnet → hosts Database Server (MySQL).</w:t>
      </w:r>
    </w:p>
    <w:p w14:paraId="7B9600CF"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Public EC2s get a public IP; private ones use private IPs only.</w:t>
      </w:r>
    </w:p>
    <w:p w14:paraId="44A9ED46"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Controlled by their Security Groups and Route Tables.</w:t>
      </w:r>
    </w:p>
    <w:p w14:paraId="46007BCF" w14:textId="77777777" w:rsidR="00CE399F" w:rsidRPr="00B23A44" w:rsidRDefault="00CE399F" w:rsidP="00CE399F">
      <w:pPr>
        <w:rPr>
          <w:rFonts w:ascii="Times New Roman" w:hAnsi="Times New Roman" w:cs="Times New Roman"/>
        </w:rPr>
      </w:pPr>
    </w:p>
    <w:p w14:paraId="1B9A84D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Elastic IP (EIP)</w:t>
      </w:r>
    </w:p>
    <w:p w14:paraId="11E65737"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A </w:t>
      </w:r>
      <w:r w:rsidRPr="00B23A44">
        <w:rPr>
          <w:rFonts w:ascii="Times New Roman" w:hAnsi="Times New Roman" w:cs="Times New Roman"/>
          <w:b/>
          <w:bCs/>
        </w:rPr>
        <w:t>static, public IPv4 address</w:t>
      </w:r>
      <w:r w:rsidRPr="00B23A44">
        <w:rPr>
          <w:rFonts w:ascii="Times New Roman" w:hAnsi="Times New Roman" w:cs="Times New Roman"/>
        </w:rPr>
        <w:t xml:space="preserve"> that can be attached to an EC2 or NAT Gateway.</w:t>
      </w:r>
    </w:p>
    <w:p w14:paraId="4CAC942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Remains constant even if the instance is stopped or restarted.</w:t>
      </w:r>
    </w:p>
    <w:p w14:paraId="13BD48D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Useful for </w:t>
      </w:r>
      <w:r w:rsidRPr="00B23A44">
        <w:rPr>
          <w:rFonts w:ascii="Times New Roman" w:hAnsi="Times New Roman" w:cs="Times New Roman"/>
          <w:b/>
          <w:bCs/>
        </w:rPr>
        <w:t>NAT Gateways</w:t>
      </w:r>
      <w:r w:rsidRPr="00B23A44">
        <w:rPr>
          <w:rFonts w:ascii="Times New Roman" w:hAnsi="Times New Roman" w:cs="Times New Roman"/>
        </w:rPr>
        <w:t>, load balancers, or fixed server access.</w:t>
      </w:r>
    </w:p>
    <w:p w14:paraId="5FA0D079" w14:textId="77777777" w:rsidR="00CE399F" w:rsidRDefault="00CE399F" w:rsidP="00CE399F">
      <w:pPr>
        <w:rPr>
          <w:rFonts w:ascii="Times New Roman" w:hAnsi="Times New Roman" w:cs="Times New Roman"/>
          <w:b/>
          <w:bCs/>
        </w:rPr>
      </w:pPr>
    </w:p>
    <w:tbl>
      <w:tblPr>
        <w:tblStyle w:val="TableGrid"/>
        <w:tblpPr w:leftFromText="180" w:rightFromText="180" w:vertAnchor="text" w:horzAnchor="margin" w:tblpY="417"/>
        <w:tblW w:w="9209" w:type="dxa"/>
        <w:tblLook w:val="04A0" w:firstRow="1" w:lastRow="0" w:firstColumn="1" w:lastColumn="0" w:noHBand="0" w:noVBand="1"/>
      </w:tblPr>
      <w:tblGrid>
        <w:gridCol w:w="1555"/>
        <w:gridCol w:w="1701"/>
        <w:gridCol w:w="2835"/>
        <w:gridCol w:w="3118"/>
      </w:tblGrid>
      <w:tr w:rsidR="00CE399F" w:rsidRPr="00157120" w14:paraId="0E3E6116" w14:textId="77777777" w:rsidTr="00801F2B">
        <w:trPr>
          <w:trHeight w:val="397"/>
        </w:trPr>
        <w:tc>
          <w:tcPr>
            <w:tcW w:w="1555" w:type="dxa"/>
          </w:tcPr>
          <w:p w14:paraId="376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Tier</w:t>
            </w:r>
          </w:p>
        </w:tc>
        <w:tc>
          <w:tcPr>
            <w:tcW w:w="1701" w:type="dxa"/>
          </w:tcPr>
          <w:p w14:paraId="118CB43A"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Subnet</w:t>
            </w:r>
          </w:p>
        </w:tc>
        <w:tc>
          <w:tcPr>
            <w:tcW w:w="2835" w:type="dxa"/>
          </w:tcPr>
          <w:p w14:paraId="5DEAD4AF"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Function</w:t>
            </w:r>
          </w:p>
        </w:tc>
        <w:tc>
          <w:tcPr>
            <w:tcW w:w="3118" w:type="dxa"/>
          </w:tcPr>
          <w:p w14:paraId="14EE1F9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Internet Access</w:t>
            </w:r>
          </w:p>
        </w:tc>
      </w:tr>
      <w:tr w:rsidR="00CE399F" w:rsidRPr="00157120" w14:paraId="3401426F" w14:textId="77777777" w:rsidTr="00801F2B">
        <w:trPr>
          <w:trHeight w:val="397"/>
        </w:trPr>
        <w:tc>
          <w:tcPr>
            <w:tcW w:w="1555" w:type="dxa"/>
          </w:tcPr>
          <w:p w14:paraId="0A1F4730"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Web Tier</w:t>
            </w:r>
          </w:p>
        </w:tc>
        <w:tc>
          <w:tcPr>
            <w:tcW w:w="1701" w:type="dxa"/>
          </w:tcPr>
          <w:p w14:paraId="6CF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Public Subnet</w:t>
            </w:r>
          </w:p>
        </w:tc>
        <w:tc>
          <w:tcPr>
            <w:tcW w:w="2835" w:type="dxa"/>
          </w:tcPr>
          <w:p w14:paraId="66DCC57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front-end web server</w:t>
            </w:r>
          </w:p>
        </w:tc>
        <w:tc>
          <w:tcPr>
            <w:tcW w:w="3118" w:type="dxa"/>
          </w:tcPr>
          <w:p w14:paraId="3E8FF6F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Yes (via IGW)</w:t>
            </w:r>
          </w:p>
        </w:tc>
      </w:tr>
      <w:tr w:rsidR="00CE399F" w:rsidRPr="00157120" w14:paraId="5E355340" w14:textId="77777777" w:rsidTr="00801F2B">
        <w:trPr>
          <w:trHeight w:val="397"/>
        </w:trPr>
        <w:tc>
          <w:tcPr>
            <w:tcW w:w="1555" w:type="dxa"/>
          </w:tcPr>
          <w:p w14:paraId="2F5E6FB9"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Database Tier</w:t>
            </w:r>
          </w:p>
        </w:tc>
        <w:tc>
          <w:tcPr>
            <w:tcW w:w="1701" w:type="dxa"/>
          </w:tcPr>
          <w:p w14:paraId="54F0C60D"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Private Subnet</w:t>
            </w:r>
          </w:p>
        </w:tc>
        <w:tc>
          <w:tcPr>
            <w:tcW w:w="2835" w:type="dxa"/>
          </w:tcPr>
          <w:p w14:paraId="33EAC34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back-end database</w:t>
            </w:r>
          </w:p>
        </w:tc>
        <w:tc>
          <w:tcPr>
            <w:tcW w:w="3118" w:type="dxa"/>
          </w:tcPr>
          <w:p w14:paraId="505168FB"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Outbound only (via NATGW)</w:t>
            </w:r>
          </w:p>
        </w:tc>
      </w:tr>
    </w:tbl>
    <w:p w14:paraId="3EC7B7EF" w14:textId="77777777" w:rsidR="00CE399F" w:rsidRPr="00B23A44" w:rsidRDefault="00CE399F" w:rsidP="00CE399F">
      <w:pPr>
        <w:rPr>
          <w:rFonts w:ascii="Times New Roman" w:hAnsi="Times New Roman" w:cs="Times New Roman"/>
          <w:b/>
          <w:bCs/>
        </w:rPr>
      </w:pPr>
      <w:r w:rsidRPr="006B6394">
        <w:rPr>
          <w:rFonts w:ascii="Times New Roman" w:hAnsi="Times New Roman" w:cs="Times New Roman"/>
          <w:b/>
          <w:bCs/>
        </w:rPr>
        <w:t>Example:</w:t>
      </w:r>
      <w:r>
        <w:rPr>
          <w:rFonts w:ascii="Times New Roman" w:hAnsi="Times New Roman" w:cs="Times New Roman"/>
          <w:b/>
          <w:bCs/>
        </w:rPr>
        <w:t xml:space="preserve"> </w:t>
      </w:r>
      <w:r w:rsidRPr="00B23A44">
        <w:rPr>
          <w:rFonts w:ascii="Times New Roman" w:hAnsi="Times New Roman" w:cs="Times New Roman"/>
          <w:b/>
          <w:bCs/>
        </w:rPr>
        <w:t>Two-Tier Architecture</w:t>
      </w:r>
    </w:p>
    <w:p w14:paraId="0EE82511" w14:textId="77777777" w:rsidR="00CE399F" w:rsidRPr="006B6394" w:rsidRDefault="00CE399F" w:rsidP="00CE399F">
      <w:pPr>
        <w:rPr>
          <w:rFonts w:ascii="Segoe UI Emoji" w:hAnsi="Segoe UI Emoji" w:cs="Segoe UI Emoji"/>
        </w:rPr>
      </w:pPr>
      <w:r w:rsidRPr="006B6394">
        <w:rPr>
          <w:rFonts w:ascii="Times New Roman" w:hAnsi="Times New Roman" w:cs="Times New Roman"/>
        </w:rPr>
        <w:br/>
        <w:t>Create a new VPC for a web application:</w:t>
      </w:r>
    </w:p>
    <w:p w14:paraId="7AE2BD76"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Public Subnet</w:t>
      </w:r>
      <w:r w:rsidRPr="006B6394">
        <w:rPr>
          <w:rFonts w:ascii="Times New Roman" w:hAnsi="Times New Roman" w:cs="Times New Roman"/>
        </w:rPr>
        <w:t xml:space="preserve"> for web servers (via Internet Gateway)</w:t>
      </w:r>
    </w:p>
    <w:p w14:paraId="678B5239"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Private Subnet</w:t>
      </w:r>
      <w:r w:rsidRPr="006B6394">
        <w:rPr>
          <w:rFonts w:ascii="Times New Roman" w:hAnsi="Times New Roman" w:cs="Times New Roman"/>
        </w:rPr>
        <w:t xml:space="preserve"> for databases (via NAT Gateway)</w:t>
      </w:r>
    </w:p>
    <w:p w14:paraId="66DE465F"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Custom route tables and tighter security rules.</w:t>
      </w:r>
    </w:p>
    <w:p w14:paraId="783E9967" w14:textId="77777777" w:rsidR="00CE399F" w:rsidRDefault="00CE399F" w:rsidP="00CE399F">
      <w:pPr>
        <w:rPr>
          <w:rFonts w:ascii="Times New Roman" w:hAnsi="Times New Roman" w:cs="Times New Roman"/>
          <w:b/>
          <w:bCs/>
        </w:rPr>
      </w:pPr>
    </w:p>
    <w:p w14:paraId="148FFE08" w14:textId="77777777" w:rsidR="00CE399F" w:rsidRPr="000002D9" w:rsidRDefault="00CE399F" w:rsidP="00CE399F">
      <w:pPr>
        <w:rPr>
          <w:rFonts w:ascii="Times New Roman" w:hAnsi="Times New Roman" w:cs="Times New Roman"/>
        </w:rPr>
      </w:pPr>
      <w:r w:rsidRPr="00B23A44">
        <w:rPr>
          <w:rFonts w:ascii="Times New Roman" w:hAnsi="Times New Roman" w:cs="Times New Roman"/>
          <w:noProof/>
          <w:lang w:val="en-IN"/>
        </w:rPr>
        <w:lastRenderedPageBreak/>
        <w:drawing>
          <wp:inline distT="0" distB="0" distL="0" distR="0" wp14:anchorId="0D9CF1D1" wp14:editId="58F58C42">
            <wp:extent cx="5731510" cy="3686175"/>
            <wp:effectExtent l="0" t="0" r="2540" b="9525"/>
            <wp:docPr id="11263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27113" name=""/>
                    <pic:cNvPicPr/>
                  </pic:nvPicPr>
                  <pic:blipFill>
                    <a:blip r:embed="rId69"/>
                    <a:stretch>
                      <a:fillRect/>
                    </a:stretch>
                  </pic:blipFill>
                  <pic:spPr>
                    <a:xfrm>
                      <a:off x="0" y="0"/>
                      <a:ext cx="5731510" cy="3686175"/>
                    </a:xfrm>
                    <a:prstGeom prst="rect">
                      <a:avLst/>
                    </a:prstGeom>
                  </pic:spPr>
                </pic:pic>
              </a:graphicData>
            </a:graphic>
          </wp:inline>
        </w:drawing>
      </w:r>
    </w:p>
    <w:p w14:paraId="731124E3" w14:textId="77777777" w:rsidR="00CE399F" w:rsidRDefault="00CE399F" w:rsidP="00CE399F">
      <w:pPr>
        <w:rPr>
          <w:rFonts w:ascii="Times New Roman" w:hAnsi="Times New Roman" w:cs="Times New Roman"/>
          <w:b/>
          <w:bCs/>
        </w:rPr>
      </w:pPr>
    </w:p>
    <w:p w14:paraId="73C10A34" w14:textId="77777777" w:rsidR="00CE399F" w:rsidRDefault="00CE399F" w:rsidP="00CE399F">
      <w:pPr>
        <w:rPr>
          <w:rFonts w:ascii="Times New Roman" w:hAnsi="Times New Roman" w:cs="Times New Roman"/>
          <w:b/>
          <w:bCs/>
        </w:rPr>
      </w:pPr>
      <w:r>
        <w:rPr>
          <w:rFonts w:ascii="Times New Roman" w:hAnsi="Times New Roman" w:cs="Times New Roman"/>
          <w:b/>
          <w:bCs/>
        </w:rPr>
        <w:br w:type="page"/>
      </w:r>
    </w:p>
    <w:p w14:paraId="4FB162E7"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Objective</w:t>
      </w:r>
    </w:p>
    <w:p w14:paraId="632C150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 xml:space="preserve">To design and configure a </w:t>
      </w:r>
      <w:r w:rsidRPr="00DC38BA">
        <w:rPr>
          <w:rFonts w:ascii="Times New Roman" w:hAnsi="Times New Roman" w:cs="Times New Roman"/>
          <w:b/>
          <w:bCs/>
        </w:rPr>
        <w:t>Virtual Private Cloud (VPC)</w:t>
      </w:r>
      <w:r w:rsidRPr="00DC38BA">
        <w:rPr>
          <w:rFonts w:ascii="Times New Roman" w:hAnsi="Times New Roman" w:cs="Times New Roman"/>
        </w:rPr>
        <w:t xml:space="preserve"> in AWS with:</w:t>
      </w:r>
    </w:p>
    <w:p w14:paraId="2D308B76"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Public Subnet</w:t>
      </w:r>
      <w:r w:rsidRPr="00DC38BA">
        <w:rPr>
          <w:rFonts w:ascii="Times New Roman" w:hAnsi="Times New Roman" w:cs="Times New Roman"/>
        </w:rPr>
        <w:t xml:space="preserve"> for web servers (via </w:t>
      </w:r>
      <w:r w:rsidRPr="00DC38BA">
        <w:rPr>
          <w:rFonts w:ascii="Times New Roman" w:hAnsi="Times New Roman" w:cs="Times New Roman"/>
          <w:b/>
          <w:bCs/>
        </w:rPr>
        <w:t>Internet Gateway</w:t>
      </w:r>
      <w:r w:rsidRPr="00DC38BA">
        <w:rPr>
          <w:rFonts w:ascii="Times New Roman" w:hAnsi="Times New Roman" w:cs="Times New Roman"/>
        </w:rPr>
        <w:t>)</w:t>
      </w:r>
    </w:p>
    <w:p w14:paraId="3A62EB62"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Private Subnet</w:t>
      </w:r>
      <w:r w:rsidRPr="00DC38BA">
        <w:rPr>
          <w:rFonts w:ascii="Times New Roman" w:hAnsi="Times New Roman" w:cs="Times New Roman"/>
        </w:rPr>
        <w:t xml:space="preserve"> for databases (via </w:t>
      </w:r>
      <w:r w:rsidRPr="00DC38BA">
        <w:rPr>
          <w:rFonts w:ascii="Times New Roman" w:hAnsi="Times New Roman" w:cs="Times New Roman"/>
          <w:b/>
          <w:bCs/>
        </w:rPr>
        <w:t>NAT Gateway</w:t>
      </w:r>
      <w:r w:rsidRPr="00DC38BA">
        <w:rPr>
          <w:rFonts w:ascii="Times New Roman" w:hAnsi="Times New Roman" w:cs="Times New Roman"/>
        </w:rPr>
        <w:t>)</w:t>
      </w:r>
    </w:p>
    <w:p w14:paraId="7FECED4F"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Separate </w:t>
      </w:r>
      <w:r w:rsidRPr="00DC38BA">
        <w:rPr>
          <w:rFonts w:ascii="Times New Roman" w:hAnsi="Times New Roman" w:cs="Times New Roman"/>
          <w:b/>
          <w:bCs/>
        </w:rPr>
        <w:t>Route Tables</w:t>
      </w:r>
      <w:r w:rsidRPr="00DC38BA">
        <w:rPr>
          <w:rFonts w:ascii="Times New Roman" w:hAnsi="Times New Roman" w:cs="Times New Roman"/>
        </w:rPr>
        <w:t xml:space="preserve"> for public and private subnets</w:t>
      </w:r>
    </w:p>
    <w:p w14:paraId="3F58E051"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Custom </w:t>
      </w:r>
      <w:r w:rsidRPr="00DC38BA">
        <w:rPr>
          <w:rFonts w:ascii="Times New Roman" w:hAnsi="Times New Roman" w:cs="Times New Roman"/>
          <w:b/>
          <w:bCs/>
        </w:rPr>
        <w:t>Security Groups</w:t>
      </w:r>
      <w:r w:rsidRPr="00DC38BA">
        <w:rPr>
          <w:rFonts w:ascii="Times New Roman" w:hAnsi="Times New Roman" w:cs="Times New Roman"/>
        </w:rPr>
        <w:t xml:space="preserve"> to enforce network isolation</w:t>
      </w:r>
    </w:p>
    <w:p w14:paraId="4FA25D90" w14:textId="77777777" w:rsidR="00CE399F" w:rsidRPr="00DC38BA" w:rsidRDefault="00CE399F" w:rsidP="00CE399F">
      <w:pPr>
        <w:rPr>
          <w:rFonts w:ascii="Times New Roman" w:hAnsi="Times New Roman" w:cs="Times New Roman"/>
        </w:rPr>
      </w:pPr>
    </w:p>
    <w:p w14:paraId="22EC4AD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1 – Create a New VPC</w:t>
      </w:r>
    </w:p>
    <w:p w14:paraId="5E00A2D3"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Open AWS Management Console → VPC.</w:t>
      </w:r>
    </w:p>
    <w:p w14:paraId="59736EBD"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C6C2CB1"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Choose VPC only option.</w:t>
      </w:r>
    </w:p>
    <w:p w14:paraId="1CFB4896"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Enter:</w:t>
      </w:r>
    </w:p>
    <w:p w14:paraId="6F1C6480"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Name → MyWebAppVPC</w:t>
      </w:r>
    </w:p>
    <w:p w14:paraId="2F4883AD"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IPv4 CIDR block → 10.0.0.0/16</w:t>
      </w:r>
    </w:p>
    <w:p w14:paraId="0BF06362"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Tenancy → Default</w:t>
      </w:r>
    </w:p>
    <w:p w14:paraId="202170C8"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DF07BC1" w14:textId="77777777" w:rsidR="00CE399F" w:rsidRDefault="00CE399F" w:rsidP="00CE399F">
      <w:pPr>
        <w:rPr>
          <w:rFonts w:ascii="Times New Roman" w:hAnsi="Times New Roman" w:cs="Times New Roman"/>
        </w:rPr>
      </w:pPr>
      <w:r w:rsidRPr="00847E46">
        <w:rPr>
          <w:rFonts w:ascii="Times New Roman" w:hAnsi="Times New Roman" w:cs="Times New Roman"/>
        </w:rPr>
        <w:t>This allocates a private IP range for your virtual network.</w:t>
      </w:r>
    </w:p>
    <w:p w14:paraId="4DC85F73" w14:textId="77777777" w:rsidR="00CE399F" w:rsidRPr="00847E4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F1295B1" wp14:editId="67059FB5">
            <wp:extent cx="5731510" cy="266700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12 114605.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2667000"/>
                    </a:xfrm>
                    <a:prstGeom prst="rect">
                      <a:avLst/>
                    </a:prstGeom>
                  </pic:spPr>
                </pic:pic>
              </a:graphicData>
            </a:graphic>
          </wp:inline>
        </w:drawing>
      </w:r>
    </w:p>
    <w:p w14:paraId="1B028B6E" w14:textId="77777777" w:rsidR="00CE399F" w:rsidRPr="00DC38BA" w:rsidRDefault="00CE399F" w:rsidP="00CE399F">
      <w:pPr>
        <w:rPr>
          <w:rFonts w:ascii="Times New Roman" w:hAnsi="Times New Roman" w:cs="Times New Roman"/>
        </w:rPr>
      </w:pPr>
    </w:p>
    <w:p w14:paraId="4BABCDD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2 – Create Subnets</w:t>
      </w:r>
    </w:p>
    <w:p w14:paraId="19043A2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We’ll create two subnets inside the VPC.</w:t>
      </w:r>
    </w:p>
    <w:p w14:paraId="5238830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Subnet</w:t>
      </w:r>
    </w:p>
    <w:p w14:paraId="5D0668BF"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lastRenderedPageBreak/>
        <w:t>Go to Subnets → Create subnet.</w:t>
      </w:r>
    </w:p>
    <w:p w14:paraId="59ED47BE"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Select VPC: MyWebAppVPC.</w:t>
      </w:r>
    </w:p>
    <w:p w14:paraId="7EE6347D"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Choose Availability Zone A (e.g., ap-south-1a).</w:t>
      </w:r>
    </w:p>
    <w:p w14:paraId="607891E6"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Enter:</w:t>
      </w:r>
    </w:p>
    <w:p w14:paraId="0C821361"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Name → PublicSubnet</w:t>
      </w:r>
    </w:p>
    <w:p w14:paraId="752E1626"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IPv4 CIDR block → 10.0.1.0/24</w:t>
      </w:r>
    </w:p>
    <w:p w14:paraId="0414AC90" w14:textId="77777777" w:rsidR="00CE399F" w:rsidRDefault="00CE399F" w:rsidP="00CE399F">
      <w:pPr>
        <w:numPr>
          <w:ilvl w:val="0"/>
          <w:numId w:val="98"/>
        </w:numPr>
        <w:spacing w:line="278" w:lineRule="auto"/>
        <w:rPr>
          <w:rFonts w:ascii="Times New Roman" w:hAnsi="Times New Roman" w:cs="Times New Roman"/>
        </w:rPr>
      </w:pPr>
      <w:r w:rsidRPr="00BC5F09">
        <w:rPr>
          <w:rFonts w:ascii="Times New Roman" w:hAnsi="Times New Roman" w:cs="Times New Roman"/>
        </w:rPr>
        <w:t>Click Create subnet.</w:t>
      </w:r>
    </w:p>
    <w:p w14:paraId="282CD46D" w14:textId="77777777" w:rsidR="00CE399F" w:rsidRPr="00A276B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DCCDEFC" wp14:editId="17934988">
            <wp:extent cx="5067300" cy="31337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12 114831.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67300" cy="3133725"/>
                    </a:xfrm>
                    <a:prstGeom prst="rect">
                      <a:avLst/>
                    </a:prstGeom>
                  </pic:spPr>
                </pic:pic>
              </a:graphicData>
            </a:graphic>
          </wp:inline>
        </w:drawing>
      </w:r>
    </w:p>
    <w:p w14:paraId="5ADE1158" w14:textId="77777777" w:rsidR="00CE399F" w:rsidRPr="00BC5F09" w:rsidRDefault="00CE399F" w:rsidP="00CE399F">
      <w:pPr>
        <w:rPr>
          <w:rFonts w:ascii="Times New Roman" w:hAnsi="Times New Roman" w:cs="Times New Roman"/>
        </w:rPr>
      </w:pPr>
    </w:p>
    <w:p w14:paraId="144C3C3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Subnet</w:t>
      </w:r>
    </w:p>
    <w:p w14:paraId="4BAE6B8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Click Create subnet.</w:t>
      </w:r>
    </w:p>
    <w:p w14:paraId="7D613087"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Select same VPC.</w:t>
      </w:r>
    </w:p>
    <w:p w14:paraId="148F943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Choose Availability Zone B.</w:t>
      </w:r>
    </w:p>
    <w:p w14:paraId="6336E943"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Enter:</w:t>
      </w:r>
    </w:p>
    <w:p w14:paraId="4C9F87E8"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Name → PrivateSubnet</w:t>
      </w:r>
    </w:p>
    <w:p w14:paraId="1F2D9D95"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IPv4 CIDR block → 10.0.2.0/24</w:t>
      </w:r>
    </w:p>
    <w:p w14:paraId="34032FDA" w14:textId="77777777" w:rsidR="00CE399F" w:rsidRDefault="00CE399F" w:rsidP="00CE399F">
      <w:pPr>
        <w:numPr>
          <w:ilvl w:val="0"/>
          <w:numId w:val="99"/>
        </w:numPr>
        <w:spacing w:line="278" w:lineRule="auto"/>
        <w:rPr>
          <w:rFonts w:ascii="Times New Roman" w:hAnsi="Times New Roman" w:cs="Times New Roman"/>
        </w:rPr>
      </w:pPr>
      <w:r w:rsidRPr="00BC5F09">
        <w:rPr>
          <w:rFonts w:ascii="Times New Roman" w:hAnsi="Times New Roman" w:cs="Times New Roman"/>
        </w:rPr>
        <w:t>Click Create subnet.</w:t>
      </w:r>
    </w:p>
    <w:p w14:paraId="794F860C" w14:textId="77777777" w:rsidR="00CE399F" w:rsidRPr="00A276B6"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0878B409" wp14:editId="199F77A4">
            <wp:extent cx="5153025" cy="33051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12 115129.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53025" cy="3305175"/>
                    </a:xfrm>
                    <a:prstGeom prst="rect">
                      <a:avLst/>
                    </a:prstGeom>
                  </pic:spPr>
                </pic:pic>
              </a:graphicData>
            </a:graphic>
          </wp:inline>
        </w:drawing>
      </w:r>
      <w:r>
        <w:rPr>
          <w:rFonts w:ascii="Times New Roman" w:hAnsi="Times New Roman" w:cs="Times New Roman"/>
        </w:rPr>
        <w:t xml:space="preserve">    </w:t>
      </w:r>
    </w:p>
    <w:p w14:paraId="7AD681F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3 – Create and Attach an Internet Gateway</w:t>
      </w:r>
    </w:p>
    <w:p w14:paraId="12454B5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 the left navigation pane, scroll down and click on “Internet Gateways”.</w:t>
      </w:r>
    </w:p>
    <w:p w14:paraId="0767CAEF"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Internet Gateways → Create Internet Gateway.</w:t>
      </w:r>
    </w:p>
    <w:p w14:paraId="33E0D824" w14:textId="77777777" w:rsidR="00CE399F" w:rsidRPr="00BD6426" w:rsidRDefault="00CE399F" w:rsidP="00CE399F">
      <w:pPr>
        <w:numPr>
          <w:ilvl w:val="1"/>
          <w:numId w:val="100"/>
        </w:numPr>
        <w:spacing w:after="0" w:line="278" w:lineRule="auto"/>
        <w:rPr>
          <w:rFonts w:ascii="Times New Roman" w:hAnsi="Times New Roman" w:cs="Times New Roman"/>
        </w:rPr>
      </w:pPr>
      <w:r w:rsidRPr="00BD6426">
        <w:rPr>
          <w:rFonts w:ascii="Times New Roman" w:hAnsi="Times New Roman" w:cs="Times New Roman"/>
        </w:rPr>
        <w:t>Name: MyWebApp-IGW</w:t>
      </w:r>
    </w:p>
    <w:p w14:paraId="53D0A21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 xml:space="preserve">Click Create Internet Gateway </w:t>
      </w:r>
    </w:p>
    <w:p w14:paraId="05E70B00" w14:textId="77777777" w:rsidR="00CE399F" w:rsidRPr="00CC3683" w:rsidRDefault="00CE399F" w:rsidP="00CE399F">
      <w:pPr>
        <w:ind w:left="360"/>
        <w:rPr>
          <w:rFonts w:ascii="Times New Roman" w:hAnsi="Times New Roman" w:cs="Times New Roman"/>
          <w:highlight w:val="green"/>
        </w:rPr>
      </w:pPr>
      <w:r w:rsidRPr="00CC3683">
        <w:rPr>
          <w:rFonts w:ascii="Times New Roman" w:hAnsi="Times New Roman" w:cs="Times New Roman"/>
          <w:highlight w:val="green"/>
        </w:rPr>
        <w:t>At this point, the IGW exists but is not yet connected to your VPC.</w:t>
      </w:r>
    </w:p>
    <w:p w14:paraId="0B9DACC9" w14:textId="77777777" w:rsidR="00CE399F" w:rsidRPr="00CC3683" w:rsidRDefault="00CE399F" w:rsidP="00CE399F">
      <w:pPr>
        <w:numPr>
          <w:ilvl w:val="0"/>
          <w:numId w:val="100"/>
        </w:numPr>
        <w:spacing w:after="0" w:line="278" w:lineRule="auto"/>
        <w:rPr>
          <w:rFonts w:ascii="Times New Roman" w:hAnsi="Times New Roman" w:cs="Times New Roman"/>
        </w:rPr>
      </w:pPr>
      <w:r w:rsidRPr="00CC3683">
        <w:rPr>
          <w:rFonts w:ascii="Times New Roman" w:hAnsi="Times New Roman" w:cs="Times New Roman"/>
          <w:b/>
          <w:bCs/>
        </w:rPr>
        <w:t>Attach the Internet Gateway to Your VPC</w:t>
      </w:r>
    </w:p>
    <w:p w14:paraId="3AFA4DD2" w14:textId="77777777" w:rsidR="00CE399F" w:rsidRPr="00BD6426" w:rsidRDefault="00CE399F" w:rsidP="00CE399F">
      <w:pPr>
        <w:pStyle w:val="NormalWeb"/>
        <w:numPr>
          <w:ilvl w:val="1"/>
          <w:numId w:val="100"/>
        </w:numPr>
        <w:spacing w:after="0" w:afterAutospacing="0"/>
      </w:pPr>
      <w:r w:rsidRPr="00BD6426">
        <w:t>Select the IGW you just created (checkbox).</w:t>
      </w:r>
    </w:p>
    <w:p w14:paraId="2F8850F9" w14:textId="77777777" w:rsidR="00CE399F" w:rsidRPr="00BD6426" w:rsidRDefault="00CE399F" w:rsidP="00CE399F">
      <w:pPr>
        <w:pStyle w:val="NormalWeb"/>
        <w:numPr>
          <w:ilvl w:val="1"/>
          <w:numId w:val="100"/>
        </w:numPr>
        <w:spacing w:after="0" w:afterAutospacing="0"/>
      </w:pPr>
      <w:r w:rsidRPr="00BD6426">
        <w:t xml:space="preserve">Click on the </w:t>
      </w:r>
      <w:r w:rsidRPr="00BD6426">
        <w:rPr>
          <w:rStyle w:val="Strong"/>
          <w:rFonts w:eastAsiaTheme="majorEastAsia"/>
        </w:rPr>
        <w:t>“Actions”</w:t>
      </w:r>
      <w:r w:rsidRPr="00BD6426">
        <w:t xml:space="preserve"> drop-down.</w:t>
      </w:r>
    </w:p>
    <w:p w14:paraId="1B973893" w14:textId="77777777" w:rsidR="00CE399F" w:rsidRPr="00BD6426" w:rsidRDefault="00CE399F" w:rsidP="00CE399F">
      <w:pPr>
        <w:pStyle w:val="NormalWeb"/>
        <w:numPr>
          <w:ilvl w:val="1"/>
          <w:numId w:val="100"/>
        </w:numPr>
        <w:spacing w:after="0" w:afterAutospacing="0"/>
      </w:pPr>
      <w:r w:rsidRPr="00BD6426">
        <w:t xml:space="preserve">Choose </w:t>
      </w:r>
      <w:r w:rsidRPr="00BD6426">
        <w:rPr>
          <w:rStyle w:val="Strong"/>
          <w:rFonts w:eastAsiaTheme="majorEastAsia"/>
        </w:rPr>
        <w:t>“Attach to VPC.”</w:t>
      </w:r>
    </w:p>
    <w:p w14:paraId="13622A42" w14:textId="77777777" w:rsidR="00CE399F" w:rsidRPr="00BD6426" w:rsidRDefault="00CE399F" w:rsidP="00CE399F">
      <w:pPr>
        <w:pStyle w:val="NormalWeb"/>
        <w:numPr>
          <w:ilvl w:val="1"/>
          <w:numId w:val="100"/>
        </w:numPr>
        <w:spacing w:after="0" w:afterAutospacing="0"/>
      </w:pPr>
      <w:r w:rsidRPr="00BD6426">
        <w:t xml:space="preserve">From the list, select your </w:t>
      </w:r>
      <w:r w:rsidRPr="00BD6426">
        <w:rPr>
          <w:rStyle w:val="Strong"/>
          <w:rFonts w:eastAsiaTheme="majorEastAsia"/>
        </w:rPr>
        <w:t>VPC name</w:t>
      </w:r>
      <w:r w:rsidRPr="00BD6426">
        <w:t>, e.g. MyWebAppVPC.</w:t>
      </w:r>
    </w:p>
    <w:p w14:paraId="37FBEB10" w14:textId="77777777" w:rsidR="00CE399F" w:rsidRPr="00684852" w:rsidRDefault="00CE399F" w:rsidP="00CE399F">
      <w:pPr>
        <w:pStyle w:val="NormalWeb"/>
        <w:numPr>
          <w:ilvl w:val="1"/>
          <w:numId w:val="100"/>
        </w:numPr>
        <w:spacing w:after="0" w:afterAutospacing="0"/>
      </w:pPr>
      <w:r w:rsidRPr="00BD6426">
        <w:t>Click “Attach Internet Gateway.”</w:t>
      </w:r>
    </w:p>
    <w:p w14:paraId="56758A6B" w14:textId="77777777" w:rsidR="00CE399F" w:rsidRDefault="00CE399F" w:rsidP="00CE399F">
      <w:pPr>
        <w:pStyle w:val="NormalWeb"/>
        <w:spacing w:before="0" w:beforeAutospacing="0"/>
      </w:pPr>
      <w:r w:rsidRPr="00684852">
        <w:t>Now the IGW is linked to your VPC</w:t>
      </w:r>
      <w:r>
        <w:t xml:space="preserve"> and t</w:t>
      </w:r>
      <w:r w:rsidRPr="00847E46">
        <w:t>he public subnet can reach the internet.</w:t>
      </w:r>
    </w:p>
    <w:p w14:paraId="764C2141" w14:textId="77777777" w:rsidR="00CE399F" w:rsidRPr="00DC38BA" w:rsidRDefault="00CE399F" w:rsidP="00CE399F">
      <w:pPr>
        <w:pStyle w:val="NormalWeb"/>
        <w:spacing w:before="0" w:beforeAutospacing="0"/>
      </w:pPr>
      <w:r>
        <w:lastRenderedPageBreak/>
        <w:t xml:space="preserve">         </w:t>
      </w:r>
      <w:r>
        <w:rPr>
          <w:noProof/>
          <w14:ligatures w14:val="standardContextual"/>
        </w:rPr>
        <w:drawing>
          <wp:inline distT="0" distB="0" distL="0" distR="0" wp14:anchorId="15BD952A" wp14:editId="251023C8">
            <wp:extent cx="4562475" cy="24384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12 115213.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562475" cy="2438400"/>
                    </a:xfrm>
                    <a:prstGeom prst="rect">
                      <a:avLst/>
                    </a:prstGeom>
                  </pic:spPr>
                </pic:pic>
              </a:graphicData>
            </a:graphic>
          </wp:inline>
        </w:drawing>
      </w:r>
    </w:p>
    <w:p w14:paraId="61A4BA84"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4 – Create a NAT Gateway</w:t>
      </w:r>
    </w:p>
    <w:p w14:paraId="07943632" w14:textId="77777777" w:rsidR="00CE399F" w:rsidRPr="00247B4A" w:rsidRDefault="00CE399F" w:rsidP="00CE399F">
      <w:pPr>
        <w:numPr>
          <w:ilvl w:val="0"/>
          <w:numId w:val="101"/>
        </w:numPr>
        <w:spacing w:after="0" w:line="278" w:lineRule="auto"/>
        <w:rPr>
          <w:rFonts w:ascii="Times New Roman" w:hAnsi="Times New Roman" w:cs="Times New Roman"/>
        </w:rPr>
      </w:pPr>
      <w:r w:rsidRPr="00DC38BA">
        <w:rPr>
          <w:rFonts w:ascii="Times New Roman" w:hAnsi="Times New Roman" w:cs="Times New Roman"/>
        </w:rPr>
        <w:t xml:space="preserve">Go </w:t>
      </w:r>
      <w:r w:rsidRPr="00247B4A">
        <w:rPr>
          <w:rFonts w:ascii="Times New Roman" w:hAnsi="Times New Roman" w:cs="Times New Roman"/>
        </w:rPr>
        <w:t>to NAT Gateways → Create NAT Gateway.</w:t>
      </w:r>
    </w:p>
    <w:p w14:paraId="5BEFC047"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Choose:</w:t>
      </w:r>
    </w:p>
    <w:p w14:paraId="17B052C4" w14:textId="77777777" w:rsidR="00CE399F" w:rsidRPr="00247B4A" w:rsidRDefault="00CE399F" w:rsidP="00CE399F">
      <w:pPr>
        <w:numPr>
          <w:ilvl w:val="1"/>
          <w:numId w:val="101"/>
        </w:numPr>
        <w:spacing w:after="0" w:line="278" w:lineRule="auto"/>
        <w:rPr>
          <w:rFonts w:ascii="Times New Roman" w:hAnsi="Times New Roman" w:cs="Times New Roman"/>
        </w:rPr>
      </w:pPr>
      <w:r w:rsidRPr="00247B4A">
        <w:rPr>
          <w:rFonts w:ascii="Times New Roman" w:hAnsi="Times New Roman" w:cs="Times New Roman"/>
        </w:rPr>
        <w:t>Subnet → PublicSubnet</w:t>
      </w:r>
    </w:p>
    <w:p w14:paraId="6263DD0D" w14:textId="77777777" w:rsidR="00CE399F" w:rsidRPr="00247B4A" w:rsidRDefault="00CE399F" w:rsidP="00CE399F">
      <w:pPr>
        <w:numPr>
          <w:ilvl w:val="1"/>
          <w:numId w:val="101"/>
        </w:numPr>
        <w:spacing w:after="0" w:line="278" w:lineRule="auto"/>
        <w:rPr>
          <w:rFonts w:ascii="Times New Roman" w:hAnsi="Times New Roman" w:cs="Times New Roman"/>
          <w:highlight w:val="green"/>
        </w:rPr>
      </w:pPr>
      <w:r w:rsidRPr="00247B4A">
        <w:rPr>
          <w:rFonts w:ascii="Times New Roman" w:hAnsi="Times New Roman" w:cs="Times New Roman"/>
          <w:highlight w:val="green"/>
        </w:rPr>
        <w:t>Elastic IP Allocation ID →</w:t>
      </w:r>
      <w:r w:rsidRPr="00247B4A">
        <w:rPr>
          <w:rFonts w:ascii="Times New Roman" w:hAnsi="Times New Roman" w:cs="Times New Roman"/>
        </w:rPr>
        <w:t xml:space="preserve"> </w:t>
      </w:r>
      <w:r w:rsidRPr="00247B4A">
        <w:rPr>
          <w:rFonts w:ascii="Times New Roman" w:hAnsi="Times New Roman" w:cs="Times New Roman"/>
          <w:highlight w:val="green"/>
        </w:rPr>
        <w:t>Click Allocate new Elastic IP</w:t>
      </w:r>
    </w:p>
    <w:p w14:paraId="2C24303D"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Name → MyWebApp-NATGW.</w:t>
      </w:r>
    </w:p>
    <w:p w14:paraId="035B58F3" w14:textId="77777777" w:rsidR="00CE399F" w:rsidRPr="00DC38B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Click Create NAT Gateway</w:t>
      </w:r>
      <w:r w:rsidRPr="00DC38BA">
        <w:rPr>
          <w:rFonts w:ascii="Times New Roman" w:hAnsi="Times New Roman" w:cs="Times New Roman"/>
        </w:rPr>
        <w:t>.</w:t>
      </w:r>
    </w:p>
    <w:p w14:paraId="62700C03" w14:textId="77777777" w:rsidR="00CE399F" w:rsidRDefault="00CE399F" w:rsidP="00CE399F">
      <w:pPr>
        <w:rPr>
          <w:rFonts w:ascii="Times New Roman" w:hAnsi="Times New Roman" w:cs="Times New Roman"/>
          <w:i/>
          <w:iCs/>
        </w:rPr>
      </w:pPr>
      <w:r w:rsidRPr="00847E46">
        <w:rPr>
          <w:rFonts w:ascii="Times New Roman" w:hAnsi="Times New Roman" w:cs="Times New Roman"/>
        </w:rPr>
        <w:t>This allows instances in private subnet to access the internet (e.g., for updates) without being exposed.</w:t>
      </w:r>
    </w:p>
    <w:p w14:paraId="7F89AF98" w14:textId="7E8FAB06" w:rsidR="00CE399F" w:rsidRDefault="00CE399F" w:rsidP="00CE399F">
      <w:pPr>
        <w:rPr>
          <w:rFonts w:ascii="Times New Roman" w:hAnsi="Times New Roman" w:cs="Times New Roman"/>
        </w:rPr>
      </w:pPr>
      <w:r w:rsidRPr="005F44A7">
        <w:rPr>
          <w:rFonts w:ascii="Times New Roman" w:hAnsi="Times New Roman" w:cs="Times New Roman"/>
          <w:b/>
          <w:bCs/>
          <w:highlight w:val="green"/>
        </w:rPr>
        <w:t>Note:</w:t>
      </w:r>
      <w:r w:rsidRPr="005F44A7">
        <w:rPr>
          <w:rFonts w:ascii="Times New Roman" w:hAnsi="Times New Roman" w:cs="Times New Roman"/>
          <w:highlight w:val="green"/>
        </w:rPr>
        <w:t xml:space="preserve"> NAT Gateway is a </w:t>
      </w:r>
      <w:r w:rsidRPr="005F44A7">
        <w:rPr>
          <w:rFonts w:ascii="Times New Roman" w:hAnsi="Times New Roman" w:cs="Times New Roman"/>
          <w:b/>
          <w:bCs/>
          <w:highlight w:val="green"/>
        </w:rPr>
        <w:t>paid resource</w:t>
      </w:r>
      <w:r w:rsidRPr="005F44A7">
        <w:rPr>
          <w:rFonts w:ascii="Times New Roman" w:hAnsi="Times New Roman" w:cs="Times New Roman"/>
          <w:highlight w:val="green"/>
        </w:rPr>
        <w:t>.</w:t>
      </w:r>
      <w:r w:rsidRPr="00CD7B3B">
        <w:rPr>
          <w:rFonts w:ascii="Times New Roman" w:hAnsi="Times New Roman" w:cs="Times New Roman"/>
        </w:rPr>
        <w:t xml:space="preserve"> </w:t>
      </w:r>
    </w:p>
    <w:p w14:paraId="68A10335" w14:textId="20EDA352" w:rsidR="00071313" w:rsidRPr="00CD7B3B" w:rsidRDefault="00071313"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234A46B" wp14:editId="34FF9D68">
            <wp:extent cx="4981575" cy="308610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5-11-12 122741.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81575" cy="3086100"/>
                    </a:xfrm>
                    <a:prstGeom prst="rect">
                      <a:avLst/>
                    </a:prstGeom>
                  </pic:spPr>
                </pic:pic>
              </a:graphicData>
            </a:graphic>
          </wp:inline>
        </w:drawing>
      </w:r>
    </w:p>
    <w:p w14:paraId="6022589F" w14:textId="77777777" w:rsidR="00CE399F" w:rsidRPr="00DC38BA" w:rsidRDefault="00CE399F" w:rsidP="00CE399F">
      <w:pPr>
        <w:rPr>
          <w:rFonts w:ascii="Times New Roman" w:hAnsi="Times New Roman" w:cs="Times New Roman"/>
        </w:rPr>
      </w:pPr>
    </w:p>
    <w:p w14:paraId="20AEB616"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Step 5 – Configure Route Tables</w:t>
      </w:r>
    </w:p>
    <w:p w14:paraId="698C3A2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Route Table</w:t>
      </w:r>
    </w:p>
    <w:p w14:paraId="43A044BC" w14:textId="77777777" w:rsidR="00CE399F" w:rsidRPr="00247B4A" w:rsidRDefault="00CE399F" w:rsidP="00CE399F">
      <w:pPr>
        <w:numPr>
          <w:ilvl w:val="0"/>
          <w:numId w:val="102"/>
        </w:numPr>
        <w:spacing w:after="0" w:line="278" w:lineRule="auto"/>
        <w:rPr>
          <w:rFonts w:ascii="Times New Roman" w:hAnsi="Times New Roman" w:cs="Times New Roman"/>
        </w:rPr>
      </w:pPr>
      <w:r w:rsidRPr="00DC38BA">
        <w:rPr>
          <w:rFonts w:ascii="Times New Roman" w:hAnsi="Times New Roman" w:cs="Times New Roman"/>
        </w:rPr>
        <w:t xml:space="preserve">Go to </w:t>
      </w:r>
      <w:r w:rsidRPr="00247B4A">
        <w:rPr>
          <w:rFonts w:ascii="Times New Roman" w:hAnsi="Times New Roman" w:cs="Times New Roman"/>
        </w:rPr>
        <w:t>Route Tables → Create route table.</w:t>
      </w:r>
    </w:p>
    <w:p w14:paraId="7679B437"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Name → PublicRT</w:t>
      </w:r>
    </w:p>
    <w:p w14:paraId="36038C9B"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VPC → MyWebAppVPC</w:t>
      </w:r>
    </w:p>
    <w:p w14:paraId="4135DC11" w14:textId="77777777" w:rsidR="00CE399F" w:rsidRPr="00247B4A" w:rsidRDefault="00CE399F" w:rsidP="00CE399F">
      <w:pPr>
        <w:numPr>
          <w:ilvl w:val="0"/>
          <w:numId w:val="102"/>
        </w:numPr>
        <w:spacing w:after="0" w:line="278" w:lineRule="auto"/>
        <w:rPr>
          <w:rFonts w:ascii="Times New Roman" w:hAnsi="Times New Roman" w:cs="Times New Roman"/>
        </w:rPr>
      </w:pPr>
      <w:r w:rsidRPr="00247B4A">
        <w:rPr>
          <w:rFonts w:ascii="Times New Roman" w:hAnsi="Times New Roman" w:cs="Times New Roman"/>
        </w:rPr>
        <w:t>Under Routes → Edit routes → Add route</w:t>
      </w:r>
    </w:p>
    <w:p w14:paraId="4A48562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Destination: 0.0.0.0/0</w:t>
      </w:r>
    </w:p>
    <w:p w14:paraId="541D4E0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Target: Internet Gateway (MyWebApp-IGW)</w:t>
      </w:r>
    </w:p>
    <w:p w14:paraId="0346A601" w14:textId="77777777" w:rsidR="00CE399F" w:rsidRPr="00247B4A" w:rsidRDefault="00CE399F" w:rsidP="00CE399F">
      <w:pPr>
        <w:numPr>
          <w:ilvl w:val="0"/>
          <w:numId w:val="102"/>
        </w:numPr>
        <w:spacing w:line="278" w:lineRule="auto"/>
        <w:rPr>
          <w:rFonts w:ascii="Times New Roman" w:hAnsi="Times New Roman" w:cs="Times New Roman"/>
        </w:rPr>
      </w:pPr>
      <w:r w:rsidRPr="00247B4A">
        <w:rPr>
          <w:rFonts w:ascii="Times New Roman" w:hAnsi="Times New Roman" w:cs="Times New Roman"/>
        </w:rPr>
        <w:t>Under Subnet Associations → Edit subnet associations → Select PublicSubnet → Save.</w:t>
      </w:r>
    </w:p>
    <w:p w14:paraId="485B30D5" w14:textId="77777777" w:rsidR="00CE399F" w:rsidRDefault="00CE399F" w:rsidP="00CE399F">
      <w:pPr>
        <w:rPr>
          <w:rFonts w:ascii="Times New Roman" w:hAnsi="Times New Roman" w:cs="Times New Roman"/>
        </w:rPr>
      </w:pPr>
      <w:r w:rsidRPr="000002D9">
        <w:rPr>
          <w:rFonts w:ascii="Times New Roman" w:hAnsi="Times New Roman" w:cs="Times New Roman"/>
        </w:rPr>
        <w:t>Now the PublicSubnet has internet access.</w:t>
      </w:r>
    </w:p>
    <w:p w14:paraId="6D6D2542"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773979FB" wp14:editId="73099994">
            <wp:extent cx="5076825" cy="29813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12 120852.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76825" cy="2981325"/>
                    </a:xfrm>
                    <a:prstGeom prst="rect">
                      <a:avLst/>
                    </a:prstGeom>
                  </pic:spPr>
                </pic:pic>
              </a:graphicData>
            </a:graphic>
          </wp:inline>
        </w:drawing>
      </w:r>
    </w:p>
    <w:p w14:paraId="0F3B4991" w14:textId="77777777" w:rsidR="00CE399F" w:rsidRPr="00DC38BA" w:rsidRDefault="00CE399F" w:rsidP="00CE399F">
      <w:pPr>
        <w:rPr>
          <w:rFonts w:ascii="Times New Roman" w:hAnsi="Times New Roman" w:cs="Times New Roman"/>
        </w:rPr>
      </w:pPr>
    </w:p>
    <w:p w14:paraId="70820B6D"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Route Table</w:t>
      </w:r>
    </w:p>
    <w:p w14:paraId="47FD46F0"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Create another Route Table → Name PrivateRT.</w:t>
      </w:r>
    </w:p>
    <w:p w14:paraId="5A974638"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Routes → Edit routes → Add route</w:t>
      </w:r>
    </w:p>
    <w:p w14:paraId="786DB4CC"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Destination: 0.0.0.0/0</w:t>
      </w:r>
    </w:p>
    <w:p w14:paraId="23BDE9E0"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Target: NAT Gateway (MyWebApp-NATGW)</w:t>
      </w:r>
    </w:p>
    <w:p w14:paraId="47C20247" w14:textId="77777777" w:rsidR="00CE399F" w:rsidRPr="00501F78"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Subnet Associations → Select PrivateSubnet → Save.</w:t>
      </w:r>
    </w:p>
    <w:p w14:paraId="78DE37B4" w14:textId="77777777" w:rsidR="00CE399F" w:rsidRPr="000002D9" w:rsidRDefault="00CE399F" w:rsidP="00CE399F">
      <w:pPr>
        <w:rPr>
          <w:rFonts w:ascii="Times New Roman" w:hAnsi="Times New Roman" w:cs="Times New Roman"/>
        </w:rPr>
      </w:pPr>
      <w:r w:rsidRPr="000002D9">
        <w:rPr>
          <w:rFonts w:ascii="Times New Roman" w:hAnsi="Times New Roman" w:cs="Times New Roman"/>
        </w:rPr>
        <w:t>PrivateSubnet traffic goes through the NAT Gateway.</w:t>
      </w:r>
    </w:p>
    <w:p w14:paraId="000BF366" w14:textId="77777777" w:rsidR="00CE399F" w:rsidRDefault="00CE399F" w:rsidP="00CE399F">
      <w:pPr>
        <w:rPr>
          <w:rFonts w:ascii="Times New Roman" w:hAnsi="Times New Roman" w:cs="Times New Roman"/>
        </w:rPr>
      </w:pPr>
      <w:r w:rsidRPr="00CD7B3B">
        <w:rPr>
          <w:rFonts w:ascii="Times New Roman" w:hAnsi="Times New Roman" w:cs="Times New Roman"/>
          <w:b/>
          <w:bCs/>
        </w:rPr>
        <w:t>Note:</w:t>
      </w:r>
      <w:r w:rsidRPr="00CD7B3B">
        <w:rPr>
          <w:rFonts w:ascii="Times New Roman" w:hAnsi="Times New Roman" w:cs="Times New Roman"/>
        </w:rPr>
        <w:t xml:space="preserve"> </w:t>
      </w:r>
    </w:p>
    <w:p w14:paraId="65853F08" w14:textId="77777777" w:rsidR="00CE399F" w:rsidRDefault="00CE399F" w:rsidP="00CE399F">
      <w:pPr>
        <w:rPr>
          <w:rFonts w:ascii="Times New Roman" w:hAnsi="Times New Roman" w:cs="Times New Roman"/>
        </w:rPr>
      </w:pPr>
      <w:r w:rsidRPr="00CD7B3B">
        <w:rPr>
          <w:rFonts w:ascii="Times New Roman" w:hAnsi="Times New Roman" w:cs="Times New Roman"/>
        </w:rPr>
        <w:t xml:space="preserve">Each subnet in a VPC can be associated with </w:t>
      </w:r>
      <w:r w:rsidRPr="00CD7B3B">
        <w:rPr>
          <w:rFonts w:ascii="Times New Roman" w:hAnsi="Times New Roman" w:cs="Times New Roman"/>
          <w:b/>
          <w:bCs/>
        </w:rPr>
        <w:t>only one route table</w:t>
      </w:r>
      <w:r w:rsidRPr="00CD7B3B">
        <w:rPr>
          <w:rFonts w:ascii="Times New Roman" w:hAnsi="Times New Roman" w:cs="Times New Roman"/>
        </w:rPr>
        <w:t>.</w:t>
      </w:r>
      <w:r w:rsidRPr="00CD7B3B">
        <w:rPr>
          <w:rFonts w:ascii="Times New Roman" w:hAnsi="Times New Roman" w:cs="Times New Roman"/>
        </w:rPr>
        <w:br/>
        <w:t xml:space="preserve">If a subnet is not explicitly associated with a custom table, it will automatically use the </w:t>
      </w:r>
      <w:r w:rsidRPr="00CD7B3B">
        <w:rPr>
          <w:rFonts w:ascii="Times New Roman" w:hAnsi="Times New Roman" w:cs="Times New Roman"/>
          <w:b/>
          <w:bCs/>
        </w:rPr>
        <w:t>Main Route Table</w:t>
      </w:r>
      <w:r w:rsidRPr="00CD7B3B">
        <w:rPr>
          <w:rFonts w:ascii="Times New Roman" w:hAnsi="Times New Roman" w:cs="Times New Roman"/>
        </w:rPr>
        <w:t xml:space="preserve"> created by default with the VPC.</w:t>
      </w:r>
    </w:p>
    <w:p w14:paraId="43D011D7" w14:textId="77777777" w:rsidR="00CE399F" w:rsidRPr="00DC38BA"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5255A54C" wp14:editId="3AB3290E">
            <wp:extent cx="5124450" cy="2933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1-12 120930.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124450" cy="2933700"/>
                    </a:xfrm>
                    <a:prstGeom prst="rect">
                      <a:avLst/>
                    </a:prstGeom>
                  </pic:spPr>
                </pic:pic>
              </a:graphicData>
            </a:graphic>
          </wp:inline>
        </w:drawing>
      </w:r>
    </w:p>
    <w:p w14:paraId="204936DB" w14:textId="77777777" w:rsidR="00CE399F" w:rsidRPr="00DC38BA" w:rsidRDefault="00CE399F" w:rsidP="00CE399F">
      <w:pPr>
        <w:rPr>
          <w:rFonts w:ascii="Times New Roman" w:hAnsi="Times New Roman" w:cs="Times New Roman"/>
        </w:rPr>
      </w:pPr>
    </w:p>
    <w:p w14:paraId="33CA298E"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6 – Create Security Groups</w:t>
      </w:r>
    </w:p>
    <w:p w14:paraId="6DA8F6B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WebServer-SG</w:t>
      </w:r>
    </w:p>
    <w:p w14:paraId="060CB06F" w14:textId="77777777" w:rsidR="00CE399F" w:rsidRPr="00501F78" w:rsidRDefault="00CE399F" w:rsidP="00CE399F">
      <w:pPr>
        <w:numPr>
          <w:ilvl w:val="0"/>
          <w:numId w:val="87"/>
        </w:numPr>
        <w:spacing w:after="0" w:line="278" w:lineRule="auto"/>
        <w:rPr>
          <w:rFonts w:ascii="Times New Roman" w:hAnsi="Times New Roman" w:cs="Times New Roman"/>
        </w:rPr>
      </w:pPr>
      <w:r w:rsidRPr="00DC38BA">
        <w:rPr>
          <w:rFonts w:ascii="Times New Roman" w:hAnsi="Times New Roman" w:cs="Times New Roman"/>
        </w:rPr>
        <w:t xml:space="preserve">Go to </w:t>
      </w:r>
      <w:r w:rsidRPr="00501F78">
        <w:rPr>
          <w:rFonts w:ascii="Times New Roman" w:hAnsi="Times New Roman" w:cs="Times New Roman"/>
        </w:rPr>
        <w:t>Security Groups → Create security group.</w:t>
      </w:r>
    </w:p>
    <w:p w14:paraId="2FD9346B"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Name → WebServer-SG</w:t>
      </w:r>
    </w:p>
    <w:p w14:paraId="3ABCB926"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Description → Allow HTTP, HTTPS, SSH</w:t>
      </w:r>
    </w:p>
    <w:p w14:paraId="7517BD32" w14:textId="77777777" w:rsidR="00CE399F" w:rsidRPr="00DC38BA" w:rsidRDefault="00CE399F" w:rsidP="00CE399F">
      <w:pPr>
        <w:numPr>
          <w:ilvl w:val="1"/>
          <w:numId w:val="87"/>
        </w:numPr>
        <w:spacing w:line="278" w:lineRule="auto"/>
        <w:rPr>
          <w:rFonts w:ascii="Times New Roman" w:hAnsi="Times New Roman" w:cs="Times New Roman"/>
        </w:rPr>
      </w:pPr>
      <w:r w:rsidRPr="00DC38BA">
        <w:rPr>
          <w:rFonts w:ascii="Times New Roman" w:hAnsi="Times New Roman" w:cs="Times New Roman"/>
        </w:rPr>
        <w:t>VPC → MyWebAppVPC</w:t>
      </w:r>
    </w:p>
    <w:p w14:paraId="2AC21190" w14:textId="77777777" w:rsidR="00CE399F" w:rsidRPr="00DC38BA" w:rsidRDefault="00CE399F" w:rsidP="00CE399F">
      <w:pPr>
        <w:numPr>
          <w:ilvl w:val="0"/>
          <w:numId w:val="87"/>
        </w:numPr>
        <w:spacing w:line="278" w:lineRule="auto"/>
        <w:rPr>
          <w:rFonts w:ascii="Times New Roman" w:hAnsi="Times New Roman" w:cs="Times New Roman"/>
        </w:rPr>
      </w:pPr>
      <w:r w:rsidRPr="00DC38BA">
        <w:rPr>
          <w:rFonts w:ascii="Times New Roman" w:hAnsi="Times New Roman" w:cs="Times New Roman"/>
          <w:b/>
          <w:bCs/>
        </w:rPr>
        <w:t>Inbound Rules:</w:t>
      </w:r>
      <w:r>
        <w:rPr>
          <w:rFonts w:ascii="Times New Roman" w:hAnsi="Times New Roman" w:cs="Times New Roman"/>
          <w:b/>
          <w:bCs/>
        </w:rPr>
        <w:t xml:space="preserve"> </w:t>
      </w:r>
    </w:p>
    <w:tbl>
      <w:tblPr>
        <w:tblStyle w:val="TableGrid"/>
        <w:tblW w:w="0" w:type="auto"/>
        <w:tblInd w:w="739" w:type="dxa"/>
        <w:tblLook w:val="04A0" w:firstRow="1" w:lastRow="0" w:firstColumn="1" w:lastColumn="0" w:noHBand="0" w:noVBand="1"/>
      </w:tblPr>
      <w:tblGrid>
        <w:gridCol w:w="1195"/>
        <w:gridCol w:w="1275"/>
        <w:gridCol w:w="1418"/>
        <w:gridCol w:w="2410"/>
      </w:tblGrid>
      <w:tr w:rsidR="00CE399F" w:rsidRPr="00B55252" w14:paraId="38363530" w14:textId="77777777" w:rsidTr="00801F2B">
        <w:tc>
          <w:tcPr>
            <w:tcW w:w="1195" w:type="dxa"/>
          </w:tcPr>
          <w:p w14:paraId="7228987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Type</w:t>
            </w:r>
          </w:p>
        </w:tc>
        <w:tc>
          <w:tcPr>
            <w:tcW w:w="1275" w:type="dxa"/>
          </w:tcPr>
          <w:p w14:paraId="1A6D7D8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Protocol</w:t>
            </w:r>
          </w:p>
        </w:tc>
        <w:tc>
          <w:tcPr>
            <w:tcW w:w="1418" w:type="dxa"/>
          </w:tcPr>
          <w:p w14:paraId="7574459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Port Range</w:t>
            </w:r>
          </w:p>
        </w:tc>
        <w:tc>
          <w:tcPr>
            <w:tcW w:w="2410" w:type="dxa"/>
          </w:tcPr>
          <w:p w14:paraId="089E33C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Source</w:t>
            </w:r>
          </w:p>
        </w:tc>
      </w:tr>
      <w:tr w:rsidR="00CE399F" w:rsidRPr="00B55252" w14:paraId="5B015D43" w14:textId="77777777" w:rsidTr="00801F2B">
        <w:tc>
          <w:tcPr>
            <w:tcW w:w="1195" w:type="dxa"/>
          </w:tcPr>
          <w:p w14:paraId="12A333A1"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SSH</w:t>
            </w:r>
          </w:p>
        </w:tc>
        <w:tc>
          <w:tcPr>
            <w:tcW w:w="1275" w:type="dxa"/>
          </w:tcPr>
          <w:p w14:paraId="1A005C0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1AD6C598"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22</w:t>
            </w:r>
          </w:p>
        </w:tc>
        <w:tc>
          <w:tcPr>
            <w:tcW w:w="2410" w:type="dxa"/>
          </w:tcPr>
          <w:p w14:paraId="3C671E4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My IP</w:t>
            </w:r>
          </w:p>
        </w:tc>
      </w:tr>
      <w:tr w:rsidR="00CE399F" w:rsidRPr="00B55252" w14:paraId="72F7F2EE" w14:textId="77777777" w:rsidTr="00801F2B">
        <w:tc>
          <w:tcPr>
            <w:tcW w:w="1195" w:type="dxa"/>
          </w:tcPr>
          <w:p w14:paraId="5E63BA8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w:t>
            </w:r>
          </w:p>
        </w:tc>
        <w:tc>
          <w:tcPr>
            <w:tcW w:w="1275" w:type="dxa"/>
          </w:tcPr>
          <w:p w14:paraId="32F7385D"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513A1C8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80</w:t>
            </w:r>
          </w:p>
        </w:tc>
        <w:tc>
          <w:tcPr>
            <w:tcW w:w="2410" w:type="dxa"/>
          </w:tcPr>
          <w:p w14:paraId="3D65519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w:t>
            </w:r>
          </w:p>
        </w:tc>
      </w:tr>
      <w:tr w:rsidR="00CE399F" w:rsidRPr="00B55252" w14:paraId="73EB60C2" w14:textId="77777777" w:rsidTr="00801F2B">
        <w:tc>
          <w:tcPr>
            <w:tcW w:w="1195" w:type="dxa"/>
          </w:tcPr>
          <w:p w14:paraId="2D2F95F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HTTPS</w:t>
            </w:r>
          </w:p>
        </w:tc>
        <w:tc>
          <w:tcPr>
            <w:tcW w:w="1275" w:type="dxa"/>
          </w:tcPr>
          <w:p w14:paraId="1597ED3C"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0074D07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443</w:t>
            </w:r>
          </w:p>
        </w:tc>
        <w:tc>
          <w:tcPr>
            <w:tcW w:w="2410" w:type="dxa"/>
          </w:tcPr>
          <w:p w14:paraId="1C6F465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0.0.0.0/0Save rules.</w:t>
            </w:r>
          </w:p>
        </w:tc>
      </w:tr>
    </w:tbl>
    <w:p w14:paraId="27EBEB4D" w14:textId="77777777" w:rsidR="00CE399F" w:rsidRDefault="00CE399F" w:rsidP="00CE399F">
      <w:pPr>
        <w:rPr>
          <w:rFonts w:ascii="Times New Roman" w:hAnsi="Times New Roman" w:cs="Times New Roman"/>
          <w:b/>
          <w:bCs/>
        </w:rPr>
      </w:pPr>
    </w:p>
    <w:p w14:paraId="20AEABBC"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 xml:space="preserve">    </w:t>
      </w:r>
      <w:r>
        <w:rPr>
          <w:rFonts w:ascii="Times New Roman" w:hAnsi="Times New Roman" w:cs="Times New Roman"/>
          <w:b/>
          <w:bCs/>
          <w:noProof/>
          <w:lang w:val="en-IN"/>
        </w:rPr>
        <w:drawing>
          <wp:inline distT="0" distB="0" distL="0" distR="0" wp14:anchorId="063ACCC4" wp14:editId="18CE240B">
            <wp:extent cx="5343525" cy="312420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1-12 121252.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343525" cy="3124200"/>
                    </a:xfrm>
                    <a:prstGeom prst="rect">
                      <a:avLst/>
                    </a:prstGeom>
                  </pic:spPr>
                </pic:pic>
              </a:graphicData>
            </a:graphic>
          </wp:inline>
        </w:drawing>
      </w:r>
    </w:p>
    <w:p w14:paraId="67FF1F11"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Database-SG</w:t>
      </w:r>
    </w:p>
    <w:p w14:paraId="4157ABDD" w14:textId="77777777" w:rsidR="00CE399F" w:rsidRPr="00DC38BA" w:rsidRDefault="00CE399F" w:rsidP="00CE399F">
      <w:pPr>
        <w:numPr>
          <w:ilvl w:val="0"/>
          <w:numId w:val="88"/>
        </w:numPr>
        <w:spacing w:after="0" w:line="278" w:lineRule="auto"/>
        <w:rPr>
          <w:rFonts w:ascii="Times New Roman" w:hAnsi="Times New Roman" w:cs="Times New Roman"/>
        </w:rPr>
      </w:pPr>
      <w:r w:rsidRPr="00DC38BA">
        <w:rPr>
          <w:rFonts w:ascii="Times New Roman" w:hAnsi="Times New Roman" w:cs="Times New Roman"/>
        </w:rPr>
        <w:t>Create another → Database-SG.</w:t>
      </w:r>
    </w:p>
    <w:p w14:paraId="5B690B36"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 xml:space="preserve">Allow </w:t>
      </w:r>
      <w:r w:rsidRPr="00DC38BA">
        <w:rPr>
          <w:rFonts w:ascii="Times New Roman" w:hAnsi="Times New Roman" w:cs="Times New Roman"/>
          <w:b/>
          <w:bCs/>
        </w:rPr>
        <w:t>MySQL/Aurora (TCP 3306)</w:t>
      </w:r>
      <w:r w:rsidRPr="00DC38BA">
        <w:rPr>
          <w:rFonts w:ascii="Times New Roman" w:hAnsi="Times New Roman" w:cs="Times New Roman"/>
        </w:rPr>
        <w:t xml:space="preserve"> only </w:t>
      </w:r>
      <w:r w:rsidRPr="00DC38BA">
        <w:rPr>
          <w:rFonts w:ascii="Times New Roman" w:hAnsi="Times New Roman" w:cs="Times New Roman"/>
          <w:b/>
          <w:bCs/>
        </w:rPr>
        <w:t>from WebServer-SG</w:t>
      </w:r>
      <w:r w:rsidRPr="00DC38BA">
        <w:rPr>
          <w:rFonts w:ascii="Times New Roman" w:hAnsi="Times New Roman" w:cs="Times New Roman"/>
        </w:rPr>
        <w:t>.</w:t>
      </w:r>
    </w:p>
    <w:p w14:paraId="67DFECDC"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No public inbound access.</w:t>
      </w:r>
    </w:p>
    <w:p w14:paraId="148E9063" w14:textId="77777777" w:rsidR="00CE399F" w:rsidRDefault="00CE399F" w:rsidP="00CE399F">
      <w:pPr>
        <w:rPr>
          <w:rFonts w:ascii="Times New Roman" w:hAnsi="Times New Roman" w:cs="Times New Roman"/>
        </w:rPr>
      </w:pPr>
      <w:r w:rsidRPr="000002D9">
        <w:rPr>
          <w:rFonts w:ascii="Times New Roman" w:hAnsi="Times New Roman" w:cs="Times New Roman"/>
        </w:rPr>
        <w:t>Enforces least-privilege network communication.</w:t>
      </w:r>
    </w:p>
    <w:p w14:paraId="3C45DEFC"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7496D3F" wp14:editId="16F0ED05">
            <wp:extent cx="4953000" cy="28956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1-12 121835.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53000" cy="2895600"/>
                    </a:xfrm>
                    <a:prstGeom prst="rect">
                      <a:avLst/>
                    </a:prstGeom>
                  </pic:spPr>
                </pic:pic>
              </a:graphicData>
            </a:graphic>
          </wp:inline>
        </w:drawing>
      </w:r>
    </w:p>
    <w:p w14:paraId="5F884C27" w14:textId="77777777" w:rsidR="00CE399F" w:rsidRDefault="00CE399F" w:rsidP="00CE399F">
      <w:pPr>
        <w:rPr>
          <w:rFonts w:ascii="Times New Roman" w:hAnsi="Times New Roman" w:cs="Times New Roman"/>
        </w:rPr>
      </w:pPr>
      <w:r w:rsidRPr="00CD7B3B">
        <w:rPr>
          <w:rFonts w:ascii="Times New Roman" w:hAnsi="Times New Roman" w:cs="Times New Roman"/>
          <w:b/>
          <w:bCs/>
        </w:rPr>
        <w:t>Security Note:</w:t>
      </w:r>
      <w:r w:rsidRPr="00CD7B3B">
        <w:rPr>
          <w:rFonts w:ascii="Times New Roman" w:hAnsi="Times New Roman" w:cs="Times New Roman"/>
        </w:rPr>
        <w:t xml:space="preserve"> </w:t>
      </w:r>
    </w:p>
    <w:p w14:paraId="0ADE4F82" w14:textId="77777777" w:rsidR="00CE399F" w:rsidRPr="00DC38BA" w:rsidRDefault="00CE399F" w:rsidP="00CE399F">
      <w:pPr>
        <w:rPr>
          <w:rFonts w:ascii="Times New Roman" w:hAnsi="Times New Roman" w:cs="Times New Roman"/>
        </w:rPr>
      </w:pPr>
      <w:r w:rsidRPr="00CD7B3B">
        <w:rPr>
          <w:rFonts w:ascii="Times New Roman" w:hAnsi="Times New Roman" w:cs="Times New Roman"/>
        </w:rPr>
        <w:t xml:space="preserve">Security Groups are </w:t>
      </w:r>
      <w:r w:rsidRPr="00CD7B3B">
        <w:rPr>
          <w:rFonts w:ascii="Times New Roman" w:hAnsi="Times New Roman" w:cs="Times New Roman"/>
          <w:b/>
          <w:bCs/>
        </w:rPr>
        <w:t>stateful</w:t>
      </w:r>
      <w:r w:rsidRPr="00CD7B3B">
        <w:rPr>
          <w:rFonts w:ascii="Times New Roman" w:hAnsi="Times New Roman" w:cs="Times New Roman"/>
        </w:rPr>
        <w:t xml:space="preserve"> — if you allow incoming traffic, the return traffic is automatically permitted.</w:t>
      </w:r>
      <w:r w:rsidRPr="00CD7B3B">
        <w:rPr>
          <w:rFonts w:ascii="Times New Roman" w:hAnsi="Times New Roman" w:cs="Times New Roman"/>
        </w:rPr>
        <w:br/>
        <w:t xml:space="preserve">Network ACLs, however, are </w:t>
      </w:r>
      <w:r w:rsidRPr="00CD7B3B">
        <w:rPr>
          <w:rFonts w:ascii="Times New Roman" w:hAnsi="Times New Roman" w:cs="Times New Roman"/>
          <w:b/>
          <w:bCs/>
        </w:rPr>
        <w:t>stateless</w:t>
      </w:r>
      <w:r w:rsidRPr="00CD7B3B">
        <w:rPr>
          <w:rFonts w:ascii="Times New Roman" w:hAnsi="Times New Roman" w:cs="Times New Roman"/>
        </w:rPr>
        <w:t xml:space="preserve"> — inbound and outbound rules must be configured separately.</w:t>
      </w:r>
    </w:p>
    <w:p w14:paraId="65E5170B" w14:textId="77777777" w:rsidR="0023081E" w:rsidRPr="007D62C0" w:rsidRDefault="0023081E" w:rsidP="0023081E">
      <w:pPr>
        <w:rPr>
          <w:rFonts w:ascii="Times New Roman" w:hAnsi="Times New Roman" w:cs="Times New Roman"/>
          <w:b/>
          <w:bCs/>
          <w:sz w:val="32"/>
          <w:szCs w:val="32"/>
        </w:rPr>
      </w:pPr>
      <w:r w:rsidRPr="007D62C0">
        <w:rPr>
          <w:rFonts w:ascii="Times New Roman" w:hAnsi="Times New Roman" w:cs="Times New Roman"/>
          <w:b/>
          <w:bCs/>
          <w:sz w:val="32"/>
          <w:szCs w:val="32"/>
        </w:rPr>
        <w:lastRenderedPageBreak/>
        <w:t>DATE: 14-11-2025</w:t>
      </w:r>
    </w:p>
    <w:p w14:paraId="20B1F330" w14:textId="77777777" w:rsidR="0023081E" w:rsidRPr="007D62C0" w:rsidRDefault="0023081E" w:rsidP="0023081E">
      <w:pPr>
        <w:rPr>
          <w:rFonts w:ascii="Times New Roman" w:hAnsi="Times New Roman" w:cs="Times New Roman"/>
          <w:b/>
          <w:bCs/>
          <w:color w:val="EE0000"/>
          <w:sz w:val="32"/>
          <w:szCs w:val="32"/>
        </w:rPr>
      </w:pPr>
      <w:r w:rsidRPr="007D62C0">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1</w:t>
      </w:r>
      <w:r w:rsidRPr="007D62C0">
        <w:rPr>
          <w:rFonts w:ascii="Times New Roman" w:hAnsi="Times New Roman" w:cs="Times New Roman"/>
          <w:b/>
          <w:bCs/>
          <w:color w:val="EE0000"/>
          <w:sz w:val="32"/>
          <w:szCs w:val="32"/>
        </w:rPr>
        <w:t xml:space="preserve"> </w:t>
      </w:r>
    </w:p>
    <w:p w14:paraId="65CB4B62"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Launching and Configuring EC2 Instances for Web Server in Public Subnet and Database Server in Private Subnet Using NAT Gateway for Outbound Access</w:t>
      </w:r>
    </w:p>
    <w:p w14:paraId="4317CB5D" w14:textId="77777777" w:rsidR="0023081E" w:rsidRPr="007C7C01" w:rsidRDefault="0023081E" w:rsidP="0023081E">
      <w:pPr>
        <w:rPr>
          <w:rFonts w:ascii="Times New Roman" w:hAnsi="Times New Roman" w:cs="Times New Roman"/>
          <w:b/>
          <w:bCs/>
        </w:rPr>
      </w:pPr>
    </w:p>
    <w:p w14:paraId="02E183A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1 — Launch Windows instance in Public Subnet</w:t>
      </w:r>
    </w:p>
    <w:p w14:paraId="20857C56"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Go to EC2 → Launch Instance.</w:t>
      </w:r>
    </w:p>
    <w:p w14:paraId="3BFFA5B8"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Choose:</w:t>
      </w:r>
    </w:p>
    <w:p w14:paraId="598550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AMI → Windows Server (Free tier eligible)</w:t>
      </w:r>
    </w:p>
    <w:p w14:paraId="6A682B44"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Instance type → t2.micro / t3.micro</w:t>
      </w:r>
    </w:p>
    <w:p w14:paraId="3950ADBD"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Select:</w:t>
      </w:r>
    </w:p>
    <w:p w14:paraId="672603EC"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VPC → MyWebAppVPC</w:t>
      </w:r>
    </w:p>
    <w:p w14:paraId="387173E3"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Subnet → PublicSubnet</w:t>
      </w:r>
    </w:p>
    <w:p w14:paraId="7377AEAB"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Auto assign Public IP → Enable</w:t>
      </w:r>
    </w:p>
    <w:p w14:paraId="5174C2D7"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Security Group:</w:t>
      </w:r>
    </w:p>
    <w:p w14:paraId="0763A187"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Create WebInstance-SG</w:t>
      </w:r>
    </w:p>
    <w:p w14:paraId="14386F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Allow:</w:t>
      </w:r>
    </w:p>
    <w:p w14:paraId="54143864" w14:textId="77777777" w:rsidR="0023081E" w:rsidRPr="007C7C01" w:rsidRDefault="0023081E" w:rsidP="0023081E">
      <w:pPr>
        <w:pStyle w:val="ListParagraph"/>
        <w:numPr>
          <w:ilvl w:val="2"/>
          <w:numId w:val="108"/>
        </w:numPr>
        <w:spacing w:after="0" w:line="278" w:lineRule="auto"/>
        <w:rPr>
          <w:rFonts w:ascii="Times New Roman" w:hAnsi="Times New Roman"/>
        </w:rPr>
      </w:pPr>
      <w:r w:rsidRPr="007C7C01">
        <w:rPr>
          <w:rFonts w:ascii="Times New Roman" w:hAnsi="Times New Roman"/>
        </w:rPr>
        <w:t>RDP (3389) → Anywhere (for practice)</w:t>
      </w:r>
    </w:p>
    <w:p w14:paraId="26C441BA" w14:textId="77777777" w:rsidR="0023081E" w:rsidRPr="007C7C01" w:rsidRDefault="0023081E" w:rsidP="0023081E">
      <w:pPr>
        <w:pStyle w:val="ListParagraph"/>
        <w:numPr>
          <w:ilvl w:val="0"/>
          <w:numId w:val="108"/>
        </w:numPr>
        <w:spacing w:after="160" w:line="278" w:lineRule="auto"/>
        <w:rPr>
          <w:rFonts w:ascii="Times New Roman" w:hAnsi="Times New Roman"/>
        </w:rPr>
      </w:pPr>
      <w:r w:rsidRPr="007C7C01">
        <w:rPr>
          <w:rFonts w:ascii="Times New Roman" w:hAnsi="Times New Roman"/>
        </w:rPr>
        <w:t>Launch instance using key pair (.pem).</w:t>
      </w:r>
    </w:p>
    <w:p w14:paraId="521A378A" w14:textId="77777777" w:rsidR="0023081E" w:rsidRPr="007C7C01" w:rsidRDefault="0023081E" w:rsidP="0023081E">
      <w:pPr>
        <w:rPr>
          <w:rFonts w:ascii="Times New Roman" w:hAnsi="Times New Roman" w:cs="Times New Roman"/>
        </w:rPr>
      </w:pPr>
    </w:p>
    <w:p w14:paraId="52D18119"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2 — Launch Windows instance in Private Subnet</w:t>
      </w:r>
    </w:p>
    <w:p w14:paraId="4A527F5D"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Click Launch Instance.</w:t>
      </w:r>
    </w:p>
    <w:p w14:paraId="59ECE01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Choose:</w:t>
      </w:r>
    </w:p>
    <w:p w14:paraId="6F5E7D6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Windows Server AMI</w:t>
      </w:r>
    </w:p>
    <w:p w14:paraId="16FD62C3"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Select:</w:t>
      </w:r>
    </w:p>
    <w:p w14:paraId="11C2890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VPC → MyWebAppVPC</w:t>
      </w:r>
    </w:p>
    <w:p w14:paraId="6F0F1E70"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Subnet → PrivateSubnet</w:t>
      </w:r>
    </w:p>
    <w:p w14:paraId="320FB389"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Auto assign Public IP → Disable</w:t>
      </w:r>
    </w:p>
    <w:p w14:paraId="1F676A8F"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Security Group:</w:t>
      </w:r>
    </w:p>
    <w:p w14:paraId="5D6FB6FB"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Create DBInstance-SG</w:t>
      </w:r>
    </w:p>
    <w:p w14:paraId="21CB9C85"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Allow RDP only from WebInstance-SG</w:t>
      </w:r>
    </w:p>
    <w:p w14:paraId="1B404BE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Launch instance.</w:t>
      </w:r>
    </w:p>
    <w:p w14:paraId="0CAD59A8" w14:textId="77777777" w:rsidR="0023081E" w:rsidRPr="007C7C01" w:rsidRDefault="0023081E" w:rsidP="0023081E">
      <w:pPr>
        <w:ind w:left="360"/>
        <w:rPr>
          <w:rFonts w:ascii="Times New Roman" w:hAnsi="Times New Roman" w:cs="Times New Roman"/>
        </w:rPr>
      </w:pPr>
      <w:r w:rsidRPr="007C7C01">
        <w:rPr>
          <w:rFonts w:ascii="Times New Roman" w:hAnsi="Times New Roman" w:cs="Times New Roman"/>
        </w:rPr>
        <w:t xml:space="preserve">The DBInstance is now </w:t>
      </w:r>
      <w:r w:rsidRPr="007C7C01">
        <w:rPr>
          <w:rFonts w:ascii="Times New Roman" w:hAnsi="Times New Roman" w:cs="Times New Roman"/>
          <w:b/>
          <w:bCs/>
        </w:rPr>
        <w:t>fully isolated</w:t>
      </w:r>
      <w:r w:rsidRPr="007C7C01">
        <w:rPr>
          <w:rFonts w:ascii="Times New Roman" w:hAnsi="Times New Roman" w:cs="Times New Roman"/>
        </w:rPr>
        <w:t xml:space="preserve"> and cannot be accessed directly from the internet.</w:t>
      </w:r>
    </w:p>
    <w:p w14:paraId="715528FE" w14:textId="77777777" w:rsidR="0023081E" w:rsidRPr="007C7C01" w:rsidRDefault="0023081E" w:rsidP="0023081E">
      <w:pPr>
        <w:rPr>
          <w:rFonts w:ascii="Times New Roman" w:hAnsi="Times New Roman" w:cs="Times New Roman"/>
        </w:rPr>
      </w:pPr>
    </w:p>
    <w:p w14:paraId="6B12837E"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 xml:space="preserve">Step 3 — Connect to Public Windows Instance </w:t>
      </w:r>
    </w:p>
    <w:p w14:paraId="404B7647"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Select WebInstance → Click Connect.</w:t>
      </w:r>
    </w:p>
    <w:p w14:paraId="2A05653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lastRenderedPageBreak/>
        <w:t>Choose RDP Client tab.</w:t>
      </w:r>
    </w:p>
    <w:p w14:paraId="2C0916F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Click Get Password.</w:t>
      </w:r>
    </w:p>
    <w:p w14:paraId="73C30B12"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Upload your .pem key pair.</w:t>
      </w:r>
    </w:p>
    <w:p w14:paraId="1C8CAFB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It shows the decrypted Windows Administrator password.</w:t>
      </w:r>
    </w:p>
    <w:p w14:paraId="5C3DFB30" w14:textId="77777777" w:rsidR="0023081E" w:rsidRPr="007C7C01" w:rsidRDefault="0023081E" w:rsidP="0023081E">
      <w:pPr>
        <w:numPr>
          <w:ilvl w:val="0"/>
          <w:numId w:val="104"/>
        </w:numPr>
        <w:spacing w:line="278" w:lineRule="auto"/>
        <w:rPr>
          <w:rFonts w:ascii="Times New Roman" w:hAnsi="Times New Roman" w:cs="Times New Roman"/>
        </w:rPr>
      </w:pPr>
      <w:r w:rsidRPr="007C7C01">
        <w:rPr>
          <w:rFonts w:ascii="Times New Roman" w:hAnsi="Times New Roman" w:cs="Times New Roman"/>
        </w:rPr>
        <w:t>Copy the Public IP into a document for further use.</w:t>
      </w:r>
    </w:p>
    <w:p w14:paraId="50DA3601"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Connect using RDP</w:t>
      </w:r>
    </w:p>
    <w:p w14:paraId="5E56AED6"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Open Remote Desktop Connection (mstsc).</w:t>
      </w:r>
    </w:p>
    <w:p w14:paraId="3E7E25DA"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In the dialog:</w:t>
      </w:r>
    </w:p>
    <w:p w14:paraId="087EFB6F" w14:textId="77777777" w:rsidR="0023081E" w:rsidRPr="007C7C01" w:rsidRDefault="0023081E" w:rsidP="0023081E">
      <w:pPr>
        <w:numPr>
          <w:ilvl w:val="1"/>
          <w:numId w:val="110"/>
        </w:numPr>
        <w:spacing w:after="0" w:line="278" w:lineRule="auto"/>
        <w:rPr>
          <w:rFonts w:ascii="Times New Roman" w:hAnsi="Times New Roman" w:cs="Times New Roman"/>
        </w:rPr>
      </w:pPr>
      <w:r w:rsidRPr="007C7C01">
        <w:rPr>
          <w:rFonts w:ascii="Times New Roman" w:hAnsi="Times New Roman" w:cs="Times New Roman"/>
        </w:rPr>
        <w:t>Computer → Public IP of WebInstance</w:t>
      </w:r>
    </w:p>
    <w:p w14:paraId="0A807FA2"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Connect.</w:t>
      </w:r>
    </w:p>
    <w:p w14:paraId="7EAD2711"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Credentials dialog:</w:t>
      </w:r>
    </w:p>
    <w:p w14:paraId="53C0A060"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1FD55D9E"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Password → Paste decrypted password</w:t>
      </w:r>
    </w:p>
    <w:p w14:paraId="57752899"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OK.</w:t>
      </w:r>
    </w:p>
    <w:p w14:paraId="44A36A3F"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public Windows instance.</w:t>
      </w:r>
    </w:p>
    <w:p w14:paraId="4C2FC59B" w14:textId="77777777" w:rsidR="0023081E" w:rsidRPr="007C7C01" w:rsidRDefault="0023081E" w:rsidP="0023081E">
      <w:pPr>
        <w:rPr>
          <w:rFonts w:ascii="Times New Roman" w:hAnsi="Times New Roman" w:cs="Times New Roman"/>
          <w:b/>
          <w:bCs/>
        </w:rPr>
      </w:pPr>
    </w:p>
    <w:p w14:paraId="5FBCB987"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4 — connect to private windows instance</w:t>
      </w:r>
    </w:p>
    <w:p w14:paraId="6626514C"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We cannot connect directly from your laptop → No Public IP.</w:t>
      </w:r>
      <w:r w:rsidRPr="007C7C01">
        <w:rPr>
          <w:rFonts w:ascii="Times New Roman" w:hAnsi="Times New Roman" w:cs="Times New Roman"/>
        </w:rPr>
        <w:br/>
        <w:t xml:space="preserve">We must connect </w:t>
      </w:r>
      <w:r w:rsidRPr="007C7C01">
        <w:rPr>
          <w:rFonts w:ascii="Times New Roman" w:hAnsi="Times New Roman" w:cs="Times New Roman"/>
          <w:b/>
          <w:bCs/>
        </w:rPr>
        <w:t>from within WebInstance</w:t>
      </w:r>
      <w:r w:rsidRPr="007C7C01">
        <w:rPr>
          <w:rFonts w:ascii="Times New Roman" w:hAnsi="Times New Roman" w:cs="Times New Roman"/>
        </w:rPr>
        <w:t xml:space="preserve"> (jump server / bastion host).</w:t>
      </w:r>
    </w:p>
    <w:p w14:paraId="6709C7F8"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Remote Login from WebInstance → DBInstance</w:t>
      </w:r>
    </w:p>
    <w:p w14:paraId="7D495C7E"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 xml:space="preserve">While logged into WebInstance, open Remote Desktop Connection. </w:t>
      </w:r>
      <w:r w:rsidRPr="007C7C01">
        <w:rPr>
          <w:rFonts w:ascii="Times New Roman" w:hAnsi="Times New Roman" w:cs="Times New Roman"/>
          <w:b/>
          <w:bCs/>
        </w:rPr>
        <w:t>[mstsc]</w:t>
      </w:r>
    </w:p>
    <w:p w14:paraId="026E411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Enter:</w:t>
      </w:r>
    </w:p>
    <w:p w14:paraId="5AC3D7CF"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Computer → Private IP of DBInstance</w:t>
      </w:r>
    </w:p>
    <w:p w14:paraId="263B12D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Connect.</w:t>
      </w:r>
    </w:p>
    <w:p w14:paraId="434EAF8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Credentials:</w:t>
      </w:r>
    </w:p>
    <w:p w14:paraId="3CAFA2D5"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39069D58"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Password → Paste the decrypted password (same key pair)</w:t>
      </w:r>
    </w:p>
    <w:p w14:paraId="4DCF1C4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OK.</w:t>
      </w:r>
    </w:p>
    <w:p w14:paraId="1D7B9094"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private Windows instance.</w:t>
      </w:r>
    </w:p>
    <w:p w14:paraId="286642A0" w14:textId="77777777" w:rsidR="0023081E" w:rsidRPr="007C7C01" w:rsidRDefault="0023081E" w:rsidP="0023081E">
      <w:pPr>
        <w:rPr>
          <w:rFonts w:ascii="Times New Roman" w:hAnsi="Times New Roman" w:cs="Times New Roman"/>
        </w:rPr>
      </w:pPr>
    </w:p>
    <w:p w14:paraId="7616CB30"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5 — testing NAT gateway connectivity (Verify Internet Access)</w:t>
      </w:r>
    </w:p>
    <w:p w14:paraId="637DF32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WebInstance (Public Subnet)</w:t>
      </w:r>
    </w:p>
    <w:p w14:paraId="71E750ED" w14:textId="77777777" w:rsidR="0023081E" w:rsidRPr="007C7C01" w:rsidRDefault="0023081E" w:rsidP="0023081E">
      <w:pPr>
        <w:numPr>
          <w:ilvl w:val="0"/>
          <w:numId w:val="105"/>
        </w:numPr>
        <w:spacing w:line="278" w:lineRule="auto"/>
        <w:rPr>
          <w:rFonts w:ascii="Times New Roman" w:hAnsi="Times New Roman" w:cs="Times New Roman"/>
        </w:rPr>
      </w:pPr>
      <w:r w:rsidRPr="007C7C01">
        <w:rPr>
          <w:rFonts w:ascii="Times New Roman" w:hAnsi="Times New Roman" w:cs="Times New Roman"/>
        </w:rPr>
        <w:t>Open a browser → Internet should work (through IGW).</w:t>
      </w:r>
    </w:p>
    <w:p w14:paraId="521881CB"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DBInstance (Private Subnet)</w:t>
      </w:r>
    </w:p>
    <w:p w14:paraId="11381F9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Open browser → Internet should also work (through NAT Gateway).</w:t>
      </w:r>
    </w:p>
    <w:p w14:paraId="3120AB5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Internet icon will show "Internet Access".</w:t>
      </w:r>
    </w:p>
    <w:p w14:paraId="4D59E705"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lastRenderedPageBreak/>
        <w:t>Security Check</w:t>
      </w:r>
    </w:p>
    <w:p w14:paraId="0D00906C"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DBInstance cannot receive inbound traffic from internet.</w:t>
      </w:r>
    </w:p>
    <w:p w14:paraId="69B13E66"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Only outbound is allowed via NAT (safe for DB servers).</w:t>
      </w:r>
    </w:p>
    <w:p w14:paraId="4FB3AD9D" w14:textId="77777777" w:rsidR="0023081E" w:rsidRPr="007C7C01" w:rsidRDefault="0023081E" w:rsidP="0023081E">
      <w:pPr>
        <w:pStyle w:val="NormalWeb"/>
        <w:spacing w:before="0" w:beforeAutospacing="0" w:after="0" w:afterAutospacing="0"/>
        <w:rPr>
          <w:rFonts w:eastAsiaTheme="majorEastAsia"/>
          <w:b/>
          <w:bCs/>
        </w:rPr>
      </w:pPr>
    </w:p>
    <w:p w14:paraId="3B1842B7" w14:textId="77777777" w:rsidR="0023081E" w:rsidRPr="007C7C01" w:rsidRDefault="0023081E" w:rsidP="0023081E">
      <w:pPr>
        <w:pStyle w:val="NormalWeb"/>
        <w:spacing w:before="0" w:beforeAutospacing="0" w:after="0" w:afterAutospacing="0"/>
        <w:rPr>
          <w:rFonts w:eastAsiaTheme="majorEastAsia"/>
          <w:b/>
          <w:bCs/>
        </w:rPr>
      </w:pPr>
    </w:p>
    <w:p w14:paraId="2CC448CA"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b/>
          <w:bCs/>
        </w:rPr>
        <w:t>Test:</w:t>
      </w:r>
      <w:r w:rsidRPr="007C7C01">
        <w:rPr>
          <w:rFonts w:eastAsiaTheme="majorEastAsia"/>
        </w:rPr>
        <w:t xml:space="preserve"> From DBInstance (Private Subnet) → ping Google (Outbound Allowed)</w:t>
      </w:r>
    </w:p>
    <w:p w14:paraId="01292CDA" w14:textId="77777777" w:rsidR="0023081E" w:rsidRPr="007C7C01" w:rsidRDefault="0023081E" w:rsidP="0023081E">
      <w:pPr>
        <w:pStyle w:val="NormalWeb"/>
        <w:spacing w:before="0" w:beforeAutospacing="0" w:after="0" w:afterAutospacing="0"/>
        <w:ind w:left="360"/>
        <w:rPr>
          <w:rFonts w:eastAsiaTheme="majorEastAsia"/>
        </w:rPr>
      </w:pPr>
    </w:p>
    <w:p w14:paraId="23AA54E7" w14:textId="77777777" w:rsidR="0023081E" w:rsidRPr="007C7C01" w:rsidRDefault="0023081E" w:rsidP="0023081E">
      <w:pPr>
        <w:pStyle w:val="NormalWeb"/>
        <w:spacing w:before="0" w:beforeAutospacing="0" w:after="0" w:afterAutospacing="0"/>
        <w:rPr>
          <w:rFonts w:eastAsiaTheme="majorEastAsia"/>
          <w:b/>
          <w:bCs/>
        </w:rPr>
      </w:pPr>
      <w:r w:rsidRPr="007C7C01">
        <w:rPr>
          <w:rFonts w:eastAsiaTheme="majorEastAsia"/>
          <w:b/>
          <w:bCs/>
        </w:rPr>
        <w:t>Steps</w:t>
      </w:r>
    </w:p>
    <w:p w14:paraId="5887F41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Connect to DBInstance (using RDP from WebInstance).</w:t>
      </w:r>
    </w:p>
    <w:p w14:paraId="72ACEBD7"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Open Command Prompt inside DBInstance.</w:t>
      </w:r>
    </w:p>
    <w:p w14:paraId="6EE07D7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Type: ping google.com</w:t>
      </w:r>
    </w:p>
    <w:p w14:paraId="3539D02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Expected Result</w:t>
      </w:r>
    </w:p>
    <w:p w14:paraId="05F2B871"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It will successfully ping google.com</w:t>
      </w:r>
    </w:p>
    <w:p w14:paraId="4B9A85D7"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 xml:space="preserve">You will see replies like: </w:t>
      </w:r>
    </w:p>
    <w:p w14:paraId="020D6B31" w14:textId="77777777" w:rsidR="0023081E" w:rsidRPr="007C7C01" w:rsidRDefault="0023081E" w:rsidP="0023081E">
      <w:pPr>
        <w:pStyle w:val="NormalWeb"/>
        <w:spacing w:before="0" w:beforeAutospacing="0" w:after="0" w:afterAutospacing="0"/>
        <w:ind w:left="720"/>
        <w:rPr>
          <w:rFonts w:eastAsiaTheme="majorEastAsia"/>
        </w:rPr>
      </w:pPr>
      <w:r w:rsidRPr="007C7C01">
        <w:rPr>
          <w:rFonts w:eastAsiaTheme="majorEastAsia"/>
        </w:rPr>
        <w:t>Reply from 142.250.xxx.xxx: bytes=32 time=20ms TTL=115</w:t>
      </w:r>
    </w:p>
    <w:p w14:paraId="57D5E15C" w14:textId="77777777" w:rsidR="0023081E" w:rsidRPr="007C7C01" w:rsidRDefault="0023081E" w:rsidP="0023081E">
      <w:pPr>
        <w:pStyle w:val="NormalWeb"/>
        <w:spacing w:before="0" w:beforeAutospacing="0" w:after="0" w:afterAutospacing="0"/>
        <w:rPr>
          <w:rFonts w:eastAsiaTheme="majorEastAsia"/>
        </w:rPr>
      </w:pPr>
    </w:p>
    <w:p w14:paraId="433366DB"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Why does this work?</w:t>
      </w:r>
    </w:p>
    <w:p w14:paraId="25FDC7A3"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Outbound traffic is allowed from Private Subnet → NAT Gateway → Internet.</w:t>
      </w:r>
    </w:p>
    <w:p w14:paraId="13E07728"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NAT Gateway acts as a proxy for the private instance.</w:t>
      </w:r>
    </w:p>
    <w:p w14:paraId="25480330"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So the private instance can reach internet,</w:t>
      </w:r>
      <w:r w:rsidRPr="007C7C01">
        <w:rPr>
          <w:rFonts w:eastAsiaTheme="majorEastAsia"/>
        </w:rPr>
        <w:br/>
        <w:t>but internet cannot reach the private instance.</w:t>
      </w:r>
    </w:p>
    <w:p w14:paraId="56AF111E" w14:textId="77777777" w:rsidR="0023081E" w:rsidRPr="007C7C01" w:rsidRDefault="0023081E" w:rsidP="0023081E">
      <w:pPr>
        <w:pStyle w:val="NormalWeb"/>
        <w:spacing w:before="0" w:beforeAutospacing="0" w:after="0" w:afterAutospacing="0"/>
        <w:rPr>
          <w:rFonts w:eastAsiaTheme="majorEastAsia"/>
        </w:rPr>
      </w:pPr>
    </w:p>
    <w:p w14:paraId="15308D15"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What will NOT work?</w:t>
      </w:r>
    </w:p>
    <w:p w14:paraId="02A128AA"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From the Private DBInstance: ping &lt;</w:t>
      </w:r>
      <w:r w:rsidRPr="007C7C01">
        <w:rPr>
          <w:rFonts w:eastAsiaTheme="majorEastAsia"/>
          <w:highlight w:val="green"/>
        </w:rPr>
        <w:t>Your Own Public IP</w:t>
      </w:r>
      <w:r w:rsidRPr="007C7C01">
        <w:rPr>
          <w:rFonts w:eastAsiaTheme="majorEastAsia"/>
        </w:rPr>
        <w:t>&gt;</w:t>
      </w:r>
    </w:p>
    <w:p w14:paraId="7BA1A08D"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or anyone trying to ping: ping &lt;DBInstance Private IP&gt;</w:t>
      </w:r>
    </w:p>
    <w:p w14:paraId="0299342B" w14:textId="77777777" w:rsidR="0023081E" w:rsidRPr="007C7C01" w:rsidRDefault="0023081E" w:rsidP="0023081E">
      <w:pPr>
        <w:pStyle w:val="NormalWeb"/>
        <w:spacing w:before="0" w:beforeAutospacing="0" w:after="0" w:afterAutospacing="0"/>
        <w:rPr>
          <w:rFonts w:eastAsiaTheme="majorEastAsia"/>
        </w:rPr>
      </w:pPr>
    </w:p>
    <w:p w14:paraId="4A73123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Both will fail because:</w:t>
      </w:r>
    </w:p>
    <w:p w14:paraId="3B8F85FB"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Inbound traffic is blocked</w:t>
      </w:r>
    </w:p>
    <w:p w14:paraId="0C13B42C" w14:textId="77777777" w:rsidR="0023081E" w:rsidRPr="007C7C01" w:rsidRDefault="0023081E" w:rsidP="0023081E">
      <w:pPr>
        <w:pStyle w:val="NormalWeb"/>
        <w:numPr>
          <w:ilvl w:val="0"/>
          <w:numId w:val="114"/>
        </w:numPr>
        <w:spacing w:before="0" w:beforeAutospacing="0" w:after="0" w:afterAutospacing="0"/>
        <w:rPr>
          <w:rFonts w:eastAsiaTheme="majorEastAsia"/>
          <w:highlight w:val="green"/>
        </w:rPr>
      </w:pPr>
      <w:r w:rsidRPr="007C7C01">
        <w:rPr>
          <w:rFonts w:eastAsiaTheme="majorEastAsia"/>
          <w:highlight w:val="green"/>
        </w:rPr>
        <w:t>DBInstance has no Public IP</w:t>
      </w:r>
    </w:p>
    <w:p w14:paraId="6AF3A21F"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SG allows inbound only from WebInstance-SG</w:t>
      </w:r>
    </w:p>
    <w:p w14:paraId="1F9F6A90" w14:textId="77777777" w:rsidR="0023081E" w:rsidRPr="007C7C01" w:rsidRDefault="0023081E" w:rsidP="0023081E">
      <w:pPr>
        <w:pStyle w:val="NormalWeb"/>
        <w:spacing w:before="0" w:beforeAutospacing="0" w:after="0" w:afterAutospacing="0"/>
        <w:ind w:left="360"/>
        <w:rPr>
          <w:rStyle w:val="Strong"/>
          <w:rFonts w:eastAsiaTheme="majorEastAsia"/>
          <w:b w:val="0"/>
          <w:bCs w:val="0"/>
        </w:rPr>
      </w:pPr>
    </w:p>
    <w:p w14:paraId="41C7CDFC"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Private instance → internet = YES (via NAT Gateway)</w:t>
      </w:r>
    </w:p>
    <w:p w14:paraId="293614D0"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Internet → private instance = NO (fully blocked)</w:t>
      </w:r>
    </w:p>
    <w:p w14:paraId="1AC9485B"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t xml:space="preserve">Because NAT Gateway is </w:t>
      </w:r>
      <w:r w:rsidRPr="007C7C01">
        <w:rPr>
          <w:rStyle w:val="Strong"/>
          <w:rFonts w:eastAsiaTheme="majorEastAsia"/>
        </w:rPr>
        <w:t>one-way</w:t>
      </w:r>
      <w:r w:rsidRPr="007C7C01">
        <w:t xml:space="preserve"> only.</w:t>
      </w:r>
    </w:p>
    <w:p w14:paraId="36E987E7" w14:textId="77777777" w:rsidR="0023081E" w:rsidRPr="007C7C01" w:rsidRDefault="0023081E" w:rsidP="0023081E">
      <w:pPr>
        <w:rPr>
          <w:rFonts w:ascii="Times New Roman" w:hAnsi="Times New Roman" w:cs="Times New Roman"/>
        </w:rPr>
      </w:pPr>
    </w:p>
    <w:p w14:paraId="380F6F47" w14:textId="77777777" w:rsidR="0023081E" w:rsidRPr="007C7C01" w:rsidRDefault="0023081E" w:rsidP="0023081E">
      <w:pPr>
        <w:tabs>
          <w:tab w:val="num" w:pos="720"/>
        </w:tabs>
        <w:ind w:left="720" w:hanging="360"/>
        <w:rPr>
          <w:rFonts w:ascii="Times New Roman" w:hAnsi="Times New Roman" w:cs="Times New Roman"/>
          <w:b/>
          <w:bCs/>
        </w:rPr>
      </w:pPr>
      <w:r w:rsidRPr="007C7C01">
        <w:rPr>
          <w:rFonts w:ascii="Times New Roman" w:hAnsi="Times New Roman" w:cs="Times New Roman"/>
          <w:b/>
          <w:bCs/>
        </w:rPr>
        <w:t>Elastic IP address</w:t>
      </w:r>
    </w:p>
    <w:p w14:paraId="432CBFC6"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 static IP address is a permanent address that doesn't change. You can manually configure a device to have a static IP address. </w:t>
      </w:r>
    </w:p>
    <w:p w14:paraId="26C5E5A0"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is static and has to be used in a specific Region, it cannot be moved to a different Region.</w:t>
      </w:r>
    </w:p>
    <w:p w14:paraId="1106E4AC"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comes from Amazon's pool of IPv4 addresses.</w:t>
      </w:r>
    </w:p>
    <w:p w14:paraId="507F6124" w14:textId="77777777" w:rsidR="0023081E" w:rsidRPr="007C7C01" w:rsidRDefault="0023081E" w:rsidP="0023081E">
      <w:pPr>
        <w:pStyle w:val="NormalWeb"/>
        <w:numPr>
          <w:ilvl w:val="0"/>
          <w:numId w:val="115"/>
        </w:numPr>
        <w:shd w:val="clear" w:color="auto" w:fill="FFFFFF"/>
        <w:spacing w:before="0" w:beforeAutospacing="0" w:after="240" w:afterAutospacing="0" w:line="360" w:lineRule="atLeast"/>
        <w:rPr>
          <w:color w:val="0F141A"/>
        </w:rPr>
      </w:pPr>
      <w:r w:rsidRPr="007C7C01">
        <w:rPr>
          <w:color w:val="0F141A"/>
        </w:rPr>
        <w:lastRenderedPageBreak/>
        <w:t>To use an Elastic IP address, you first allocate one to your account, and then associate it with your instance or a network interface.</w:t>
      </w:r>
    </w:p>
    <w:p w14:paraId="41BE86E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14:paraId="454B4508"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You can disassociate an Elastic IP address from a resource, and then associate it with a different resource.</w:t>
      </w:r>
    </w:p>
    <w:p w14:paraId="73A4254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 xml:space="preserve">A disassociated Elastic IP address remains allocated to your account until you explicitly release it. </w:t>
      </w:r>
    </w:p>
    <w:p w14:paraId="7B384CFE" w14:textId="77777777" w:rsidR="0023081E" w:rsidRPr="000027E7" w:rsidRDefault="0023081E" w:rsidP="0023081E">
      <w:pPr>
        <w:numPr>
          <w:ilvl w:val="0"/>
          <w:numId w:val="115"/>
        </w:numPr>
        <w:rPr>
          <w:rFonts w:ascii="Times New Roman" w:hAnsi="Times New Roman" w:cs="Times New Roman"/>
          <w:highlight w:val="green"/>
        </w:rPr>
      </w:pPr>
      <w:r w:rsidRPr="000027E7">
        <w:rPr>
          <w:rFonts w:ascii="Times New Roman" w:hAnsi="Times New Roman" w:cs="Times New Roman"/>
          <w:highlight w:val="green"/>
        </w:rPr>
        <w:t>You are charged for all Elastic IP addresses in your account, regardless of whether they are associated or disassociated with an instance. </w:t>
      </w:r>
    </w:p>
    <w:p w14:paraId="39EEB1D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Static IP addresses are especially important in cases where a device has to be quickly found over the internet on a permanent basis.</w:t>
      </w:r>
    </w:p>
    <w:p w14:paraId="152A8CC2"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Web Servers: A website must have one or more static IP addresses to be assigned to the domain always point to the correct server.</w:t>
      </w:r>
    </w:p>
    <w:p w14:paraId="1C66B2AA" w14:textId="77777777" w:rsidR="0023081E" w:rsidRPr="007C7C01" w:rsidRDefault="0023081E" w:rsidP="0023081E">
      <w:pPr>
        <w:rPr>
          <w:rFonts w:ascii="Times New Roman" w:hAnsi="Times New Roman" w:cs="Times New Roman"/>
        </w:rPr>
      </w:pPr>
    </w:p>
    <w:p w14:paraId="2AE0E279" w14:textId="77777777" w:rsidR="0023081E" w:rsidRPr="007C7C01" w:rsidRDefault="0023081E" w:rsidP="0023081E">
      <w:pPr>
        <w:rPr>
          <w:rFonts w:ascii="Times New Roman" w:hAnsi="Times New Roman" w:cs="Times New Roman"/>
        </w:rPr>
      </w:pPr>
    </w:p>
    <w:p w14:paraId="105D1713" w14:textId="77777777" w:rsidR="0023081E" w:rsidRDefault="0023081E" w:rsidP="0023081E">
      <w:pPr>
        <w:rPr>
          <w:rFonts w:ascii="Times New Roman" w:hAnsi="Times New Roman" w:cs="Times New Roman"/>
        </w:rPr>
      </w:pPr>
      <w:r>
        <w:rPr>
          <w:rFonts w:ascii="Times New Roman" w:hAnsi="Times New Roman" w:cs="Times New Roman"/>
        </w:rPr>
        <w:br w:type="page"/>
      </w:r>
    </w:p>
    <w:p w14:paraId="5E4AE295"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19-11-25</w:t>
      </w:r>
    </w:p>
    <w:p w14:paraId="79E34E2F" w14:textId="77777777" w:rsidR="0023081E"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Exercise–12</w:t>
      </w:r>
      <w:r>
        <w:rPr>
          <w:rFonts w:ascii="Times New Roman" w:hAnsi="Times New Roman" w:cs="Times New Roman"/>
          <w:b/>
          <w:bCs/>
          <w:color w:val="EE0000"/>
          <w:sz w:val="32"/>
          <w:szCs w:val="32"/>
        </w:rPr>
        <w:t xml:space="preserve"> </w:t>
      </w:r>
      <w:bookmarkStart w:id="1" w:name="_Hlk214440023"/>
      <w:r w:rsidRPr="004972EA">
        <w:rPr>
          <w:rFonts w:ascii="Times New Roman" w:hAnsi="Times New Roman" w:cs="Times New Roman"/>
          <w:b/>
          <w:bCs/>
          <w:sz w:val="24"/>
          <w:szCs w:val="24"/>
        </w:rPr>
        <w:t xml:space="preserve">Deploying and Testing a Load-Balanced Web Application </w:t>
      </w:r>
    </w:p>
    <w:p w14:paraId="203B5C09" w14:textId="77777777" w:rsidR="0023081E" w:rsidRPr="00377D6A" w:rsidRDefault="0023081E" w:rsidP="0023081E">
      <w:pPr>
        <w:rPr>
          <w:rFonts w:ascii="Times New Roman" w:hAnsi="Times New Roman" w:cs="Times New Roman"/>
          <w:sz w:val="24"/>
          <w:szCs w:val="24"/>
        </w:rPr>
      </w:pPr>
      <w:r w:rsidRPr="00377D6A">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bookmarkEnd w:id="1"/>
    <w:p w14:paraId="20467B9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Objective</w:t>
      </w:r>
    </w:p>
    <w:p w14:paraId="4B004425"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To deploy a scalable and highly available web application on AWS by configuring:</w:t>
      </w:r>
    </w:p>
    <w:p w14:paraId="644315AF"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web server</w:t>
      </w:r>
    </w:p>
    <w:p w14:paraId="7CA3B70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Custom AMI</w:t>
      </w:r>
    </w:p>
    <w:p w14:paraId="2FB1B3A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Target Group</w:t>
      </w:r>
    </w:p>
    <w:p w14:paraId="4F45F059"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Application Load Balancer (ALB)</w:t>
      </w:r>
    </w:p>
    <w:p w14:paraId="492268A3" w14:textId="77777777" w:rsidR="0023081E"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Testing t</w:t>
      </w:r>
      <w:r>
        <w:rPr>
          <w:rFonts w:ascii="Times New Roman" w:hAnsi="Times New Roman" w:cs="Times New Roman"/>
          <w:sz w:val="24"/>
          <w:szCs w:val="24"/>
        </w:rPr>
        <w:t>he ALB DNS</w:t>
      </w:r>
    </w:p>
    <w:p w14:paraId="48151B0B" w14:textId="77777777" w:rsidR="0023081E" w:rsidRDefault="0023081E" w:rsidP="0023081E">
      <w:pPr>
        <w:spacing w:after="0" w:line="278" w:lineRule="auto"/>
        <w:rPr>
          <w:rFonts w:ascii="Times New Roman" w:hAnsi="Times New Roman" w:cs="Times New Roman"/>
          <w:sz w:val="24"/>
          <w:szCs w:val="24"/>
        </w:rPr>
      </w:pPr>
    </w:p>
    <w:p w14:paraId="6CBB4910"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Description for Each Component</w:t>
      </w:r>
    </w:p>
    <w:p w14:paraId="67EEE35F"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EC2 Web Server</w:t>
      </w:r>
    </w:p>
    <w:p w14:paraId="52959764"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Linux machine that hosts your web application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serves the actual website content that users access through the ALB.</w:t>
      </w:r>
    </w:p>
    <w:p w14:paraId="4FDDB609" w14:textId="77777777" w:rsidR="0023081E" w:rsidRPr="000027E7" w:rsidRDefault="0023081E" w:rsidP="0023081E">
      <w:pPr>
        <w:spacing w:after="0" w:line="278" w:lineRule="auto"/>
        <w:rPr>
          <w:rFonts w:ascii="Times New Roman" w:hAnsi="Times New Roman" w:cs="Times New Roman"/>
          <w:sz w:val="24"/>
          <w:szCs w:val="24"/>
          <w:lang w:val="en-IN"/>
        </w:rPr>
      </w:pPr>
    </w:p>
    <w:p w14:paraId="079D67E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Custom AMI</w:t>
      </w:r>
    </w:p>
    <w:p w14:paraId="3CA7498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snapshot/template of your configured EC2 instance (with Apache + website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every new instance launched by the Auto Scaling Group has the same setup automatically.</w:t>
      </w:r>
    </w:p>
    <w:p w14:paraId="78BCA69E" w14:textId="77777777" w:rsidR="0023081E" w:rsidRPr="000027E7" w:rsidRDefault="0023081E" w:rsidP="0023081E">
      <w:pPr>
        <w:spacing w:after="0" w:line="278" w:lineRule="auto"/>
        <w:rPr>
          <w:rFonts w:ascii="Times New Roman" w:hAnsi="Times New Roman" w:cs="Times New Roman"/>
          <w:sz w:val="24"/>
          <w:szCs w:val="24"/>
          <w:lang w:val="en-IN"/>
        </w:rPr>
      </w:pPr>
    </w:p>
    <w:p w14:paraId="7850EEC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Target Group</w:t>
      </w:r>
    </w:p>
    <w:p w14:paraId="53E58AB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collection of EC2 instances that the ALB sends traffic to.</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allows the load balancer to forward requests only to healthy instances in the Auto Scaling Group.</w:t>
      </w:r>
    </w:p>
    <w:p w14:paraId="28080F90" w14:textId="77777777" w:rsidR="0023081E" w:rsidRPr="000027E7" w:rsidRDefault="0023081E" w:rsidP="0023081E">
      <w:pPr>
        <w:spacing w:after="0" w:line="278" w:lineRule="auto"/>
        <w:rPr>
          <w:rFonts w:ascii="Times New Roman" w:hAnsi="Times New Roman" w:cs="Times New Roman"/>
          <w:sz w:val="24"/>
          <w:szCs w:val="24"/>
          <w:lang w:val="en-IN"/>
        </w:rPr>
      </w:pPr>
    </w:p>
    <w:p w14:paraId="5849C2CE"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Application Load Balancer (ALB)</w:t>
      </w:r>
    </w:p>
    <w:p w14:paraId="20C33B38"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managed service that distributes incoming HTTP traffic across multiple EC2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high availability and balanced traffic distribution for the web application.</w:t>
      </w:r>
    </w:p>
    <w:p w14:paraId="7CC399C6" w14:textId="77777777" w:rsidR="0023081E" w:rsidRPr="000027E7" w:rsidRDefault="0023081E" w:rsidP="0023081E">
      <w:pPr>
        <w:spacing w:after="0" w:line="278" w:lineRule="auto"/>
        <w:rPr>
          <w:rFonts w:ascii="Times New Roman" w:hAnsi="Times New Roman" w:cs="Times New Roman"/>
          <w:sz w:val="24"/>
          <w:szCs w:val="24"/>
          <w:lang w:val="en-IN"/>
        </w:rPr>
      </w:pPr>
    </w:p>
    <w:p w14:paraId="76EF373D"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227182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40D710F3" w14:textId="77777777" w:rsidR="0023081E" w:rsidRDefault="0023081E" w:rsidP="0023081E">
      <w:pPr>
        <w:spacing w:after="0" w:line="278" w:lineRule="auto"/>
        <w:rPr>
          <w:rFonts w:ascii="Times New Roman" w:hAnsi="Times New Roman" w:cs="Times New Roman"/>
          <w:sz w:val="24"/>
          <w:szCs w:val="24"/>
          <w:lang w:val="en-IN"/>
        </w:rPr>
      </w:pPr>
    </w:p>
    <w:p w14:paraId="15B20043" w14:textId="77777777" w:rsidR="0023081E" w:rsidRPr="000027E7" w:rsidRDefault="0023081E" w:rsidP="0023081E">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68C0D6D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48FEE16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lastRenderedPageBreak/>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51A0A73" w14:textId="77777777" w:rsidR="0023081E" w:rsidRPr="000027E7" w:rsidRDefault="0023081E" w:rsidP="0023081E">
      <w:pPr>
        <w:spacing w:after="0" w:line="278" w:lineRule="auto"/>
        <w:rPr>
          <w:rFonts w:ascii="Times New Roman" w:hAnsi="Times New Roman" w:cs="Times New Roman"/>
          <w:sz w:val="24"/>
          <w:szCs w:val="24"/>
          <w:lang w:val="en-IN"/>
        </w:rPr>
      </w:pPr>
    </w:p>
    <w:p w14:paraId="030FDC6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12875AB9"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6DB035FC" w14:textId="77777777" w:rsidR="0023081E" w:rsidRPr="000027E7" w:rsidRDefault="0023081E" w:rsidP="0023081E">
      <w:pPr>
        <w:spacing w:after="0" w:line="278" w:lineRule="auto"/>
        <w:rPr>
          <w:rFonts w:ascii="Times New Roman" w:hAnsi="Times New Roman" w:cs="Times New Roman"/>
          <w:sz w:val="24"/>
          <w:szCs w:val="24"/>
          <w:lang w:val="en-IN"/>
        </w:rPr>
      </w:pPr>
    </w:p>
    <w:p w14:paraId="1C140008"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Security Group</w:t>
      </w:r>
    </w:p>
    <w:p w14:paraId="4651F392"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firewall controlling inbound/outbound traffic to EC2 instances and ALB.</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only required traffic (HTTP/SSH) is allowed for the application components.</w:t>
      </w:r>
    </w:p>
    <w:p w14:paraId="50F9F883" w14:textId="77777777" w:rsidR="0023081E" w:rsidRPr="000027E7" w:rsidRDefault="0023081E" w:rsidP="0023081E">
      <w:pPr>
        <w:spacing w:after="0" w:line="278" w:lineRule="auto"/>
        <w:rPr>
          <w:rFonts w:ascii="Times New Roman" w:hAnsi="Times New Roman" w:cs="Times New Roman"/>
          <w:sz w:val="24"/>
          <w:szCs w:val="24"/>
          <w:lang w:val="en-IN"/>
        </w:rPr>
      </w:pPr>
    </w:p>
    <w:p w14:paraId="20BF969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VPC + Subnets</w:t>
      </w:r>
    </w:p>
    <w:p w14:paraId="71006F33"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private network environment where all resources run.</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isolation, routing, and a structured network setup for public &amp; private components.</w:t>
      </w:r>
    </w:p>
    <w:p w14:paraId="38B6E3A6" w14:textId="77777777" w:rsidR="0023081E" w:rsidRPr="000027E7" w:rsidRDefault="0023081E" w:rsidP="0023081E">
      <w:pPr>
        <w:spacing w:after="0" w:line="278" w:lineRule="auto"/>
        <w:rPr>
          <w:rFonts w:ascii="Times New Roman" w:hAnsi="Times New Roman" w:cs="Times New Roman"/>
          <w:sz w:val="24"/>
          <w:szCs w:val="24"/>
          <w:lang w:val="en-IN"/>
        </w:rPr>
      </w:pPr>
    </w:p>
    <w:p w14:paraId="5B48355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Launch Template</w:t>
      </w:r>
    </w:p>
    <w:p w14:paraId="7C3322DE"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reusable blueprint containing AMI, instance type, key pair, and security group settings.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The ASG uses this template to launch identical EC2 instances.</w:t>
      </w:r>
    </w:p>
    <w:p w14:paraId="50CD9DCD" w14:textId="77777777" w:rsidR="0023081E" w:rsidRPr="000027E7" w:rsidRDefault="0023081E" w:rsidP="0023081E">
      <w:pPr>
        <w:spacing w:after="0" w:line="278" w:lineRule="auto"/>
        <w:rPr>
          <w:rFonts w:ascii="Times New Roman" w:hAnsi="Times New Roman" w:cs="Times New Roman"/>
          <w:sz w:val="24"/>
          <w:szCs w:val="24"/>
          <w:lang w:val="en-IN"/>
        </w:rPr>
      </w:pPr>
    </w:p>
    <w:p w14:paraId="7B2BA4C0" w14:textId="77777777" w:rsidR="0023081E" w:rsidRPr="000027E7" w:rsidRDefault="0023081E" w:rsidP="0023081E">
      <w:pPr>
        <w:spacing w:after="0" w:line="278" w:lineRule="auto"/>
        <w:rPr>
          <w:rFonts w:ascii="Times New Roman" w:hAnsi="Times New Roman" w:cs="Times New Roman"/>
          <w:sz w:val="24"/>
          <w:szCs w:val="24"/>
        </w:rPr>
      </w:pPr>
    </w:p>
    <w:p w14:paraId="545C4D70" w14:textId="77777777" w:rsidR="0023081E" w:rsidRPr="000027E7" w:rsidRDefault="0023081E" w:rsidP="0023081E">
      <w:pPr>
        <w:spacing w:after="0"/>
        <w:rPr>
          <w:rFonts w:ascii="Times New Roman" w:hAnsi="Times New Roman" w:cs="Times New Roman"/>
          <w:b/>
          <w:bCs/>
          <w:sz w:val="24"/>
          <w:szCs w:val="24"/>
        </w:rPr>
      </w:pPr>
    </w:p>
    <w:p w14:paraId="7413ACE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1 — Launch Base EC2 Instance</w:t>
      </w:r>
    </w:p>
    <w:p w14:paraId="31DD3DB6"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Open AWS Console → EC2 → Launch Instance</w:t>
      </w:r>
    </w:p>
    <w:p w14:paraId="0F954BA8"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Name: Base-WebServer</w:t>
      </w:r>
    </w:p>
    <w:p w14:paraId="6D842C04"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AMI: Amazon Linux 2</w:t>
      </w:r>
    </w:p>
    <w:p w14:paraId="02999A4E"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Instance type: t3.micro</w:t>
      </w:r>
    </w:p>
    <w:p w14:paraId="59C157C2"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Key Pair: your .pem file</w:t>
      </w:r>
    </w:p>
    <w:p w14:paraId="69509ADF"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Security Group:</w:t>
      </w:r>
    </w:p>
    <w:p w14:paraId="54525558"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HTTP (80) → Anywhere</w:t>
      </w:r>
    </w:p>
    <w:p w14:paraId="75A1063B"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SSH (22) → My IP</w:t>
      </w:r>
    </w:p>
    <w:p w14:paraId="3D78E98A"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Launch the instance</w:t>
      </w:r>
    </w:p>
    <w:p w14:paraId="62A42062" w14:textId="77777777" w:rsidR="0023081E" w:rsidRPr="000027E7" w:rsidRDefault="0023081E" w:rsidP="0023081E">
      <w:pPr>
        <w:spacing w:after="0"/>
        <w:rPr>
          <w:rFonts w:ascii="Times New Roman" w:hAnsi="Times New Roman" w:cs="Times New Roman"/>
          <w:sz w:val="24"/>
          <w:szCs w:val="24"/>
        </w:rPr>
      </w:pPr>
    </w:p>
    <w:p w14:paraId="4D7B33DB"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2 — Install Apache and Create Web Page</w:t>
      </w:r>
    </w:p>
    <w:p w14:paraId="0A8133C0"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SSH into the instance.</w:t>
      </w:r>
    </w:p>
    <w:p w14:paraId="19AB0267"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Install Apache:</w:t>
      </w:r>
    </w:p>
    <w:p w14:paraId="5087DEFE"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yum install httpd -y</w:t>
      </w:r>
    </w:p>
    <w:p w14:paraId="07828B3F"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start httpd</w:t>
      </w:r>
    </w:p>
    <w:p w14:paraId="3624A29D" w14:textId="77777777" w:rsidR="0023081E"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enable httpd</w:t>
      </w:r>
    </w:p>
    <w:p w14:paraId="367F39C0" w14:textId="77777777" w:rsidR="0023081E" w:rsidRPr="006A7B2B" w:rsidRDefault="0023081E" w:rsidP="0023081E">
      <w:pPr>
        <w:pStyle w:val="ListParagraph"/>
        <w:numPr>
          <w:ilvl w:val="0"/>
          <w:numId w:val="118"/>
        </w:numPr>
        <w:spacing w:after="0"/>
        <w:rPr>
          <w:rFonts w:ascii="Times New Roman" w:hAnsi="Times New Roman"/>
          <w:sz w:val="24"/>
          <w:szCs w:val="24"/>
          <w:lang w:val="en-IN"/>
        </w:rPr>
      </w:pPr>
      <w:r w:rsidRPr="006A7B2B">
        <w:rPr>
          <w:rFonts w:ascii="Times New Roman" w:hAnsi="Times New Roman"/>
          <w:sz w:val="24"/>
          <w:szCs w:val="24"/>
          <w:lang w:val="en-IN"/>
        </w:rPr>
        <w:t>Move to Web Root Folder</w:t>
      </w:r>
      <w:r w:rsidRPr="006A7B2B">
        <w:rPr>
          <w:rFonts w:ascii="Times New Roman" w:hAnsi="Times New Roman"/>
          <w:b/>
          <w:bCs/>
          <w:sz w:val="24"/>
          <w:szCs w:val="24"/>
          <w:lang w:val="en-IN"/>
        </w:rPr>
        <w:t xml:space="preserve"> - </w:t>
      </w:r>
      <w:r w:rsidRPr="006A7B2B">
        <w:rPr>
          <w:rFonts w:ascii="Times New Roman" w:hAnsi="Times New Roman"/>
          <w:sz w:val="24"/>
          <w:szCs w:val="24"/>
          <w:lang w:val="en-IN"/>
        </w:rPr>
        <w:t>cd /var/www/html</w:t>
      </w:r>
    </w:p>
    <w:p w14:paraId="49D756FD"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lastRenderedPageBreak/>
        <w:t>Create a webpage with hostname:</w:t>
      </w:r>
    </w:p>
    <w:p w14:paraId="6530F263"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echo "&lt;h1&gt;Hello from Instance 1 — $(hostname)&lt;/h1&gt;" | sudo tee /var/www/html/index.html</w:t>
      </w:r>
    </w:p>
    <w:p w14:paraId="21CFAEF0"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Test in browser using the instance’s public IP.</w:t>
      </w:r>
    </w:p>
    <w:p w14:paraId="3776E10A" w14:textId="77777777" w:rsidR="0023081E" w:rsidRPr="000027E7" w:rsidRDefault="0023081E" w:rsidP="0023081E">
      <w:pPr>
        <w:spacing w:after="0"/>
        <w:rPr>
          <w:rFonts w:ascii="Times New Roman" w:hAnsi="Times New Roman" w:cs="Times New Roman"/>
          <w:sz w:val="24"/>
          <w:szCs w:val="24"/>
        </w:rPr>
      </w:pPr>
    </w:p>
    <w:p w14:paraId="66A40AC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3 — Create Custom AMI</w:t>
      </w:r>
    </w:p>
    <w:p w14:paraId="3E3E85C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Go to EC2 → Instances</w:t>
      </w:r>
    </w:p>
    <w:p w14:paraId="7F9FFFE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Base-WebServer</w:t>
      </w:r>
    </w:p>
    <w:p w14:paraId="382A5455"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Actions → Image and Templates → Create Image</w:t>
      </w:r>
    </w:p>
    <w:p w14:paraId="4AF218EB"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WebServer-AMI</w:t>
      </w:r>
    </w:p>
    <w:p w14:paraId="44B2D99F"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1C5371F8"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Wait until AMI status = Available</w:t>
      </w:r>
    </w:p>
    <w:p w14:paraId="4847FC54" w14:textId="63B89462"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This AMI now contains Apache + your index.html.</w:t>
      </w:r>
    </w:p>
    <w:p w14:paraId="3B215E60" w14:textId="0A2E5C80" w:rsidR="00473E28" w:rsidRDefault="00473E28" w:rsidP="0023081E">
      <w:pPr>
        <w:spacing w:after="0"/>
        <w:rPr>
          <w:rFonts w:ascii="Times New Roman" w:hAnsi="Times New Roman" w:cs="Times New Roman"/>
          <w:sz w:val="24"/>
          <w:szCs w:val="24"/>
        </w:rPr>
      </w:pPr>
    </w:p>
    <w:p w14:paraId="2F9F42E3" w14:textId="254B205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4E24B379" wp14:editId="30CCBA3D">
            <wp:extent cx="6106624" cy="3338110"/>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2025-11-19 120934.png"/>
                    <pic:cNvPicPr/>
                  </pic:nvPicPr>
                  <pic:blipFill>
                    <a:blip r:embed="rId79">
                      <a:extLst>
                        <a:ext uri="{28A0092B-C50C-407E-A947-70E740481C1C}">
                          <a14:useLocalDpi xmlns:a14="http://schemas.microsoft.com/office/drawing/2010/main" val="0"/>
                        </a:ext>
                      </a:extLst>
                    </a:blip>
                    <a:stretch>
                      <a:fillRect/>
                    </a:stretch>
                  </pic:blipFill>
                  <pic:spPr>
                    <a:xfrm>
                      <a:off x="0" y="0"/>
                      <a:ext cx="6118557" cy="3344633"/>
                    </a:xfrm>
                    <a:prstGeom prst="rect">
                      <a:avLst/>
                    </a:prstGeom>
                  </pic:spPr>
                </pic:pic>
              </a:graphicData>
            </a:graphic>
          </wp:inline>
        </w:drawing>
      </w:r>
    </w:p>
    <w:p w14:paraId="0CA7F610" w14:textId="77777777" w:rsidR="0023081E" w:rsidRPr="000027E7" w:rsidRDefault="0023081E" w:rsidP="0023081E">
      <w:pPr>
        <w:spacing w:after="0"/>
        <w:rPr>
          <w:rFonts w:ascii="Times New Roman" w:hAnsi="Times New Roman" w:cs="Times New Roman"/>
          <w:sz w:val="24"/>
          <w:szCs w:val="24"/>
        </w:rPr>
      </w:pPr>
    </w:p>
    <w:p w14:paraId="22978B99"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4 — Create Target Group</w:t>
      </w:r>
    </w:p>
    <w:p w14:paraId="2AD32082"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EC2 → </w:t>
      </w:r>
      <w:r w:rsidRPr="00BB0C29">
        <w:rPr>
          <w:rFonts w:ascii="Times New Roman" w:hAnsi="Times New Roman" w:cs="Times New Roman"/>
          <w:sz w:val="24"/>
          <w:szCs w:val="24"/>
        </w:rPr>
        <w:t>Target Groups → Create Target Group</w:t>
      </w:r>
    </w:p>
    <w:p w14:paraId="0092F059"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BB0C29">
        <w:rPr>
          <w:rFonts w:ascii="Times New Roman" w:hAnsi="Times New Roman" w:cs="Times New Roman"/>
          <w:sz w:val="24"/>
          <w:szCs w:val="24"/>
        </w:rPr>
        <w:t>Target type: Instances</w:t>
      </w:r>
    </w:p>
    <w:p w14:paraId="201B46FF"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WebApp-TG</w:t>
      </w:r>
    </w:p>
    <w:p w14:paraId="517F751C"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Protocol: HTTP</w:t>
      </w:r>
    </w:p>
    <w:p w14:paraId="21BC9BA9"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Port: 80</w:t>
      </w:r>
    </w:p>
    <w:p w14:paraId="5BAC7484"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Health Check Path: /</w:t>
      </w:r>
    </w:p>
    <w:p w14:paraId="01FEC8CB"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 (do not register instances manually)</w:t>
      </w:r>
    </w:p>
    <w:p w14:paraId="2669C93F" w14:textId="3DB74B06"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b/>
          <w:bCs/>
          <w:sz w:val="24"/>
          <w:szCs w:val="24"/>
        </w:rPr>
        <w:lastRenderedPageBreak/>
        <w:t>Purpose:</w:t>
      </w:r>
      <w:r w:rsidRPr="000027E7">
        <w:rPr>
          <w:rFonts w:ascii="Times New Roman" w:hAnsi="Times New Roman" w:cs="Times New Roman"/>
          <w:sz w:val="24"/>
          <w:szCs w:val="24"/>
        </w:rPr>
        <w:t xml:space="preserve"> Target Group holds the list of EC2 instances behind the Load Balancer.</w:t>
      </w:r>
    </w:p>
    <w:p w14:paraId="3BC5E7A4" w14:textId="697A6AE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18645F70" wp14:editId="6510ED69">
            <wp:extent cx="5949108" cy="32829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2025-11-19 120609.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60148" cy="3289042"/>
                    </a:xfrm>
                    <a:prstGeom prst="rect">
                      <a:avLst/>
                    </a:prstGeom>
                  </pic:spPr>
                </pic:pic>
              </a:graphicData>
            </a:graphic>
          </wp:inline>
        </w:drawing>
      </w:r>
    </w:p>
    <w:p w14:paraId="435A43E4" w14:textId="77777777" w:rsidR="0023081E" w:rsidRPr="000027E7" w:rsidRDefault="0023081E" w:rsidP="0023081E">
      <w:pPr>
        <w:spacing w:after="0"/>
        <w:rPr>
          <w:rFonts w:ascii="Times New Roman" w:hAnsi="Times New Roman" w:cs="Times New Roman"/>
          <w:sz w:val="24"/>
          <w:szCs w:val="24"/>
        </w:rPr>
      </w:pPr>
    </w:p>
    <w:p w14:paraId="78EB4FAD"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5 — Create Application Load Balancer (ALB)</w:t>
      </w:r>
    </w:p>
    <w:p w14:paraId="765C957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 Load Balancers → Create Load Balancer</w:t>
      </w:r>
    </w:p>
    <w:p w14:paraId="58DF96C7"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Application Load Balancer</w:t>
      </w:r>
    </w:p>
    <w:p w14:paraId="14A83D51"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WebApp-ALB</w:t>
      </w:r>
    </w:p>
    <w:p w14:paraId="15450A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Scheme: Internet-facing</w:t>
      </w:r>
    </w:p>
    <w:p w14:paraId="14C09F95"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Listeners: HTTP (80)</w:t>
      </w:r>
    </w:p>
    <w:p w14:paraId="3CB6D22C"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two public subnets</w:t>
      </w:r>
    </w:p>
    <w:p w14:paraId="4CA9C0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Security Group: allow HTTP (port 80)</w:t>
      </w:r>
    </w:p>
    <w:p w14:paraId="275AD688"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Forward to Target Group → WebApp-TG</w:t>
      </w:r>
    </w:p>
    <w:p w14:paraId="62E4ED1B" w14:textId="7738FA2B" w:rsidR="0023081E"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5FE2331D" w14:textId="54A556EC" w:rsidR="00801F2B" w:rsidRDefault="00801F2B" w:rsidP="00801F2B">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66048981" wp14:editId="33B82659">
            <wp:extent cx="6105137" cy="3294043"/>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 2025-11-19 121146.png"/>
                    <pic:cNvPicPr/>
                  </pic:nvPicPr>
                  <pic:blipFill>
                    <a:blip r:embed="rId81">
                      <a:extLst>
                        <a:ext uri="{28A0092B-C50C-407E-A947-70E740481C1C}">
                          <a14:useLocalDpi xmlns:a14="http://schemas.microsoft.com/office/drawing/2010/main" val="0"/>
                        </a:ext>
                      </a:extLst>
                    </a:blip>
                    <a:stretch>
                      <a:fillRect/>
                    </a:stretch>
                  </pic:blipFill>
                  <pic:spPr>
                    <a:xfrm>
                      <a:off x="0" y="0"/>
                      <a:ext cx="6129702" cy="3307297"/>
                    </a:xfrm>
                    <a:prstGeom prst="rect">
                      <a:avLst/>
                    </a:prstGeom>
                  </pic:spPr>
                </pic:pic>
              </a:graphicData>
            </a:graphic>
          </wp:inline>
        </w:drawing>
      </w:r>
    </w:p>
    <w:p w14:paraId="03690C83" w14:textId="77777777" w:rsidR="0023081E" w:rsidRPr="000027E7" w:rsidRDefault="0023081E" w:rsidP="0023081E">
      <w:pPr>
        <w:spacing w:after="0" w:line="278" w:lineRule="auto"/>
        <w:ind w:left="360"/>
        <w:rPr>
          <w:rFonts w:ascii="Times New Roman" w:hAnsi="Times New Roman" w:cs="Times New Roman"/>
          <w:sz w:val="24"/>
          <w:szCs w:val="24"/>
        </w:rPr>
      </w:pPr>
    </w:p>
    <w:p w14:paraId="7011C00C" w14:textId="77777777" w:rsidR="0023081E" w:rsidRPr="004972EA" w:rsidRDefault="0023081E" w:rsidP="0023081E">
      <w:pPr>
        <w:spacing w:line="278" w:lineRule="auto"/>
        <w:rPr>
          <w:rFonts w:ascii="Times New Roman" w:hAnsi="Times New Roman" w:cs="Times New Roman"/>
          <w:b/>
          <w:bCs/>
          <w:sz w:val="24"/>
          <w:szCs w:val="24"/>
          <w:lang w:val="en-IN"/>
        </w:rPr>
      </w:pPr>
      <w:r w:rsidRPr="004972EA">
        <w:rPr>
          <w:rFonts w:ascii="Times New Roman" w:hAnsi="Times New Roman" w:cs="Times New Roman"/>
          <w:b/>
          <w:bCs/>
          <w:sz w:val="24"/>
          <w:szCs w:val="24"/>
          <w:lang w:val="en-IN"/>
        </w:rPr>
        <w:t>STEP 6 — Test the Load Balancer Using ALB DNS</w:t>
      </w:r>
    </w:p>
    <w:p w14:paraId="740190FB"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Go to AWS Console → EC2 → Load Balancers</w:t>
      </w:r>
    </w:p>
    <w:p w14:paraId="7B23DA80"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Select your ALB: ALB-WebServer</w:t>
      </w:r>
    </w:p>
    <w:p w14:paraId="2982614E"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Copy the ALB DNS Name</w:t>
      </w:r>
    </w:p>
    <w:p w14:paraId="09DBAA1B"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 xml:space="preserve">You will see something like: </w:t>
      </w:r>
    </w:p>
    <w:p w14:paraId="4B198D33"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WebApp-ALB-123456789.ap-south-1.elb.amazonaws.com</w:t>
      </w:r>
    </w:p>
    <w:p w14:paraId="2E4AAAA1"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Open a Browser and Paste the DNS Name</w:t>
      </w:r>
    </w:p>
    <w:p w14:paraId="0180B8CF"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Enter: http://&lt;your-alb-dns-name&gt;</w:t>
      </w:r>
    </w:p>
    <w:p w14:paraId="423E9A44"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Example: http://WebApp-ALB-123456789.ap-south-1.elb.amazonaws.com</w:t>
      </w:r>
    </w:p>
    <w:p w14:paraId="76B0FDF7"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View the Output</w:t>
      </w:r>
    </w:p>
    <w:p w14:paraId="7F0BDB2C"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You should see the webpage you created earlier:</w:t>
      </w:r>
    </w:p>
    <w:p w14:paraId="04E41D4D"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Hello from Instance 1 — ip-xx-xx-xx-xx</w:t>
      </w:r>
    </w:p>
    <w:p w14:paraId="3E44BF41" w14:textId="77777777" w:rsidR="0023081E" w:rsidRPr="004972EA" w:rsidRDefault="0023081E" w:rsidP="0023081E">
      <w:pPr>
        <w:pStyle w:val="ListParagraph"/>
        <w:numPr>
          <w:ilvl w:val="1"/>
          <w:numId w:val="121"/>
        </w:numPr>
        <w:spacing w:after="0" w:line="278" w:lineRule="auto"/>
        <w:rPr>
          <w:rFonts w:ascii="Times New Roman" w:hAnsi="Times New Roman"/>
          <w:sz w:val="24"/>
          <w:szCs w:val="24"/>
          <w:lang w:val="en-IN"/>
        </w:rPr>
      </w:pPr>
      <w:r w:rsidRPr="00BB0C29">
        <w:rPr>
          <w:rFonts w:ascii="Times New Roman" w:hAnsi="Times New Roman"/>
          <w:sz w:val="24"/>
          <w:szCs w:val="24"/>
          <w:lang w:val="en-IN"/>
        </w:rPr>
        <w:t xml:space="preserve">This confirms that: </w:t>
      </w:r>
      <w:r w:rsidRPr="004972EA">
        <w:rPr>
          <w:rFonts w:ascii="Times New Roman" w:hAnsi="Times New Roman"/>
          <w:sz w:val="24"/>
          <w:szCs w:val="24"/>
          <w:lang w:val="en-IN"/>
        </w:rPr>
        <w:t>The ALB is working</w:t>
      </w:r>
    </w:p>
    <w:p w14:paraId="6E6A07DD"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Target Group is routing traffic</w:t>
      </w:r>
    </w:p>
    <w:p w14:paraId="74BC8EA9"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instance created from your custom AMI is serving the web page</w:t>
      </w:r>
    </w:p>
    <w:p w14:paraId="00B9E076" w14:textId="77777777" w:rsidR="0023081E" w:rsidRPr="00E536E8" w:rsidRDefault="0023081E" w:rsidP="0023081E">
      <w:pPr>
        <w:pStyle w:val="ListParagraph"/>
        <w:numPr>
          <w:ilvl w:val="0"/>
          <w:numId w:val="121"/>
        </w:numPr>
        <w:spacing w:after="160" w:line="278" w:lineRule="auto"/>
        <w:rPr>
          <w:rFonts w:ascii="Times New Roman" w:hAnsi="Times New Roman"/>
          <w:b/>
          <w:bCs/>
          <w:sz w:val="24"/>
          <w:szCs w:val="24"/>
          <w:lang w:val="en-IN"/>
        </w:rPr>
      </w:pPr>
      <w:r w:rsidRPr="00BB0C29">
        <w:rPr>
          <w:rFonts w:ascii="Times New Roman" w:hAnsi="Times New Roman"/>
          <w:sz w:val="24"/>
          <w:szCs w:val="24"/>
          <w:lang w:val="en-IN"/>
        </w:rPr>
        <w:t>Optional – Refresh Multiple Times</w:t>
      </w:r>
    </w:p>
    <w:p w14:paraId="75E4B41B" w14:textId="77777777" w:rsidR="0023081E" w:rsidRPr="00E536E8" w:rsidRDefault="0023081E" w:rsidP="0023081E">
      <w:pPr>
        <w:pStyle w:val="ListParagraph"/>
        <w:numPr>
          <w:ilvl w:val="1"/>
          <w:numId w:val="121"/>
        </w:numPr>
        <w:spacing w:after="0" w:line="278" w:lineRule="auto"/>
        <w:rPr>
          <w:rFonts w:ascii="Times New Roman" w:hAnsi="Times New Roman"/>
          <w:sz w:val="24"/>
          <w:szCs w:val="24"/>
          <w:lang w:val="en-IN"/>
        </w:rPr>
      </w:pPr>
      <w:r w:rsidRPr="00E536E8">
        <w:rPr>
          <w:rFonts w:ascii="Times New Roman" w:hAnsi="Times New Roman"/>
          <w:sz w:val="24"/>
          <w:szCs w:val="24"/>
          <w:lang w:val="en-IN"/>
        </w:rPr>
        <w:t>If you later use Auto Scaling with multiple instances:</w:t>
      </w:r>
    </w:p>
    <w:p w14:paraId="61DE5436"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Clicking Refresh will show different hostnames</w:t>
      </w:r>
    </w:p>
    <w:p w14:paraId="29519048" w14:textId="77777777" w:rsidR="0023081E" w:rsidRPr="004972EA" w:rsidRDefault="0023081E" w:rsidP="0023081E">
      <w:pPr>
        <w:numPr>
          <w:ilvl w:val="1"/>
          <w:numId w:val="121"/>
        </w:numPr>
        <w:spacing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This confirms load balancing across multiple servers</w:t>
      </w:r>
    </w:p>
    <w:p w14:paraId="3918ECE1" w14:textId="77777777" w:rsidR="0023081E" w:rsidRDefault="0023081E" w:rsidP="0023081E">
      <w:pPr>
        <w:rPr>
          <w:rFonts w:ascii="Times New Roman" w:hAnsi="Times New Roman" w:cs="Times New Roman"/>
          <w:b/>
          <w:bCs/>
          <w:sz w:val="24"/>
          <w:szCs w:val="24"/>
        </w:rPr>
      </w:pPr>
      <w:r>
        <w:rPr>
          <w:rFonts w:ascii="Times New Roman" w:hAnsi="Times New Roman" w:cs="Times New Roman"/>
          <w:b/>
          <w:bCs/>
          <w:sz w:val="24"/>
          <w:szCs w:val="24"/>
        </w:rPr>
        <w:br w:type="page"/>
      </w:r>
    </w:p>
    <w:p w14:paraId="0C443B99"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20-11-25</w:t>
      </w:r>
    </w:p>
    <w:p w14:paraId="30AF177A" w14:textId="77777777" w:rsidR="0023081E" w:rsidRPr="008C7C02"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3 </w:t>
      </w:r>
      <w:r w:rsidRPr="004128CE">
        <w:rPr>
          <w:rFonts w:ascii="Times New Roman" w:hAnsi="Times New Roman" w:cs="Times New Roman"/>
          <w:b/>
          <w:bCs/>
          <w:sz w:val="24"/>
          <w:szCs w:val="24"/>
        </w:rPr>
        <w:t>Stress Testing a Linux EC2 Instance (CPU Load Test)</w:t>
      </w:r>
    </w:p>
    <w:p w14:paraId="48247451" w14:textId="77777777" w:rsidR="0023081E" w:rsidRDefault="0023081E" w:rsidP="0023081E">
      <w:pPr>
        <w:rPr>
          <w:rFonts w:ascii="Times New Roman" w:hAnsi="Times New Roman" w:cs="Times New Roman"/>
          <w:sz w:val="24"/>
          <w:szCs w:val="24"/>
        </w:rPr>
      </w:pPr>
      <w:r w:rsidRPr="004128CE">
        <w:rPr>
          <w:rFonts w:ascii="Times New Roman" w:hAnsi="Times New Roman" w:cs="Times New Roman"/>
          <w:b/>
          <w:bCs/>
          <w:sz w:val="24"/>
          <w:szCs w:val="24"/>
        </w:rPr>
        <w:t>Objective:</w:t>
      </w:r>
      <w:r w:rsidRPr="004128CE">
        <w:rPr>
          <w:rFonts w:ascii="Times New Roman" w:hAnsi="Times New Roman" w:cs="Times New Roman"/>
          <w:sz w:val="24"/>
          <w:szCs w:val="24"/>
        </w:rPr>
        <w:br/>
        <w:t>To generate high CPU load on an Amazon EC2 Linux instance using the stress-ng tool and observe CPU utilization in CloudWatch</w:t>
      </w:r>
      <w:r>
        <w:rPr>
          <w:rFonts w:ascii="Times New Roman" w:hAnsi="Times New Roman" w:cs="Times New Roman"/>
          <w:sz w:val="24"/>
          <w:szCs w:val="24"/>
        </w:rPr>
        <w:t>.</w:t>
      </w:r>
    </w:p>
    <w:p w14:paraId="398F2ED4" w14:textId="77777777" w:rsidR="0023081E" w:rsidRDefault="0023081E" w:rsidP="0023081E">
      <w:pPr>
        <w:rPr>
          <w:rFonts w:ascii="Times New Roman" w:hAnsi="Times New Roman" w:cs="Times New Roman"/>
          <w:b/>
          <w:bCs/>
          <w:color w:val="EE0000"/>
          <w:sz w:val="24"/>
          <w:szCs w:val="24"/>
        </w:rPr>
      </w:pPr>
    </w:p>
    <w:p w14:paraId="450447F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1 — Launch a Linux EC2 Instance</w:t>
      </w:r>
    </w:p>
    <w:p w14:paraId="5049BD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Log in to the AWS Console.</w:t>
      </w:r>
    </w:p>
    <w:p w14:paraId="37F6B6A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Go to </w:t>
      </w:r>
      <w:r w:rsidRPr="004128CE">
        <w:rPr>
          <w:rFonts w:ascii="Times New Roman" w:hAnsi="Times New Roman" w:cs="Times New Roman"/>
          <w:b/>
          <w:bCs/>
          <w:sz w:val="24"/>
          <w:szCs w:val="24"/>
        </w:rPr>
        <w:t>EC2 → Instances → Launch Instance</w:t>
      </w:r>
      <w:r w:rsidRPr="004128CE">
        <w:rPr>
          <w:rFonts w:ascii="Times New Roman" w:hAnsi="Times New Roman" w:cs="Times New Roman"/>
          <w:sz w:val="24"/>
          <w:szCs w:val="24"/>
        </w:rPr>
        <w:t>.</w:t>
      </w:r>
    </w:p>
    <w:p w14:paraId="0EC9190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Name: </w:t>
      </w:r>
      <w:r w:rsidRPr="004128CE">
        <w:rPr>
          <w:rFonts w:ascii="Times New Roman" w:hAnsi="Times New Roman" w:cs="Times New Roman"/>
          <w:b/>
          <w:bCs/>
          <w:sz w:val="24"/>
          <w:szCs w:val="24"/>
        </w:rPr>
        <w:t>StressTest-EC2</w:t>
      </w:r>
    </w:p>
    <w:p w14:paraId="53D0FF06"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AMI: </w:t>
      </w:r>
      <w:r w:rsidRPr="004128CE">
        <w:rPr>
          <w:rFonts w:ascii="Times New Roman" w:hAnsi="Times New Roman" w:cs="Times New Roman"/>
          <w:b/>
          <w:bCs/>
          <w:sz w:val="24"/>
          <w:szCs w:val="24"/>
        </w:rPr>
        <w:t>Amazon Linux 2023 (Free Tier eligible)</w:t>
      </w:r>
    </w:p>
    <w:p w14:paraId="13D463D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Instance type: </w:t>
      </w:r>
      <w:r w:rsidRPr="004128CE">
        <w:rPr>
          <w:rFonts w:ascii="Times New Roman" w:hAnsi="Times New Roman" w:cs="Times New Roman"/>
          <w:b/>
          <w:bCs/>
          <w:sz w:val="24"/>
          <w:szCs w:val="24"/>
        </w:rPr>
        <w:t>t2.micro</w:t>
      </w:r>
      <w:r w:rsidRPr="004128CE">
        <w:rPr>
          <w:rFonts w:ascii="Times New Roman" w:hAnsi="Times New Roman" w:cs="Times New Roman"/>
          <w:sz w:val="24"/>
          <w:szCs w:val="24"/>
        </w:rPr>
        <w:t xml:space="preserve"> / </w:t>
      </w:r>
      <w:r w:rsidRPr="004128CE">
        <w:rPr>
          <w:rFonts w:ascii="Times New Roman" w:hAnsi="Times New Roman" w:cs="Times New Roman"/>
          <w:b/>
          <w:bCs/>
          <w:sz w:val="24"/>
          <w:szCs w:val="24"/>
        </w:rPr>
        <w:t>t3.micro</w:t>
      </w:r>
    </w:p>
    <w:p w14:paraId="5607271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Key pair: Select or create a .pem key.</w:t>
      </w:r>
    </w:p>
    <w:p w14:paraId="6B728998"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Security Group:</w:t>
      </w:r>
    </w:p>
    <w:p w14:paraId="241584EE"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SSH (22)</w:t>
      </w:r>
      <w:r w:rsidRPr="004128CE">
        <w:rPr>
          <w:rFonts w:ascii="Times New Roman" w:hAnsi="Times New Roman" w:cs="Times New Roman"/>
          <w:sz w:val="24"/>
          <w:szCs w:val="24"/>
        </w:rPr>
        <w:t xml:space="preserve"> from My IP.</w:t>
      </w:r>
    </w:p>
    <w:p w14:paraId="689969E9"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HTTP (80)</w:t>
      </w:r>
      <w:r w:rsidRPr="004128CE">
        <w:rPr>
          <w:rFonts w:ascii="Times New Roman" w:hAnsi="Times New Roman" w:cs="Times New Roman"/>
          <w:sz w:val="24"/>
          <w:szCs w:val="24"/>
        </w:rPr>
        <w:t xml:space="preserve"> from anywhere (optional).</w:t>
      </w:r>
    </w:p>
    <w:p w14:paraId="60810C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Launch the instance.</w:t>
      </w:r>
    </w:p>
    <w:p w14:paraId="51C86F53" w14:textId="77777777" w:rsidR="0023081E" w:rsidRPr="004128CE" w:rsidRDefault="0023081E" w:rsidP="0023081E">
      <w:pPr>
        <w:spacing w:after="0" w:line="278" w:lineRule="auto"/>
        <w:rPr>
          <w:rFonts w:ascii="Times New Roman" w:hAnsi="Times New Roman" w:cs="Times New Roman"/>
          <w:sz w:val="24"/>
          <w:szCs w:val="24"/>
        </w:rPr>
      </w:pPr>
    </w:p>
    <w:p w14:paraId="1163962D"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2 — Connect to the EC2 Instance</w:t>
      </w:r>
    </w:p>
    <w:p w14:paraId="3484F9B7" w14:textId="77777777" w:rsidR="0023081E" w:rsidRPr="00083386" w:rsidRDefault="0023081E" w:rsidP="0023081E">
      <w:pPr>
        <w:spacing w:after="0"/>
        <w:rPr>
          <w:rFonts w:ascii="Times New Roman" w:hAnsi="Times New Roman" w:cs="Times New Roman"/>
          <w:sz w:val="24"/>
          <w:szCs w:val="24"/>
        </w:rPr>
      </w:pPr>
      <w:r w:rsidRPr="004128CE">
        <w:rPr>
          <w:rFonts w:ascii="Times New Roman" w:hAnsi="Times New Roman" w:cs="Times New Roman"/>
          <w:sz w:val="24"/>
          <w:szCs w:val="24"/>
        </w:rPr>
        <w:t>Use Windows PowerShell</w:t>
      </w:r>
    </w:p>
    <w:p w14:paraId="6C6CB240" w14:textId="77777777" w:rsidR="0023081E" w:rsidRPr="004128CE" w:rsidRDefault="0023081E" w:rsidP="0023081E">
      <w:pPr>
        <w:spacing w:after="0" w:line="278" w:lineRule="auto"/>
        <w:rPr>
          <w:rFonts w:ascii="Times New Roman" w:hAnsi="Times New Roman" w:cs="Times New Roman"/>
          <w:sz w:val="24"/>
          <w:szCs w:val="24"/>
        </w:rPr>
      </w:pPr>
      <w:r w:rsidRPr="00083386">
        <w:rPr>
          <w:rFonts w:ascii="Times New Roman" w:hAnsi="Times New Roman" w:cs="Times New Roman"/>
          <w:sz w:val="24"/>
          <w:szCs w:val="24"/>
        </w:rPr>
        <w:t>Navigate to the folder where pem file is located and type the following command:</w:t>
      </w:r>
    </w:p>
    <w:p w14:paraId="20FF3A1D"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ssh -i "your-key.pem" ec2-user@&lt;public-ip&gt;</w:t>
      </w:r>
    </w:p>
    <w:p w14:paraId="7A651D8F" w14:textId="77777777" w:rsidR="0023081E" w:rsidRPr="004128CE" w:rsidRDefault="0023081E" w:rsidP="0023081E">
      <w:pPr>
        <w:spacing w:after="0" w:line="278" w:lineRule="auto"/>
        <w:rPr>
          <w:rFonts w:ascii="Times New Roman" w:hAnsi="Times New Roman" w:cs="Times New Roman"/>
          <w:sz w:val="24"/>
          <w:szCs w:val="24"/>
        </w:rPr>
      </w:pPr>
    </w:p>
    <w:p w14:paraId="142BEB8A"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3 — Install Apache (Optional, to verify the instance is working)</w:t>
      </w:r>
    </w:p>
    <w:p w14:paraId="73F7D8E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yum install httpd -y</w:t>
      </w:r>
    </w:p>
    <w:p w14:paraId="0648487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start httpd</w:t>
      </w:r>
    </w:p>
    <w:p w14:paraId="1E0FF816"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enable httpd</w:t>
      </w:r>
    </w:p>
    <w:p w14:paraId="65AD2015"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Create a test web page:</w:t>
      </w:r>
    </w:p>
    <w:p w14:paraId="3DB4B965" w14:textId="500877BA" w:rsidR="0023081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echo "&lt;h1&gt;EC2 Stress Test Demo — $(hostname)&lt;/h1&gt;" | sudo tee /var/www/html/index.html</w:t>
      </w:r>
    </w:p>
    <w:p w14:paraId="6FE60557" w14:textId="3853739B" w:rsidR="004E15DC" w:rsidRPr="004128CE" w:rsidRDefault="004E15DC" w:rsidP="0023081E">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7486D779" wp14:editId="13F7E9EC">
            <wp:extent cx="6106795" cy="3613533"/>
            <wp:effectExtent l="0" t="0" r="825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25-11-19 113952.png"/>
                    <pic:cNvPicPr/>
                  </pic:nvPicPr>
                  <pic:blipFill>
                    <a:blip r:embed="rId82">
                      <a:extLst>
                        <a:ext uri="{28A0092B-C50C-407E-A947-70E740481C1C}">
                          <a14:useLocalDpi xmlns:a14="http://schemas.microsoft.com/office/drawing/2010/main" val="0"/>
                        </a:ext>
                      </a:extLst>
                    </a:blip>
                    <a:stretch>
                      <a:fillRect/>
                    </a:stretch>
                  </pic:blipFill>
                  <pic:spPr>
                    <a:xfrm>
                      <a:off x="0" y="0"/>
                      <a:ext cx="6109100" cy="3614897"/>
                    </a:xfrm>
                    <a:prstGeom prst="rect">
                      <a:avLst/>
                    </a:prstGeom>
                  </pic:spPr>
                </pic:pic>
              </a:graphicData>
            </a:graphic>
          </wp:inline>
        </w:drawing>
      </w:r>
    </w:p>
    <w:p w14:paraId="59392385" w14:textId="77777777" w:rsidR="0023081E" w:rsidRPr="00083386" w:rsidRDefault="0023081E" w:rsidP="0023081E">
      <w:pPr>
        <w:spacing w:after="0"/>
        <w:rPr>
          <w:rFonts w:ascii="Times New Roman" w:hAnsi="Times New Roman" w:cs="Times New Roman"/>
          <w:b/>
          <w:bCs/>
          <w:sz w:val="24"/>
          <w:szCs w:val="24"/>
        </w:rPr>
      </w:pPr>
    </w:p>
    <w:p w14:paraId="00147844" w14:textId="77777777" w:rsidR="0023081E" w:rsidRPr="00061DF4" w:rsidRDefault="0023081E" w:rsidP="0023081E">
      <w:pPr>
        <w:spacing w:after="0" w:line="278" w:lineRule="auto"/>
        <w:rPr>
          <w:rFonts w:ascii="Times New Roman" w:hAnsi="Times New Roman" w:cs="Times New Roman"/>
          <w:b/>
          <w:bCs/>
          <w:sz w:val="24"/>
          <w:szCs w:val="24"/>
        </w:rPr>
      </w:pPr>
      <w:r w:rsidRPr="00061DF4">
        <w:rPr>
          <w:rFonts w:ascii="Times New Roman" w:hAnsi="Times New Roman" w:cs="Times New Roman"/>
          <w:b/>
          <w:bCs/>
          <w:sz w:val="24"/>
          <w:szCs w:val="24"/>
        </w:rPr>
        <w:t>STEP 4 — Install and Run the Stress Testing Tool (stress-ng)</w:t>
      </w:r>
    </w:p>
    <w:p w14:paraId="2C567F1A"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(For Amazon Linux 2023 EC2 Instances)</w:t>
      </w:r>
    </w:p>
    <w:p w14:paraId="0D56DD58"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Move to the ec2-user home directory</w:t>
      </w:r>
    </w:p>
    <w:p w14:paraId="5876325D"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(It is recommended to run stress-ng from the home folder)</w:t>
      </w:r>
    </w:p>
    <w:p w14:paraId="4976F8D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cd ~</w:t>
      </w:r>
    </w:p>
    <w:p w14:paraId="743649BE"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Install stress-ng</w:t>
      </w:r>
    </w:p>
    <w:p w14:paraId="61B7E9D8"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Amazon Linux 2023 includes stress-ng directly through dnf, so install it using:</w:t>
      </w:r>
    </w:p>
    <w:p w14:paraId="6792EBF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sudo dnf install stress-ng -y</w:t>
      </w:r>
    </w:p>
    <w:p w14:paraId="0A745807"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Run a CPU Stress Test</w:t>
      </w:r>
    </w:p>
    <w:p w14:paraId="2C61B579"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Generate high CPU load using 4 CPU workers for 2 minutes:</w:t>
      </w:r>
    </w:p>
    <w:p w14:paraId="3B7BADE3"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stress-ng --cpu 4 --timeout 120</w:t>
      </w:r>
    </w:p>
    <w:p w14:paraId="12CAA985"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Expected Result</w:t>
      </w:r>
    </w:p>
    <w:p w14:paraId="03D614CF"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Terminal becomes busy during the 120-second load test</w:t>
      </w:r>
    </w:p>
    <w:p w14:paraId="46E8F33C"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After completion, you will see:</w:t>
      </w:r>
    </w:p>
    <w:p w14:paraId="71C81AD0"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successful run completed in 120.02s</w:t>
      </w:r>
    </w:p>
    <w:p w14:paraId="24B98B7C" w14:textId="28D5C592" w:rsidR="0023081E" w:rsidRDefault="0023081E" w:rsidP="0023081E">
      <w:pPr>
        <w:numPr>
          <w:ilvl w:val="0"/>
          <w:numId w:val="126"/>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CPU usage will spike to 90–100% (you can check using top)</w:t>
      </w:r>
    </w:p>
    <w:p w14:paraId="2C094CC7" w14:textId="28E4F7F9" w:rsidR="004E15DC" w:rsidRPr="00061DF4" w:rsidRDefault="004E15DC" w:rsidP="004E15DC">
      <w:pPr>
        <w:spacing w:after="0" w:line="278" w:lineRule="auto"/>
        <w:rPr>
          <w:rFonts w:ascii="Times New Roman" w:hAnsi="Times New Roman" w:cs="Times New Roman"/>
          <w:sz w:val="24"/>
          <w:szCs w:val="24"/>
        </w:rPr>
      </w:pPr>
    </w:p>
    <w:p w14:paraId="7D28D981" w14:textId="77777777" w:rsidR="0023081E" w:rsidRPr="00083386" w:rsidRDefault="0023081E" w:rsidP="0023081E">
      <w:pPr>
        <w:spacing w:after="0"/>
        <w:rPr>
          <w:rFonts w:ascii="Times New Roman" w:hAnsi="Times New Roman" w:cs="Times New Roman"/>
          <w:sz w:val="24"/>
          <w:szCs w:val="24"/>
        </w:rPr>
      </w:pPr>
    </w:p>
    <w:p w14:paraId="59F41137" w14:textId="77777777" w:rsidR="004E15DC" w:rsidRDefault="004E15DC" w:rsidP="0023081E">
      <w:pPr>
        <w:spacing w:after="0" w:line="278" w:lineRule="auto"/>
        <w:rPr>
          <w:rFonts w:ascii="Times New Roman" w:hAnsi="Times New Roman" w:cs="Times New Roman"/>
          <w:b/>
          <w:bCs/>
          <w:sz w:val="24"/>
          <w:szCs w:val="24"/>
        </w:rPr>
      </w:pPr>
    </w:p>
    <w:p w14:paraId="1733D283" w14:textId="77777777" w:rsidR="004E15DC" w:rsidRDefault="004E15DC" w:rsidP="0023081E">
      <w:pPr>
        <w:spacing w:after="0" w:line="278" w:lineRule="auto"/>
        <w:rPr>
          <w:rFonts w:ascii="Times New Roman" w:hAnsi="Times New Roman" w:cs="Times New Roman"/>
          <w:b/>
          <w:bCs/>
          <w:sz w:val="24"/>
          <w:szCs w:val="24"/>
        </w:rPr>
      </w:pPr>
    </w:p>
    <w:p w14:paraId="698AFED5" w14:textId="77777777" w:rsidR="004E15DC" w:rsidRDefault="004E15DC" w:rsidP="0023081E">
      <w:pPr>
        <w:spacing w:after="0" w:line="278" w:lineRule="auto"/>
        <w:rPr>
          <w:rFonts w:ascii="Times New Roman" w:hAnsi="Times New Roman" w:cs="Times New Roman"/>
          <w:b/>
          <w:bCs/>
          <w:sz w:val="24"/>
          <w:szCs w:val="24"/>
        </w:rPr>
      </w:pPr>
    </w:p>
    <w:p w14:paraId="232D1251" w14:textId="3A1F9B06"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lastRenderedPageBreak/>
        <w:t>Step 5 — Run Stress Test (CPU Load Generation)</w:t>
      </w:r>
    </w:p>
    <w:p w14:paraId="132468FF"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Move to home directory to avoid permission issues:</w:t>
      </w:r>
    </w:p>
    <w:p w14:paraId="76DCC19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highlight w:val="green"/>
        </w:rPr>
        <w:t>cd</w:t>
      </w:r>
      <w:r w:rsidRPr="003C1F78">
        <w:rPr>
          <w:rFonts w:ascii="Times New Roman" w:hAnsi="Times New Roman" w:cs="Times New Roman"/>
          <w:sz w:val="24"/>
          <w:szCs w:val="24"/>
          <w:highlight w:val="green"/>
        </w:rPr>
        <w:t xml:space="preserve"> </w:t>
      </w:r>
      <w:r w:rsidRPr="004128CE">
        <w:rPr>
          <w:rFonts w:ascii="Times New Roman" w:hAnsi="Times New Roman" w:cs="Times New Roman"/>
          <w:sz w:val="24"/>
          <w:szCs w:val="24"/>
          <w:highlight w:val="green"/>
        </w:rPr>
        <w:t xml:space="preserve"> ~</w:t>
      </w:r>
    </w:p>
    <w:p w14:paraId="0DFCD97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Run CPU stress for 2 minutes using 4 CPU workers:</w:t>
      </w:r>
    </w:p>
    <w:p w14:paraId="382E6E16"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--cpu 4 --timeout 120</w:t>
      </w:r>
    </w:p>
    <w:p w14:paraId="68421802"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messages like:</w:t>
      </w:r>
    </w:p>
    <w:p w14:paraId="4A9FF2A5"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dispatching hogs: 4 cpu</w:t>
      </w:r>
    </w:p>
    <w:p w14:paraId="752C8FA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successful run completed in 120.02s</w:t>
      </w:r>
    </w:p>
    <w:p w14:paraId="4991346B" w14:textId="145F206D"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 xml:space="preserve">This will increase CPU usage to </w:t>
      </w:r>
      <w:r w:rsidRPr="004128CE">
        <w:rPr>
          <w:rFonts w:ascii="Times New Roman" w:hAnsi="Times New Roman" w:cs="Times New Roman"/>
          <w:b/>
          <w:bCs/>
          <w:sz w:val="24"/>
          <w:szCs w:val="24"/>
        </w:rPr>
        <w:t>~</w:t>
      </w:r>
      <w:r w:rsidRPr="004128CE">
        <w:rPr>
          <w:rFonts w:ascii="Times New Roman" w:hAnsi="Times New Roman" w:cs="Times New Roman"/>
          <w:sz w:val="24"/>
          <w:szCs w:val="24"/>
        </w:rPr>
        <w:t>100% for the duration.</w:t>
      </w:r>
    </w:p>
    <w:p w14:paraId="206BB06B" w14:textId="163E14D8" w:rsidR="004E15DC" w:rsidRPr="004128CE" w:rsidRDefault="004E15DC" w:rsidP="004E15DC">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66B26E5F" wp14:editId="13B1FBBE">
            <wp:extent cx="6106795" cy="2151380"/>
            <wp:effectExtent l="0" t="0" r="8255"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5-11-19 114151.png"/>
                    <pic:cNvPicPr/>
                  </pic:nvPicPr>
                  <pic:blipFill>
                    <a:blip r:embed="rId83">
                      <a:extLst>
                        <a:ext uri="{28A0092B-C50C-407E-A947-70E740481C1C}">
                          <a14:useLocalDpi xmlns:a14="http://schemas.microsoft.com/office/drawing/2010/main" val="0"/>
                        </a:ext>
                      </a:extLst>
                    </a:blip>
                    <a:stretch>
                      <a:fillRect/>
                    </a:stretch>
                  </pic:blipFill>
                  <pic:spPr>
                    <a:xfrm>
                      <a:off x="0" y="0"/>
                      <a:ext cx="6106795" cy="2151380"/>
                    </a:xfrm>
                    <a:prstGeom prst="rect">
                      <a:avLst/>
                    </a:prstGeom>
                  </pic:spPr>
                </pic:pic>
              </a:graphicData>
            </a:graphic>
          </wp:inline>
        </w:drawing>
      </w:r>
    </w:p>
    <w:p w14:paraId="6294D2D9" w14:textId="77777777" w:rsidR="0023081E" w:rsidRPr="004128CE" w:rsidRDefault="0023081E" w:rsidP="0023081E">
      <w:pPr>
        <w:spacing w:after="0" w:line="278" w:lineRule="auto"/>
        <w:rPr>
          <w:rFonts w:ascii="Times New Roman" w:hAnsi="Times New Roman" w:cs="Times New Roman"/>
          <w:sz w:val="24"/>
          <w:szCs w:val="24"/>
        </w:rPr>
      </w:pPr>
    </w:p>
    <w:p w14:paraId="0269B0D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6 — Observe CPU Utilization in CloudWatch</w:t>
      </w:r>
    </w:p>
    <w:p w14:paraId="2BB1F2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Go to CloudWatch → Metrics → EC2 → Per-Instance Metrics</w:t>
      </w:r>
    </w:p>
    <w:p w14:paraId="64A00E0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Select:</w:t>
      </w:r>
      <w:r w:rsidRPr="004128CE">
        <w:rPr>
          <w:rFonts w:ascii="Times New Roman" w:hAnsi="Times New Roman" w:cs="Times New Roman"/>
          <w:sz w:val="24"/>
          <w:szCs w:val="24"/>
        </w:rPr>
        <w:br/>
        <w:t>CPUUtilization → InstanceId → your instance</w:t>
      </w:r>
    </w:p>
    <w:p w14:paraId="6B4624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View graph in 1-minute or 5-minute intervals.</w:t>
      </w:r>
    </w:p>
    <w:p w14:paraId="7CE262A2" w14:textId="50A006B9"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a sharp spike during the 2-minute stress period.</w:t>
      </w:r>
    </w:p>
    <w:p w14:paraId="262ED547" w14:textId="6747A9C6" w:rsidR="00427827" w:rsidRPr="004128CE" w:rsidRDefault="00427827" w:rsidP="00427827">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4348F7A8" wp14:editId="0C81F000">
            <wp:extent cx="6106795" cy="3816350"/>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5-11-19 115306.png"/>
                    <pic:cNvPicPr/>
                  </pic:nvPicPr>
                  <pic:blipFill>
                    <a:blip r:embed="rId84">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13EEE58D" w14:textId="77777777" w:rsidR="0023081E" w:rsidRPr="004128CE" w:rsidRDefault="0023081E" w:rsidP="0023081E">
      <w:pPr>
        <w:spacing w:after="0" w:line="278" w:lineRule="auto"/>
        <w:rPr>
          <w:rFonts w:ascii="Times New Roman" w:hAnsi="Times New Roman" w:cs="Times New Roman"/>
          <w:sz w:val="24"/>
          <w:szCs w:val="24"/>
        </w:rPr>
      </w:pPr>
    </w:p>
    <w:p w14:paraId="4EE92013"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7 — Stop or Terminate the Instance</w:t>
      </w:r>
    </w:p>
    <w:p w14:paraId="6080482D"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To avoid charges:</w:t>
      </w:r>
    </w:p>
    <w:p w14:paraId="345DC6EE"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A — Stop the instance (safe):</w:t>
      </w:r>
    </w:p>
    <w:p w14:paraId="0CA5777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Stop</w:t>
      </w:r>
    </w:p>
    <w:p w14:paraId="42E51CB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B — Terminate (permanently delete):</w:t>
      </w:r>
    </w:p>
    <w:p w14:paraId="6A8BAEC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Terminate</w:t>
      </w:r>
    </w:p>
    <w:p w14:paraId="0BBD3D19" w14:textId="77777777" w:rsidR="0023081E" w:rsidRPr="00083386" w:rsidRDefault="0023081E" w:rsidP="0023081E">
      <w:pPr>
        <w:spacing w:after="0"/>
        <w:rPr>
          <w:rFonts w:ascii="Times New Roman" w:hAnsi="Times New Roman" w:cs="Times New Roman"/>
          <w:b/>
          <w:bCs/>
          <w:sz w:val="24"/>
          <w:szCs w:val="24"/>
        </w:rPr>
      </w:pPr>
    </w:p>
    <w:p w14:paraId="75DDA705"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Expected Output</w:t>
      </w:r>
    </w:p>
    <w:p w14:paraId="535D5AD5"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CPU Utilization in CloudWatch should reach 90–100%.</w:t>
      </w:r>
    </w:p>
    <w:p w14:paraId="3F728C7F"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Stress test completes without errors.</w:t>
      </w:r>
    </w:p>
    <w:p w14:paraId="2884CC4A" w14:textId="403B727D" w:rsidR="0023081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Students understand how CPU load affects EC2 metrics.</w:t>
      </w:r>
    </w:p>
    <w:p w14:paraId="43A3FD9A" w14:textId="0544CEC5" w:rsidR="00C17B73" w:rsidRDefault="00C17B73" w:rsidP="00C17B73">
      <w:pPr>
        <w:spacing w:after="0" w:line="278" w:lineRule="auto"/>
        <w:ind w:left="720"/>
        <w:rPr>
          <w:rFonts w:ascii="Times New Roman" w:hAnsi="Times New Roman" w:cs="Times New Roman"/>
          <w:sz w:val="24"/>
          <w:szCs w:val="24"/>
        </w:rPr>
      </w:pPr>
    </w:p>
    <w:p w14:paraId="3BBD1C88" w14:textId="60FC5363" w:rsidR="00C17B73" w:rsidRDefault="00C17B73" w:rsidP="00C17B73">
      <w:pPr>
        <w:spacing w:after="0" w:line="278" w:lineRule="auto"/>
        <w:ind w:left="720"/>
        <w:rPr>
          <w:rFonts w:ascii="Times New Roman" w:hAnsi="Times New Roman" w:cs="Times New Roman"/>
          <w:sz w:val="24"/>
          <w:szCs w:val="24"/>
        </w:rPr>
      </w:pPr>
    </w:p>
    <w:p w14:paraId="4B17EFD4" w14:textId="7058834F" w:rsidR="00C17B73" w:rsidRDefault="00C17B73" w:rsidP="00C17B73">
      <w:pPr>
        <w:spacing w:after="0" w:line="278" w:lineRule="auto"/>
        <w:ind w:left="720"/>
        <w:rPr>
          <w:rFonts w:ascii="Times New Roman" w:hAnsi="Times New Roman" w:cs="Times New Roman"/>
          <w:sz w:val="24"/>
          <w:szCs w:val="24"/>
        </w:rPr>
      </w:pPr>
    </w:p>
    <w:p w14:paraId="0EB2721A" w14:textId="6ED0016C" w:rsidR="00C17B73" w:rsidRDefault="00C17B73" w:rsidP="00C17B73">
      <w:pPr>
        <w:spacing w:after="0" w:line="278" w:lineRule="auto"/>
        <w:ind w:left="720"/>
        <w:rPr>
          <w:rFonts w:ascii="Times New Roman" w:hAnsi="Times New Roman" w:cs="Times New Roman"/>
          <w:sz w:val="24"/>
          <w:szCs w:val="24"/>
        </w:rPr>
      </w:pPr>
    </w:p>
    <w:p w14:paraId="3CD36BFE" w14:textId="15E2CE83" w:rsidR="00C17B73" w:rsidRDefault="00C17B73" w:rsidP="00C17B73">
      <w:pPr>
        <w:spacing w:after="0" w:line="278" w:lineRule="auto"/>
        <w:ind w:left="720"/>
        <w:rPr>
          <w:rFonts w:ascii="Times New Roman" w:hAnsi="Times New Roman" w:cs="Times New Roman"/>
          <w:sz w:val="24"/>
          <w:szCs w:val="24"/>
        </w:rPr>
      </w:pPr>
    </w:p>
    <w:p w14:paraId="391925E5" w14:textId="14CFA5C6" w:rsidR="00C17B73" w:rsidRDefault="00C17B73" w:rsidP="00C17B73">
      <w:pPr>
        <w:spacing w:after="0" w:line="278" w:lineRule="auto"/>
        <w:ind w:left="720"/>
        <w:rPr>
          <w:rFonts w:ascii="Times New Roman" w:hAnsi="Times New Roman" w:cs="Times New Roman"/>
          <w:sz w:val="24"/>
          <w:szCs w:val="24"/>
        </w:rPr>
      </w:pPr>
    </w:p>
    <w:p w14:paraId="7D175FC3" w14:textId="04C1BCF2" w:rsidR="00C17B73" w:rsidRDefault="00C17B73" w:rsidP="00C17B73">
      <w:pPr>
        <w:spacing w:after="0" w:line="278" w:lineRule="auto"/>
        <w:ind w:left="720"/>
        <w:rPr>
          <w:rFonts w:ascii="Times New Roman" w:hAnsi="Times New Roman" w:cs="Times New Roman"/>
          <w:sz w:val="24"/>
          <w:szCs w:val="24"/>
        </w:rPr>
      </w:pPr>
    </w:p>
    <w:p w14:paraId="177A4232" w14:textId="484A2712" w:rsidR="00C17B73" w:rsidRDefault="00C17B73" w:rsidP="00C17B73">
      <w:pPr>
        <w:spacing w:after="0" w:line="278" w:lineRule="auto"/>
        <w:ind w:left="720"/>
        <w:rPr>
          <w:rFonts w:ascii="Times New Roman" w:hAnsi="Times New Roman" w:cs="Times New Roman"/>
          <w:sz w:val="24"/>
          <w:szCs w:val="24"/>
        </w:rPr>
      </w:pPr>
    </w:p>
    <w:p w14:paraId="56DDA94F" w14:textId="77777777" w:rsidR="00C17B73" w:rsidRPr="006F5F6A" w:rsidRDefault="00C17B73" w:rsidP="00C17B7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21-11-25</w:t>
      </w:r>
    </w:p>
    <w:p w14:paraId="10B51970" w14:textId="77777777" w:rsidR="00C17B73" w:rsidRDefault="00C17B73" w:rsidP="00C17B73">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4 </w:t>
      </w:r>
      <w:r w:rsidRPr="00F240D4">
        <w:rPr>
          <w:rFonts w:ascii="Times New Roman" w:hAnsi="Times New Roman" w:cs="Times New Roman"/>
          <w:b/>
          <w:bCs/>
          <w:sz w:val="28"/>
          <w:szCs w:val="28"/>
        </w:rPr>
        <w:t>Mini Project –</w:t>
      </w:r>
    </w:p>
    <w:p w14:paraId="0E9D9A15" w14:textId="77777777" w:rsidR="00C17B73" w:rsidRPr="00F00D6D" w:rsidRDefault="00C17B73" w:rsidP="00C17B73">
      <w:pPr>
        <w:rPr>
          <w:rFonts w:ascii="Times New Roman" w:hAnsi="Times New Roman" w:cs="Times New Roman"/>
          <w:b/>
          <w:bCs/>
          <w:sz w:val="24"/>
          <w:szCs w:val="24"/>
        </w:rPr>
      </w:pPr>
      <w:r w:rsidRPr="00F00D6D">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r>
        <w:rPr>
          <w:rFonts w:ascii="Times New Roman" w:hAnsi="Times New Roman" w:cs="Times New Roman"/>
          <w:b/>
          <w:bCs/>
          <w:sz w:val="24"/>
          <w:szCs w:val="24"/>
        </w:rPr>
        <w:t>.</w:t>
      </w:r>
    </w:p>
    <w:p w14:paraId="4F2CDA8A" w14:textId="77777777" w:rsidR="00C17B73" w:rsidRPr="008C7C02" w:rsidRDefault="00C17B73" w:rsidP="00C17B73">
      <w:pPr>
        <w:rPr>
          <w:rFonts w:ascii="Times New Roman" w:hAnsi="Times New Roman" w:cs="Times New Roman"/>
          <w:b/>
          <w:bCs/>
          <w:sz w:val="24"/>
          <w:szCs w:val="24"/>
        </w:rPr>
      </w:pPr>
    </w:p>
    <w:p w14:paraId="06C8C1D8"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EC1298C"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3363D4E6" w14:textId="77777777" w:rsidR="00C17B73" w:rsidRDefault="00C17B73" w:rsidP="00C17B73">
      <w:pPr>
        <w:spacing w:after="0" w:line="278" w:lineRule="auto"/>
        <w:rPr>
          <w:rFonts w:ascii="Times New Roman" w:hAnsi="Times New Roman" w:cs="Times New Roman"/>
          <w:sz w:val="24"/>
          <w:szCs w:val="24"/>
          <w:lang w:val="en-IN"/>
        </w:rPr>
      </w:pPr>
    </w:p>
    <w:p w14:paraId="17EB4AC2" w14:textId="77777777" w:rsidR="00C17B73" w:rsidRPr="000027E7" w:rsidRDefault="00C17B73" w:rsidP="00C17B73">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389FA7BA"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5FF26DB3"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26751C7" w14:textId="77777777" w:rsidR="00C17B73" w:rsidRPr="000027E7" w:rsidRDefault="00C17B73" w:rsidP="00C17B73">
      <w:pPr>
        <w:spacing w:after="0" w:line="278" w:lineRule="auto"/>
        <w:rPr>
          <w:rFonts w:ascii="Times New Roman" w:hAnsi="Times New Roman" w:cs="Times New Roman"/>
          <w:sz w:val="24"/>
          <w:szCs w:val="24"/>
          <w:lang w:val="en-IN"/>
        </w:rPr>
      </w:pPr>
    </w:p>
    <w:p w14:paraId="00B932C3"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5BDD12DE"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4B29B90C" w14:textId="77777777" w:rsidR="00C17B73" w:rsidRDefault="00C17B73" w:rsidP="00C17B73">
      <w:pPr>
        <w:rPr>
          <w:rFonts w:ascii="Times New Roman" w:hAnsi="Times New Roman" w:cs="Times New Roman"/>
          <w:b/>
          <w:bCs/>
          <w:sz w:val="24"/>
          <w:szCs w:val="24"/>
          <w:lang w:val="en-IN"/>
        </w:rPr>
      </w:pPr>
    </w:p>
    <w:p w14:paraId="1AACE3F8" w14:textId="77777777" w:rsidR="00C17B73" w:rsidRPr="00AD5CB1" w:rsidRDefault="00C17B73" w:rsidP="00C17B73">
      <w:pPr>
        <w:rPr>
          <w:rFonts w:ascii="Times New Roman" w:hAnsi="Times New Roman" w:cs="Times New Roman"/>
          <w:b/>
          <w:bCs/>
          <w:sz w:val="24"/>
          <w:szCs w:val="24"/>
          <w:lang w:val="en-IN"/>
        </w:rPr>
      </w:pPr>
      <w:r w:rsidRPr="00AD5CB1">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AD5CB1">
        <w:rPr>
          <w:rFonts w:ascii="Times New Roman" w:hAnsi="Times New Roman" w:cs="Times New Roman"/>
          <w:b/>
          <w:bCs/>
          <w:sz w:val="24"/>
          <w:szCs w:val="24"/>
          <w:lang w:val="en-IN"/>
        </w:rPr>
        <w:t>A — Create Launch Template</w:t>
      </w:r>
    </w:p>
    <w:p w14:paraId="75B256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Launch Templates → Create launch template</w:t>
      </w:r>
    </w:p>
    <w:p w14:paraId="559CB42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Template Name</w:t>
      </w:r>
    </w:p>
    <w:p w14:paraId="77B70377" w14:textId="77777777" w:rsidR="00C17B73" w:rsidRPr="000B76A9" w:rsidRDefault="00C17B73" w:rsidP="00C17B73">
      <w:pPr>
        <w:numPr>
          <w:ilvl w:val="0"/>
          <w:numId w:val="131"/>
        </w:numPr>
        <w:tabs>
          <w:tab w:val="clear" w:pos="720"/>
          <w:tab w:val="num" w:pos="1440"/>
        </w:tabs>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name: LT- WebServer</w:t>
      </w:r>
    </w:p>
    <w:p w14:paraId="430CF64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Choose AMI (Custom AMI)</w:t>
      </w:r>
    </w:p>
    <w:p w14:paraId="634FBF34"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Application and OS Images (AMI):</w:t>
      </w:r>
    </w:p>
    <w:p w14:paraId="05671273"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Click My AMIs</w:t>
      </w:r>
    </w:p>
    <w:p w14:paraId="5E3B701C"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your custom AMI: AMI-WebServer (the AMI you created earlier)</w:t>
      </w:r>
    </w:p>
    <w:p w14:paraId="2948D4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Instance Type</w:t>
      </w:r>
    </w:p>
    <w:p w14:paraId="69FC473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Instance type: Select t3.micro</w:t>
      </w:r>
    </w:p>
    <w:p w14:paraId="0E46292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Key Pair</w:t>
      </w:r>
    </w:p>
    <w:p w14:paraId="34A4D0B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Key pair (login): Select your existing key pair (pemfile1.pem)</w:t>
      </w:r>
    </w:p>
    <w:p w14:paraId="31E90F9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Security Group</w:t>
      </w:r>
    </w:p>
    <w:p w14:paraId="55081CC0"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Network settings → Firewall (security groups):</w:t>
      </w:r>
    </w:p>
    <w:p w14:paraId="3343C61F"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Choose Select existing security group</w:t>
      </w:r>
    </w:p>
    <w:p w14:paraId="4A145AF8"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a security group that allows:</w:t>
      </w:r>
    </w:p>
    <w:p w14:paraId="09F2AF6B"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t>SSH (Port 22)</w:t>
      </w:r>
    </w:p>
    <w:p w14:paraId="3E404EBF"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lastRenderedPageBreak/>
        <w:t>HTTP (Port 80)</w:t>
      </w:r>
    </w:p>
    <w:p w14:paraId="4419DC0A"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Example: launch-wizard-1 (already has both rules)</w:t>
      </w:r>
    </w:p>
    <w:p w14:paraId="2F1B3FA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Storage</w:t>
      </w:r>
    </w:p>
    <w:p w14:paraId="4364CEB7"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Leave default: 8 GiB gp3 (root volume)</w:t>
      </w:r>
    </w:p>
    <w:p w14:paraId="0D5B2A6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Create Template</w:t>
      </w:r>
    </w:p>
    <w:p w14:paraId="7D76AF2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Create launch template</w:t>
      </w:r>
    </w:p>
    <w:p w14:paraId="4D2A16B3" w14:textId="77777777" w:rsidR="00C17B73" w:rsidRPr="0048709C" w:rsidRDefault="00C17B73" w:rsidP="00C17B73">
      <w:pPr>
        <w:spacing w:after="0"/>
        <w:rPr>
          <w:rFonts w:ascii="Times New Roman" w:hAnsi="Times New Roman" w:cs="Times New Roman"/>
          <w:b/>
          <w:bCs/>
          <w:sz w:val="24"/>
          <w:szCs w:val="24"/>
          <w:lang w:val="en-IN"/>
        </w:rPr>
      </w:pPr>
      <w:r w:rsidRPr="0048709C">
        <w:rPr>
          <w:rFonts w:ascii="Times New Roman" w:hAnsi="Times New Roman" w:cs="Times New Roman"/>
          <w:b/>
          <w:bCs/>
          <w:sz w:val="24"/>
          <w:szCs w:val="24"/>
          <w:lang w:val="en-IN"/>
        </w:rPr>
        <w:t>Launch Template is now ready to be used by the Auto Scaling Group.</w:t>
      </w:r>
    </w:p>
    <w:p w14:paraId="62B5BF65" w14:textId="77777777" w:rsidR="00C17B73" w:rsidRDefault="00C17B73" w:rsidP="00C17B73">
      <w:pPr>
        <w:rPr>
          <w:rFonts w:ascii="Times New Roman" w:hAnsi="Times New Roman" w:cs="Times New Roman"/>
          <w:sz w:val="24"/>
          <w:szCs w:val="24"/>
          <w:lang w:val="en-IN"/>
        </w:rPr>
      </w:pPr>
    </w:p>
    <w:p w14:paraId="717C74E2" w14:textId="77777777" w:rsidR="00C17B73" w:rsidRPr="007563CE" w:rsidRDefault="00C17B73" w:rsidP="00C17B73">
      <w:pPr>
        <w:spacing w:after="0"/>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7563CE">
        <w:rPr>
          <w:rFonts w:ascii="Times New Roman" w:hAnsi="Times New Roman" w:cs="Times New Roman"/>
          <w:b/>
          <w:bCs/>
          <w:sz w:val="24"/>
          <w:szCs w:val="24"/>
          <w:lang w:val="en-IN"/>
        </w:rPr>
        <w:t>B — Create Auto Scaling Group (ASG)</w:t>
      </w:r>
    </w:p>
    <w:p w14:paraId="4E9CF138" w14:textId="77777777" w:rsidR="00C17B73" w:rsidRPr="000B76A9" w:rsidRDefault="00C17B73" w:rsidP="00C17B73">
      <w:pPr>
        <w:rPr>
          <w:rFonts w:ascii="Times New Roman" w:hAnsi="Times New Roman" w:cs="Times New Roman"/>
          <w:sz w:val="24"/>
          <w:szCs w:val="24"/>
          <w:lang w:val="en-IN"/>
        </w:rPr>
      </w:pPr>
      <w:r w:rsidRPr="000B76A9">
        <w:rPr>
          <w:rFonts w:ascii="Times New Roman" w:hAnsi="Times New Roman" w:cs="Times New Roman"/>
          <w:sz w:val="24"/>
          <w:szCs w:val="24"/>
          <w:lang w:val="en-IN"/>
        </w:rPr>
        <w:t xml:space="preserve">(Using the Launch Template you created in Step </w:t>
      </w:r>
      <w:r>
        <w:rPr>
          <w:rFonts w:ascii="Times New Roman" w:hAnsi="Times New Roman" w:cs="Times New Roman"/>
          <w:sz w:val="24"/>
          <w:szCs w:val="24"/>
          <w:lang w:val="en-IN"/>
        </w:rPr>
        <w:t>7</w:t>
      </w:r>
      <w:r w:rsidRPr="000B76A9">
        <w:rPr>
          <w:rFonts w:ascii="Times New Roman" w:hAnsi="Times New Roman" w:cs="Times New Roman"/>
          <w:sz w:val="24"/>
          <w:szCs w:val="24"/>
          <w:lang w:val="en-IN"/>
        </w:rPr>
        <w:t>A)</w:t>
      </w:r>
    </w:p>
    <w:p w14:paraId="75DED99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Open ASG Wizard</w:t>
      </w:r>
    </w:p>
    <w:p w14:paraId="014D82EB"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Auto Scaling Groups → Create Auto Scaling Group</w:t>
      </w:r>
    </w:p>
    <w:p w14:paraId="15A432F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Name and Choose Launch Template</w:t>
      </w:r>
    </w:p>
    <w:p w14:paraId="5742D231"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Auto Scaling group name: ASG-WebServer</w:t>
      </w:r>
    </w:p>
    <w:p w14:paraId="39867F33"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Choose LT-WebServer</w:t>
      </w:r>
    </w:p>
    <w:p w14:paraId="77CA9E24"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3321CA62"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Select Network (VPC + Subnets)</w:t>
      </w:r>
    </w:p>
    <w:p w14:paraId="325DDC7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Since we are using default VPC, select:</w:t>
      </w:r>
    </w:p>
    <w:p w14:paraId="55DF399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VPC: vpc-0c952a6cabfbe594b  (Default VPC)</w:t>
      </w:r>
    </w:p>
    <w:p w14:paraId="6FB11B7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Subnets (select ANY 2)</w:t>
      </w:r>
    </w:p>
    <w:p w14:paraId="78777440"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Example: ap-south-1a and ap-south-1b</w:t>
      </w:r>
    </w:p>
    <w:p w14:paraId="19B3BB2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(These are public subnets in default VPC — good for web servers)</w:t>
      </w:r>
    </w:p>
    <w:p w14:paraId="1F1FA36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1BCC974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Attach Load Balancer</w:t>
      </w:r>
    </w:p>
    <w:p w14:paraId="12D3ADF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Load balancing options:</w:t>
      </w:r>
    </w:p>
    <w:p w14:paraId="5DC4F720"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Attach to an existing load balancer</w:t>
      </w:r>
    </w:p>
    <w:p w14:paraId="68497B2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Select load balancers to attach:</w:t>
      </w:r>
    </w:p>
    <w:p w14:paraId="6605D8D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Choose:</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Choose from your load balancer target groups</w:t>
      </w:r>
    </w:p>
    <w:p w14:paraId="095D666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dropdown:</w:t>
      </w:r>
    </w:p>
    <w:p w14:paraId="5F2D9E1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 your Target Group:</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TG-WebServer  (or whatever name you created)</w:t>
      </w:r>
    </w:p>
    <w:p w14:paraId="74177036"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AWS will automatically show:</w:t>
      </w:r>
    </w:p>
    <w:p w14:paraId="4238B1DE"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Load balancer: ALB-WebServer</w:t>
      </w:r>
    </w:p>
    <w:p w14:paraId="140C5B02"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Type: Application/HTTP</w:t>
      </w:r>
    </w:p>
    <w:p w14:paraId="390C0889" w14:textId="77777777" w:rsidR="00C17B73" w:rsidRPr="003B119D"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Click Next.</w:t>
      </w:r>
    </w:p>
    <w:p w14:paraId="1DB03B13"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Configure Group Size</w:t>
      </w:r>
    </w:p>
    <w:p w14:paraId="0CD7107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Set:</w:t>
      </w:r>
    </w:p>
    <w:p w14:paraId="319E4592"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Desired capacity = 1</w:t>
      </w:r>
    </w:p>
    <w:p w14:paraId="1FDFC45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Minimum capacity = 1</w:t>
      </w:r>
    </w:p>
    <w:p w14:paraId="667AF578"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Maximum capacity = 3</w:t>
      </w:r>
    </w:p>
    <w:p w14:paraId="1627F694"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We are not adding scaling policies now (stress test comes later), so:</w:t>
      </w:r>
    </w:p>
    <w:p w14:paraId="162B5A85"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Select No scaling policies</w:t>
      </w:r>
    </w:p>
    <w:p w14:paraId="183C502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lastRenderedPageBreak/>
        <w:t>Click Next.</w:t>
      </w:r>
    </w:p>
    <w:p w14:paraId="5CDA8AC1"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Skip Notifications and Tags</w:t>
      </w:r>
    </w:p>
    <w:p w14:paraId="4709F19E"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No changes.</w:t>
      </w:r>
    </w:p>
    <w:p w14:paraId="63871CA1"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Click Next.</w:t>
      </w:r>
    </w:p>
    <w:p w14:paraId="51622B59"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Review and Create</w:t>
      </w:r>
    </w:p>
    <w:p w14:paraId="3E25CD86" w14:textId="77777777" w:rsidR="00C17B73" w:rsidRPr="003B119D" w:rsidRDefault="00C17B73" w:rsidP="00C17B73">
      <w:pPr>
        <w:spacing w:after="0"/>
        <w:ind w:left="1080"/>
        <w:rPr>
          <w:rFonts w:ascii="Times New Roman" w:hAnsi="Times New Roman" w:cs="Times New Roman"/>
          <w:sz w:val="24"/>
          <w:szCs w:val="24"/>
          <w:lang w:val="en-IN"/>
        </w:rPr>
      </w:pPr>
      <w:r w:rsidRPr="003B119D">
        <w:rPr>
          <w:rFonts w:ascii="Times New Roman" w:hAnsi="Times New Roman" w:cs="Times New Roman"/>
          <w:sz w:val="24"/>
          <w:szCs w:val="24"/>
          <w:lang w:val="en-IN"/>
        </w:rPr>
        <w:t>Check:</w:t>
      </w:r>
    </w:p>
    <w:p w14:paraId="4B4A5F8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Launch template = LT-WebServer</w:t>
      </w:r>
    </w:p>
    <w:p w14:paraId="7F3E98D3"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Load balancer = ALB-WebServer</w:t>
      </w:r>
    </w:p>
    <w:p w14:paraId="1F79C30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Target group = TG-WebServer</w:t>
      </w:r>
    </w:p>
    <w:p w14:paraId="1D3AA3A7"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Subnets = 2 selected</w:t>
      </w:r>
    </w:p>
    <w:p w14:paraId="6DA51089"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Desired = 1 instance</w:t>
      </w:r>
    </w:p>
    <w:p w14:paraId="707853EC" w14:textId="77777777" w:rsidR="00C17B73" w:rsidRPr="007563CE" w:rsidRDefault="00C17B73" w:rsidP="00C17B73">
      <w:pPr>
        <w:ind w:left="1080"/>
        <w:rPr>
          <w:rFonts w:ascii="Times New Roman" w:hAnsi="Times New Roman" w:cs="Times New Roman"/>
          <w:b/>
          <w:bCs/>
          <w:sz w:val="24"/>
          <w:szCs w:val="24"/>
          <w:lang w:val="en-IN"/>
        </w:rPr>
      </w:pPr>
      <w:r w:rsidRPr="003B119D">
        <w:rPr>
          <w:rFonts w:ascii="Times New Roman" w:hAnsi="Times New Roman" w:cs="Times New Roman"/>
          <w:sz w:val="24"/>
          <w:szCs w:val="24"/>
          <w:lang w:val="en-IN"/>
        </w:rPr>
        <w:t>Then click: Create Auto Scaling Group</w:t>
      </w:r>
    </w:p>
    <w:p w14:paraId="53388430" w14:textId="77777777" w:rsidR="00C17B73" w:rsidRPr="007563CE" w:rsidRDefault="00C17B73" w:rsidP="00C17B73">
      <w:pPr>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ASG Creation Done</w:t>
      </w:r>
    </w:p>
    <w:p w14:paraId="3A33FE3A" w14:textId="77777777" w:rsidR="00C17B73" w:rsidRPr="007563CE" w:rsidRDefault="00C17B73" w:rsidP="00C17B73">
      <w:pPr>
        <w:rPr>
          <w:rFonts w:ascii="Times New Roman" w:hAnsi="Times New Roman" w:cs="Times New Roman"/>
          <w:b/>
          <w:bCs/>
          <w:sz w:val="24"/>
          <w:szCs w:val="24"/>
          <w:lang w:val="en-IN"/>
        </w:rPr>
      </w:pPr>
      <w:r w:rsidRPr="003B119D">
        <w:rPr>
          <w:rFonts w:ascii="Times New Roman" w:hAnsi="Times New Roman" w:cs="Times New Roman"/>
          <w:b/>
          <w:bCs/>
          <w:sz w:val="24"/>
          <w:szCs w:val="24"/>
          <w:highlight w:val="green"/>
          <w:lang w:val="en-IN"/>
        </w:rPr>
        <w:t>Check if ASG launched an instance.</w:t>
      </w:r>
    </w:p>
    <w:p w14:paraId="77ACDA46"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Verify ASG Instance Creation</w:t>
      </w:r>
    </w:p>
    <w:p w14:paraId="3D3E9C27"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Go to EC2 → Auto Scaling Groups → ASG-WebServer</w:t>
      </w:r>
    </w:p>
    <w:p w14:paraId="25F94D3A"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Open it and check: Under Activity tab</w:t>
      </w:r>
    </w:p>
    <w:p w14:paraId="6814615E"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You should see: Successful — Launching a new EC2 instance</w:t>
      </w:r>
    </w:p>
    <w:p w14:paraId="70E82EEF"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Under Instances tab: You should see an instance like: i-xxxxxxxxxxxx     (Running)</w:t>
      </w:r>
    </w:p>
    <w:p w14:paraId="165D7439" w14:textId="77777777" w:rsidR="00C17B73" w:rsidRDefault="00C17B73" w:rsidP="00C17B73">
      <w:pPr>
        <w:spacing w:after="0"/>
        <w:rPr>
          <w:rFonts w:ascii="Times New Roman" w:hAnsi="Times New Roman" w:cs="Times New Roman"/>
          <w:sz w:val="24"/>
          <w:szCs w:val="24"/>
          <w:lang w:val="en-IN"/>
        </w:rPr>
      </w:pPr>
    </w:p>
    <w:p w14:paraId="1A4069AE" w14:textId="77777777" w:rsidR="00C17B73" w:rsidRDefault="00C17B73" w:rsidP="00C17B73">
      <w:pPr>
        <w:spacing w:after="0"/>
        <w:rPr>
          <w:rFonts w:ascii="Times New Roman" w:hAnsi="Times New Roman" w:cs="Times New Roman"/>
          <w:sz w:val="24"/>
          <w:szCs w:val="24"/>
          <w:lang w:val="en-IN"/>
        </w:rPr>
      </w:pPr>
    </w:p>
    <w:p w14:paraId="3422E9D1"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highlight w:val="green"/>
          <w:lang w:val="en-IN"/>
        </w:rPr>
        <w:t xml:space="preserve">This instance was launched automatically by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ASG using custom AMI</w:t>
      </w:r>
      <w:r w:rsidRPr="00223772">
        <w:rPr>
          <w:rFonts w:ascii="Times New Roman" w:hAnsi="Times New Roman" w:cs="Times New Roman"/>
          <w:sz w:val="24"/>
          <w:szCs w:val="24"/>
          <w:highlight w:val="green"/>
          <w:lang w:val="en-IN"/>
        </w:rPr>
        <w:br/>
        <w:t xml:space="preserve">through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Launch Template.</w:t>
      </w:r>
    </w:p>
    <w:p w14:paraId="3A70B3D8"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Now that ASG is created and one instance is running, we will add Auto Scaling Policies so the group can:</w:t>
      </w:r>
    </w:p>
    <w:p w14:paraId="10B032CC"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OUT (add more instances when CPU is high)</w:t>
      </w:r>
    </w:p>
    <w:p w14:paraId="529980F8"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IN (remove instances when CPU is low)</w:t>
      </w:r>
    </w:p>
    <w:p w14:paraId="65F58129" w14:textId="77777777" w:rsidR="00C17B73" w:rsidRDefault="00C17B73" w:rsidP="00C17B73">
      <w:pPr>
        <w:rPr>
          <w:rFonts w:ascii="Times New Roman" w:hAnsi="Times New Roman" w:cs="Times New Roman"/>
          <w:b/>
          <w:bCs/>
          <w:sz w:val="24"/>
          <w:szCs w:val="24"/>
          <w:lang w:val="en-IN"/>
        </w:rPr>
      </w:pPr>
    </w:p>
    <w:p w14:paraId="1668DE49" w14:textId="77777777" w:rsidR="00C17B73" w:rsidRPr="004A2652" w:rsidRDefault="00C17B73" w:rsidP="00C17B73">
      <w:pPr>
        <w:rPr>
          <w:rFonts w:ascii="Times New Roman" w:hAnsi="Times New Roman" w:cs="Times New Roman"/>
          <w:sz w:val="24"/>
          <w:szCs w:val="24"/>
          <w:lang w:val="en-IN"/>
        </w:rPr>
      </w:pPr>
      <w:r w:rsidRPr="002D0E4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8</w:t>
      </w:r>
      <w:r w:rsidRPr="002D0E4E">
        <w:rPr>
          <w:rFonts w:ascii="Times New Roman" w:hAnsi="Times New Roman" w:cs="Times New Roman"/>
          <w:b/>
          <w:bCs/>
          <w:sz w:val="24"/>
          <w:szCs w:val="24"/>
          <w:lang w:val="en-IN"/>
        </w:rPr>
        <w:t xml:space="preserve"> — </w:t>
      </w:r>
      <w:r w:rsidRPr="004A2652">
        <w:rPr>
          <w:rFonts w:ascii="Times New Roman" w:hAnsi="Times New Roman" w:cs="Times New Roman"/>
          <w:b/>
          <w:bCs/>
          <w:sz w:val="28"/>
          <w:szCs w:val="28"/>
          <w:highlight w:val="yellow"/>
          <w:lang w:val="en-IN"/>
        </w:rPr>
        <w:t>Configure Auto Scaling Policies (Scale Out &amp; Scale In)</w:t>
      </w:r>
    </w:p>
    <w:p w14:paraId="50244892"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1 – Create High-CPU Alarm (for Scale-OUT)</w:t>
      </w:r>
    </w:p>
    <w:p w14:paraId="1B00EFC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CloudWatch and start alarm</w:t>
      </w:r>
    </w:p>
    <w:p w14:paraId="0DFB0D2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Go to CloudWatch → left menu Alarms → All alarms.</w:t>
      </w:r>
    </w:p>
    <w:p w14:paraId="7334F1BA"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Create alarm.</w:t>
      </w:r>
    </w:p>
    <w:p w14:paraId="512A54D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Choose metric (CPU of ASG)</w:t>
      </w:r>
    </w:p>
    <w:p w14:paraId="6006C2D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Select metric.</w:t>
      </w:r>
    </w:p>
    <w:p w14:paraId="7E6E2F36"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Navigate:</w:t>
      </w:r>
    </w:p>
    <w:p w14:paraId="64161AC8"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 xml:space="preserve">EC2 → By Auto Scaling Group </w:t>
      </w:r>
      <w:r w:rsidRPr="00E43957">
        <w:rPr>
          <w:rFonts w:ascii="Times New Roman" w:hAnsi="Times New Roman" w:cs="Times New Roman"/>
          <w:sz w:val="24"/>
          <w:szCs w:val="24"/>
          <w:lang w:val="en-IN"/>
        </w:rPr>
        <w:t>(or By AutoScalingGroupName).</w:t>
      </w:r>
    </w:p>
    <w:p w14:paraId="3F0E67B6"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Click your group ASG-WebServer.</w:t>
      </w:r>
    </w:p>
    <w:p w14:paraId="26AD9107"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Select CPUUtilization.</w:t>
      </w:r>
    </w:p>
    <w:p w14:paraId="6BA18033"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lastRenderedPageBreak/>
        <w:t>Click Select metric.</w:t>
      </w:r>
    </w:p>
    <w:p w14:paraId="2DC00962"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&gt; 60)</w:t>
      </w:r>
    </w:p>
    <w:p w14:paraId="3B34BAF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70F5385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A7F850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Under Conditions:</w:t>
      </w:r>
    </w:p>
    <w:p w14:paraId="591F1729"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8C873E3"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choose Greater</w:t>
      </w:r>
    </w:p>
    <w:p w14:paraId="5D1285D5"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60</w:t>
      </w:r>
    </w:p>
    <w:p w14:paraId="2AA52954"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In Additional configuration, datapoints to alarm: 1 out of 1 (default is fine).</w:t>
      </w:r>
    </w:p>
    <w:p w14:paraId="1D2F330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36C5D0F6"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(no SNS, no ASG here)</w:t>
      </w:r>
    </w:p>
    <w:p w14:paraId="5DEE4E6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On Configure actions page, do NOT add anything.</w:t>
      </w:r>
    </w:p>
    <w:p w14:paraId="1A42818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Just click Next.</w:t>
      </w:r>
    </w:p>
    <w:p w14:paraId="046F4BFF"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 xml:space="preserve">If a popup says </w:t>
      </w:r>
      <w:r w:rsidRPr="002D3970">
        <w:rPr>
          <w:rFonts w:ascii="Times New Roman" w:hAnsi="Times New Roman"/>
          <w:i/>
          <w:iCs/>
          <w:sz w:val="24"/>
          <w:szCs w:val="24"/>
          <w:lang w:val="en-IN"/>
        </w:rPr>
        <w:t>“No actions configured”</w:t>
      </w:r>
      <w:r w:rsidRPr="002D3970">
        <w:rPr>
          <w:rFonts w:ascii="Times New Roman" w:hAnsi="Times New Roman"/>
          <w:sz w:val="24"/>
          <w:szCs w:val="24"/>
          <w:lang w:val="en-IN"/>
        </w:rPr>
        <w:t>, click Proceed without actions.</w:t>
      </w:r>
    </w:p>
    <w:p w14:paraId="3CC31B1A"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23F38765"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Alarm name: ASG-CPU-High-60</w:t>
      </w:r>
    </w:p>
    <w:p w14:paraId="509DE417"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Description (optional): CPUUtilization &gt; 60% for 1 minute (ASG-WebServer)</w:t>
      </w:r>
    </w:p>
    <w:p w14:paraId="54441B40"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Click Next, then Create alarm.</w:t>
      </w:r>
    </w:p>
    <w:p w14:paraId="53D6385F" w14:textId="77777777" w:rsidR="00C17B73" w:rsidRDefault="00C17B73" w:rsidP="00C17B73">
      <w:pPr>
        <w:spacing w:after="0"/>
        <w:rPr>
          <w:rFonts w:ascii="Times New Roman" w:hAnsi="Times New Roman" w:cs="Times New Roman"/>
          <w:sz w:val="24"/>
          <w:szCs w:val="24"/>
          <w:lang w:val="en-IN"/>
        </w:rPr>
      </w:pPr>
    </w:p>
    <w:p w14:paraId="5C3D7159"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You now have one metric alarm with no actions.</w:t>
      </w:r>
    </w:p>
    <w:p w14:paraId="3C323F32" w14:textId="77777777" w:rsidR="00C17B73" w:rsidRPr="004A2652" w:rsidRDefault="00C17B73" w:rsidP="00C17B73">
      <w:pPr>
        <w:rPr>
          <w:rFonts w:ascii="Times New Roman" w:hAnsi="Times New Roman" w:cs="Times New Roman"/>
          <w:sz w:val="24"/>
          <w:szCs w:val="24"/>
          <w:lang w:val="en-IN"/>
        </w:rPr>
      </w:pPr>
    </w:p>
    <w:p w14:paraId="6EAF2F29" w14:textId="77777777" w:rsidR="00C17B73" w:rsidRDefault="00C17B73" w:rsidP="00C17B73">
      <w:pPr>
        <w:rPr>
          <w:rFonts w:ascii="Times New Roman" w:hAnsi="Times New Roman" w:cs="Times New Roman"/>
          <w:b/>
          <w:bCs/>
          <w:sz w:val="24"/>
          <w:szCs w:val="24"/>
          <w:lang w:val="en-IN"/>
        </w:rPr>
      </w:pPr>
    </w:p>
    <w:p w14:paraId="51B13B78"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2 – Attach High-CPU alarm to ASG as Scale-OUT Policy</w:t>
      </w:r>
    </w:p>
    <w:p w14:paraId="17434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ASG automatic scaling</w:t>
      </w:r>
    </w:p>
    <w:p w14:paraId="0A6BAA9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EC2 → left menu Auto Scaling groups.</w:t>
      </w:r>
    </w:p>
    <w:p w14:paraId="5F7BF53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Click ASG-WebServer.</w:t>
      </w:r>
    </w:p>
    <w:p w14:paraId="317B05B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the Automatic scaling tab.</w:t>
      </w:r>
    </w:p>
    <w:p w14:paraId="57970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Scale-OUT policy</w:t>
      </w:r>
    </w:p>
    <w:p w14:paraId="575899A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 dynamic scaling policy.</w:t>
      </w:r>
    </w:p>
    <w:p w14:paraId="7D0AE3F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Policy type: Simple scaling</w:t>
      </w:r>
    </w:p>
    <w:p w14:paraId="25D9890D"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Scaling policy name: ScaleOut-CPU60</w:t>
      </w:r>
    </w:p>
    <w:p w14:paraId="256B824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CloudWatch alarm:</w:t>
      </w:r>
    </w:p>
    <w:p w14:paraId="2871AD5E"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Click the dropdown and select ASG-CPU-High-60.</w:t>
      </w:r>
    </w:p>
    <w:p w14:paraId="2C14C53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Take the action:</w:t>
      </w:r>
    </w:p>
    <w:p w14:paraId="33DFAA0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Action: Add</w:t>
      </w:r>
    </w:p>
    <w:p w14:paraId="268B75F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Value: 1</w:t>
      </w:r>
    </w:p>
    <w:p w14:paraId="4F3A2667"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Unit: capacity units</w:t>
      </w:r>
    </w:p>
    <w:p w14:paraId="04E01FC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And then wait: 300 seconds (default is fine).</w:t>
      </w:r>
    </w:p>
    <w:p w14:paraId="2530C1E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w:t>
      </w:r>
    </w:p>
    <w:p w14:paraId="5A8BB13A" w14:textId="77777777" w:rsidR="00C17B73" w:rsidRDefault="00C17B73" w:rsidP="00C17B73">
      <w:pPr>
        <w:spacing w:after="0"/>
        <w:rPr>
          <w:rFonts w:ascii="Times New Roman" w:hAnsi="Times New Roman" w:cs="Times New Roman"/>
          <w:sz w:val="24"/>
          <w:szCs w:val="24"/>
          <w:lang w:val="en-IN"/>
        </w:rPr>
      </w:pPr>
    </w:p>
    <w:p w14:paraId="3C1AF701"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Now your ASG knows:</w:t>
      </w:r>
    </w:p>
    <w:p w14:paraId="7182C1A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When alarm ASG-CPU-High-60 goes to ALARM → Add 1 instance.</w:t>
      </w:r>
    </w:p>
    <w:p w14:paraId="404BC071" w14:textId="77777777" w:rsidR="00C17B73" w:rsidRPr="004A2652" w:rsidRDefault="00C17B73" w:rsidP="00C17B73">
      <w:pPr>
        <w:rPr>
          <w:rFonts w:ascii="Times New Roman" w:hAnsi="Times New Roman" w:cs="Times New Roman"/>
          <w:sz w:val="24"/>
          <w:szCs w:val="24"/>
          <w:lang w:val="en-IN"/>
        </w:rPr>
      </w:pPr>
    </w:p>
    <w:p w14:paraId="35227F4D"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3 – Create Low-CPU Alarm (for Scale-IN)</w:t>
      </w:r>
    </w:p>
    <w:p w14:paraId="077A75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another alarm in CloudWatch</w:t>
      </w:r>
    </w:p>
    <w:p w14:paraId="7FE969E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Go again to CloudWatch → Alarms → Create alarm.</w:t>
      </w:r>
    </w:p>
    <w:p w14:paraId="388FEE1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Select metric exactly like before:</w:t>
      </w:r>
    </w:p>
    <w:p w14:paraId="04AE1D9C"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EC2 → By Auto Scaling Group → ASG-WebServer → CPUUtilization → Select metric.</w:t>
      </w:r>
    </w:p>
    <w:p w14:paraId="26B2AC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&lt; 20)</w:t>
      </w:r>
    </w:p>
    <w:p w14:paraId="2F7F92B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4C2D4DF4"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11455B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Conditions:</w:t>
      </w:r>
    </w:p>
    <w:p w14:paraId="04284F28"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9715B9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Lower</w:t>
      </w:r>
    </w:p>
    <w:p w14:paraId="2CD2AB31"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20</w:t>
      </w:r>
    </w:p>
    <w:p w14:paraId="28FE456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Datapoints to alarm: 1 out of 1 (default).</w:t>
      </w:r>
    </w:p>
    <w:p w14:paraId="3DB890B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6C940388"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again</w:t>
      </w:r>
    </w:p>
    <w:p w14:paraId="055876D0"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Do not add SNS / Auto Scaling / EC2 actions.</w:t>
      </w:r>
    </w:p>
    <w:p w14:paraId="2DD2CD86" w14:textId="77777777" w:rsidR="00C17B73" w:rsidRPr="002D3970" w:rsidRDefault="00C17B73" w:rsidP="00C17B73">
      <w:pPr>
        <w:spacing w:after="200" w:line="276" w:lineRule="auto"/>
        <w:ind w:left="720"/>
        <w:rPr>
          <w:rFonts w:ascii="Times New Roman" w:hAnsi="Times New Roman"/>
          <w:sz w:val="24"/>
          <w:szCs w:val="24"/>
          <w:lang w:val="en-IN"/>
        </w:rPr>
      </w:pPr>
      <w:r w:rsidRPr="002D3970">
        <w:rPr>
          <w:rFonts w:ascii="Times New Roman" w:hAnsi="Times New Roman"/>
          <w:sz w:val="24"/>
          <w:szCs w:val="24"/>
          <w:lang w:val="en-IN"/>
        </w:rPr>
        <w:t>Click Next → if popup appears, Proceed without actions.</w:t>
      </w:r>
    </w:p>
    <w:p w14:paraId="0B235DDB"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66D45BA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Alarm name: ASG-CPU-Low-20</w:t>
      </w:r>
    </w:p>
    <w:p w14:paraId="7BCDA96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Description (optional): CPUUtilization &lt; 20% for 1 minute (ASG-WebServer)</w:t>
      </w:r>
    </w:p>
    <w:p w14:paraId="1BE8BF0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Next → Create alarm.</w:t>
      </w:r>
    </w:p>
    <w:p w14:paraId="4AF5CEC1" w14:textId="77777777" w:rsidR="00C17B73" w:rsidRPr="004A2652" w:rsidRDefault="00C17B73" w:rsidP="00C17B73">
      <w:pPr>
        <w:rPr>
          <w:rFonts w:ascii="Times New Roman" w:hAnsi="Times New Roman" w:cs="Times New Roman"/>
          <w:sz w:val="24"/>
          <w:szCs w:val="24"/>
          <w:lang w:val="en-IN"/>
        </w:rPr>
      </w:pPr>
    </w:p>
    <w:p w14:paraId="5309A013"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4 – Attach Low-CPU alarm to ASG as Scale-IN Policy</w:t>
      </w:r>
    </w:p>
    <w:p w14:paraId="334ECA33"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Open ASG automatic scaling again</w:t>
      </w:r>
    </w:p>
    <w:p w14:paraId="70AFE370"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Back to EC2 → Auto Scaling groups → ASG-WebServer.</w:t>
      </w:r>
    </w:p>
    <w:p w14:paraId="26B52285"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Go to Automatic scaling tab.</w:t>
      </w:r>
    </w:p>
    <w:p w14:paraId="0DFA1246"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Create Scale-IN policy</w:t>
      </w:r>
    </w:p>
    <w:p w14:paraId="4D9BC59F"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 dynamic scaling policy.</w:t>
      </w:r>
    </w:p>
    <w:p w14:paraId="6BF9357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Policy type: Simple scaling</w:t>
      </w:r>
    </w:p>
    <w:p w14:paraId="5284BB6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Scaling policy name: scalein-cpu20</w:t>
      </w:r>
    </w:p>
    <w:p w14:paraId="4915EF20"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CloudWatch alarm:</w:t>
      </w:r>
    </w:p>
    <w:p w14:paraId="69838BD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Choose ASG-CPU-Low-20 from the dropdown.</w:t>
      </w:r>
    </w:p>
    <w:p w14:paraId="7699BD67"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Take the action:</w:t>
      </w:r>
    </w:p>
    <w:p w14:paraId="03041EF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lastRenderedPageBreak/>
        <w:t>Action: Remove</w:t>
      </w:r>
    </w:p>
    <w:p w14:paraId="5025B271"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Value: 1</w:t>
      </w:r>
    </w:p>
    <w:p w14:paraId="513B6D6C"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Unit: capacity units</w:t>
      </w:r>
    </w:p>
    <w:p w14:paraId="6FE1A6F1"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And then wait: 300 seconds.</w:t>
      </w:r>
    </w:p>
    <w:p w14:paraId="3ECE5C2B"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w:t>
      </w:r>
    </w:p>
    <w:p w14:paraId="0DB2B7C3" w14:textId="77777777" w:rsidR="00C17B73" w:rsidRPr="007867C7" w:rsidRDefault="00C17B73" w:rsidP="00C17B73">
      <w:pPr>
        <w:spacing w:after="0"/>
        <w:rPr>
          <w:rFonts w:ascii="Times New Roman" w:hAnsi="Times New Roman" w:cs="Times New Roman"/>
          <w:sz w:val="24"/>
          <w:szCs w:val="24"/>
          <w:lang w:val="en-IN"/>
        </w:rPr>
      </w:pPr>
    </w:p>
    <w:p w14:paraId="1C407B06"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lang w:val="en-IN"/>
        </w:rPr>
        <w:t>CHECK the resources created i</w:t>
      </w:r>
      <w:r>
        <w:rPr>
          <w:rFonts w:ascii="Times New Roman" w:hAnsi="Times New Roman" w:cs="Times New Roman"/>
          <w:b/>
          <w:bCs/>
          <w:sz w:val="24"/>
          <w:szCs w:val="24"/>
          <w:lang w:val="en-IN"/>
        </w:rPr>
        <w:t>n</w:t>
      </w:r>
      <w:r w:rsidRPr="00664E87">
        <w:rPr>
          <w:rFonts w:ascii="Times New Roman" w:hAnsi="Times New Roman" w:cs="Times New Roman"/>
          <w:b/>
          <w:bCs/>
          <w:sz w:val="24"/>
          <w:szCs w:val="24"/>
          <w:lang w:val="en-IN"/>
        </w:rPr>
        <w:t xml:space="preserve"> STEP 8-</w:t>
      </w:r>
    </w:p>
    <w:p w14:paraId="70BC5E15"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EC2 → Auto Scaling groups → ASG-WebServer → Automatic scaling</w:t>
      </w:r>
    </w:p>
    <w:p w14:paraId="057241B8"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You should see:</w:t>
      </w:r>
    </w:p>
    <w:p w14:paraId="0B4FED83"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ScaleOut-CPU60 – Simple scaling – Add 1 capacity units – Alarm: ASG-CPU-High-60</w:t>
      </w:r>
    </w:p>
    <w:p w14:paraId="145780E0"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scalein-cpu20 – Simple scaling – Remove 1 capacity units – Alarm: ASG-CPU-Low-20</w:t>
      </w:r>
    </w:p>
    <w:p w14:paraId="7BF7D362"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CloudWatch → Alarms</w:t>
      </w:r>
    </w:p>
    <w:p w14:paraId="6D7557C7"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ASG-CPU-High-60</w:t>
      </w:r>
    </w:p>
    <w:p w14:paraId="49B54CD4"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ASG-CPU-Low-20</w:t>
      </w:r>
    </w:p>
    <w:p w14:paraId="4B512B45"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Both will show Actions: No actions – this is OK because ASG is using them.</w:t>
      </w:r>
    </w:p>
    <w:p w14:paraId="03F5D022" w14:textId="77777777" w:rsidR="00C17B73" w:rsidRDefault="00C17B73" w:rsidP="00C17B73"/>
    <w:p w14:paraId="083E6892" w14:textId="77777777" w:rsidR="00C17B73" w:rsidRDefault="00C17B73" w:rsidP="00C17B73"/>
    <w:p w14:paraId="5D3E4FB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STEP 9 — Perform Stress Testing for Auto Scaling Validation</w:t>
      </w:r>
    </w:p>
    <w:p w14:paraId="3A847BBE"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To artificially increase CPU load on EC2 instances and observe automatic scaling behavior triggered by CloudWatch alarms.</w:t>
      </w:r>
    </w:p>
    <w:p w14:paraId="078BE937"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A — Connect to the ASG-launched EC2 Instance</w:t>
      </w:r>
    </w:p>
    <w:p w14:paraId="1D7E978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Go to AWS Console → EC2 → Instances</w:t>
      </w:r>
    </w:p>
    <w:p w14:paraId="1C87165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Select the instance launched by ASG</w:t>
      </w:r>
      <w:r w:rsidRPr="005505BB">
        <w:rPr>
          <w:rFonts w:ascii="Times New Roman" w:hAnsi="Times New Roman" w:cs="Times New Roman"/>
          <w:sz w:val="24"/>
          <w:szCs w:val="24"/>
          <w:lang w:val="en-IN"/>
        </w:rPr>
        <w:br/>
        <w:t>(NOT the original base instance you created manually)</w:t>
      </w:r>
    </w:p>
    <w:p w14:paraId="0571DA3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Click Connect</w:t>
      </w:r>
    </w:p>
    <w:p w14:paraId="7BCCF6B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Choose EC2 Instance Connect → Connect</w:t>
      </w:r>
    </w:p>
    <w:p w14:paraId="0121FE6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B — Install Stress Testing Tool</w:t>
      </w:r>
    </w:p>
    <w:p w14:paraId="1028D417"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For Amazon Linux 2023:</w:t>
      </w:r>
    </w:p>
    <w:p w14:paraId="095D2BB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sudo dnf install stress-ng -y</w:t>
      </w:r>
    </w:p>
    <w:p w14:paraId="56628A51"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Confirm installation:</w:t>
      </w:r>
    </w:p>
    <w:p w14:paraId="1D61398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--version</w:t>
      </w:r>
    </w:p>
    <w:p w14:paraId="35E8C802"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C — Apply CPU Load (Trigger Scale Out)</w:t>
      </w:r>
    </w:p>
    <w:p w14:paraId="3E4DD80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Run stress tool for 2 minutes with 4 CPU workers:</w:t>
      </w:r>
    </w:p>
    <w:p w14:paraId="4B6492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--cpu 4 --timeout 120</w:t>
      </w:r>
    </w:p>
    <w:p w14:paraId="6C43E7F1" w14:textId="77777777" w:rsidR="00C17B73" w:rsidRPr="005505BB" w:rsidRDefault="00C17B73" w:rsidP="00C17B73">
      <w:pPr>
        <w:ind w:left="1440"/>
        <w:rPr>
          <w:rFonts w:ascii="Times New Roman" w:hAnsi="Times New Roman" w:cs="Times New Roman"/>
          <w:sz w:val="24"/>
          <w:szCs w:val="24"/>
          <w:lang w:val="en-IN"/>
        </w:rPr>
      </w:pPr>
      <w:r w:rsidRPr="005505BB">
        <w:rPr>
          <w:rFonts w:ascii="Segoe UI Symbol" w:hAnsi="Segoe UI Symbol" w:cs="Segoe UI Symbol"/>
          <w:sz w:val="24"/>
          <w:szCs w:val="24"/>
          <w:lang w:val="en-IN"/>
        </w:rPr>
        <w:lastRenderedPageBreak/>
        <w:t>✔</w:t>
      </w:r>
      <w:r w:rsidRPr="005505BB">
        <w:rPr>
          <w:rFonts w:ascii="Times New Roman" w:hAnsi="Times New Roman" w:cs="Times New Roman"/>
          <w:sz w:val="24"/>
          <w:szCs w:val="24"/>
          <w:lang w:val="en-IN"/>
        </w:rPr>
        <w:t xml:space="preserve"> This will spike CPU usage above </w:t>
      </w:r>
      <w:r w:rsidRPr="005505BB">
        <w:rPr>
          <w:rFonts w:ascii="Times New Roman" w:hAnsi="Times New Roman" w:cs="Times New Roman"/>
          <w:b/>
          <w:bCs/>
          <w:sz w:val="24"/>
          <w:szCs w:val="24"/>
          <w:lang w:val="en-IN"/>
        </w:rPr>
        <w:t>60%</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Your Scale-Out Policy should activate</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CloudWatch alarm → ALARM state → ASG launches 1 more instance</w:t>
      </w:r>
    </w:p>
    <w:p w14:paraId="042605FC"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D — Monitor Auto Scaling Activity</w:t>
      </w:r>
    </w:p>
    <w:p w14:paraId="41C04AB8" w14:textId="77777777" w:rsidR="00C17B73" w:rsidRPr="005505BB" w:rsidRDefault="00C17B73" w:rsidP="00C17B73">
      <w:pPr>
        <w:ind w:firstLine="720"/>
        <w:rPr>
          <w:rFonts w:ascii="Times New Roman" w:hAnsi="Times New Roman" w:cs="Times New Roman"/>
          <w:sz w:val="24"/>
          <w:szCs w:val="24"/>
          <w:lang w:val="en-IN"/>
        </w:rPr>
      </w:pPr>
      <w:r w:rsidRPr="005505BB">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C17B73" w:rsidRPr="00286691" w14:paraId="72E09B04" w14:textId="77777777" w:rsidTr="00DF29C5">
        <w:tc>
          <w:tcPr>
            <w:tcW w:w="4390" w:type="dxa"/>
          </w:tcPr>
          <w:p w14:paraId="08FF5B33"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Service</w:t>
            </w:r>
          </w:p>
        </w:tc>
        <w:tc>
          <w:tcPr>
            <w:tcW w:w="4626" w:type="dxa"/>
          </w:tcPr>
          <w:p w14:paraId="475A6BA6"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What to Monitor</w:t>
            </w:r>
          </w:p>
        </w:tc>
      </w:tr>
      <w:tr w:rsidR="00C17B73" w:rsidRPr="00286691" w14:paraId="542AD643" w14:textId="77777777" w:rsidTr="00DF29C5">
        <w:tc>
          <w:tcPr>
            <w:tcW w:w="4390" w:type="dxa"/>
          </w:tcPr>
          <w:p w14:paraId="2DA7CEE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Auto Scaling Groups → Activity</w:t>
            </w:r>
          </w:p>
        </w:tc>
        <w:tc>
          <w:tcPr>
            <w:tcW w:w="4626" w:type="dxa"/>
          </w:tcPr>
          <w:p w14:paraId="19B87345"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Shows launching of new instance</w:t>
            </w:r>
          </w:p>
        </w:tc>
      </w:tr>
      <w:tr w:rsidR="00C17B73" w:rsidRPr="00286691" w14:paraId="7810A816" w14:textId="77777777" w:rsidTr="00DF29C5">
        <w:tc>
          <w:tcPr>
            <w:tcW w:w="4390" w:type="dxa"/>
          </w:tcPr>
          <w:p w14:paraId="0A6AAB06"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Instances</w:t>
            </w:r>
          </w:p>
        </w:tc>
        <w:tc>
          <w:tcPr>
            <w:tcW w:w="4626" w:type="dxa"/>
          </w:tcPr>
          <w:p w14:paraId="392FC120"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New instance appears with different hostname</w:t>
            </w:r>
          </w:p>
        </w:tc>
      </w:tr>
      <w:tr w:rsidR="00C17B73" w:rsidRPr="00286691" w14:paraId="199A784B" w14:textId="77777777" w:rsidTr="00DF29C5">
        <w:tc>
          <w:tcPr>
            <w:tcW w:w="4390" w:type="dxa"/>
          </w:tcPr>
          <w:p w14:paraId="320D4E6D"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CloudWatch → Alarms</w:t>
            </w:r>
          </w:p>
        </w:tc>
        <w:tc>
          <w:tcPr>
            <w:tcW w:w="4626" w:type="dxa"/>
          </w:tcPr>
          <w:p w14:paraId="43867DF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High CPU alarm turns ALARM</w:t>
            </w:r>
          </w:p>
        </w:tc>
      </w:tr>
    </w:tbl>
    <w:p w14:paraId="5605A4BE" w14:textId="77777777" w:rsidR="00C17B73" w:rsidRPr="005505BB" w:rsidRDefault="00C17B73" w:rsidP="00C17B73">
      <w:pPr>
        <w:spacing w:before="24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 xml:space="preserve">Scaling may take </w:t>
      </w:r>
      <w:r w:rsidRPr="005505BB">
        <w:rPr>
          <w:rFonts w:ascii="Times New Roman" w:hAnsi="Times New Roman" w:cs="Times New Roman"/>
          <w:b/>
          <w:bCs/>
          <w:sz w:val="24"/>
          <w:szCs w:val="24"/>
          <w:lang w:val="en-IN"/>
        </w:rPr>
        <w:t>2–4 minutes</w:t>
      </w:r>
      <w:r w:rsidRPr="005505BB">
        <w:rPr>
          <w:rFonts w:ascii="Times New Roman" w:hAnsi="Times New Roman" w:cs="Times New Roman"/>
          <w:sz w:val="24"/>
          <w:szCs w:val="24"/>
          <w:lang w:val="en-IN"/>
        </w:rPr>
        <w:br/>
        <w:t>Refresh page to see updates</w:t>
      </w:r>
    </w:p>
    <w:p w14:paraId="318E028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E — Test Load Balancing</w:t>
      </w:r>
    </w:p>
    <w:p w14:paraId="30032E3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Copy ALB DNS Name → paste in browser → refresh multiple times:</w:t>
      </w:r>
    </w:p>
    <w:p w14:paraId="05119B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You should see:</w:t>
      </w:r>
    </w:p>
    <w:p w14:paraId="0F7600B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1 — ip-xx-xx-xx-xx</w:t>
      </w:r>
    </w:p>
    <w:p w14:paraId="3D072349"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2 — ip-aa-aa-aa-aa</w:t>
      </w:r>
    </w:p>
    <w:p w14:paraId="55E16C14" w14:textId="77777777" w:rsidR="00C17B73" w:rsidRPr="005505BB" w:rsidRDefault="00C17B73" w:rsidP="00C17B73">
      <w:pPr>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Confirms ALB is distributing traffic across multiple instances</w:t>
      </w:r>
    </w:p>
    <w:p w14:paraId="43FC1CD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F — Scale In (CPU comes down)</w:t>
      </w:r>
    </w:p>
    <w:p w14:paraId="39EA9129" w14:textId="77777777" w:rsidR="00C17B73" w:rsidRPr="005505BB" w:rsidRDefault="00C17B73" w:rsidP="00C17B73">
      <w:pPr>
        <w:spacing w:after="0"/>
        <w:rPr>
          <w:rFonts w:ascii="Times New Roman" w:hAnsi="Times New Roman" w:cs="Times New Roman"/>
          <w:sz w:val="24"/>
          <w:szCs w:val="24"/>
          <w:lang w:val="en-IN"/>
        </w:rPr>
      </w:pPr>
      <w:r w:rsidRPr="005505BB">
        <w:rPr>
          <w:rFonts w:ascii="Times New Roman" w:hAnsi="Times New Roman" w:cs="Times New Roman"/>
          <w:sz w:val="24"/>
          <w:szCs w:val="24"/>
          <w:lang w:val="en-IN"/>
        </w:rPr>
        <w:t>After 2 minutes, stress test stops automatically → CPU drops below 20%</w:t>
      </w:r>
    </w:p>
    <w:p w14:paraId="76CFA8CF"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Low CPU alarm triggers</w:t>
      </w:r>
    </w:p>
    <w:p w14:paraId="178C0204"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ASG removes the extra instance</w:t>
      </w:r>
    </w:p>
    <w:p w14:paraId="71360DD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Only 1 instance remains (desired capacity)</w:t>
      </w:r>
    </w:p>
    <w:p w14:paraId="41BD1E3C"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Scaling-in may take 3–5 minutes</w:t>
      </w:r>
    </w:p>
    <w:p w14:paraId="0F3DC1D6" w14:textId="77777777" w:rsidR="00C17B73" w:rsidRDefault="00C17B73" w:rsidP="00C17B73">
      <w:pPr>
        <w:rPr>
          <w:rFonts w:ascii="Times New Roman" w:hAnsi="Times New Roman" w:cs="Times New Roman"/>
          <w:b/>
          <w:bCs/>
          <w:color w:val="EE0000"/>
          <w:sz w:val="24"/>
          <w:szCs w:val="24"/>
        </w:rPr>
      </w:pPr>
    </w:p>
    <w:p w14:paraId="4F41E0A5"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highlight w:val="green"/>
        </w:rPr>
        <w:t>Extra points</w:t>
      </w:r>
    </w:p>
    <w:p w14:paraId="2D53F2BC" w14:textId="77777777" w:rsidR="00C17B73" w:rsidRPr="00347B1A" w:rsidRDefault="00C17B73" w:rsidP="00C17B73">
      <w:pPr>
        <w:spacing w:after="0"/>
        <w:rPr>
          <w:rFonts w:ascii="Times New Roman" w:hAnsi="Times New Roman" w:cs="Times New Roman"/>
          <w:sz w:val="24"/>
          <w:szCs w:val="24"/>
        </w:rPr>
      </w:pPr>
    </w:p>
    <w:p w14:paraId="0893D324"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rPr>
        <w:t>This exercise imitates a production-grade architecture used in companies.</w:t>
      </w:r>
    </w:p>
    <w:p w14:paraId="2A17D270" w14:textId="77777777" w:rsidR="00C17B73" w:rsidRPr="00347B1A" w:rsidRDefault="00C17B73" w:rsidP="00C17B73">
      <w:pPr>
        <w:spacing w:after="0"/>
        <w:rPr>
          <w:rFonts w:ascii="Times New Roman" w:hAnsi="Times New Roman" w:cs="Times New Roman"/>
        </w:rPr>
      </w:pPr>
    </w:p>
    <w:p w14:paraId="6EF0DBA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 Target Group?</w:t>
      </w:r>
    </w:p>
    <w:p w14:paraId="292805D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Target Group is a collection of EC2 instances that receive traffic from the Application Load Balancer (ALB).</w:t>
      </w:r>
      <w:r w:rsidRPr="00347B1A">
        <w:rPr>
          <w:rFonts w:ascii="Times New Roman" w:hAnsi="Times New Roman" w:cs="Times New Roman"/>
        </w:rPr>
        <w:br/>
        <w:t>It defines:</w:t>
      </w:r>
    </w:p>
    <w:p w14:paraId="7F73DC8B"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Which instances to send traffic to</w:t>
      </w:r>
    </w:p>
    <w:p w14:paraId="1AE0B47D"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On which port (example: 80)</w:t>
      </w:r>
    </w:p>
    <w:p w14:paraId="3978D9C8"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Health check rules (path /, interval, threshold)</w:t>
      </w:r>
    </w:p>
    <w:p w14:paraId="6C47943C"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lastRenderedPageBreak/>
        <w:t>In simple words:</w:t>
      </w:r>
      <w:r w:rsidRPr="00347B1A">
        <w:rPr>
          <w:rFonts w:ascii="Times New Roman" w:hAnsi="Times New Roman" w:cs="Times New Roman"/>
        </w:rPr>
        <w:br/>
        <w:t>Target Group = list of servers behind the load balancer.</w:t>
      </w:r>
    </w:p>
    <w:p w14:paraId="110EC60C" w14:textId="77777777" w:rsidR="00C17B73" w:rsidRPr="00347B1A" w:rsidRDefault="00C17B73" w:rsidP="00C17B73">
      <w:pPr>
        <w:spacing w:after="0"/>
        <w:rPr>
          <w:rFonts w:ascii="Times New Roman" w:hAnsi="Times New Roman" w:cs="Times New Roman"/>
        </w:rPr>
      </w:pPr>
    </w:p>
    <w:p w14:paraId="7ED084C2"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Why do we need two steps: Create Launch Template and Create Auto Scaling Group?</w:t>
      </w:r>
    </w:p>
    <w:p w14:paraId="208214D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Because both have different roles:</w:t>
      </w:r>
    </w:p>
    <w:p w14:paraId="39665A71" w14:textId="77777777" w:rsidR="00C17B73" w:rsidRPr="00347B1A" w:rsidRDefault="00C17B73" w:rsidP="00C17B73">
      <w:pPr>
        <w:spacing w:before="240" w:after="0"/>
        <w:rPr>
          <w:rFonts w:ascii="Times New Roman" w:hAnsi="Times New Roman" w:cs="Times New Roman"/>
        </w:rPr>
      </w:pPr>
      <w:r w:rsidRPr="00347B1A">
        <w:rPr>
          <w:rFonts w:ascii="Times New Roman" w:hAnsi="Times New Roman" w:cs="Times New Roman"/>
        </w:rPr>
        <w:t>Launch Template = WHAT to launch</w:t>
      </w:r>
    </w:p>
    <w:p w14:paraId="26A86ED4"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It contains the configuration of one EC2 instance, such as:</w:t>
      </w:r>
    </w:p>
    <w:p w14:paraId="26B08353"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AMI</w:t>
      </w:r>
    </w:p>
    <w:p w14:paraId="5CAAC57E"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Instance type</w:t>
      </w:r>
    </w:p>
    <w:p w14:paraId="1E675169"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Security Group</w:t>
      </w:r>
    </w:p>
    <w:p w14:paraId="7CAAEC6D"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Key pair</w:t>
      </w:r>
    </w:p>
    <w:p w14:paraId="443D1625"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Storage</w:t>
      </w:r>
    </w:p>
    <w:p w14:paraId="76876FB7"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User data</w:t>
      </w:r>
    </w:p>
    <w:p w14:paraId="44D5BD5C" w14:textId="77777777" w:rsidR="00C17B73" w:rsidRPr="00347B1A" w:rsidRDefault="00C17B73" w:rsidP="00C17B73">
      <w:pPr>
        <w:rPr>
          <w:rFonts w:ascii="Times New Roman" w:hAnsi="Times New Roman" w:cs="Times New Roman"/>
        </w:rPr>
      </w:pPr>
      <w:r w:rsidRPr="00347B1A">
        <w:rPr>
          <w:rFonts w:ascii="Times New Roman" w:hAnsi="Times New Roman" w:cs="Times New Roman"/>
        </w:rPr>
        <w:t>This is just a blueprint.</w:t>
      </w:r>
    </w:p>
    <w:p w14:paraId="56CE524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Auto Scaling Group = WHEN &amp; HOW MANY to launch</w:t>
      </w:r>
    </w:p>
    <w:p w14:paraId="44366DAA"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 ASG uses the Launch Template to automatically:</w:t>
      </w:r>
    </w:p>
    <w:p w14:paraId="7719FBBB"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Launch new instances</w:t>
      </w:r>
    </w:p>
    <w:p w14:paraId="3ADB2121"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Remove instances</w:t>
      </w:r>
    </w:p>
    <w:p w14:paraId="0392D3E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Maintain desired capacity</w:t>
      </w:r>
    </w:p>
    <w:p w14:paraId="32D8AB8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Scale based on CPU/memory demand</w:t>
      </w:r>
    </w:p>
    <w:p w14:paraId="3D39F725" w14:textId="77777777" w:rsidR="00C17B73" w:rsidRPr="00347B1A" w:rsidRDefault="00C17B73" w:rsidP="00C17B73">
      <w:pPr>
        <w:spacing w:after="0"/>
        <w:rPr>
          <w:rFonts w:ascii="Times New Roman" w:hAnsi="Times New Roman" w:cs="Times New Roman"/>
        </w:rPr>
      </w:pPr>
    </w:p>
    <w:p w14:paraId="73CB25B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b/>
          <w:bCs/>
        </w:rPr>
        <w:t>Where to find http://&lt;alb-dns-name&gt;?</w:t>
      </w:r>
      <w:r w:rsidRPr="00347B1A">
        <w:rPr>
          <w:rFonts w:ascii="Times New Roman" w:hAnsi="Times New Roman" w:cs="Times New Roman"/>
        </w:rPr>
        <w:br/>
        <w:t>You can find the ALB DNS Name in the AWS Console:</w:t>
      </w:r>
    </w:p>
    <w:p w14:paraId="53741263"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Path: EC2 → Load Balancers → Select your ALB → Description tab</w:t>
      </w:r>
    </w:p>
    <w:p w14:paraId="26F23F80"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There you will see: DNS name: mywebapp-alb-12345678.ap-south-1.elb.amazonaws.com</w:t>
      </w:r>
    </w:p>
    <w:p w14:paraId="367ADBA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Use it in your browser as: http://mywebapp-alb-12345678.ap-south-1.elb.amazonaws.com</w:t>
      </w:r>
    </w:p>
    <w:p w14:paraId="224A754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This is the public URL of your Load Balancer.</w:t>
      </w:r>
    </w:p>
    <w:p w14:paraId="1D831C09" w14:textId="77777777" w:rsidR="00C17B73" w:rsidRPr="00347B1A" w:rsidRDefault="00C17B73" w:rsidP="00C17B73">
      <w:pPr>
        <w:spacing w:after="0"/>
        <w:rPr>
          <w:rFonts w:ascii="Times New Roman" w:hAnsi="Times New Roman" w:cs="Times New Roman"/>
        </w:rPr>
      </w:pPr>
    </w:p>
    <w:p w14:paraId="49D751EC" w14:textId="77777777" w:rsidR="00C17B73" w:rsidRPr="00347B1A" w:rsidRDefault="00C17B73" w:rsidP="00C17B73">
      <w:pPr>
        <w:spacing w:after="0"/>
        <w:rPr>
          <w:rFonts w:ascii="Times New Roman" w:hAnsi="Times New Roman" w:cs="Times New Roman"/>
        </w:rPr>
      </w:pPr>
    </w:p>
    <w:p w14:paraId="646E9D9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ALB DNS?</w:t>
      </w:r>
    </w:p>
    <w:p w14:paraId="02A1191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is the publicly accessible DNS name automatically created by AWS for your Application Load Balancer.</w:t>
      </w:r>
    </w:p>
    <w:p w14:paraId="794CD37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myapp-alb-123456789.ap-south-1.elb.amazonaws.com</w:t>
      </w:r>
    </w:p>
    <w:p w14:paraId="1359279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When a user types this URL:</w:t>
      </w:r>
    </w:p>
    <w:p w14:paraId="5E51A965"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Traffic goes to the ALB</w:t>
      </w:r>
    </w:p>
    <w:p w14:paraId="7DDC6F17"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ALB forwards to Target Group</w:t>
      </w:r>
    </w:p>
    <w:p w14:paraId="0C9EB8AC"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Target Group sends request to one of the EC2 instances</w:t>
      </w:r>
    </w:p>
    <w:p w14:paraId="401F66F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 The website URL of your Load Balancer.</w:t>
      </w:r>
    </w:p>
    <w:p w14:paraId="0FBCF7D5" w14:textId="77777777" w:rsidR="00C17B73" w:rsidRPr="00347B1A" w:rsidRDefault="00C17B73" w:rsidP="00C17B73">
      <w:pPr>
        <w:spacing w:after="0"/>
        <w:rPr>
          <w:rFonts w:ascii="Times New Roman" w:hAnsi="Times New Roman" w:cs="Times New Roman"/>
        </w:rPr>
      </w:pPr>
    </w:p>
    <w:p w14:paraId="5F7C566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means Domain Name System.</w:t>
      </w:r>
    </w:p>
    <w:p w14:paraId="400BBE2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is a system that converts domain names to IP addresses.</w:t>
      </w:r>
    </w:p>
    <w:p w14:paraId="1D8BC1D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www.amazon.com → 52.95.120.1</w:t>
      </w:r>
    </w:p>
    <w:p w14:paraId="1598AB8E" w14:textId="77777777" w:rsidR="00C17B73" w:rsidRPr="00347B1A" w:rsidRDefault="00C17B73" w:rsidP="00C17B73">
      <w:pPr>
        <w:spacing w:after="0"/>
        <w:rPr>
          <w:rFonts w:ascii="Times New Roman" w:hAnsi="Times New Roman" w:cs="Times New Roman"/>
        </w:rPr>
      </w:pPr>
    </w:p>
    <w:p w14:paraId="1CFA148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DNS Server is only one part of this system.</w:t>
      </w:r>
    </w:p>
    <w:p w14:paraId="40F1F30E" w14:textId="77777777" w:rsidR="00C17B73" w:rsidRDefault="00C17B73" w:rsidP="00C17B73">
      <w:pPr>
        <w:rPr>
          <w:rFonts w:ascii="Times New Roman" w:hAnsi="Times New Roman" w:cs="Times New Roman"/>
        </w:rPr>
      </w:pPr>
      <w:r w:rsidRPr="00347B1A">
        <w:rPr>
          <w:rFonts w:ascii="Times New Roman" w:hAnsi="Times New Roman" w:cs="Times New Roman"/>
        </w:rPr>
        <w:lastRenderedPageBreak/>
        <w:t>DNS = System that translates names to IPs.</w:t>
      </w:r>
      <w:r w:rsidRPr="00347B1A">
        <w:rPr>
          <w:rFonts w:ascii="Times New Roman" w:hAnsi="Times New Roman" w:cs="Times New Roman"/>
        </w:rPr>
        <w:br/>
        <w:t>DNS Server = Machine that performs the translation.</w:t>
      </w:r>
    </w:p>
    <w:p w14:paraId="1D063788" w14:textId="77777777" w:rsidR="00C17B73" w:rsidRDefault="00C17B73" w:rsidP="00C17B73">
      <w:pPr>
        <w:spacing w:after="0"/>
        <w:rPr>
          <w:lang w:val="en-IN"/>
        </w:rPr>
      </w:pPr>
    </w:p>
    <w:p w14:paraId="128D0EE9" w14:textId="77777777" w:rsidR="00C17B73" w:rsidRPr="00347B1A" w:rsidRDefault="00C17B73" w:rsidP="00C17B73">
      <w:pPr>
        <w:spacing w:after="0"/>
        <w:rPr>
          <w:b/>
          <w:bCs/>
          <w:lang w:val="en-IN"/>
        </w:rPr>
      </w:pPr>
      <w:r w:rsidRPr="00347B1A">
        <w:rPr>
          <w:b/>
          <w:bCs/>
          <w:lang w:val="en-IN"/>
        </w:rPr>
        <w:t>Why Do we NEED CloudWatch alarms for ASG scaling exercise?</w:t>
      </w:r>
    </w:p>
    <w:p w14:paraId="4881C474" w14:textId="77777777" w:rsidR="00C17B73" w:rsidRDefault="00C17B73" w:rsidP="00C17B73">
      <w:pPr>
        <w:spacing w:after="0"/>
        <w:rPr>
          <w:lang w:val="en-IN"/>
        </w:rPr>
      </w:pPr>
      <w:r>
        <w:rPr>
          <w:lang w:val="en-IN"/>
        </w:rPr>
        <w:t>We are</w:t>
      </w:r>
      <w:r w:rsidRPr="00347B1A">
        <w:rPr>
          <w:lang w:val="en-IN"/>
        </w:rPr>
        <w:t xml:space="preserve"> using “Simple Scaling” </w:t>
      </w:r>
    </w:p>
    <w:p w14:paraId="355A7EBE" w14:textId="77777777" w:rsidR="00C17B73" w:rsidRPr="00347B1A" w:rsidRDefault="00C17B73" w:rsidP="00C17B73">
      <w:pPr>
        <w:pStyle w:val="ListParagraph"/>
        <w:numPr>
          <w:ilvl w:val="0"/>
          <w:numId w:val="146"/>
        </w:numPr>
        <w:spacing w:after="0" w:line="259" w:lineRule="auto"/>
        <w:rPr>
          <w:lang w:val="en-IN"/>
        </w:rPr>
      </w:pPr>
      <w:r w:rsidRPr="00347B1A">
        <w:rPr>
          <w:lang w:val="en-IN"/>
        </w:rPr>
        <w:t>Based on CPU &gt; 60 and CPU &lt; 20</w:t>
      </w:r>
    </w:p>
    <w:p w14:paraId="6BBD0860" w14:textId="77777777" w:rsidR="00C17B73" w:rsidRPr="00347B1A" w:rsidRDefault="00C17B73" w:rsidP="00C17B73">
      <w:pPr>
        <w:numPr>
          <w:ilvl w:val="0"/>
          <w:numId w:val="145"/>
        </w:numPr>
        <w:spacing w:after="0"/>
        <w:rPr>
          <w:lang w:val="en-IN"/>
        </w:rPr>
      </w:pPr>
      <w:r w:rsidRPr="00347B1A">
        <w:rPr>
          <w:lang w:val="en-IN"/>
        </w:rPr>
        <w:t>Which requires manually created CloudWatch alarms</w:t>
      </w:r>
    </w:p>
    <w:p w14:paraId="4DF74468" w14:textId="77777777" w:rsidR="00C17B73" w:rsidRPr="00347B1A" w:rsidRDefault="00C17B73" w:rsidP="00C17B73">
      <w:pPr>
        <w:spacing w:after="0"/>
        <w:rPr>
          <w:lang w:val="en-IN"/>
        </w:rPr>
      </w:pPr>
      <w:r w:rsidRPr="00347B1A">
        <w:rPr>
          <w:lang w:val="en-IN"/>
        </w:rPr>
        <w:t>Without the alarms, ASG has NO trigger, so it cannot scale.</w:t>
      </w:r>
    </w:p>
    <w:p w14:paraId="22083B99" w14:textId="77777777" w:rsidR="00C17B73" w:rsidRDefault="00C17B73" w:rsidP="00C17B73">
      <w:pPr>
        <w:rPr>
          <w:rFonts w:ascii="Times New Roman" w:hAnsi="Times New Roman" w:cs="Times New Roman"/>
          <w:b/>
          <w:bCs/>
          <w:color w:val="EE0000"/>
          <w:sz w:val="24"/>
          <w:szCs w:val="24"/>
        </w:rPr>
      </w:pPr>
    </w:p>
    <w:p w14:paraId="30E3330D" w14:textId="77777777" w:rsidR="00C17B73" w:rsidRPr="00BB0D3E"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Delete these resources in this exact order</w:t>
      </w:r>
    </w:p>
    <w:p w14:paraId="172A44BB" w14:textId="77777777" w:rsidR="00C17B73" w:rsidRPr="00BB0D3E" w:rsidRDefault="00C17B73" w:rsidP="00C17B73">
      <w:pPr>
        <w:rPr>
          <w:rFonts w:ascii="Times New Roman" w:hAnsi="Times New Roman" w:cs="Times New Roman"/>
          <w:sz w:val="24"/>
          <w:szCs w:val="24"/>
          <w:lang w:val="en-IN"/>
        </w:rPr>
      </w:pPr>
      <w:r w:rsidRPr="00BB0D3E">
        <w:rPr>
          <w:rFonts w:ascii="Times New Roman" w:hAnsi="Times New Roman" w:cs="Times New Roman"/>
          <w:sz w:val="24"/>
          <w:szCs w:val="24"/>
          <w:lang w:val="en-IN"/>
        </w:rPr>
        <w:t>To avoid dependency errors:</w:t>
      </w:r>
    </w:p>
    <w:p w14:paraId="4B9B669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1. Delete Auto Scaling Group (ASG)</w:t>
      </w:r>
    </w:p>
    <w:p w14:paraId="23BB9296" w14:textId="77777777" w:rsidR="00C17B73" w:rsidRPr="00BB0D3E" w:rsidRDefault="00C17B73" w:rsidP="00C17B73">
      <w:pPr>
        <w:numPr>
          <w:ilvl w:val="0"/>
          <w:numId w:val="138"/>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Auto Scaling Groups</w:t>
      </w:r>
    </w:p>
    <w:p w14:paraId="6DF35543" w14:textId="77777777" w:rsidR="00C17B73" w:rsidRPr="00664E87" w:rsidRDefault="00C17B73" w:rsidP="00C17B73">
      <w:pPr>
        <w:numPr>
          <w:ilvl w:val="0"/>
          <w:numId w:val="138"/>
        </w:numPr>
        <w:spacing w:after="0"/>
        <w:rPr>
          <w:rFonts w:ascii="Times New Roman" w:hAnsi="Times New Roman" w:cs="Times New Roman"/>
          <w:sz w:val="24"/>
          <w:szCs w:val="24"/>
          <w:lang w:val="en-IN"/>
        </w:rPr>
      </w:pPr>
      <w:r w:rsidRPr="00664E87">
        <w:rPr>
          <w:rFonts w:ascii="Times New Roman" w:hAnsi="Times New Roman" w:cs="Times New Roman"/>
          <w:sz w:val="24"/>
          <w:szCs w:val="24"/>
          <w:lang w:val="en-IN"/>
        </w:rPr>
        <w:t>Select ASG-WebServer</w:t>
      </w:r>
    </w:p>
    <w:p w14:paraId="2B1AE433" w14:textId="77777777" w:rsidR="00C17B73" w:rsidRPr="00BB0D3E" w:rsidRDefault="00C17B73" w:rsidP="00C17B73">
      <w:pPr>
        <w:numPr>
          <w:ilvl w:val="0"/>
          <w:numId w:val="138"/>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sz w:val="24"/>
          <w:szCs w:val="24"/>
          <w:lang w:val="en-IN"/>
        </w:rPr>
        <w:br/>
        <w:t>This will automatically terminate any instances managed by ASG.</w:t>
      </w:r>
    </w:p>
    <w:p w14:paraId="41B151EB"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2. Delete Launch Template</w:t>
      </w:r>
    </w:p>
    <w:p w14:paraId="4AA07299"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Launch Templates</w:t>
      </w:r>
    </w:p>
    <w:p w14:paraId="08592357"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template</w:t>
      </w:r>
    </w:p>
    <w:p w14:paraId="5EAD6638" w14:textId="77777777" w:rsidR="00C17B73" w:rsidRPr="00BB0D3E" w:rsidRDefault="00C17B73" w:rsidP="00C17B73">
      <w:pPr>
        <w:numPr>
          <w:ilvl w:val="0"/>
          <w:numId w:val="139"/>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 template</w:t>
      </w:r>
    </w:p>
    <w:p w14:paraId="3D37533A"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3. Delete Application Load Balancer</w:t>
      </w:r>
    </w:p>
    <w:p w14:paraId="0E80AC98" w14:textId="77777777" w:rsidR="00C17B73" w:rsidRPr="00BB0D3E"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Balancers</w:t>
      </w:r>
    </w:p>
    <w:p w14:paraId="7969F27F" w14:textId="77777777" w:rsidR="00C17B73" w:rsidRPr="00664E87"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w:t>
      </w:r>
      <w:r w:rsidRPr="00664E87">
        <w:rPr>
          <w:rFonts w:ascii="Times New Roman" w:hAnsi="Times New Roman" w:cs="Times New Roman"/>
          <w:sz w:val="24"/>
          <w:szCs w:val="24"/>
          <w:lang w:val="en-IN"/>
        </w:rPr>
        <w:t>your ALB</w:t>
      </w:r>
    </w:p>
    <w:p w14:paraId="7088E393" w14:textId="77777777" w:rsidR="00C17B73" w:rsidRPr="00BB0D3E" w:rsidRDefault="00C17B73" w:rsidP="00C17B73">
      <w:pPr>
        <w:numPr>
          <w:ilvl w:val="0"/>
          <w:numId w:val="141"/>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b/>
          <w:bCs/>
          <w:sz w:val="24"/>
          <w:szCs w:val="24"/>
          <w:lang w:val="en-IN"/>
        </w:rPr>
        <w:t xml:space="preserve"> </w:t>
      </w:r>
    </w:p>
    <w:p w14:paraId="4E8F7EE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4. Delete Target Group</w:t>
      </w:r>
    </w:p>
    <w:p w14:paraId="72045189"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Balancing → Target Groups</w:t>
      </w:r>
    </w:p>
    <w:p w14:paraId="2AB8EB02"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target group</w:t>
      </w:r>
    </w:p>
    <w:p w14:paraId="131C777B" w14:textId="77777777" w:rsidR="00C17B73" w:rsidRPr="00664E87" w:rsidRDefault="00C17B73" w:rsidP="00C17B73">
      <w:pPr>
        <w:numPr>
          <w:ilvl w:val="0"/>
          <w:numId w:val="140"/>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w:t>
      </w:r>
    </w:p>
    <w:p w14:paraId="462075A9"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**5. Delete the Custom AMI</w:t>
      </w:r>
    </w:p>
    <w:p w14:paraId="664EB546"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AMIs</w:t>
      </w:r>
    </w:p>
    <w:p w14:paraId="748D394F"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your AMI → </w:t>
      </w:r>
      <w:r w:rsidRPr="00BB0D3E">
        <w:rPr>
          <w:rFonts w:ascii="Times New Roman" w:hAnsi="Times New Roman" w:cs="Times New Roman"/>
          <w:b/>
          <w:bCs/>
          <w:sz w:val="24"/>
          <w:szCs w:val="24"/>
          <w:lang w:val="en-IN"/>
        </w:rPr>
        <w:t>Deregister</w:t>
      </w:r>
    </w:p>
    <w:p w14:paraId="68DC87B4" w14:textId="77777777" w:rsidR="00C17B73" w:rsidRPr="00BB0D3E" w:rsidRDefault="00C17B73" w:rsidP="00C17B73">
      <w:pPr>
        <w:numPr>
          <w:ilvl w:val="0"/>
          <w:numId w:val="142"/>
        </w:numPr>
        <w:rPr>
          <w:rFonts w:ascii="Times New Roman" w:hAnsi="Times New Roman" w:cs="Times New Roman"/>
          <w:sz w:val="24"/>
          <w:szCs w:val="24"/>
          <w:lang w:val="en-IN"/>
        </w:rPr>
      </w:pPr>
      <w:r>
        <w:rPr>
          <w:rFonts w:ascii="Times New Roman" w:hAnsi="Times New Roman" w:cs="Times New Roman"/>
          <w:sz w:val="24"/>
          <w:szCs w:val="24"/>
          <w:lang w:val="en-IN"/>
        </w:rPr>
        <w:t>Check</w:t>
      </w:r>
      <w:r w:rsidRPr="00BB0D3E">
        <w:rPr>
          <w:rFonts w:ascii="Times New Roman" w:hAnsi="Times New Roman" w:cs="Times New Roman"/>
          <w:sz w:val="24"/>
          <w:szCs w:val="24"/>
          <w:lang w:val="en-IN"/>
        </w:rPr>
        <w:t xml:space="preserve"> Snapshots → delete the related snapshot also.</w:t>
      </w:r>
    </w:p>
    <w:p w14:paraId="6F4EF5E8"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6. Delete any Manual EC2 Instances</w:t>
      </w:r>
      <w:r>
        <w:rPr>
          <w:rFonts w:ascii="Times New Roman" w:hAnsi="Times New Roman" w:cs="Times New Roman"/>
          <w:b/>
          <w:bCs/>
          <w:sz w:val="24"/>
          <w:szCs w:val="24"/>
          <w:lang w:val="en-IN"/>
        </w:rPr>
        <w:t xml:space="preserve"> and other resources</w:t>
      </w:r>
    </w:p>
    <w:p w14:paraId="433CA63D" w14:textId="77777777" w:rsidR="00C17B73" w:rsidRPr="00BB0D3E" w:rsidRDefault="00C17B73" w:rsidP="00C17B73">
      <w:p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If you still have any instances running:</w:t>
      </w:r>
    </w:p>
    <w:p w14:paraId="08C24DCD" w14:textId="77777777" w:rsidR="00C17B73" w:rsidRPr="00BB0D3E" w:rsidRDefault="00C17B73" w:rsidP="00C17B73">
      <w:pPr>
        <w:numPr>
          <w:ilvl w:val="0"/>
          <w:numId w:val="143"/>
        </w:numPr>
        <w:rPr>
          <w:rFonts w:ascii="Times New Roman" w:hAnsi="Times New Roman" w:cs="Times New Roman"/>
          <w:sz w:val="24"/>
          <w:szCs w:val="24"/>
          <w:lang w:val="en-IN"/>
        </w:rPr>
      </w:pPr>
      <w:r w:rsidRPr="00BB0D3E">
        <w:rPr>
          <w:rFonts w:ascii="Times New Roman" w:hAnsi="Times New Roman" w:cs="Times New Roman"/>
          <w:sz w:val="24"/>
          <w:szCs w:val="24"/>
          <w:lang w:val="en-IN"/>
        </w:rPr>
        <w:lastRenderedPageBreak/>
        <w:t xml:space="preserve">EC2 → Instances → Select → </w:t>
      </w:r>
      <w:r w:rsidRPr="00BB0D3E">
        <w:rPr>
          <w:rFonts w:ascii="Times New Roman" w:hAnsi="Times New Roman" w:cs="Times New Roman"/>
          <w:b/>
          <w:bCs/>
          <w:sz w:val="24"/>
          <w:szCs w:val="24"/>
          <w:lang w:val="en-IN"/>
        </w:rPr>
        <w:t>Terminate</w:t>
      </w:r>
    </w:p>
    <w:p w14:paraId="212F6A92"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Resource clean-up NOTE:</w:t>
      </w:r>
    </w:p>
    <w:p w14:paraId="33182640"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ALB</w:t>
      </w:r>
      <w:r w:rsidRPr="00BB0D3E">
        <w:rPr>
          <w:rFonts w:ascii="Times New Roman" w:hAnsi="Times New Roman" w:cs="Times New Roman"/>
          <w:sz w:val="24"/>
          <w:szCs w:val="24"/>
          <w:lang w:val="en-IN"/>
        </w:rPr>
        <w:t xml:space="preserve"> charges per hour</w:t>
      </w:r>
    </w:p>
    <w:p w14:paraId="40803C78"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ASG instances</w:t>
      </w:r>
      <w:r w:rsidRPr="00BB0D3E">
        <w:rPr>
          <w:rFonts w:ascii="Times New Roman" w:hAnsi="Times New Roman" w:cs="Times New Roman"/>
          <w:sz w:val="24"/>
          <w:szCs w:val="24"/>
          <w:lang w:val="en-IN"/>
        </w:rPr>
        <w:t xml:space="preserve"> can launch unexpectedly</w:t>
      </w:r>
    </w:p>
    <w:p w14:paraId="129C8B8F"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Custom AMI snapshot</w:t>
      </w:r>
      <w:r w:rsidRPr="00BB0D3E">
        <w:rPr>
          <w:rFonts w:ascii="Times New Roman" w:hAnsi="Times New Roman" w:cs="Times New Roman"/>
          <w:sz w:val="24"/>
          <w:szCs w:val="24"/>
          <w:lang w:val="en-IN"/>
        </w:rPr>
        <w:t xml:space="preserve"> costs storage</w:t>
      </w:r>
    </w:p>
    <w:p w14:paraId="1AA296C3" w14:textId="7FC2F7A5" w:rsidR="00C17B73"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Running EC2</w:t>
      </w:r>
      <w:r w:rsidRPr="00BB0D3E">
        <w:rPr>
          <w:rFonts w:ascii="Times New Roman" w:hAnsi="Times New Roman" w:cs="Times New Roman"/>
          <w:sz w:val="24"/>
          <w:szCs w:val="24"/>
          <w:lang w:val="en-IN"/>
        </w:rPr>
        <w:t xml:space="preserve"> will cost hourly</w:t>
      </w:r>
    </w:p>
    <w:p w14:paraId="19D63895" w14:textId="627A2E97" w:rsidR="00B55FE3" w:rsidRDefault="00B55FE3" w:rsidP="00B55FE3">
      <w:pPr>
        <w:rPr>
          <w:rFonts w:ascii="Times New Roman" w:hAnsi="Times New Roman" w:cs="Times New Roman"/>
          <w:sz w:val="24"/>
          <w:szCs w:val="24"/>
          <w:lang w:val="en-IN"/>
        </w:rPr>
      </w:pPr>
    </w:p>
    <w:p w14:paraId="16DF223D" w14:textId="77777777" w:rsidR="00B55FE3" w:rsidRPr="006F5F6A" w:rsidRDefault="00B55FE3" w:rsidP="00B55FE3">
      <w:pPr>
        <w:rPr>
          <w:rFonts w:ascii="Times New Roman" w:hAnsi="Times New Roman" w:cs="Times New Roman"/>
          <w:b/>
          <w:bCs/>
          <w:sz w:val="32"/>
          <w:szCs w:val="32"/>
        </w:rPr>
      </w:pPr>
      <w:r w:rsidRPr="006F5F6A">
        <w:rPr>
          <w:rFonts w:ascii="Times New Roman" w:hAnsi="Times New Roman" w:cs="Times New Roman"/>
          <w:b/>
          <w:bCs/>
          <w:sz w:val="32"/>
          <w:szCs w:val="32"/>
        </w:rPr>
        <w:t xml:space="preserve">DATE: </w:t>
      </w:r>
      <w:r>
        <w:rPr>
          <w:rFonts w:ascii="Times New Roman" w:hAnsi="Times New Roman" w:cs="Times New Roman"/>
          <w:b/>
          <w:bCs/>
          <w:sz w:val="32"/>
          <w:szCs w:val="32"/>
        </w:rPr>
        <w:t>21-11-25</w:t>
      </w:r>
    </w:p>
    <w:p w14:paraId="09313F5A" w14:textId="77777777" w:rsidR="00B55FE3" w:rsidRPr="008C4395" w:rsidRDefault="00B55FE3" w:rsidP="00B55FE3">
      <w:pPr>
        <w:rPr>
          <w:rFonts w:ascii="Times New Roman" w:hAnsi="Times New Roman" w:cs="Times New Roman"/>
          <w:b/>
          <w:bCs/>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5</w:t>
      </w:r>
      <w:r w:rsidRPr="008C4395">
        <w:rPr>
          <w:rFonts w:ascii="Times New Roman" w:hAnsi="Times New Roman" w:cs="Times New Roman"/>
          <w:b/>
          <w:bCs/>
        </w:rPr>
        <w:t>: Hosting a WordPress Content Management Website on Amazon Lightsail.</w:t>
      </w:r>
    </w:p>
    <w:p w14:paraId="41581438" w14:textId="77777777" w:rsidR="00B55FE3" w:rsidRPr="009634E8" w:rsidRDefault="00B55FE3" w:rsidP="00B55FE3">
      <w:pPr>
        <w:spacing w:after="0"/>
        <w:rPr>
          <w:rFonts w:ascii="Times New Roman" w:hAnsi="Times New Roman" w:cs="Times New Roman"/>
        </w:rPr>
      </w:pPr>
      <w:r w:rsidRPr="001F21C4">
        <w:rPr>
          <w:rFonts w:ascii="Times New Roman" w:hAnsi="Times New Roman" w:cs="Times New Roman"/>
          <w:b/>
          <w:bCs/>
        </w:rPr>
        <w:t>Amazon LightSail</w:t>
      </w:r>
      <w:r w:rsidRPr="009634E8">
        <w:rPr>
          <w:rFonts w:ascii="Times New Roman" w:hAnsi="Times New Roman" w:cs="Times New Roman"/>
        </w:rPr>
        <w:t xml:space="preserve"> is a beginner-friendly cloud platform in AWS that provides:</w:t>
      </w:r>
    </w:p>
    <w:p w14:paraId="6B0C8ED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Virtual servers (simplified EC2)</w:t>
      </w:r>
    </w:p>
    <w:p w14:paraId="5BD0E0E3"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Fixed monthly pricing (predictable cost)</w:t>
      </w:r>
    </w:p>
    <w:p w14:paraId="77505E5F"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Simple UI and easy setup</w:t>
      </w:r>
    </w:p>
    <w:p w14:paraId="614150A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One-click application launch (WordPress, LAMP, Node.js, etc.)</w:t>
      </w:r>
    </w:p>
    <w:p w14:paraId="21C01779"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Built-in networking (Static IP, DNS, Firewall)</w:t>
      </w:r>
    </w:p>
    <w:p w14:paraId="615139A6"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Automatic SSH terminal</w:t>
      </w:r>
    </w:p>
    <w:p w14:paraId="041D741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Snapshots (backups)</w:t>
      </w:r>
    </w:p>
    <w:p w14:paraId="78FB6793" w14:textId="77777777" w:rsidR="00B55FE3" w:rsidRPr="009634E8" w:rsidRDefault="00B55FE3" w:rsidP="00B55FE3">
      <w:pPr>
        <w:spacing w:after="0"/>
        <w:rPr>
          <w:rFonts w:ascii="Times New Roman" w:hAnsi="Times New Roman" w:cs="Times New Roman"/>
        </w:rPr>
      </w:pPr>
      <w:r w:rsidRPr="009634E8">
        <w:rPr>
          <w:rFonts w:ascii="Times New Roman" w:hAnsi="Times New Roman" w:cs="Times New Roman"/>
        </w:rPr>
        <w:t>It is ideal for:</w:t>
      </w:r>
    </w:p>
    <w:p w14:paraId="5FC16EB5"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Personal websites</w:t>
      </w:r>
    </w:p>
    <w:p w14:paraId="1AC0FCC8"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Student projects</w:t>
      </w:r>
    </w:p>
    <w:p w14:paraId="78AE5520"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Small web apps</w:t>
      </w:r>
    </w:p>
    <w:p w14:paraId="5304AFF9"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WordPress blogs</w:t>
      </w:r>
    </w:p>
    <w:p w14:paraId="75DFCD54" w14:textId="77777777" w:rsidR="00B55FE3" w:rsidRPr="009634E8" w:rsidRDefault="00B55FE3" w:rsidP="00B55FE3">
      <w:pPr>
        <w:numPr>
          <w:ilvl w:val="0"/>
          <w:numId w:val="148"/>
        </w:numPr>
        <w:spacing w:line="278" w:lineRule="auto"/>
        <w:rPr>
          <w:rFonts w:ascii="Times New Roman" w:hAnsi="Times New Roman" w:cs="Times New Roman"/>
        </w:rPr>
      </w:pPr>
      <w:r w:rsidRPr="009634E8">
        <w:rPr>
          <w:rFonts w:ascii="Times New Roman" w:hAnsi="Times New Roman" w:cs="Times New Roman"/>
        </w:rPr>
        <w:t>Quick prototyping</w:t>
      </w:r>
    </w:p>
    <w:p w14:paraId="25D5029B" w14:textId="77777777" w:rsidR="00B55FE3" w:rsidRPr="009634E8" w:rsidRDefault="00B55FE3" w:rsidP="00B55FE3">
      <w:pPr>
        <w:rPr>
          <w:rFonts w:ascii="Times New Roman" w:hAnsi="Times New Roman" w:cs="Times New Roman"/>
          <w:b/>
          <w:bCs/>
        </w:rPr>
      </w:pPr>
      <w:r w:rsidRPr="009634E8">
        <w:rPr>
          <w:rFonts w:ascii="Times New Roman" w:hAnsi="Times New Roman" w:cs="Times New Roman"/>
          <w:b/>
          <w:bCs/>
        </w:rPr>
        <w:t>Why Lightsail Instead of EC2?</w:t>
      </w:r>
    </w:p>
    <w:p w14:paraId="77D1CE25" w14:textId="77777777" w:rsidR="00B55FE3" w:rsidRPr="009634E8" w:rsidRDefault="00B55FE3" w:rsidP="00B55FE3">
      <w:pPr>
        <w:rPr>
          <w:rFonts w:ascii="Times New Roman" w:hAnsi="Times New Roman" w:cs="Times New Roman"/>
        </w:rPr>
      </w:pPr>
      <w:r w:rsidRPr="009634E8">
        <w:rPr>
          <w:rFonts w:ascii="Times New Roman" w:hAnsi="Times New Roman" w:cs="Times New Roman"/>
        </w:rPr>
        <w:t>Lightsail = “EC2 with all hard things simplified.”</w:t>
      </w:r>
    </w:p>
    <w:tbl>
      <w:tblPr>
        <w:tblStyle w:val="TableGrid"/>
        <w:tblW w:w="0" w:type="auto"/>
        <w:tblLook w:val="04A0" w:firstRow="1" w:lastRow="0" w:firstColumn="1" w:lastColumn="0" w:noHBand="0" w:noVBand="1"/>
      </w:tblPr>
      <w:tblGrid>
        <w:gridCol w:w="1129"/>
        <w:gridCol w:w="2835"/>
        <w:gridCol w:w="3119"/>
      </w:tblGrid>
      <w:tr w:rsidR="00B55FE3" w:rsidRPr="009634E8" w14:paraId="20DBB981" w14:textId="77777777" w:rsidTr="00EB690C">
        <w:tc>
          <w:tcPr>
            <w:tcW w:w="1129" w:type="dxa"/>
          </w:tcPr>
          <w:p w14:paraId="46DE597A" w14:textId="77777777" w:rsidR="00B55FE3" w:rsidRPr="009634E8" w:rsidRDefault="00B55FE3" w:rsidP="00EB690C">
            <w:pPr>
              <w:rPr>
                <w:rFonts w:ascii="Times New Roman" w:hAnsi="Times New Roman" w:cs="Times New Roman"/>
                <w:b/>
                <w:bCs/>
              </w:rPr>
            </w:pPr>
            <w:r w:rsidRPr="009634E8">
              <w:rPr>
                <w:rFonts w:ascii="Times New Roman" w:hAnsi="Times New Roman" w:cs="Times New Roman"/>
                <w:b/>
                <w:bCs/>
              </w:rPr>
              <w:t>Feature</w:t>
            </w:r>
          </w:p>
        </w:tc>
        <w:tc>
          <w:tcPr>
            <w:tcW w:w="2835" w:type="dxa"/>
          </w:tcPr>
          <w:p w14:paraId="5B1B76DC" w14:textId="77777777" w:rsidR="00B55FE3" w:rsidRPr="009634E8" w:rsidRDefault="00B55FE3" w:rsidP="00EB690C">
            <w:pPr>
              <w:rPr>
                <w:rFonts w:ascii="Times New Roman" w:hAnsi="Times New Roman" w:cs="Times New Roman"/>
                <w:b/>
                <w:bCs/>
              </w:rPr>
            </w:pPr>
            <w:r w:rsidRPr="009634E8">
              <w:rPr>
                <w:rFonts w:ascii="Times New Roman" w:hAnsi="Times New Roman" w:cs="Times New Roman"/>
                <w:b/>
                <w:bCs/>
              </w:rPr>
              <w:t>EC2</w:t>
            </w:r>
          </w:p>
        </w:tc>
        <w:tc>
          <w:tcPr>
            <w:tcW w:w="3119" w:type="dxa"/>
          </w:tcPr>
          <w:p w14:paraId="47ABB215" w14:textId="77777777" w:rsidR="00B55FE3" w:rsidRPr="009634E8" w:rsidRDefault="00B55FE3" w:rsidP="00EB690C">
            <w:pPr>
              <w:rPr>
                <w:rFonts w:ascii="Times New Roman" w:hAnsi="Times New Roman" w:cs="Times New Roman"/>
                <w:b/>
                <w:bCs/>
              </w:rPr>
            </w:pPr>
            <w:r w:rsidRPr="009634E8">
              <w:rPr>
                <w:rFonts w:ascii="Times New Roman" w:hAnsi="Times New Roman" w:cs="Times New Roman"/>
                <w:b/>
                <w:bCs/>
              </w:rPr>
              <w:t>Lightsail</w:t>
            </w:r>
          </w:p>
        </w:tc>
      </w:tr>
      <w:tr w:rsidR="00B55FE3" w:rsidRPr="009634E8" w14:paraId="0A4CFAA3" w14:textId="77777777" w:rsidTr="00EB690C">
        <w:tc>
          <w:tcPr>
            <w:tcW w:w="1129" w:type="dxa"/>
          </w:tcPr>
          <w:p w14:paraId="28685697"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Pricing</w:t>
            </w:r>
          </w:p>
        </w:tc>
        <w:tc>
          <w:tcPr>
            <w:tcW w:w="2835" w:type="dxa"/>
          </w:tcPr>
          <w:p w14:paraId="45CEB8B2"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Pay per hour</w:t>
            </w:r>
          </w:p>
        </w:tc>
        <w:tc>
          <w:tcPr>
            <w:tcW w:w="3119" w:type="dxa"/>
          </w:tcPr>
          <w:p w14:paraId="26905656"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Fixed monthly</w:t>
            </w:r>
          </w:p>
        </w:tc>
      </w:tr>
      <w:tr w:rsidR="00B55FE3" w:rsidRPr="009634E8" w14:paraId="3F8DB1A1" w14:textId="77777777" w:rsidTr="00EB690C">
        <w:tc>
          <w:tcPr>
            <w:tcW w:w="1129" w:type="dxa"/>
          </w:tcPr>
          <w:p w14:paraId="4637E714"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Setup</w:t>
            </w:r>
          </w:p>
        </w:tc>
        <w:tc>
          <w:tcPr>
            <w:tcW w:w="2835" w:type="dxa"/>
          </w:tcPr>
          <w:p w14:paraId="69A8B604"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Complex (VPC, SG, AMI)</w:t>
            </w:r>
          </w:p>
        </w:tc>
        <w:tc>
          <w:tcPr>
            <w:tcW w:w="3119" w:type="dxa"/>
          </w:tcPr>
          <w:p w14:paraId="085BA9CC"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Simple</w:t>
            </w:r>
          </w:p>
        </w:tc>
      </w:tr>
      <w:tr w:rsidR="00B55FE3" w:rsidRPr="009634E8" w14:paraId="1F6E01D9" w14:textId="77777777" w:rsidTr="00EB690C">
        <w:tc>
          <w:tcPr>
            <w:tcW w:w="1129" w:type="dxa"/>
          </w:tcPr>
          <w:p w14:paraId="39E44202"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SSH</w:t>
            </w:r>
          </w:p>
        </w:tc>
        <w:tc>
          <w:tcPr>
            <w:tcW w:w="2835" w:type="dxa"/>
          </w:tcPr>
          <w:p w14:paraId="04C51C60"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Need .pem or PuTTY</w:t>
            </w:r>
          </w:p>
        </w:tc>
        <w:tc>
          <w:tcPr>
            <w:tcW w:w="3119" w:type="dxa"/>
          </w:tcPr>
          <w:p w14:paraId="18DE3398"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Built-in SSH</w:t>
            </w:r>
          </w:p>
        </w:tc>
      </w:tr>
      <w:tr w:rsidR="00B55FE3" w:rsidRPr="009634E8" w14:paraId="5853FDC1" w14:textId="77777777" w:rsidTr="00EB690C">
        <w:tc>
          <w:tcPr>
            <w:tcW w:w="1129" w:type="dxa"/>
          </w:tcPr>
          <w:p w14:paraId="5A499B13"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DNS</w:t>
            </w:r>
          </w:p>
        </w:tc>
        <w:tc>
          <w:tcPr>
            <w:tcW w:w="2835" w:type="dxa"/>
          </w:tcPr>
          <w:p w14:paraId="54CF1F69"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Basic</w:t>
            </w:r>
          </w:p>
        </w:tc>
        <w:tc>
          <w:tcPr>
            <w:tcW w:w="3119" w:type="dxa"/>
          </w:tcPr>
          <w:p w14:paraId="28F4F47C"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Easy DNS panel</w:t>
            </w:r>
          </w:p>
        </w:tc>
      </w:tr>
      <w:tr w:rsidR="00B55FE3" w:rsidRPr="009634E8" w14:paraId="5943D0F7" w14:textId="77777777" w:rsidTr="00EB690C">
        <w:tc>
          <w:tcPr>
            <w:tcW w:w="1129" w:type="dxa"/>
          </w:tcPr>
          <w:p w14:paraId="293AC49C"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Apps</w:t>
            </w:r>
          </w:p>
        </w:tc>
        <w:tc>
          <w:tcPr>
            <w:tcW w:w="2835" w:type="dxa"/>
          </w:tcPr>
          <w:p w14:paraId="4E9552F0"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Install manually</w:t>
            </w:r>
          </w:p>
        </w:tc>
        <w:tc>
          <w:tcPr>
            <w:tcW w:w="3119" w:type="dxa"/>
          </w:tcPr>
          <w:p w14:paraId="519B98DA"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One-click WordPress, LAMP</w:t>
            </w:r>
          </w:p>
        </w:tc>
      </w:tr>
    </w:tbl>
    <w:p w14:paraId="19B4718B" w14:textId="77777777" w:rsidR="00B55FE3" w:rsidRPr="009634E8" w:rsidRDefault="00B55FE3" w:rsidP="00B55FE3">
      <w:pPr>
        <w:rPr>
          <w:rFonts w:ascii="Times New Roman" w:hAnsi="Times New Roman" w:cs="Times New Roman"/>
        </w:rPr>
      </w:pPr>
    </w:p>
    <w:p w14:paraId="3A74A4DB" w14:textId="77777777" w:rsidR="00B55FE3" w:rsidRPr="009634E8" w:rsidRDefault="00B55FE3" w:rsidP="00B55FE3">
      <w:pPr>
        <w:spacing w:after="0"/>
        <w:rPr>
          <w:rFonts w:ascii="Times New Roman" w:hAnsi="Times New Roman" w:cs="Times New Roman"/>
          <w:b/>
          <w:bCs/>
        </w:rPr>
      </w:pPr>
      <w:r>
        <w:rPr>
          <w:rFonts w:ascii="Times New Roman" w:hAnsi="Times New Roman" w:cs="Times New Roman"/>
          <w:b/>
          <w:bCs/>
        </w:rPr>
        <w:t>3</w:t>
      </w:r>
      <w:r w:rsidRPr="009634E8">
        <w:rPr>
          <w:rFonts w:ascii="Times New Roman" w:hAnsi="Times New Roman" w:cs="Times New Roman"/>
          <w:b/>
          <w:bCs/>
        </w:rPr>
        <w:t>. What is WordPress in Lightsail?</w:t>
      </w:r>
    </w:p>
    <w:p w14:paraId="27E54AB7" w14:textId="77777777" w:rsidR="00B55FE3" w:rsidRPr="00E2593B" w:rsidRDefault="00B55FE3" w:rsidP="00B55FE3">
      <w:pPr>
        <w:spacing w:after="0"/>
        <w:rPr>
          <w:rFonts w:ascii="Times New Roman" w:hAnsi="Times New Roman" w:cs="Times New Roman"/>
        </w:rPr>
      </w:pPr>
      <w:r w:rsidRPr="009634E8">
        <w:rPr>
          <w:rFonts w:ascii="Times New Roman" w:hAnsi="Times New Roman" w:cs="Times New Roman"/>
        </w:rPr>
        <w:t xml:space="preserve">WordPress is a </w:t>
      </w:r>
      <w:r w:rsidRPr="00E2593B">
        <w:rPr>
          <w:rFonts w:ascii="Times New Roman" w:hAnsi="Times New Roman" w:cs="Times New Roman"/>
        </w:rPr>
        <w:t>full-stack content management system (CMS) pre-installed on Lightsail.</w:t>
      </w:r>
    </w:p>
    <w:p w14:paraId="22700A33"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It includes:</w:t>
      </w:r>
    </w:p>
    <w:p w14:paraId="3F441773"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Frontend (UI)</w:t>
      </w:r>
    </w:p>
    <w:p w14:paraId="32447736"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lastRenderedPageBreak/>
        <w:t>HTML, CSS, JS</w:t>
      </w:r>
    </w:p>
    <w:p w14:paraId="079E23B2"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Themes</w:t>
      </w:r>
    </w:p>
    <w:p w14:paraId="58CC054E"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Templates</w:t>
      </w:r>
    </w:p>
    <w:p w14:paraId="25F47088"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Page layouts</w:t>
      </w:r>
    </w:p>
    <w:p w14:paraId="2D8DDA2A"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Backend</w:t>
      </w:r>
    </w:p>
    <w:p w14:paraId="35F73F0C" w14:textId="77777777" w:rsidR="00B55FE3" w:rsidRPr="00E2593B" w:rsidRDefault="00B55FE3" w:rsidP="00B55FE3">
      <w:pPr>
        <w:numPr>
          <w:ilvl w:val="0"/>
          <w:numId w:val="151"/>
        </w:numPr>
        <w:spacing w:after="0" w:line="278" w:lineRule="auto"/>
        <w:rPr>
          <w:rFonts w:ascii="Times New Roman" w:hAnsi="Times New Roman" w:cs="Times New Roman"/>
        </w:rPr>
      </w:pPr>
      <w:r w:rsidRPr="00E2593B">
        <w:rPr>
          <w:rFonts w:ascii="Times New Roman" w:hAnsi="Times New Roman" w:cs="Times New Roman"/>
        </w:rPr>
        <w:t>PHP (server-side logic)</w:t>
      </w:r>
    </w:p>
    <w:p w14:paraId="693A7544" w14:textId="77777777" w:rsidR="00B55FE3" w:rsidRPr="00E2593B" w:rsidRDefault="00B55FE3" w:rsidP="00B55FE3">
      <w:pPr>
        <w:numPr>
          <w:ilvl w:val="0"/>
          <w:numId w:val="151"/>
        </w:numPr>
        <w:spacing w:after="0" w:line="278" w:lineRule="auto"/>
        <w:rPr>
          <w:rFonts w:ascii="Times New Roman" w:hAnsi="Times New Roman" w:cs="Times New Roman"/>
        </w:rPr>
      </w:pPr>
      <w:r w:rsidRPr="00E2593B">
        <w:rPr>
          <w:rFonts w:ascii="Times New Roman" w:hAnsi="Times New Roman" w:cs="Times New Roman"/>
        </w:rPr>
        <w:t>WordPress core engine</w:t>
      </w:r>
    </w:p>
    <w:p w14:paraId="02B19D9B"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Database</w:t>
      </w:r>
    </w:p>
    <w:p w14:paraId="72F7E5FF" w14:textId="77777777" w:rsidR="00B55FE3" w:rsidRPr="00E2593B" w:rsidRDefault="00B55FE3" w:rsidP="00B55FE3">
      <w:pPr>
        <w:numPr>
          <w:ilvl w:val="0"/>
          <w:numId w:val="152"/>
        </w:numPr>
        <w:spacing w:after="0" w:line="278" w:lineRule="auto"/>
        <w:rPr>
          <w:rFonts w:ascii="Times New Roman" w:hAnsi="Times New Roman" w:cs="Times New Roman"/>
        </w:rPr>
      </w:pPr>
      <w:r w:rsidRPr="00E2593B">
        <w:rPr>
          <w:rFonts w:ascii="Times New Roman" w:hAnsi="Times New Roman" w:cs="Times New Roman"/>
        </w:rPr>
        <w:t>MySQL/MariaDB</w:t>
      </w:r>
      <w:r w:rsidRPr="00E2593B">
        <w:rPr>
          <w:rFonts w:ascii="Times New Roman" w:hAnsi="Times New Roman" w:cs="Times New Roman"/>
        </w:rPr>
        <w:br/>
        <w:t>Stores pages, media, lessons, posts, settings.</w:t>
      </w:r>
    </w:p>
    <w:p w14:paraId="2B3F6BAA"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Server</w:t>
      </w:r>
    </w:p>
    <w:p w14:paraId="3B122543" w14:textId="77777777" w:rsidR="00B55FE3" w:rsidRPr="00E2593B" w:rsidRDefault="00B55FE3" w:rsidP="00B55FE3">
      <w:pPr>
        <w:numPr>
          <w:ilvl w:val="0"/>
          <w:numId w:val="153"/>
        </w:numPr>
        <w:spacing w:after="0" w:line="278" w:lineRule="auto"/>
        <w:rPr>
          <w:rFonts w:ascii="Times New Roman" w:hAnsi="Times New Roman" w:cs="Times New Roman"/>
        </w:rPr>
      </w:pPr>
      <w:r w:rsidRPr="00E2593B">
        <w:rPr>
          <w:rFonts w:ascii="Times New Roman" w:hAnsi="Times New Roman" w:cs="Times New Roman"/>
        </w:rPr>
        <w:t>Apache web server</w:t>
      </w:r>
    </w:p>
    <w:p w14:paraId="422C4046"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Hosting</w:t>
      </w:r>
    </w:p>
    <w:p w14:paraId="36AA9B77" w14:textId="77777777" w:rsidR="00B55FE3" w:rsidRPr="00E2593B" w:rsidRDefault="00B55FE3" w:rsidP="00B55FE3">
      <w:pPr>
        <w:numPr>
          <w:ilvl w:val="0"/>
          <w:numId w:val="154"/>
        </w:numPr>
        <w:spacing w:after="0" w:line="278" w:lineRule="auto"/>
        <w:rPr>
          <w:rFonts w:ascii="Times New Roman" w:hAnsi="Times New Roman" w:cs="Times New Roman"/>
        </w:rPr>
      </w:pPr>
      <w:r w:rsidRPr="00E2593B">
        <w:rPr>
          <w:rFonts w:ascii="Times New Roman" w:hAnsi="Times New Roman" w:cs="Times New Roman"/>
        </w:rPr>
        <w:t>Lightsail VM + static IP + firewall</w:t>
      </w:r>
    </w:p>
    <w:p w14:paraId="4A1AFC7F" w14:textId="77777777" w:rsidR="00B55FE3" w:rsidRPr="00E2593B" w:rsidRDefault="00B55FE3" w:rsidP="00B55FE3">
      <w:pPr>
        <w:rPr>
          <w:rFonts w:ascii="Times New Roman" w:hAnsi="Times New Roman" w:cs="Times New Roman"/>
        </w:rPr>
      </w:pPr>
      <w:r w:rsidRPr="00E2593B">
        <w:rPr>
          <w:rFonts w:ascii="Times New Roman" w:hAnsi="Times New Roman" w:cs="Times New Roman"/>
        </w:rPr>
        <w:t>Thus, WordPress is a full-stack application (LAMP stack).</w:t>
      </w:r>
    </w:p>
    <w:p w14:paraId="08556CEE" w14:textId="77777777" w:rsidR="00B55FE3" w:rsidRPr="009634E8" w:rsidRDefault="00B55FE3" w:rsidP="00B55FE3">
      <w:pPr>
        <w:spacing w:after="0"/>
        <w:rPr>
          <w:rFonts w:ascii="Times New Roman" w:hAnsi="Times New Roman" w:cs="Times New Roman"/>
          <w:b/>
          <w:bCs/>
        </w:rPr>
      </w:pPr>
      <w:r>
        <w:rPr>
          <w:rFonts w:ascii="Times New Roman" w:hAnsi="Times New Roman" w:cs="Times New Roman"/>
          <w:b/>
          <w:bCs/>
        </w:rPr>
        <w:t>4</w:t>
      </w:r>
      <w:r w:rsidRPr="009634E8">
        <w:rPr>
          <w:rFonts w:ascii="Times New Roman" w:hAnsi="Times New Roman" w:cs="Times New Roman"/>
          <w:b/>
          <w:bCs/>
        </w:rPr>
        <w:t>. Lightsail Free-Tier Eligibility</w:t>
      </w:r>
    </w:p>
    <w:p w14:paraId="5040A34D"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3 months free</w:t>
      </w:r>
    </w:p>
    <w:p w14:paraId="5AC5ADB1"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Only for the 512 MB RAM plan</w:t>
      </w:r>
    </w:p>
    <w:p w14:paraId="6CA54EA4"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Suitable for WordPress, but slightly slow</w:t>
      </w:r>
    </w:p>
    <w:p w14:paraId="1CC6E6A3"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After 3 months → ~₹350–₹400/month</w:t>
      </w:r>
    </w:p>
    <w:p w14:paraId="158AB4D6" w14:textId="77777777" w:rsidR="00B55FE3" w:rsidRPr="009634E8" w:rsidRDefault="00B55FE3" w:rsidP="00B55FE3">
      <w:pPr>
        <w:numPr>
          <w:ilvl w:val="0"/>
          <w:numId w:val="149"/>
        </w:numPr>
        <w:spacing w:line="278" w:lineRule="auto"/>
        <w:rPr>
          <w:rFonts w:ascii="Times New Roman" w:hAnsi="Times New Roman" w:cs="Times New Roman"/>
        </w:rPr>
      </w:pPr>
      <w:r w:rsidRPr="009634E8">
        <w:rPr>
          <w:rFonts w:ascii="Times New Roman" w:hAnsi="Times New Roman" w:cs="Times New Roman"/>
        </w:rPr>
        <w:t>recommended: 1 GB RAM plan.</w:t>
      </w:r>
    </w:p>
    <w:p w14:paraId="0548435F" w14:textId="77777777" w:rsidR="00B55FE3" w:rsidRDefault="00B55FE3" w:rsidP="00B55FE3">
      <w:pPr>
        <w:rPr>
          <w:rFonts w:ascii="Times New Roman" w:hAnsi="Times New Roman" w:cs="Times New Roman"/>
          <w:b/>
          <w:bCs/>
        </w:rPr>
      </w:pPr>
    </w:p>
    <w:p w14:paraId="404D4DE2" w14:textId="77777777" w:rsidR="00B55FE3" w:rsidRPr="008C4395" w:rsidRDefault="00B55FE3" w:rsidP="00B55FE3">
      <w:pPr>
        <w:rPr>
          <w:rFonts w:ascii="Times New Roman" w:hAnsi="Times New Roman" w:cs="Times New Roman"/>
          <w:b/>
          <w:bCs/>
        </w:rPr>
      </w:pPr>
      <w:r w:rsidRPr="00D0374A">
        <w:rPr>
          <w:rFonts w:ascii="Times New Roman" w:hAnsi="Times New Roman" w:cs="Times New Roman"/>
          <w:b/>
          <w:bCs/>
          <w:highlight w:val="yellow"/>
        </w:rPr>
        <w:t>PART A — Create Server on Lightsail</w:t>
      </w:r>
    </w:p>
    <w:p w14:paraId="70B19DAE"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1 — Open Lightsail Console</w:t>
      </w:r>
    </w:p>
    <w:p w14:paraId="68FB2075"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AWS Console → Search “Lightsail” → Open it.</w:t>
      </w:r>
      <w:r w:rsidRPr="00D0374A">
        <w:rPr>
          <w:rFonts w:ascii="Times New Roman" w:hAnsi="Times New Roman" w:cs="Times New Roman"/>
        </w:rPr>
        <w:br/>
        <w:t>Lightsail dashboard appears.</w:t>
      </w:r>
    </w:p>
    <w:p w14:paraId="05191946" w14:textId="77777777" w:rsidR="00B55FE3" w:rsidRPr="00D0374A" w:rsidRDefault="00B55FE3" w:rsidP="00B55FE3">
      <w:pPr>
        <w:spacing w:after="0"/>
        <w:rPr>
          <w:rFonts w:ascii="Times New Roman" w:hAnsi="Times New Roman" w:cs="Times New Roman"/>
        </w:rPr>
      </w:pPr>
    </w:p>
    <w:p w14:paraId="2EEB5411"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2 — Create Instance</w:t>
      </w:r>
    </w:p>
    <w:p w14:paraId="1504EE83"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t>Click Create Instance.</w:t>
      </w:r>
    </w:p>
    <w:p w14:paraId="793EE55D" w14:textId="77777777" w:rsidR="00B55FE3" w:rsidRPr="00D0374A" w:rsidRDefault="00B55FE3" w:rsidP="00B55FE3">
      <w:pPr>
        <w:spacing w:after="0"/>
        <w:rPr>
          <w:rFonts w:ascii="Times New Roman" w:hAnsi="Times New Roman" w:cs="Times New Roman"/>
        </w:rPr>
      </w:pPr>
    </w:p>
    <w:p w14:paraId="7CF20F73"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3 — Select Platform:</w:t>
      </w:r>
    </w:p>
    <w:p w14:paraId="6D47B9EB"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t>Choose Linux/Unix. (WordPress works best on Linux)</w:t>
      </w:r>
    </w:p>
    <w:p w14:paraId="73B4520C" w14:textId="77777777" w:rsidR="00B55FE3" w:rsidRPr="00D0374A" w:rsidRDefault="00B55FE3" w:rsidP="00B55FE3">
      <w:pPr>
        <w:spacing w:after="0"/>
        <w:rPr>
          <w:rFonts w:ascii="Times New Roman" w:hAnsi="Times New Roman" w:cs="Times New Roman"/>
        </w:rPr>
      </w:pPr>
    </w:p>
    <w:p w14:paraId="67BC82EE"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4 — Select Blueprint → App + OS → WordPress</w:t>
      </w:r>
    </w:p>
    <w:p w14:paraId="45F7C5F1" w14:textId="77777777" w:rsidR="00B55FE3" w:rsidRPr="00D0374A" w:rsidRDefault="00B55FE3" w:rsidP="00B55FE3">
      <w:pPr>
        <w:spacing w:after="0"/>
        <w:ind w:left="720"/>
        <w:rPr>
          <w:rFonts w:ascii="Times New Roman" w:hAnsi="Times New Roman" w:cs="Times New Roman"/>
        </w:rPr>
      </w:pPr>
      <w:r>
        <w:rPr>
          <w:rFonts w:ascii="Times New Roman" w:hAnsi="Times New Roman" w:cs="Times New Roman"/>
        </w:rPr>
        <w:t>[</w:t>
      </w:r>
      <w:r w:rsidRPr="00D0374A">
        <w:rPr>
          <w:rFonts w:ascii="Times New Roman" w:hAnsi="Times New Roman" w:cs="Times New Roman"/>
        </w:rPr>
        <w:t>Lightsail will install automatically:</w:t>
      </w:r>
    </w:p>
    <w:p w14:paraId="4D719474"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Apache</w:t>
      </w:r>
    </w:p>
    <w:p w14:paraId="1959012E"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PHP</w:t>
      </w:r>
    </w:p>
    <w:p w14:paraId="068F0FCA"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MySQL/MariaDB</w:t>
      </w:r>
    </w:p>
    <w:p w14:paraId="395D7633"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WordPress application</w:t>
      </w:r>
    </w:p>
    <w:p w14:paraId="518C56BF"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No manual setup required.</w:t>
      </w:r>
      <w:r>
        <w:rPr>
          <w:rFonts w:ascii="Times New Roman" w:hAnsi="Times New Roman" w:cs="Times New Roman"/>
        </w:rPr>
        <w:t>]</w:t>
      </w:r>
    </w:p>
    <w:p w14:paraId="0FE8BD86" w14:textId="77777777" w:rsidR="00B55FE3" w:rsidRPr="00D0374A" w:rsidRDefault="00B55FE3" w:rsidP="00B55FE3">
      <w:pPr>
        <w:spacing w:after="0"/>
        <w:rPr>
          <w:rFonts w:ascii="Times New Roman" w:hAnsi="Times New Roman" w:cs="Times New Roman"/>
        </w:rPr>
      </w:pPr>
    </w:p>
    <w:p w14:paraId="6EBB72E0"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5 — Choose Instance Plan</w:t>
      </w:r>
    </w:p>
    <w:p w14:paraId="2832FA3B"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lastRenderedPageBreak/>
        <w:t>512 MB RAM (free-tier for 3 months but slower)</w:t>
      </w:r>
    </w:p>
    <w:p w14:paraId="46B670D7" w14:textId="77777777" w:rsidR="00B55FE3" w:rsidRPr="00D0374A" w:rsidRDefault="00B55FE3" w:rsidP="00B55FE3">
      <w:pPr>
        <w:spacing w:after="0"/>
        <w:rPr>
          <w:rFonts w:ascii="Times New Roman" w:hAnsi="Times New Roman" w:cs="Times New Roman"/>
        </w:rPr>
      </w:pPr>
    </w:p>
    <w:p w14:paraId="6013C5EA"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6 — Name the Instance</w:t>
      </w:r>
    </w:p>
    <w:p w14:paraId="719C8BBB"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Give a name (example MyCMS)</w:t>
      </w:r>
    </w:p>
    <w:p w14:paraId="1DA96A17"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Click Create Instance.</w:t>
      </w:r>
    </w:p>
    <w:p w14:paraId="0757B03A" w14:textId="77777777" w:rsidR="00B55FE3" w:rsidRPr="00D0374A" w:rsidRDefault="00B55FE3" w:rsidP="00B55FE3">
      <w:pPr>
        <w:spacing w:after="0"/>
        <w:rPr>
          <w:rFonts w:ascii="Times New Roman" w:hAnsi="Times New Roman" w:cs="Times New Roman"/>
        </w:rPr>
      </w:pPr>
    </w:p>
    <w:p w14:paraId="4A105991"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7 — Wait Until Status = Running</w:t>
      </w:r>
    </w:p>
    <w:p w14:paraId="7048E7DD" w14:textId="77777777" w:rsidR="00B55FE3" w:rsidRPr="00D0374A" w:rsidRDefault="00B55FE3" w:rsidP="00B55FE3">
      <w:pPr>
        <w:ind w:firstLine="720"/>
        <w:rPr>
          <w:rFonts w:ascii="Times New Roman" w:hAnsi="Times New Roman" w:cs="Times New Roman"/>
        </w:rPr>
      </w:pPr>
      <w:r w:rsidRPr="00D0374A">
        <w:rPr>
          <w:rFonts w:ascii="Times New Roman" w:hAnsi="Times New Roman" w:cs="Times New Roman"/>
        </w:rPr>
        <w:t>Takes 1–2 minutes.</w:t>
      </w:r>
    </w:p>
    <w:p w14:paraId="37F40179" w14:textId="77777777" w:rsidR="00B55FE3" w:rsidRPr="008C4395" w:rsidRDefault="00B55FE3" w:rsidP="00B55FE3">
      <w:pPr>
        <w:rPr>
          <w:rFonts w:ascii="Times New Roman" w:hAnsi="Times New Roman" w:cs="Times New Roman"/>
        </w:rPr>
      </w:pPr>
    </w:p>
    <w:p w14:paraId="26E93FEC" w14:textId="77777777" w:rsidR="00B55FE3" w:rsidRPr="008C4395" w:rsidRDefault="00B55FE3" w:rsidP="00B55FE3">
      <w:pPr>
        <w:rPr>
          <w:rFonts w:ascii="Times New Roman" w:hAnsi="Times New Roman" w:cs="Times New Roman"/>
          <w:b/>
          <w:bCs/>
        </w:rPr>
      </w:pPr>
      <w:r w:rsidRPr="00540A33">
        <w:rPr>
          <w:rFonts w:ascii="Times New Roman" w:hAnsi="Times New Roman" w:cs="Times New Roman"/>
          <w:b/>
          <w:bCs/>
          <w:highlight w:val="yellow"/>
        </w:rPr>
        <w:t>PART B — Access and Configure WordPress</w:t>
      </w:r>
    </w:p>
    <w:p w14:paraId="5D4606B7"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8 — Connect Through Browser-Based SSH</w:t>
      </w:r>
    </w:p>
    <w:p w14:paraId="627C8D58"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 xml:space="preserve">Click </w:t>
      </w:r>
      <w:r w:rsidRPr="00540A33">
        <w:rPr>
          <w:rFonts w:ascii="Times New Roman" w:hAnsi="Times New Roman" w:cs="Times New Roman"/>
          <w:b/>
          <w:bCs/>
        </w:rPr>
        <w:t>Connect → Connect using SSH</w:t>
      </w:r>
    </w:p>
    <w:p w14:paraId="5F475444"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(Lightsail gives built-in SSH. No need for .pem file.)</w:t>
      </w:r>
    </w:p>
    <w:p w14:paraId="4E7892BD" w14:textId="77777777" w:rsidR="00B55FE3" w:rsidRPr="00540A33" w:rsidRDefault="00B55FE3" w:rsidP="00B55FE3">
      <w:pPr>
        <w:spacing w:after="0"/>
        <w:rPr>
          <w:rFonts w:ascii="Times New Roman" w:hAnsi="Times New Roman" w:cs="Times New Roman"/>
        </w:rPr>
      </w:pPr>
    </w:p>
    <w:p w14:paraId="02A234EE"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9 — Retrieve WordPress Admin Password</w:t>
      </w:r>
    </w:p>
    <w:p w14:paraId="23D540E4"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In SSH terminal, run:</w:t>
      </w:r>
    </w:p>
    <w:p w14:paraId="472727AC"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cat bitnami_application_password</w:t>
      </w:r>
    </w:p>
    <w:p w14:paraId="4429CED8"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This outputs a long randomly generated password.</w:t>
      </w:r>
      <w:r w:rsidRPr="00540A33">
        <w:rPr>
          <w:rFonts w:ascii="Times New Roman" w:hAnsi="Times New Roman" w:cs="Times New Roman"/>
        </w:rPr>
        <w:br/>
        <w:t>Copy it — you need it for login. [</w:t>
      </w:r>
      <w:r>
        <w:rPr>
          <w:rFonts w:ascii="Times New Roman" w:hAnsi="Times New Roman" w:cs="Times New Roman"/>
        </w:rPr>
        <w:t xml:space="preserve">example: </w:t>
      </w:r>
      <w:r w:rsidRPr="00540A33">
        <w:rPr>
          <w:rFonts w:ascii="Times New Roman" w:hAnsi="Times New Roman" w:cs="Times New Roman"/>
        </w:rPr>
        <w:t>INBV03eMcWX:]</w:t>
      </w:r>
    </w:p>
    <w:p w14:paraId="12F11AC0" w14:textId="77777777" w:rsidR="00B55FE3" w:rsidRPr="00540A33" w:rsidRDefault="00B55FE3" w:rsidP="00B55FE3">
      <w:pPr>
        <w:spacing w:after="0"/>
        <w:rPr>
          <w:rFonts w:ascii="Times New Roman" w:hAnsi="Times New Roman" w:cs="Times New Roman"/>
        </w:rPr>
      </w:pPr>
    </w:p>
    <w:p w14:paraId="469BE8E7"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10 — Open Your WordPress Website</w:t>
      </w:r>
    </w:p>
    <w:p w14:paraId="6642C5C0"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 xml:space="preserve">Copy the </w:t>
      </w:r>
      <w:r w:rsidRPr="00540A33">
        <w:rPr>
          <w:rFonts w:ascii="Times New Roman" w:hAnsi="Times New Roman" w:cs="Times New Roman"/>
          <w:b/>
          <w:bCs/>
        </w:rPr>
        <w:t>Public IP</w:t>
      </w:r>
      <w:r w:rsidRPr="00540A33">
        <w:rPr>
          <w:rFonts w:ascii="Times New Roman" w:hAnsi="Times New Roman" w:cs="Times New Roman"/>
        </w:rPr>
        <w:t xml:space="preserve"> from the instance details.</w:t>
      </w:r>
    </w:p>
    <w:p w14:paraId="2AA93CCE"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Visit: http://&lt;your-lightsail-ip&gt;</w:t>
      </w:r>
    </w:p>
    <w:p w14:paraId="398E6D73"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You will see a WordPress homepage.</w:t>
      </w:r>
    </w:p>
    <w:p w14:paraId="28099A9D" w14:textId="77777777" w:rsidR="00B55FE3" w:rsidRPr="00540A33" w:rsidRDefault="00B55FE3" w:rsidP="00B55FE3">
      <w:pPr>
        <w:spacing w:after="0"/>
        <w:rPr>
          <w:rFonts w:ascii="Times New Roman" w:hAnsi="Times New Roman" w:cs="Times New Roman"/>
        </w:rPr>
      </w:pPr>
    </w:p>
    <w:p w14:paraId="137D379A"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11 — Login to WordPress Admin</w:t>
      </w:r>
    </w:p>
    <w:p w14:paraId="45CADC1F"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Visit: http://&lt;your-lightsail-ip&gt;/wp-admin</w:t>
      </w:r>
    </w:p>
    <w:p w14:paraId="126B6E8D"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Login:</w:t>
      </w:r>
    </w:p>
    <w:p w14:paraId="3E7CD02B" w14:textId="77777777" w:rsidR="00B55FE3" w:rsidRPr="00540A33" w:rsidRDefault="00B55FE3" w:rsidP="00B55FE3">
      <w:pPr>
        <w:numPr>
          <w:ilvl w:val="0"/>
          <w:numId w:val="156"/>
        </w:numPr>
        <w:tabs>
          <w:tab w:val="clear" w:pos="720"/>
          <w:tab w:val="num" w:pos="1440"/>
        </w:tabs>
        <w:spacing w:after="0" w:line="278" w:lineRule="auto"/>
        <w:ind w:left="1440"/>
        <w:rPr>
          <w:rFonts w:ascii="Times New Roman" w:hAnsi="Times New Roman" w:cs="Times New Roman"/>
        </w:rPr>
      </w:pPr>
      <w:r w:rsidRPr="00540A33">
        <w:rPr>
          <w:rFonts w:ascii="Times New Roman" w:hAnsi="Times New Roman" w:cs="Times New Roman"/>
        </w:rPr>
        <w:t xml:space="preserve">Username: </w:t>
      </w:r>
      <w:r w:rsidRPr="00540A33">
        <w:rPr>
          <w:rFonts w:ascii="Times New Roman" w:hAnsi="Times New Roman" w:cs="Times New Roman"/>
          <w:b/>
          <w:bCs/>
        </w:rPr>
        <w:t>user</w:t>
      </w:r>
    </w:p>
    <w:p w14:paraId="554ADD42" w14:textId="77777777" w:rsidR="00B55FE3" w:rsidRPr="00540A33" w:rsidRDefault="00B55FE3" w:rsidP="00B55FE3">
      <w:pPr>
        <w:numPr>
          <w:ilvl w:val="0"/>
          <w:numId w:val="156"/>
        </w:numPr>
        <w:tabs>
          <w:tab w:val="clear" w:pos="720"/>
          <w:tab w:val="num" w:pos="1440"/>
        </w:tabs>
        <w:spacing w:after="0" w:line="278" w:lineRule="auto"/>
        <w:ind w:left="1440"/>
        <w:rPr>
          <w:rFonts w:ascii="Times New Roman" w:hAnsi="Times New Roman" w:cs="Times New Roman"/>
        </w:rPr>
      </w:pPr>
      <w:r w:rsidRPr="00540A33">
        <w:rPr>
          <w:rFonts w:ascii="Times New Roman" w:hAnsi="Times New Roman" w:cs="Times New Roman"/>
        </w:rPr>
        <w:t xml:space="preserve">Password: </w:t>
      </w:r>
      <w:r w:rsidRPr="00540A33">
        <w:rPr>
          <w:rFonts w:ascii="Times New Roman" w:hAnsi="Times New Roman" w:cs="Times New Roman"/>
          <w:i/>
          <w:iCs/>
        </w:rPr>
        <w:t>paste the password from SSH</w:t>
      </w:r>
    </w:p>
    <w:p w14:paraId="34170C70" w14:textId="77777777" w:rsidR="00B55FE3" w:rsidRPr="00540A33" w:rsidRDefault="00B55FE3" w:rsidP="00B55FE3">
      <w:pPr>
        <w:ind w:left="720"/>
        <w:rPr>
          <w:rFonts w:ascii="Times New Roman" w:hAnsi="Times New Roman" w:cs="Times New Roman"/>
        </w:rPr>
      </w:pPr>
      <w:r w:rsidRPr="00540A33">
        <w:rPr>
          <w:rFonts w:ascii="Times New Roman" w:hAnsi="Times New Roman" w:cs="Times New Roman"/>
        </w:rPr>
        <w:t>You now have full access to your site's backend.</w:t>
      </w:r>
    </w:p>
    <w:p w14:paraId="7344E7E5" w14:textId="77777777" w:rsidR="00B55FE3" w:rsidRPr="008C4395" w:rsidRDefault="00B55FE3" w:rsidP="00B55FE3">
      <w:pPr>
        <w:rPr>
          <w:rFonts w:ascii="Times New Roman" w:hAnsi="Times New Roman" w:cs="Times New Roman"/>
        </w:rPr>
      </w:pPr>
    </w:p>
    <w:p w14:paraId="358139C6" w14:textId="77777777" w:rsidR="00B55FE3" w:rsidRPr="008C4395" w:rsidRDefault="00B55FE3" w:rsidP="00B55FE3">
      <w:pPr>
        <w:rPr>
          <w:rFonts w:ascii="Times New Roman" w:hAnsi="Times New Roman" w:cs="Times New Roman"/>
          <w:b/>
          <w:bCs/>
        </w:rPr>
      </w:pPr>
      <w:r w:rsidRPr="00297DCB">
        <w:rPr>
          <w:rFonts w:ascii="Times New Roman" w:hAnsi="Times New Roman" w:cs="Times New Roman"/>
          <w:b/>
          <w:bCs/>
          <w:highlight w:val="yellow"/>
        </w:rPr>
        <w:t xml:space="preserve">PART C — Build </w:t>
      </w:r>
      <w:r>
        <w:rPr>
          <w:rFonts w:ascii="Times New Roman" w:hAnsi="Times New Roman" w:cs="Times New Roman"/>
          <w:b/>
          <w:bCs/>
          <w:highlight w:val="yellow"/>
        </w:rPr>
        <w:t>‘</w:t>
      </w:r>
      <w:r w:rsidRPr="00297DCB">
        <w:rPr>
          <w:rFonts w:ascii="Times New Roman" w:hAnsi="Times New Roman" w:cs="Times New Roman"/>
          <w:b/>
          <w:bCs/>
          <w:highlight w:val="yellow"/>
        </w:rPr>
        <w:t>CMS Website</w:t>
      </w:r>
      <w:r>
        <w:rPr>
          <w:rFonts w:ascii="Times New Roman" w:hAnsi="Times New Roman" w:cs="Times New Roman"/>
          <w:b/>
          <w:bCs/>
        </w:rPr>
        <w:t xml:space="preserve">’ </w:t>
      </w:r>
      <w:r>
        <w:rPr>
          <w:rFonts w:ascii="Times New Roman" w:hAnsi="Times New Roman" w:cs="Times New Roman"/>
          <w:b/>
          <w:bCs/>
        </w:rPr>
        <w:tab/>
        <w:t>[Experiential learning]</w:t>
      </w:r>
    </w:p>
    <w:p w14:paraId="399224E4"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12 — Install a Clean Education Theme</w:t>
      </w:r>
    </w:p>
    <w:p w14:paraId="369E0F01"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Go to:</w:t>
      </w:r>
      <w:r w:rsidRPr="00297DCB">
        <w:rPr>
          <w:rFonts w:ascii="Times New Roman" w:hAnsi="Times New Roman" w:cs="Times New Roman"/>
        </w:rPr>
        <w:br/>
        <w:t>Dashboard → Appearance → Themes → Add New</w:t>
      </w:r>
    </w:p>
    <w:p w14:paraId="68B25A79"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Recommended theme: Astra (best)</w:t>
      </w:r>
    </w:p>
    <w:p w14:paraId="1D45CE3E"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Activate the theme. [install and activate]</w:t>
      </w:r>
    </w:p>
    <w:p w14:paraId="1A05E4C9"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13 — Create Main Website Pages</w:t>
      </w:r>
    </w:p>
    <w:p w14:paraId="6F26B8B3"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Pages → Add New</w:t>
      </w:r>
    </w:p>
    <w:p w14:paraId="3B88A862"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Create:</w:t>
      </w:r>
    </w:p>
    <w:p w14:paraId="04B08D19"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Home</w:t>
      </w:r>
    </w:p>
    <w:p w14:paraId="0421B53A"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lastRenderedPageBreak/>
        <w:t>Courses &amp; Subjects</w:t>
      </w:r>
    </w:p>
    <w:p w14:paraId="1C322DF1"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Lesson Notes</w:t>
      </w:r>
    </w:p>
    <w:p w14:paraId="4C192F0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Assignments</w:t>
      </w:r>
    </w:p>
    <w:p w14:paraId="7D2EB78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Study Material (PDFs/PPTs)</w:t>
      </w:r>
    </w:p>
    <w:p w14:paraId="04446E0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Contact</w:t>
      </w:r>
    </w:p>
    <w:p w14:paraId="503E8352"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14 — Create Lesson-Wise Pages</w:t>
      </w:r>
    </w:p>
    <w:p w14:paraId="0940CD24"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15 — Upload PDFs, PPTs, Notes</w:t>
      </w:r>
    </w:p>
    <w:p w14:paraId="160A843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Go to:</w:t>
      </w:r>
    </w:p>
    <w:p w14:paraId="2C7F1D4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Media → Add New</w:t>
      </w:r>
    </w:p>
    <w:p w14:paraId="23930AD4"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Upload:</w:t>
      </w:r>
    </w:p>
    <w:p w14:paraId="5B133F48"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PDFs</w:t>
      </w:r>
    </w:p>
    <w:p w14:paraId="0C6F85F3"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DOCX files</w:t>
      </w:r>
    </w:p>
    <w:p w14:paraId="2D72781F"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PPTs</w:t>
      </w:r>
    </w:p>
    <w:p w14:paraId="1B77039F"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Images</w:t>
      </w:r>
    </w:p>
    <w:p w14:paraId="3FD2B3BE"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Notes</w:t>
      </w:r>
    </w:p>
    <w:p w14:paraId="114656B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Then insert into pages using “Add Media”.</w:t>
      </w:r>
    </w:p>
    <w:p w14:paraId="52798A63"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16 — Create Menus</w:t>
      </w:r>
    </w:p>
    <w:p w14:paraId="1BBEE4FD"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Appearance → Menus</w:t>
      </w:r>
    </w:p>
    <w:p w14:paraId="05637C67"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Add:</w:t>
      </w:r>
      <w:r w:rsidRPr="00297DCB">
        <w:rPr>
          <w:rFonts w:ascii="Times New Roman" w:hAnsi="Times New Roman" w:cs="Times New Roman"/>
        </w:rPr>
        <w:br/>
        <w:t>Home | Courses | Notes | Assignments | Contact</w:t>
      </w:r>
    </w:p>
    <w:p w14:paraId="54A841A0" w14:textId="77777777" w:rsidR="00B55FE3" w:rsidRPr="00297DCB" w:rsidRDefault="00B55FE3" w:rsidP="00B55FE3">
      <w:pPr>
        <w:ind w:firstLine="720"/>
        <w:rPr>
          <w:rFonts w:ascii="Times New Roman" w:hAnsi="Times New Roman" w:cs="Times New Roman"/>
        </w:rPr>
      </w:pPr>
      <w:r w:rsidRPr="00297DCB">
        <w:rPr>
          <w:rFonts w:ascii="Times New Roman" w:hAnsi="Times New Roman" w:cs="Times New Roman"/>
        </w:rPr>
        <w:t>Add submenus under Courses and Notes.</w:t>
      </w:r>
    </w:p>
    <w:p w14:paraId="55EA7888" w14:textId="77777777" w:rsidR="00B55FE3" w:rsidRPr="008C4395" w:rsidRDefault="00B55FE3" w:rsidP="00B55FE3">
      <w:pPr>
        <w:rPr>
          <w:rFonts w:ascii="Times New Roman" w:hAnsi="Times New Roman" w:cs="Times New Roman"/>
        </w:rPr>
      </w:pPr>
    </w:p>
    <w:p w14:paraId="1F1ED858" w14:textId="77777777" w:rsidR="00B55FE3" w:rsidRPr="008C4395" w:rsidRDefault="00B55FE3" w:rsidP="00B55FE3">
      <w:pPr>
        <w:rPr>
          <w:rFonts w:ascii="Times New Roman" w:hAnsi="Times New Roman" w:cs="Times New Roman"/>
          <w:b/>
          <w:bCs/>
        </w:rPr>
      </w:pPr>
      <w:r w:rsidRPr="008C4395">
        <w:rPr>
          <w:rFonts w:ascii="Times New Roman" w:hAnsi="Times New Roman" w:cs="Times New Roman"/>
          <w:b/>
          <w:bCs/>
        </w:rPr>
        <w:t>PART D — Secure &amp; Finalize</w:t>
      </w:r>
    </w:p>
    <w:p w14:paraId="7D5E60C3"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18 — Attach Static IP</w:t>
      </w:r>
    </w:p>
    <w:p w14:paraId="28B30CE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Lightsail → Networking → Create Static IP → Attach to instance.</w:t>
      </w:r>
    </w:p>
    <w:p w14:paraId="7802E1B1"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Reason:</w:t>
      </w:r>
      <w:r w:rsidRPr="00297DCB">
        <w:rPr>
          <w:rFonts w:ascii="Times New Roman" w:hAnsi="Times New Roman" w:cs="Times New Roman"/>
        </w:rPr>
        <w:br/>
        <w:t>Without this, your IP changes → site breaks.</w:t>
      </w:r>
    </w:p>
    <w:p w14:paraId="21993319" w14:textId="77777777" w:rsidR="00B55FE3" w:rsidRPr="00297DCB" w:rsidRDefault="00B55FE3" w:rsidP="00B55FE3">
      <w:pPr>
        <w:spacing w:after="0"/>
        <w:rPr>
          <w:rFonts w:ascii="Times New Roman" w:hAnsi="Times New Roman" w:cs="Times New Roman"/>
        </w:rPr>
      </w:pPr>
    </w:p>
    <w:p w14:paraId="0D49F9DC"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19 — Take Snapshot</w:t>
      </w:r>
    </w:p>
    <w:p w14:paraId="6A03341A"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Lightsail → Snapshots → Create snapshot.</w:t>
      </w:r>
    </w:p>
    <w:p w14:paraId="17F2B8B7"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Acts as a backup of your entire site.</w:t>
      </w:r>
    </w:p>
    <w:p w14:paraId="55A51434" w14:textId="77777777" w:rsidR="00B55FE3" w:rsidRPr="008C4395" w:rsidRDefault="00B55FE3" w:rsidP="00B55FE3">
      <w:pPr>
        <w:rPr>
          <w:rFonts w:ascii="Times New Roman" w:hAnsi="Times New Roman" w:cs="Times New Roman"/>
        </w:rPr>
      </w:pPr>
    </w:p>
    <w:p w14:paraId="3904F2EC" w14:textId="77777777" w:rsidR="00B55FE3" w:rsidRPr="008C4395" w:rsidRDefault="00B55FE3" w:rsidP="00B55FE3">
      <w:pPr>
        <w:rPr>
          <w:rFonts w:ascii="Times New Roman" w:hAnsi="Times New Roman" w:cs="Times New Roman"/>
        </w:rPr>
      </w:pPr>
    </w:p>
    <w:p w14:paraId="0DE80E05" w14:textId="77777777" w:rsidR="00B55FE3" w:rsidRDefault="00B55FE3" w:rsidP="00B55FE3">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1A6E97D5" w14:textId="77777777" w:rsidR="00B55FE3" w:rsidRPr="006F5F6A" w:rsidRDefault="00B55FE3" w:rsidP="00B55FE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21-11-25</w:t>
      </w:r>
    </w:p>
    <w:p w14:paraId="1FC37AD5" w14:textId="77777777" w:rsidR="00B55FE3" w:rsidRDefault="00B55FE3" w:rsidP="00B55FE3">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6</w:t>
      </w:r>
      <w:r>
        <w:rPr>
          <w:rFonts w:ascii="Times New Roman" w:hAnsi="Times New Roman" w:cs="Times New Roman"/>
          <w:b/>
          <w:bCs/>
        </w:rPr>
        <w:t xml:space="preserve">: </w:t>
      </w:r>
      <w:r w:rsidRPr="001F21C4">
        <w:rPr>
          <w:rFonts w:ascii="Times New Roman" w:hAnsi="Times New Roman" w:cs="Times New Roman"/>
          <w:b/>
          <w:bCs/>
          <w:sz w:val="24"/>
          <w:szCs w:val="24"/>
        </w:rPr>
        <w:t>Building a Basic Python Flask Web Application — Fundamentals of Web Requests &amp; Form Handling (Pre-Requisite for AWS RDS Connectivity Lab)</w:t>
      </w:r>
    </w:p>
    <w:p w14:paraId="294BF68D" w14:textId="77777777" w:rsidR="00B55FE3" w:rsidRDefault="00B55FE3" w:rsidP="00B55FE3">
      <w:pPr>
        <w:rPr>
          <w:rFonts w:ascii="Times New Roman" w:hAnsi="Times New Roman" w:cs="Times New Roman"/>
          <w:b/>
          <w:bCs/>
          <w:sz w:val="24"/>
          <w:szCs w:val="24"/>
        </w:rPr>
      </w:pPr>
    </w:p>
    <w:p w14:paraId="623E4966"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 xml:space="preserve">[Prerequisite for AWS RDS exercise. This particular exercise is a </w:t>
      </w:r>
      <w:r w:rsidRPr="001658B6">
        <w:rPr>
          <w:rFonts w:ascii="Times New Roman" w:hAnsi="Times New Roman" w:cs="Times New Roman"/>
          <w:u w:val="single"/>
        </w:rPr>
        <w:t>local</w:t>
      </w:r>
      <w:r w:rsidRPr="001658B6">
        <w:rPr>
          <w:rFonts w:ascii="Times New Roman" w:hAnsi="Times New Roman" w:cs="Times New Roman"/>
        </w:rPr>
        <w:t xml:space="preserve"> Python Flask exercise.</w:t>
      </w:r>
      <w:r w:rsidRPr="001658B6">
        <w:rPr>
          <w:rFonts w:ascii="Times New Roman" w:hAnsi="Times New Roman" w:cs="Times New Roman"/>
        </w:rPr>
        <w:br/>
        <w:t>No AWS service is used here.]</w:t>
      </w:r>
    </w:p>
    <w:p w14:paraId="0A92C784" w14:textId="77777777" w:rsidR="00B55FE3" w:rsidRPr="00A33CEF" w:rsidRDefault="00B55FE3" w:rsidP="00B55FE3">
      <w:pPr>
        <w:spacing w:after="0"/>
        <w:rPr>
          <w:rFonts w:ascii="Times New Roman" w:hAnsi="Times New Roman" w:cs="Times New Roman"/>
        </w:rPr>
      </w:pPr>
      <w:r w:rsidRPr="001658B6">
        <w:rPr>
          <w:rFonts w:ascii="Times New Roman" w:hAnsi="Times New Roman" w:cs="Times New Roman"/>
        </w:rPr>
        <w:t xml:space="preserve">To </w:t>
      </w:r>
      <w:r w:rsidRPr="00A33CEF">
        <w:rPr>
          <w:rFonts w:ascii="Times New Roman" w:hAnsi="Times New Roman" w:cs="Times New Roman"/>
        </w:rPr>
        <w:t>design and implement a simple Web Application using Python Flask that:</w:t>
      </w:r>
    </w:p>
    <w:p w14:paraId="3BFCD74A" w14:textId="77777777" w:rsidR="00B55FE3" w:rsidRPr="00A33CEF" w:rsidRDefault="00B55FE3" w:rsidP="00B55FE3">
      <w:pPr>
        <w:numPr>
          <w:ilvl w:val="0"/>
          <w:numId w:val="159"/>
        </w:numPr>
        <w:spacing w:after="0" w:line="278" w:lineRule="auto"/>
        <w:rPr>
          <w:rFonts w:ascii="Times New Roman" w:hAnsi="Times New Roman" w:cs="Times New Roman"/>
        </w:rPr>
      </w:pPr>
      <w:r w:rsidRPr="00A33CEF">
        <w:rPr>
          <w:rFonts w:ascii="Times New Roman" w:hAnsi="Times New Roman" w:cs="Times New Roman"/>
        </w:rPr>
        <w:t>Displays an HTML form to accept Name and Password.</w:t>
      </w:r>
    </w:p>
    <w:p w14:paraId="6DDBFE88" w14:textId="77777777" w:rsidR="00B55FE3" w:rsidRPr="00A33CEF" w:rsidRDefault="00B55FE3" w:rsidP="00B55FE3">
      <w:pPr>
        <w:numPr>
          <w:ilvl w:val="0"/>
          <w:numId w:val="159"/>
        </w:numPr>
        <w:spacing w:after="0" w:line="278" w:lineRule="auto"/>
        <w:rPr>
          <w:rFonts w:ascii="Times New Roman" w:hAnsi="Times New Roman" w:cs="Times New Roman"/>
        </w:rPr>
      </w:pPr>
      <w:r w:rsidRPr="00A33CEF">
        <w:rPr>
          <w:rFonts w:ascii="Times New Roman" w:hAnsi="Times New Roman" w:cs="Times New Roman"/>
        </w:rPr>
        <w:t>Reads the form data on the server side when the form is submitted.</w:t>
      </w:r>
    </w:p>
    <w:p w14:paraId="2BC0A0A4" w14:textId="77777777" w:rsidR="00B55FE3" w:rsidRPr="00A33CEF" w:rsidRDefault="00B55FE3" w:rsidP="00B55FE3">
      <w:pPr>
        <w:numPr>
          <w:ilvl w:val="0"/>
          <w:numId w:val="159"/>
        </w:numPr>
        <w:spacing w:line="278" w:lineRule="auto"/>
        <w:rPr>
          <w:rFonts w:ascii="Times New Roman" w:hAnsi="Times New Roman" w:cs="Times New Roman"/>
        </w:rPr>
      </w:pPr>
      <w:r w:rsidRPr="00A33CEF">
        <w:rPr>
          <w:rFonts w:ascii="Times New Roman" w:hAnsi="Times New Roman" w:cs="Times New Roman"/>
        </w:rPr>
        <w:t>Displays the submitted values on a new result page.</w:t>
      </w:r>
    </w:p>
    <w:p w14:paraId="17DF8986"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After completing this exercise, you will be able to:</w:t>
      </w:r>
    </w:p>
    <w:p w14:paraId="75AB9A44" w14:textId="77777777" w:rsidR="00B55FE3" w:rsidRPr="00A33CEF" w:rsidRDefault="00B55FE3" w:rsidP="00B55FE3">
      <w:pPr>
        <w:numPr>
          <w:ilvl w:val="0"/>
          <w:numId w:val="160"/>
        </w:numPr>
        <w:spacing w:after="0" w:line="278" w:lineRule="auto"/>
        <w:rPr>
          <w:rFonts w:ascii="Times New Roman" w:hAnsi="Times New Roman" w:cs="Times New Roman"/>
        </w:rPr>
      </w:pPr>
      <w:r w:rsidRPr="001658B6">
        <w:rPr>
          <w:rFonts w:ascii="Times New Roman" w:hAnsi="Times New Roman" w:cs="Times New Roman"/>
        </w:rPr>
        <w:t xml:space="preserve">Understand how an </w:t>
      </w:r>
      <w:r w:rsidRPr="00A33CEF">
        <w:rPr>
          <w:rFonts w:ascii="Times New Roman" w:hAnsi="Times New Roman" w:cs="Times New Roman"/>
        </w:rPr>
        <w:t>HTML form sends data to the server.</w:t>
      </w:r>
    </w:p>
    <w:p w14:paraId="534A1292"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Explain how Flask receives form data using the request object.</w:t>
      </w:r>
    </w:p>
    <w:p w14:paraId="5BB74C38"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Read request parameters (request.form) in Flask.</w:t>
      </w:r>
    </w:p>
    <w:p w14:paraId="21F3F0BD"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Understand basic frontend–backend communication.</w:t>
      </w:r>
    </w:p>
    <w:p w14:paraId="266747D2" w14:textId="77777777" w:rsidR="00B55FE3" w:rsidRPr="001658B6" w:rsidRDefault="00B55FE3" w:rsidP="00B55FE3">
      <w:pPr>
        <w:numPr>
          <w:ilvl w:val="0"/>
          <w:numId w:val="160"/>
        </w:numPr>
        <w:spacing w:line="278" w:lineRule="auto"/>
        <w:rPr>
          <w:rFonts w:ascii="Times New Roman" w:hAnsi="Times New Roman" w:cs="Times New Roman"/>
        </w:rPr>
      </w:pPr>
      <w:r w:rsidRPr="00A33CEF">
        <w:rPr>
          <w:rFonts w:ascii="Times New Roman" w:hAnsi="Times New Roman" w:cs="Times New Roman"/>
        </w:rPr>
        <w:t>Handle a simple HTTP POST request</w:t>
      </w:r>
      <w:r w:rsidRPr="001658B6">
        <w:rPr>
          <w:rFonts w:ascii="Times New Roman" w:hAnsi="Times New Roman" w:cs="Times New Roman"/>
        </w:rPr>
        <w:t xml:space="preserve"> in a Flask application.</w:t>
      </w:r>
    </w:p>
    <w:p w14:paraId="633B0FDD" w14:textId="77777777" w:rsidR="00B55FE3" w:rsidRDefault="00B55FE3" w:rsidP="00B55FE3">
      <w:pPr>
        <w:rPr>
          <w:rFonts w:ascii="Times New Roman" w:hAnsi="Times New Roman" w:cs="Times New Roman"/>
          <w:sz w:val="24"/>
          <w:szCs w:val="24"/>
        </w:rPr>
      </w:pPr>
    </w:p>
    <w:p w14:paraId="6BDC838C"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Folder Structure</w:t>
      </w:r>
    </w:p>
    <w:p w14:paraId="05AF9224"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Create the following structure manually:</w:t>
      </w:r>
    </w:p>
    <w:p w14:paraId="3B86215B"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FlaskFormApp/</w:t>
      </w:r>
    </w:p>
    <w:p w14:paraId="23BA7554"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app.py</w:t>
      </w:r>
    </w:p>
    <w:p w14:paraId="4333E61E"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templates/</w:t>
      </w:r>
    </w:p>
    <w:p w14:paraId="390FD521"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form.html</w:t>
      </w:r>
    </w:p>
    <w:p w14:paraId="2F7030BA"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result.html</w:t>
      </w:r>
    </w:p>
    <w:p w14:paraId="7E0A0BF6" w14:textId="77777777" w:rsidR="00B55FE3" w:rsidRPr="001658B6" w:rsidRDefault="00B55FE3" w:rsidP="00B55FE3">
      <w:pPr>
        <w:spacing w:after="0"/>
        <w:rPr>
          <w:rFonts w:ascii="Times New Roman" w:hAnsi="Times New Roman" w:cs="Times New Roman"/>
          <w:b/>
          <w:bCs/>
        </w:rPr>
      </w:pPr>
      <w:r w:rsidRPr="001658B6">
        <w:rPr>
          <w:rFonts w:ascii="Times New Roman" w:hAnsi="Times New Roman" w:cs="Times New Roman"/>
          <w:b/>
          <w:bCs/>
        </w:rPr>
        <w:t>Requirements</w:t>
      </w:r>
    </w:p>
    <w:p w14:paraId="6279C5A4"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Python installed (3.x)</w:t>
      </w:r>
    </w:p>
    <w:p w14:paraId="74A0065B"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Flask library</w:t>
      </w:r>
    </w:p>
    <w:p w14:paraId="3A20D2D6"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Any code editor (VS Code / PyCharm / Notepad etc.)</w:t>
      </w:r>
    </w:p>
    <w:p w14:paraId="1845264C" w14:textId="77777777" w:rsidR="00B55FE3" w:rsidRPr="001658B6" w:rsidRDefault="00B55FE3" w:rsidP="00B55FE3">
      <w:pPr>
        <w:numPr>
          <w:ilvl w:val="0"/>
          <w:numId w:val="161"/>
        </w:numPr>
        <w:spacing w:line="278" w:lineRule="auto"/>
        <w:rPr>
          <w:rFonts w:ascii="Times New Roman" w:hAnsi="Times New Roman" w:cs="Times New Roman"/>
        </w:rPr>
      </w:pPr>
      <w:r w:rsidRPr="001658B6">
        <w:rPr>
          <w:rFonts w:ascii="Times New Roman" w:hAnsi="Times New Roman" w:cs="Times New Roman"/>
        </w:rPr>
        <w:t>Web browser (Chrome / Edge / Firefox)</w:t>
      </w:r>
    </w:p>
    <w:p w14:paraId="2FDB012F" w14:textId="77777777" w:rsidR="00B55FE3" w:rsidRDefault="00B55FE3" w:rsidP="00B55FE3">
      <w:pPr>
        <w:rPr>
          <w:rFonts w:ascii="Times New Roman" w:hAnsi="Times New Roman" w:cs="Times New Roman"/>
          <w:sz w:val="24"/>
          <w:szCs w:val="24"/>
        </w:rPr>
      </w:pPr>
    </w:p>
    <w:p w14:paraId="7FC93E2A"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1: Install Flask</w:t>
      </w:r>
    </w:p>
    <w:p w14:paraId="6662C625"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 xml:space="preserve">Open </w:t>
      </w:r>
      <w:r w:rsidRPr="001658B6">
        <w:rPr>
          <w:rFonts w:ascii="Times New Roman" w:hAnsi="Times New Roman" w:cs="Times New Roman"/>
          <w:b/>
          <w:bCs/>
        </w:rPr>
        <w:t>Command Prompt / Terminal</w:t>
      </w:r>
      <w:r w:rsidRPr="001658B6">
        <w:rPr>
          <w:rFonts w:ascii="Times New Roman" w:hAnsi="Times New Roman" w:cs="Times New Roman"/>
        </w:rPr>
        <w:t xml:space="preserve"> and run:</w:t>
      </w:r>
    </w:p>
    <w:p w14:paraId="76586110"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pip install flask</w:t>
      </w:r>
    </w:p>
    <w:p w14:paraId="3790AB08"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2: Create Project Folder</w:t>
      </w:r>
    </w:p>
    <w:p w14:paraId="43FE3470"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Create a folder, for example:</w:t>
      </w:r>
    </w:p>
    <w:p w14:paraId="0A2E810F"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C:\Users\MCA\FlaskFormApp</w:t>
      </w:r>
    </w:p>
    <w:p w14:paraId="3519E428" w14:textId="77777777" w:rsidR="00B55FE3" w:rsidRDefault="00B55FE3" w:rsidP="00B55FE3">
      <w:pPr>
        <w:rPr>
          <w:rFonts w:ascii="Times New Roman" w:hAnsi="Times New Roman" w:cs="Times New Roman"/>
          <w:b/>
          <w:bCs/>
        </w:rPr>
      </w:pPr>
      <w:r w:rsidRPr="001658B6">
        <w:rPr>
          <w:rFonts w:ascii="Times New Roman" w:hAnsi="Times New Roman" w:cs="Times New Roman"/>
          <w:b/>
          <w:bCs/>
        </w:rPr>
        <w:lastRenderedPageBreak/>
        <w:t>STEP 3: Create templates Folder</w:t>
      </w:r>
    </w:p>
    <w:p w14:paraId="3D52A5DA" w14:textId="77777777" w:rsidR="00B55FE3" w:rsidRDefault="00B55FE3" w:rsidP="00B55FE3">
      <w:pPr>
        <w:spacing w:after="0"/>
        <w:ind w:left="720"/>
        <w:rPr>
          <w:rFonts w:ascii="Times New Roman" w:hAnsi="Times New Roman" w:cs="Times New Roman"/>
        </w:rPr>
      </w:pPr>
      <w:r w:rsidRPr="009B2338">
        <w:rPr>
          <w:rFonts w:ascii="Times New Roman" w:hAnsi="Times New Roman" w:cs="Times New Roman"/>
        </w:rPr>
        <w:t xml:space="preserve">Inside C:\Users\MCA\FlaskFormApp, create a </w:t>
      </w:r>
      <w:r>
        <w:rPr>
          <w:rFonts w:ascii="Times New Roman" w:hAnsi="Times New Roman" w:cs="Times New Roman"/>
        </w:rPr>
        <w:t>sub-</w:t>
      </w:r>
      <w:r w:rsidRPr="009B2338">
        <w:rPr>
          <w:rFonts w:ascii="Times New Roman" w:hAnsi="Times New Roman" w:cs="Times New Roman"/>
        </w:rPr>
        <w:t xml:space="preserve">folder named templates </w:t>
      </w:r>
    </w:p>
    <w:p w14:paraId="26B17570"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FlaskFormApp/templates/</w:t>
      </w:r>
    </w:p>
    <w:p w14:paraId="00F309FB"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All HTML files will be placed in this templates folder.</w:t>
      </w:r>
    </w:p>
    <w:p w14:paraId="06D28FD2" w14:textId="77777777" w:rsidR="00B55FE3" w:rsidRDefault="00B55FE3" w:rsidP="00B55FE3">
      <w:pPr>
        <w:rPr>
          <w:rFonts w:ascii="Times New Roman" w:hAnsi="Times New Roman" w:cs="Times New Roman"/>
          <w:b/>
          <w:bCs/>
        </w:rPr>
      </w:pPr>
    </w:p>
    <w:p w14:paraId="56E41027" w14:textId="77777777" w:rsidR="00B55FE3" w:rsidRDefault="00B55FE3" w:rsidP="00B55FE3">
      <w:pPr>
        <w:rPr>
          <w:rFonts w:ascii="Times New Roman" w:hAnsi="Times New Roman" w:cs="Times New Roman"/>
          <w:b/>
          <w:bCs/>
        </w:rPr>
      </w:pPr>
    </w:p>
    <w:p w14:paraId="064C9B99" w14:textId="77777777" w:rsidR="00B55FE3" w:rsidRDefault="00B55FE3" w:rsidP="00B55FE3">
      <w:pPr>
        <w:rPr>
          <w:rFonts w:ascii="Times New Roman" w:hAnsi="Times New Roman" w:cs="Times New Roman"/>
          <w:b/>
          <w:bCs/>
        </w:rPr>
      </w:pPr>
    </w:p>
    <w:p w14:paraId="43F9FC45"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4: Create HTML Form — templates/form.html</w:t>
      </w:r>
    </w:p>
    <w:p w14:paraId="684FCC0A"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Create a new file form.html inside templates folder and type the following code:</w:t>
      </w:r>
    </w:p>
    <w:p w14:paraId="585387D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&lt;!DOCTYPE html&gt;</w:t>
      </w:r>
    </w:p>
    <w:p w14:paraId="178EB4F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&lt;html&gt;</w:t>
      </w:r>
    </w:p>
    <w:p w14:paraId="58C0751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6A58D0A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&lt;title&gt;HTML Form&lt;/title&gt;</w:t>
      </w:r>
    </w:p>
    <w:p w14:paraId="6C4902E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48009A1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5A24B6F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&lt;h2&gt;Enter Your Details&lt;/h2&gt;</w:t>
      </w:r>
    </w:p>
    <w:p w14:paraId="4D8C855D"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&lt;form action="/submit" method="post"&gt;</w:t>
      </w:r>
    </w:p>
    <w:p w14:paraId="22E513E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Name: &lt;input type="text" name="uname"&gt;&lt;br&gt;&lt;br&gt;</w:t>
      </w:r>
    </w:p>
    <w:p w14:paraId="4938897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Password: &lt;input type="password" name="pwd"&gt;&lt;br&gt;&lt;br&gt;</w:t>
      </w:r>
    </w:p>
    <w:p w14:paraId="18FD5A5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&lt;button type="submit"&gt;Submit&lt;/button&gt;</w:t>
      </w:r>
    </w:p>
    <w:p w14:paraId="4A7F8E7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&lt;/form&gt;</w:t>
      </w:r>
    </w:p>
    <w:p w14:paraId="1A89B41E"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2FCF958D" w14:textId="77777777" w:rsidR="00B55FE3" w:rsidRPr="001658B6" w:rsidRDefault="00B55FE3" w:rsidP="00B55FE3">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sidRPr="001658B6">
        <w:rPr>
          <w:rFonts w:ascii="Times New Roman" w:hAnsi="Times New Roman" w:cs="Times New Roman"/>
        </w:rPr>
        <w:t>&lt;/html&gt;</w:t>
      </w:r>
    </w:p>
    <w:p w14:paraId="49A913F8"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highlight w:val="green"/>
        </w:rPr>
        <w:t>Note:</w:t>
      </w:r>
    </w:p>
    <w:p w14:paraId="766FF173"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action="/submit" – sends the form data to the /submit route.</w:t>
      </w:r>
    </w:p>
    <w:p w14:paraId="3F8EB93F"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method="post" – form data is sent using HTTP POST method.</w:t>
      </w:r>
    </w:p>
    <w:p w14:paraId="61657216"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name="uname" and name="pwd" – these names are used in Flask to read values.</w:t>
      </w:r>
    </w:p>
    <w:p w14:paraId="0BD6ABC8" w14:textId="77777777" w:rsidR="00B55FE3" w:rsidRPr="001658B6" w:rsidRDefault="00B55FE3" w:rsidP="00B55FE3">
      <w:pPr>
        <w:rPr>
          <w:rFonts w:ascii="Times New Roman" w:hAnsi="Times New Roman" w:cs="Times New Roman"/>
        </w:rPr>
      </w:pPr>
    </w:p>
    <w:p w14:paraId="4588DFD0"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5: Create Result Page — templates/result.html</w:t>
      </w:r>
    </w:p>
    <w:p w14:paraId="2EFF0555"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Create another file result.html inside templates folder:</w:t>
      </w:r>
    </w:p>
    <w:p w14:paraId="087C4E65"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&lt;!DOCTYPE html&gt;</w:t>
      </w:r>
    </w:p>
    <w:p w14:paraId="23D83B3B"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&lt;html&gt;</w:t>
      </w:r>
    </w:p>
    <w:p w14:paraId="3965054D"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73891DA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&lt;title&gt;Result&lt;/title&gt;</w:t>
      </w:r>
    </w:p>
    <w:p w14:paraId="6E43A93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34BEC40C"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1573D4F5"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&lt;h2&gt;Form Submission Result&lt;/h2&gt;</w:t>
      </w:r>
    </w:p>
    <w:p w14:paraId="17BD7141"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&lt;p&gt;&lt;strong&gt;Name:&lt;/strong&gt; {{ name }}&lt;/p&gt;</w:t>
      </w:r>
    </w:p>
    <w:p w14:paraId="59AE919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&lt;p&gt;&lt;strong&gt;Password:&lt;/strong&gt; {{ password }}&lt;/p&gt;</w:t>
      </w:r>
    </w:p>
    <w:p w14:paraId="1913686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lastRenderedPageBreak/>
        <w:t>&lt;/body&gt;</w:t>
      </w:r>
    </w:p>
    <w:p w14:paraId="18991382" w14:textId="77777777" w:rsidR="00B55FE3" w:rsidRPr="001658B6" w:rsidRDefault="00B55FE3" w:rsidP="00B55FE3">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sidRPr="001658B6">
        <w:rPr>
          <w:rFonts w:ascii="Times New Roman" w:hAnsi="Times New Roman" w:cs="Times New Roman"/>
        </w:rPr>
        <w:t>&lt;/html&gt;</w:t>
      </w:r>
    </w:p>
    <w:p w14:paraId="438E1EC5" w14:textId="77777777" w:rsidR="00B55FE3" w:rsidRPr="001658B6" w:rsidRDefault="00B55FE3" w:rsidP="00B55FE3">
      <w:pPr>
        <w:rPr>
          <w:rFonts w:ascii="Times New Roman" w:hAnsi="Times New Roman" w:cs="Times New Roman"/>
        </w:rPr>
      </w:pPr>
      <w:r w:rsidRPr="001658B6">
        <w:rPr>
          <w:rFonts w:ascii="Times New Roman" w:hAnsi="Times New Roman" w:cs="Times New Roman"/>
          <w:highlight w:val="green"/>
        </w:rPr>
        <w:t>Note:</w:t>
      </w:r>
    </w:p>
    <w:p w14:paraId="3E3F3C6A" w14:textId="77777777" w:rsidR="00B55FE3" w:rsidRPr="001658B6" w:rsidRDefault="00B55FE3" w:rsidP="00B55FE3">
      <w:pPr>
        <w:numPr>
          <w:ilvl w:val="0"/>
          <w:numId w:val="163"/>
        </w:numPr>
        <w:spacing w:line="278" w:lineRule="auto"/>
        <w:rPr>
          <w:rFonts w:ascii="Times New Roman" w:hAnsi="Times New Roman" w:cs="Times New Roman"/>
        </w:rPr>
      </w:pPr>
      <w:r w:rsidRPr="001658B6">
        <w:rPr>
          <w:rFonts w:ascii="Times New Roman" w:hAnsi="Times New Roman" w:cs="Times New Roman"/>
        </w:rPr>
        <w:t xml:space="preserve">{{ name }} and {{ password }} are </w:t>
      </w:r>
      <w:r w:rsidRPr="001658B6">
        <w:rPr>
          <w:rFonts w:ascii="Times New Roman" w:hAnsi="Times New Roman" w:cs="Times New Roman"/>
          <w:b/>
          <w:bCs/>
        </w:rPr>
        <w:t>placeholders</w:t>
      </w:r>
      <w:r w:rsidRPr="001658B6">
        <w:rPr>
          <w:rFonts w:ascii="Times New Roman" w:hAnsi="Times New Roman" w:cs="Times New Roman"/>
        </w:rPr>
        <w:t xml:space="preserve"> (Jinja2 template syntax) that Flask will fill with the values sent from app.py.</w:t>
      </w:r>
    </w:p>
    <w:p w14:paraId="1AFD87FA" w14:textId="77777777" w:rsidR="00B55FE3" w:rsidRPr="001658B6" w:rsidRDefault="00B55FE3" w:rsidP="00B55FE3">
      <w:pPr>
        <w:rPr>
          <w:rFonts w:ascii="Times New Roman" w:hAnsi="Times New Roman" w:cs="Times New Roman"/>
        </w:rPr>
      </w:pPr>
    </w:p>
    <w:p w14:paraId="0B5630A7"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6: Create Flask Backend — app.py</w:t>
      </w:r>
    </w:p>
    <w:p w14:paraId="04953E4E"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In the FlaskFormApp folder, create app.py and type:</w:t>
      </w:r>
    </w:p>
    <w:p w14:paraId="6C83DC5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from flask import Flask, request, render_template</w:t>
      </w:r>
    </w:p>
    <w:p w14:paraId="19A8398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65B33D0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 = Flask(__name__)</w:t>
      </w:r>
    </w:p>
    <w:p w14:paraId="2838A7E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208E46E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@app.route('/')</w:t>
      </w:r>
    </w:p>
    <w:p w14:paraId="0D41BFD1"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def home():</w:t>
      </w:r>
    </w:p>
    <w:p w14:paraId="2E68707F"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return render_template('form.html')</w:t>
      </w:r>
    </w:p>
    <w:p w14:paraId="77B07B1F"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48703CF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@app.route('/submit', methods=['POST'])</w:t>
      </w:r>
    </w:p>
    <w:p w14:paraId="14DE939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def submit():</w:t>
      </w:r>
    </w:p>
    <w:p w14:paraId="39D0B783"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name = request.form['uname']</w:t>
      </w:r>
    </w:p>
    <w:p w14:paraId="171CE426"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password = request.form['pwd']</w:t>
      </w:r>
    </w:p>
    <w:p w14:paraId="4A694B3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return render_template('result.html', name=name, password=password)</w:t>
      </w:r>
    </w:p>
    <w:p w14:paraId="447651EB"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0A318A4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if __name__ == "__main__":</w:t>
      </w:r>
    </w:p>
    <w:p w14:paraId="29927A7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app.run(debug=True)</w:t>
      </w:r>
    </w:p>
    <w:p w14:paraId="73711BAB" w14:textId="77777777" w:rsidR="00B55FE3" w:rsidRPr="001658B6" w:rsidRDefault="00B55FE3" w:rsidP="00B55FE3">
      <w:pPr>
        <w:spacing w:before="240" w:after="0"/>
        <w:rPr>
          <w:rFonts w:ascii="Times New Roman" w:hAnsi="Times New Roman" w:cs="Times New Roman"/>
        </w:rPr>
      </w:pPr>
      <w:r w:rsidRPr="001658B6">
        <w:rPr>
          <w:rFonts w:ascii="Times New Roman" w:hAnsi="Times New Roman" w:cs="Times New Roman"/>
          <w:highlight w:val="green"/>
        </w:rPr>
        <w:t>Explanation:</w:t>
      </w:r>
    </w:p>
    <w:p w14:paraId="553F534D"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@app.route('/') → Home URL, shows the form using form.html.</w:t>
      </w:r>
    </w:p>
    <w:p w14:paraId="796B8544"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@app.route('/submit', methods=['POST']) → Handles form submission.</w:t>
      </w:r>
    </w:p>
    <w:p w14:paraId="2CE468CE"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request.form['uname'] → Reads the value of input with name="uname".</w:t>
      </w:r>
    </w:p>
    <w:p w14:paraId="51957E47" w14:textId="77777777" w:rsidR="00B55FE3" w:rsidRPr="001658B6" w:rsidRDefault="00B55FE3" w:rsidP="00B55FE3">
      <w:pPr>
        <w:numPr>
          <w:ilvl w:val="0"/>
          <w:numId w:val="164"/>
        </w:numPr>
        <w:spacing w:line="278" w:lineRule="auto"/>
        <w:rPr>
          <w:rFonts w:ascii="Times New Roman" w:hAnsi="Times New Roman" w:cs="Times New Roman"/>
        </w:rPr>
      </w:pPr>
      <w:r w:rsidRPr="001658B6">
        <w:rPr>
          <w:rFonts w:ascii="Times New Roman" w:hAnsi="Times New Roman" w:cs="Times New Roman"/>
        </w:rPr>
        <w:t>render_template('result.html', name=name, password=password) → Sends values to result page.</w:t>
      </w:r>
    </w:p>
    <w:p w14:paraId="6F1A42A8" w14:textId="77777777" w:rsidR="00B55FE3" w:rsidRPr="001658B6" w:rsidRDefault="00B55FE3" w:rsidP="00B55FE3">
      <w:pPr>
        <w:rPr>
          <w:rFonts w:ascii="Times New Roman" w:hAnsi="Times New Roman" w:cs="Times New Roman"/>
        </w:rPr>
      </w:pPr>
    </w:p>
    <w:p w14:paraId="5D7C1134"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7: Run the Application</w:t>
      </w:r>
    </w:p>
    <w:p w14:paraId="7BACE090"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 xml:space="preserve">Open </w:t>
      </w:r>
      <w:r w:rsidRPr="001658B6">
        <w:rPr>
          <w:rFonts w:ascii="Times New Roman" w:hAnsi="Times New Roman" w:cs="Times New Roman"/>
          <w:b/>
          <w:bCs/>
        </w:rPr>
        <w:t>Command Prompt / Terminal</w:t>
      </w:r>
      <w:r w:rsidRPr="001658B6">
        <w:rPr>
          <w:rFonts w:ascii="Times New Roman" w:hAnsi="Times New Roman" w:cs="Times New Roman"/>
        </w:rPr>
        <w:t xml:space="preserve"> inside the FlaskFormApp folder.</w:t>
      </w:r>
    </w:p>
    <w:p w14:paraId="322FEB00"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Run:</w:t>
      </w:r>
    </w:p>
    <w:p w14:paraId="73572E0C" w14:textId="77777777" w:rsidR="00B55FE3" w:rsidRPr="001658B6" w:rsidRDefault="00B55FE3" w:rsidP="00B55FE3">
      <w:pPr>
        <w:numPr>
          <w:ilvl w:val="0"/>
          <w:numId w:val="165"/>
        </w:numPr>
        <w:tabs>
          <w:tab w:val="clear" w:pos="720"/>
        </w:tabs>
        <w:spacing w:after="0" w:line="278" w:lineRule="auto"/>
        <w:rPr>
          <w:rFonts w:ascii="Times New Roman" w:hAnsi="Times New Roman" w:cs="Times New Roman"/>
        </w:rPr>
      </w:pPr>
      <w:r w:rsidRPr="001658B6">
        <w:rPr>
          <w:rFonts w:ascii="Times New Roman" w:hAnsi="Times New Roman" w:cs="Times New Roman"/>
        </w:rPr>
        <w:t>python app.py</w:t>
      </w:r>
    </w:p>
    <w:p w14:paraId="728E7466"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You will see something like:</w:t>
      </w:r>
    </w:p>
    <w:p w14:paraId="5E145893" w14:textId="77777777" w:rsidR="00B55FE3" w:rsidRPr="001658B6" w:rsidRDefault="00B55FE3" w:rsidP="00B55FE3">
      <w:pPr>
        <w:numPr>
          <w:ilvl w:val="0"/>
          <w:numId w:val="165"/>
        </w:numPr>
        <w:tabs>
          <w:tab w:val="clear" w:pos="720"/>
        </w:tabs>
        <w:spacing w:after="0" w:line="278" w:lineRule="auto"/>
        <w:rPr>
          <w:rFonts w:ascii="Times New Roman" w:hAnsi="Times New Roman" w:cs="Times New Roman"/>
        </w:rPr>
      </w:pPr>
      <w:r w:rsidRPr="001658B6">
        <w:rPr>
          <w:rFonts w:ascii="Times New Roman" w:hAnsi="Times New Roman" w:cs="Times New Roman"/>
        </w:rPr>
        <w:t>* Running on http://127.0.0.1:5000</w:t>
      </w:r>
    </w:p>
    <w:p w14:paraId="4D96F26B" w14:textId="77777777" w:rsidR="00B55FE3" w:rsidRDefault="00B55FE3" w:rsidP="00B55FE3">
      <w:pPr>
        <w:numPr>
          <w:ilvl w:val="0"/>
          <w:numId w:val="165"/>
        </w:numPr>
        <w:spacing w:after="0" w:line="278" w:lineRule="auto"/>
        <w:rPr>
          <w:rFonts w:ascii="Times New Roman" w:hAnsi="Times New Roman" w:cs="Times New Roman"/>
        </w:rPr>
      </w:pPr>
      <w:r w:rsidRPr="00A33CEF">
        <w:rPr>
          <w:rFonts w:ascii="Times New Roman" w:hAnsi="Times New Roman" w:cs="Times New Roman"/>
        </w:rPr>
        <w:t xml:space="preserve">Open a browser and type the URL: </w:t>
      </w:r>
      <w:hyperlink r:id="rId85" w:history="1">
        <w:r w:rsidRPr="00A45585">
          <w:rPr>
            <w:rStyle w:val="Hyperlink"/>
            <w:rFonts w:ascii="Times New Roman" w:hAnsi="Times New Roman" w:cs="Times New Roman"/>
          </w:rPr>
          <w:t>http://127.0.0.1:5000</w:t>
        </w:r>
      </w:hyperlink>
    </w:p>
    <w:p w14:paraId="32DEC5BE" w14:textId="77777777" w:rsidR="00B55FE3" w:rsidRPr="00A33CEF" w:rsidRDefault="00B55FE3" w:rsidP="00B55FE3">
      <w:pPr>
        <w:numPr>
          <w:ilvl w:val="0"/>
          <w:numId w:val="165"/>
        </w:numPr>
        <w:spacing w:after="0" w:line="278" w:lineRule="auto"/>
        <w:rPr>
          <w:rFonts w:ascii="Times New Roman" w:hAnsi="Times New Roman" w:cs="Times New Roman"/>
        </w:rPr>
      </w:pPr>
      <w:r w:rsidRPr="009B2338">
        <w:rPr>
          <w:rFonts w:ascii="Times New Roman" w:hAnsi="Times New Roman" w:cs="Times New Roman"/>
        </w:rPr>
        <w:t xml:space="preserve">To stop the Flask server, go to the terminal where it is running and press </w:t>
      </w:r>
      <w:r w:rsidRPr="009B2338">
        <w:rPr>
          <w:rFonts w:ascii="Times New Roman" w:hAnsi="Times New Roman" w:cs="Times New Roman"/>
          <w:b/>
          <w:bCs/>
        </w:rPr>
        <w:t>Ctrl + C</w:t>
      </w:r>
      <w:r w:rsidRPr="009B2338">
        <w:rPr>
          <w:rFonts w:ascii="Times New Roman" w:hAnsi="Times New Roman" w:cs="Times New Roman"/>
        </w:rPr>
        <w:t>.</w:t>
      </w:r>
    </w:p>
    <w:p w14:paraId="2754DFD1" w14:textId="77777777" w:rsidR="00B55FE3" w:rsidRPr="001658B6" w:rsidRDefault="00B55FE3" w:rsidP="00B55FE3">
      <w:pPr>
        <w:rPr>
          <w:rFonts w:ascii="Times New Roman" w:hAnsi="Times New Roman" w:cs="Times New Roman"/>
        </w:rPr>
      </w:pPr>
    </w:p>
    <w:p w14:paraId="045A4A40" w14:textId="16F48CA5" w:rsidR="00B55FE3" w:rsidRDefault="007B58A3" w:rsidP="00B55FE3">
      <w:pPr>
        <w:rPr>
          <w:rFonts w:ascii="Times New Roman" w:hAnsi="Times New Roman" w:cs="Times New Roman"/>
          <w:sz w:val="24"/>
          <w:szCs w:val="24"/>
          <w:lang w:val="en-IN"/>
        </w:rPr>
      </w:pPr>
      <w:r>
        <w:rPr>
          <w:rFonts w:ascii="Times New Roman" w:hAnsi="Times New Roman" w:cs="Times New Roman"/>
          <w:sz w:val="24"/>
          <w:szCs w:val="24"/>
          <w:lang w:val="en-IN"/>
        </w:rPr>
        <w:lastRenderedPageBreak/>
        <w:t xml:space="preserve">      </w:t>
      </w:r>
      <w:r>
        <w:rPr>
          <w:rFonts w:ascii="Times New Roman" w:hAnsi="Times New Roman" w:cs="Times New Roman"/>
          <w:noProof/>
          <w:sz w:val="24"/>
          <w:szCs w:val="24"/>
          <w:lang w:val="en-IN"/>
        </w:rPr>
        <w:drawing>
          <wp:inline distT="0" distB="0" distL="0" distR="0" wp14:anchorId="4702B601" wp14:editId="0397F116">
            <wp:extent cx="5229225" cy="3476625"/>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 2025-12-10 115518.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29225" cy="3476625"/>
                    </a:xfrm>
                    <a:prstGeom prst="rect">
                      <a:avLst/>
                    </a:prstGeom>
                  </pic:spPr>
                </pic:pic>
              </a:graphicData>
            </a:graphic>
          </wp:inline>
        </w:drawing>
      </w:r>
    </w:p>
    <w:p w14:paraId="3EC44931" w14:textId="1C9563A2" w:rsidR="007B58A3" w:rsidRPr="00BB0D3E" w:rsidRDefault="007B58A3" w:rsidP="00B55FE3">
      <w:pPr>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Pr>
          <w:rFonts w:ascii="Times New Roman" w:hAnsi="Times New Roman" w:cs="Times New Roman"/>
          <w:noProof/>
          <w:sz w:val="24"/>
          <w:szCs w:val="24"/>
          <w:lang w:val="en-IN"/>
        </w:rPr>
        <w:drawing>
          <wp:inline distT="0" distB="0" distL="0" distR="0" wp14:anchorId="66AA5214" wp14:editId="11A64A6E">
            <wp:extent cx="5343525" cy="381635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creenshot 2025-12-10 115523.png"/>
                    <pic:cNvPicPr/>
                  </pic:nvPicPr>
                  <pic:blipFill>
                    <a:blip r:embed="rId87">
                      <a:extLst>
                        <a:ext uri="{28A0092B-C50C-407E-A947-70E740481C1C}">
                          <a14:useLocalDpi xmlns:a14="http://schemas.microsoft.com/office/drawing/2010/main" val="0"/>
                        </a:ext>
                      </a:extLst>
                    </a:blip>
                    <a:stretch>
                      <a:fillRect/>
                    </a:stretch>
                  </pic:blipFill>
                  <pic:spPr>
                    <a:xfrm>
                      <a:off x="0" y="0"/>
                      <a:ext cx="5343525" cy="3816350"/>
                    </a:xfrm>
                    <a:prstGeom prst="rect">
                      <a:avLst/>
                    </a:prstGeom>
                  </pic:spPr>
                </pic:pic>
              </a:graphicData>
            </a:graphic>
          </wp:inline>
        </w:drawing>
      </w:r>
      <w:bookmarkStart w:id="2" w:name="_GoBack"/>
      <w:bookmarkEnd w:id="2"/>
    </w:p>
    <w:p w14:paraId="6A7E77F3" w14:textId="77777777" w:rsidR="00C17B73" w:rsidRDefault="00C17B73" w:rsidP="00C17B73">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5FC9AC23" w14:textId="0312E996" w:rsidR="00C17B73" w:rsidRPr="00DF29C5" w:rsidRDefault="00C17B73" w:rsidP="00C17B73">
      <w:pPr>
        <w:spacing w:after="0" w:line="278" w:lineRule="auto"/>
        <w:ind w:left="720"/>
        <w:rPr>
          <w:rFonts w:ascii="Times New Roman" w:hAnsi="Times New Roman" w:cs="Times New Roman"/>
          <w:b/>
          <w:sz w:val="24"/>
          <w:szCs w:val="24"/>
        </w:rPr>
      </w:pPr>
    </w:p>
    <w:p w14:paraId="33803E47" w14:textId="77777777" w:rsidR="00CE399F" w:rsidRPr="00634DFE" w:rsidRDefault="00CE399F" w:rsidP="00AB65C3"/>
    <w:sectPr w:rsidR="00CE399F" w:rsidRPr="00634DF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BF84D0" w14:textId="77777777" w:rsidR="00843D63" w:rsidRDefault="00843D63" w:rsidP="001B6B92">
      <w:pPr>
        <w:spacing w:after="0" w:line="240" w:lineRule="auto"/>
      </w:pPr>
      <w:r>
        <w:separator/>
      </w:r>
    </w:p>
  </w:endnote>
  <w:endnote w:type="continuationSeparator" w:id="0">
    <w:p w14:paraId="48B83BF8" w14:textId="77777777" w:rsidR="00843D63" w:rsidRDefault="00843D63"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panose1 w:val="00000000000000000000"/>
    <w:charset w:val="00"/>
    <w:family w:val="roman"/>
    <w:notTrueType/>
    <w:pitch w:val="default"/>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3CA417" w14:textId="77777777" w:rsidR="00843D63" w:rsidRDefault="00843D63" w:rsidP="001B6B92">
      <w:pPr>
        <w:spacing w:after="0" w:line="240" w:lineRule="auto"/>
      </w:pPr>
      <w:r>
        <w:separator/>
      </w:r>
    </w:p>
  </w:footnote>
  <w:footnote w:type="continuationSeparator" w:id="0">
    <w:p w14:paraId="58E23366" w14:textId="77777777" w:rsidR="00843D63" w:rsidRDefault="00843D63"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2B0B"/>
    <w:multiLevelType w:val="multilevel"/>
    <w:tmpl w:val="B378B0B4"/>
    <w:lvl w:ilvl="0">
      <w:start w:val="1"/>
      <w:numFmt w:val="decimal"/>
      <w:lvlText w:val="%1."/>
      <w:lvlJc w:val="left"/>
      <w:pPr>
        <w:tabs>
          <w:tab w:val="num" w:pos="709"/>
        </w:tabs>
        <w:ind w:left="709" w:hanging="283"/>
      </w:pPr>
      <w:rPr>
        <w:rFonts w:hint="default"/>
        <w:b w:val="0"/>
        <w:bCs w:val="0"/>
      </w:rPr>
    </w:lvl>
    <w:lvl w:ilvl="1">
      <w:start w:val="4"/>
      <w:numFmt w:val="decimal"/>
      <w:lvlText w:val="%2"/>
      <w:lvlJc w:val="left"/>
      <w:pPr>
        <w:ind w:left="1495" w:hanging="360"/>
      </w:pPr>
      <w:rPr>
        <w:rFonts w:hint="default"/>
      </w:rPr>
    </w:lvl>
    <w:lvl w:ilvl="2">
      <w:start w:val="1"/>
      <w:numFmt w:val="decimal"/>
      <w:lvlText w:val="%3."/>
      <w:lvlJc w:val="left"/>
      <w:pPr>
        <w:tabs>
          <w:tab w:val="num" w:pos="2127"/>
        </w:tabs>
        <w:ind w:left="2127" w:hanging="283"/>
      </w:pPr>
      <w:rPr>
        <w:rFonts w:hint="default"/>
      </w:rPr>
    </w:lvl>
    <w:lvl w:ilvl="3">
      <w:start w:val="1"/>
      <w:numFmt w:val="decimal"/>
      <w:lvlText w:val="%4."/>
      <w:lvlJc w:val="left"/>
      <w:pPr>
        <w:tabs>
          <w:tab w:val="num" w:pos="2836"/>
        </w:tabs>
        <w:ind w:left="2836" w:hanging="283"/>
      </w:pPr>
      <w:rPr>
        <w:rFonts w:hint="default"/>
      </w:rPr>
    </w:lvl>
    <w:lvl w:ilvl="4">
      <w:start w:val="1"/>
      <w:numFmt w:val="decimal"/>
      <w:lvlText w:val="%5."/>
      <w:lvlJc w:val="left"/>
      <w:pPr>
        <w:tabs>
          <w:tab w:val="num" w:pos="3545"/>
        </w:tabs>
        <w:ind w:left="3545" w:hanging="283"/>
      </w:pPr>
      <w:rPr>
        <w:rFonts w:hint="default"/>
      </w:rPr>
    </w:lvl>
    <w:lvl w:ilvl="5">
      <w:start w:val="1"/>
      <w:numFmt w:val="decimal"/>
      <w:lvlText w:val="%6."/>
      <w:lvlJc w:val="left"/>
      <w:pPr>
        <w:tabs>
          <w:tab w:val="num" w:pos="4254"/>
        </w:tabs>
        <w:ind w:left="4254" w:hanging="283"/>
      </w:pPr>
      <w:rPr>
        <w:rFonts w:hint="default"/>
      </w:rPr>
    </w:lvl>
    <w:lvl w:ilvl="6">
      <w:start w:val="1"/>
      <w:numFmt w:val="decimal"/>
      <w:lvlText w:val="%7."/>
      <w:lvlJc w:val="left"/>
      <w:pPr>
        <w:tabs>
          <w:tab w:val="num" w:pos="4963"/>
        </w:tabs>
        <w:ind w:left="4963" w:hanging="283"/>
      </w:pPr>
      <w:rPr>
        <w:rFonts w:hint="default"/>
      </w:rPr>
    </w:lvl>
    <w:lvl w:ilvl="7">
      <w:start w:val="1"/>
      <w:numFmt w:val="decimal"/>
      <w:lvlText w:val="%8."/>
      <w:lvlJc w:val="left"/>
      <w:pPr>
        <w:tabs>
          <w:tab w:val="num" w:pos="5672"/>
        </w:tabs>
        <w:ind w:left="5672" w:hanging="283"/>
      </w:pPr>
      <w:rPr>
        <w:rFonts w:hint="default"/>
      </w:rPr>
    </w:lvl>
    <w:lvl w:ilvl="8">
      <w:start w:val="1"/>
      <w:numFmt w:val="decimal"/>
      <w:lvlText w:val="%9."/>
      <w:lvlJc w:val="left"/>
      <w:pPr>
        <w:tabs>
          <w:tab w:val="num" w:pos="6381"/>
        </w:tabs>
        <w:ind w:left="6381" w:hanging="283"/>
      </w:pPr>
      <w:rPr>
        <w:rFonts w:hint="default"/>
      </w:rPr>
    </w:lvl>
  </w:abstractNum>
  <w:abstractNum w:abstractNumId="1" w15:restartNumberingAfterBreak="0">
    <w:nsid w:val="01356CF8"/>
    <w:multiLevelType w:val="multilevel"/>
    <w:tmpl w:val="716A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277F4"/>
    <w:multiLevelType w:val="multilevel"/>
    <w:tmpl w:val="21F0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E424DA"/>
    <w:multiLevelType w:val="multilevel"/>
    <w:tmpl w:val="E50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74D20"/>
    <w:multiLevelType w:val="multilevel"/>
    <w:tmpl w:val="365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D7740"/>
    <w:multiLevelType w:val="multilevel"/>
    <w:tmpl w:val="4ABA4B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390E45"/>
    <w:multiLevelType w:val="multilevel"/>
    <w:tmpl w:val="3924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9906F7"/>
    <w:multiLevelType w:val="hybridMultilevel"/>
    <w:tmpl w:val="D35640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0CBC340B"/>
    <w:multiLevelType w:val="hybridMultilevel"/>
    <w:tmpl w:val="716804F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0D0F2ACA"/>
    <w:multiLevelType w:val="hybridMultilevel"/>
    <w:tmpl w:val="612A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0D412B54"/>
    <w:multiLevelType w:val="multilevel"/>
    <w:tmpl w:val="C18A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B80BA2"/>
    <w:multiLevelType w:val="hybridMultilevel"/>
    <w:tmpl w:val="142E9A2C"/>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0E935033"/>
    <w:multiLevelType w:val="multilevel"/>
    <w:tmpl w:val="D928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CE1635"/>
    <w:multiLevelType w:val="hybridMultilevel"/>
    <w:tmpl w:val="40AC7F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0F590DB9"/>
    <w:multiLevelType w:val="multilevel"/>
    <w:tmpl w:val="5DC8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1923AE7"/>
    <w:multiLevelType w:val="multilevel"/>
    <w:tmpl w:val="E9F0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72177D"/>
    <w:multiLevelType w:val="multilevel"/>
    <w:tmpl w:val="AED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2A1716"/>
    <w:multiLevelType w:val="multilevel"/>
    <w:tmpl w:val="CD20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7E3923"/>
    <w:multiLevelType w:val="multilevel"/>
    <w:tmpl w:val="6B3A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3938D4"/>
    <w:multiLevelType w:val="hybridMultilevel"/>
    <w:tmpl w:val="B26673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C4D5A6D"/>
    <w:multiLevelType w:val="multilevel"/>
    <w:tmpl w:val="8B42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6E1DAD"/>
    <w:multiLevelType w:val="multilevel"/>
    <w:tmpl w:val="7D56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DC025C"/>
    <w:multiLevelType w:val="multilevel"/>
    <w:tmpl w:val="76506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C54653"/>
    <w:multiLevelType w:val="multilevel"/>
    <w:tmpl w:val="5994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7773E0"/>
    <w:multiLevelType w:val="hybridMultilevel"/>
    <w:tmpl w:val="031A41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33B375B"/>
    <w:multiLevelType w:val="hybridMultilevel"/>
    <w:tmpl w:val="C19859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4131455"/>
    <w:multiLevelType w:val="multilevel"/>
    <w:tmpl w:val="58AAF9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386DB7"/>
    <w:multiLevelType w:val="multilevel"/>
    <w:tmpl w:val="A3AC8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1A1330"/>
    <w:multiLevelType w:val="multilevel"/>
    <w:tmpl w:val="AD66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5D44AC"/>
    <w:multiLevelType w:val="multilevel"/>
    <w:tmpl w:val="675EF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2E506243"/>
    <w:multiLevelType w:val="multilevel"/>
    <w:tmpl w:val="CFC0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EF65C34"/>
    <w:multiLevelType w:val="multilevel"/>
    <w:tmpl w:val="EE2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2094154"/>
    <w:multiLevelType w:val="multilevel"/>
    <w:tmpl w:val="0340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9F45FD"/>
    <w:multiLevelType w:val="multilevel"/>
    <w:tmpl w:val="85DE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3C266E8"/>
    <w:multiLevelType w:val="multilevel"/>
    <w:tmpl w:val="59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E3425C"/>
    <w:multiLevelType w:val="multilevel"/>
    <w:tmpl w:val="1AE8B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600E7C"/>
    <w:multiLevelType w:val="multilevel"/>
    <w:tmpl w:val="B2C23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F668D6"/>
    <w:multiLevelType w:val="multilevel"/>
    <w:tmpl w:val="2BBE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B617D4"/>
    <w:multiLevelType w:val="hybridMultilevel"/>
    <w:tmpl w:val="B79A1C96"/>
    <w:lvl w:ilvl="0" w:tplc="4B044EC8">
      <w:start w:val="1"/>
      <w:numFmt w:val="bullet"/>
      <w:lvlText w:val=""/>
      <w:lvlJc w:val="left"/>
      <w:pPr>
        <w:ind w:left="720" w:hanging="360"/>
      </w:pPr>
      <w:rPr>
        <w:rFonts w:ascii="Symbol" w:hAnsi="Symbol" w:hint="default"/>
        <w:sz w:val="20"/>
        <w:szCs w:val="20"/>
      </w:rPr>
    </w:lvl>
    <w:lvl w:ilvl="1" w:tplc="26946EEE">
      <w:start w:val="1"/>
      <w:numFmt w:val="bullet"/>
      <w:lvlText w:val="o"/>
      <w:lvlJc w:val="left"/>
      <w:pPr>
        <w:ind w:left="1440" w:hanging="360"/>
      </w:pPr>
      <w:rPr>
        <w:rFonts w:ascii="Courier New" w:hAnsi="Courier New" w:cs="Courier New" w:hint="default"/>
        <w:sz w:val="18"/>
        <w:szCs w:val="18"/>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9885DA8"/>
    <w:multiLevelType w:val="hybridMultilevel"/>
    <w:tmpl w:val="A56E17E4"/>
    <w:lvl w:ilvl="0" w:tplc="40090001">
      <w:start w:val="1"/>
      <w:numFmt w:val="bullet"/>
      <w:lvlText w:val=""/>
      <w:lvlJc w:val="left"/>
      <w:pPr>
        <w:ind w:left="1069" w:hanging="360"/>
      </w:pPr>
      <w:rPr>
        <w:rFonts w:ascii="Symbol" w:hAnsi="Symbol" w:hint="default"/>
      </w:rPr>
    </w:lvl>
    <w:lvl w:ilvl="1" w:tplc="40090003">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70"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B600D12"/>
    <w:multiLevelType w:val="multilevel"/>
    <w:tmpl w:val="2530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FA26D98"/>
    <w:multiLevelType w:val="hybridMultilevel"/>
    <w:tmpl w:val="6C7EB502"/>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3D50F40"/>
    <w:multiLevelType w:val="multilevel"/>
    <w:tmpl w:val="5BFEB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3D750D4"/>
    <w:multiLevelType w:val="multilevel"/>
    <w:tmpl w:val="1436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5B8642D"/>
    <w:multiLevelType w:val="multilevel"/>
    <w:tmpl w:val="A9AE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6A97F70"/>
    <w:multiLevelType w:val="hybridMultilevel"/>
    <w:tmpl w:val="9E78DB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47147DC1"/>
    <w:multiLevelType w:val="multilevel"/>
    <w:tmpl w:val="EEF8272C"/>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DB1B66"/>
    <w:multiLevelType w:val="multilevel"/>
    <w:tmpl w:val="83B2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A2A7D5C"/>
    <w:multiLevelType w:val="multilevel"/>
    <w:tmpl w:val="F7A03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A403210"/>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A7D7316"/>
    <w:multiLevelType w:val="hybridMultilevel"/>
    <w:tmpl w:val="AD3450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AE86451"/>
    <w:multiLevelType w:val="multilevel"/>
    <w:tmpl w:val="6F08F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A0450D"/>
    <w:multiLevelType w:val="multilevel"/>
    <w:tmpl w:val="96FC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DC4249F"/>
    <w:multiLevelType w:val="multilevel"/>
    <w:tmpl w:val="59B0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7F23C6"/>
    <w:multiLevelType w:val="multilevel"/>
    <w:tmpl w:val="3FE2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8C157C"/>
    <w:multiLevelType w:val="multilevel"/>
    <w:tmpl w:val="BFB8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664FBB"/>
    <w:multiLevelType w:val="multilevel"/>
    <w:tmpl w:val="DC66BA3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3" w15:restartNumberingAfterBreak="0">
    <w:nsid w:val="4F675EEF"/>
    <w:multiLevelType w:val="multilevel"/>
    <w:tmpl w:val="A268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10A2C18"/>
    <w:multiLevelType w:val="multilevel"/>
    <w:tmpl w:val="A5AE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F84B1D"/>
    <w:multiLevelType w:val="multilevel"/>
    <w:tmpl w:val="D41AA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F97BDB"/>
    <w:multiLevelType w:val="multilevel"/>
    <w:tmpl w:val="C450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4A0F09"/>
    <w:multiLevelType w:val="multilevel"/>
    <w:tmpl w:val="DB56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BE61FC"/>
    <w:multiLevelType w:val="multilevel"/>
    <w:tmpl w:val="AE22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4225A27"/>
    <w:multiLevelType w:val="hybridMultilevel"/>
    <w:tmpl w:val="19E81892"/>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54C856E8"/>
    <w:multiLevelType w:val="multilevel"/>
    <w:tmpl w:val="B35A2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6C454AF"/>
    <w:multiLevelType w:val="multilevel"/>
    <w:tmpl w:val="2DEE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A09473F"/>
    <w:multiLevelType w:val="hybridMultilevel"/>
    <w:tmpl w:val="1A86F6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A412B29"/>
    <w:multiLevelType w:val="multilevel"/>
    <w:tmpl w:val="D84C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AD03196"/>
    <w:multiLevelType w:val="multilevel"/>
    <w:tmpl w:val="F280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1B2EF3"/>
    <w:multiLevelType w:val="hybridMultilevel"/>
    <w:tmpl w:val="ADD669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D4A3856"/>
    <w:multiLevelType w:val="multilevel"/>
    <w:tmpl w:val="EC42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0B2520F"/>
    <w:multiLevelType w:val="multilevel"/>
    <w:tmpl w:val="95B49B2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7" w15:restartNumberingAfterBreak="0">
    <w:nsid w:val="61262B06"/>
    <w:multiLevelType w:val="multilevel"/>
    <w:tmpl w:val="604C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66876BB"/>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7A8558D"/>
    <w:multiLevelType w:val="hybridMultilevel"/>
    <w:tmpl w:val="3AF076A8"/>
    <w:lvl w:ilvl="0" w:tplc="7AE89DA6">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3B7AF9"/>
    <w:multiLevelType w:val="hybridMultilevel"/>
    <w:tmpl w:val="C7CC80D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35"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8FF5BEC"/>
    <w:multiLevelType w:val="multilevel"/>
    <w:tmpl w:val="920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AC724A0"/>
    <w:multiLevelType w:val="multilevel"/>
    <w:tmpl w:val="7594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6D0D65AF"/>
    <w:multiLevelType w:val="multilevel"/>
    <w:tmpl w:val="67CA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D6E5CE3"/>
    <w:multiLevelType w:val="multilevel"/>
    <w:tmpl w:val="F61AE30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E824D9D"/>
    <w:multiLevelType w:val="hybridMultilevel"/>
    <w:tmpl w:val="8D8A67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6F46115B"/>
    <w:multiLevelType w:val="multilevel"/>
    <w:tmpl w:val="0F96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F590942"/>
    <w:multiLevelType w:val="multilevel"/>
    <w:tmpl w:val="BEF6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AA4A0F"/>
    <w:multiLevelType w:val="multilevel"/>
    <w:tmpl w:val="B388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1CE4058"/>
    <w:multiLevelType w:val="multilevel"/>
    <w:tmpl w:val="7CC6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360043B"/>
    <w:multiLevelType w:val="multilevel"/>
    <w:tmpl w:val="00D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5BB4736"/>
    <w:multiLevelType w:val="multilevel"/>
    <w:tmpl w:val="5930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694F06"/>
    <w:multiLevelType w:val="multilevel"/>
    <w:tmpl w:val="D330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78B7426"/>
    <w:multiLevelType w:val="multilevel"/>
    <w:tmpl w:val="615EC5F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89A77EC"/>
    <w:multiLevelType w:val="multilevel"/>
    <w:tmpl w:val="B784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8CF7D45"/>
    <w:multiLevelType w:val="hybridMultilevel"/>
    <w:tmpl w:val="13BED1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8"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EBC45C9"/>
    <w:multiLevelType w:val="multilevel"/>
    <w:tmpl w:val="C910E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4"/>
  </w:num>
  <w:num w:numId="2">
    <w:abstractNumId w:val="143"/>
  </w:num>
  <w:num w:numId="3">
    <w:abstractNumId w:val="72"/>
  </w:num>
  <w:num w:numId="4">
    <w:abstractNumId w:val="26"/>
  </w:num>
  <w:num w:numId="5">
    <w:abstractNumId w:val="128"/>
  </w:num>
  <w:num w:numId="6">
    <w:abstractNumId w:val="158"/>
  </w:num>
  <w:num w:numId="7">
    <w:abstractNumId w:val="39"/>
  </w:num>
  <w:num w:numId="8">
    <w:abstractNumId w:val="116"/>
  </w:num>
  <w:num w:numId="9">
    <w:abstractNumId w:val="8"/>
  </w:num>
  <w:num w:numId="10">
    <w:abstractNumId w:val="76"/>
  </w:num>
  <w:num w:numId="11">
    <w:abstractNumId w:val="64"/>
  </w:num>
  <w:num w:numId="12">
    <w:abstractNumId w:val="89"/>
  </w:num>
  <w:num w:numId="13">
    <w:abstractNumId w:val="45"/>
  </w:num>
  <w:num w:numId="14">
    <w:abstractNumId w:val="114"/>
  </w:num>
  <w:num w:numId="15">
    <w:abstractNumId w:val="97"/>
  </w:num>
  <w:num w:numId="16">
    <w:abstractNumId w:val="129"/>
  </w:num>
  <w:num w:numId="17">
    <w:abstractNumId w:val="90"/>
  </w:num>
  <w:num w:numId="18">
    <w:abstractNumId w:val="9"/>
  </w:num>
  <w:num w:numId="19">
    <w:abstractNumId w:val="48"/>
  </w:num>
  <w:num w:numId="20">
    <w:abstractNumId w:val="80"/>
  </w:num>
  <w:num w:numId="21">
    <w:abstractNumId w:val="28"/>
  </w:num>
  <w:num w:numId="22">
    <w:abstractNumId w:val="66"/>
  </w:num>
  <w:num w:numId="23">
    <w:abstractNumId w:val="12"/>
  </w:num>
  <w:num w:numId="24">
    <w:abstractNumId w:val="141"/>
  </w:num>
  <w:num w:numId="25">
    <w:abstractNumId w:val="96"/>
  </w:num>
  <w:num w:numId="26">
    <w:abstractNumId w:val="133"/>
  </w:num>
  <w:num w:numId="27">
    <w:abstractNumId w:val="159"/>
  </w:num>
  <w:num w:numId="28">
    <w:abstractNumId w:val="49"/>
  </w:num>
  <w:num w:numId="29">
    <w:abstractNumId w:val="71"/>
  </w:num>
  <w:num w:numId="30">
    <w:abstractNumId w:val="52"/>
  </w:num>
  <w:num w:numId="31">
    <w:abstractNumId w:val="77"/>
  </w:num>
  <w:num w:numId="32">
    <w:abstractNumId w:val="34"/>
  </w:num>
  <w:num w:numId="33">
    <w:abstractNumId w:val="35"/>
  </w:num>
  <w:num w:numId="34">
    <w:abstractNumId w:val="46"/>
  </w:num>
  <w:num w:numId="35">
    <w:abstractNumId w:val="74"/>
  </w:num>
  <w:num w:numId="36">
    <w:abstractNumId w:val="147"/>
  </w:num>
  <w:num w:numId="37">
    <w:abstractNumId w:val="3"/>
  </w:num>
  <w:num w:numId="38">
    <w:abstractNumId w:val="13"/>
  </w:num>
  <w:num w:numId="39">
    <w:abstractNumId w:val="120"/>
  </w:num>
  <w:num w:numId="40">
    <w:abstractNumId w:val="112"/>
  </w:num>
  <w:num w:numId="41">
    <w:abstractNumId w:val="152"/>
  </w:num>
  <w:num w:numId="42">
    <w:abstractNumId w:val="115"/>
  </w:num>
  <w:num w:numId="43">
    <w:abstractNumId w:val="115"/>
    <w:lvlOverride w:ilvl="1">
      <w:lvl w:ilvl="1">
        <w:numFmt w:val="bullet"/>
        <w:lvlText w:val=""/>
        <w:lvlJc w:val="left"/>
        <w:pPr>
          <w:tabs>
            <w:tab w:val="num" w:pos="1440"/>
          </w:tabs>
          <w:ind w:left="1440" w:hanging="360"/>
        </w:pPr>
        <w:rPr>
          <w:rFonts w:ascii="Symbol" w:hAnsi="Symbol" w:hint="default"/>
          <w:sz w:val="20"/>
        </w:rPr>
      </w:lvl>
    </w:lvlOverride>
  </w:num>
  <w:num w:numId="44">
    <w:abstractNumId w:val="115"/>
    <w:lvlOverride w:ilvl="1">
      <w:lvl w:ilvl="1">
        <w:numFmt w:val="bullet"/>
        <w:lvlText w:val=""/>
        <w:lvlJc w:val="left"/>
        <w:pPr>
          <w:tabs>
            <w:tab w:val="num" w:pos="1440"/>
          </w:tabs>
          <w:ind w:left="1440" w:hanging="360"/>
        </w:pPr>
        <w:rPr>
          <w:rFonts w:ascii="Symbol" w:hAnsi="Symbol" w:hint="default"/>
          <w:sz w:val="20"/>
        </w:rPr>
      </w:lvl>
    </w:lvlOverride>
  </w:num>
  <w:num w:numId="45">
    <w:abstractNumId w:val="160"/>
  </w:num>
  <w:num w:numId="46">
    <w:abstractNumId w:val="135"/>
  </w:num>
  <w:num w:numId="47">
    <w:abstractNumId w:val="38"/>
  </w:num>
  <w:num w:numId="48">
    <w:abstractNumId w:val="5"/>
  </w:num>
  <w:num w:numId="49">
    <w:abstractNumId w:val="161"/>
  </w:num>
  <w:num w:numId="50">
    <w:abstractNumId w:val="16"/>
  </w:num>
  <w:num w:numId="51">
    <w:abstractNumId w:val="81"/>
  </w:num>
  <w:num w:numId="52">
    <w:abstractNumId w:val="4"/>
  </w:num>
  <w:num w:numId="53">
    <w:abstractNumId w:val="86"/>
  </w:num>
  <w:num w:numId="54">
    <w:abstractNumId w:val="2"/>
  </w:num>
  <w:num w:numId="55">
    <w:abstractNumId w:val="78"/>
  </w:num>
  <w:num w:numId="56">
    <w:abstractNumId w:val="59"/>
  </w:num>
  <w:num w:numId="57">
    <w:abstractNumId w:val="122"/>
  </w:num>
  <w:num w:numId="58">
    <w:abstractNumId w:val="53"/>
  </w:num>
  <w:num w:numId="59">
    <w:abstractNumId w:val="42"/>
  </w:num>
  <w:num w:numId="60">
    <w:abstractNumId w:val="70"/>
  </w:num>
  <w:num w:numId="61">
    <w:abstractNumId w:val="139"/>
  </w:num>
  <w:num w:numId="62">
    <w:abstractNumId w:val="130"/>
  </w:num>
  <w:num w:numId="63">
    <w:abstractNumId w:val="55"/>
  </w:num>
  <w:num w:numId="64">
    <w:abstractNumId w:val="123"/>
  </w:num>
  <w:num w:numId="65">
    <w:abstractNumId w:val="75"/>
  </w:num>
  <w:num w:numId="66">
    <w:abstractNumId w:val="118"/>
  </w:num>
  <w:num w:numId="67">
    <w:abstractNumId w:val="50"/>
  </w:num>
  <w:num w:numId="68">
    <w:abstractNumId w:val="57"/>
  </w:num>
  <w:num w:numId="69">
    <w:abstractNumId w:val="151"/>
  </w:num>
  <w:num w:numId="70">
    <w:abstractNumId w:val="137"/>
  </w:num>
  <w:num w:numId="71">
    <w:abstractNumId w:val="84"/>
  </w:num>
  <w:num w:numId="72">
    <w:abstractNumId w:val="15"/>
  </w:num>
  <w:num w:numId="73">
    <w:abstractNumId w:val="14"/>
  </w:num>
  <w:num w:numId="74">
    <w:abstractNumId w:val="92"/>
  </w:num>
  <w:num w:numId="75">
    <w:abstractNumId w:val="44"/>
  </w:num>
  <w:num w:numId="76">
    <w:abstractNumId w:val="102"/>
  </w:num>
  <w:num w:numId="77">
    <w:abstractNumId w:val="126"/>
  </w:num>
  <w:num w:numId="78">
    <w:abstractNumId w:val="11"/>
  </w:num>
  <w:num w:numId="79">
    <w:abstractNumId w:val="69"/>
  </w:num>
  <w:num w:numId="80">
    <w:abstractNumId w:val="0"/>
  </w:num>
  <w:num w:numId="81">
    <w:abstractNumId w:val="134"/>
  </w:num>
  <w:num w:numId="82">
    <w:abstractNumId w:val="41"/>
  </w:num>
  <w:num w:numId="83">
    <w:abstractNumId w:val="24"/>
  </w:num>
  <w:num w:numId="84">
    <w:abstractNumId w:val="47"/>
  </w:num>
  <w:num w:numId="85">
    <w:abstractNumId w:val="125"/>
  </w:num>
  <w:num w:numId="86">
    <w:abstractNumId w:val="17"/>
  </w:num>
  <w:num w:numId="87">
    <w:abstractNumId w:val="162"/>
  </w:num>
  <w:num w:numId="88">
    <w:abstractNumId w:val="63"/>
  </w:num>
  <w:num w:numId="89">
    <w:abstractNumId w:val="67"/>
  </w:num>
  <w:num w:numId="90">
    <w:abstractNumId w:val="103"/>
  </w:num>
  <w:num w:numId="91">
    <w:abstractNumId w:val="138"/>
  </w:num>
  <w:num w:numId="92">
    <w:abstractNumId w:val="65"/>
  </w:num>
  <w:num w:numId="93">
    <w:abstractNumId w:val="95"/>
  </w:num>
  <w:num w:numId="94">
    <w:abstractNumId w:val="119"/>
  </w:num>
  <w:num w:numId="95">
    <w:abstractNumId w:val="6"/>
  </w:num>
  <w:num w:numId="96">
    <w:abstractNumId w:val="153"/>
  </w:num>
  <w:num w:numId="97">
    <w:abstractNumId w:val="144"/>
  </w:num>
  <w:num w:numId="98">
    <w:abstractNumId w:val="20"/>
  </w:num>
  <w:num w:numId="99">
    <w:abstractNumId w:val="43"/>
  </w:num>
  <w:num w:numId="100">
    <w:abstractNumId w:val="124"/>
  </w:num>
  <w:num w:numId="101">
    <w:abstractNumId w:val="117"/>
  </w:num>
  <w:num w:numId="102">
    <w:abstractNumId w:val="18"/>
  </w:num>
  <w:num w:numId="103">
    <w:abstractNumId w:val="19"/>
  </w:num>
  <w:num w:numId="104">
    <w:abstractNumId w:val="37"/>
  </w:num>
  <w:num w:numId="105">
    <w:abstractNumId w:val="146"/>
  </w:num>
  <w:num w:numId="106">
    <w:abstractNumId w:val="113"/>
  </w:num>
  <w:num w:numId="107">
    <w:abstractNumId w:val="148"/>
  </w:num>
  <w:num w:numId="108">
    <w:abstractNumId w:val="157"/>
  </w:num>
  <w:num w:numId="109">
    <w:abstractNumId w:val="87"/>
  </w:num>
  <w:num w:numId="110">
    <w:abstractNumId w:val="32"/>
  </w:num>
  <w:num w:numId="111">
    <w:abstractNumId w:val="94"/>
  </w:num>
  <w:num w:numId="112">
    <w:abstractNumId w:val="29"/>
  </w:num>
  <w:num w:numId="113">
    <w:abstractNumId w:val="40"/>
  </w:num>
  <w:num w:numId="114">
    <w:abstractNumId w:val="33"/>
  </w:num>
  <w:num w:numId="115">
    <w:abstractNumId w:val="91"/>
  </w:num>
  <w:num w:numId="116">
    <w:abstractNumId w:val="27"/>
  </w:num>
  <w:num w:numId="117">
    <w:abstractNumId w:val="110"/>
  </w:num>
  <w:num w:numId="118">
    <w:abstractNumId w:val="22"/>
  </w:num>
  <w:num w:numId="119">
    <w:abstractNumId w:val="88"/>
  </w:num>
  <w:num w:numId="120">
    <w:abstractNumId w:val="155"/>
  </w:num>
  <w:num w:numId="121">
    <w:abstractNumId w:val="68"/>
  </w:num>
  <w:num w:numId="122">
    <w:abstractNumId w:val="142"/>
  </w:num>
  <w:num w:numId="123">
    <w:abstractNumId w:val="82"/>
  </w:num>
  <w:num w:numId="124">
    <w:abstractNumId w:val="58"/>
  </w:num>
  <w:num w:numId="125">
    <w:abstractNumId w:val="60"/>
  </w:num>
  <w:num w:numId="126">
    <w:abstractNumId w:val="98"/>
  </w:num>
  <w:num w:numId="127">
    <w:abstractNumId w:val="105"/>
  </w:num>
  <w:num w:numId="128">
    <w:abstractNumId w:val="10"/>
  </w:num>
  <w:num w:numId="129">
    <w:abstractNumId w:val="107"/>
  </w:num>
  <w:num w:numId="130">
    <w:abstractNumId w:val="79"/>
  </w:num>
  <w:num w:numId="131">
    <w:abstractNumId w:val="127"/>
  </w:num>
  <w:num w:numId="132">
    <w:abstractNumId w:val="62"/>
  </w:num>
  <w:num w:numId="133">
    <w:abstractNumId w:val="106"/>
  </w:num>
  <w:num w:numId="134">
    <w:abstractNumId w:val="7"/>
  </w:num>
  <w:num w:numId="135">
    <w:abstractNumId w:val="156"/>
  </w:num>
  <w:num w:numId="136">
    <w:abstractNumId w:val="101"/>
  </w:num>
  <w:num w:numId="137">
    <w:abstractNumId w:val="111"/>
  </w:num>
  <w:num w:numId="138">
    <w:abstractNumId w:val="36"/>
  </w:num>
  <w:num w:numId="139">
    <w:abstractNumId w:val="83"/>
  </w:num>
  <w:num w:numId="140">
    <w:abstractNumId w:val="109"/>
  </w:num>
  <w:num w:numId="141">
    <w:abstractNumId w:val="121"/>
  </w:num>
  <w:num w:numId="142">
    <w:abstractNumId w:val="149"/>
  </w:num>
  <w:num w:numId="143">
    <w:abstractNumId w:val="30"/>
  </w:num>
  <w:num w:numId="144">
    <w:abstractNumId w:val="51"/>
  </w:num>
  <w:num w:numId="145">
    <w:abstractNumId w:val="31"/>
  </w:num>
  <w:num w:numId="146">
    <w:abstractNumId w:val="132"/>
  </w:num>
  <w:num w:numId="147">
    <w:abstractNumId w:val="56"/>
  </w:num>
  <w:num w:numId="148">
    <w:abstractNumId w:val="61"/>
  </w:num>
  <w:num w:numId="149">
    <w:abstractNumId w:val="136"/>
  </w:num>
  <w:num w:numId="150">
    <w:abstractNumId w:val="100"/>
  </w:num>
  <w:num w:numId="151">
    <w:abstractNumId w:val="145"/>
  </w:num>
  <w:num w:numId="152">
    <w:abstractNumId w:val="108"/>
  </w:num>
  <w:num w:numId="153">
    <w:abstractNumId w:val="25"/>
  </w:num>
  <w:num w:numId="154">
    <w:abstractNumId w:val="140"/>
  </w:num>
  <w:num w:numId="155">
    <w:abstractNumId w:val="154"/>
  </w:num>
  <w:num w:numId="156">
    <w:abstractNumId w:val="23"/>
  </w:num>
  <w:num w:numId="157">
    <w:abstractNumId w:val="54"/>
  </w:num>
  <w:num w:numId="158">
    <w:abstractNumId w:val="150"/>
  </w:num>
  <w:num w:numId="159">
    <w:abstractNumId w:val="99"/>
  </w:num>
  <w:num w:numId="160">
    <w:abstractNumId w:val="93"/>
  </w:num>
  <w:num w:numId="161">
    <w:abstractNumId w:val="21"/>
  </w:num>
  <w:num w:numId="162">
    <w:abstractNumId w:val="73"/>
  </w:num>
  <w:num w:numId="163">
    <w:abstractNumId w:val="1"/>
  </w:num>
  <w:num w:numId="164">
    <w:abstractNumId w:val="85"/>
  </w:num>
  <w:num w:numId="165">
    <w:abstractNumId w:val="131"/>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50EBE"/>
    <w:rsid w:val="00071313"/>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5DB5"/>
    <w:rsid w:val="001A748B"/>
    <w:rsid w:val="001B6B92"/>
    <w:rsid w:val="001C5223"/>
    <w:rsid w:val="001D5D47"/>
    <w:rsid w:val="001D70C5"/>
    <w:rsid w:val="001F2CEE"/>
    <w:rsid w:val="00225AC0"/>
    <w:rsid w:val="0023081E"/>
    <w:rsid w:val="00233515"/>
    <w:rsid w:val="00244E28"/>
    <w:rsid w:val="00271BC4"/>
    <w:rsid w:val="00291CFE"/>
    <w:rsid w:val="002B4CF1"/>
    <w:rsid w:val="002C6381"/>
    <w:rsid w:val="002E06D8"/>
    <w:rsid w:val="002E24C4"/>
    <w:rsid w:val="002E77E4"/>
    <w:rsid w:val="00300737"/>
    <w:rsid w:val="00326C17"/>
    <w:rsid w:val="00381BD3"/>
    <w:rsid w:val="00393F3B"/>
    <w:rsid w:val="00397C64"/>
    <w:rsid w:val="003D6575"/>
    <w:rsid w:val="003E4F41"/>
    <w:rsid w:val="003F41F5"/>
    <w:rsid w:val="00400686"/>
    <w:rsid w:val="0042031A"/>
    <w:rsid w:val="00427827"/>
    <w:rsid w:val="00430FDD"/>
    <w:rsid w:val="004423E5"/>
    <w:rsid w:val="0044471E"/>
    <w:rsid w:val="0044593B"/>
    <w:rsid w:val="00445E29"/>
    <w:rsid w:val="004551DF"/>
    <w:rsid w:val="00457854"/>
    <w:rsid w:val="00461067"/>
    <w:rsid w:val="00465B96"/>
    <w:rsid w:val="00473E28"/>
    <w:rsid w:val="00480156"/>
    <w:rsid w:val="00481549"/>
    <w:rsid w:val="00497AF7"/>
    <w:rsid w:val="004C7EFC"/>
    <w:rsid w:val="004D0211"/>
    <w:rsid w:val="004E15DC"/>
    <w:rsid w:val="004E2F20"/>
    <w:rsid w:val="004E44CF"/>
    <w:rsid w:val="00515C96"/>
    <w:rsid w:val="005310E4"/>
    <w:rsid w:val="0055552D"/>
    <w:rsid w:val="00564AB7"/>
    <w:rsid w:val="0056515B"/>
    <w:rsid w:val="00592608"/>
    <w:rsid w:val="00596414"/>
    <w:rsid w:val="005A162D"/>
    <w:rsid w:val="005B3995"/>
    <w:rsid w:val="005B57A3"/>
    <w:rsid w:val="005D4CE8"/>
    <w:rsid w:val="005E16B2"/>
    <w:rsid w:val="005E38B0"/>
    <w:rsid w:val="005F75FE"/>
    <w:rsid w:val="00603E54"/>
    <w:rsid w:val="0061147B"/>
    <w:rsid w:val="00621B3F"/>
    <w:rsid w:val="00623451"/>
    <w:rsid w:val="0063406C"/>
    <w:rsid w:val="00634DFE"/>
    <w:rsid w:val="00640A4E"/>
    <w:rsid w:val="00646064"/>
    <w:rsid w:val="00651068"/>
    <w:rsid w:val="006730B8"/>
    <w:rsid w:val="006A5FA2"/>
    <w:rsid w:val="006A6FDE"/>
    <w:rsid w:val="006B539D"/>
    <w:rsid w:val="006C4AB3"/>
    <w:rsid w:val="006C5B69"/>
    <w:rsid w:val="006F0645"/>
    <w:rsid w:val="00700DC7"/>
    <w:rsid w:val="0071027D"/>
    <w:rsid w:val="007678FC"/>
    <w:rsid w:val="00783450"/>
    <w:rsid w:val="00787457"/>
    <w:rsid w:val="00791782"/>
    <w:rsid w:val="00797092"/>
    <w:rsid w:val="007B58A3"/>
    <w:rsid w:val="007C61A7"/>
    <w:rsid w:val="007D14CC"/>
    <w:rsid w:val="007D4B79"/>
    <w:rsid w:val="007F7C0C"/>
    <w:rsid w:val="00801F2B"/>
    <w:rsid w:val="00807C74"/>
    <w:rsid w:val="00824627"/>
    <w:rsid w:val="00843D63"/>
    <w:rsid w:val="008548E3"/>
    <w:rsid w:val="00855022"/>
    <w:rsid w:val="00860F2F"/>
    <w:rsid w:val="00861C95"/>
    <w:rsid w:val="008752A7"/>
    <w:rsid w:val="00875FB9"/>
    <w:rsid w:val="008765BC"/>
    <w:rsid w:val="00887FEB"/>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76739"/>
    <w:rsid w:val="00981248"/>
    <w:rsid w:val="009C4B6B"/>
    <w:rsid w:val="009C5521"/>
    <w:rsid w:val="009C5A07"/>
    <w:rsid w:val="009E5040"/>
    <w:rsid w:val="009E5DB3"/>
    <w:rsid w:val="009F29B8"/>
    <w:rsid w:val="00A03116"/>
    <w:rsid w:val="00A56850"/>
    <w:rsid w:val="00A70CF2"/>
    <w:rsid w:val="00A752B7"/>
    <w:rsid w:val="00A8382E"/>
    <w:rsid w:val="00A85F56"/>
    <w:rsid w:val="00A93E4E"/>
    <w:rsid w:val="00AA1015"/>
    <w:rsid w:val="00AA458C"/>
    <w:rsid w:val="00AA61BB"/>
    <w:rsid w:val="00AB100F"/>
    <w:rsid w:val="00AB3924"/>
    <w:rsid w:val="00AB65C3"/>
    <w:rsid w:val="00AC3CE3"/>
    <w:rsid w:val="00AD3A5A"/>
    <w:rsid w:val="00AF705D"/>
    <w:rsid w:val="00B067C1"/>
    <w:rsid w:val="00B317FB"/>
    <w:rsid w:val="00B375CD"/>
    <w:rsid w:val="00B5027F"/>
    <w:rsid w:val="00B52A47"/>
    <w:rsid w:val="00B55FE3"/>
    <w:rsid w:val="00B603F7"/>
    <w:rsid w:val="00B63F54"/>
    <w:rsid w:val="00B65BDD"/>
    <w:rsid w:val="00B712F3"/>
    <w:rsid w:val="00B731EE"/>
    <w:rsid w:val="00BB0B00"/>
    <w:rsid w:val="00BB1DBC"/>
    <w:rsid w:val="00BB3D4B"/>
    <w:rsid w:val="00C05A69"/>
    <w:rsid w:val="00C17B73"/>
    <w:rsid w:val="00C308AC"/>
    <w:rsid w:val="00C30D99"/>
    <w:rsid w:val="00C3206B"/>
    <w:rsid w:val="00C53C9B"/>
    <w:rsid w:val="00C63A95"/>
    <w:rsid w:val="00C87DF8"/>
    <w:rsid w:val="00CA2FD0"/>
    <w:rsid w:val="00CD28D6"/>
    <w:rsid w:val="00CE0E3B"/>
    <w:rsid w:val="00CE1B93"/>
    <w:rsid w:val="00CE399F"/>
    <w:rsid w:val="00CE65F7"/>
    <w:rsid w:val="00CF6141"/>
    <w:rsid w:val="00D20B3D"/>
    <w:rsid w:val="00D260E1"/>
    <w:rsid w:val="00D3548E"/>
    <w:rsid w:val="00D432FB"/>
    <w:rsid w:val="00D64B4C"/>
    <w:rsid w:val="00D920BB"/>
    <w:rsid w:val="00D9581F"/>
    <w:rsid w:val="00D97EBB"/>
    <w:rsid w:val="00DA2A87"/>
    <w:rsid w:val="00DA5E4E"/>
    <w:rsid w:val="00DB0B8B"/>
    <w:rsid w:val="00DB2D4E"/>
    <w:rsid w:val="00DB5805"/>
    <w:rsid w:val="00DC0B28"/>
    <w:rsid w:val="00DF224F"/>
    <w:rsid w:val="00DF29C5"/>
    <w:rsid w:val="00E02550"/>
    <w:rsid w:val="00E12193"/>
    <w:rsid w:val="00E35442"/>
    <w:rsid w:val="00E413CA"/>
    <w:rsid w:val="00E41B97"/>
    <w:rsid w:val="00E53E0C"/>
    <w:rsid w:val="00E53E9E"/>
    <w:rsid w:val="00E53F32"/>
    <w:rsid w:val="00E55B57"/>
    <w:rsid w:val="00E55FC8"/>
    <w:rsid w:val="00EC630A"/>
    <w:rsid w:val="00EC74A0"/>
    <w:rsid w:val="00ED449C"/>
    <w:rsid w:val="00EE4095"/>
    <w:rsid w:val="00EF0E55"/>
    <w:rsid w:val="00EF2D92"/>
    <w:rsid w:val="00F016C1"/>
    <w:rsid w:val="00F20474"/>
    <w:rsid w:val="00F24A7A"/>
    <w:rsid w:val="00F27B13"/>
    <w:rsid w:val="00F3015F"/>
    <w:rsid w:val="00F35081"/>
    <w:rsid w:val="00F376B3"/>
    <w:rsid w:val="00F42DA9"/>
    <w:rsid w:val="00F51B47"/>
    <w:rsid w:val="00F765C9"/>
    <w:rsid w:val="00FA7072"/>
    <w:rsid w:val="00FB446C"/>
    <w:rsid w:val="00FC09C6"/>
    <w:rsid w:val="00FC1799"/>
    <w:rsid w:val="00FC2718"/>
    <w:rsid w:val="00FF1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AB65C3"/>
    <w:rPr>
      <w:b/>
      <w:bCs/>
    </w:rPr>
  </w:style>
  <w:style w:type="character" w:customStyle="1" w:styleId="SourceText">
    <w:name w:val="Source Text"/>
    <w:qFormat/>
    <w:rsid w:val="00AB65C3"/>
    <w:rPr>
      <w:rFonts w:ascii="Liberation Mono" w:eastAsia="Noto Sans Mono CJK SC" w:hAnsi="Liberation Mono" w:cs="Liberation Mono"/>
    </w:rPr>
  </w:style>
  <w:style w:type="paragraph" w:styleId="BodyText">
    <w:name w:val="Body Text"/>
    <w:basedOn w:val="Normal"/>
    <w:link w:val="BodyTextChar"/>
    <w:rsid w:val="00AB65C3"/>
    <w:pPr>
      <w:suppressAutoHyphens/>
      <w:spacing w:after="140" w:line="276" w:lineRule="auto"/>
    </w:pPr>
    <w:rPr>
      <w:rFonts w:ascii="Liberation Serif" w:eastAsia="Noto Serif CJK SC" w:hAnsi="Liberation Serif" w:cs="Noto Sans Devanagari"/>
      <w:kern w:val="2"/>
      <w:sz w:val="24"/>
      <w:szCs w:val="24"/>
      <w:lang w:eastAsia="zh-CN" w:bidi="hi-IN"/>
    </w:rPr>
  </w:style>
  <w:style w:type="character" w:customStyle="1" w:styleId="BodyTextChar">
    <w:name w:val="Body Text Char"/>
    <w:basedOn w:val="DefaultParagraphFont"/>
    <w:link w:val="BodyText"/>
    <w:rsid w:val="00AB65C3"/>
    <w:rPr>
      <w:rFonts w:ascii="Liberation Serif" w:eastAsia="Noto Serif CJK SC" w:hAnsi="Liberation Serif" w:cs="Noto Sans Devanagari"/>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jpeg"/><Relationship Id="rId84" Type="http://schemas.openxmlformats.org/officeDocument/2006/relationships/image" Target="media/image75.png"/><Relationship Id="rId89"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hyperlink" Target="http://127.0.0.1:500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ark.greenend.org.uk/~sgtatham/putty/latest.html" TargetMode="External"/><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e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yperlink" Target="http://www.msrit.edu/"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jpeg"/><Relationship Id="rId87" Type="http://schemas.openxmlformats.org/officeDocument/2006/relationships/image" Target="media/image77.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109</Pages>
  <Words>12927</Words>
  <Characters>73686</Characters>
  <Application>Microsoft Office Word</Application>
  <DocSecurity>0</DocSecurity>
  <Lines>614</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37</cp:revision>
  <cp:lastPrinted>2024-03-27T03:52:00Z</cp:lastPrinted>
  <dcterms:created xsi:type="dcterms:W3CDTF">2025-11-05T05:52:00Z</dcterms:created>
  <dcterms:modified xsi:type="dcterms:W3CDTF">2025-12-10T06:26:00Z</dcterms:modified>
</cp:coreProperties>
</file>