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CDB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2d_Receiver</w:t>
      </w:r>
      <w:r>
        <w:rPr>
          <w:rFonts w:ascii="Times New Roman" w:hAnsi="Times New Roman" w:cs="Times New Roman"/>
        </w:rPr>
        <w:t>:</w:t>
      </w:r>
    </w:p>
    <w:p w14:paraId="19E957E0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#include &lt;</w:t>
      </w:r>
      <w:proofErr w:type="spellStart"/>
      <w:r w:rsidRPr="009760D1">
        <w:rPr>
          <w:rFonts w:ascii="Times New Roman" w:hAnsi="Times New Roman" w:cs="Times New Roman"/>
        </w:rPr>
        <w:t>stdio.h</w:t>
      </w:r>
      <w:proofErr w:type="spellEnd"/>
      <w:r w:rsidRPr="009760D1">
        <w:rPr>
          <w:rFonts w:ascii="Times New Roman" w:hAnsi="Times New Roman" w:cs="Times New Roman"/>
        </w:rPr>
        <w:t>&gt;</w:t>
      </w:r>
    </w:p>
    <w:p w14:paraId="27DCF72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#include &lt;</w:t>
      </w:r>
      <w:proofErr w:type="spellStart"/>
      <w:r w:rsidRPr="009760D1">
        <w:rPr>
          <w:rFonts w:ascii="Times New Roman" w:hAnsi="Times New Roman" w:cs="Times New Roman"/>
        </w:rPr>
        <w:t>stdlib.h</w:t>
      </w:r>
      <w:proofErr w:type="spellEnd"/>
      <w:r w:rsidRPr="009760D1">
        <w:rPr>
          <w:rFonts w:ascii="Times New Roman" w:hAnsi="Times New Roman" w:cs="Times New Roman"/>
        </w:rPr>
        <w:t>&gt;</w:t>
      </w:r>
    </w:p>
    <w:p w14:paraId="630277A5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70B4E50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MAX_CHAR 128</w:t>
      </w:r>
    </w:p>
    <w:p w14:paraId="66C359E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BITS 8</w:t>
      </w:r>
    </w:p>
    <w:p w14:paraId="6F5D6981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DA5719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char </w:t>
      </w:r>
      <w:proofErr w:type="gramStart"/>
      <w:r w:rsidRPr="009760D1">
        <w:rPr>
          <w:rFonts w:ascii="Times New Roman" w:hAnsi="Times New Roman" w:cs="Times New Roman"/>
        </w:rPr>
        <w:t>bits[</w:t>
      </w:r>
      <w:proofErr w:type="gramEnd"/>
      <w:r w:rsidRPr="009760D1">
        <w:rPr>
          <w:rFonts w:ascii="Times New Roman" w:hAnsi="Times New Roman" w:cs="Times New Roman"/>
        </w:rPr>
        <w:t>MAX_</w:t>
      </w:r>
      <w:proofErr w:type="gramStart"/>
      <w:r w:rsidRPr="009760D1">
        <w:rPr>
          <w:rFonts w:ascii="Times New Roman" w:hAnsi="Times New Roman" w:cs="Times New Roman"/>
        </w:rPr>
        <w:t>CHAR][</w:t>
      </w:r>
      <w:proofErr w:type="gramEnd"/>
      <w:r w:rsidRPr="009760D1">
        <w:rPr>
          <w:rFonts w:ascii="Times New Roman" w:hAnsi="Times New Roman" w:cs="Times New Roman"/>
        </w:rPr>
        <w:t>BITS];</w:t>
      </w:r>
    </w:p>
    <w:p w14:paraId="7F03DE9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gramEnd"/>
      <w:r w:rsidRPr="009760D1">
        <w:rPr>
          <w:rFonts w:ascii="Times New Roman" w:hAnsi="Times New Roman" w:cs="Times New Roman"/>
        </w:rPr>
        <w:t>MAX_CHAR];</w:t>
      </w:r>
    </w:p>
    <w:p w14:paraId="527FF36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gramEnd"/>
      <w:r w:rsidRPr="009760D1">
        <w:rPr>
          <w:rFonts w:ascii="Times New Roman" w:hAnsi="Times New Roman" w:cs="Times New Roman"/>
        </w:rPr>
        <w:t>BITS];</w:t>
      </w:r>
    </w:p>
    <w:p w14:paraId="11A932C0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r w:rsidRPr="009760D1">
        <w:rPr>
          <w:rFonts w:ascii="Times New Roman" w:hAnsi="Times New Roman" w:cs="Times New Roman"/>
        </w:rPr>
        <w:t>cornerParity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230CA70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37715326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118F9FD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int count) {</w:t>
      </w:r>
    </w:p>
    <w:p w14:paraId="4DF3B613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(count % 2 == 0) {</w:t>
      </w:r>
    </w:p>
    <w:p w14:paraId="199CCED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0;</w:t>
      </w:r>
    </w:p>
    <w:p w14:paraId="2FB8FDE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{</w:t>
      </w:r>
    </w:p>
    <w:p w14:paraId="66F260C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1;</w:t>
      </w:r>
    </w:p>
    <w:p w14:paraId="7B77EA3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4262239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49FC3464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B72C6A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readFile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2D3CDFB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FILE *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135E8B7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, j;</w:t>
      </w:r>
    </w:p>
    <w:p w14:paraId="2D18A82D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25F88151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60D1">
        <w:rPr>
          <w:rFonts w:ascii="Times New Roman" w:hAnsi="Times New Roman" w:cs="Times New Roman"/>
        </w:rPr>
        <w:t>fopen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"transmitted.txt", "r");</w:t>
      </w:r>
    </w:p>
    <w:p w14:paraId="4985D86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== NULL) {</w:t>
      </w:r>
    </w:p>
    <w:p w14:paraId="2ECB579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"Cannot open transmitted.txt\n");</w:t>
      </w:r>
    </w:p>
    <w:p w14:paraId="49ECC8F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gramStart"/>
      <w:r w:rsidRPr="009760D1">
        <w:rPr>
          <w:rFonts w:ascii="Times New Roman" w:hAnsi="Times New Roman" w:cs="Times New Roman"/>
        </w:rPr>
        <w:t>exit(</w:t>
      </w:r>
      <w:proofErr w:type="gramEnd"/>
      <w:r w:rsidRPr="009760D1">
        <w:rPr>
          <w:rFonts w:ascii="Times New Roman" w:hAnsi="Times New Roman" w:cs="Times New Roman"/>
        </w:rPr>
        <w:t>1);</w:t>
      </w:r>
    </w:p>
    <w:p w14:paraId="1BE7C9D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}</w:t>
      </w:r>
    </w:p>
    <w:p w14:paraId="2637D3FE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46CC6D4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"%d", &amp;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2B89D507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1BE2DE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57F3F83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45874FF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 %c", &amp;bits[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][j]);</w:t>
      </w:r>
    </w:p>
    <w:p w14:paraId="7314AB9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7B06FA3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"%d", &amp;</w:t>
      </w:r>
      <w:proofErr w:type="spell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]);</w:t>
      </w:r>
    </w:p>
    <w:p w14:paraId="55BB269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07C54C40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370AE65A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3833DFE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"%d", &amp;</w:t>
      </w:r>
      <w:proofErr w:type="spell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>[j]);</w:t>
      </w:r>
    </w:p>
    <w:p w14:paraId="3920F57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40757C3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"%d", &amp;</w:t>
      </w:r>
      <w:proofErr w:type="spellStart"/>
      <w:r w:rsidRPr="009760D1">
        <w:rPr>
          <w:rFonts w:ascii="Times New Roman" w:hAnsi="Times New Roman" w:cs="Times New Roman"/>
        </w:rPr>
        <w:t>cornerParity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762B4DB4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7650D8AA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fclose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1694EFB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6ABCFFFE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FB59C2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9760D1">
        <w:rPr>
          <w:rFonts w:ascii="Times New Roman" w:hAnsi="Times New Roman" w:cs="Times New Roman"/>
        </w:rPr>
        <w:t>getChar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int row) {</w:t>
      </w:r>
    </w:p>
    <w:p w14:paraId="2535293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char ch;</w:t>
      </w:r>
    </w:p>
    <w:p w14:paraId="037AE5B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j;</w:t>
      </w:r>
    </w:p>
    <w:p w14:paraId="1CCC7DCC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C02B16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 = 0;</w:t>
      </w:r>
    </w:p>
    <w:p w14:paraId="3E5DBD40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2D32167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ch = ch * 2;</w:t>
      </w:r>
    </w:p>
    <w:p w14:paraId="7595BC3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(bits[row][j] == '1') {</w:t>
      </w:r>
    </w:p>
    <w:p w14:paraId="0C63292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ch = ch + 1;</w:t>
      </w:r>
    </w:p>
    <w:p w14:paraId="532FAC6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66F55AA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}</w:t>
      </w:r>
    </w:p>
    <w:p w14:paraId="6DA2DEA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return ch;</w:t>
      </w:r>
    </w:p>
    <w:p w14:paraId="1C458D4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3349D581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3290813E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checkParity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6CBAF705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, j, count;</w:t>
      </w:r>
    </w:p>
    <w:p w14:paraId="5BA3704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, 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281832F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rowOk</w:t>
      </w:r>
      <w:proofErr w:type="spellEnd"/>
      <w:r w:rsidRPr="009760D1">
        <w:rPr>
          <w:rFonts w:ascii="Times New Roman" w:hAnsi="Times New Roman" w:cs="Times New Roman"/>
        </w:rPr>
        <w:t xml:space="preserve">, </w:t>
      </w:r>
      <w:proofErr w:type="spellStart"/>
      <w:r w:rsidRPr="009760D1">
        <w:rPr>
          <w:rFonts w:ascii="Times New Roman" w:hAnsi="Times New Roman" w:cs="Times New Roman"/>
        </w:rPr>
        <w:t>colOk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4368AE6F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21F8BDB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 = -1;</w:t>
      </w:r>
    </w:p>
    <w:p w14:paraId="5E927303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 xml:space="preserve"> = -1;</w:t>
      </w:r>
    </w:p>
    <w:p w14:paraId="33532503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17BFC5A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"Receiver: checking the message...\n");</w:t>
      </w:r>
    </w:p>
    <w:p w14:paraId="330E37D0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437FFD7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/* check each row */</w:t>
      </w:r>
    </w:p>
    <w:p w14:paraId="202C2623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58BFC70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count = 0;</w:t>
      </w:r>
    </w:p>
    <w:p w14:paraId="50427DB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21DD446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 == '1') {</w:t>
      </w:r>
    </w:p>
    <w:p w14:paraId="4095C70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count++;</w:t>
      </w:r>
    </w:p>
    <w:p w14:paraId="4D007C4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26ACA6D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4889EB1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rowOk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(count);</w:t>
      </w:r>
    </w:p>
    <w:p w14:paraId="6E0C886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9760D1">
        <w:rPr>
          <w:rFonts w:ascii="Times New Roman" w:hAnsi="Times New Roman" w:cs="Times New Roman"/>
        </w:rPr>
        <w:t>rowOk</w:t>
      </w:r>
      <w:proofErr w:type="spellEnd"/>
      <w:r w:rsidRPr="009760D1">
        <w:rPr>
          <w:rFonts w:ascii="Times New Roman" w:hAnsi="Times New Roman" w:cs="Times New Roman"/>
        </w:rPr>
        <w:t xml:space="preserve"> !</w:t>
      </w:r>
      <w:proofErr w:type="gramEnd"/>
      <w:r w:rsidRPr="009760D1">
        <w:rPr>
          <w:rFonts w:ascii="Times New Roman" w:hAnsi="Times New Roman" w:cs="Times New Roman"/>
        </w:rPr>
        <w:t xml:space="preserve">= </w:t>
      </w:r>
      <w:proofErr w:type="spell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]) {</w:t>
      </w:r>
    </w:p>
    <w:p w14:paraId="71DAAAD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6CD8F403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 xml:space="preserve">"Row %d does not match\n",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+ 1);</w:t>
      </w:r>
    </w:p>
    <w:p w14:paraId="5A16054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19D6890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5653CFDF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85A814A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/* check each column */</w:t>
      </w:r>
    </w:p>
    <w:p w14:paraId="731EE79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03A6B74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count = 0;</w:t>
      </w:r>
    </w:p>
    <w:p w14:paraId="2DD15C7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53D5BE0A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 == '1') {</w:t>
      </w:r>
    </w:p>
    <w:p w14:paraId="49E859E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count++;</w:t>
      </w:r>
    </w:p>
    <w:p w14:paraId="71CEC03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23B03BF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3AF9720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colOk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(count);</w:t>
      </w:r>
    </w:p>
    <w:p w14:paraId="0E988E0D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9760D1">
        <w:rPr>
          <w:rFonts w:ascii="Times New Roman" w:hAnsi="Times New Roman" w:cs="Times New Roman"/>
        </w:rPr>
        <w:t>colOk</w:t>
      </w:r>
      <w:proofErr w:type="spellEnd"/>
      <w:r w:rsidRPr="009760D1">
        <w:rPr>
          <w:rFonts w:ascii="Times New Roman" w:hAnsi="Times New Roman" w:cs="Times New Roman"/>
        </w:rPr>
        <w:t xml:space="preserve"> !</w:t>
      </w:r>
      <w:proofErr w:type="gramEnd"/>
      <w:r w:rsidRPr="009760D1">
        <w:rPr>
          <w:rFonts w:ascii="Times New Roman" w:hAnsi="Times New Roman" w:cs="Times New Roman"/>
        </w:rPr>
        <w:t xml:space="preserve">= </w:t>
      </w:r>
      <w:proofErr w:type="spell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>[j]) {</w:t>
      </w:r>
    </w:p>
    <w:p w14:paraId="0D8E46D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 xml:space="preserve"> = j;</w:t>
      </w:r>
    </w:p>
    <w:p w14:paraId="26406FD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"Column %d does not match\n", j + 1);</w:t>
      </w:r>
    </w:p>
    <w:p w14:paraId="110F3465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0F59BD6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00C36FBC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64A240EF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 !</w:t>
      </w:r>
      <w:proofErr w:type="gramEnd"/>
      <w:r w:rsidRPr="009760D1">
        <w:rPr>
          <w:rFonts w:ascii="Times New Roman" w:hAnsi="Times New Roman" w:cs="Times New Roman"/>
        </w:rPr>
        <w:t xml:space="preserve">= -1 &amp;&amp; </w:t>
      </w:r>
      <w:proofErr w:type="spellStart"/>
      <w:proofErr w:type="gram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 xml:space="preserve"> !</w:t>
      </w:r>
      <w:proofErr w:type="gramEnd"/>
      <w:r w:rsidRPr="009760D1">
        <w:rPr>
          <w:rFonts w:ascii="Times New Roman" w:hAnsi="Times New Roman" w:cs="Times New Roman"/>
        </w:rPr>
        <w:t>= -1) {</w:t>
      </w:r>
    </w:p>
    <w:p w14:paraId="3FA1EF2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"\</w:t>
      </w:r>
      <w:proofErr w:type="spellStart"/>
      <w:r w:rsidRPr="009760D1">
        <w:rPr>
          <w:rFonts w:ascii="Times New Roman" w:hAnsi="Times New Roman" w:cs="Times New Roman"/>
        </w:rPr>
        <w:t>nError</w:t>
      </w:r>
      <w:proofErr w:type="spellEnd"/>
      <w:r w:rsidRPr="009760D1">
        <w:rPr>
          <w:rFonts w:ascii="Times New Roman" w:hAnsi="Times New Roman" w:cs="Times New Roman"/>
        </w:rPr>
        <w:t xml:space="preserve"> found at row %d column %d\n", 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 + 1, 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 xml:space="preserve"> + 1);</w:t>
      </w:r>
    </w:p>
    <w:p w14:paraId="4260D122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1743EC02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(bits[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>][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>] == '1') {</w:t>
      </w:r>
    </w:p>
    <w:p w14:paraId="23C1B65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bits[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>][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>] = '0';</w:t>
      </w:r>
    </w:p>
    <w:p w14:paraId="597DB2A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 else {</w:t>
      </w:r>
    </w:p>
    <w:p w14:paraId="463B723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bits[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>][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>] = '1';</w:t>
      </w:r>
    </w:p>
    <w:p w14:paraId="719A18CC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3FB6425F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4E1CFE8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"Bit fixed. Message is now correct.\n");</w:t>
      </w:r>
    </w:p>
    <w:p w14:paraId="495CFD25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if (</w:t>
      </w:r>
      <w:proofErr w:type="spellStart"/>
      <w:r w:rsidRPr="009760D1">
        <w:rPr>
          <w:rFonts w:ascii="Times New Roman" w:hAnsi="Times New Roman" w:cs="Times New Roman"/>
        </w:rPr>
        <w:t>errorRow</w:t>
      </w:r>
      <w:proofErr w:type="spellEnd"/>
      <w:r w:rsidRPr="009760D1">
        <w:rPr>
          <w:rFonts w:ascii="Times New Roman" w:hAnsi="Times New Roman" w:cs="Times New Roman"/>
        </w:rPr>
        <w:t xml:space="preserve"> == -1 &amp;&amp; </w:t>
      </w:r>
      <w:proofErr w:type="spellStart"/>
      <w:r w:rsidRPr="009760D1">
        <w:rPr>
          <w:rFonts w:ascii="Times New Roman" w:hAnsi="Times New Roman" w:cs="Times New Roman"/>
        </w:rPr>
        <w:t>errorCol</w:t>
      </w:r>
      <w:proofErr w:type="spellEnd"/>
      <w:r w:rsidRPr="009760D1">
        <w:rPr>
          <w:rFonts w:ascii="Times New Roman" w:hAnsi="Times New Roman" w:cs="Times New Roman"/>
        </w:rPr>
        <w:t xml:space="preserve"> == -1) {</w:t>
      </w:r>
    </w:p>
    <w:p w14:paraId="0F686390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"No error found. Message is correct.\n");</w:t>
      </w:r>
    </w:p>
    <w:p w14:paraId="32C04D1A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{</w:t>
      </w:r>
    </w:p>
    <w:p w14:paraId="165AA45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"Error found but it cannot be fixed.\n");</w:t>
      </w:r>
    </w:p>
    <w:p w14:paraId="2E5FFC9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}</w:t>
      </w:r>
    </w:p>
    <w:p w14:paraId="336A1C4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08CB8718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030A5926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showMessage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3F0AA77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16C7AE4B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05763BD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"\</w:t>
      </w:r>
      <w:proofErr w:type="spellStart"/>
      <w:r w:rsidRPr="009760D1">
        <w:rPr>
          <w:rFonts w:ascii="Times New Roman" w:hAnsi="Times New Roman" w:cs="Times New Roman"/>
        </w:rPr>
        <w:t>nFinal</w:t>
      </w:r>
      <w:proofErr w:type="spellEnd"/>
      <w:r w:rsidRPr="009760D1">
        <w:rPr>
          <w:rFonts w:ascii="Times New Roman" w:hAnsi="Times New Roman" w:cs="Times New Roman"/>
        </w:rPr>
        <w:t xml:space="preserve"> message: ");</w:t>
      </w:r>
    </w:p>
    <w:p w14:paraId="23E2F46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54C72E4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 xml:space="preserve">"%c", </w:t>
      </w:r>
      <w:proofErr w:type="spellStart"/>
      <w:r w:rsidRPr="009760D1">
        <w:rPr>
          <w:rFonts w:ascii="Times New Roman" w:hAnsi="Times New Roman" w:cs="Times New Roman"/>
        </w:rPr>
        <w:t>getChar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));</w:t>
      </w:r>
    </w:p>
    <w:p w14:paraId="7847DE6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782B98C9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("\n");</w:t>
      </w:r>
    </w:p>
    <w:p w14:paraId="3B915DF7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52CEABD0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5DA237A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gramStart"/>
      <w:r w:rsidRPr="009760D1">
        <w:rPr>
          <w:rFonts w:ascii="Times New Roman" w:hAnsi="Times New Roman" w:cs="Times New Roman"/>
        </w:rPr>
        <w:t>main(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333E13DB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readFile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6F8C7AA5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checkParity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7B49EDB8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showMessage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5E31ADB1" w14:textId="77777777" w:rsidR="00D26C0E" w:rsidRPr="009760D1" w:rsidRDefault="00D26C0E" w:rsidP="00D26C0E">
      <w:pPr>
        <w:rPr>
          <w:rFonts w:ascii="Times New Roman" w:hAnsi="Times New Roman" w:cs="Times New Roman"/>
        </w:rPr>
      </w:pPr>
    </w:p>
    <w:p w14:paraId="32E15743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return 0;</w:t>
      </w:r>
    </w:p>
    <w:p w14:paraId="09DD77C4" w14:textId="77777777" w:rsidR="00D26C0E" w:rsidRPr="009760D1" w:rsidRDefault="00D26C0E" w:rsidP="00D26C0E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282C986D" w14:textId="77777777" w:rsidR="00782F39" w:rsidRDefault="00782F39"/>
    <w:sectPr w:rsidR="0078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0E"/>
    <w:rsid w:val="00274FB1"/>
    <w:rsid w:val="00362242"/>
    <w:rsid w:val="00782F39"/>
    <w:rsid w:val="00D0286A"/>
    <w:rsid w:val="00D26C0E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797D"/>
  <w15:chartTrackingRefBased/>
  <w15:docId w15:val="{7AEE85A0-007E-4296-A0F8-52513E24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C0E"/>
  </w:style>
  <w:style w:type="paragraph" w:styleId="Heading1">
    <w:name w:val="heading 1"/>
    <w:basedOn w:val="Normal"/>
    <w:next w:val="Normal"/>
    <w:link w:val="Heading1Char"/>
    <w:uiPriority w:val="9"/>
    <w:qFormat/>
    <w:rsid w:val="00D2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1</cp:revision>
  <dcterms:created xsi:type="dcterms:W3CDTF">2026-08-18T12:53:00Z</dcterms:created>
  <dcterms:modified xsi:type="dcterms:W3CDTF">2026-08-18T12:54:00Z</dcterms:modified>
</cp:coreProperties>
</file>