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IN"/>
        </w:rPr>
        <w:id w:val="-1890412472"/>
        <w:docPartObj>
          <w:docPartGallery w:val="Table of Contents"/>
          <w:docPartUnique/>
        </w:docPartObj>
      </w:sdtPr>
      <w:sdtContent>
        <w:p w:rsidR="00ED3670" w:rsidRDefault="009B046B" w:rsidP="00ED3670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LIST OF FIGURES</w:t>
          </w:r>
        </w:p>
        <w:p w:rsidR="00ED3670" w:rsidRPr="00655725" w:rsidRDefault="00ED3670" w:rsidP="00ED3670">
          <w:pPr>
            <w:rPr>
              <w:lang w:val="en-US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4508"/>
            <w:gridCol w:w="4508"/>
          </w:tblGrid>
          <w:tr w:rsidR="00ED3670" w:rsidRPr="00655725" w:rsidTr="00B40891">
            <w:tc>
              <w:tcPr>
                <w:tcW w:w="4508" w:type="dxa"/>
              </w:tcPr>
              <w:p w:rsidR="00ED3670" w:rsidRPr="00655725" w:rsidRDefault="00ED3670" w:rsidP="00B40891">
                <w:pPr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Figure</w:t>
                </w:r>
                <w:r w:rsidRPr="00655725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 xml:space="preserve"> No</w:t>
                </w: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.</w:t>
                </w:r>
              </w:p>
            </w:tc>
            <w:tc>
              <w:tcPr>
                <w:tcW w:w="4508" w:type="dxa"/>
              </w:tcPr>
              <w:p w:rsidR="00ED3670" w:rsidRPr="00655725" w:rsidRDefault="00ED3670" w:rsidP="00B40891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655725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Page no</w:t>
                </w:r>
              </w:p>
            </w:tc>
          </w:tr>
        </w:tbl>
        <w:p w:rsidR="00ED3670" w:rsidRDefault="00ED3670" w:rsidP="00ED3670">
          <w:pPr>
            <w:rPr>
              <w:b/>
              <w:lang w:val="en-US"/>
            </w:rPr>
          </w:pPr>
        </w:p>
        <w:p w:rsidR="00ED3670" w:rsidRPr="00ED3670" w:rsidRDefault="00ED3670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3.</w:t>
          </w:r>
          <w:r w:rsidR="00723ADB">
            <w:rPr>
              <w:rFonts w:ascii="Times New Roman" w:hAnsi="Times New Roman" w:cs="Times New Roman"/>
              <w:bCs/>
              <w:sz w:val="28"/>
              <w:szCs w:val="28"/>
            </w:rPr>
            <w:t xml:space="preserve">1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DontScan class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640B4"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</w:p>
        <w:p w:rsidR="00ED3670" w:rsidRPr="00ED3670" w:rsidRDefault="00ED3670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3.2</w:t>
          </w:r>
          <w:r w:rsidR="00723ADB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Finder class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640B4">
            <w:rPr>
              <w:rFonts w:ascii="Times New Roman" w:hAnsi="Times New Roman" w:cs="Times New Roman"/>
              <w:bCs/>
              <w:sz w:val="28"/>
              <w:szCs w:val="28"/>
            </w:rPr>
            <w:t>8</w:t>
          </w:r>
        </w:p>
        <w:p w:rsidR="00ED3670" w:rsidRPr="00ED3670" w:rsidRDefault="00ED3670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3.3</w:t>
          </w:r>
          <w:r w:rsidR="00723ADB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DbModel class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640B4">
            <w:rPr>
              <w:rFonts w:ascii="Times New Roman" w:hAnsi="Times New Roman" w:cs="Times New Roman"/>
              <w:bCs/>
              <w:sz w:val="28"/>
              <w:szCs w:val="28"/>
            </w:rPr>
            <w:t>8</w:t>
          </w:r>
        </w:p>
        <w:p w:rsidR="00ED3670" w:rsidRPr="00ED3670" w:rsidRDefault="00ED3670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3.4</w:t>
          </w:r>
          <w:r w:rsidR="00723ADB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WatchDir class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026F3">
            <w:rPr>
              <w:rFonts w:ascii="Times New Roman" w:hAnsi="Times New Roman" w:cs="Times New Roman"/>
              <w:bCs/>
              <w:sz w:val="28"/>
              <w:szCs w:val="28"/>
            </w:rPr>
            <w:t>9</w:t>
          </w:r>
        </w:p>
        <w:p w:rsidR="00ED3670" w:rsidRDefault="00ED3670" w:rsidP="00ED3670">
          <w:pPr>
            <w:pStyle w:val="TOC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3.5 VagueFileDiscovery class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026F3">
            <w:rPr>
              <w:rFonts w:ascii="Times New Roman" w:hAnsi="Times New Roman" w:cs="Times New Roman"/>
              <w:bCs/>
              <w:sz w:val="28"/>
              <w:szCs w:val="28"/>
            </w:rPr>
            <w:t>9</w:t>
          </w:r>
        </w:p>
        <w:p w:rsidR="00ED3670" w:rsidRPr="00ED3670" w:rsidRDefault="00ED3670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3.6 PDFFileExtract class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026F3">
            <w:rPr>
              <w:rFonts w:ascii="Times New Roman" w:hAnsi="Times New Roman" w:cs="Times New Roman"/>
              <w:bCs/>
              <w:sz w:val="28"/>
              <w:szCs w:val="28"/>
            </w:rPr>
            <w:t>9</w:t>
          </w:r>
        </w:p>
        <w:p w:rsidR="00ED3670" w:rsidRPr="00ED3670" w:rsidRDefault="00ED3670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5.1 Flow Diagram for Organizing into Categories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sz w:val="28"/>
              <w:szCs w:val="28"/>
            </w:rPr>
            <w:t>…..</w:t>
          </w:r>
          <w:r w:rsidR="0043632E">
            <w:rPr>
              <w:rFonts w:ascii="Times New Roman" w:hAnsi="Times New Roman" w:cs="Times New Roman"/>
              <w:bCs/>
              <w:sz w:val="28"/>
              <w:szCs w:val="28"/>
            </w:rPr>
            <w:t>20</w:t>
          </w:r>
        </w:p>
        <w:p w:rsidR="00ED3670" w:rsidRPr="00ED3670" w:rsidRDefault="00ED3670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6.</w:t>
          </w:r>
          <w:r w:rsidRPr="00ED3670">
            <w:rPr>
              <w:rFonts w:ascii="Times New Roman" w:hAnsi="Times New Roman" w:cs="Times New Roman"/>
              <w:bCs/>
              <w:sz w:val="28"/>
              <w:szCs w:val="28"/>
            </w:rPr>
            <w:t xml:space="preserve">1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Flow Diagram for Search</w:t>
          </w:r>
          <w:r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3632E">
            <w:rPr>
              <w:rFonts w:ascii="Times New Roman" w:hAnsi="Times New Roman" w:cs="Times New Roman"/>
              <w:bCs/>
              <w:sz w:val="28"/>
              <w:szCs w:val="28"/>
            </w:rPr>
            <w:t>22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7.</w:t>
          </w:r>
          <w:r w:rsidR="00ED3670" w:rsidRPr="00ED3670">
            <w:rPr>
              <w:rFonts w:ascii="Times New Roman" w:hAnsi="Times New Roman" w:cs="Times New Roman"/>
              <w:bCs/>
              <w:sz w:val="28"/>
              <w:szCs w:val="28"/>
            </w:rPr>
            <w:t xml:space="preserve">1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Flow Diagram for Vaguely Named PDFs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3632E">
            <w:rPr>
              <w:rFonts w:ascii="Times New Roman" w:hAnsi="Times New Roman" w:cs="Times New Roman"/>
              <w:bCs/>
              <w:sz w:val="28"/>
              <w:szCs w:val="28"/>
            </w:rPr>
            <w:t>34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7.2</w:t>
          </w:r>
          <w:r w:rsidR="00723ADB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Flow Diagram for Title Extraction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3632E">
            <w:rPr>
              <w:rFonts w:ascii="Times New Roman" w:hAnsi="Times New Roman" w:cs="Times New Roman"/>
              <w:bCs/>
              <w:sz w:val="28"/>
              <w:szCs w:val="28"/>
            </w:rPr>
            <w:t>35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9.1</w:t>
          </w:r>
          <w:r w:rsidR="00723ADB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Netbeans Execution Environment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39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9.2 JavaFX Scene Builder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39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9.3</w:t>
          </w:r>
          <w:r w:rsidR="00723ADB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Welcome Screen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40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9.4 Scanning File System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40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9.5 Home Screen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41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9.6 Document Tab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41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9.7 Search within Categories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42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9.8 PDF Renaming Window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42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9.9 Successful Renaming of PDFs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43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9.10 Adding to Backup Tab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44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9.11 Backup Window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44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</w:t>
          </w:r>
          <w:r w:rsidR="00ED3670" w:rsidRPr="00ED3670"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2 Adding to Starred Tab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45</w:t>
          </w:r>
        </w:p>
        <w:p w:rsidR="00ED3670" w:rsidRPr="00ED3670" w:rsidRDefault="00B31CD6" w:rsidP="00ED3670">
          <w:pPr>
            <w:pStyle w:val="TOC1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9.</w:t>
          </w:r>
          <w:r w:rsidR="00ED3670" w:rsidRPr="00ED3670"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 Starred Window</w:t>
          </w:r>
          <w:r w:rsidR="00ED3670" w:rsidRPr="00ED367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8759E">
            <w:rPr>
              <w:rFonts w:ascii="Times New Roman" w:hAnsi="Times New Roman" w:cs="Times New Roman"/>
              <w:bCs/>
              <w:sz w:val="28"/>
              <w:szCs w:val="28"/>
            </w:rPr>
            <w:t>45</w:t>
          </w:r>
        </w:p>
      </w:sdtContent>
      <w:bookmarkStart w:id="0" w:name="_GoBack" w:displacedByCustomXml="next"/>
      <w:bookmarkEnd w:id="0" w:displacedByCustomXml="next"/>
    </w:sdt>
    <w:p w:rsidR="00ED3670" w:rsidRPr="00ED3670" w:rsidRDefault="00ED3670" w:rsidP="00ED3670">
      <w:pPr>
        <w:rPr>
          <w:rFonts w:ascii="Times New Roman" w:hAnsi="Times New Roman" w:cs="Times New Roman"/>
          <w:sz w:val="28"/>
          <w:szCs w:val="28"/>
        </w:rPr>
      </w:pPr>
    </w:p>
    <w:p w:rsidR="00275FBB" w:rsidRPr="00ED3670" w:rsidRDefault="00275FBB"/>
    <w:sectPr w:rsidR="00275FBB" w:rsidRPr="00ED3670" w:rsidSect="00F6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3A9" w:rsidRDefault="005153A9" w:rsidP="00252CED">
      <w:pPr>
        <w:spacing w:after="0" w:line="240" w:lineRule="auto"/>
      </w:pPr>
      <w:r>
        <w:separator/>
      </w:r>
    </w:p>
  </w:endnote>
  <w:endnote w:type="continuationSeparator" w:id="1">
    <w:p w:rsidR="005153A9" w:rsidRDefault="005153A9" w:rsidP="0025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3A9" w:rsidRDefault="005153A9" w:rsidP="00252CED">
      <w:pPr>
        <w:spacing w:after="0" w:line="240" w:lineRule="auto"/>
      </w:pPr>
      <w:r>
        <w:separator/>
      </w:r>
    </w:p>
  </w:footnote>
  <w:footnote w:type="continuationSeparator" w:id="1">
    <w:p w:rsidR="005153A9" w:rsidRDefault="005153A9" w:rsidP="00252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14FF"/>
    <w:rsid w:val="0018759E"/>
    <w:rsid w:val="001C1029"/>
    <w:rsid w:val="00252CED"/>
    <w:rsid w:val="00275FBB"/>
    <w:rsid w:val="002A2378"/>
    <w:rsid w:val="004026F3"/>
    <w:rsid w:val="0043632E"/>
    <w:rsid w:val="005153A9"/>
    <w:rsid w:val="006640B4"/>
    <w:rsid w:val="00723ADB"/>
    <w:rsid w:val="009B046B"/>
    <w:rsid w:val="009F65BB"/>
    <w:rsid w:val="00B31CD6"/>
    <w:rsid w:val="00ED14FF"/>
    <w:rsid w:val="00ED3670"/>
    <w:rsid w:val="00F62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670"/>
  </w:style>
  <w:style w:type="paragraph" w:styleId="Heading1">
    <w:name w:val="heading 1"/>
    <w:basedOn w:val="Normal"/>
    <w:next w:val="Normal"/>
    <w:link w:val="Heading1Char"/>
    <w:uiPriority w:val="9"/>
    <w:qFormat/>
    <w:rsid w:val="00ED3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D367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ED3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67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367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3670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ED3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CED"/>
  </w:style>
  <w:style w:type="paragraph" w:styleId="Footer">
    <w:name w:val="footer"/>
    <w:basedOn w:val="Normal"/>
    <w:link w:val="FooterChar"/>
    <w:uiPriority w:val="99"/>
    <w:semiHidden/>
    <w:unhideWhenUsed/>
    <w:rsid w:val="0025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Aashish</cp:lastModifiedBy>
  <cp:revision>12</cp:revision>
  <dcterms:created xsi:type="dcterms:W3CDTF">2016-05-07T12:37:00Z</dcterms:created>
  <dcterms:modified xsi:type="dcterms:W3CDTF">2016-05-10T05:00:00Z</dcterms:modified>
</cp:coreProperties>
</file>