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57AB9" w14:textId="77777777" w:rsidR="00BA539D" w:rsidRDefault="00941E19" w:rsidP="00DE2A8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FC52E6" wp14:editId="34052D87">
            <wp:extent cx="628650" cy="6858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1EA38" w14:textId="77777777" w:rsidR="00BA539D" w:rsidRDefault="00941E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8E3261D" w14:textId="77777777" w:rsidR="00BA539D" w:rsidRDefault="00941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ПОЛИТЕХНИЧЕСКИЙ ИНСТИТУТ (ФИЛИАЛ) </w:t>
      </w:r>
    </w:p>
    <w:p w14:paraId="0D39C9C1" w14:textId="77777777" w:rsidR="00BA539D" w:rsidRDefault="00941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ФЕДЕРАЛЬНОГО ГОСУДАРСТВЕННОГО БЮДЖЕТНОГО </w:t>
      </w:r>
    </w:p>
    <w:p w14:paraId="7CFDB2D2" w14:textId="77777777" w:rsidR="00BA539D" w:rsidRDefault="00941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ОБРАЗОВАТЕЛЬНОГО УЧРЕЖДЕНИЯ ВЫСШЕГО ОБРАЗОВАНИЯ</w:t>
      </w:r>
    </w:p>
    <w:p w14:paraId="2BC22DF5" w14:textId="77777777" w:rsidR="00BA539D" w:rsidRDefault="00941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УНИВЕСИТЕТ»</w:t>
      </w:r>
    </w:p>
    <w:p w14:paraId="5369D9A8" w14:textId="77777777" w:rsidR="00BA539D" w:rsidRDefault="00941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 Г.ТАГАНРОГЕ РОСТОВСКОЙ ОБЛАСТИ</w:t>
      </w:r>
    </w:p>
    <w:p w14:paraId="1ECFF114" w14:textId="77777777" w:rsidR="00BA539D" w:rsidRDefault="00941E1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14:paraId="2A604716" w14:textId="77777777" w:rsidR="00BA539D" w:rsidRDefault="00BA539D">
      <w:pPr>
        <w:spacing w:after="3" w:line="255" w:lineRule="auto"/>
        <w:ind w:left="1393" w:right="1421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93E105" w14:textId="77777777" w:rsidR="00BA539D" w:rsidRDefault="00941E19">
      <w:pPr>
        <w:spacing w:after="3" w:line="252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Учебная часть среднего профессионального образования</w:t>
      </w:r>
    </w:p>
    <w:p w14:paraId="262C6857" w14:textId="77777777" w:rsidR="00BA539D" w:rsidRDefault="00BA539D">
      <w:pPr>
        <w:spacing w:after="3" w:line="255" w:lineRule="auto"/>
        <w:ind w:left="1393" w:right="1421" w:hanging="1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0AB9E2F" w14:textId="77777777" w:rsidR="00BA539D" w:rsidRDefault="00BA539D">
      <w:pPr>
        <w:spacing w:after="3" w:line="255" w:lineRule="auto"/>
        <w:ind w:left="1393" w:right="1421" w:hanging="1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2E03CFB" w14:textId="77777777" w:rsidR="00BA539D" w:rsidRDefault="00941E19">
      <w:pPr>
        <w:spacing w:after="3" w:line="255" w:lineRule="auto"/>
        <w:ind w:left="1393" w:right="1421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ДНЕВНИК УЧЕБНОЙ ПРАКТИКИ</w:t>
      </w:r>
    </w:p>
    <w:p w14:paraId="0F901CBD" w14:textId="77777777" w:rsidR="00BA539D" w:rsidRDefault="00BA539D">
      <w:pPr>
        <w:spacing w:after="3" w:line="255" w:lineRule="auto"/>
        <w:ind w:left="1393" w:right="1421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AB30F0" w14:textId="1801B4B3" w:rsidR="00BA539D" w:rsidRDefault="00941E19">
      <w:pPr>
        <w:tabs>
          <w:tab w:val="center" w:pos="2466"/>
        </w:tabs>
        <w:spacing w:after="5" w:line="267" w:lineRule="auto"/>
        <w:ind w:left="-142"/>
        <w:rPr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Обучающегося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941E19">
        <w:rPr>
          <w:rFonts w:ascii="Times New Roman" w:eastAsia="Times New Roman" w:hAnsi="Times New Roman" w:cs="Times New Roman"/>
          <w:sz w:val="28"/>
          <w:szCs w:val="28"/>
          <w:u w:val="single"/>
        </w:rPr>
        <w:t>Коноваленко</w:t>
      </w:r>
      <w:r w:rsidR="00DE2A89" w:rsidRPr="00941E1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941E19">
        <w:rPr>
          <w:rFonts w:ascii="Times New Roman" w:eastAsia="Times New Roman" w:hAnsi="Times New Roman" w:cs="Times New Roman"/>
          <w:sz w:val="28"/>
          <w:szCs w:val="28"/>
          <w:u w:val="single"/>
        </w:rPr>
        <w:t>Александра Вячеславовича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0813C76" w14:textId="605A8F5C" w:rsidR="00BA539D" w:rsidRDefault="00DE2A89" w:rsidP="00DE2A89">
      <w:pPr>
        <w:spacing w:after="204" w:line="265" w:lineRule="auto"/>
        <w:ind w:left="1440" w:right="1892" w:firstLine="72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     подпись, Ф.И.О. обучающегося </w:t>
      </w:r>
    </w:p>
    <w:p w14:paraId="48F9231A" w14:textId="2C5BD1C1" w:rsidR="00BA539D" w:rsidRDefault="00941E19">
      <w:pPr>
        <w:spacing w:after="204" w:line="265" w:lineRule="auto"/>
        <w:ind w:left="-142" w:right="1892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 w:rsidR="00DE2A8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599 ис-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18C48B0B" w14:textId="77777777" w:rsidR="00BA539D" w:rsidRDefault="00941E19">
      <w:pPr>
        <w:spacing w:after="5" w:line="267" w:lineRule="auto"/>
        <w:ind w:left="-142" w:right="147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Специальность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14:paraId="4716DC5E" w14:textId="77777777" w:rsidR="00BA539D" w:rsidRDefault="00BA539D">
      <w:pPr>
        <w:spacing w:after="5" w:line="267" w:lineRule="auto"/>
        <w:ind w:left="-142" w:right="14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0E4E7" w14:textId="77777777" w:rsidR="00BA539D" w:rsidRDefault="00941E19">
      <w:pPr>
        <w:spacing w:after="5" w:line="267" w:lineRule="auto"/>
        <w:ind w:left="-142" w:right="147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Место прохождения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практики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ПИ (филиал) ДГТУ в г. Таганроге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4A2A5B31" w14:textId="77777777" w:rsidR="00BA539D" w:rsidRDefault="00BA539D">
      <w:pPr>
        <w:spacing w:after="5" w:line="267" w:lineRule="auto"/>
        <w:ind w:left="-142" w:right="1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F94882" w14:textId="4ADFD42F" w:rsidR="00BA539D" w:rsidRDefault="00941E19">
      <w:pPr>
        <w:tabs>
          <w:tab w:val="center" w:pos="6883"/>
        </w:tabs>
        <w:spacing w:after="0" w:line="264" w:lineRule="auto"/>
        <w:ind w:left="-142" w:right="-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Период прохождения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«1</w:t>
      </w:r>
      <w:r w:rsidR="00DE2A89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декабря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DE2A8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 по «2</w:t>
      </w:r>
      <w:r w:rsidR="00DE2A89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декабря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DE2A8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575F77AB" w14:textId="77777777" w:rsidR="00BA539D" w:rsidRDefault="00BA539D">
      <w:pPr>
        <w:spacing w:after="4" w:line="249" w:lineRule="auto"/>
        <w:ind w:left="43" w:right="61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ED02A" w14:textId="77777777" w:rsidR="00BA539D" w:rsidRDefault="00941E19">
      <w:pPr>
        <w:spacing w:after="4" w:line="249" w:lineRule="auto"/>
        <w:ind w:left="-142" w:right="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дневнике ежедневно, кратко и четко записываются выполняемые работы. В конце каждой          недели дневник представляется для проверки руководителю практики от структурного          подразделения ДГТУ, реализующего образовательные программы СПО. При выполнении одной и той же работы несколько дней в графе «дата» сделать запись «с ___по___». </w:t>
      </w:r>
    </w:p>
    <w:p w14:paraId="10048419" w14:textId="77777777" w:rsidR="00BA539D" w:rsidRDefault="00BA539D">
      <w:pPr>
        <w:spacing w:after="4" w:line="249" w:lineRule="auto"/>
        <w:ind w:left="43" w:right="61" w:hanging="10"/>
        <w:jc w:val="both"/>
        <w:rPr>
          <w:color w:val="000000"/>
        </w:rPr>
      </w:pPr>
    </w:p>
    <w:tbl>
      <w:tblPr>
        <w:tblStyle w:val="a7"/>
        <w:tblW w:w="9915" w:type="dxa"/>
        <w:tblInd w:w="-274" w:type="dxa"/>
        <w:tblLayout w:type="fixed"/>
        <w:tblLook w:val="0400" w:firstRow="0" w:lastRow="0" w:firstColumn="0" w:lastColumn="0" w:noHBand="0" w:noVBand="1"/>
      </w:tblPr>
      <w:tblGrid>
        <w:gridCol w:w="1185"/>
        <w:gridCol w:w="4335"/>
        <w:gridCol w:w="1590"/>
        <w:gridCol w:w="1035"/>
        <w:gridCol w:w="1770"/>
      </w:tblGrid>
      <w:tr w:rsidR="00BA539D" w14:paraId="226722AD" w14:textId="77777777">
        <w:trPr>
          <w:trHeight w:val="737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C6656" w14:textId="77777777" w:rsidR="00BA539D" w:rsidRPr="00DE2A89" w:rsidRDefault="00941E19">
            <w:pPr>
              <w:ind w:right="4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Дата 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EAE02" w14:textId="77777777" w:rsidR="00BA539D" w:rsidRPr="00DE2A89" w:rsidRDefault="00941E19">
            <w:pPr>
              <w:ind w:left="870" w:right="865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Наименование выполненных работ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6687A" w14:textId="77777777" w:rsidR="00BA539D" w:rsidRPr="00DE2A89" w:rsidRDefault="00941E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Рабочее место и должность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303C9" w14:textId="77777777" w:rsidR="00BA539D" w:rsidRPr="00DE2A89" w:rsidRDefault="00941E19">
            <w:pPr>
              <w:ind w:left="60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0C57" w14:textId="77777777" w:rsidR="00BA539D" w:rsidRPr="00DE2A89" w:rsidRDefault="00941E19">
            <w:pPr>
              <w:ind w:firstLine="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Подпись непосредственного руководителя </w:t>
            </w:r>
          </w:p>
        </w:tc>
      </w:tr>
      <w:tr w:rsidR="00BA539D" w14:paraId="1A8E9F12" w14:textId="77777777">
        <w:trPr>
          <w:trHeight w:val="413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FBBF" w14:textId="7EBD7FD7" w:rsidR="00BA539D" w:rsidRPr="00DE2A89" w:rsidRDefault="00DE2A89">
            <w:pPr>
              <w:ind w:left="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hAnsi="Times New Roman" w:cs="Times New Roman"/>
                <w:color w:val="000000"/>
              </w:rPr>
              <w:t>18.12.2025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BB15E" w14:textId="52D3731D" w:rsidR="00BA539D" w:rsidRPr="00DE2A89" w:rsidRDefault="00DE2A89">
            <w:pPr>
              <w:ind w:left="4"/>
              <w:jc w:val="center"/>
              <w:rPr>
                <w:rFonts w:ascii="Times New Roman" w:hAnsi="Times New Roman" w:cs="Times New Roman"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Инструктаж по технике безопасности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03AF7" w14:textId="704B93BB" w:rsidR="00BA539D" w:rsidRPr="00DE2A89" w:rsidRDefault="00DE2A89">
            <w:pPr>
              <w:ind w:right="1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практикант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2EB13" w14:textId="77777777" w:rsidR="00BA539D" w:rsidRPr="00DE2A89" w:rsidRDefault="00941E19">
            <w:pPr>
              <w:ind w:left="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10D79" w14:textId="77777777" w:rsidR="00BA539D" w:rsidRPr="00DE2A89" w:rsidRDefault="00941E19">
            <w:pPr>
              <w:ind w:left="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BA539D" w14:paraId="73CCC8DC" w14:textId="77777777">
        <w:trPr>
          <w:trHeight w:val="415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92D49" w14:textId="3D688441" w:rsidR="00BA539D" w:rsidRPr="00DE2A89" w:rsidRDefault="00941E19">
            <w:pPr>
              <w:ind w:left="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18.12.2025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B3440" w14:textId="6C33DC8A" w:rsidR="00DE2A89" w:rsidRPr="00941E19" w:rsidRDefault="000E2F12" w:rsidP="00941E19">
            <w:pPr>
              <w:ind w:left="4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Формирование 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требования к дизайну веб-сайта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0850B" w14:textId="298C6C94" w:rsidR="00BA539D" w:rsidRPr="00DE2A89" w:rsidRDefault="00941E19">
            <w:pPr>
              <w:ind w:right="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практикант</w:t>
            </w: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D255" w14:textId="77777777" w:rsidR="00BA539D" w:rsidRPr="00DE2A89" w:rsidRDefault="00941E19">
            <w:pPr>
              <w:ind w:left="4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F0D4" w14:textId="77777777" w:rsidR="00BA539D" w:rsidRPr="00DE2A89" w:rsidRDefault="00941E19">
            <w:pPr>
              <w:ind w:left="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E2A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BA539D" w14:paraId="7571CE03" w14:textId="77777777">
        <w:trPr>
          <w:trHeight w:val="39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BF9A" w14:textId="77777777" w:rsidR="00BA539D" w:rsidRDefault="00941E19" w:rsidP="00941E19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0"/>
              </w:rPr>
              <w:t xml:space="preserve">С </w:t>
            </w:r>
            <w:r w:rsidRPr="00941E19">
              <w:rPr>
                <w:rFonts w:ascii="Times New Roman" w:eastAsia="Times New Roman" w:hAnsi="Times New Roman" w:cs="Times New Roman"/>
                <w:color w:val="000000"/>
                <w:szCs w:val="20"/>
              </w:rPr>
              <w:t>19.12.2025</w:t>
            </w:r>
          </w:p>
          <w:p w14:paraId="7B36DF86" w14:textId="7DDAEDC3" w:rsidR="00941E19" w:rsidRPr="00941E19" w:rsidRDefault="00941E19" w:rsidP="00941E19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</w:rPr>
            </w:pPr>
            <w:r w:rsidRPr="00941E19">
              <w:rPr>
                <w:rFonts w:ascii="Times New Roman" w:eastAsia="Times New Roman" w:hAnsi="Times New Roman" w:cs="Times New Roman"/>
                <w:color w:val="000000"/>
                <w:szCs w:val="20"/>
              </w:rPr>
              <w:t>По</w:t>
            </w:r>
          </w:p>
          <w:p w14:paraId="12428394" w14:textId="1F447C18" w:rsidR="00941E19" w:rsidRPr="00941E19" w:rsidRDefault="00941E19" w:rsidP="00941E19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1E19">
              <w:rPr>
                <w:rFonts w:ascii="Times New Roman" w:eastAsia="Times New Roman" w:hAnsi="Times New Roman" w:cs="Times New Roman"/>
                <w:color w:val="000000"/>
                <w:szCs w:val="20"/>
              </w:rPr>
              <w:t>21.12.2025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8EB9" w14:textId="0FF97FAA" w:rsidR="00DE2A89" w:rsidRPr="000E2F12" w:rsidRDefault="000E2F12" w:rsidP="00941E19">
            <w:pPr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>ыбор цветовой палитры</w:t>
            </w: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и с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озда</w:t>
            </w: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>ние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эскиз</w:t>
            </w: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>а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интерфейса</w:t>
            </w:r>
            <w:bookmarkStart w:id="1" w:name="_GoBack"/>
            <w:bookmarkEnd w:id="1"/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веб-сайта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0D66" w14:textId="0B2E3DC4" w:rsidR="00BA539D" w:rsidRPr="00DE2A89" w:rsidRDefault="00941E19">
            <w:pPr>
              <w:ind w:righ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E2A8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практикант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D2C1" w14:textId="77777777" w:rsidR="00BA539D" w:rsidRPr="00DE2A89" w:rsidRDefault="00BA539D">
            <w:pPr>
              <w:ind w:lef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E01A5" w14:textId="77777777" w:rsidR="00BA539D" w:rsidRPr="00DE2A89" w:rsidRDefault="00BA539D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A539D" w14:paraId="272380A3" w14:textId="77777777">
        <w:trPr>
          <w:trHeight w:val="415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3656" w14:textId="74999995" w:rsidR="00BA539D" w:rsidRPr="00941E19" w:rsidRDefault="00941E19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val="en-US"/>
              </w:rPr>
              <w:t>21.12.2025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C6DD" w14:textId="544C9A82" w:rsidR="000E2F12" w:rsidRPr="000E2F12" w:rsidRDefault="000E2F12" w:rsidP="000E2F12">
            <w:pPr>
              <w:spacing w:line="256" w:lineRule="auto"/>
              <w:ind w:left="218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Разработка 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логотип</w:t>
            </w:r>
            <w:r>
              <w:rPr>
                <w:rFonts w:ascii="Times New Roman" w:eastAsia="Times New Roman" w:hAnsi="Times New Roman" w:cs="Times New Roman"/>
                <w:color w:val="000000"/>
                <w:szCs w:val="28"/>
              </w:rPr>
              <w:t>а</w:t>
            </w:r>
            <w:r w:rsidRPr="000E2F12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для разрабатываемого дизайна веб-сайта</w:t>
            </w:r>
          </w:p>
          <w:p w14:paraId="58A654C9" w14:textId="27833F51" w:rsidR="00BA539D" w:rsidRPr="00941E19" w:rsidRDefault="00BA539D">
            <w:pPr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F912B" w14:textId="08044413" w:rsidR="00BA539D" w:rsidRPr="00DE2A89" w:rsidRDefault="00941E19">
            <w:pPr>
              <w:ind w:righ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DE2A8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практикант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0D28B" w14:textId="77777777" w:rsidR="00BA539D" w:rsidRPr="00DE2A89" w:rsidRDefault="00BA539D">
            <w:pPr>
              <w:ind w:lef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19FC" w14:textId="77777777" w:rsidR="00BA539D" w:rsidRPr="00DE2A89" w:rsidRDefault="00BA539D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180AA784" w14:textId="77777777" w:rsidR="00BA539D" w:rsidRDefault="00941E19">
      <w:pPr>
        <w:tabs>
          <w:tab w:val="center" w:pos="4989"/>
        </w:tabs>
        <w:spacing w:after="235" w:line="249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«____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_»_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________________20__ г.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</w:t>
      </w:r>
    </w:p>
    <w:p w14:paraId="6BC92334" w14:textId="77777777" w:rsidR="00BA539D" w:rsidRDefault="00941E19">
      <w:pPr>
        <w:spacing w:after="3" w:line="249" w:lineRule="auto"/>
        <w:ind w:left="26" w:right="63" w:hanging="1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практической подготовки от ПИ (филиала) ДГТУ в г. Таганроге: </w:t>
      </w:r>
    </w:p>
    <w:p w14:paraId="1E588132" w14:textId="66BC98A7" w:rsidR="00BA539D" w:rsidRDefault="00941E19">
      <w:pPr>
        <w:spacing w:after="0" w:line="264" w:lineRule="auto"/>
        <w:ind w:left="41" w:hanging="1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       ___</w:t>
      </w:r>
      <w:proofErr w:type="spellStart"/>
      <w:r w:rsidR="00DE2A89" w:rsidRPr="00DE2A8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О.В.Андриян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 </w:t>
      </w:r>
    </w:p>
    <w:p w14:paraId="44612604" w14:textId="77777777" w:rsidR="00BA539D" w:rsidRDefault="00941E19">
      <w:pPr>
        <w:spacing w:after="3" w:line="267" w:lineRule="auto"/>
        <w:ind w:left="567" w:right="52" w:hanging="14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подпись                               расшифровка подписи </w:t>
      </w:r>
    </w:p>
    <w:sectPr w:rsidR="00BA539D">
      <w:pgSz w:w="11906" w:h="16838"/>
      <w:pgMar w:top="851" w:right="566" w:bottom="42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852BB"/>
    <w:multiLevelType w:val="multilevel"/>
    <w:tmpl w:val="477AA1D0"/>
    <w:lvl w:ilvl="0">
      <w:start w:val="1"/>
      <w:numFmt w:val="decimal"/>
      <w:lvlText w:val="%1."/>
      <w:lvlJc w:val="left"/>
      <w:pPr>
        <w:ind w:left="218" w:hanging="360"/>
      </w:p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9D"/>
    <w:rsid w:val="000E2F12"/>
    <w:rsid w:val="00394DEA"/>
    <w:rsid w:val="00916C2E"/>
    <w:rsid w:val="00941E19"/>
    <w:rsid w:val="00BA539D"/>
    <w:rsid w:val="00DE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6A7D"/>
  <w15:docId w15:val="{C918F272-A438-441D-A3B0-69AE1051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rsid w:val="00257B2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57B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57B2D"/>
    <w:rPr>
      <w:rFonts w:ascii="Segoe UI" w:hAnsi="Segoe UI" w:cs="Segoe UI"/>
      <w:sz w:val="18"/>
      <w:szCs w:val="18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36" w:type="dxa"/>
        <w:left w:w="4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S5OxLVuvMCqcyXF+MMp6Ohwyrg==">AMUW2mV/GBsHtrM6LkcHM/LiD8hcWUnx7OqcoEn0AZSpJghrqgFwB1pHadQelKVlyrPsgODqSNqb94JZ8X3m+fuCZAQWiHturqWU4rAxRBowxY61ZKxKT1xUzuVrv/SSXhDELBob92Tc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Двойникова Дина Александровна</dc:creator>
  <cp:lastModifiedBy>Арбузный Микс</cp:lastModifiedBy>
  <cp:revision>4</cp:revision>
  <dcterms:created xsi:type="dcterms:W3CDTF">2025-12-15T09:08:00Z</dcterms:created>
  <dcterms:modified xsi:type="dcterms:W3CDTF">2025-12-23T22:26:00Z</dcterms:modified>
</cp:coreProperties>
</file>