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305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4COSC006C: Software Development I - </w:t>
            </w: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APPENDIX 1 </w:t>
            </w: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 TEST PLANS</w:t>
            </w:r>
          </w:p>
          <w:p>
            <w:pPr>
              <w:tabs>
                <w:tab w:val="left" w:pos="272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72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Name/ID: Archana Nandisha Udugampola / 20211438</w:t>
            </w:r>
          </w:p>
          <w:p>
            <w:pPr>
              <w:tabs>
                <w:tab w:val="left" w:pos="269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694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Seminar Day/Time:</w:t>
              <w:tab/>
              <w:tab/>
              <w:tab/>
              <w:tab/>
              <w:tab/>
              <w:t xml:space="preserve">ModuleTutor:Mr.Saman Hettiarachchi</w:t>
            </w:r>
          </w:p>
        </w:tc>
      </w:tr>
    </w:tbl>
    <w:p>
      <w:pPr>
        <w:tabs>
          <w:tab w:val="left" w:pos="2694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18"/>
          <w:shd w:fill="auto" w:val="clear"/>
        </w:rPr>
      </w:pPr>
    </w:p>
    <w:tbl>
      <w:tblPr>
        <w:tblInd w:w="279" w:type="dxa"/>
      </w:tblPr>
      <w:tblGrid>
        <w:gridCol w:w="593"/>
        <w:gridCol w:w="1391"/>
        <w:gridCol w:w="1843"/>
        <w:gridCol w:w="2977"/>
        <w:gridCol w:w="2126"/>
      </w:tblGrid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Student ID:</w:t>
            </w:r>
          </w:p>
        </w:tc>
      </w:tr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TEST PLAN for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Part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Submit completed test plan with your code solution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Input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(or state ‘not attempted’)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/ Fail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(‘Actual Result’ matches ‘Expected Result = Pass’)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‘Progress’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 Displayed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‘Progress (module trailer)’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‘Progress (module trailer)’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 Displayed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 Retriever 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60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 Retriever 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40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 Retriever 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60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‘Module retriever’ is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 Retriever 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80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‘Exclude’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100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‘Exclude’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120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‘Exclude’ 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Exclude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23232"/>
                <w:spacing w:val="0"/>
                <w:position w:val="0"/>
                <w:sz w:val="22"/>
                <w:shd w:fill="auto" w:val="clear"/>
              </w:rPr>
              <w:t xml:space="preserve">Validation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a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‘Integer required’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Integer Required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5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‘Out of range’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 of Range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=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Defer =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= 0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‘Total incorrect’ displayed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incorrect Displayed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893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Histogram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Program loops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Predicts multiple progression outcomes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Predicts multiple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‘q’ to quit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Exits loop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Exits loop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Exit loop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Progress 1  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Trailer 2      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Retriever 4 : 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Excluded 1  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 outcomes in total.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Progress 1  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Trailer 2      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Retriever 4 : 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Excluded 1  :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79" w:type="dxa"/>
      </w:tblPr>
      <w:tblGrid>
        <w:gridCol w:w="585"/>
        <w:gridCol w:w="1141"/>
        <w:gridCol w:w="3716"/>
        <w:gridCol w:w="3567"/>
        <w:gridCol w:w="810"/>
      </w:tblGrid>
      <w:tr>
        <w:trPr>
          <w:trHeight w:val="1" w:hRule="atLeast"/>
          <w:jc w:val="left"/>
        </w:trPr>
        <w:tc>
          <w:tcPr>
            <w:tcW w:w="54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23232"/>
                <w:spacing w:val="0"/>
                <w:position w:val="0"/>
                <w:sz w:val="22"/>
                <w:shd w:fill="auto" w:val="clear"/>
              </w:rPr>
              <w:t xml:space="preserve">TEST PLAN for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Part 2, 3 and 4</w:t>
            </w:r>
          </w:p>
        </w:tc>
        <w:tc>
          <w:tcPr>
            <w:tcW w:w="3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(or state ‘not attempted’)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Vertical Histogram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Progress 1 | Trailer 2 | Retriever 4 | Exclude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*                  *                    *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*                    *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 outcomes in total.</w:t>
            </w:r>
          </w:p>
        </w:tc>
        <w:tc>
          <w:tcPr>
            <w:tcW w:w="3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Progress 1 | Trailer 2 | Retriever 4 | Exclude1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*                  *                    *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*                    *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                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uses list, tuple or dictionary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uses data stored to and retrieved from list, tuple or dictionary</w:t>
            </w:r>
          </w:p>
        </w:tc>
        <w:tc>
          <w:tcPr>
            <w:tcW w:w="3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uses text file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uses data stored to and retrieved from text file</w:t>
            </w:r>
          </w:p>
        </w:tc>
        <w:tc>
          <w:tcPr>
            <w:tcW w:w="3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