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AB632" w14:textId="77777777" w:rsidR="00AF744E" w:rsidRDefault="00AF744E" w:rsidP="00AF744E">
      <w:r>
        <w:t># Heratio RM/DM — Functional Design</w:t>
      </w:r>
    </w:p>
    <w:p w14:paraId="1AFC6419" w14:textId="77777777" w:rsidR="00AF744E" w:rsidRDefault="00AF744E" w:rsidP="00AF744E"/>
    <w:p w14:paraId="5F98D4F1" w14:textId="77777777" w:rsidR="00AF744E" w:rsidRDefault="00AF744E" w:rsidP="00AF744E">
      <w:r>
        <w:t>## Core Principle</w:t>
      </w:r>
    </w:p>
    <w:p w14:paraId="052E14CB" w14:textId="77777777" w:rsidR="00AF744E" w:rsidRDefault="00AF744E" w:rsidP="00AF744E"/>
    <w:p w14:paraId="53E07128" w14:textId="77777777" w:rsidR="00AF744E" w:rsidRDefault="00AF744E" w:rsidP="00AF744E">
      <w:r>
        <w:t xml:space="preserve">**Dual classification, single </w:t>
      </w:r>
      <w:proofErr w:type="gramStart"/>
      <w:r>
        <w:t>governance.*</w:t>
      </w:r>
      <w:proofErr w:type="gramEnd"/>
      <w:r>
        <w:t>*</w:t>
      </w:r>
    </w:p>
    <w:p w14:paraId="6461FB53" w14:textId="77777777" w:rsidR="00AF744E" w:rsidRDefault="00AF744E" w:rsidP="00AF744E"/>
    <w:p w14:paraId="1DF3794B" w14:textId="77777777" w:rsidR="00AF744E" w:rsidRDefault="00AF744E" w:rsidP="00AF744E">
      <w:r>
        <w:t>Do not make the business work according to the file plan. Make the system translate business activity into compliant file plan governance.</w:t>
      </w:r>
    </w:p>
    <w:p w14:paraId="2080F96E" w14:textId="77777777" w:rsidR="00AF744E" w:rsidRDefault="00AF744E" w:rsidP="00AF744E"/>
    <w:p w14:paraId="0EEDB9DF" w14:textId="77777777" w:rsidR="00AF744E" w:rsidRDefault="00AF744E" w:rsidP="00AF744E">
      <w:r>
        <w:t>## Design Rule</w:t>
      </w:r>
    </w:p>
    <w:p w14:paraId="5100495F" w14:textId="77777777" w:rsidR="00AF744E" w:rsidRDefault="00AF744E" w:rsidP="00AF744E"/>
    <w:p w14:paraId="130BA58B" w14:textId="77777777" w:rsidR="00AF744E" w:rsidRDefault="00AF744E" w:rsidP="00AF744E">
      <w:r>
        <w:t>The **file plan classification is always the authoritative classification** for:</w:t>
      </w:r>
    </w:p>
    <w:p w14:paraId="40DA8BC7" w14:textId="77777777" w:rsidR="00AF744E" w:rsidRDefault="00AF744E" w:rsidP="00AF744E">
      <w:r>
        <w:t>- retention</w:t>
      </w:r>
    </w:p>
    <w:p w14:paraId="1B3139AC" w14:textId="77777777" w:rsidR="00AF744E" w:rsidRDefault="00AF744E" w:rsidP="00AF744E">
      <w:r>
        <w:t>- disposal</w:t>
      </w:r>
    </w:p>
    <w:p w14:paraId="4A7E2FEF" w14:textId="77777777" w:rsidR="00AF744E" w:rsidRDefault="00AF744E" w:rsidP="00AF744E">
      <w:r>
        <w:t>- legal hold</w:t>
      </w:r>
    </w:p>
    <w:p w14:paraId="6601C35B" w14:textId="77777777" w:rsidR="00AF744E" w:rsidRDefault="00AF744E" w:rsidP="00AF744E">
      <w:r>
        <w:t>- transfer</w:t>
      </w:r>
    </w:p>
    <w:p w14:paraId="6CB06A99" w14:textId="77777777" w:rsidR="00AF744E" w:rsidRDefault="00AF744E" w:rsidP="00AF744E">
      <w:r>
        <w:t>- audit</w:t>
      </w:r>
    </w:p>
    <w:p w14:paraId="46F6690A" w14:textId="77777777" w:rsidR="00AF744E" w:rsidRDefault="00AF744E" w:rsidP="00AF744E">
      <w:r>
        <w:t>- office of record</w:t>
      </w:r>
    </w:p>
    <w:p w14:paraId="76288F67" w14:textId="77777777" w:rsidR="00AF744E" w:rsidRDefault="00AF744E" w:rsidP="00AF744E">
      <w:r>
        <w:t>- compliance reporting</w:t>
      </w:r>
    </w:p>
    <w:p w14:paraId="0D125C68" w14:textId="77777777" w:rsidR="00AF744E" w:rsidRDefault="00AF744E" w:rsidP="00AF744E"/>
    <w:p w14:paraId="146FAA2C" w14:textId="77777777" w:rsidR="00AF744E" w:rsidRDefault="00AF744E" w:rsidP="00AF744E">
      <w:r>
        <w:t>The **business structure is an operational overlay** for navigation, filing convenience, work context, and retrieval. It does not independently govern disposition unless it has been mapped through approved RM controls.</w:t>
      </w:r>
    </w:p>
    <w:p w14:paraId="1AE009CB" w14:textId="77777777" w:rsidR="00AF744E" w:rsidRDefault="00AF744E" w:rsidP="00AF744E"/>
    <w:p w14:paraId="1FE45FE1" w14:textId="77777777" w:rsidR="00AF744E" w:rsidRDefault="00AF744E" w:rsidP="00AF744E">
      <w:r>
        <w:t>---</w:t>
      </w:r>
    </w:p>
    <w:p w14:paraId="173EF7E2" w14:textId="77777777" w:rsidR="00AF744E" w:rsidRDefault="00AF744E" w:rsidP="00AF744E"/>
    <w:p w14:paraId="65B854F8" w14:textId="77777777" w:rsidR="00AF744E" w:rsidRDefault="00AF744E" w:rsidP="00AF744E">
      <w:r>
        <w:t>## Architecture: Three Layers</w:t>
      </w:r>
    </w:p>
    <w:p w14:paraId="6BA08CF3" w14:textId="4AC0AE23" w:rsidR="00AF744E" w:rsidRDefault="00AF744E" w:rsidP="00AF744E">
      <w:r>
        <w:rPr>
          <w:noProof/>
        </w:rPr>
        <w:lastRenderedPageBreak/>
        <w:drawing>
          <wp:inline distT="0" distB="0" distL="0" distR="0" wp14:anchorId="5CE5560C" wp14:editId="32C1524A">
            <wp:extent cx="5160983" cy="3371850"/>
            <wp:effectExtent l="0" t="0" r="1905" b="0"/>
            <wp:docPr id="10081193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19311" name="Picture 100811931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5535" cy="3374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C44D6" w14:textId="77777777" w:rsidR="00AF744E" w:rsidRDefault="00AF744E" w:rsidP="00AF744E">
      <w:r>
        <w:t xml:space="preserve">![Heratio </w:t>
      </w:r>
      <w:proofErr w:type="gramStart"/>
      <w:r>
        <w:t>architecture](</w:t>
      </w:r>
      <w:proofErr w:type="spellStart"/>
      <w:proofErr w:type="gramEnd"/>
      <w:r>
        <w:t>rm_dm_assets</w:t>
      </w:r>
      <w:proofErr w:type="spellEnd"/>
      <w:r>
        <w:t>/architecture.png)</w:t>
      </w:r>
    </w:p>
    <w:p w14:paraId="4DF97146" w14:textId="77777777" w:rsidR="00AF744E" w:rsidRDefault="00AF744E" w:rsidP="00AF744E"/>
    <w:p w14:paraId="757B78B9" w14:textId="77777777" w:rsidR="00AF744E" w:rsidRDefault="00AF744E" w:rsidP="00AF744E">
      <w:r>
        <w:t>### Layer 1 — Business Interaction</w:t>
      </w:r>
    </w:p>
    <w:p w14:paraId="1CD3396F" w14:textId="77777777" w:rsidR="00AF744E" w:rsidRDefault="00AF744E" w:rsidP="00AF744E">
      <w:r>
        <w:t>What business users see:</w:t>
      </w:r>
    </w:p>
    <w:p w14:paraId="6E4F2446" w14:textId="77777777" w:rsidR="00AF744E" w:rsidRDefault="00AF744E" w:rsidP="00AF744E">
      <w:r>
        <w:t>- departments</w:t>
      </w:r>
    </w:p>
    <w:p w14:paraId="6D2F802C" w14:textId="77777777" w:rsidR="00AF744E" w:rsidRDefault="00AF744E" w:rsidP="00AF744E">
      <w:r>
        <w:t>- projects</w:t>
      </w:r>
    </w:p>
    <w:p w14:paraId="525503CE" w14:textId="77777777" w:rsidR="00AF744E" w:rsidRDefault="00AF744E" w:rsidP="00AF744E">
      <w:r>
        <w:t>- processes</w:t>
      </w:r>
    </w:p>
    <w:p w14:paraId="227FDE5D" w14:textId="77777777" w:rsidR="00AF744E" w:rsidRDefault="00AF744E" w:rsidP="00AF744E">
      <w:r>
        <w:t>- programmes</w:t>
      </w:r>
    </w:p>
    <w:p w14:paraId="1E82582D" w14:textId="77777777" w:rsidR="00AF744E" w:rsidRDefault="00AF744E" w:rsidP="00AF744E">
      <w:r>
        <w:t>- cases</w:t>
      </w:r>
    </w:p>
    <w:p w14:paraId="097D6748" w14:textId="77777777" w:rsidR="00AF744E" w:rsidRDefault="00AF744E" w:rsidP="00AF744E">
      <w:r>
        <w:t>- workspaces</w:t>
      </w:r>
    </w:p>
    <w:p w14:paraId="2AEFD9B9" w14:textId="77777777" w:rsidR="00AF744E" w:rsidRDefault="00AF744E" w:rsidP="00AF744E">
      <w:r>
        <w:t>- guided filing</w:t>
      </w:r>
    </w:p>
    <w:p w14:paraId="4E805A42" w14:textId="77777777" w:rsidR="00AF744E" w:rsidRDefault="00AF744E" w:rsidP="00AF744E">
      <w:r>
        <w:t>- templates</w:t>
      </w:r>
    </w:p>
    <w:p w14:paraId="2D137DD4" w14:textId="77777777" w:rsidR="00AF744E" w:rsidRDefault="00AF744E" w:rsidP="00AF744E">
      <w:r>
        <w:t>- operational dashboards</w:t>
      </w:r>
    </w:p>
    <w:p w14:paraId="5FCEFE69" w14:textId="77777777" w:rsidR="00AF744E" w:rsidRDefault="00AF744E" w:rsidP="00AF744E"/>
    <w:p w14:paraId="2302FE87" w14:textId="77777777" w:rsidR="00AF744E" w:rsidRDefault="00AF744E" w:rsidP="00AF744E">
      <w:r>
        <w:t>### Layer 2 — RM Control</w:t>
      </w:r>
    </w:p>
    <w:p w14:paraId="44EB4899" w14:textId="77777777" w:rsidR="00AF744E" w:rsidRDefault="00AF744E" w:rsidP="00AF744E">
      <w:r>
        <w:t>What governs the record:</w:t>
      </w:r>
    </w:p>
    <w:p w14:paraId="114D0155" w14:textId="77777777" w:rsidR="00AF744E" w:rsidRDefault="00AF744E" w:rsidP="00AF744E">
      <w:r>
        <w:t>- file plan</w:t>
      </w:r>
    </w:p>
    <w:p w14:paraId="5238D4FF" w14:textId="77777777" w:rsidR="00AF744E" w:rsidRDefault="00AF744E" w:rsidP="00AF744E">
      <w:r>
        <w:t>- record category / folder</w:t>
      </w:r>
    </w:p>
    <w:p w14:paraId="69502089" w14:textId="77777777" w:rsidR="00AF744E" w:rsidRDefault="00AF744E" w:rsidP="00AF744E">
      <w:r>
        <w:t>- retention schedule</w:t>
      </w:r>
    </w:p>
    <w:p w14:paraId="41FD292C" w14:textId="77777777" w:rsidR="00AF744E" w:rsidRDefault="00AF744E" w:rsidP="00AF744E">
      <w:r>
        <w:lastRenderedPageBreak/>
        <w:t>- disposal class</w:t>
      </w:r>
    </w:p>
    <w:p w14:paraId="28214B10" w14:textId="77777777" w:rsidR="00AF744E" w:rsidRDefault="00AF744E" w:rsidP="00AF744E">
      <w:r>
        <w:t>- legal hold</w:t>
      </w:r>
    </w:p>
    <w:p w14:paraId="204962A1" w14:textId="77777777" w:rsidR="00AF744E" w:rsidRDefault="00AF744E" w:rsidP="00AF744E">
      <w:r>
        <w:t>- vital record status</w:t>
      </w:r>
    </w:p>
    <w:p w14:paraId="3A598EB5" w14:textId="77777777" w:rsidR="00AF744E" w:rsidRDefault="00AF744E" w:rsidP="00AF744E">
      <w:r>
        <w:t>- security classification</w:t>
      </w:r>
    </w:p>
    <w:p w14:paraId="18C495E4" w14:textId="77777777" w:rsidR="00AF744E" w:rsidRDefault="00AF744E" w:rsidP="00AF744E">
      <w:r>
        <w:t>- office of record</w:t>
      </w:r>
    </w:p>
    <w:p w14:paraId="48B70107" w14:textId="77777777" w:rsidR="00AF744E" w:rsidRDefault="00AF744E" w:rsidP="00AF744E">
      <w:r>
        <w:t>- copy status</w:t>
      </w:r>
    </w:p>
    <w:p w14:paraId="2FAF4209" w14:textId="77777777" w:rsidR="00AF744E" w:rsidRDefault="00AF744E" w:rsidP="00AF744E">
      <w:r>
        <w:t>- disposition audit trail</w:t>
      </w:r>
    </w:p>
    <w:p w14:paraId="71851A99" w14:textId="77777777" w:rsidR="00AF744E" w:rsidRDefault="00AF744E" w:rsidP="00AF744E"/>
    <w:p w14:paraId="1A5A5CCA" w14:textId="77777777" w:rsidR="00AF744E" w:rsidRDefault="00AF744E" w:rsidP="00AF744E">
      <w:r>
        <w:t>### Layer 3 — Archival / GLAM / Preservation</w:t>
      </w:r>
    </w:p>
    <w:p w14:paraId="17A678F1" w14:textId="77777777" w:rsidR="00AF744E" w:rsidRDefault="00AF744E" w:rsidP="00AF744E">
      <w:r>
        <w:t>What preserves and contextualises records of continuing value:</w:t>
      </w:r>
    </w:p>
    <w:p w14:paraId="687A7AEF" w14:textId="77777777" w:rsidR="00AF744E" w:rsidRDefault="00AF744E" w:rsidP="00AF744E">
      <w:r>
        <w:t>- transfer workflows</w:t>
      </w:r>
    </w:p>
    <w:p w14:paraId="3DCB044E" w14:textId="77777777" w:rsidR="00AF744E" w:rsidRDefault="00AF744E" w:rsidP="00AF744E">
      <w:r>
        <w:t>- OAIS packaging</w:t>
      </w:r>
    </w:p>
    <w:p w14:paraId="30710A3D" w14:textId="77777777" w:rsidR="00AF744E" w:rsidRDefault="00AF744E" w:rsidP="00AF744E">
      <w:r>
        <w:t>- ISAD(G)</w:t>
      </w:r>
    </w:p>
    <w:p w14:paraId="7BA2A132" w14:textId="77777777" w:rsidR="00AF744E" w:rsidRDefault="00AF744E" w:rsidP="00AF744E">
      <w:r>
        <w:t>- ISAAR-CPF</w:t>
      </w:r>
    </w:p>
    <w:p w14:paraId="290EEF9B" w14:textId="77777777" w:rsidR="00AF744E" w:rsidRDefault="00AF744E" w:rsidP="00AF744E">
      <w:r>
        <w:t xml:space="preserve">- </w:t>
      </w:r>
      <w:proofErr w:type="spellStart"/>
      <w:r>
        <w:t>RiC</w:t>
      </w:r>
      <w:proofErr w:type="spellEnd"/>
      <w:r>
        <w:t>-O</w:t>
      </w:r>
    </w:p>
    <w:p w14:paraId="3D0ACB46" w14:textId="77777777" w:rsidR="00AF744E" w:rsidRDefault="00AF744E" w:rsidP="00AF744E">
      <w:r>
        <w:t>- IIIF</w:t>
      </w:r>
    </w:p>
    <w:p w14:paraId="62251E96" w14:textId="77777777" w:rsidR="00AF744E" w:rsidRDefault="00AF744E" w:rsidP="00AF744E">
      <w:r>
        <w:t>- long-term preservation region</w:t>
      </w:r>
    </w:p>
    <w:p w14:paraId="45133862" w14:textId="77777777" w:rsidR="00AF744E" w:rsidRDefault="00AF744E" w:rsidP="00AF744E"/>
    <w:p w14:paraId="0D66E3EB" w14:textId="77777777" w:rsidR="00AF744E" w:rsidRDefault="00AF744E" w:rsidP="00AF744E">
      <w:r>
        <w:t>---</w:t>
      </w:r>
    </w:p>
    <w:p w14:paraId="3F425975" w14:textId="77777777" w:rsidR="00AF744E" w:rsidRDefault="00AF744E" w:rsidP="00AF744E"/>
    <w:p w14:paraId="6F6EA1FC" w14:textId="77777777" w:rsidR="00AF744E" w:rsidRDefault="00AF744E" w:rsidP="00AF744E">
      <w:r>
        <w:t>## Governance Rules</w:t>
      </w:r>
    </w:p>
    <w:p w14:paraId="02494181" w14:textId="77777777" w:rsidR="00AF744E" w:rsidRDefault="00AF744E" w:rsidP="00AF744E"/>
    <w:p w14:paraId="4F629634" w14:textId="77777777" w:rsidR="00AF744E" w:rsidRDefault="00AF744E" w:rsidP="00AF744E">
      <w:r>
        <w:t>These are non-negotiable.</w:t>
      </w:r>
    </w:p>
    <w:p w14:paraId="14292668" w14:textId="77777777" w:rsidR="00AF744E" w:rsidRDefault="00AF744E" w:rsidP="00AF744E"/>
    <w:p w14:paraId="09B32246" w14:textId="77777777" w:rsidR="00AF744E" w:rsidRDefault="00AF744E" w:rsidP="00AF744E">
      <w:r>
        <w:t>1. Every declared record must have **one validated primary file plan node**.</w:t>
      </w:r>
    </w:p>
    <w:p w14:paraId="38369DA3" w14:textId="77777777" w:rsidR="00AF744E" w:rsidRDefault="00AF744E" w:rsidP="00AF744E">
      <w:r>
        <w:t>2. Every authoritative record copy must have **one office of record**.</w:t>
      </w:r>
    </w:p>
    <w:p w14:paraId="224A57A0" w14:textId="77777777" w:rsidR="00AF744E" w:rsidRDefault="00AF744E" w:rsidP="00AF744E">
      <w:r>
        <w:t>3. Business structures are overlays and **cannot replace the file plan**.</w:t>
      </w:r>
    </w:p>
    <w:p w14:paraId="19104DB3" w14:textId="77777777" w:rsidR="00AF744E" w:rsidRDefault="00AF744E" w:rsidP="00AF744E">
      <w:r>
        <w:t>4. Legal hold overrides disposal, destruction, and transfer execution until released.</w:t>
      </w:r>
    </w:p>
    <w:p w14:paraId="218184D3" w14:textId="77777777" w:rsidR="00AF744E" w:rsidRDefault="00AF744E" w:rsidP="00AF744E">
      <w:r>
        <w:t>5. Reference, duplicate, transitory, and working copies do not carry disposal authority.</w:t>
      </w:r>
    </w:p>
    <w:p w14:paraId="00D1605B" w14:textId="77777777" w:rsidR="00AF744E" w:rsidRDefault="00AF744E" w:rsidP="00AF744E">
      <w:r>
        <w:t>6. A transfer to archives must preserve audit history, classification history, fixity, and chain of custody.</w:t>
      </w:r>
    </w:p>
    <w:p w14:paraId="7B6A4465" w14:textId="77777777" w:rsidR="00AF744E" w:rsidRDefault="00AF744E" w:rsidP="00AF744E">
      <w:r>
        <w:lastRenderedPageBreak/>
        <w:t>7. A record may appear in multiple business views, but it must remain **one governed record object**.</w:t>
      </w:r>
    </w:p>
    <w:p w14:paraId="36CEBF85" w14:textId="77777777" w:rsidR="00AF744E" w:rsidRDefault="00AF744E" w:rsidP="00AF744E">
      <w:r>
        <w:t>8. When a record is transferred to archives, the archival object becomes the preservation master; the business side may keep an access stub or reference link.</w:t>
      </w:r>
    </w:p>
    <w:p w14:paraId="349614D4" w14:textId="77777777" w:rsidR="00AF744E" w:rsidRDefault="00AF744E" w:rsidP="00AF744E"/>
    <w:p w14:paraId="7CA9D5BD" w14:textId="77777777" w:rsidR="00AF744E" w:rsidRDefault="00AF744E" w:rsidP="00AF744E">
      <w:r>
        <w:t>---</w:t>
      </w:r>
    </w:p>
    <w:p w14:paraId="1A79B3DD" w14:textId="77777777" w:rsidR="00AF744E" w:rsidRDefault="00AF744E" w:rsidP="00AF744E"/>
    <w:p w14:paraId="49F5F708" w14:textId="77777777" w:rsidR="00AF744E" w:rsidRDefault="00AF744E" w:rsidP="00AF744E">
      <w:r>
        <w:t>## The Real Implementation Problem</w:t>
      </w:r>
    </w:p>
    <w:p w14:paraId="7C12CE43" w14:textId="77777777" w:rsidR="00AF744E" w:rsidRDefault="00AF744E" w:rsidP="00AF744E"/>
    <w:p w14:paraId="787FD0CE" w14:textId="77777777" w:rsidR="00AF744E" w:rsidRDefault="00AF744E" w:rsidP="00AF744E">
      <w:r>
        <w:t>The practical problem is not creating a file plan. It is getting users to file naturally while ensuring the record lands in the correct RM structure.</w:t>
      </w:r>
    </w:p>
    <w:p w14:paraId="5A7A6166" w14:textId="77777777" w:rsidR="00AF744E" w:rsidRDefault="00AF744E" w:rsidP="00AF744E"/>
    <w:p w14:paraId="23F77BEB" w14:textId="77777777" w:rsidR="00AF744E" w:rsidRDefault="00AF744E" w:rsidP="00AF744E">
      <w:r>
        <w:t>That means Heratio should not force users to browse the NARSSA tree at capture time. Instead, it should use a **mapping layer** between:</w:t>
      </w:r>
    </w:p>
    <w:p w14:paraId="6859B57E" w14:textId="77777777" w:rsidR="00AF744E" w:rsidRDefault="00AF744E" w:rsidP="00AF744E">
      <w:r>
        <w:t>- the business-facing DM structure</w:t>
      </w:r>
    </w:p>
    <w:p w14:paraId="54949BC8" w14:textId="77777777" w:rsidR="00AF744E" w:rsidRDefault="00AF744E" w:rsidP="00AF744E">
      <w:r>
        <w:t>- the authoritative RM file plan structure</w:t>
      </w:r>
    </w:p>
    <w:p w14:paraId="64292EE8" w14:textId="77777777" w:rsidR="00AF744E" w:rsidRDefault="00AF744E" w:rsidP="00AF744E"/>
    <w:p w14:paraId="1AF95FA9" w14:textId="77777777" w:rsidR="00AF744E" w:rsidRDefault="00AF744E" w:rsidP="00AF744E">
      <w:r>
        <w:t xml:space="preserve">This is the same design logic as your SharePoint approach with a term store and folder </w:t>
      </w:r>
      <w:proofErr w:type="gramStart"/>
      <w:r>
        <w:t>mapping, but</w:t>
      </w:r>
      <w:proofErr w:type="gramEnd"/>
      <w:r>
        <w:t xml:space="preserve"> made more explicit and governable inside Heratio.</w:t>
      </w:r>
    </w:p>
    <w:p w14:paraId="6BD7A704" w14:textId="77777777" w:rsidR="00AF744E" w:rsidRDefault="00AF744E" w:rsidP="00AF744E"/>
    <w:p w14:paraId="4B2F2F60" w14:textId="77777777" w:rsidR="00AF744E" w:rsidRDefault="00AF744E" w:rsidP="00AF744E">
      <w:r>
        <w:t>---</w:t>
      </w:r>
    </w:p>
    <w:p w14:paraId="6C395781" w14:textId="77777777" w:rsidR="00AF744E" w:rsidRDefault="00AF744E" w:rsidP="00AF744E"/>
    <w:p w14:paraId="6EDEE3B3" w14:textId="77777777" w:rsidR="00AF744E" w:rsidRDefault="00AF744E" w:rsidP="00AF744E">
      <w:r>
        <w:t>## DM to RM Mapping Model</w:t>
      </w:r>
    </w:p>
    <w:p w14:paraId="77D24355" w14:textId="31B76A60" w:rsidR="00AF744E" w:rsidRDefault="00AF744E" w:rsidP="00AF744E">
      <w:r>
        <w:rPr>
          <w:noProof/>
        </w:rPr>
        <w:lastRenderedPageBreak/>
        <w:drawing>
          <wp:inline distT="0" distB="0" distL="0" distR="0" wp14:anchorId="6478A4F0" wp14:editId="27318B7F">
            <wp:extent cx="5731510" cy="3582035"/>
            <wp:effectExtent l="0" t="0" r="2540" b="0"/>
            <wp:docPr id="221122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2225" name="Picture 221122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E1714" w14:textId="77777777" w:rsidR="00AF744E" w:rsidRDefault="00AF744E" w:rsidP="00AF744E">
      <w:proofErr w:type="gramStart"/>
      <w:r>
        <w:t>![</w:t>
      </w:r>
      <w:proofErr w:type="gramEnd"/>
      <w:r>
        <w:t xml:space="preserve">DM to RM </w:t>
      </w:r>
      <w:proofErr w:type="gramStart"/>
      <w:r>
        <w:t>mapping](</w:t>
      </w:r>
      <w:proofErr w:type="spellStart"/>
      <w:proofErr w:type="gramEnd"/>
      <w:r>
        <w:t>rm_dm_assets</w:t>
      </w:r>
      <w:proofErr w:type="spellEnd"/>
      <w:r>
        <w:t>/dm_rm_mapping.png)</w:t>
      </w:r>
    </w:p>
    <w:p w14:paraId="12783635" w14:textId="77777777" w:rsidR="00AF744E" w:rsidRDefault="00AF744E" w:rsidP="00AF744E"/>
    <w:p w14:paraId="28C43DDC" w14:textId="77777777" w:rsidR="00AF744E" w:rsidRDefault="00AF744E" w:rsidP="00AF744E">
      <w:r>
        <w:t>### Simplified principle</w:t>
      </w:r>
    </w:p>
    <w:p w14:paraId="0B85FA04" w14:textId="77777777" w:rsidR="00AF744E" w:rsidRDefault="00AF744E" w:rsidP="00AF744E"/>
    <w:p w14:paraId="2DD51DCE" w14:textId="77777777" w:rsidR="00AF744E" w:rsidRDefault="00AF744E" w:rsidP="00AF744E">
      <w:r>
        <w:t>In Heratio, the user should file into a **business context** such as:</w:t>
      </w:r>
    </w:p>
    <w:p w14:paraId="63E54412" w14:textId="77777777" w:rsidR="00AF744E" w:rsidRDefault="00AF744E" w:rsidP="00AF744E">
      <w:r>
        <w:t>- project</w:t>
      </w:r>
    </w:p>
    <w:p w14:paraId="6D715761" w14:textId="77777777" w:rsidR="00AF744E" w:rsidRDefault="00AF744E" w:rsidP="00AF744E">
      <w:r>
        <w:t>- department</w:t>
      </w:r>
    </w:p>
    <w:p w14:paraId="30321335" w14:textId="77777777" w:rsidR="00AF744E" w:rsidRDefault="00AF744E" w:rsidP="00AF744E">
      <w:r>
        <w:t>- process</w:t>
      </w:r>
    </w:p>
    <w:p w14:paraId="0C17B28C" w14:textId="77777777" w:rsidR="00AF744E" w:rsidRDefault="00AF744E" w:rsidP="00AF744E">
      <w:r>
        <w:t>- case</w:t>
      </w:r>
    </w:p>
    <w:p w14:paraId="0429539E" w14:textId="77777777" w:rsidR="00AF744E" w:rsidRDefault="00AF744E" w:rsidP="00AF744E">
      <w:r>
        <w:t>- service line</w:t>
      </w:r>
    </w:p>
    <w:p w14:paraId="40799510" w14:textId="77777777" w:rsidR="00AF744E" w:rsidRDefault="00AF744E" w:rsidP="00AF744E">
      <w:r>
        <w:t>- team workspace</w:t>
      </w:r>
    </w:p>
    <w:p w14:paraId="1358574A" w14:textId="77777777" w:rsidR="00AF744E" w:rsidRDefault="00AF744E" w:rsidP="00AF744E"/>
    <w:p w14:paraId="3F196882" w14:textId="77777777" w:rsidR="00AF744E" w:rsidRDefault="00AF744E" w:rsidP="00AF744E">
      <w:r>
        <w:t>The system should then resolve that context through a **classification profile** to:</w:t>
      </w:r>
    </w:p>
    <w:p w14:paraId="4CCB06A9" w14:textId="77777777" w:rsidR="00AF744E" w:rsidRDefault="00AF744E" w:rsidP="00AF744E">
      <w:r>
        <w:t>- the correct file plan node</w:t>
      </w:r>
    </w:p>
    <w:p w14:paraId="23CB6D85" w14:textId="77777777" w:rsidR="00AF744E" w:rsidRDefault="00AF744E" w:rsidP="00AF744E">
      <w:r>
        <w:t>- the correct RM folder / record category</w:t>
      </w:r>
    </w:p>
    <w:p w14:paraId="4E353EEA" w14:textId="77777777" w:rsidR="00AF744E" w:rsidRDefault="00AF744E" w:rsidP="00AF744E">
      <w:r>
        <w:t>- the default retention schedule</w:t>
      </w:r>
    </w:p>
    <w:p w14:paraId="6BBB684D" w14:textId="77777777" w:rsidR="00AF744E" w:rsidRDefault="00AF744E" w:rsidP="00AF744E">
      <w:r>
        <w:t>- the default disposal action</w:t>
      </w:r>
    </w:p>
    <w:p w14:paraId="0F9D5540" w14:textId="77777777" w:rsidR="00AF744E" w:rsidRDefault="00AF744E" w:rsidP="00AF744E">
      <w:r>
        <w:t>- the default security classification</w:t>
      </w:r>
    </w:p>
    <w:p w14:paraId="21DC34B8" w14:textId="77777777" w:rsidR="00AF744E" w:rsidRDefault="00AF744E" w:rsidP="00AF744E">
      <w:r>
        <w:lastRenderedPageBreak/>
        <w:t>- the office-of-record rule</w:t>
      </w:r>
    </w:p>
    <w:p w14:paraId="17DF40BA" w14:textId="77777777" w:rsidR="00AF744E" w:rsidRDefault="00AF744E" w:rsidP="00AF744E">
      <w:r>
        <w:t>- the declaration behaviour</w:t>
      </w:r>
    </w:p>
    <w:p w14:paraId="6AC2D6CA" w14:textId="77777777" w:rsidR="00AF744E" w:rsidRDefault="00AF744E" w:rsidP="00AF744E"/>
    <w:p w14:paraId="4FB6FE90" w14:textId="77777777" w:rsidR="00AF744E" w:rsidRDefault="00AF744E" w:rsidP="00AF744E">
      <w:r>
        <w:t>This is effectively the Heratio equivalent of a SharePoint term-store mapping, but stronger because it can also carry RM governance and archival transfer behaviour.</w:t>
      </w:r>
    </w:p>
    <w:p w14:paraId="3A50CBD4" w14:textId="77777777" w:rsidR="00AF744E" w:rsidRDefault="00AF744E" w:rsidP="00AF744E"/>
    <w:p w14:paraId="48A864F9" w14:textId="77777777" w:rsidR="00AF744E" w:rsidRDefault="00AF744E" w:rsidP="00AF744E">
      <w:r>
        <w:t>---</w:t>
      </w:r>
    </w:p>
    <w:p w14:paraId="7F367FF1" w14:textId="77777777" w:rsidR="00AF744E" w:rsidRDefault="00AF744E" w:rsidP="00AF744E"/>
    <w:p w14:paraId="68D7386F" w14:textId="77777777" w:rsidR="00AF744E" w:rsidRDefault="00AF744E" w:rsidP="00AF744E">
      <w:r>
        <w:t>## Recommended Simplification: Classification Profiles</w:t>
      </w:r>
    </w:p>
    <w:p w14:paraId="239CEC24" w14:textId="77777777" w:rsidR="00AF744E" w:rsidRDefault="00AF744E" w:rsidP="00AF744E"/>
    <w:p w14:paraId="561BF78B" w14:textId="77777777" w:rsidR="00AF744E" w:rsidRDefault="00AF744E" w:rsidP="00AF744E">
      <w:r>
        <w:t>The easiest model is not to map every individual DM folder directly to every file plan node. That becomes brittle.</w:t>
      </w:r>
    </w:p>
    <w:p w14:paraId="09F480DE" w14:textId="77777777" w:rsidR="00AF744E" w:rsidRDefault="00AF744E" w:rsidP="00AF744E"/>
    <w:p w14:paraId="0400714F" w14:textId="77777777" w:rsidR="00AF744E" w:rsidRDefault="00AF744E" w:rsidP="00AF744E">
      <w:r>
        <w:t>Instead, introduce a middle layer called **Classification Profiles**.</w:t>
      </w:r>
    </w:p>
    <w:p w14:paraId="2007A111" w14:textId="77777777" w:rsidR="00AF744E" w:rsidRDefault="00AF744E" w:rsidP="00AF744E"/>
    <w:p w14:paraId="5FBAD9F2" w14:textId="77777777" w:rsidR="00AF744E" w:rsidRDefault="00AF744E" w:rsidP="00AF744E">
      <w:r>
        <w:t>### What a classification profile does</w:t>
      </w:r>
    </w:p>
    <w:p w14:paraId="1E4811C7" w14:textId="77777777" w:rsidR="00AF744E" w:rsidRDefault="00AF744E" w:rsidP="00AF744E">
      <w:r>
        <w:t>A classification profile binds together:</w:t>
      </w:r>
    </w:p>
    <w:p w14:paraId="4DDEB23E" w14:textId="77777777" w:rsidR="00AF744E" w:rsidRDefault="00AF744E" w:rsidP="00AF744E">
      <w:r>
        <w:t>- one or more business nodes</w:t>
      </w:r>
    </w:p>
    <w:p w14:paraId="7368E224" w14:textId="77777777" w:rsidR="00AF744E" w:rsidRDefault="00AF744E" w:rsidP="00AF744E">
      <w:r>
        <w:t>- an optional document type or record type</w:t>
      </w:r>
    </w:p>
    <w:p w14:paraId="19B87551" w14:textId="77777777" w:rsidR="00AF744E" w:rsidRDefault="00AF744E" w:rsidP="00AF744E">
      <w:r>
        <w:t>- the target file plan node</w:t>
      </w:r>
    </w:p>
    <w:p w14:paraId="5479702D" w14:textId="77777777" w:rsidR="00AF744E" w:rsidRDefault="00AF744E" w:rsidP="00AF744E">
      <w:r>
        <w:t>- the target RM record category / folder</w:t>
      </w:r>
    </w:p>
    <w:p w14:paraId="51D160B0" w14:textId="77777777" w:rsidR="00AF744E" w:rsidRDefault="00AF744E" w:rsidP="00AF744E">
      <w:r>
        <w:t>- the retention schedule</w:t>
      </w:r>
    </w:p>
    <w:p w14:paraId="687720D1" w14:textId="77777777" w:rsidR="00AF744E" w:rsidRDefault="00AF744E" w:rsidP="00AF744E">
      <w:r>
        <w:t>- the disposal class</w:t>
      </w:r>
    </w:p>
    <w:p w14:paraId="3D32ECCF" w14:textId="77777777" w:rsidR="00AF744E" w:rsidRDefault="00AF744E" w:rsidP="00AF744E">
      <w:r>
        <w:t>- the security default</w:t>
      </w:r>
    </w:p>
    <w:p w14:paraId="65B396D7" w14:textId="77777777" w:rsidR="00AF744E" w:rsidRDefault="00AF744E" w:rsidP="00AF744E">
      <w:r>
        <w:t>- whether auto-declaration is allowed</w:t>
      </w:r>
    </w:p>
    <w:p w14:paraId="35AEA78C" w14:textId="77777777" w:rsidR="00AF744E" w:rsidRDefault="00AF744E" w:rsidP="00AF744E">
      <w:r>
        <w:t>- whether RM validation is required</w:t>
      </w:r>
    </w:p>
    <w:p w14:paraId="085E7FDA" w14:textId="77777777" w:rsidR="00AF744E" w:rsidRDefault="00AF744E" w:rsidP="00AF744E">
      <w:r>
        <w:t>- whether archival transfer is possible on disposition</w:t>
      </w:r>
    </w:p>
    <w:p w14:paraId="2C5B8771" w14:textId="77777777" w:rsidR="00AF744E" w:rsidRDefault="00AF744E" w:rsidP="00AF744E">
      <w:r>
        <w:t>- the target archival series / fonds / preservation route</w:t>
      </w:r>
    </w:p>
    <w:p w14:paraId="4E67CB33" w14:textId="77777777" w:rsidR="00AF744E" w:rsidRDefault="00AF744E" w:rsidP="00AF744E"/>
    <w:p w14:paraId="7EEB3280" w14:textId="77777777" w:rsidR="00AF744E" w:rsidRDefault="00AF744E" w:rsidP="00AF744E">
      <w:r>
        <w:t>### Why this is simpler</w:t>
      </w:r>
    </w:p>
    <w:p w14:paraId="1FFD4393" w14:textId="77777777" w:rsidR="00AF744E" w:rsidRDefault="00AF744E" w:rsidP="00AF744E">
      <w:r>
        <w:t>This gives you one reusable configuration object that can be attached to:</w:t>
      </w:r>
    </w:p>
    <w:p w14:paraId="5216279B" w14:textId="77777777" w:rsidR="00AF744E" w:rsidRDefault="00AF744E" w:rsidP="00AF744E">
      <w:r>
        <w:t>- a department workspace</w:t>
      </w:r>
    </w:p>
    <w:p w14:paraId="36FA50E8" w14:textId="77777777" w:rsidR="00AF744E" w:rsidRDefault="00AF744E" w:rsidP="00AF744E">
      <w:r>
        <w:lastRenderedPageBreak/>
        <w:t>- a case type</w:t>
      </w:r>
    </w:p>
    <w:p w14:paraId="3BFEA7D4" w14:textId="77777777" w:rsidR="00AF744E" w:rsidRDefault="00AF744E" w:rsidP="00AF744E">
      <w:r>
        <w:t>- a project template</w:t>
      </w:r>
    </w:p>
    <w:p w14:paraId="337937CC" w14:textId="77777777" w:rsidR="00AF744E" w:rsidRDefault="00AF744E" w:rsidP="00AF744E">
      <w:r>
        <w:t>- an upload form</w:t>
      </w:r>
    </w:p>
    <w:p w14:paraId="4C5E6766" w14:textId="77777777" w:rsidR="00AF744E" w:rsidRDefault="00AF744E" w:rsidP="00AF744E">
      <w:r>
        <w:t>- a record type</w:t>
      </w:r>
    </w:p>
    <w:p w14:paraId="5CB1892C" w14:textId="77777777" w:rsidR="00AF744E" w:rsidRDefault="00AF744E" w:rsidP="00AF744E">
      <w:r>
        <w:t>- a DM folder</w:t>
      </w:r>
    </w:p>
    <w:p w14:paraId="21E84403" w14:textId="77777777" w:rsidR="00AF744E" w:rsidRDefault="00AF744E" w:rsidP="00AF744E">
      <w:r>
        <w:t>- a business taxonomy node</w:t>
      </w:r>
    </w:p>
    <w:p w14:paraId="6685F790" w14:textId="77777777" w:rsidR="00AF744E" w:rsidRDefault="00AF744E" w:rsidP="00AF744E"/>
    <w:p w14:paraId="3C772C4D" w14:textId="77777777" w:rsidR="00AF744E" w:rsidRDefault="00AF744E" w:rsidP="00AF744E">
      <w:r>
        <w:t>So instead of saying:</w:t>
      </w:r>
    </w:p>
    <w:p w14:paraId="42EB4969" w14:textId="77777777" w:rsidR="00AF744E" w:rsidRDefault="00AF744E" w:rsidP="00AF744E">
      <w:r>
        <w:t>“</w:t>
      </w:r>
      <w:proofErr w:type="gramStart"/>
      <w:r>
        <w:t>this</w:t>
      </w:r>
      <w:proofErr w:type="gramEnd"/>
      <w:r>
        <w:t xml:space="preserve"> folder maps to that RM folder, and this other folder maps to that RM folder...”</w:t>
      </w:r>
    </w:p>
    <w:p w14:paraId="576C06E7" w14:textId="77777777" w:rsidR="00AF744E" w:rsidRDefault="00AF744E" w:rsidP="00AF744E"/>
    <w:p w14:paraId="6651A9E0" w14:textId="77777777" w:rsidR="00AF744E" w:rsidRDefault="00AF744E" w:rsidP="00AF744E">
      <w:r>
        <w:t>you say:</w:t>
      </w:r>
    </w:p>
    <w:p w14:paraId="65EEEE09" w14:textId="77777777" w:rsidR="00AF744E" w:rsidRDefault="00AF744E" w:rsidP="00AF744E">
      <w:r>
        <w:t>“</w:t>
      </w:r>
      <w:proofErr w:type="gramStart"/>
      <w:r>
        <w:t>this</w:t>
      </w:r>
      <w:proofErr w:type="gramEnd"/>
      <w:r>
        <w:t xml:space="preserve"> business area uses **Classification Profile X**.”</w:t>
      </w:r>
    </w:p>
    <w:p w14:paraId="1A2EAC2F" w14:textId="77777777" w:rsidR="00AF744E" w:rsidRDefault="00AF744E" w:rsidP="00AF744E"/>
    <w:p w14:paraId="0B90438B" w14:textId="77777777" w:rsidR="00AF744E" w:rsidRDefault="00AF744E" w:rsidP="00AF744E">
      <w:r>
        <w:t>That profile then drives the correct RM behaviour.</w:t>
      </w:r>
    </w:p>
    <w:p w14:paraId="387BF560" w14:textId="77777777" w:rsidR="00AF744E" w:rsidRDefault="00AF744E" w:rsidP="00AF744E"/>
    <w:p w14:paraId="06814177" w14:textId="77777777" w:rsidR="00AF744E" w:rsidRDefault="00AF744E" w:rsidP="00AF744E">
      <w:r>
        <w:t>---</w:t>
      </w:r>
    </w:p>
    <w:p w14:paraId="27B920B0" w14:textId="77777777" w:rsidR="00AF744E" w:rsidRDefault="00AF744E" w:rsidP="00AF744E"/>
    <w:p w14:paraId="0427CB18" w14:textId="77777777" w:rsidR="00AF744E" w:rsidRDefault="00AF744E" w:rsidP="00AF744E">
      <w:r>
        <w:t>## SharePoint-Style Auto-Declaration in Heratio</w:t>
      </w:r>
    </w:p>
    <w:p w14:paraId="05A71251" w14:textId="77777777" w:rsidR="00AF744E" w:rsidRDefault="00AF744E" w:rsidP="00AF744E"/>
    <w:p w14:paraId="7576628C" w14:textId="77777777" w:rsidR="00AF744E" w:rsidRDefault="00AF744E" w:rsidP="00AF744E">
      <w:r>
        <w:t>The SharePoint pattern you described can translate almost directly.</w:t>
      </w:r>
    </w:p>
    <w:p w14:paraId="59AF8CBE" w14:textId="77777777" w:rsidR="00AF744E" w:rsidRDefault="00AF744E" w:rsidP="00AF744E"/>
    <w:p w14:paraId="3EB746D7" w14:textId="77777777" w:rsidR="00AF744E" w:rsidRDefault="00AF744E" w:rsidP="00AF744E">
      <w:r>
        <w:t>### SharePoint pattern</w:t>
      </w:r>
    </w:p>
    <w:p w14:paraId="18257C93" w14:textId="77777777" w:rsidR="00AF744E" w:rsidRDefault="00AF744E" w:rsidP="00AF744E">
      <w:r>
        <w:t>- User uploads into a business folder.</w:t>
      </w:r>
    </w:p>
    <w:p w14:paraId="7128DE67" w14:textId="77777777" w:rsidR="00AF744E" w:rsidRDefault="00AF744E" w:rsidP="00AF744E">
      <w:r>
        <w:t>- User picks a file plan number from a term store.</w:t>
      </w:r>
    </w:p>
    <w:p w14:paraId="47E90ECD" w14:textId="77777777" w:rsidR="00AF744E" w:rsidRDefault="00AF744E" w:rsidP="00AF744E">
      <w:r>
        <w:t>- On declaration, the item is auto-filed into the correct RM folder.</w:t>
      </w:r>
    </w:p>
    <w:p w14:paraId="52E9B234" w14:textId="77777777" w:rsidR="00AF744E" w:rsidRDefault="00AF744E" w:rsidP="00AF744E"/>
    <w:p w14:paraId="6A6645A9" w14:textId="77777777" w:rsidR="00AF744E" w:rsidRDefault="00AF744E" w:rsidP="00AF744E">
      <w:r>
        <w:t>### Heratio pattern</w:t>
      </w:r>
    </w:p>
    <w:p w14:paraId="708B5D40" w14:textId="77777777" w:rsidR="00AF744E" w:rsidRDefault="00AF744E" w:rsidP="00AF744E">
      <w:r>
        <w:t>- User uploads into a business workspace, case, project, or DM folder.</w:t>
      </w:r>
    </w:p>
    <w:p w14:paraId="2D855FEE" w14:textId="77777777" w:rsidR="00AF744E" w:rsidRDefault="00AF744E" w:rsidP="00AF744E">
      <w:r>
        <w:t>- The system detects the attached business context and optional filing code.</w:t>
      </w:r>
    </w:p>
    <w:p w14:paraId="70BDF4B7" w14:textId="77777777" w:rsidR="00AF744E" w:rsidRDefault="00AF744E" w:rsidP="00AF744E">
      <w:r>
        <w:t>- A classification profile resolves that context to the correct RM file plan node and record category.</w:t>
      </w:r>
    </w:p>
    <w:p w14:paraId="426206B8" w14:textId="77777777" w:rsidR="00AF744E" w:rsidRDefault="00AF744E" w:rsidP="00AF744E">
      <w:r>
        <w:lastRenderedPageBreak/>
        <w:t>- On declaration, the record is automatically governed in the right RM location.</w:t>
      </w:r>
    </w:p>
    <w:p w14:paraId="45A88C99" w14:textId="77777777" w:rsidR="00AF744E" w:rsidRDefault="00AF744E" w:rsidP="00AF744E">
      <w:r>
        <w:t>- The business view remains intact, but the RM control is authoritative underneath.</w:t>
      </w:r>
    </w:p>
    <w:p w14:paraId="6E26958F" w14:textId="77777777" w:rsidR="00AF744E" w:rsidRDefault="00AF744E" w:rsidP="00AF744E"/>
    <w:p w14:paraId="59446FD5" w14:textId="77777777" w:rsidR="00AF744E" w:rsidRDefault="00AF744E" w:rsidP="00AF744E">
      <w:r>
        <w:t>### Better than the SharePoint pattern</w:t>
      </w:r>
    </w:p>
    <w:p w14:paraId="318312F9" w14:textId="77777777" w:rsidR="00AF744E" w:rsidRDefault="00AF744E" w:rsidP="00AF744E">
      <w:r>
        <w:t>Heratio can improve on that model by allowing:</w:t>
      </w:r>
    </w:p>
    <w:p w14:paraId="0C7BB712" w14:textId="77777777" w:rsidR="00AF744E" w:rsidRDefault="00AF744E" w:rsidP="00AF744E">
      <w:r>
        <w:t>- automatic classification from folder + document type</w:t>
      </w:r>
    </w:p>
    <w:p w14:paraId="012AF480" w14:textId="77777777" w:rsidR="00AF744E" w:rsidRDefault="00AF744E" w:rsidP="00AF744E">
      <w:r>
        <w:t>- wizard-driven classification where users never need to know the file plan number</w:t>
      </w:r>
    </w:p>
    <w:p w14:paraId="67F28680" w14:textId="77777777" w:rsidR="00AF744E" w:rsidRDefault="00AF744E" w:rsidP="00AF744E">
      <w:r>
        <w:t>- AI-assisted suggestions where mappings are unclear</w:t>
      </w:r>
    </w:p>
    <w:p w14:paraId="5E1EB896" w14:textId="77777777" w:rsidR="00AF744E" w:rsidRDefault="00AF744E" w:rsidP="00AF744E">
      <w:r>
        <w:t>- RM validation queues for exceptions</w:t>
      </w:r>
    </w:p>
    <w:p w14:paraId="5B9C40DC" w14:textId="77777777" w:rsidR="00AF744E" w:rsidRDefault="00AF744E" w:rsidP="00AF744E">
      <w:r>
        <w:t>- direct transfer workflows from RM disposition into archival / GLAM preservation</w:t>
      </w:r>
    </w:p>
    <w:p w14:paraId="1471271E" w14:textId="77777777" w:rsidR="00AF744E" w:rsidRDefault="00AF744E" w:rsidP="00AF744E"/>
    <w:p w14:paraId="53F672A7" w14:textId="77777777" w:rsidR="00AF744E" w:rsidRDefault="00AF744E" w:rsidP="00AF744E">
      <w:r>
        <w:t>---</w:t>
      </w:r>
    </w:p>
    <w:p w14:paraId="309958D2" w14:textId="77777777" w:rsidR="00AF744E" w:rsidRDefault="00AF744E" w:rsidP="00AF744E"/>
    <w:p w14:paraId="05F13633" w14:textId="77777777" w:rsidR="00AF744E" w:rsidRDefault="00AF744E" w:rsidP="00AF744E">
      <w:r>
        <w:t>## Record Flow</w:t>
      </w:r>
    </w:p>
    <w:p w14:paraId="11B90810" w14:textId="77777777" w:rsidR="00AF744E" w:rsidRDefault="00AF744E" w:rsidP="00AF744E"/>
    <w:p w14:paraId="027716DF" w14:textId="77777777" w:rsidR="00AF744E" w:rsidRDefault="00AF744E" w:rsidP="00AF744E">
      <w:r>
        <w:t>### Business user view</w:t>
      </w:r>
    </w:p>
    <w:p w14:paraId="2DB5204F" w14:textId="77777777" w:rsidR="00AF744E" w:rsidRDefault="00AF744E" w:rsidP="00AF744E">
      <w:r>
        <w:t>The business user sees:</w:t>
      </w:r>
    </w:p>
    <w:p w14:paraId="18A5527E" w14:textId="77777777" w:rsidR="00AF744E" w:rsidRDefault="00AF744E" w:rsidP="00AF744E">
      <w:r>
        <w:t>- Projects → Solar Upgrade</w:t>
      </w:r>
    </w:p>
    <w:p w14:paraId="195A6373" w14:textId="77777777" w:rsidR="00AF744E" w:rsidRDefault="00AF744E" w:rsidP="00AF744E">
      <w:r>
        <w:t>- Procurement</w:t>
      </w:r>
    </w:p>
    <w:p w14:paraId="3BA5E4AE" w14:textId="77777777" w:rsidR="00AF744E" w:rsidRDefault="00AF744E" w:rsidP="00AF744E">
      <w:r>
        <w:t>- Supplier ABC</w:t>
      </w:r>
    </w:p>
    <w:p w14:paraId="6642C000" w14:textId="77777777" w:rsidR="00AF744E" w:rsidRDefault="00AF744E" w:rsidP="00AF744E">
      <w:r>
        <w:t>- Contract</w:t>
      </w:r>
    </w:p>
    <w:p w14:paraId="29CCA335" w14:textId="77777777" w:rsidR="00AF744E" w:rsidRDefault="00AF744E" w:rsidP="00AF744E"/>
    <w:p w14:paraId="2A9DEE9D" w14:textId="77777777" w:rsidR="00AF744E" w:rsidRDefault="00AF744E" w:rsidP="00AF744E">
      <w:r>
        <w:t>### System action</w:t>
      </w:r>
    </w:p>
    <w:p w14:paraId="07D7C605" w14:textId="77777777" w:rsidR="00AF744E" w:rsidRDefault="00AF744E" w:rsidP="00AF744E">
      <w:r>
        <w:t>The system resolves:</w:t>
      </w:r>
    </w:p>
    <w:p w14:paraId="7BD45E24" w14:textId="77777777" w:rsidR="00AF744E" w:rsidRPr="00AF744E" w:rsidRDefault="00AF744E" w:rsidP="00AF744E">
      <w:pPr>
        <w:rPr>
          <w:lang w:val="fr-FR"/>
        </w:rPr>
      </w:pPr>
      <w:r w:rsidRPr="00AF744E">
        <w:rPr>
          <w:lang w:val="fr-FR"/>
        </w:rPr>
        <w:t xml:space="preserve">- business </w:t>
      </w:r>
      <w:proofErr w:type="spellStart"/>
      <w:r w:rsidRPr="00AF744E">
        <w:rPr>
          <w:lang w:val="fr-FR"/>
        </w:rPr>
        <w:t>node</w:t>
      </w:r>
      <w:proofErr w:type="spellEnd"/>
      <w:r w:rsidRPr="00AF744E">
        <w:rPr>
          <w:lang w:val="fr-FR"/>
        </w:rPr>
        <w:t xml:space="preserve"> = Solar Upgrade / </w:t>
      </w:r>
      <w:proofErr w:type="spellStart"/>
      <w:r w:rsidRPr="00AF744E">
        <w:rPr>
          <w:lang w:val="fr-FR"/>
        </w:rPr>
        <w:t>Procurement</w:t>
      </w:r>
      <w:proofErr w:type="spellEnd"/>
    </w:p>
    <w:p w14:paraId="1D2C915A" w14:textId="77777777" w:rsidR="00AF744E" w:rsidRPr="00AF744E" w:rsidRDefault="00AF744E" w:rsidP="00AF744E">
      <w:pPr>
        <w:rPr>
          <w:lang w:val="fr-FR"/>
        </w:rPr>
      </w:pPr>
      <w:r w:rsidRPr="00AF744E">
        <w:rPr>
          <w:lang w:val="fr-FR"/>
        </w:rPr>
        <w:t xml:space="preserve">- document type = </w:t>
      </w:r>
      <w:proofErr w:type="spellStart"/>
      <w:r w:rsidRPr="00AF744E">
        <w:rPr>
          <w:lang w:val="fr-FR"/>
        </w:rPr>
        <w:t>Contract</w:t>
      </w:r>
      <w:proofErr w:type="spellEnd"/>
    </w:p>
    <w:p w14:paraId="51D0F05A" w14:textId="77777777" w:rsidR="00AF744E" w:rsidRDefault="00AF744E" w:rsidP="00AF744E">
      <w:r>
        <w:t>- classification profile = `CAPITAL_WORKS_CONTRACT`</w:t>
      </w:r>
    </w:p>
    <w:p w14:paraId="57A1918C" w14:textId="77777777" w:rsidR="00AF744E" w:rsidRDefault="00AF744E" w:rsidP="00AF744E">
      <w:r>
        <w:t>- file plan node = `3/3 Contracts` or approved equivalent</w:t>
      </w:r>
    </w:p>
    <w:p w14:paraId="6C59946E" w14:textId="77777777" w:rsidR="00AF744E" w:rsidRDefault="00AF744E" w:rsidP="00AF744E">
      <w:r>
        <w:t>- RM folder = `Contracts / Capital Works`</w:t>
      </w:r>
    </w:p>
    <w:p w14:paraId="43A0215E" w14:textId="77777777" w:rsidR="00AF744E" w:rsidRDefault="00AF744E" w:rsidP="00AF744E">
      <w:r>
        <w:t>- retention = `contract expiry + 7 years`</w:t>
      </w:r>
    </w:p>
    <w:p w14:paraId="712CF214" w14:textId="77777777" w:rsidR="00AF744E" w:rsidRDefault="00AF744E" w:rsidP="00AF744E">
      <w:r>
        <w:t>- disposition = `review for destruction or transfer`</w:t>
      </w:r>
    </w:p>
    <w:p w14:paraId="644FEEC9" w14:textId="77777777" w:rsidR="00AF744E" w:rsidRDefault="00AF744E" w:rsidP="00AF744E">
      <w:r>
        <w:lastRenderedPageBreak/>
        <w:t>- office of record = `Supply Chain`</w:t>
      </w:r>
    </w:p>
    <w:p w14:paraId="6988893B" w14:textId="77777777" w:rsidR="00AF744E" w:rsidRDefault="00AF744E" w:rsidP="00AF744E">
      <w:r>
        <w:t>- declaration mode = `auto-declare`</w:t>
      </w:r>
    </w:p>
    <w:p w14:paraId="36059212" w14:textId="77777777" w:rsidR="00AF744E" w:rsidRDefault="00AF744E" w:rsidP="00AF744E"/>
    <w:p w14:paraId="0EC19D20" w14:textId="77777777" w:rsidR="00AF744E" w:rsidRDefault="00AF744E" w:rsidP="00AF744E">
      <w:r>
        <w:t>### RM outcome</w:t>
      </w:r>
    </w:p>
    <w:p w14:paraId="34B58D46" w14:textId="77777777" w:rsidR="00AF744E" w:rsidRDefault="00AF744E" w:rsidP="00AF744E">
      <w:r>
        <w:t>The Records Manager sees:</w:t>
      </w:r>
    </w:p>
    <w:p w14:paraId="33F97632" w14:textId="77777777" w:rsidR="00AF744E" w:rsidRDefault="00AF744E" w:rsidP="00AF744E">
      <w:r>
        <w:t>- authoritative file plan placement</w:t>
      </w:r>
    </w:p>
    <w:p w14:paraId="043825BF" w14:textId="77777777" w:rsidR="00AF744E" w:rsidRDefault="00AF744E" w:rsidP="00AF744E">
      <w:r>
        <w:t>- retention and trigger</w:t>
      </w:r>
    </w:p>
    <w:p w14:paraId="790CD218" w14:textId="77777777" w:rsidR="00AF744E" w:rsidRDefault="00AF744E" w:rsidP="00AF744E">
      <w:r>
        <w:t>- legal hold status</w:t>
      </w:r>
    </w:p>
    <w:p w14:paraId="7BE4EE62" w14:textId="77777777" w:rsidR="00AF744E" w:rsidRDefault="00AF744E" w:rsidP="00AF744E">
      <w:r>
        <w:t>- copy status</w:t>
      </w:r>
    </w:p>
    <w:p w14:paraId="189A159F" w14:textId="77777777" w:rsidR="00AF744E" w:rsidRDefault="00AF744E" w:rsidP="00AF744E">
      <w:r>
        <w:t>- office of record</w:t>
      </w:r>
    </w:p>
    <w:p w14:paraId="6A3C3D84" w14:textId="77777777" w:rsidR="00AF744E" w:rsidRDefault="00AF744E" w:rsidP="00AF744E">
      <w:r>
        <w:t>- classification confidence</w:t>
      </w:r>
    </w:p>
    <w:p w14:paraId="2410D91B" w14:textId="77777777" w:rsidR="00AF744E" w:rsidRDefault="00AF744E" w:rsidP="00AF744E">
      <w:r>
        <w:t>- disposition path</w:t>
      </w:r>
    </w:p>
    <w:p w14:paraId="3565A6B8" w14:textId="77777777" w:rsidR="00AF744E" w:rsidRDefault="00AF744E" w:rsidP="00AF744E">
      <w:r>
        <w:t>- future transfer eligibility</w:t>
      </w:r>
    </w:p>
    <w:p w14:paraId="17B9A661" w14:textId="77777777" w:rsidR="00AF744E" w:rsidRDefault="00AF744E" w:rsidP="00AF744E"/>
    <w:p w14:paraId="4830A04B" w14:textId="77777777" w:rsidR="00AF744E" w:rsidRDefault="00AF744E" w:rsidP="00AF744E">
      <w:r>
        <w:t>---</w:t>
      </w:r>
    </w:p>
    <w:p w14:paraId="0C823AE9" w14:textId="77777777" w:rsidR="00AF744E" w:rsidRDefault="00AF744E" w:rsidP="00AF744E"/>
    <w:p w14:paraId="7B1AB211" w14:textId="77777777" w:rsidR="00AF744E" w:rsidRDefault="00AF744E" w:rsidP="00AF744E">
      <w:r>
        <w:t>## Record Flow Diagram</w:t>
      </w:r>
    </w:p>
    <w:p w14:paraId="4A2E2392" w14:textId="77777777" w:rsidR="00AF744E" w:rsidRDefault="00AF744E" w:rsidP="00AF744E"/>
    <w:p w14:paraId="6717795E" w14:textId="77777777" w:rsidR="00AF744E" w:rsidRDefault="00AF744E" w:rsidP="00AF744E">
      <w:r>
        <w:t>```text</w:t>
      </w:r>
    </w:p>
    <w:p w14:paraId="0A98097B" w14:textId="77777777" w:rsidR="00AF744E" w:rsidRDefault="00AF744E" w:rsidP="00AF744E">
      <w:r>
        <w:t>User files in business context</w:t>
      </w:r>
    </w:p>
    <w:p w14:paraId="05B0709B" w14:textId="77777777" w:rsidR="00AF744E" w:rsidRDefault="00AF744E" w:rsidP="00AF744E">
      <w:r>
        <w:t xml:space="preserve">        ↓</w:t>
      </w:r>
    </w:p>
    <w:p w14:paraId="5CDC9145" w14:textId="77777777" w:rsidR="00AF744E" w:rsidRDefault="00AF744E" w:rsidP="00AF744E">
      <w:r>
        <w:t>System identifies business node / case / project / document type</w:t>
      </w:r>
    </w:p>
    <w:p w14:paraId="14BDEF4B" w14:textId="77777777" w:rsidR="00AF744E" w:rsidRDefault="00AF744E" w:rsidP="00AF744E">
      <w:r>
        <w:t xml:space="preserve">        ↓</w:t>
      </w:r>
    </w:p>
    <w:p w14:paraId="5591C0F3" w14:textId="77777777" w:rsidR="00AF744E" w:rsidRDefault="00AF744E" w:rsidP="00AF744E">
      <w:r>
        <w:t>Classification profile resolves correct RM file plan + record category</w:t>
      </w:r>
    </w:p>
    <w:p w14:paraId="53A406AA" w14:textId="77777777" w:rsidR="00AF744E" w:rsidRDefault="00AF744E" w:rsidP="00AF744E">
      <w:r>
        <w:t xml:space="preserve">        ↓</w:t>
      </w:r>
    </w:p>
    <w:p w14:paraId="56A0802C" w14:textId="77777777" w:rsidR="00AF744E" w:rsidRDefault="00AF744E" w:rsidP="00AF744E">
      <w:r>
        <w:t>Record declared automatically or with validation</w:t>
      </w:r>
    </w:p>
    <w:p w14:paraId="6661FEB6" w14:textId="77777777" w:rsidR="00AF744E" w:rsidRDefault="00AF744E" w:rsidP="00AF744E">
      <w:r>
        <w:t xml:space="preserve">        ↓</w:t>
      </w:r>
    </w:p>
    <w:p w14:paraId="58756714" w14:textId="77777777" w:rsidR="00AF744E" w:rsidRDefault="00AF744E" w:rsidP="00AF744E">
      <w:r>
        <w:t xml:space="preserve">RM controls </w:t>
      </w:r>
      <w:proofErr w:type="gramStart"/>
      <w:r>
        <w:t>attach:</w:t>
      </w:r>
      <w:proofErr w:type="gramEnd"/>
      <w:r>
        <w:t xml:space="preserve"> retention, disposal, legal hold, office of record</w:t>
      </w:r>
    </w:p>
    <w:p w14:paraId="2B0057BD" w14:textId="77777777" w:rsidR="00AF744E" w:rsidRDefault="00AF744E" w:rsidP="00AF744E">
      <w:r>
        <w:t xml:space="preserve">        ↓</w:t>
      </w:r>
    </w:p>
    <w:p w14:paraId="4732AF99" w14:textId="77777777" w:rsidR="00AF744E" w:rsidRDefault="00AF744E" w:rsidP="00AF744E">
      <w:r>
        <w:t>Disposition reached</w:t>
      </w:r>
    </w:p>
    <w:p w14:paraId="7E87546C" w14:textId="77777777" w:rsidR="00AF744E" w:rsidRDefault="00AF744E" w:rsidP="00AF744E">
      <w:r>
        <w:t xml:space="preserve">        ↓</w:t>
      </w:r>
    </w:p>
    <w:p w14:paraId="28BEBD41" w14:textId="77777777" w:rsidR="00AF744E" w:rsidRDefault="00AF744E" w:rsidP="00AF744E">
      <w:r>
        <w:lastRenderedPageBreak/>
        <w:t>Destroy / retain / review / transfer</w:t>
      </w:r>
    </w:p>
    <w:p w14:paraId="386F3091" w14:textId="77777777" w:rsidR="00AF744E" w:rsidRDefault="00AF744E" w:rsidP="00AF744E">
      <w:r>
        <w:t xml:space="preserve">        ↓</w:t>
      </w:r>
    </w:p>
    <w:p w14:paraId="1CA70F3B" w14:textId="77777777" w:rsidR="00AF744E" w:rsidRDefault="00AF744E" w:rsidP="00AF744E">
      <w:r>
        <w:t>If transfer: move through archival workflow to GLAM/DAM preservation region</w:t>
      </w:r>
    </w:p>
    <w:p w14:paraId="50001B21" w14:textId="77777777" w:rsidR="00AF744E" w:rsidRDefault="00AF744E" w:rsidP="00AF744E">
      <w:r>
        <w:t>```</w:t>
      </w:r>
    </w:p>
    <w:p w14:paraId="2F1DB2E1" w14:textId="77777777" w:rsidR="00AF744E" w:rsidRDefault="00AF744E" w:rsidP="00AF744E"/>
    <w:p w14:paraId="21643F2D" w14:textId="77777777" w:rsidR="00AF744E" w:rsidRDefault="00AF744E" w:rsidP="00AF744E">
      <w:r>
        <w:t>---</w:t>
      </w:r>
    </w:p>
    <w:p w14:paraId="1DD8683B" w14:textId="77777777" w:rsidR="00AF744E" w:rsidRDefault="00AF744E" w:rsidP="00AF744E"/>
    <w:p w14:paraId="122372D5" w14:textId="77777777" w:rsidR="00AF744E" w:rsidRDefault="00AF744E" w:rsidP="00AF744E">
      <w:r>
        <w:t>## Data Model</w:t>
      </w:r>
    </w:p>
    <w:p w14:paraId="74F90F38" w14:textId="77777777" w:rsidR="00AF744E" w:rsidRDefault="00AF744E" w:rsidP="00AF744E"/>
    <w:p w14:paraId="11C9E03E" w14:textId="77777777" w:rsidR="00AF744E" w:rsidRDefault="00AF744E" w:rsidP="00AF744E">
      <w:r>
        <w:t>### Core entities</w:t>
      </w:r>
    </w:p>
    <w:p w14:paraId="08AC589C" w14:textId="77777777" w:rsidR="00AF744E" w:rsidRDefault="00AF744E" w:rsidP="00AF744E"/>
    <w:p w14:paraId="56D000FB" w14:textId="77777777" w:rsidR="00AF744E" w:rsidRDefault="00AF744E" w:rsidP="00AF744E">
      <w:r>
        <w:t>```text</w:t>
      </w:r>
    </w:p>
    <w:p w14:paraId="04C292C0" w14:textId="77777777" w:rsidR="00AF744E" w:rsidRDefault="00AF744E" w:rsidP="00AF744E">
      <w:proofErr w:type="spellStart"/>
      <w:r>
        <w:t>BusinessClassificationNode</w:t>
      </w:r>
      <w:proofErr w:type="spellEnd"/>
    </w:p>
    <w:p w14:paraId="37848300" w14:textId="77777777" w:rsidR="00AF744E" w:rsidRDefault="00AF744E" w:rsidP="00AF744E">
      <w:r>
        <w:t xml:space="preserve">  ↓</w:t>
      </w:r>
    </w:p>
    <w:p w14:paraId="71A27A21" w14:textId="77777777" w:rsidR="00AF744E" w:rsidRDefault="00AF744E" w:rsidP="00AF744E">
      <w:proofErr w:type="spellStart"/>
      <w:r>
        <w:t>ClassificationProfile</w:t>
      </w:r>
      <w:proofErr w:type="spellEnd"/>
    </w:p>
    <w:p w14:paraId="013429BF" w14:textId="77777777" w:rsidR="00AF744E" w:rsidRDefault="00AF744E" w:rsidP="00AF744E">
      <w:r>
        <w:t xml:space="preserve">  ↓</w:t>
      </w:r>
    </w:p>
    <w:p w14:paraId="49322B46" w14:textId="77777777" w:rsidR="00AF744E" w:rsidRDefault="00AF744E" w:rsidP="00AF744E">
      <w:proofErr w:type="spellStart"/>
      <w:r>
        <w:t>FilePlanNode</w:t>
      </w:r>
      <w:proofErr w:type="spellEnd"/>
    </w:p>
    <w:p w14:paraId="24B300B0" w14:textId="77777777" w:rsidR="00AF744E" w:rsidRDefault="00AF744E" w:rsidP="00AF744E">
      <w:r>
        <w:t xml:space="preserve">  ↓</w:t>
      </w:r>
    </w:p>
    <w:p w14:paraId="022E203B" w14:textId="77777777" w:rsidR="00AF744E" w:rsidRDefault="00AF744E" w:rsidP="00AF744E">
      <w:proofErr w:type="spellStart"/>
      <w:r>
        <w:t>RecordCategory</w:t>
      </w:r>
      <w:proofErr w:type="spellEnd"/>
    </w:p>
    <w:p w14:paraId="3E972511" w14:textId="77777777" w:rsidR="00AF744E" w:rsidRDefault="00AF744E" w:rsidP="00AF744E">
      <w:r>
        <w:t xml:space="preserve">  ↓</w:t>
      </w:r>
    </w:p>
    <w:p w14:paraId="4775C868" w14:textId="77777777" w:rsidR="00AF744E" w:rsidRDefault="00AF744E" w:rsidP="00AF744E">
      <w:proofErr w:type="spellStart"/>
      <w:r>
        <w:t>RMRecord</w:t>
      </w:r>
      <w:proofErr w:type="spellEnd"/>
    </w:p>
    <w:p w14:paraId="0C96165A" w14:textId="77777777" w:rsidR="00AF744E" w:rsidRDefault="00AF744E" w:rsidP="00AF744E">
      <w:r>
        <w:t xml:space="preserve">  ↓</w:t>
      </w:r>
    </w:p>
    <w:p w14:paraId="74E422A1" w14:textId="77777777" w:rsidR="00AF744E" w:rsidRDefault="00AF744E" w:rsidP="00AF744E">
      <w:proofErr w:type="spellStart"/>
      <w:r>
        <w:t>DispositionAction</w:t>
      </w:r>
      <w:proofErr w:type="spellEnd"/>
      <w:r>
        <w:t xml:space="preserve"> / </w:t>
      </w:r>
      <w:proofErr w:type="spellStart"/>
      <w:r>
        <w:t>TransferPackage</w:t>
      </w:r>
      <w:proofErr w:type="spellEnd"/>
      <w:r>
        <w:t xml:space="preserve"> / </w:t>
      </w:r>
      <w:proofErr w:type="spellStart"/>
      <w:r>
        <w:t>ArchivalObject</w:t>
      </w:r>
      <w:proofErr w:type="spellEnd"/>
    </w:p>
    <w:p w14:paraId="6F117392" w14:textId="77777777" w:rsidR="00AF744E" w:rsidRDefault="00AF744E" w:rsidP="00AF744E">
      <w:r>
        <w:t>```</w:t>
      </w:r>
    </w:p>
    <w:p w14:paraId="0B8B9643" w14:textId="77777777" w:rsidR="00AF744E" w:rsidRDefault="00AF744E" w:rsidP="00AF744E"/>
    <w:p w14:paraId="05104350" w14:textId="77777777" w:rsidR="00AF744E" w:rsidRDefault="00AF744E" w:rsidP="00AF744E">
      <w:r>
        <w:t>### Entity relationship overview</w:t>
      </w:r>
    </w:p>
    <w:p w14:paraId="5BF305AA" w14:textId="77777777" w:rsidR="00AF744E" w:rsidRDefault="00AF744E" w:rsidP="00AF744E"/>
    <w:p w14:paraId="152D2E0A" w14:textId="77777777" w:rsidR="00AF744E" w:rsidRDefault="00AF744E" w:rsidP="00AF744E">
      <w:r>
        <w:t>```text</w:t>
      </w:r>
    </w:p>
    <w:p w14:paraId="014C02F7" w14:textId="77777777" w:rsidR="00AF744E" w:rsidRDefault="00AF744E" w:rsidP="00AF744E">
      <w:proofErr w:type="spellStart"/>
      <w:r>
        <w:t>BusinessClassificationNode</w:t>
      </w:r>
      <w:proofErr w:type="spellEnd"/>
    </w:p>
    <w:p w14:paraId="5C1A5C3A" w14:textId="77777777" w:rsidR="00AF744E" w:rsidRDefault="00AF744E" w:rsidP="00AF744E">
      <w:r>
        <w:t xml:space="preserve">  - department / project / process / case / site / programme</w:t>
      </w:r>
    </w:p>
    <w:p w14:paraId="7A50F423" w14:textId="77777777" w:rsidR="00AF744E" w:rsidRDefault="00AF744E" w:rsidP="00AF744E"/>
    <w:p w14:paraId="0EB2CA92" w14:textId="77777777" w:rsidR="00AF744E" w:rsidRDefault="00AF744E" w:rsidP="00AF744E">
      <w:proofErr w:type="spellStart"/>
      <w:r>
        <w:lastRenderedPageBreak/>
        <w:t>ClassificationProfile</w:t>
      </w:r>
      <w:proofErr w:type="spellEnd"/>
    </w:p>
    <w:p w14:paraId="7C11ED38" w14:textId="77777777" w:rsidR="00AF744E" w:rsidRDefault="00AF744E" w:rsidP="00AF744E">
      <w:r>
        <w:t xml:space="preserve">  - reusable mapping object</w:t>
      </w:r>
    </w:p>
    <w:p w14:paraId="56C687A9" w14:textId="77777777" w:rsidR="00AF744E" w:rsidRDefault="00AF744E" w:rsidP="00AF744E">
      <w:r>
        <w:t xml:space="preserve">  - binds business context to RM outcome</w:t>
      </w:r>
    </w:p>
    <w:p w14:paraId="194F443A" w14:textId="77777777" w:rsidR="00AF744E" w:rsidRDefault="00AF744E" w:rsidP="00AF744E"/>
    <w:p w14:paraId="10F912C8" w14:textId="77777777" w:rsidR="00AF744E" w:rsidRDefault="00AF744E" w:rsidP="00AF744E">
      <w:proofErr w:type="spellStart"/>
      <w:r>
        <w:t>FilePlanNode</w:t>
      </w:r>
      <w:proofErr w:type="spellEnd"/>
    </w:p>
    <w:p w14:paraId="3E522E7D" w14:textId="77777777" w:rsidR="00AF744E" w:rsidRDefault="00AF744E" w:rsidP="00AF744E">
      <w:r>
        <w:t xml:space="preserve">  - authoritative NARSSA-aligned classification node</w:t>
      </w:r>
    </w:p>
    <w:p w14:paraId="71CE5536" w14:textId="77777777" w:rsidR="00AF744E" w:rsidRDefault="00AF744E" w:rsidP="00AF744E"/>
    <w:p w14:paraId="13A7F6B9" w14:textId="77777777" w:rsidR="00AF744E" w:rsidRDefault="00AF744E" w:rsidP="00AF744E">
      <w:proofErr w:type="spellStart"/>
      <w:r>
        <w:t>RecordCategory</w:t>
      </w:r>
      <w:proofErr w:type="spellEnd"/>
    </w:p>
    <w:p w14:paraId="2DB0E5A9" w14:textId="77777777" w:rsidR="00AF744E" w:rsidRDefault="00AF744E" w:rsidP="00AF744E">
      <w:r>
        <w:t xml:space="preserve">  - RM folder / container under a file plan node</w:t>
      </w:r>
    </w:p>
    <w:p w14:paraId="76673EB0" w14:textId="77777777" w:rsidR="00AF744E" w:rsidRDefault="00AF744E" w:rsidP="00AF744E"/>
    <w:p w14:paraId="71DCCBEA" w14:textId="77777777" w:rsidR="00AF744E" w:rsidRDefault="00AF744E" w:rsidP="00AF744E">
      <w:proofErr w:type="spellStart"/>
      <w:r>
        <w:t>RMRecord</w:t>
      </w:r>
      <w:proofErr w:type="spellEnd"/>
    </w:p>
    <w:p w14:paraId="3E87B217" w14:textId="77777777" w:rsidR="00AF744E" w:rsidRDefault="00AF744E" w:rsidP="00AF744E">
      <w:r>
        <w:t xml:space="preserve">  - declaration metadata attached to information object</w:t>
      </w:r>
    </w:p>
    <w:p w14:paraId="76C7ED5A" w14:textId="77777777" w:rsidR="00AF744E" w:rsidRDefault="00AF744E" w:rsidP="00AF744E"/>
    <w:p w14:paraId="6EE97D18" w14:textId="77777777" w:rsidR="00AF744E" w:rsidRDefault="00AF744E" w:rsidP="00AF744E">
      <w:proofErr w:type="spellStart"/>
      <w:r>
        <w:t>ArchivalTransferRoute</w:t>
      </w:r>
      <w:proofErr w:type="spellEnd"/>
    </w:p>
    <w:p w14:paraId="0E70F509" w14:textId="77777777" w:rsidR="00AF744E" w:rsidRDefault="00AF744E" w:rsidP="00AF744E">
      <w:r>
        <w:t xml:space="preserve">  - what happens when disposition = transfer</w:t>
      </w:r>
    </w:p>
    <w:p w14:paraId="1E7522BA" w14:textId="77777777" w:rsidR="00AF744E" w:rsidRDefault="00AF744E" w:rsidP="00AF744E"/>
    <w:p w14:paraId="0EC205DA" w14:textId="77777777" w:rsidR="00AF744E" w:rsidRDefault="00AF744E" w:rsidP="00AF744E">
      <w:proofErr w:type="spellStart"/>
      <w:r>
        <w:t>ArchivalObject</w:t>
      </w:r>
      <w:proofErr w:type="spellEnd"/>
    </w:p>
    <w:p w14:paraId="44672C39" w14:textId="77777777" w:rsidR="00AF744E" w:rsidRDefault="00AF744E" w:rsidP="00AF744E">
      <w:r>
        <w:t xml:space="preserve">  - preservation-side master after transfer</w:t>
      </w:r>
    </w:p>
    <w:p w14:paraId="4518711B" w14:textId="77777777" w:rsidR="00AF744E" w:rsidRDefault="00AF744E" w:rsidP="00AF744E">
      <w:r>
        <w:t>```</w:t>
      </w:r>
    </w:p>
    <w:p w14:paraId="55B7EFF3" w14:textId="77777777" w:rsidR="00AF744E" w:rsidRDefault="00AF744E" w:rsidP="00AF744E"/>
    <w:p w14:paraId="0C7D20A3" w14:textId="77777777" w:rsidR="00AF744E" w:rsidRDefault="00AF744E" w:rsidP="00AF744E">
      <w:r>
        <w:t>---</w:t>
      </w:r>
    </w:p>
    <w:p w14:paraId="3759BB26" w14:textId="77777777" w:rsidR="00AF744E" w:rsidRDefault="00AF744E" w:rsidP="00AF744E"/>
    <w:p w14:paraId="086D618C" w14:textId="77777777" w:rsidR="00AF744E" w:rsidRDefault="00AF744E" w:rsidP="00AF744E">
      <w:r>
        <w:t>## New Core Object: Classification Profile</w:t>
      </w:r>
    </w:p>
    <w:p w14:paraId="6743E8EF" w14:textId="77777777" w:rsidR="00AF744E" w:rsidRDefault="00AF744E" w:rsidP="00AF744E"/>
    <w:p w14:paraId="334C180E" w14:textId="77777777" w:rsidR="00AF744E" w:rsidRDefault="00AF744E" w:rsidP="00AF744E">
      <w:r>
        <w:t>This should be added to the design explicitly.</w:t>
      </w:r>
    </w:p>
    <w:p w14:paraId="094394E6" w14:textId="77777777" w:rsidR="00AF744E" w:rsidRDefault="00AF744E" w:rsidP="00AF744E"/>
    <w:p w14:paraId="00B3FDCC" w14:textId="77777777" w:rsidR="00AF744E" w:rsidRDefault="00AF744E" w:rsidP="00AF744E">
      <w:r>
        <w:t>### Suggested purpose</w:t>
      </w:r>
    </w:p>
    <w:p w14:paraId="141C1E1B" w14:textId="77777777" w:rsidR="00AF744E" w:rsidRDefault="00AF744E" w:rsidP="00AF744E">
      <w:r>
        <w:t>A `</w:t>
      </w:r>
      <w:proofErr w:type="spellStart"/>
      <w:r>
        <w:t>ClassificationProfile</w:t>
      </w:r>
      <w:proofErr w:type="spellEnd"/>
      <w:r>
        <w:t>` is the reusable mapping layer between DM and RM.</w:t>
      </w:r>
    </w:p>
    <w:p w14:paraId="15BB9E9F" w14:textId="77777777" w:rsidR="00AF744E" w:rsidRDefault="00AF744E" w:rsidP="00AF744E"/>
    <w:p w14:paraId="59C0EA34" w14:textId="77777777" w:rsidR="00AF744E" w:rsidRDefault="00AF744E" w:rsidP="00AF744E">
      <w:r>
        <w:t>### Suggested fields</w:t>
      </w:r>
    </w:p>
    <w:p w14:paraId="58E5A412" w14:textId="77777777" w:rsidR="00AF744E" w:rsidRDefault="00AF744E" w:rsidP="00AF744E">
      <w:r>
        <w:t>- `id`</w:t>
      </w:r>
    </w:p>
    <w:p w14:paraId="7CD41A28" w14:textId="77777777" w:rsidR="00AF744E" w:rsidRDefault="00AF744E" w:rsidP="00AF744E">
      <w:r>
        <w:lastRenderedPageBreak/>
        <w:t>- `code`</w:t>
      </w:r>
    </w:p>
    <w:p w14:paraId="6FFC65A4" w14:textId="77777777" w:rsidR="00AF744E" w:rsidRDefault="00AF744E" w:rsidP="00AF744E">
      <w:r>
        <w:t>- `name`</w:t>
      </w:r>
    </w:p>
    <w:p w14:paraId="40D4412F" w14:textId="77777777" w:rsidR="00AF744E" w:rsidRDefault="00AF744E" w:rsidP="00AF744E">
      <w:r>
        <w:t>- `description`</w:t>
      </w:r>
    </w:p>
    <w:p w14:paraId="29D5849D" w14:textId="77777777" w:rsidR="00AF744E" w:rsidRDefault="00AF744E" w:rsidP="00AF744E">
      <w:r>
        <w:t>- `</w:t>
      </w:r>
      <w:proofErr w:type="spellStart"/>
      <w:r>
        <w:t>business_node_id</w:t>
      </w:r>
      <w:proofErr w:type="spellEnd"/>
      <w:r>
        <w:t>` or `</w:t>
      </w:r>
      <w:proofErr w:type="spellStart"/>
      <w:r>
        <w:t>business_scope_json</w:t>
      </w:r>
      <w:proofErr w:type="spellEnd"/>
      <w:r>
        <w:t>`</w:t>
      </w:r>
    </w:p>
    <w:p w14:paraId="7F4D3B05" w14:textId="77777777" w:rsidR="00AF744E" w:rsidRDefault="00AF744E" w:rsidP="00AF744E">
      <w:r>
        <w:t>- `</w:t>
      </w:r>
      <w:proofErr w:type="spellStart"/>
      <w:r>
        <w:t>document_type</w:t>
      </w:r>
      <w:proofErr w:type="spellEnd"/>
      <w:r>
        <w:t>`</w:t>
      </w:r>
    </w:p>
    <w:p w14:paraId="50DE33AA" w14:textId="77777777" w:rsidR="00AF744E" w:rsidRDefault="00AF744E" w:rsidP="00AF744E">
      <w:r>
        <w:t>- `</w:t>
      </w:r>
      <w:proofErr w:type="spellStart"/>
      <w:r>
        <w:t>record_type</w:t>
      </w:r>
      <w:proofErr w:type="spellEnd"/>
      <w:r>
        <w:t>`</w:t>
      </w:r>
    </w:p>
    <w:p w14:paraId="7770DC8B" w14:textId="77777777" w:rsidR="00AF744E" w:rsidRDefault="00AF744E" w:rsidP="00AF744E">
      <w:r>
        <w:t>- `</w:t>
      </w:r>
      <w:proofErr w:type="spellStart"/>
      <w:r>
        <w:t>file_plan_node_id</w:t>
      </w:r>
      <w:proofErr w:type="spellEnd"/>
      <w:r>
        <w:t>`</w:t>
      </w:r>
    </w:p>
    <w:p w14:paraId="3FC9ADE4" w14:textId="77777777" w:rsidR="00AF744E" w:rsidRDefault="00AF744E" w:rsidP="00AF744E">
      <w:r>
        <w:t>- `</w:t>
      </w:r>
      <w:proofErr w:type="spellStart"/>
      <w:r>
        <w:t>record_category_id</w:t>
      </w:r>
      <w:proofErr w:type="spellEnd"/>
      <w:r>
        <w:t>`</w:t>
      </w:r>
    </w:p>
    <w:p w14:paraId="3720E529" w14:textId="77777777" w:rsidR="00AF744E" w:rsidRDefault="00AF744E" w:rsidP="00AF744E">
      <w:r>
        <w:t>- `</w:t>
      </w:r>
      <w:proofErr w:type="spellStart"/>
      <w:r>
        <w:t>retention_schedule_id</w:t>
      </w:r>
      <w:proofErr w:type="spellEnd"/>
      <w:r>
        <w:t>`</w:t>
      </w:r>
    </w:p>
    <w:p w14:paraId="04042DDD" w14:textId="77777777" w:rsidR="00AF744E" w:rsidRDefault="00AF744E" w:rsidP="00AF744E">
      <w:r>
        <w:t>- `</w:t>
      </w:r>
      <w:proofErr w:type="spellStart"/>
      <w:r>
        <w:t>disposal_class_id</w:t>
      </w:r>
      <w:proofErr w:type="spellEnd"/>
      <w:r>
        <w:t>`</w:t>
      </w:r>
    </w:p>
    <w:p w14:paraId="2F603434" w14:textId="77777777" w:rsidR="00AF744E" w:rsidRDefault="00AF744E" w:rsidP="00AF744E">
      <w:r>
        <w:t>- `</w:t>
      </w:r>
      <w:proofErr w:type="spellStart"/>
      <w:r>
        <w:t>security_default</w:t>
      </w:r>
      <w:proofErr w:type="spellEnd"/>
      <w:r>
        <w:t>`</w:t>
      </w:r>
    </w:p>
    <w:p w14:paraId="18BF7C38" w14:textId="77777777" w:rsidR="00AF744E" w:rsidRDefault="00AF744E" w:rsidP="00AF744E">
      <w:r>
        <w:t>- `</w:t>
      </w:r>
      <w:proofErr w:type="spellStart"/>
      <w:r>
        <w:t>copy_status_default</w:t>
      </w:r>
      <w:proofErr w:type="spellEnd"/>
      <w:r>
        <w:t>`</w:t>
      </w:r>
    </w:p>
    <w:p w14:paraId="050D3535" w14:textId="77777777" w:rsidR="00AF744E" w:rsidRDefault="00AF744E" w:rsidP="00AF744E">
      <w:r>
        <w:t>- `</w:t>
      </w:r>
      <w:proofErr w:type="spellStart"/>
      <w:r>
        <w:t>office_of_record_unit_id</w:t>
      </w:r>
      <w:proofErr w:type="spellEnd"/>
      <w:r>
        <w:t>`</w:t>
      </w:r>
    </w:p>
    <w:p w14:paraId="66BEE2F5" w14:textId="77777777" w:rsidR="00AF744E" w:rsidRDefault="00AF744E" w:rsidP="00AF744E">
      <w:r>
        <w:t>- `</w:t>
      </w:r>
      <w:proofErr w:type="spellStart"/>
      <w:r>
        <w:t>declaration_mode</w:t>
      </w:r>
      <w:proofErr w:type="spellEnd"/>
      <w:r>
        <w:t>` (`auto`, `suggest`, `</w:t>
      </w:r>
      <w:proofErr w:type="spellStart"/>
      <w:r>
        <w:t>require_validation</w:t>
      </w:r>
      <w:proofErr w:type="spellEnd"/>
      <w:r>
        <w:t>`)</w:t>
      </w:r>
    </w:p>
    <w:p w14:paraId="4415AD64" w14:textId="77777777" w:rsidR="00AF744E" w:rsidRDefault="00AF744E" w:rsidP="00AF744E">
      <w:r>
        <w:t>- `</w:t>
      </w:r>
      <w:proofErr w:type="spellStart"/>
      <w:r>
        <w:t>allow_auto_declare</w:t>
      </w:r>
      <w:proofErr w:type="spellEnd"/>
      <w:r>
        <w:t>`</w:t>
      </w:r>
    </w:p>
    <w:p w14:paraId="0EA9ADBF" w14:textId="77777777" w:rsidR="00AF744E" w:rsidRDefault="00AF744E" w:rsidP="00AF744E">
      <w:r>
        <w:t>- `</w:t>
      </w:r>
      <w:proofErr w:type="spellStart"/>
      <w:r>
        <w:t>allow_archive_transfer</w:t>
      </w:r>
      <w:proofErr w:type="spellEnd"/>
      <w:r>
        <w:t>`</w:t>
      </w:r>
    </w:p>
    <w:p w14:paraId="1E7B38C1" w14:textId="77777777" w:rsidR="00AF744E" w:rsidRDefault="00AF744E" w:rsidP="00AF744E">
      <w:r>
        <w:t>- `</w:t>
      </w:r>
      <w:proofErr w:type="spellStart"/>
      <w:r>
        <w:t>archive_transfer_route_id</w:t>
      </w:r>
      <w:proofErr w:type="spellEnd"/>
      <w:r>
        <w:t>`</w:t>
      </w:r>
    </w:p>
    <w:p w14:paraId="783CF8B6" w14:textId="77777777" w:rsidR="00AF744E" w:rsidRDefault="00AF744E" w:rsidP="00AF744E">
      <w:r>
        <w:t>- `</w:t>
      </w:r>
      <w:proofErr w:type="spellStart"/>
      <w:r>
        <w:t>requires_rm_validation</w:t>
      </w:r>
      <w:proofErr w:type="spellEnd"/>
      <w:r>
        <w:t>`</w:t>
      </w:r>
    </w:p>
    <w:p w14:paraId="561E4B96" w14:textId="77777777" w:rsidR="00AF744E" w:rsidRDefault="00AF744E" w:rsidP="00AF744E">
      <w:r>
        <w:t>- `priority`</w:t>
      </w:r>
    </w:p>
    <w:p w14:paraId="6346A1DE" w14:textId="77777777" w:rsidR="00AF744E" w:rsidRDefault="00AF744E" w:rsidP="00AF744E">
      <w:r>
        <w:t>- `</w:t>
      </w:r>
      <w:proofErr w:type="spellStart"/>
      <w:r>
        <w:t>start_date</w:t>
      </w:r>
      <w:proofErr w:type="spellEnd"/>
      <w:r>
        <w:t>`</w:t>
      </w:r>
    </w:p>
    <w:p w14:paraId="27BC9C77" w14:textId="77777777" w:rsidR="00AF744E" w:rsidRDefault="00AF744E" w:rsidP="00AF744E">
      <w:r>
        <w:t>- `</w:t>
      </w:r>
      <w:proofErr w:type="spellStart"/>
      <w:r>
        <w:t>end_date</w:t>
      </w:r>
      <w:proofErr w:type="spellEnd"/>
      <w:r>
        <w:t>`</w:t>
      </w:r>
    </w:p>
    <w:p w14:paraId="09CB3A68" w14:textId="77777777" w:rsidR="00AF744E" w:rsidRDefault="00AF744E" w:rsidP="00AF744E">
      <w:r>
        <w:t>- `active`</w:t>
      </w:r>
    </w:p>
    <w:p w14:paraId="548C4B99" w14:textId="77777777" w:rsidR="00AF744E" w:rsidRDefault="00AF744E" w:rsidP="00AF744E"/>
    <w:p w14:paraId="253CFFAE" w14:textId="77777777" w:rsidR="00AF744E" w:rsidRDefault="00AF744E" w:rsidP="00AF744E">
      <w:r>
        <w:t>### Effect</w:t>
      </w:r>
    </w:p>
    <w:p w14:paraId="30297A8C" w14:textId="77777777" w:rsidR="00AF744E" w:rsidRDefault="00AF744E" w:rsidP="00AF744E">
      <w:r>
        <w:t>This lets one profile drive many uploads across many business areas without hard-coding hundreds of folder-to-folder mappings.</w:t>
      </w:r>
    </w:p>
    <w:p w14:paraId="424F1983" w14:textId="77777777" w:rsidR="00AF744E" w:rsidRDefault="00AF744E" w:rsidP="00AF744E"/>
    <w:p w14:paraId="6F928975" w14:textId="77777777" w:rsidR="00AF744E" w:rsidRDefault="00AF744E" w:rsidP="00AF744E">
      <w:r>
        <w:t>---</w:t>
      </w:r>
    </w:p>
    <w:p w14:paraId="63B049A9" w14:textId="77777777" w:rsidR="00AF744E" w:rsidRDefault="00AF744E" w:rsidP="00AF744E"/>
    <w:p w14:paraId="7D06B17B" w14:textId="77777777" w:rsidR="00AF744E" w:rsidRDefault="00AF744E" w:rsidP="00AF744E">
      <w:r>
        <w:t xml:space="preserve">## SA NARSSA File Plan (Built-In </w:t>
      </w:r>
      <w:proofErr w:type="spellStart"/>
      <w:r>
        <w:t>Seeder</w:t>
      </w:r>
      <w:proofErr w:type="spellEnd"/>
      <w:r>
        <w:t>)</w:t>
      </w:r>
    </w:p>
    <w:p w14:paraId="04D3BAC4" w14:textId="77777777" w:rsidR="00AF744E" w:rsidRDefault="00AF744E" w:rsidP="00AF744E"/>
    <w:p w14:paraId="49B0A714" w14:textId="77777777" w:rsidR="00AF744E" w:rsidRDefault="00AF744E" w:rsidP="00AF744E">
      <w:r>
        <w:lastRenderedPageBreak/>
        <w:t>### Fixed Main Series (1-11)</w:t>
      </w:r>
    </w:p>
    <w:p w14:paraId="190674BF" w14:textId="77777777" w:rsidR="00AF744E" w:rsidRDefault="00AF744E" w:rsidP="00AF744E"/>
    <w:p w14:paraId="27B98BFE" w14:textId="77777777" w:rsidR="00AF744E" w:rsidRDefault="00AF744E" w:rsidP="00AF744E">
      <w:r>
        <w:t>These should be seeded as a **controlled baseline**, not as the full finished file plan for every institution.</w:t>
      </w:r>
    </w:p>
    <w:p w14:paraId="143C697D" w14:textId="77777777" w:rsidR="00AF744E" w:rsidRDefault="00AF744E" w:rsidP="00AF744E"/>
    <w:p w14:paraId="6CA7AE8F" w14:textId="77777777" w:rsidR="00AF744E" w:rsidRDefault="00AF744E" w:rsidP="00AF744E">
      <w:r>
        <w:t>| Series | English | Afrikaans | Sub-divisions |</w:t>
      </w:r>
    </w:p>
    <w:p w14:paraId="77E08F18" w14:textId="77777777" w:rsidR="00AF744E" w:rsidRDefault="00AF744E" w:rsidP="00AF744E">
      <w:r>
        <w:t>|--------|---------|-----------|---------------|</w:t>
      </w:r>
    </w:p>
    <w:p w14:paraId="7CDE8254" w14:textId="77777777" w:rsidR="00AF744E" w:rsidRDefault="00AF744E" w:rsidP="00AF744E">
      <w:r>
        <w:t xml:space="preserve">| 1 | Administration | </w:t>
      </w:r>
      <w:proofErr w:type="spellStart"/>
      <w:r>
        <w:t>Administrasie</w:t>
      </w:r>
      <w:proofErr w:type="spellEnd"/>
      <w:r>
        <w:t xml:space="preserve"> | Policy, Circulars, Office admin, Forms, Reports |</w:t>
      </w:r>
    </w:p>
    <w:p w14:paraId="7F3ABF08" w14:textId="77777777" w:rsidR="00AF744E" w:rsidRDefault="00AF744E" w:rsidP="00AF744E">
      <w:r>
        <w:t xml:space="preserve">| 2 | Committees &amp; Meetings | </w:t>
      </w:r>
      <w:proofErr w:type="spellStart"/>
      <w:r>
        <w:t>Komitees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Vergaderings</w:t>
      </w:r>
      <w:proofErr w:type="spellEnd"/>
      <w:r>
        <w:t xml:space="preserve"> | Standing, Ad hoc, Minutes, External |</w:t>
      </w:r>
    </w:p>
    <w:p w14:paraId="0BBF931D" w14:textId="77777777" w:rsidR="00AF744E" w:rsidRDefault="00AF744E" w:rsidP="00AF744E">
      <w:r>
        <w:t xml:space="preserve">| 3 | Legal Matters | </w:t>
      </w:r>
      <w:proofErr w:type="spellStart"/>
      <w:r>
        <w:t>Regsaangeleenthede</w:t>
      </w:r>
      <w:proofErr w:type="spellEnd"/>
      <w:r>
        <w:t xml:space="preserve"> | Legislation, Opinions, Contracts, Litigation, IP |</w:t>
      </w:r>
    </w:p>
    <w:p w14:paraId="4F7B8717" w14:textId="77777777" w:rsidR="00AF744E" w:rsidRDefault="00AF744E" w:rsidP="00AF744E">
      <w:r>
        <w:t xml:space="preserve">| 4 | Personnel | </w:t>
      </w:r>
      <w:proofErr w:type="spellStart"/>
      <w:r>
        <w:t>Personeel</w:t>
      </w:r>
      <w:proofErr w:type="spellEnd"/>
      <w:r>
        <w:t xml:space="preserve"> | Recruitment, Appointments, Conditions, Leave, Training, Performance, Disciplinary, Termination, Labour |</w:t>
      </w:r>
    </w:p>
    <w:p w14:paraId="50FA691A" w14:textId="77777777" w:rsidR="00AF744E" w:rsidRDefault="00AF744E" w:rsidP="00AF744E">
      <w:r>
        <w:t xml:space="preserve">| 5 | Finance | </w:t>
      </w:r>
      <w:proofErr w:type="spellStart"/>
      <w:r>
        <w:t>Finansies</w:t>
      </w:r>
      <w:proofErr w:type="spellEnd"/>
      <w:r>
        <w:t xml:space="preserve"> | Budget, Revenue, Procurement, Payments, Assets, Audit, Banking |</w:t>
      </w:r>
    </w:p>
    <w:p w14:paraId="319EEBEE" w14:textId="77777777" w:rsidR="00AF744E" w:rsidRDefault="00AF744E" w:rsidP="00AF744E">
      <w:r>
        <w:t xml:space="preserve">| 6 | Equipment &amp; Stores | </w:t>
      </w:r>
      <w:proofErr w:type="spellStart"/>
      <w:r>
        <w:t>Toerusting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Voorrade | Acquisition, Maintenance, Disposal, Inventory |</w:t>
      </w:r>
    </w:p>
    <w:p w14:paraId="38CDC900" w14:textId="77777777" w:rsidR="00AF744E" w:rsidRDefault="00AF744E" w:rsidP="00AF744E">
      <w:r>
        <w:t xml:space="preserve">| 7 | Housing | </w:t>
      </w:r>
      <w:proofErr w:type="spellStart"/>
      <w:r>
        <w:t>Behuising</w:t>
      </w:r>
      <w:proofErr w:type="spellEnd"/>
      <w:r>
        <w:t xml:space="preserve"> | Official, Subsidies, Maintenance |</w:t>
      </w:r>
    </w:p>
    <w:p w14:paraId="49A4E00A" w14:textId="77777777" w:rsidR="00AF744E" w:rsidRPr="00AF744E" w:rsidRDefault="00AF744E" w:rsidP="00AF744E">
      <w:pPr>
        <w:rPr>
          <w:lang w:val="fr-FR"/>
        </w:rPr>
      </w:pPr>
      <w:r w:rsidRPr="00AF744E">
        <w:rPr>
          <w:lang w:val="fr-FR"/>
        </w:rPr>
        <w:t xml:space="preserve">| 8 | Transport | </w:t>
      </w:r>
      <w:proofErr w:type="spellStart"/>
      <w:r w:rsidRPr="00AF744E">
        <w:rPr>
          <w:lang w:val="fr-FR"/>
        </w:rPr>
        <w:t>Vervoer</w:t>
      </w:r>
      <w:proofErr w:type="spellEnd"/>
      <w:r w:rsidRPr="00AF744E">
        <w:rPr>
          <w:lang w:val="fr-FR"/>
        </w:rPr>
        <w:t xml:space="preserve"> | </w:t>
      </w:r>
      <w:proofErr w:type="spellStart"/>
      <w:r w:rsidRPr="00AF744E">
        <w:rPr>
          <w:lang w:val="fr-FR"/>
        </w:rPr>
        <w:t>Vehicles</w:t>
      </w:r>
      <w:proofErr w:type="spellEnd"/>
      <w:r w:rsidRPr="00AF744E">
        <w:rPr>
          <w:lang w:val="fr-FR"/>
        </w:rPr>
        <w:t xml:space="preserve">, Travel, </w:t>
      </w:r>
      <w:proofErr w:type="spellStart"/>
      <w:r w:rsidRPr="00AF744E">
        <w:rPr>
          <w:lang w:val="fr-FR"/>
        </w:rPr>
        <w:t>Subsidised</w:t>
      </w:r>
      <w:proofErr w:type="spellEnd"/>
      <w:r w:rsidRPr="00AF744E">
        <w:rPr>
          <w:lang w:val="fr-FR"/>
        </w:rPr>
        <w:t xml:space="preserve"> |</w:t>
      </w:r>
    </w:p>
    <w:p w14:paraId="5533ADB5" w14:textId="77777777" w:rsidR="00AF744E" w:rsidRPr="00AF744E" w:rsidRDefault="00AF744E" w:rsidP="00AF744E">
      <w:pPr>
        <w:rPr>
          <w:lang w:val="fr-FR"/>
        </w:rPr>
      </w:pPr>
      <w:r w:rsidRPr="00AF744E">
        <w:rPr>
          <w:lang w:val="fr-FR"/>
        </w:rPr>
        <w:t xml:space="preserve">| 9 | Communication &amp; Liaison | </w:t>
      </w:r>
      <w:proofErr w:type="spellStart"/>
      <w:r w:rsidRPr="00AF744E">
        <w:rPr>
          <w:lang w:val="fr-FR"/>
        </w:rPr>
        <w:t>Kommunikasie</w:t>
      </w:r>
      <w:proofErr w:type="spellEnd"/>
      <w:r w:rsidRPr="00AF744E">
        <w:rPr>
          <w:lang w:val="fr-FR"/>
        </w:rPr>
        <w:t xml:space="preserve"> en </w:t>
      </w:r>
      <w:proofErr w:type="spellStart"/>
      <w:r w:rsidRPr="00AF744E">
        <w:rPr>
          <w:lang w:val="fr-FR"/>
        </w:rPr>
        <w:t>Skakeling</w:t>
      </w:r>
      <w:proofErr w:type="spellEnd"/>
      <w:r w:rsidRPr="00AF744E">
        <w:rPr>
          <w:lang w:val="fr-FR"/>
        </w:rPr>
        <w:t xml:space="preserve"> | </w:t>
      </w:r>
      <w:proofErr w:type="spellStart"/>
      <w:r w:rsidRPr="00AF744E">
        <w:rPr>
          <w:lang w:val="fr-FR"/>
        </w:rPr>
        <w:t>Internal</w:t>
      </w:r>
      <w:proofErr w:type="spellEnd"/>
      <w:r w:rsidRPr="00AF744E">
        <w:rPr>
          <w:lang w:val="fr-FR"/>
        </w:rPr>
        <w:t xml:space="preserve">, </w:t>
      </w:r>
      <w:proofErr w:type="spellStart"/>
      <w:r w:rsidRPr="00AF744E">
        <w:rPr>
          <w:lang w:val="fr-FR"/>
        </w:rPr>
        <w:t>External</w:t>
      </w:r>
      <w:proofErr w:type="spellEnd"/>
      <w:r w:rsidRPr="00AF744E">
        <w:rPr>
          <w:lang w:val="fr-FR"/>
        </w:rPr>
        <w:t>, Media, Public |</w:t>
      </w:r>
    </w:p>
    <w:p w14:paraId="3A9BDCEF" w14:textId="77777777" w:rsidR="00AF744E" w:rsidRDefault="00AF744E" w:rsidP="00AF744E">
      <w:r>
        <w:t xml:space="preserve">| 10 | Social &amp; Cultural | </w:t>
      </w:r>
      <w:proofErr w:type="spellStart"/>
      <w:r>
        <w:t>Maatskaplike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Kulturele</w:t>
      </w:r>
      <w:proofErr w:type="spellEnd"/>
      <w:r>
        <w:t xml:space="preserve"> | Wellness, Social, Cultural |</w:t>
      </w:r>
    </w:p>
    <w:p w14:paraId="0877910C" w14:textId="77777777" w:rsidR="00AF744E" w:rsidRDefault="00AF744E" w:rsidP="00AF744E">
      <w:r>
        <w:t xml:space="preserve">| 11 | Land &amp; Buildings | </w:t>
      </w:r>
      <w:proofErr w:type="spellStart"/>
      <w:r>
        <w:t>Grond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Geboue | Acquisition, Maintenance, Leasing, Security |</w:t>
      </w:r>
    </w:p>
    <w:p w14:paraId="6E043320" w14:textId="77777777" w:rsidR="00AF744E" w:rsidRDefault="00AF744E" w:rsidP="00AF744E">
      <w:r>
        <w:t>| 12+ | Business-specific | Per organisation | Core function series |</w:t>
      </w:r>
    </w:p>
    <w:p w14:paraId="322A548D" w14:textId="77777777" w:rsidR="00AF744E" w:rsidRDefault="00AF744E" w:rsidP="00AF744E"/>
    <w:p w14:paraId="1CFA7DDE" w14:textId="77777777" w:rsidR="00AF744E" w:rsidRDefault="00AF744E" w:rsidP="00AF744E">
      <w:r>
        <w:t>### Important control note</w:t>
      </w:r>
    </w:p>
    <w:p w14:paraId="50BB5C8E" w14:textId="77777777" w:rsidR="00AF744E" w:rsidRDefault="00AF744E" w:rsidP="00AF744E">
      <w:r>
        <w:t>Series 1–11 should be seeded as a controlled baseline. Detailed subdivisions and series 12+ remain organisation-specific and should be subject to internal governance and, where applicable, approval by the relevant records authority.</w:t>
      </w:r>
    </w:p>
    <w:p w14:paraId="3EDA8230" w14:textId="77777777" w:rsidR="00AF744E" w:rsidRDefault="00AF744E" w:rsidP="00AF744E"/>
    <w:p w14:paraId="5FC133AB" w14:textId="77777777" w:rsidR="00AF744E" w:rsidRDefault="00AF744E" w:rsidP="00AF744E">
      <w:r>
        <w:t>---</w:t>
      </w:r>
    </w:p>
    <w:p w14:paraId="11E804DC" w14:textId="77777777" w:rsidR="00AF744E" w:rsidRDefault="00AF744E" w:rsidP="00AF744E"/>
    <w:p w14:paraId="0D0F2851" w14:textId="77777777" w:rsidR="00AF744E" w:rsidRDefault="00AF744E" w:rsidP="00AF744E">
      <w:r>
        <w:t>## Interfaces by Role</w:t>
      </w:r>
    </w:p>
    <w:p w14:paraId="198A6E57" w14:textId="77777777" w:rsidR="00AF744E" w:rsidRDefault="00AF744E" w:rsidP="00AF744E"/>
    <w:p w14:paraId="6EB7BAF2" w14:textId="77777777" w:rsidR="00AF744E" w:rsidRDefault="00AF744E" w:rsidP="00AF744E">
      <w:r>
        <w:t>### Business User</w:t>
      </w:r>
    </w:p>
    <w:p w14:paraId="198BD0B9" w14:textId="77777777" w:rsidR="00AF744E" w:rsidRDefault="00AF744E" w:rsidP="00AF744E">
      <w:r>
        <w:t>- department / project / case dashboards</w:t>
      </w:r>
    </w:p>
    <w:p w14:paraId="23D317F5" w14:textId="77777777" w:rsidR="00AF744E" w:rsidRDefault="00AF744E" w:rsidP="00AF744E">
      <w:r>
        <w:lastRenderedPageBreak/>
        <w:t>- save-to-workspace buttons</w:t>
      </w:r>
    </w:p>
    <w:p w14:paraId="744AE82B" w14:textId="77777777" w:rsidR="00AF744E" w:rsidRDefault="00AF744E" w:rsidP="00AF744E">
      <w:r>
        <w:t>- guided filing wizard</w:t>
      </w:r>
    </w:p>
    <w:p w14:paraId="78B9B579" w14:textId="77777777" w:rsidR="00AF744E" w:rsidRDefault="00AF744E" w:rsidP="00AF744E">
      <w:r>
        <w:t>- no need to browse the full file plan tree</w:t>
      </w:r>
    </w:p>
    <w:p w14:paraId="0773ECE7" w14:textId="77777777" w:rsidR="00AF744E" w:rsidRDefault="00AF744E" w:rsidP="00AF744E">
      <w:r>
        <w:t>- simplified declaration badge</w:t>
      </w:r>
    </w:p>
    <w:p w14:paraId="05541CD5" w14:textId="77777777" w:rsidR="00AF744E" w:rsidRDefault="00AF744E" w:rsidP="00AF744E">
      <w:r>
        <w:t>- minimal RM jargon</w:t>
      </w:r>
    </w:p>
    <w:p w14:paraId="06E2D2BA" w14:textId="77777777" w:rsidR="00AF744E" w:rsidRDefault="00AF744E" w:rsidP="00AF744E"/>
    <w:p w14:paraId="46BAD7A7" w14:textId="77777777" w:rsidR="00AF744E" w:rsidRDefault="00AF744E" w:rsidP="00AF744E">
      <w:r>
        <w:t>### Records Manager</w:t>
      </w:r>
    </w:p>
    <w:p w14:paraId="08EFF059" w14:textId="77777777" w:rsidR="00AF744E" w:rsidRDefault="00AF744E" w:rsidP="00AF744E">
      <w:r>
        <w:t>- authoritative file plan tree</w:t>
      </w:r>
    </w:p>
    <w:p w14:paraId="77E42F2A" w14:textId="77777777" w:rsidR="00AF744E" w:rsidRDefault="00AF744E" w:rsidP="00AF744E">
      <w:r>
        <w:t>- classification profile management</w:t>
      </w:r>
    </w:p>
    <w:p w14:paraId="07F25E3D" w14:textId="77777777" w:rsidR="00AF744E" w:rsidRDefault="00AF744E" w:rsidP="00AF744E">
      <w:r>
        <w:t>- business-to-RM mapping editor</w:t>
      </w:r>
    </w:p>
    <w:p w14:paraId="781606ED" w14:textId="77777777" w:rsidR="00AF744E" w:rsidRDefault="00AF744E" w:rsidP="00AF744E">
      <w:r>
        <w:t>- unfiled and exception queues</w:t>
      </w:r>
    </w:p>
    <w:p w14:paraId="001497DB" w14:textId="77777777" w:rsidR="00AF744E" w:rsidRDefault="00AF744E" w:rsidP="00AF744E">
      <w:r>
        <w:t>- disposal eligibility and legal hold lists</w:t>
      </w:r>
    </w:p>
    <w:p w14:paraId="31125373" w14:textId="77777777" w:rsidR="00AF744E" w:rsidRDefault="00AF744E" w:rsidP="00AF744E">
      <w:r>
        <w:t>- transfer-ready records</w:t>
      </w:r>
    </w:p>
    <w:p w14:paraId="271820AC" w14:textId="77777777" w:rsidR="00AF744E" w:rsidRDefault="00AF744E" w:rsidP="00AF744E">
      <w:r>
        <w:t>- compliance reports by file plan and office of record</w:t>
      </w:r>
    </w:p>
    <w:p w14:paraId="63AA28F2" w14:textId="77777777" w:rsidR="00AF744E" w:rsidRDefault="00AF744E" w:rsidP="00AF744E"/>
    <w:p w14:paraId="11F1AA2D" w14:textId="77777777" w:rsidR="00AF744E" w:rsidRDefault="00AF744E" w:rsidP="00AF744E">
      <w:r>
        <w:t>### Registry / Power User</w:t>
      </w:r>
    </w:p>
    <w:p w14:paraId="7F1A4727" w14:textId="77777777" w:rsidR="00AF744E" w:rsidRDefault="00AF744E" w:rsidP="00AF744E">
      <w:r>
        <w:t>- split view: business context left, RM destination right</w:t>
      </w:r>
    </w:p>
    <w:p w14:paraId="2E2895F6" w14:textId="77777777" w:rsidR="00AF744E" w:rsidRDefault="00AF744E" w:rsidP="00AF744E">
      <w:r>
        <w:t>- bulk declaration</w:t>
      </w:r>
    </w:p>
    <w:p w14:paraId="660DBC55" w14:textId="77777777" w:rsidR="00AF744E" w:rsidRDefault="00AF744E" w:rsidP="00AF744E">
      <w:r>
        <w:t>- bulk remapping</w:t>
      </w:r>
    </w:p>
    <w:p w14:paraId="37FEEB09" w14:textId="77777777" w:rsidR="00AF744E" w:rsidRDefault="00AF744E" w:rsidP="00AF744E">
      <w:r>
        <w:t>- override with reason</w:t>
      </w:r>
    </w:p>
    <w:p w14:paraId="498B9029" w14:textId="77777777" w:rsidR="00AF744E" w:rsidRDefault="00AF744E" w:rsidP="00AF744E">
      <w:r>
        <w:t>- validation queue handling</w:t>
      </w:r>
    </w:p>
    <w:p w14:paraId="0A265136" w14:textId="77777777" w:rsidR="00AF744E" w:rsidRDefault="00AF744E" w:rsidP="00AF744E"/>
    <w:p w14:paraId="7B062FB3" w14:textId="77777777" w:rsidR="00AF744E" w:rsidRDefault="00AF744E" w:rsidP="00AF744E">
      <w:r>
        <w:t>---</w:t>
      </w:r>
    </w:p>
    <w:p w14:paraId="3760D0E0" w14:textId="77777777" w:rsidR="00AF744E" w:rsidRDefault="00AF744E" w:rsidP="00AF744E"/>
    <w:p w14:paraId="1839FC1E" w14:textId="77777777" w:rsidR="00AF744E" w:rsidRDefault="00AF744E" w:rsidP="00AF744E">
      <w:r>
        <w:t>## Filing Wizard (Business User UI)</w:t>
      </w:r>
    </w:p>
    <w:p w14:paraId="0389BD1B" w14:textId="77777777" w:rsidR="00AF744E" w:rsidRDefault="00AF744E" w:rsidP="00AF744E"/>
    <w:p w14:paraId="56285CBF" w14:textId="77777777" w:rsidR="00AF744E" w:rsidRDefault="00AF744E" w:rsidP="00AF744E">
      <w:r>
        <w:t>Instead of “choose from 800 file plan nodes”, ask:</w:t>
      </w:r>
    </w:p>
    <w:p w14:paraId="657ADE1B" w14:textId="77777777" w:rsidR="00AF744E" w:rsidRDefault="00AF744E" w:rsidP="00AF744E"/>
    <w:p w14:paraId="35A7A007" w14:textId="77777777" w:rsidR="00AF744E" w:rsidRDefault="00AF744E" w:rsidP="00AF744E">
      <w:r>
        <w:t>```text</w:t>
      </w:r>
    </w:p>
    <w:p w14:paraId="7AB30DCC" w14:textId="77777777" w:rsidR="00AF744E" w:rsidRDefault="00AF744E" w:rsidP="00AF744E">
      <w:r>
        <w:t>Step 1: What are you working on?</w:t>
      </w:r>
    </w:p>
    <w:p w14:paraId="42254278" w14:textId="77777777" w:rsidR="00AF744E" w:rsidRDefault="00AF744E" w:rsidP="00AF744E">
      <w:r>
        <w:t xml:space="preserve">  </w:t>
      </w:r>
      <w:proofErr w:type="gramStart"/>
      <w:r>
        <w:t>[ ]</w:t>
      </w:r>
      <w:proofErr w:type="gramEnd"/>
      <w:r>
        <w:t xml:space="preserve"> Day-to-day admin</w:t>
      </w:r>
    </w:p>
    <w:p w14:paraId="2A73DD12" w14:textId="77777777" w:rsidR="00AF744E" w:rsidRDefault="00AF744E" w:rsidP="00AF744E">
      <w:r>
        <w:lastRenderedPageBreak/>
        <w:t xml:space="preserve">  </w:t>
      </w:r>
      <w:proofErr w:type="gramStart"/>
      <w:r>
        <w:t>[ ]</w:t>
      </w:r>
      <w:proofErr w:type="gramEnd"/>
      <w:r>
        <w:t xml:space="preserve"> A project</w:t>
      </w:r>
    </w:p>
    <w:p w14:paraId="39F4CF76" w14:textId="77777777" w:rsidR="00AF744E" w:rsidRDefault="00AF744E" w:rsidP="00AF744E">
      <w:r>
        <w:t xml:space="preserve">  </w:t>
      </w:r>
      <w:proofErr w:type="gramStart"/>
      <w:r>
        <w:t>[ ]</w:t>
      </w:r>
      <w:proofErr w:type="gramEnd"/>
      <w:r>
        <w:t xml:space="preserve"> A case / matter</w:t>
      </w:r>
    </w:p>
    <w:p w14:paraId="7FC7A620" w14:textId="77777777" w:rsidR="00AF744E" w:rsidRDefault="00AF744E" w:rsidP="00AF744E">
      <w:r>
        <w:t xml:space="preserve">  </w:t>
      </w:r>
      <w:proofErr w:type="gramStart"/>
      <w:r>
        <w:t>[ ]</w:t>
      </w:r>
      <w:proofErr w:type="gramEnd"/>
      <w:r>
        <w:t xml:space="preserve"> Staff matter</w:t>
      </w:r>
    </w:p>
    <w:p w14:paraId="293D05AC" w14:textId="77777777" w:rsidR="00AF744E" w:rsidRDefault="00AF744E" w:rsidP="00AF744E">
      <w:r>
        <w:t xml:space="preserve">  </w:t>
      </w:r>
      <w:proofErr w:type="gramStart"/>
      <w:r>
        <w:t>[ ]</w:t>
      </w:r>
      <w:proofErr w:type="gramEnd"/>
      <w:r>
        <w:t xml:space="preserve"> Financial matter</w:t>
      </w:r>
    </w:p>
    <w:p w14:paraId="250F6EA1" w14:textId="77777777" w:rsidR="00AF744E" w:rsidRDefault="00AF744E" w:rsidP="00AF744E">
      <w:r>
        <w:t xml:space="preserve">  </w:t>
      </w:r>
      <w:proofErr w:type="gramStart"/>
      <w:r>
        <w:t>[ ]</w:t>
      </w:r>
      <w:proofErr w:type="gramEnd"/>
      <w:r>
        <w:t xml:space="preserve"> Contract / agreement</w:t>
      </w:r>
    </w:p>
    <w:p w14:paraId="5C13D37B" w14:textId="77777777" w:rsidR="00AF744E" w:rsidRDefault="00AF744E" w:rsidP="00AF744E"/>
    <w:p w14:paraId="7FA4E9F9" w14:textId="77777777" w:rsidR="00AF744E" w:rsidRDefault="00AF744E" w:rsidP="00AF744E">
      <w:r>
        <w:t>Step 2: Which department, case or project?</w:t>
      </w:r>
    </w:p>
    <w:p w14:paraId="74B102EB" w14:textId="77777777" w:rsidR="00AF744E" w:rsidRDefault="00AF744E" w:rsidP="00AF744E">
      <w:r>
        <w:t xml:space="preserve">  [dropdown: from business taxonomy]</w:t>
      </w:r>
    </w:p>
    <w:p w14:paraId="45C9EF2D" w14:textId="77777777" w:rsidR="00AF744E" w:rsidRDefault="00AF744E" w:rsidP="00AF744E"/>
    <w:p w14:paraId="6EE96A49" w14:textId="77777777" w:rsidR="00AF744E" w:rsidRDefault="00AF744E" w:rsidP="00AF744E">
      <w:r>
        <w:t>Step 3: What kind of document is this?</w:t>
      </w:r>
    </w:p>
    <w:p w14:paraId="0B9F63AA" w14:textId="77777777" w:rsidR="00AF744E" w:rsidRDefault="00AF744E" w:rsidP="00AF744E">
      <w:r>
        <w:t xml:space="preserve">  </w:t>
      </w:r>
      <w:proofErr w:type="gramStart"/>
      <w:r>
        <w:t>[ ]</w:t>
      </w:r>
      <w:proofErr w:type="gramEnd"/>
      <w:r>
        <w:t xml:space="preserve"> Correspondence</w:t>
      </w:r>
    </w:p>
    <w:p w14:paraId="7CBF2F05" w14:textId="77777777" w:rsidR="00AF744E" w:rsidRDefault="00AF744E" w:rsidP="00AF744E">
      <w:r>
        <w:t xml:space="preserve">  </w:t>
      </w:r>
      <w:proofErr w:type="gramStart"/>
      <w:r>
        <w:t>[ ]</w:t>
      </w:r>
      <w:proofErr w:type="gramEnd"/>
      <w:r>
        <w:t xml:space="preserve"> Report</w:t>
      </w:r>
    </w:p>
    <w:p w14:paraId="4D7BD0D8" w14:textId="77777777" w:rsidR="00AF744E" w:rsidRDefault="00AF744E" w:rsidP="00AF744E">
      <w:r>
        <w:t xml:space="preserve">  </w:t>
      </w:r>
      <w:proofErr w:type="gramStart"/>
      <w:r>
        <w:t>[ ]</w:t>
      </w:r>
      <w:proofErr w:type="gramEnd"/>
      <w:r>
        <w:t xml:space="preserve"> Contract / agreement</w:t>
      </w:r>
    </w:p>
    <w:p w14:paraId="2207DC64" w14:textId="77777777" w:rsidR="00AF744E" w:rsidRDefault="00AF744E" w:rsidP="00AF744E">
      <w:r>
        <w:t xml:space="preserve">  </w:t>
      </w:r>
      <w:proofErr w:type="gramStart"/>
      <w:r>
        <w:t>[ ]</w:t>
      </w:r>
      <w:proofErr w:type="gramEnd"/>
      <w:r>
        <w:t xml:space="preserve"> Minutes / agenda</w:t>
      </w:r>
    </w:p>
    <w:p w14:paraId="229EADB7" w14:textId="77777777" w:rsidR="00AF744E" w:rsidRDefault="00AF744E" w:rsidP="00AF744E">
      <w:r>
        <w:t xml:space="preserve">  </w:t>
      </w:r>
      <w:proofErr w:type="gramStart"/>
      <w:r>
        <w:t>[ ]</w:t>
      </w:r>
      <w:proofErr w:type="gramEnd"/>
      <w:r>
        <w:t xml:space="preserve"> Policy / procedure</w:t>
      </w:r>
    </w:p>
    <w:p w14:paraId="3C7B0099" w14:textId="77777777" w:rsidR="00AF744E" w:rsidRDefault="00AF744E" w:rsidP="00AF744E">
      <w:r>
        <w:t xml:space="preserve">  </w:t>
      </w:r>
      <w:proofErr w:type="gramStart"/>
      <w:r>
        <w:t>[ ]</w:t>
      </w:r>
      <w:proofErr w:type="gramEnd"/>
      <w:r>
        <w:t xml:space="preserve"> Financial record</w:t>
      </w:r>
    </w:p>
    <w:p w14:paraId="55D2D37C" w14:textId="77777777" w:rsidR="00AF744E" w:rsidRDefault="00AF744E" w:rsidP="00AF744E">
      <w:r>
        <w:t xml:space="preserve">  </w:t>
      </w:r>
      <w:proofErr w:type="gramStart"/>
      <w:r>
        <w:t>[ ]</w:t>
      </w:r>
      <w:proofErr w:type="gramEnd"/>
      <w:r>
        <w:t xml:space="preserve"> Personnel record</w:t>
      </w:r>
    </w:p>
    <w:p w14:paraId="14081716" w14:textId="77777777" w:rsidR="00AF744E" w:rsidRDefault="00AF744E" w:rsidP="00AF744E">
      <w:r>
        <w:t xml:space="preserve">  </w:t>
      </w:r>
      <w:proofErr w:type="gramStart"/>
      <w:r>
        <w:t>[ ]</w:t>
      </w:r>
      <w:proofErr w:type="gramEnd"/>
      <w:r>
        <w:t xml:space="preserve"> Plan / drawing</w:t>
      </w:r>
    </w:p>
    <w:p w14:paraId="156A7512" w14:textId="77777777" w:rsidR="00AF744E" w:rsidRDefault="00AF744E" w:rsidP="00AF744E">
      <w:r>
        <w:t xml:space="preserve">  </w:t>
      </w:r>
      <w:proofErr w:type="gramStart"/>
      <w:r>
        <w:t>[ ]</w:t>
      </w:r>
      <w:proofErr w:type="gramEnd"/>
      <w:r>
        <w:t xml:space="preserve"> Photograph / media</w:t>
      </w:r>
    </w:p>
    <w:p w14:paraId="3019F15B" w14:textId="77777777" w:rsidR="00AF744E" w:rsidRDefault="00AF744E" w:rsidP="00AF744E"/>
    <w:p w14:paraId="6E4D0447" w14:textId="77777777" w:rsidR="00AF744E" w:rsidRDefault="00AF744E" w:rsidP="00AF744E">
      <w:r>
        <w:t>Step 4: System resolves the classification profile and shows:</w:t>
      </w:r>
    </w:p>
    <w:p w14:paraId="1BA9F7EE" w14:textId="77777777" w:rsidR="00AF744E" w:rsidRDefault="00AF744E" w:rsidP="00AF744E">
      <w:r>
        <w:t xml:space="preserve">  Suggested file plan</w:t>
      </w:r>
    </w:p>
    <w:p w14:paraId="62991ABC" w14:textId="77777777" w:rsidR="00AF744E" w:rsidRDefault="00AF744E" w:rsidP="00AF744E">
      <w:r>
        <w:t xml:space="preserve">  Suggested RM folder</w:t>
      </w:r>
    </w:p>
    <w:p w14:paraId="26A37DC2" w14:textId="77777777" w:rsidR="00AF744E" w:rsidRDefault="00AF744E" w:rsidP="00AF744E">
      <w:r>
        <w:t xml:space="preserve">  Retention rule</w:t>
      </w:r>
    </w:p>
    <w:p w14:paraId="691C3EAF" w14:textId="77777777" w:rsidR="00AF744E" w:rsidRDefault="00AF744E" w:rsidP="00AF744E">
      <w:r>
        <w:t xml:space="preserve">  Security rule</w:t>
      </w:r>
    </w:p>
    <w:p w14:paraId="7B9DBD27" w14:textId="77777777" w:rsidR="00AF744E" w:rsidRDefault="00AF744E" w:rsidP="00AF744E">
      <w:r>
        <w:t xml:space="preserve">  Office of record</w:t>
      </w:r>
    </w:p>
    <w:p w14:paraId="6D6E6B7D" w14:textId="77777777" w:rsidR="00AF744E" w:rsidRDefault="00AF744E" w:rsidP="00AF744E">
      <w:r>
        <w:t xml:space="preserve">  Declaration mode</w:t>
      </w:r>
    </w:p>
    <w:p w14:paraId="401E9106" w14:textId="77777777" w:rsidR="00AF744E" w:rsidRDefault="00AF744E" w:rsidP="00AF744E">
      <w:r>
        <w:t>```</w:t>
      </w:r>
    </w:p>
    <w:p w14:paraId="6FAE5B55" w14:textId="77777777" w:rsidR="00AF744E" w:rsidRDefault="00AF744E" w:rsidP="00AF744E"/>
    <w:p w14:paraId="0EF2C903" w14:textId="77777777" w:rsidR="00AF744E" w:rsidRDefault="00AF744E" w:rsidP="00AF744E">
      <w:r>
        <w:t>This keeps the capture experience business-friendly while still landing the record in the correct governed location.</w:t>
      </w:r>
    </w:p>
    <w:p w14:paraId="131638C2" w14:textId="77777777" w:rsidR="00AF744E" w:rsidRDefault="00AF744E" w:rsidP="00AF744E"/>
    <w:p w14:paraId="568C1496" w14:textId="77777777" w:rsidR="00AF744E" w:rsidRDefault="00AF744E" w:rsidP="00AF744E">
      <w:r>
        <w:t>---</w:t>
      </w:r>
    </w:p>
    <w:p w14:paraId="56FE9B7A" w14:textId="77777777" w:rsidR="00AF744E" w:rsidRDefault="00AF744E" w:rsidP="00AF744E"/>
    <w:p w14:paraId="009F8120" w14:textId="77777777" w:rsidR="00AF744E" w:rsidRDefault="00AF744E" w:rsidP="00AF744E">
      <w:r>
        <w:t>## Copy Status Model</w:t>
      </w:r>
    </w:p>
    <w:p w14:paraId="02294806" w14:textId="77777777" w:rsidR="00AF744E" w:rsidRDefault="00AF744E" w:rsidP="00AF744E"/>
    <w:p w14:paraId="04BCC5C8" w14:textId="77777777" w:rsidR="00AF744E" w:rsidRDefault="00AF744E" w:rsidP="00AF744E">
      <w:r>
        <w:t>Every information object may exist in different operational contexts, but only one governed record copy should carry disposal authority.</w:t>
      </w:r>
    </w:p>
    <w:p w14:paraId="58FC4017" w14:textId="77777777" w:rsidR="00AF744E" w:rsidRDefault="00AF744E" w:rsidP="00AF744E"/>
    <w:p w14:paraId="603386EB" w14:textId="77777777" w:rsidR="00AF744E" w:rsidRDefault="00AF744E" w:rsidP="00AF744E">
      <w:r>
        <w:t>| Status | Meaning | RM implications |</w:t>
      </w:r>
    </w:p>
    <w:p w14:paraId="33CBE0EE" w14:textId="77777777" w:rsidR="00AF744E" w:rsidRDefault="00AF744E" w:rsidP="00AF744E">
      <w:r>
        <w:t>|--------|---------|-----------------|</w:t>
      </w:r>
    </w:p>
    <w:p w14:paraId="2F80D218" w14:textId="77777777" w:rsidR="00AF744E" w:rsidRDefault="00AF744E" w:rsidP="00AF744E">
      <w:r>
        <w:t>| Record copy | The authoritative governed version | Full retention, hold, disposal, and transfer controls |</w:t>
      </w:r>
    </w:p>
    <w:p w14:paraId="7C08AF11" w14:textId="77777777" w:rsidR="00AF744E" w:rsidRDefault="00AF744E" w:rsidP="00AF744E">
      <w:r>
        <w:t>| Reference copy | For access or convenience | No independent disposal authority |</w:t>
      </w:r>
    </w:p>
    <w:p w14:paraId="743122E6" w14:textId="77777777" w:rsidR="00AF744E" w:rsidRDefault="00AF744E" w:rsidP="00AF744E">
      <w:r>
        <w:t>| Working copy | Draft / in progress | Not yet declared |</w:t>
      </w:r>
    </w:p>
    <w:p w14:paraId="1C14B7FC" w14:textId="77777777" w:rsidR="00AF744E" w:rsidRDefault="00AF744E" w:rsidP="00AF744E">
      <w:r>
        <w:t>| Transitory copy | Temporary use | Destroy when no longer needed |</w:t>
      </w:r>
    </w:p>
    <w:p w14:paraId="61E2FDB6" w14:textId="77777777" w:rsidR="00AF744E" w:rsidRDefault="00AF744E" w:rsidP="00AF744E">
      <w:r>
        <w:t>| Duplicate | Exact extra copy | Destroy under duplication rules |</w:t>
      </w:r>
    </w:p>
    <w:p w14:paraId="5C2C0DAD" w14:textId="77777777" w:rsidR="00AF744E" w:rsidRDefault="00AF744E" w:rsidP="00AF744E"/>
    <w:p w14:paraId="21158888" w14:textId="77777777" w:rsidR="00AF744E" w:rsidRDefault="00AF744E" w:rsidP="00AF744E">
      <w:r>
        <w:t>---</w:t>
      </w:r>
    </w:p>
    <w:p w14:paraId="52238559" w14:textId="77777777" w:rsidR="00AF744E" w:rsidRDefault="00AF744E" w:rsidP="00AF744E"/>
    <w:p w14:paraId="37BF8D29" w14:textId="77777777" w:rsidR="00AF744E" w:rsidRDefault="00AF744E" w:rsidP="00AF744E">
      <w:r>
        <w:t>## Office of Record</w:t>
      </w:r>
    </w:p>
    <w:p w14:paraId="4A9731F7" w14:textId="77777777" w:rsidR="00AF744E" w:rsidRDefault="00AF744E" w:rsidP="00AF744E"/>
    <w:p w14:paraId="2564A2EE" w14:textId="77777777" w:rsidR="00AF744E" w:rsidRDefault="00AF744E" w:rsidP="00AF744E">
      <w:r>
        <w:t>Each authoritative record copy must have one office of record:</w:t>
      </w:r>
    </w:p>
    <w:p w14:paraId="20CB41E8" w14:textId="77777777" w:rsidR="00AF744E" w:rsidRDefault="00AF744E" w:rsidP="00AF744E">
      <w:r>
        <w:t>- the business unit responsible for the governed copy</w:t>
      </w:r>
    </w:p>
    <w:p w14:paraId="30AC12A9" w14:textId="77777777" w:rsidR="00AF744E" w:rsidRDefault="00AF744E" w:rsidP="00AF744E">
      <w:r>
        <w:t>- the unit responsible for disposal actions and transfer preparation</w:t>
      </w:r>
    </w:p>
    <w:p w14:paraId="5454ABC5" w14:textId="77777777" w:rsidR="00AF744E" w:rsidRDefault="00AF744E" w:rsidP="00AF744E">
      <w:r>
        <w:t>- the unit that owns the classification profile unless RM overrides it centrally</w:t>
      </w:r>
    </w:p>
    <w:p w14:paraId="4F4E7E41" w14:textId="77777777" w:rsidR="00AF744E" w:rsidRDefault="00AF744E" w:rsidP="00AF744E"/>
    <w:p w14:paraId="114E6DB7" w14:textId="77777777" w:rsidR="00AF744E" w:rsidRDefault="00AF744E" w:rsidP="00AF744E">
      <w:r>
        <w:t>This becomes especially important where HR, Legal, Finance, and Projects all hold copies of related records.</w:t>
      </w:r>
    </w:p>
    <w:p w14:paraId="08D3C0C1" w14:textId="77777777" w:rsidR="00AF744E" w:rsidRDefault="00AF744E" w:rsidP="00AF744E"/>
    <w:p w14:paraId="3E96533A" w14:textId="77777777" w:rsidR="00AF744E" w:rsidRDefault="00AF744E" w:rsidP="00AF744E">
      <w:r>
        <w:t>---</w:t>
      </w:r>
    </w:p>
    <w:p w14:paraId="2803AADE" w14:textId="77777777" w:rsidR="00AF744E" w:rsidRDefault="00AF744E" w:rsidP="00AF744E"/>
    <w:p w14:paraId="2FBED579" w14:textId="77777777" w:rsidR="00AF744E" w:rsidRDefault="00AF744E" w:rsidP="00AF744E">
      <w:r>
        <w:t>## Lifecycle, Disposition, and Archive Transfer</w:t>
      </w:r>
    </w:p>
    <w:p w14:paraId="47106018" w14:textId="1BC602DB" w:rsidR="00AF744E" w:rsidRDefault="00AF744E" w:rsidP="00AF744E">
      <w:r>
        <w:rPr>
          <w:noProof/>
        </w:rPr>
        <w:lastRenderedPageBreak/>
        <w:drawing>
          <wp:inline distT="0" distB="0" distL="0" distR="0" wp14:anchorId="166857C3" wp14:editId="75E32C90">
            <wp:extent cx="5267325" cy="2850751"/>
            <wp:effectExtent l="0" t="0" r="0" b="6985"/>
            <wp:docPr id="2468170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17032" name="Picture 2468170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080" cy="285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34A17" w14:textId="77777777" w:rsidR="00AF744E" w:rsidRDefault="00AF744E" w:rsidP="00AF744E">
      <w:proofErr w:type="gramStart"/>
      <w:r>
        <w:t>![</w:t>
      </w:r>
      <w:proofErr w:type="gramEnd"/>
      <w:r>
        <w:t xml:space="preserve">Archive transfer </w:t>
      </w:r>
      <w:proofErr w:type="gramStart"/>
      <w:r>
        <w:t>workflow](</w:t>
      </w:r>
      <w:proofErr w:type="spellStart"/>
      <w:proofErr w:type="gramEnd"/>
      <w:r>
        <w:t>rm_dm_assets</w:t>
      </w:r>
      <w:proofErr w:type="spellEnd"/>
      <w:r>
        <w:t>/archive_transfer.png)</w:t>
      </w:r>
    </w:p>
    <w:p w14:paraId="627E383C" w14:textId="77777777" w:rsidR="00AF744E" w:rsidRDefault="00AF744E" w:rsidP="00AF744E"/>
    <w:p w14:paraId="1F403482" w14:textId="77777777" w:rsidR="00AF744E" w:rsidRDefault="00AF744E" w:rsidP="00AF744E">
      <w:r>
        <w:t>### Key principle</w:t>
      </w:r>
    </w:p>
    <w:p w14:paraId="7D2B297A" w14:textId="77777777" w:rsidR="00AF744E" w:rsidRDefault="00AF744E" w:rsidP="00AF744E">
      <w:r>
        <w:t>Disposition should not stop at “destroy or keep”. Where records have enduring value, disposition must be able to trigger a **controlled transfer into the archival / GLAM preservation region**.</w:t>
      </w:r>
    </w:p>
    <w:p w14:paraId="7BE32DBE" w14:textId="77777777" w:rsidR="00AF744E" w:rsidRDefault="00AF744E" w:rsidP="00AF744E"/>
    <w:p w14:paraId="555EDF1D" w14:textId="77777777" w:rsidR="00AF744E" w:rsidRDefault="00AF744E" w:rsidP="00AF744E">
      <w:r>
        <w:t>### Recommended disposition outcomes</w:t>
      </w:r>
    </w:p>
    <w:p w14:paraId="33A23693" w14:textId="77777777" w:rsidR="00AF744E" w:rsidRDefault="00AF744E" w:rsidP="00AF744E">
      <w:r>
        <w:t>- destroy</w:t>
      </w:r>
    </w:p>
    <w:p w14:paraId="7114737A" w14:textId="77777777" w:rsidR="00AF744E" w:rsidRDefault="00AF744E" w:rsidP="00AF744E">
      <w:r>
        <w:t>- retain in place</w:t>
      </w:r>
    </w:p>
    <w:p w14:paraId="389EF380" w14:textId="77777777" w:rsidR="00AF744E" w:rsidRDefault="00AF744E" w:rsidP="00AF744E">
      <w:r>
        <w:t>- review again</w:t>
      </w:r>
    </w:p>
    <w:p w14:paraId="44F049CB" w14:textId="77777777" w:rsidR="00AF744E" w:rsidRDefault="00AF744E" w:rsidP="00AF744E">
      <w:r>
        <w:t>- transfer to archives / GLAM region</w:t>
      </w:r>
    </w:p>
    <w:p w14:paraId="514BD7D9" w14:textId="77777777" w:rsidR="00AF744E" w:rsidRDefault="00AF744E" w:rsidP="00AF744E"/>
    <w:p w14:paraId="65A47745" w14:textId="77777777" w:rsidR="00AF744E" w:rsidRDefault="00AF744E" w:rsidP="00AF744E">
      <w:r>
        <w:t>### Recommended transfer workflow</w:t>
      </w:r>
    </w:p>
    <w:p w14:paraId="7180914B" w14:textId="77777777" w:rsidR="00AF744E" w:rsidRDefault="00AF744E" w:rsidP="00AF744E">
      <w:r>
        <w:t>1. Record reaches cutoff or event trigger.</w:t>
      </w:r>
    </w:p>
    <w:p w14:paraId="6C52D46B" w14:textId="77777777" w:rsidR="00AF744E" w:rsidRDefault="00AF744E" w:rsidP="00AF744E">
      <w:r>
        <w:t>2. Retention period expires or review point is reached.</w:t>
      </w:r>
    </w:p>
    <w:p w14:paraId="40ABF58C" w14:textId="77777777" w:rsidR="00AF744E" w:rsidRDefault="00AF744E" w:rsidP="00AF744E">
      <w:r>
        <w:t>3. RM review confirms archival value or scheduled transfer requirement.</w:t>
      </w:r>
    </w:p>
    <w:p w14:paraId="1FF7CC42" w14:textId="77777777" w:rsidR="00AF744E" w:rsidRDefault="00AF744E" w:rsidP="00AF744E">
      <w:r>
        <w:t>4. Legal hold and freeze checks run.</w:t>
      </w:r>
    </w:p>
    <w:p w14:paraId="0063D600" w14:textId="77777777" w:rsidR="00AF744E" w:rsidRDefault="00AF744E" w:rsidP="00AF744E">
      <w:r>
        <w:t>5. Transfer approval is completed.</w:t>
      </w:r>
    </w:p>
    <w:p w14:paraId="11155F32" w14:textId="77777777" w:rsidR="00AF744E" w:rsidRDefault="00AF744E" w:rsidP="00AF744E">
      <w:r>
        <w:t>6. Heratio generates a transfer package with metadata, fixity, and chain of custody.</w:t>
      </w:r>
    </w:p>
    <w:p w14:paraId="7BF1C68C" w14:textId="77777777" w:rsidR="00AF744E" w:rsidRDefault="00AF744E" w:rsidP="00AF744E">
      <w:r>
        <w:t>7. The package is ingested into the archival / preservation region.</w:t>
      </w:r>
    </w:p>
    <w:p w14:paraId="055AD8B6" w14:textId="77777777" w:rsidR="00AF744E" w:rsidRDefault="00AF744E" w:rsidP="00AF744E">
      <w:r>
        <w:lastRenderedPageBreak/>
        <w:t xml:space="preserve">8. The record becomes an archival object with ISAD(G) / </w:t>
      </w:r>
      <w:proofErr w:type="spellStart"/>
      <w:r>
        <w:t>RiC</w:t>
      </w:r>
      <w:proofErr w:type="spellEnd"/>
      <w:r>
        <w:t>-O / preservation context.</w:t>
      </w:r>
    </w:p>
    <w:p w14:paraId="093880BB" w14:textId="77777777" w:rsidR="00AF744E" w:rsidRDefault="00AF744E" w:rsidP="00AF744E">
      <w:r>
        <w:t>9. The business / RM side keeps either:</w:t>
      </w:r>
    </w:p>
    <w:p w14:paraId="57AF4BC4" w14:textId="77777777" w:rsidR="00AF744E" w:rsidRDefault="00AF744E" w:rsidP="00AF744E">
      <w:r>
        <w:t xml:space="preserve">   - a stub</w:t>
      </w:r>
    </w:p>
    <w:p w14:paraId="7AFA8321" w14:textId="77777777" w:rsidR="00AF744E" w:rsidRDefault="00AF744E" w:rsidP="00AF744E">
      <w:r>
        <w:t xml:space="preserve">   - a reference link</w:t>
      </w:r>
    </w:p>
    <w:p w14:paraId="77857C86" w14:textId="77777777" w:rsidR="00AF744E" w:rsidRDefault="00AF744E" w:rsidP="00AF744E">
      <w:r>
        <w:t xml:space="preserve">   - or a controlled metadata shell</w:t>
      </w:r>
    </w:p>
    <w:p w14:paraId="5707247A" w14:textId="77777777" w:rsidR="00AF744E" w:rsidRDefault="00AF744E" w:rsidP="00AF744E"/>
    <w:p w14:paraId="480F49A4" w14:textId="77777777" w:rsidR="00AF744E" w:rsidRDefault="00AF744E" w:rsidP="00AF744E">
      <w:r>
        <w:t>This gives you an end-to-end lifecycle from active record to preserved archival object inside one platform.</w:t>
      </w:r>
    </w:p>
    <w:p w14:paraId="0D88F2F2" w14:textId="77777777" w:rsidR="00AF744E" w:rsidRDefault="00AF744E" w:rsidP="00AF744E"/>
    <w:p w14:paraId="59DCE3A3" w14:textId="77777777" w:rsidR="00AF744E" w:rsidRDefault="00AF744E" w:rsidP="00AF744E">
      <w:r>
        <w:t>---</w:t>
      </w:r>
    </w:p>
    <w:p w14:paraId="0A15C720" w14:textId="77777777" w:rsidR="00AF744E" w:rsidRDefault="00AF744E" w:rsidP="00AF744E"/>
    <w:p w14:paraId="0084C11D" w14:textId="77777777" w:rsidR="00AF744E" w:rsidRDefault="00AF744E" w:rsidP="00AF744E">
      <w:r>
        <w:t>## New Object: Archival Transfer Route</w:t>
      </w:r>
    </w:p>
    <w:p w14:paraId="7FF128A2" w14:textId="77777777" w:rsidR="00AF744E" w:rsidRDefault="00AF744E" w:rsidP="00AF744E"/>
    <w:p w14:paraId="61B0CA68" w14:textId="77777777" w:rsidR="00AF744E" w:rsidRDefault="00AF744E" w:rsidP="00AF744E">
      <w:r>
        <w:t>To support automatic movement from RM disposition into GLAM/DAM, add a transfer routing object.</w:t>
      </w:r>
    </w:p>
    <w:p w14:paraId="5651F164" w14:textId="77777777" w:rsidR="00AF744E" w:rsidRDefault="00AF744E" w:rsidP="00AF744E"/>
    <w:p w14:paraId="20A65B9A" w14:textId="77777777" w:rsidR="00AF744E" w:rsidRDefault="00AF744E" w:rsidP="00AF744E">
      <w:r>
        <w:t>### Suggested fields</w:t>
      </w:r>
    </w:p>
    <w:p w14:paraId="2914E75B" w14:textId="77777777" w:rsidR="00AF744E" w:rsidRDefault="00AF744E" w:rsidP="00AF744E">
      <w:r>
        <w:t>- `id`</w:t>
      </w:r>
    </w:p>
    <w:p w14:paraId="21FC61AE" w14:textId="77777777" w:rsidR="00AF744E" w:rsidRDefault="00AF744E" w:rsidP="00AF744E">
      <w:r>
        <w:t>- `code`</w:t>
      </w:r>
    </w:p>
    <w:p w14:paraId="6A3C1EF5" w14:textId="77777777" w:rsidR="00AF744E" w:rsidRDefault="00AF744E" w:rsidP="00AF744E">
      <w:r>
        <w:t>- `name`</w:t>
      </w:r>
    </w:p>
    <w:p w14:paraId="1F7C9989" w14:textId="77777777" w:rsidR="00AF744E" w:rsidRPr="00AF744E" w:rsidRDefault="00AF744E" w:rsidP="00AF744E">
      <w:pPr>
        <w:rPr>
          <w:lang w:val="fr-FR"/>
        </w:rPr>
      </w:pPr>
      <w:r w:rsidRPr="00AF744E">
        <w:rPr>
          <w:lang w:val="fr-FR"/>
        </w:rPr>
        <w:t>- `description`</w:t>
      </w:r>
    </w:p>
    <w:p w14:paraId="0A1AF244" w14:textId="77777777" w:rsidR="00AF744E" w:rsidRPr="00AF744E" w:rsidRDefault="00AF744E" w:rsidP="00AF744E">
      <w:pPr>
        <w:rPr>
          <w:lang w:val="fr-FR"/>
        </w:rPr>
      </w:pPr>
      <w:r w:rsidRPr="00AF744E">
        <w:rPr>
          <w:lang w:val="fr-FR"/>
        </w:rPr>
        <w:t>- `</w:t>
      </w:r>
      <w:proofErr w:type="spellStart"/>
      <w:r w:rsidRPr="00AF744E">
        <w:rPr>
          <w:lang w:val="fr-FR"/>
        </w:rPr>
        <w:t>source_file_plan_node_id</w:t>
      </w:r>
      <w:proofErr w:type="spellEnd"/>
      <w:r w:rsidRPr="00AF744E">
        <w:rPr>
          <w:lang w:val="fr-FR"/>
        </w:rPr>
        <w:t>`</w:t>
      </w:r>
    </w:p>
    <w:p w14:paraId="46CCD7D8" w14:textId="77777777" w:rsidR="00AF744E" w:rsidRDefault="00AF744E" w:rsidP="00AF744E">
      <w:r>
        <w:t>- `</w:t>
      </w:r>
      <w:proofErr w:type="spellStart"/>
      <w:r>
        <w:t>source_record_category_id</w:t>
      </w:r>
      <w:proofErr w:type="spellEnd"/>
      <w:r>
        <w:t>`</w:t>
      </w:r>
    </w:p>
    <w:p w14:paraId="3B815BB3" w14:textId="77777777" w:rsidR="00AF744E" w:rsidRDefault="00AF744E" w:rsidP="00AF744E">
      <w:r>
        <w:t>- `</w:t>
      </w:r>
      <w:proofErr w:type="spellStart"/>
      <w:r>
        <w:t>disposal_class_id</w:t>
      </w:r>
      <w:proofErr w:type="spellEnd"/>
      <w:r>
        <w:t>`</w:t>
      </w:r>
    </w:p>
    <w:p w14:paraId="6CA7C0E2" w14:textId="77777777" w:rsidR="00AF744E" w:rsidRDefault="00AF744E" w:rsidP="00AF744E">
      <w:r>
        <w:t>- `</w:t>
      </w:r>
      <w:proofErr w:type="spellStart"/>
      <w:r>
        <w:t>target_repository_id</w:t>
      </w:r>
      <w:proofErr w:type="spellEnd"/>
      <w:r>
        <w:t>`</w:t>
      </w:r>
    </w:p>
    <w:p w14:paraId="7A9F9CA7" w14:textId="77777777" w:rsidR="00AF744E" w:rsidRDefault="00AF744E" w:rsidP="00AF744E">
      <w:r>
        <w:t>- `</w:t>
      </w:r>
      <w:proofErr w:type="spellStart"/>
      <w:r>
        <w:t>target_fonds_id</w:t>
      </w:r>
      <w:proofErr w:type="spellEnd"/>
      <w:r>
        <w:t>`</w:t>
      </w:r>
    </w:p>
    <w:p w14:paraId="5849AAED" w14:textId="77777777" w:rsidR="00AF744E" w:rsidRDefault="00AF744E" w:rsidP="00AF744E">
      <w:r>
        <w:t>- `</w:t>
      </w:r>
      <w:proofErr w:type="spellStart"/>
      <w:r>
        <w:t>target_series_id</w:t>
      </w:r>
      <w:proofErr w:type="spellEnd"/>
      <w:r>
        <w:t>`</w:t>
      </w:r>
    </w:p>
    <w:p w14:paraId="1D2F3478" w14:textId="77777777" w:rsidR="00AF744E" w:rsidRDefault="00AF744E" w:rsidP="00AF744E">
      <w:r>
        <w:t>- `</w:t>
      </w:r>
      <w:proofErr w:type="spellStart"/>
      <w:r>
        <w:t>target_preservation_workflow</w:t>
      </w:r>
      <w:proofErr w:type="spellEnd"/>
      <w:r>
        <w:t>`</w:t>
      </w:r>
    </w:p>
    <w:p w14:paraId="36FCA86D" w14:textId="77777777" w:rsidR="00AF744E" w:rsidRDefault="00AF744E" w:rsidP="00AF744E">
      <w:r>
        <w:t>- `</w:t>
      </w:r>
      <w:proofErr w:type="spellStart"/>
      <w:r>
        <w:t>packaging_type</w:t>
      </w:r>
      <w:proofErr w:type="spellEnd"/>
      <w:r>
        <w:t>` (`</w:t>
      </w:r>
      <w:proofErr w:type="spellStart"/>
      <w:r>
        <w:t>BagIt</w:t>
      </w:r>
      <w:proofErr w:type="spellEnd"/>
      <w:r>
        <w:t>`, `OAIS-SIP`, custom)</w:t>
      </w:r>
    </w:p>
    <w:p w14:paraId="15D6265B" w14:textId="77777777" w:rsidR="00AF744E" w:rsidRDefault="00AF744E" w:rsidP="00AF744E">
      <w:r>
        <w:t>- `</w:t>
      </w:r>
      <w:proofErr w:type="spellStart"/>
      <w:r>
        <w:t>metadata_mapping_profile_id</w:t>
      </w:r>
      <w:proofErr w:type="spellEnd"/>
      <w:r>
        <w:t>`</w:t>
      </w:r>
    </w:p>
    <w:p w14:paraId="538A32D8" w14:textId="77777777" w:rsidR="00AF744E" w:rsidRDefault="00AF744E" w:rsidP="00AF744E">
      <w:r>
        <w:t>- `</w:t>
      </w:r>
      <w:proofErr w:type="spellStart"/>
      <w:r>
        <w:t>requires_appraisal_confirmation</w:t>
      </w:r>
      <w:proofErr w:type="spellEnd"/>
      <w:r>
        <w:t>`</w:t>
      </w:r>
    </w:p>
    <w:p w14:paraId="77CD74BD" w14:textId="77777777" w:rsidR="00AF744E" w:rsidRDefault="00AF744E" w:rsidP="00AF744E">
      <w:r>
        <w:t>- `</w:t>
      </w:r>
      <w:proofErr w:type="spellStart"/>
      <w:r>
        <w:t>requires_archivist_approval</w:t>
      </w:r>
      <w:proofErr w:type="spellEnd"/>
      <w:r>
        <w:t>`</w:t>
      </w:r>
    </w:p>
    <w:p w14:paraId="2004628F" w14:textId="77777777" w:rsidR="00AF744E" w:rsidRDefault="00AF744E" w:rsidP="00AF744E">
      <w:r>
        <w:lastRenderedPageBreak/>
        <w:t>- `active`</w:t>
      </w:r>
    </w:p>
    <w:p w14:paraId="6345D101" w14:textId="77777777" w:rsidR="00AF744E" w:rsidRDefault="00AF744E" w:rsidP="00AF744E"/>
    <w:p w14:paraId="086FF107" w14:textId="77777777" w:rsidR="00AF744E" w:rsidRDefault="00AF744E" w:rsidP="00AF744E">
      <w:r>
        <w:t xml:space="preserve">### Why </w:t>
      </w:r>
      <w:proofErr w:type="gramStart"/>
      <w:r>
        <w:t>this matters</w:t>
      </w:r>
      <w:proofErr w:type="gramEnd"/>
    </w:p>
    <w:p w14:paraId="497E4EF7" w14:textId="77777777" w:rsidR="00AF744E" w:rsidRDefault="00AF744E" w:rsidP="00AF744E">
      <w:r>
        <w:t>Not every transferred record goes to the same archival destination. Some should land in:</w:t>
      </w:r>
    </w:p>
    <w:p w14:paraId="0DA84721" w14:textId="77777777" w:rsidR="00AF744E" w:rsidRDefault="00AF744E" w:rsidP="00AF744E">
      <w:r>
        <w:t>- a departmental archives region</w:t>
      </w:r>
    </w:p>
    <w:p w14:paraId="0BBD77F6" w14:textId="77777777" w:rsidR="00AF744E" w:rsidRDefault="00AF744E" w:rsidP="00AF744E">
      <w:r>
        <w:t>- a central archives region</w:t>
      </w:r>
    </w:p>
    <w:p w14:paraId="7EAFC9F7" w14:textId="77777777" w:rsidR="00AF744E" w:rsidRDefault="00AF744E" w:rsidP="00AF744E">
      <w:r>
        <w:t>- a specific fonds / series</w:t>
      </w:r>
    </w:p>
    <w:p w14:paraId="38E41260" w14:textId="77777777" w:rsidR="00AF744E" w:rsidRDefault="00AF744E" w:rsidP="00AF744E">
      <w:r>
        <w:t>- a long-term digital preservation store</w:t>
      </w:r>
    </w:p>
    <w:p w14:paraId="20A1BA47" w14:textId="77777777" w:rsidR="00AF744E" w:rsidRDefault="00AF744E" w:rsidP="00AF744E"/>
    <w:p w14:paraId="7774019E" w14:textId="77777777" w:rsidR="00AF744E" w:rsidRDefault="00AF744E" w:rsidP="00AF744E">
      <w:r>
        <w:t>The transfer route allows the RM disposition outcome to land in the correct GLAM/DAM structure automatically and defensibly.</w:t>
      </w:r>
    </w:p>
    <w:p w14:paraId="386F03B5" w14:textId="77777777" w:rsidR="00AF744E" w:rsidRDefault="00AF744E" w:rsidP="00AF744E"/>
    <w:p w14:paraId="15EE1398" w14:textId="77777777" w:rsidR="00AF744E" w:rsidRDefault="00AF744E" w:rsidP="00AF744E">
      <w:r>
        <w:t>---</w:t>
      </w:r>
    </w:p>
    <w:p w14:paraId="697263B7" w14:textId="77777777" w:rsidR="00AF744E" w:rsidRDefault="00AF744E" w:rsidP="00AF744E"/>
    <w:p w14:paraId="646857D8" w14:textId="77777777" w:rsidR="00AF744E" w:rsidRDefault="00AF744E" w:rsidP="00AF744E">
      <w:r>
        <w:t>## Recommended Database Additions</w:t>
      </w:r>
    </w:p>
    <w:p w14:paraId="11FED6AF" w14:textId="77777777" w:rsidR="00AF744E" w:rsidRDefault="00AF744E" w:rsidP="00AF744E"/>
    <w:p w14:paraId="787EA98C" w14:textId="77777777" w:rsidR="00AF744E" w:rsidRDefault="00AF744E" w:rsidP="00AF744E">
      <w:r>
        <w:t>Add these tables or equivalents:</w:t>
      </w:r>
    </w:p>
    <w:p w14:paraId="2E3B65FC" w14:textId="77777777" w:rsidR="00AF744E" w:rsidRDefault="00AF744E" w:rsidP="00AF744E"/>
    <w:p w14:paraId="37C42D6B" w14:textId="77777777" w:rsidR="00AF744E" w:rsidRDefault="00AF744E" w:rsidP="00AF744E">
      <w:r>
        <w:t>```</w:t>
      </w:r>
      <w:proofErr w:type="spellStart"/>
      <w:r>
        <w:t>sql</w:t>
      </w:r>
      <w:proofErr w:type="spellEnd"/>
    </w:p>
    <w:p w14:paraId="7C0F3689" w14:textId="77777777" w:rsidR="00AF744E" w:rsidRDefault="00AF744E" w:rsidP="00AF744E">
      <w:r>
        <w:t xml:space="preserve">CREATE TABLE </w:t>
      </w:r>
      <w:proofErr w:type="spellStart"/>
      <w:r>
        <w:t>rm_classification_profile</w:t>
      </w:r>
      <w:proofErr w:type="spellEnd"/>
      <w:r>
        <w:t xml:space="preserve"> (</w:t>
      </w:r>
    </w:p>
    <w:p w14:paraId="6EAC2FB6" w14:textId="77777777" w:rsidR="00AF744E" w:rsidRDefault="00AF744E" w:rsidP="00AF744E">
      <w:r>
        <w:t xml:space="preserve">    id INT PRIMARY KEY AUTO_INCREMENT,</w:t>
      </w:r>
    </w:p>
    <w:p w14:paraId="5EAF4264" w14:textId="77777777" w:rsidR="00AF744E" w:rsidRDefault="00AF744E" w:rsidP="00AF744E">
      <w:r>
        <w:t xml:space="preserve">    code </w:t>
      </w:r>
      <w:proofErr w:type="gramStart"/>
      <w:r>
        <w:t>VARCHAR(</w:t>
      </w:r>
      <w:proofErr w:type="gramEnd"/>
      <w:r>
        <w:t>100) NOT NULL,</w:t>
      </w:r>
    </w:p>
    <w:p w14:paraId="0492D81D" w14:textId="77777777" w:rsidR="00AF744E" w:rsidRDefault="00AF744E" w:rsidP="00AF744E">
      <w:r>
        <w:t xml:space="preserve">    name </w:t>
      </w:r>
      <w:proofErr w:type="gramStart"/>
      <w:r>
        <w:t>VARCHAR(</w:t>
      </w:r>
      <w:proofErr w:type="gramEnd"/>
      <w:r>
        <w:t>255) NOT NULL,</w:t>
      </w:r>
    </w:p>
    <w:p w14:paraId="10798596" w14:textId="77777777" w:rsidR="00AF744E" w:rsidRDefault="00AF744E" w:rsidP="00AF744E">
      <w:r>
        <w:t xml:space="preserve">    description TEXT,</w:t>
      </w:r>
    </w:p>
    <w:p w14:paraId="2106960C" w14:textId="77777777" w:rsidR="00AF744E" w:rsidRDefault="00AF744E" w:rsidP="00AF744E">
      <w:r>
        <w:t xml:space="preserve">    </w:t>
      </w:r>
      <w:proofErr w:type="spellStart"/>
      <w:r>
        <w:t>file_plan_node_id</w:t>
      </w:r>
      <w:proofErr w:type="spellEnd"/>
      <w:r>
        <w:t xml:space="preserve"> INT NOT NULL,</w:t>
      </w:r>
    </w:p>
    <w:p w14:paraId="14B719F0" w14:textId="77777777" w:rsidR="00AF744E" w:rsidRDefault="00AF744E" w:rsidP="00AF744E">
      <w:r>
        <w:t xml:space="preserve">    </w:t>
      </w:r>
      <w:proofErr w:type="spellStart"/>
      <w:r>
        <w:t>record_category_id</w:t>
      </w:r>
      <w:proofErr w:type="spellEnd"/>
      <w:r>
        <w:t xml:space="preserve"> INT,</w:t>
      </w:r>
    </w:p>
    <w:p w14:paraId="4F6ABBEB" w14:textId="77777777" w:rsidR="00AF744E" w:rsidRDefault="00AF744E" w:rsidP="00AF744E">
      <w:r>
        <w:t xml:space="preserve">    </w:t>
      </w:r>
      <w:proofErr w:type="spellStart"/>
      <w:r>
        <w:t>retention_schedule_id</w:t>
      </w:r>
      <w:proofErr w:type="spellEnd"/>
      <w:r>
        <w:t xml:space="preserve"> INT,</w:t>
      </w:r>
    </w:p>
    <w:p w14:paraId="4CB7F4E5" w14:textId="77777777" w:rsidR="00AF744E" w:rsidRDefault="00AF744E" w:rsidP="00AF744E">
      <w:r>
        <w:t xml:space="preserve">    </w:t>
      </w:r>
      <w:proofErr w:type="spellStart"/>
      <w:r>
        <w:t>disposal_class_id</w:t>
      </w:r>
      <w:proofErr w:type="spellEnd"/>
      <w:r>
        <w:t xml:space="preserve"> INT,</w:t>
      </w:r>
    </w:p>
    <w:p w14:paraId="483ADCD1" w14:textId="77777777" w:rsidR="00AF744E" w:rsidRDefault="00AF744E" w:rsidP="00AF744E">
      <w:r>
        <w:t xml:space="preserve">    </w:t>
      </w:r>
      <w:proofErr w:type="spellStart"/>
      <w:r>
        <w:t>office_of_record_unit_id</w:t>
      </w:r>
      <w:proofErr w:type="spellEnd"/>
      <w:r>
        <w:t xml:space="preserve"> INT,</w:t>
      </w:r>
    </w:p>
    <w:p w14:paraId="15361FC9" w14:textId="77777777" w:rsidR="00AF744E" w:rsidRDefault="00AF744E" w:rsidP="00AF744E">
      <w:r>
        <w:t xml:space="preserve">    </w:t>
      </w:r>
      <w:proofErr w:type="spellStart"/>
      <w:r>
        <w:t>security_default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86E1E09" w14:textId="77777777" w:rsidR="00AF744E" w:rsidRDefault="00AF744E" w:rsidP="00AF744E">
      <w:r>
        <w:t xml:space="preserve">    </w:t>
      </w:r>
      <w:proofErr w:type="spellStart"/>
      <w:r>
        <w:t>copy_status_default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3832C12" w14:textId="77777777" w:rsidR="00AF744E" w:rsidRDefault="00AF744E" w:rsidP="00AF744E">
      <w:r>
        <w:lastRenderedPageBreak/>
        <w:t xml:space="preserve">    </w:t>
      </w:r>
      <w:proofErr w:type="spellStart"/>
      <w:r>
        <w:t>declaration_mode</w:t>
      </w:r>
      <w:proofErr w:type="spellEnd"/>
      <w:r>
        <w:t xml:space="preserve"> ENUM('auto','suggest','</w:t>
      </w:r>
      <w:proofErr w:type="spellStart"/>
      <w:r>
        <w:t>require_validation</w:t>
      </w:r>
      <w:proofErr w:type="spellEnd"/>
      <w:r>
        <w:t>') DEFAULT 'suggest',</w:t>
      </w:r>
    </w:p>
    <w:p w14:paraId="2A3E5820" w14:textId="77777777" w:rsidR="00AF744E" w:rsidRDefault="00AF744E" w:rsidP="00AF744E">
      <w:r>
        <w:t xml:space="preserve">    </w:t>
      </w:r>
      <w:proofErr w:type="spellStart"/>
      <w:r>
        <w:t>allow_auto_declare</w:t>
      </w:r>
      <w:proofErr w:type="spellEnd"/>
      <w:r>
        <w:t xml:space="preserve"> BOOLEAN DEFAULT TRUE,</w:t>
      </w:r>
    </w:p>
    <w:p w14:paraId="34C79632" w14:textId="77777777" w:rsidR="00AF744E" w:rsidRDefault="00AF744E" w:rsidP="00AF744E">
      <w:r>
        <w:t xml:space="preserve">    </w:t>
      </w:r>
      <w:proofErr w:type="spellStart"/>
      <w:r>
        <w:t>allow_archive_transfer</w:t>
      </w:r>
      <w:proofErr w:type="spellEnd"/>
      <w:r>
        <w:t xml:space="preserve"> BOOLEAN DEFAULT FALSE,</w:t>
      </w:r>
    </w:p>
    <w:p w14:paraId="67D9DC72" w14:textId="77777777" w:rsidR="00AF744E" w:rsidRDefault="00AF744E" w:rsidP="00AF744E">
      <w:r>
        <w:t xml:space="preserve">    </w:t>
      </w:r>
      <w:proofErr w:type="spellStart"/>
      <w:r>
        <w:t>archive_transfer_route_id</w:t>
      </w:r>
      <w:proofErr w:type="spellEnd"/>
      <w:r>
        <w:t xml:space="preserve"> INT,</w:t>
      </w:r>
    </w:p>
    <w:p w14:paraId="2BEAEAEA" w14:textId="77777777" w:rsidR="00AF744E" w:rsidRDefault="00AF744E" w:rsidP="00AF744E">
      <w:r>
        <w:t xml:space="preserve">    </w:t>
      </w:r>
      <w:proofErr w:type="spellStart"/>
      <w:r>
        <w:t>requires_rm_validation</w:t>
      </w:r>
      <w:proofErr w:type="spellEnd"/>
      <w:r>
        <w:t xml:space="preserve"> BOOLEAN DEFAULT FALSE,</w:t>
      </w:r>
    </w:p>
    <w:p w14:paraId="6E42E341" w14:textId="77777777" w:rsidR="00AF744E" w:rsidRDefault="00AF744E" w:rsidP="00AF744E">
      <w:r>
        <w:t xml:space="preserve">    priority INT DEFAULT 0,</w:t>
      </w:r>
    </w:p>
    <w:p w14:paraId="1715230F" w14:textId="77777777" w:rsidR="00AF744E" w:rsidRDefault="00AF744E" w:rsidP="00AF744E">
      <w:r>
        <w:t xml:space="preserve">    </w:t>
      </w:r>
      <w:proofErr w:type="spellStart"/>
      <w:r>
        <w:t>start_date</w:t>
      </w:r>
      <w:proofErr w:type="spellEnd"/>
      <w:r>
        <w:t xml:space="preserve"> DATE,</w:t>
      </w:r>
    </w:p>
    <w:p w14:paraId="20EEC666" w14:textId="77777777" w:rsidR="00AF744E" w:rsidRDefault="00AF744E" w:rsidP="00AF744E">
      <w:r>
        <w:t xml:space="preserve">    </w:t>
      </w:r>
      <w:proofErr w:type="spellStart"/>
      <w:r>
        <w:t>end_date</w:t>
      </w:r>
      <w:proofErr w:type="spellEnd"/>
      <w:r>
        <w:t xml:space="preserve"> DATE,</w:t>
      </w:r>
    </w:p>
    <w:p w14:paraId="033E09A1" w14:textId="77777777" w:rsidR="00AF744E" w:rsidRDefault="00AF744E" w:rsidP="00AF744E">
      <w:r>
        <w:t xml:space="preserve">    active BOOLEAN DEFAULT TRUE,</w:t>
      </w:r>
    </w:p>
    <w:p w14:paraId="7E041F68" w14:textId="77777777" w:rsidR="00AF744E" w:rsidRDefault="00AF744E" w:rsidP="00AF744E">
      <w:r>
        <w:t xml:space="preserve">    </w:t>
      </w:r>
      <w:proofErr w:type="spellStart"/>
      <w:r>
        <w:t>created_at</w:t>
      </w:r>
      <w:proofErr w:type="spellEnd"/>
      <w:r>
        <w:t xml:space="preserve"> DATETIME,</w:t>
      </w:r>
    </w:p>
    <w:p w14:paraId="7F35C247" w14:textId="77777777" w:rsidR="00AF744E" w:rsidRDefault="00AF744E" w:rsidP="00AF744E">
      <w:r>
        <w:t xml:space="preserve">    </w:t>
      </w:r>
      <w:proofErr w:type="spellStart"/>
      <w:r>
        <w:t>updated_at</w:t>
      </w:r>
      <w:proofErr w:type="spellEnd"/>
      <w:r>
        <w:t xml:space="preserve"> DATETIME</w:t>
      </w:r>
    </w:p>
    <w:p w14:paraId="4C6B2B7B" w14:textId="77777777" w:rsidR="00AF744E" w:rsidRDefault="00AF744E" w:rsidP="00AF744E">
      <w:r>
        <w:t>);</w:t>
      </w:r>
    </w:p>
    <w:p w14:paraId="466FFA1B" w14:textId="77777777" w:rsidR="00AF744E" w:rsidRDefault="00AF744E" w:rsidP="00AF744E"/>
    <w:p w14:paraId="50DAB147" w14:textId="77777777" w:rsidR="00AF744E" w:rsidRDefault="00AF744E" w:rsidP="00AF744E">
      <w:r>
        <w:t xml:space="preserve">CREATE TABLE </w:t>
      </w:r>
      <w:proofErr w:type="spellStart"/>
      <w:r>
        <w:t>rm_business_profile_map</w:t>
      </w:r>
      <w:proofErr w:type="spellEnd"/>
      <w:r>
        <w:t xml:space="preserve"> (</w:t>
      </w:r>
    </w:p>
    <w:p w14:paraId="70CFD7F7" w14:textId="77777777" w:rsidR="00AF744E" w:rsidRDefault="00AF744E" w:rsidP="00AF744E">
      <w:r>
        <w:t xml:space="preserve">    id INT PRIMARY KEY AUTO_INCREMENT,</w:t>
      </w:r>
    </w:p>
    <w:p w14:paraId="709D2380" w14:textId="77777777" w:rsidR="00AF744E" w:rsidRDefault="00AF744E" w:rsidP="00AF744E">
      <w:r>
        <w:t xml:space="preserve">    </w:t>
      </w:r>
      <w:proofErr w:type="spellStart"/>
      <w:r>
        <w:t>business_node_id</w:t>
      </w:r>
      <w:proofErr w:type="spellEnd"/>
      <w:r>
        <w:t xml:space="preserve"> INT NOT NULL,</w:t>
      </w:r>
    </w:p>
    <w:p w14:paraId="5767E09B" w14:textId="77777777" w:rsidR="00AF744E" w:rsidRDefault="00AF744E" w:rsidP="00AF744E">
      <w:r>
        <w:t xml:space="preserve">    </w:t>
      </w:r>
      <w:proofErr w:type="spellStart"/>
      <w:r>
        <w:t>classification_profile_id</w:t>
      </w:r>
      <w:proofErr w:type="spellEnd"/>
      <w:r>
        <w:t xml:space="preserve"> INT NOT NULL,</w:t>
      </w:r>
    </w:p>
    <w:p w14:paraId="472084EE" w14:textId="77777777" w:rsidR="00AF744E" w:rsidRDefault="00AF744E" w:rsidP="00AF744E">
      <w:r>
        <w:t xml:space="preserve">    </w:t>
      </w:r>
      <w:proofErr w:type="spellStart"/>
      <w:r>
        <w:t>document_type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45988A82" w14:textId="77777777" w:rsidR="00AF744E" w:rsidRDefault="00AF744E" w:rsidP="00AF744E">
      <w:r>
        <w:t xml:space="preserve">    </w:t>
      </w:r>
      <w:proofErr w:type="spellStart"/>
      <w:r>
        <w:t>record_type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8067439" w14:textId="77777777" w:rsidR="00AF744E" w:rsidRDefault="00AF744E" w:rsidP="00AF744E">
      <w:r>
        <w:t xml:space="preserve">    </w:t>
      </w:r>
      <w:proofErr w:type="spellStart"/>
      <w:r>
        <w:t>is_default</w:t>
      </w:r>
      <w:proofErr w:type="spellEnd"/>
      <w:r>
        <w:t xml:space="preserve"> BOOLEAN DEFAULT FALSE,</w:t>
      </w:r>
    </w:p>
    <w:p w14:paraId="7AA55DC2" w14:textId="77777777" w:rsidR="00AF744E" w:rsidRDefault="00AF744E" w:rsidP="00AF744E">
      <w:r>
        <w:t xml:space="preserve">    priority INT DEFAULT 0,</w:t>
      </w:r>
    </w:p>
    <w:p w14:paraId="350ADE61" w14:textId="77777777" w:rsidR="00AF744E" w:rsidRDefault="00AF744E" w:rsidP="00AF744E">
      <w:r>
        <w:t xml:space="preserve">    </w:t>
      </w:r>
      <w:proofErr w:type="spellStart"/>
      <w:r>
        <w:t>start_date</w:t>
      </w:r>
      <w:proofErr w:type="spellEnd"/>
      <w:r>
        <w:t xml:space="preserve"> DATE,</w:t>
      </w:r>
    </w:p>
    <w:p w14:paraId="7D01EF4C" w14:textId="77777777" w:rsidR="00AF744E" w:rsidRDefault="00AF744E" w:rsidP="00AF744E">
      <w:r>
        <w:t xml:space="preserve">    </w:t>
      </w:r>
      <w:proofErr w:type="spellStart"/>
      <w:r>
        <w:t>end_date</w:t>
      </w:r>
      <w:proofErr w:type="spellEnd"/>
      <w:r>
        <w:t xml:space="preserve"> DATE,</w:t>
      </w:r>
    </w:p>
    <w:p w14:paraId="4E46426D" w14:textId="77777777" w:rsidR="00AF744E" w:rsidRDefault="00AF744E" w:rsidP="00AF744E">
      <w:r>
        <w:t xml:space="preserve">    </w:t>
      </w:r>
      <w:proofErr w:type="spellStart"/>
      <w:r>
        <w:t>created_at</w:t>
      </w:r>
      <w:proofErr w:type="spellEnd"/>
      <w:r>
        <w:t xml:space="preserve"> DATETIME</w:t>
      </w:r>
    </w:p>
    <w:p w14:paraId="786F2756" w14:textId="77777777" w:rsidR="00AF744E" w:rsidRDefault="00AF744E" w:rsidP="00AF744E">
      <w:r>
        <w:t>);</w:t>
      </w:r>
    </w:p>
    <w:p w14:paraId="5B4502FB" w14:textId="77777777" w:rsidR="00AF744E" w:rsidRDefault="00AF744E" w:rsidP="00AF744E"/>
    <w:p w14:paraId="01903107" w14:textId="77777777" w:rsidR="00AF744E" w:rsidRDefault="00AF744E" w:rsidP="00AF744E">
      <w:r>
        <w:t xml:space="preserve">CREATE TABLE </w:t>
      </w:r>
      <w:proofErr w:type="spellStart"/>
      <w:r>
        <w:t>rm_archive_transfer_route</w:t>
      </w:r>
      <w:proofErr w:type="spellEnd"/>
      <w:r>
        <w:t xml:space="preserve"> (</w:t>
      </w:r>
    </w:p>
    <w:p w14:paraId="13B584DB" w14:textId="77777777" w:rsidR="00AF744E" w:rsidRDefault="00AF744E" w:rsidP="00AF744E">
      <w:r>
        <w:t xml:space="preserve">    id INT PRIMARY KEY AUTO_INCREMENT,</w:t>
      </w:r>
    </w:p>
    <w:p w14:paraId="35B67896" w14:textId="77777777" w:rsidR="00AF744E" w:rsidRDefault="00AF744E" w:rsidP="00AF744E">
      <w:r>
        <w:t xml:space="preserve">    code </w:t>
      </w:r>
      <w:proofErr w:type="gramStart"/>
      <w:r>
        <w:t>VARCHAR(</w:t>
      </w:r>
      <w:proofErr w:type="gramEnd"/>
      <w:r>
        <w:t>100) NOT NULL,</w:t>
      </w:r>
    </w:p>
    <w:p w14:paraId="343CEC38" w14:textId="77777777" w:rsidR="00AF744E" w:rsidRDefault="00AF744E" w:rsidP="00AF744E">
      <w:r>
        <w:t xml:space="preserve">    name </w:t>
      </w:r>
      <w:proofErr w:type="gramStart"/>
      <w:r>
        <w:t>VARCHAR(</w:t>
      </w:r>
      <w:proofErr w:type="gramEnd"/>
      <w:r>
        <w:t>255) NOT NULL,</w:t>
      </w:r>
    </w:p>
    <w:p w14:paraId="203EFAB6" w14:textId="77777777" w:rsidR="00AF744E" w:rsidRDefault="00AF744E" w:rsidP="00AF744E">
      <w:r>
        <w:t xml:space="preserve">    description TEXT,</w:t>
      </w:r>
    </w:p>
    <w:p w14:paraId="2B24CDD8" w14:textId="77777777" w:rsidR="00AF744E" w:rsidRDefault="00AF744E" w:rsidP="00AF744E">
      <w:r>
        <w:lastRenderedPageBreak/>
        <w:t xml:space="preserve">    </w:t>
      </w:r>
      <w:proofErr w:type="spellStart"/>
      <w:r>
        <w:t>source_file_plan_node_id</w:t>
      </w:r>
      <w:proofErr w:type="spellEnd"/>
      <w:r>
        <w:t xml:space="preserve"> INT,</w:t>
      </w:r>
    </w:p>
    <w:p w14:paraId="3DF99403" w14:textId="77777777" w:rsidR="00AF744E" w:rsidRDefault="00AF744E" w:rsidP="00AF744E">
      <w:r>
        <w:t xml:space="preserve">    </w:t>
      </w:r>
      <w:proofErr w:type="spellStart"/>
      <w:r>
        <w:t>source_record_category_id</w:t>
      </w:r>
      <w:proofErr w:type="spellEnd"/>
      <w:r>
        <w:t xml:space="preserve"> INT,</w:t>
      </w:r>
    </w:p>
    <w:p w14:paraId="2AB007F0" w14:textId="77777777" w:rsidR="00AF744E" w:rsidRDefault="00AF744E" w:rsidP="00AF744E">
      <w:r>
        <w:t xml:space="preserve">    </w:t>
      </w:r>
      <w:proofErr w:type="spellStart"/>
      <w:r>
        <w:t>disposal_class_id</w:t>
      </w:r>
      <w:proofErr w:type="spellEnd"/>
      <w:r>
        <w:t xml:space="preserve"> INT,</w:t>
      </w:r>
    </w:p>
    <w:p w14:paraId="3E2D5BA7" w14:textId="77777777" w:rsidR="00AF744E" w:rsidRDefault="00AF744E" w:rsidP="00AF744E">
      <w:r>
        <w:t xml:space="preserve">    </w:t>
      </w:r>
      <w:proofErr w:type="spellStart"/>
      <w:r>
        <w:t>target_repository_id</w:t>
      </w:r>
      <w:proofErr w:type="spellEnd"/>
      <w:r>
        <w:t xml:space="preserve"> INT,</w:t>
      </w:r>
    </w:p>
    <w:p w14:paraId="6D21EADC" w14:textId="77777777" w:rsidR="00AF744E" w:rsidRDefault="00AF744E" w:rsidP="00AF744E">
      <w:r>
        <w:t xml:space="preserve">    </w:t>
      </w:r>
      <w:proofErr w:type="spellStart"/>
      <w:r>
        <w:t>target_fonds_id</w:t>
      </w:r>
      <w:proofErr w:type="spellEnd"/>
      <w:r>
        <w:t xml:space="preserve"> INT,</w:t>
      </w:r>
    </w:p>
    <w:p w14:paraId="493BE7EB" w14:textId="77777777" w:rsidR="00AF744E" w:rsidRDefault="00AF744E" w:rsidP="00AF744E">
      <w:r>
        <w:t xml:space="preserve">    </w:t>
      </w:r>
      <w:proofErr w:type="spellStart"/>
      <w:r>
        <w:t>target_series_id</w:t>
      </w:r>
      <w:proofErr w:type="spellEnd"/>
      <w:r>
        <w:t xml:space="preserve"> INT,</w:t>
      </w:r>
    </w:p>
    <w:p w14:paraId="1A3CEEBA" w14:textId="77777777" w:rsidR="00AF744E" w:rsidRDefault="00AF744E" w:rsidP="00AF744E">
      <w:r>
        <w:t xml:space="preserve">    </w:t>
      </w:r>
      <w:proofErr w:type="spellStart"/>
      <w:r>
        <w:t>target_preservation_workflow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2E9F0C92" w14:textId="77777777" w:rsidR="00AF744E" w:rsidRDefault="00AF744E" w:rsidP="00AF744E">
      <w:r>
        <w:t xml:space="preserve">    </w:t>
      </w:r>
      <w:proofErr w:type="spellStart"/>
      <w:r>
        <w:t>packaging_type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6B1FCF4" w14:textId="77777777" w:rsidR="00AF744E" w:rsidRDefault="00AF744E" w:rsidP="00AF744E">
      <w:r>
        <w:t xml:space="preserve">    </w:t>
      </w:r>
      <w:proofErr w:type="spellStart"/>
      <w:r>
        <w:t>metadata_mapping_profile_id</w:t>
      </w:r>
      <w:proofErr w:type="spellEnd"/>
      <w:r>
        <w:t xml:space="preserve"> INT,</w:t>
      </w:r>
    </w:p>
    <w:p w14:paraId="1541F429" w14:textId="77777777" w:rsidR="00AF744E" w:rsidRDefault="00AF744E" w:rsidP="00AF744E">
      <w:r>
        <w:t xml:space="preserve">    </w:t>
      </w:r>
      <w:proofErr w:type="spellStart"/>
      <w:r>
        <w:t>requires_appraisal_confirmation</w:t>
      </w:r>
      <w:proofErr w:type="spellEnd"/>
      <w:r>
        <w:t xml:space="preserve"> BOOLEAN DEFAULT TRUE,</w:t>
      </w:r>
    </w:p>
    <w:p w14:paraId="1E40825E" w14:textId="77777777" w:rsidR="00AF744E" w:rsidRDefault="00AF744E" w:rsidP="00AF744E">
      <w:r>
        <w:t xml:space="preserve">    </w:t>
      </w:r>
      <w:proofErr w:type="spellStart"/>
      <w:r>
        <w:t>requires_archivist_approval</w:t>
      </w:r>
      <w:proofErr w:type="spellEnd"/>
      <w:r>
        <w:t xml:space="preserve"> BOOLEAN DEFAULT TRUE,</w:t>
      </w:r>
    </w:p>
    <w:p w14:paraId="2BD60FD7" w14:textId="77777777" w:rsidR="00AF744E" w:rsidRDefault="00AF744E" w:rsidP="00AF744E">
      <w:r>
        <w:t xml:space="preserve">    active BOOLEAN DEFAULT TRUE,</w:t>
      </w:r>
    </w:p>
    <w:p w14:paraId="4E2A6DB7" w14:textId="77777777" w:rsidR="00AF744E" w:rsidRDefault="00AF744E" w:rsidP="00AF744E">
      <w:r>
        <w:t xml:space="preserve">    </w:t>
      </w:r>
      <w:proofErr w:type="spellStart"/>
      <w:r>
        <w:t>created_at</w:t>
      </w:r>
      <w:proofErr w:type="spellEnd"/>
      <w:r>
        <w:t xml:space="preserve"> DATETIME,</w:t>
      </w:r>
    </w:p>
    <w:p w14:paraId="4CBFF1AD" w14:textId="77777777" w:rsidR="00AF744E" w:rsidRDefault="00AF744E" w:rsidP="00AF744E">
      <w:r>
        <w:t xml:space="preserve">    </w:t>
      </w:r>
      <w:proofErr w:type="spellStart"/>
      <w:r>
        <w:t>updated_at</w:t>
      </w:r>
      <w:proofErr w:type="spellEnd"/>
      <w:r>
        <w:t xml:space="preserve"> DATETIME</w:t>
      </w:r>
    </w:p>
    <w:p w14:paraId="7AA75EC6" w14:textId="77777777" w:rsidR="00AF744E" w:rsidRDefault="00AF744E" w:rsidP="00AF744E">
      <w:r>
        <w:t>);</w:t>
      </w:r>
    </w:p>
    <w:p w14:paraId="01EBC579" w14:textId="77777777" w:rsidR="00AF744E" w:rsidRDefault="00AF744E" w:rsidP="00AF744E"/>
    <w:p w14:paraId="4D036A07" w14:textId="77777777" w:rsidR="00AF744E" w:rsidRDefault="00AF744E" w:rsidP="00AF744E">
      <w:r>
        <w:t xml:space="preserve">CREATE TABLE </w:t>
      </w:r>
      <w:proofErr w:type="spellStart"/>
      <w:r>
        <w:t>rm_archive_transfer</w:t>
      </w:r>
      <w:proofErr w:type="spellEnd"/>
      <w:r>
        <w:t xml:space="preserve"> (</w:t>
      </w:r>
    </w:p>
    <w:p w14:paraId="17077BCB" w14:textId="77777777" w:rsidR="00AF744E" w:rsidRDefault="00AF744E" w:rsidP="00AF744E">
      <w:r>
        <w:t xml:space="preserve">    id INT PRIMARY KEY AUTO_INCREMENT,</w:t>
      </w:r>
    </w:p>
    <w:p w14:paraId="1524DEC9" w14:textId="77777777" w:rsidR="00AF744E" w:rsidRDefault="00AF744E" w:rsidP="00AF744E">
      <w:r>
        <w:t xml:space="preserve">    </w:t>
      </w:r>
      <w:proofErr w:type="spellStart"/>
      <w:r>
        <w:t>rm_record_id</w:t>
      </w:r>
      <w:proofErr w:type="spellEnd"/>
      <w:r>
        <w:t xml:space="preserve"> INT NOT NULL,</w:t>
      </w:r>
    </w:p>
    <w:p w14:paraId="428375CC" w14:textId="77777777" w:rsidR="00AF744E" w:rsidRDefault="00AF744E" w:rsidP="00AF744E">
      <w:r>
        <w:t xml:space="preserve">    </w:t>
      </w:r>
      <w:proofErr w:type="spellStart"/>
      <w:r>
        <w:t>archive_transfer_route_id</w:t>
      </w:r>
      <w:proofErr w:type="spellEnd"/>
      <w:r>
        <w:t xml:space="preserve"> INT NOT NULL,</w:t>
      </w:r>
    </w:p>
    <w:p w14:paraId="484AF677" w14:textId="77777777" w:rsidR="00AF744E" w:rsidRDefault="00AF744E" w:rsidP="00AF744E">
      <w:r>
        <w:t xml:space="preserve">    </w:t>
      </w:r>
      <w:proofErr w:type="spellStart"/>
      <w:r>
        <w:t>package_path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500),</w:t>
      </w:r>
    </w:p>
    <w:p w14:paraId="7EDE0785" w14:textId="77777777" w:rsidR="00AF744E" w:rsidRDefault="00AF744E" w:rsidP="00AF744E">
      <w:r>
        <w:t xml:space="preserve">    </w:t>
      </w:r>
      <w:proofErr w:type="spellStart"/>
      <w:r>
        <w:t>transfer_status</w:t>
      </w:r>
      <w:proofErr w:type="spellEnd"/>
      <w:r>
        <w:t xml:space="preserve"> ENUM('pending','approved','packaged','transferred','ingested','failed') DEFAULT 'pending',</w:t>
      </w:r>
    </w:p>
    <w:p w14:paraId="26D386C8" w14:textId="77777777" w:rsidR="00AF744E" w:rsidRDefault="00AF744E" w:rsidP="00AF744E">
      <w:r>
        <w:t xml:space="preserve">    </w:t>
      </w:r>
      <w:proofErr w:type="spellStart"/>
      <w:r>
        <w:t>transfer_reference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1BE67E1A" w14:textId="77777777" w:rsidR="00AF744E" w:rsidRDefault="00AF744E" w:rsidP="00AF744E">
      <w:r>
        <w:t xml:space="preserve">    </w:t>
      </w:r>
      <w:proofErr w:type="spellStart"/>
      <w:r>
        <w:t>approved_by</w:t>
      </w:r>
      <w:proofErr w:type="spellEnd"/>
      <w:r>
        <w:t xml:space="preserve"> INT,</w:t>
      </w:r>
    </w:p>
    <w:p w14:paraId="74805DF2" w14:textId="77777777" w:rsidR="00AF744E" w:rsidRDefault="00AF744E" w:rsidP="00AF744E">
      <w:r>
        <w:t xml:space="preserve">    </w:t>
      </w:r>
      <w:proofErr w:type="spellStart"/>
      <w:r>
        <w:t>transferred_at</w:t>
      </w:r>
      <w:proofErr w:type="spellEnd"/>
      <w:r>
        <w:t xml:space="preserve"> DATETIME,</w:t>
      </w:r>
    </w:p>
    <w:p w14:paraId="7BA0F716" w14:textId="77777777" w:rsidR="00AF744E" w:rsidRDefault="00AF744E" w:rsidP="00AF744E">
      <w:r>
        <w:t xml:space="preserve">    </w:t>
      </w:r>
      <w:proofErr w:type="spellStart"/>
      <w:r>
        <w:t>ingested_at</w:t>
      </w:r>
      <w:proofErr w:type="spellEnd"/>
      <w:r>
        <w:t xml:space="preserve"> DATETIME,</w:t>
      </w:r>
    </w:p>
    <w:p w14:paraId="6933EFAA" w14:textId="77777777" w:rsidR="00AF744E" w:rsidRDefault="00AF744E" w:rsidP="00AF744E">
      <w:r>
        <w:t xml:space="preserve">    </w:t>
      </w:r>
      <w:proofErr w:type="spellStart"/>
      <w:r>
        <w:t>created_at</w:t>
      </w:r>
      <w:proofErr w:type="spellEnd"/>
      <w:r>
        <w:t xml:space="preserve"> DATETIME</w:t>
      </w:r>
    </w:p>
    <w:p w14:paraId="087E4386" w14:textId="77777777" w:rsidR="00AF744E" w:rsidRDefault="00AF744E" w:rsidP="00AF744E">
      <w:r>
        <w:t>);</w:t>
      </w:r>
    </w:p>
    <w:p w14:paraId="6EF11B55" w14:textId="77777777" w:rsidR="00AF744E" w:rsidRDefault="00AF744E" w:rsidP="00AF744E">
      <w:r>
        <w:t>```</w:t>
      </w:r>
    </w:p>
    <w:p w14:paraId="32B279CD" w14:textId="77777777" w:rsidR="00AF744E" w:rsidRDefault="00AF744E" w:rsidP="00AF744E"/>
    <w:p w14:paraId="03F772EF" w14:textId="77777777" w:rsidR="00AF744E" w:rsidRDefault="00AF744E" w:rsidP="00AF744E">
      <w:r>
        <w:lastRenderedPageBreak/>
        <w:t>---</w:t>
      </w:r>
    </w:p>
    <w:p w14:paraId="4700FCE9" w14:textId="77777777" w:rsidR="00AF744E" w:rsidRDefault="00AF744E" w:rsidP="00AF744E"/>
    <w:p w14:paraId="0BF3586E" w14:textId="77777777" w:rsidR="00AF744E" w:rsidRDefault="00AF744E" w:rsidP="00AF744E">
      <w:r>
        <w:t>## Package Structure Additions</w:t>
      </w:r>
    </w:p>
    <w:p w14:paraId="11942903" w14:textId="77777777" w:rsidR="00AF744E" w:rsidRDefault="00AF744E" w:rsidP="00AF744E"/>
    <w:p w14:paraId="7BF622A4" w14:textId="77777777" w:rsidR="00AF744E" w:rsidRDefault="00AF744E" w:rsidP="00AF744E">
      <w:r>
        <w:t>Add to the package:</w:t>
      </w:r>
    </w:p>
    <w:p w14:paraId="2C9BE384" w14:textId="77777777" w:rsidR="00AF744E" w:rsidRDefault="00AF744E" w:rsidP="00AF744E"/>
    <w:p w14:paraId="73741531" w14:textId="77777777" w:rsidR="00AF744E" w:rsidRDefault="00AF744E" w:rsidP="00AF744E">
      <w:r>
        <w:t>```text</w:t>
      </w:r>
    </w:p>
    <w:p w14:paraId="475DFBA0" w14:textId="77777777" w:rsidR="00AF744E" w:rsidRDefault="00AF744E" w:rsidP="00AF744E">
      <w:r>
        <w:t>Controllers/</w:t>
      </w:r>
    </w:p>
    <w:p w14:paraId="7B8B08A8" w14:textId="77777777" w:rsidR="00AF744E" w:rsidRDefault="00AF744E" w:rsidP="00AF744E">
      <w:r>
        <w:t xml:space="preserve">  </w:t>
      </w:r>
      <w:proofErr w:type="spellStart"/>
      <w:r>
        <w:t>ClassificationProfileController.php</w:t>
      </w:r>
      <w:proofErr w:type="spellEnd"/>
    </w:p>
    <w:p w14:paraId="1FD80593" w14:textId="77777777" w:rsidR="00AF744E" w:rsidRDefault="00AF744E" w:rsidP="00AF744E">
      <w:r>
        <w:t xml:space="preserve">  </w:t>
      </w:r>
      <w:proofErr w:type="spellStart"/>
      <w:r>
        <w:t>ArchiveTransferRouteController.php</w:t>
      </w:r>
      <w:proofErr w:type="spellEnd"/>
    </w:p>
    <w:p w14:paraId="3D5AABA6" w14:textId="77777777" w:rsidR="00AF744E" w:rsidRDefault="00AF744E" w:rsidP="00AF744E">
      <w:r>
        <w:t xml:space="preserve">  </w:t>
      </w:r>
      <w:proofErr w:type="spellStart"/>
      <w:r>
        <w:t>ArchiveTransferController.php</w:t>
      </w:r>
      <w:proofErr w:type="spellEnd"/>
    </w:p>
    <w:p w14:paraId="5A77D193" w14:textId="77777777" w:rsidR="00AF744E" w:rsidRDefault="00AF744E" w:rsidP="00AF744E"/>
    <w:p w14:paraId="41AFDF2D" w14:textId="77777777" w:rsidR="00AF744E" w:rsidRDefault="00AF744E" w:rsidP="00AF744E">
      <w:r>
        <w:t>Services/</w:t>
      </w:r>
    </w:p>
    <w:p w14:paraId="131194F8" w14:textId="77777777" w:rsidR="00AF744E" w:rsidRDefault="00AF744E" w:rsidP="00AF744E">
      <w:r>
        <w:t xml:space="preserve">  </w:t>
      </w:r>
      <w:proofErr w:type="spellStart"/>
      <w:r>
        <w:t>ClassificationProfileResolver.php</w:t>
      </w:r>
      <w:proofErr w:type="spellEnd"/>
    </w:p>
    <w:p w14:paraId="248CBCD8" w14:textId="77777777" w:rsidR="00AF744E" w:rsidRDefault="00AF744E" w:rsidP="00AF744E">
      <w:r>
        <w:t xml:space="preserve">  </w:t>
      </w:r>
      <w:proofErr w:type="spellStart"/>
      <w:r>
        <w:t>ArchiveTransferService.php</w:t>
      </w:r>
      <w:proofErr w:type="spellEnd"/>
    </w:p>
    <w:p w14:paraId="463580A3" w14:textId="77777777" w:rsidR="00AF744E" w:rsidRDefault="00AF744E" w:rsidP="00AF744E">
      <w:r>
        <w:t xml:space="preserve">  </w:t>
      </w:r>
      <w:proofErr w:type="spellStart"/>
      <w:r>
        <w:t>MetadataMappingService.php</w:t>
      </w:r>
      <w:proofErr w:type="spellEnd"/>
    </w:p>
    <w:p w14:paraId="0D94C2B6" w14:textId="77777777" w:rsidR="00AF744E" w:rsidRDefault="00AF744E" w:rsidP="00AF744E">
      <w:r>
        <w:t>```</w:t>
      </w:r>
    </w:p>
    <w:p w14:paraId="1EFE7D43" w14:textId="77777777" w:rsidR="00AF744E" w:rsidRDefault="00AF744E" w:rsidP="00AF744E"/>
    <w:p w14:paraId="24182F36" w14:textId="77777777" w:rsidR="00AF744E" w:rsidRDefault="00AF744E" w:rsidP="00AF744E">
      <w:r>
        <w:t>---</w:t>
      </w:r>
    </w:p>
    <w:p w14:paraId="4ED7E31D" w14:textId="77777777" w:rsidR="00AF744E" w:rsidRDefault="00AF744E" w:rsidP="00AF744E"/>
    <w:p w14:paraId="4B30A7BA" w14:textId="77777777" w:rsidR="00AF744E" w:rsidRDefault="00AF744E" w:rsidP="00AF744E">
      <w:r>
        <w:t>## Revised Execution Phases</w:t>
      </w:r>
    </w:p>
    <w:p w14:paraId="249F5C65" w14:textId="77777777" w:rsidR="00AF744E" w:rsidRDefault="00AF744E" w:rsidP="00AF744E"/>
    <w:p w14:paraId="10A84FA8" w14:textId="77777777" w:rsidR="00AF744E" w:rsidRDefault="00AF744E" w:rsidP="00AF744E">
      <w:r>
        <w:t>### Phase 1 — Foundation and governance</w:t>
      </w:r>
    </w:p>
    <w:p w14:paraId="2404A604" w14:textId="77777777" w:rsidR="00AF744E" w:rsidRDefault="00AF744E" w:rsidP="00AF744E">
      <w:r>
        <w:t>- package skeleton and migrations</w:t>
      </w:r>
    </w:p>
    <w:p w14:paraId="6161B3F4" w14:textId="77777777" w:rsidR="00AF744E" w:rsidRDefault="00AF744E" w:rsidP="00AF744E">
      <w:r>
        <w:t xml:space="preserve">- NARSSA baseline </w:t>
      </w:r>
      <w:proofErr w:type="spellStart"/>
      <w:r>
        <w:t>seeder</w:t>
      </w:r>
      <w:proofErr w:type="spellEnd"/>
    </w:p>
    <w:p w14:paraId="7C4182EF" w14:textId="77777777" w:rsidR="00AF744E" w:rsidRDefault="00AF744E" w:rsidP="00AF744E">
      <w:r>
        <w:t>- file plan tree</w:t>
      </w:r>
    </w:p>
    <w:p w14:paraId="78490F38" w14:textId="77777777" w:rsidR="00AF744E" w:rsidRDefault="00AF744E" w:rsidP="00AF744E">
      <w:r>
        <w:t>- business taxonomy tree</w:t>
      </w:r>
    </w:p>
    <w:p w14:paraId="25D9D60D" w14:textId="77777777" w:rsidR="00AF744E" w:rsidRDefault="00AF744E" w:rsidP="00AF744E">
      <w:r>
        <w:t>- classification profiles</w:t>
      </w:r>
    </w:p>
    <w:p w14:paraId="30F56A32" w14:textId="77777777" w:rsidR="00AF744E" w:rsidRDefault="00AF744E" w:rsidP="00AF744E">
      <w:r>
        <w:t>- business-to-profile mapping</w:t>
      </w:r>
    </w:p>
    <w:p w14:paraId="51F7BFDA" w14:textId="77777777" w:rsidR="00AF744E" w:rsidRDefault="00AF744E" w:rsidP="00AF744E">
      <w:r>
        <w:t>- declaration service</w:t>
      </w:r>
    </w:p>
    <w:p w14:paraId="2887F72C" w14:textId="77777777" w:rsidR="00AF744E" w:rsidRDefault="00AF744E" w:rsidP="00AF744E">
      <w:r>
        <w:t>- office of record</w:t>
      </w:r>
    </w:p>
    <w:p w14:paraId="032218D2" w14:textId="77777777" w:rsidR="00AF744E" w:rsidRDefault="00AF744E" w:rsidP="00AF744E">
      <w:r>
        <w:lastRenderedPageBreak/>
        <w:t>- copy status model</w:t>
      </w:r>
    </w:p>
    <w:p w14:paraId="4E1EEEDB" w14:textId="77777777" w:rsidR="00AF744E" w:rsidRDefault="00AF744E" w:rsidP="00AF744E">
      <w:r>
        <w:t>- role-based views</w:t>
      </w:r>
    </w:p>
    <w:p w14:paraId="13BE14BD" w14:textId="77777777" w:rsidR="00AF744E" w:rsidRDefault="00AF744E" w:rsidP="00AF744E"/>
    <w:p w14:paraId="7E2E6495" w14:textId="77777777" w:rsidR="00AF744E" w:rsidRDefault="00AF744E" w:rsidP="00AF744E">
      <w:r>
        <w:t>### Phase 2 — Filing and auto-classification</w:t>
      </w:r>
    </w:p>
    <w:p w14:paraId="54D5A4BC" w14:textId="77777777" w:rsidR="00AF744E" w:rsidRDefault="00AF744E" w:rsidP="00AF744E">
      <w:r>
        <w:t>- filing wizard</w:t>
      </w:r>
    </w:p>
    <w:p w14:paraId="231D9CD6" w14:textId="77777777" w:rsidR="00AF744E" w:rsidRDefault="00AF744E" w:rsidP="00AF744E">
      <w:r>
        <w:t>- profile resolver</w:t>
      </w:r>
    </w:p>
    <w:p w14:paraId="42167DBB" w14:textId="77777777" w:rsidR="00AF744E" w:rsidRDefault="00AF744E" w:rsidP="00AF744E">
      <w:r>
        <w:t>- rule engine</w:t>
      </w:r>
    </w:p>
    <w:p w14:paraId="73E24D6A" w14:textId="77777777" w:rsidR="00AF744E" w:rsidRDefault="00AF744E" w:rsidP="00AF744E">
      <w:r>
        <w:t>- AI-assisted suggestion</w:t>
      </w:r>
    </w:p>
    <w:p w14:paraId="4BC0DD95" w14:textId="77777777" w:rsidR="00AF744E" w:rsidRDefault="00AF744E" w:rsidP="00AF744E">
      <w:r>
        <w:t>- validation queue</w:t>
      </w:r>
    </w:p>
    <w:p w14:paraId="4101838E" w14:textId="77777777" w:rsidR="00AF744E" w:rsidRDefault="00AF744E" w:rsidP="00AF744E">
      <w:r>
        <w:t>- unfiled / exception handling</w:t>
      </w:r>
    </w:p>
    <w:p w14:paraId="7220C409" w14:textId="77777777" w:rsidR="00AF744E" w:rsidRDefault="00AF744E" w:rsidP="00AF744E">
      <w:r>
        <w:t>- record categories / RM folders</w:t>
      </w:r>
    </w:p>
    <w:p w14:paraId="6E0D8B39" w14:textId="77777777" w:rsidR="00AF744E" w:rsidRDefault="00AF744E" w:rsidP="00AF744E"/>
    <w:p w14:paraId="18A2F096" w14:textId="77777777" w:rsidR="00AF744E" w:rsidRDefault="00AF744E" w:rsidP="00AF744E">
      <w:r>
        <w:t>### Phase 3 — Retention, disposition, and transfer</w:t>
      </w:r>
    </w:p>
    <w:p w14:paraId="3DF46D1B" w14:textId="77777777" w:rsidR="00AF744E" w:rsidRDefault="00AF744E" w:rsidP="00AF744E">
      <w:r>
        <w:t>- retention schedules</w:t>
      </w:r>
    </w:p>
    <w:p w14:paraId="650A6AA4" w14:textId="77777777" w:rsidR="00AF744E" w:rsidRDefault="00AF744E" w:rsidP="00AF744E">
      <w:r>
        <w:t>- disposal classes</w:t>
      </w:r>
    </w:p>
    <w:p w14:paraId="5BA9FA81" w14:textId="77777777" w:rsidR="00AF744E" w:rsidRDefault="00AF744E" w:rsidP="00AF744E">
      <w:r>
        <w:t>- cutoff handling</w:t>
      </w:r>
    </w:p>
    <w:p w14:paraId="22FC1A68" w14:textId="77777777" w:rsidR="00AF744E" w:rsidRDefault="00AF744E" w:rsidP="00AF744E">
      <w:r>
        <w:t>- event-based triggers</w:t>
      </w:r>
    </w:p>
    <w:p w14:paraId="3C8DBEB4" w14:textId="77777777" w:rsidR="00AF744E" w:rsidRDefault="00AF744E" w:rsidP="00AF744E">
      <w:r>
        <w:t>- disposition workflow</w:t>
      </w:r>
    </w:p>
    <w:p w14:paraId="24D9DEB4" w14:textId="77777777" w:rsidR="00AF744E" w:rsidRDefault="00AF744E" w:rsidP="00AF744E">
      <w:r>
        <w:t>- archive transfer routes</w:t>
      </w:r>
    </w:p>
    <w:p w14:paraId="554154AA" w14:textId="77777777" w:rsidR="00AF744E" w:rsidRDefault="00AF744E" w:rsidP="00AF744E">
      <w:r>
        <w:t>- archive transfer packaging</w:t>
      </w:r>
    </w:p>
    <w:p w14:paraId="4659DD37" w14:textId="77777777" w:rsidR="00AF744E" w:rsidRDefault="00AF744E" w:rsidP="00AF744E">
      <w:r>
        <w:t>- stub / shell back-linking into DM</w:t>
      </w:r>
    </w:p>
    <w:p w14:paraId="0088708F" w14:textId="77777777" w:rsidR="00AF744E" w:rsidRDefault="00AF744E" w:rsidP="00AF744E"/>
    <w:p w14:paraId="0D52CECE" w14:textId="77777777" w:rsidR="00AF744E" w:rsidRDefault="00AF744E" w:rsidP="00AF744E">
      <w:r>
        <w:t>### Phase 4 — Legal hold, vital records, integrity</w:t>
      </w:r>
    </w:p>
    <w:p w14:paraId="3CD478CC" w14:textId="77777777" w:rsidR="00AF744E" w:rsidRDefault="00AF744E" w:rsidP="00AF744E">
      <w:r>
        <w:t>- legal hold</w:t>
      </w:r>
    </w:p>
    <w:p w14:paraId="3E2B05C9" w14:textId="77777777" w:rsidR="00AF744E" w:rsidRDefault="00AF744E" w:rsidP="00AF744E">
      <w:r>
        <w:t>- freeze / override prevention</w:t>
      </w:r>
    </w:p>
    <w:p w14:paraId="1389BFBF" w14:textId="77777777" w:rsidR="00AF744E" w:rsidRDefault="00AF744E" w:rsidP="00AF744E">
      <w:r>
        <w:t>- vital records registry</w:t>
      </w:r>
    </w:p>
    <w:p w14:paraId="268DC00E" w14:textId="77777777" w:rsidR="00AF744E" w:rsidRDefault="00AF744E" w:rsidP="00AF744E">
      <w:r>
        <w:t>- fixity and hash chaining</w:t>
      </w:r>
    </w:p>
    <w:p w14:paraId="270D9F5F" w14:textId="77777777" w:rsidR="00AF744E" w:rsidRDefault="00AF744E" w:rsidP="00AF744E">
      <w:r>
        <w:t>- RM search</w:t>
      </w:r>
    </w:p>
    <w:p w14:paraId="50A7C186" w14:textId="77777777" w:rsidR="00AF744E" w:rsidRDefault="00AF744E" w:rsidP="00AF744E">
      <w:r>
        <w:t>- integrity monitoring</w:t>
      </w:r>
    </w:p>
    <w:p w14:paraId="4EB80C7E" w14:textId="77777777" w:rsidR="00AF744E" w:rsidRDefault="00AF744E" w:rsidP="00AF744E"/>
    <w:p w14:paraId="05C41D50" w14:textId="77777777" w:rsidR="00AF744E" w:rsidRDefault="00AF744E" w:rsidP="00AF744E">
      <w:r>
        <w:t>### Phase 5 — Compliance and reporting</w:t>
      </w:r>
    </w:p>
    <w:p w14:paraId="4FA529E1" w14:textId="77777777" w:rsidR="00AF744E" w:rsidRDefault="00AF744E" w:rsidP="00AF744E">
      <w:r>
        <w:lastRenderedPageBreak/>
        <w:t>- ISO 15489 reporting</w:t>
      </w:r>
    </w:p>
    <w:p w14:paraId="0E446FD6" w14:textId="77777777" w:rsidR="00AF744E" w:rsidRDefault="00AF744E" w:rsidP="00AF744E">
      <w:r>
        <w:t>- MoReq2010 reporting</w:t>
      </w:r>
    </w:p>
    <w:p w14:paraId="72832913" w14:textId="77777777" w:rsidR="00AF744E" w:rsidRDefault="00AF744E" w:rsidP="00AF744E">
      <w:r>
        <w:t>- DoD 5015.2 reporting</w:t>
      </w:r>
    </w:p>
    <w:p w14:paraId="2CCBB0EB" w14:textId="77777777" w:rsidR="00AF744E" w:rsidRDefault="00AF744E" w:rsidP="00AF744E">
      <w:r>
        <w:t>- NARSSA reporting</w:t>
      </w:r>
    </w:p>
    <w:p w14:paraId="1D4EFA52" w14:textId="77777777" w:rsidR="00AF744E" w:rsidRDefault="00AF744E" w:rsidP="00AF744E">
      <w:r>
        <w:t>- office-of-record audit</w:t>
      </w:r>
    </w:p>
    <w:p w14:paraId="79E5D22F" w14:textId="77777777" w:rsidR="00AF744E" w:rsidRDefault="00AF744E" w:rsidP="00AF744E">
      <w:r>
        <w:t>- classification confidence analytics</w:t>
      </w:r>
    </w:p>
    <w:p w14:paraId="00BD5056" w14:textId="77777777" w:rsidR="00AF744E" w:rsidRDefault="00AF744E" w:rsidP="00AF744E">
      <w:r>
        <w:t>- transfer and disposition audit packs</w:t>
      </w:r>
    </w:p>
    <w:p w14:paraId="79BF9F12" w14:textId="77777777" w:rsidR="00AF744E" w:rsidRDefault="00AF744E" w:rsidP="00AF744E"/>
    <w:p w14:paraId="47467FB5" w14:textId="77777777" w:rsidR="00AF744E" w:rsidRDefault="00AF744E" w:rsidP="00AF744E">
      <w:r>
        <w:t>---</w:t>
      </w:r>
    </w:p>
    <w:p w14:paraId="769E2608" w14:textId="77777777" w:rsidR="00AF744E" w:rsidRDefault="00AF744E" w:rsidP="00AF744E"/>
    <w:p w14:paraId="2C25F499" w14:textId="77777777" w:rsidR="00AF744E" w:rsidRDefault="00AF744E" w:rsidP="00AF744E">
      <w:r>
        <w:t>## Practical Recommendation for Your Specific Need</w:t>
      </w:r>
    </w:p>
    <w:p w14:paraId="47255671" w14:textId="77777777" w:rsidR="00AF744E" w:rsidRDefault="00AF744E" w:rsidP="00AF744E"/>
    <w:p w14:paraId="7E72041D" w14:textId="77777777" w:rsidR="00AF744E" w:rsidRDefault="00AF744E" w:rsidP="00AF744E">
      <w:r>
        <w:t>For Heratio, I would implement this exact simplification:</w:t>
      </w:r>
    </w:p>
    <w:p w14:paraId="7714CF48" w14:textId="77777777" w:rsidR="00AF744E" w:rsidRDefault="00AF744E" w:rsidP="00AF744E"/>
    <w:p w14:paraId="7460FC02" w14:textId="77777777" w:rsidR="00AF744E" w:rsidRDefault="00AF744E" w:rsidP="00AF744E">
      <w:r>
        <w:t>### 1. Import or build the file plan</w:t>
      </w:r>
    </w:p>
    <w:p w14:paraId="47B0C67F" w14:textId="77777777" w:rsidR="00AF744E" w:rsidRDefault="00AF744E" w:rsidP="00AF744E">
      <w:r>
        <w:t>Create the authoritative NARSSA-aligned file plan and RM record categories.</w:t>
      </w:r>
    </w:p>
    <w:p w14:paraId="63BBD405" w14:textId="77777777" w:rsidR="00AF744E" w:rsidRDefault="00AF744E" w:rsidP="00AF744E"/>
    <w:p w14:paraId="37C1B482" w14:textId="77777777" w:rsidR="00AF744E" w:rsidRDefault="00AF744E" w:rsidP="00AF744E">
      <w:r>
        <w:t>### 2. Build business structures separately</w:t>
      </w:r>
    </w:p>
    <w:p w14:paraId="1D36C043" w14:textId="77777777" w:rsidR="00AF744E" w:rsidRDefault="00AF744E" w:rsidP="00AF744E">
      <w:r>
        <w:t>Departments, projects, cases, programmes, sites, and workspaces remain on the DM side.</w:t>
      </w:r>
    </w:p>
    <w:p w14:paraId="587A866E" w14:textId="77777777" w:rsidR="00AF744E" w:rsidRDefault="00AF744E" w:rsidP="00AF744E"/>
    <w:p w14:paraId="6F841DB9" w14:textId="77777777" w:rsidR="00AF744E" w:rsidRDefault="00AF744E" w:rsidP="00AF744E">
      <w:r>
        <w:t>### 3. Create reusable classification profiles</w:t>
      </w:r>
    </w:p>
    <w:p w14:paraId="3A753466" w14:textId="77777777" w:rsidR="00AF744E" w:rsidRDefault="00AF744E" w:rsidP="00AF744E">
      <w:r>
        <w:t>Each profile maps business activity to:</w:t>
      </w:r>
    </w:p>
    <w:p w14:paraId="3D680000" w14:textId="77777777" w:rsidR="00AF744E" w:rsidRDefault="00AF744E" w:rsidP="00AF744E">
      <w:r>
        <w:t>- RM file plan node</w:t>
      </w:r>
    </w:p>
    <w:p w14:paraId="59D4DCC3" w14:textId="77777777" w:rsidR="00AF744E" w:rsidRDefault="00AF744E" w:rsidP="00AF744E">
      <w:r>
        <w:t>- RM folder</w:t>
      </w:r>
    </w:p>
    <w:p w14:paraId="5625F9BC" w14:textId="77777777" w:rsidR="00AF744E" w:rsidRDefault="00AF744E" w:rsidP="00AF744E">
      <w:r>
        <w:t>- retention</w:t>
      </w:r>
    </w:p>
    <w:p w14:paraId="09EA736C" w14:textId="77777777" w:rsidR="00AF744E" w:rsidRDefault="00AF744E" w:rsidP="00AF744E">
      <w:r>
        <w:t>- disposal</w:t>
      </w:r>
    </w:p>
    <w:p w14:paraId="025AACB6" w14:textId="77777777" w:rsidR="00AF744E" w:rsidRDefault="00AF744E" w:rsidP="00AF744E">
      <w:r>
        <w:t>- transfer route</w:t>
      </w:r>
    </w:p>
    <w:p w14:paraId="6BA0779D" w14:textId="77777777" w:rsidR="00AF744E" w:rsidRDefault="00AF744E" w:rsidP="00AF744E"/>
    <w:p w14:paraId="0619B668" w14:textId="77777777" w:rsidR="00AF744E" w:rsidRDefault="00AF744E" w:rsidP="00AF744E">
      <w:r>
        <w:t>### 4. Attach profiles to business contexts</w:t>
      </w:r>
    </w:p>
    <w:p w14:paraId="23775B45" w14:textId="77777777" w:rsidR="00AF744E" w:rsidRDefault="00AF744E" w:rsidP="00AF744E">
      <w:r>
        <w:t>A project template, case type, business folder, or workspace uses one or more profiles.</w:t>
      </w:r>
    </w:p>
    <w:p w14:paraId="34F53557" w14:textId="77777777" w:rsidR="00AF744E" w:rsidRDefault="00AF744E" w:rsidP="00AF744E"/>
    <w:p w14:paraId="3E0C2B30" w14:textId="77777777" w:rsidR="00AF744E" w:rsidRDefault="00AF744E" w:rsidP="00AF744E">
      <w:r>
        <w:lastRenderedPageBreak/>
        <w:t>### 5. Declare automatically</w:t>
      </w:r>
    </w:p>
    <w:p w14:paraId="73E1AF72" w14:textId="77777777" w:rsidR="00AF744E" w:rsidRDefault="00AF744E" w:rsidP="00AF744E">
      <w:r>
        <w:t>When a user uploads or declares from that business context, Heratio assigns the correct RM destination automatically.</w:t>
      </w:r>
    </w:p>
    <w:p w14:paraId="34148E8B" w14:textId="77777777" w:rsidR="00AF744E" w:rsidRDefault="00AF744E" w:rsidP="00AF744E"/>
    <w:p w14:paraId="13AD3427" w14:textId="77777777" w:rsidR="00AF744E" w:rsidRDefault="00AF744E" w:rsidP="00AF744E">
      <w:r>
        <w:t>### 6. Route disposition automatically</w:t>
      </w:r>
    </w:p>
    <w:p w14:paraId="76B684D8" w14:textId="77777777" w:rsidR="00AF744E" w:rsidRDefault="00AF744E" w:rsidP="00AF744E">
      <w:r>
        <w:t>When a record reaches archival transfer as its disposition outcome, Heratio sends it through a controlled archival-transfer workflow into the GLAM/DAM region.</w:t>
      </w:r>
    </w:p>
    <w:p w14:paraId="53135A03" w14:textId="77777777" w:rsidR="00AF744E" w:rsidRDefault="00AF744E" w:rsidP="00AF744E"/>
    <w:p w14:paraId="2871158F" w14:textId="77777777" w:rsidR="00AF744E" w:rsidRDefault="00AF744E" w:rsidP="00AF744E">
      <w:r>
        <w:t>That gives you the same simplicity as the SharePoint term-store approach, but with stronger RM governance and a built-in path into preservation.</w:t>
      </w:r>
    </w:p>
    <w:p w14:paraId="1554DB14" w14:textId="77777777" w:rsidR="00AF744E" w:rsidRDefault="00AF744E" w:rsidP="00AF744E"/>
    <w:p w14:paraId="736556B8" w14:textId="77777777" w:rsidR="00AF744E" w:rsidRDefault="00AF744E" w:rsidP="00AF744E">
      <w:r>
        <w:t>---</w:t>
      </w:r>
    </w:p>
    <w:p w14:paraId="11BCC37D" w14:textId="77777777" w:rsidR="00AF744E" w:rsidRDefault="00AF744E" w:rsidP="00AF744E"/>
    <w:p w14:paraId="11A44298" w14:textId="77777777" w:rsidR="00AF744E" w:rsidRDefault="00AF744E" w:rsidP="00AF744E">
      <w:r>
        <w:t>## Final Position</w:t>
      </w:r>
    </w:p>
    <w:p w14:paraId="659B6CD3" w14:textId="77777777" w:rsidR="00AF744E" w:rsidRDefault="00AF744E" w:rsidP="00AF744E"/>
    <w:p w14:paraId="16AACFEB" w14:textId="77777777" w:rsidR="00AF744E" w:rsidRDefault="00AF744E" w:rsidP="00AF744E">
      <w:r>
        <w:t>The best Heratio pattern is:</w:t>
      </w:r>
    </w:p>
    <w:p w14:paraId="31F7281D" w14:textId="77777777" w:rsidR="00AF744E" w:rsidRDefault="00AF744E" w:rsidP="00AF744E"/>
    <w:p w14:paraId="71CAADC9" w14:textId="77777777" w:rsidR="00AF744E" w:rsidRDefault="00AF744E" w:rsidP="00AF744E">
      <w:r>
        <w:t xml:space="preserve">**Business-facing filing, profile-based mapping, authoritative RM governance, and controlled archival </w:t>
      </w:r>
      <w:proofErr w:type="gramStart"/>
      <w:r>
        <w:t>transfer.*</w:t>
      </w:r>
      <w:proofErr w:type="gramEnd"/>
      <w:r>
        <w:t>*</w:t>
      </w:r>
    </w:p>
    <w:p w14:paraId="0779DC47" w14:textId="77777777" w:rsidR="00AF744E" w:rsidRDefault="00AF744E" w:rsidP="00AF744E"/>
    <w:p w14:paraId="2DC2ED86" w14:textId="690444C4" w:rsidR="0056681F" w:rsidRDefault="00AF744E" w:rsidP="00AF744E">
      <w:r>
        <w:t>That will let business users work naturally while giving the Records Manager exactly what they need: the official file plan, disposal control, and a defensible path from active record to preserved archival asset.</w:t>
      </w:r>
    </w:p>
    <w:sectPr w:rsidR="005668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44E"/>
    <w:rsid w:val="000B1014"/>
    <w:rsid w:val="0056681F"/>
    <w:rsid w:val="005A5CCE"/>
    <w:rsid w:val="0068468C"/>
    <w:rsid w:val="00685395"/>
    <w:rsid w:val="007B267D"/>
    <w:rsid w:val="00941955"/>
    <w:rsid w:val="00962EDE"/>
    <w:rsid w:val="009A6AFA"/>
    <w:rsid w:val="00AF744E"/>
    <w:rsid w:val="00BB6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17D07"/>
  <w15:chartTrackingRefBased/>
  <w15:docId w15:val="{2308E234-FAB1-42B5-B9EC-84C1E0FE6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4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4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4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4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4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4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4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4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4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4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4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25</Pages>
  <Words>3053</Words>
  <Characters>17403</Characters>
  <Application>Microsoft Office Word</Application>
  <DocSecurity>0</DocSecurity>
  <Lines>145</Lines>
  <Paragraphs>40</Paragraphs>
  <ScaleCrop>false</ScaleCrop>
  <Company/>
  <LinksUpToDate>false</LinksUpToDate>
  <CharactersWithSpaces>20416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Pieterse</dc:creator>
  <cp:keywords/>
  <dc:description/>
  <cp:lastModifiedBy>Johan Pieterse</cp:lastModifiedBy>
  <cp:revision>1</cp:revision>
  <dcterms:created xsi:type="dcterms:W3CDTF">2026-03-25T15:13:00Z</dcterms:created>
  <dcterms:modified xsi:type="dcterms:W3CDTF">2026-03-25T15:15:00Z</dcterms:modified>
</cp:coreProperties>
</file>