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560B" w14:textId="36E46C66" w:rsidR="005E368F" w:rsidRDefault="005E368F" w:rsidP="005E368F">
      <w:pPr>
        <w:pStyle w:val="Title"/>
        <w:jc w:val="center"/>
        <w:rPr>
          <w:sz w:val="36"/>
          <w:szCs w:val="36"/>
        </w:rPr>
      </w:pPr>
      <w:r w:rsidRPr="009505CF">
        <w:rPr>
          <w:sz w:val="36"/>
          <w:szCs w:val="36"/>
        </w:rPr>
        <w:t xml:space="preserve">Arctic Thread Agile Iteration </w:t>
      </w:r>
      <w:r>
        <w:rPr>
          <w:sz w:val="36"/>
          <w:szCs w:val="36"/>
        </w:rPr>
        <w:t>Summary</w:t>
      </w:r>
    </w:p>
    <w:p w14:paraId="251FA02A" w14:textId="77777777" w:rsidR="005E368F" w:rsidRDefault="005E368F" w:rsidP="005E368F">
      <w:pPr>
        <w:jc w:val="center"/>
      </w:pPr>
      <w:r>
        <w:t>Liam De Rivers – lderivers6112@conestogac.on.ca</w:t>
      </w:r>
    </w:p>
    <w:p w14:paraId="49503FA1" w14:textId="77777777" w:rsidR="005E368F" w:rsidRDefault="005E368F" w:rsidP="005E368F">
      <w:pPr>
        <w:jc w:val="center"/>
      </w:pPr>
      <w:r>
        <w:t>Mark Moerkerken mmoerkerken7649@conestogac.on.ca</w:t>
      </w:r>
    </w:p>
    <w:p w14:paraId="5825B2B3" w14:textId="52546086" w:rsidR="005E368F" w:rsidRDefault="005E368F" w:rsidP="005E368F">
      <w:pPr>
        <w:jc w:val="center"/>
      </w:pPr>
      <w:r>
        <w:t>Seth VanNiekerk svanniekerk2981@conestogac.on.ca</w:t>
      </w:r>
    </w:p>
    <w:p w14:paraId="2698748A" w14:textId="77777777" w:rsidR="009C32A8" w:rsidRDefault="009C32A8" w:rsidP="009C32A8">
      <w:pPr>
        <w:pStyle w:val="ListParagraph"/>
        <w:numPr>
          <w:ilvl w:val="0"/>
          <w:numId w:val="1"/>
        </w:numPr>
      </w:pPr>
      <w:r>
        <w:t>Coordination Meetings</w:t>
      </w:r>
    </w:p>
    <w:p w14:paraId="41BBA262" w14:textId="1DF73187" w:rsidR="009C32A8" w:rsidRDefault="009C32A8" w:rsidP="009C32A8">
      <w:pPr>
        <w:pStyle w:val="ListParagraph"/>
        <w:numPr>
          <w:ilvl w:val="1"/>
          <w:numId w:val="1"/>
        </w:numPr>
      </w:pPr>
      <w:r>
        <w:t>Expected number of coordination meetings:</w:t>
      </w:r>
      <w:r w:rsidR="0024492B">
        <w:t xml:space="preserve"> 9</w:t>
      </w:r>
      <w:r w:rsidR="008B5D07">
        <w:t>.</w:t>
      </w:r>
    </w:p>
    <w:p w14:paraId="08B77660" w14:textId="2F33CAE1" w:rsidR="009C32A8" w:rsidRDefault="009C32A8" w:rsidP="009D5C0D">
      <w:pPr>
        <w:pStyle w:val="ListParagraph"/>
        <w:numPr>
          <w:ilvl w:val="1"/>
          <w:numId w:val="1"/>
        </w:numPr>
      </w:pPr>
      <w:r>
        <w:t>Actual number of coordination team meetings:</w:t>
      </w:r>
      <w:r w:rsidR="0024492B">
        <w:t xml:space="preserve"> 9</w:t>
      </w:r>
      <w:r w:rsidR="008B5D07">
        <w:t>.</w:t>
      </w:r>
    </w:p>
    <w:p w14:paraId="01450583" w14:textId="236C602D" w:rsidR="009C32A8" w:rsidRDefault="009C32A8" w:rsidP="009C32A8">
      <w:pPr>
        <w:pStyle w:val="ListParagraph"/>
        <w:numPr>
          <w:ilvl w:val="1"/>
          <w:numId w:val="1"/>
        </w:numPr>
      </w:pPr>
      <w:r>
        <w:t xml:space="preserve">Expected time per meeting: </w:t>
      </w:r>
      <w:r w:rsidR="0024492B">
        <w:t>15 minutes for status updates on Fridays, 3 hours on Wednesday and Thursday.</w:t>
      </w:r>
    </w:p>
    <w:p w14:paraId="4FF134C0" w14:textId="29E66E77" w:rsidR="009C32A8" w:rsidRDefault="009C32A8" w:rsidP="009C32A8">
      <w:pPr>
        <w:pStyle w:val="ListParagraph"/>
        <w:numPr>
          <w:ilvl w:val="1"/>
          <w:numId w:val="1"/>
        </w:numPr>
      </w:pPr>
      <w:r>
        <w:t>Actual time per meeting:</w:t>
      </w:r>
      <w:r w:rsidR="0024492B">
        <w:t xml:space="preserve"> 15 minutes for status updates on Fridays, 3 hours on Wednesday and Thursday.</w:t>
      </w:r>
    </w:p>
    <w:p w14:paraId="73819280" w14:textId="77777777" w:rsidR="009C32A8" w:rsidRDefault="009C32A8" w:rsidP="009C32A8">
      <w:pPr>
        <w:pStyle w:val="ListParagraph"/>
        <w:numPr>
          <w:ilvl w:val="0"/>
          <w:numId w:val="1"/>
        </w:numPr>
      </w:pPr>
      <w:r>
        <w:t>Iteration Retrospective</w:t>
      </w:r>
    </w:p>
    <w:p w14:paraId="4CDE1B41" w14:textId="717AD640" w:rsidR="009C32A8" w:rsidRDefault="009C32A8" w:rsidP="009C32A8">
      <w:pPr>
        <w:pStyle w:val="ListParagraph"/>
        <w:numPr>
          <w:ilvl w:val="1"/>
          <w:numId w:val="1"/>
        </w:numPr>
      </w:pPr>
      <w:r>
        <w:t>What should the team stop doing?</w:t>
      </w:r>
    </w:p>
    <w:p w14:paraId="107A5049" w14:textId="34827822" w:rsidR="00885FE0" w:rsidRDefault="00886AE5" w:rsidP="00885FE0">
      <w:pPr>
        <w:pStyle w:val="ListParagraph"/>
        <w:numPr>
          <w:ilvl w:val="2"/>
          <w:numId w:val="1"/>
        </w:numPr>
      </w:pPr>
      <w:r>
        <w:t>We feel there is no immediate concerns that need addressing</w:t>
      </w:r>
      <w:r w:rsidR="006A73F4">
        <w:t>.</w:t>
      </w:r>
    </w:p>
    <w:p w14:paraId="7FC87609" w14:textId="117FDF55" w:rsidR="009C32A8" w:rsidRDefault="009C32A8" w:rsidP="009C32A8">
      <w:pPr>
        <w:pStyle w:val="ListParagraph"/>
        <w:numPr>
          <w:ilvl w:val="1"/>
          <w:numId w:val="1"/>
        </w:numPr>
      </w:pPr>
      <w:r>
        <w:t>What should the team continue to do?</w:t>
      </w:r>
    </w:p>
    <w:p w14:paraId="39801063" w14:textId="4E8BE861" w:rsidR="00885FE0" w:rsidRDefault="00885FE0" w:rsidP="00885FE0">
      <w:pPr>
        <w:pStyle w:val="ListParagraph"/>
        <w:numPr>
          <w:ilvl w:val="2"/>
          <w:numId w:val="1"/>
        </w:numPr>
      </w:pPr>
      <w:r>
        <w:t>Constant communication</w:t>
      </w:r>
      <w:r w:rsidR="006A73F4">
        <w:t>.</w:t>
      </w:r>
    </w:p>
    <w:p w14:paraId="68DC21DA" w14:textId="1DCCA2BD" w:rsidR="00885FE0" w:rsidRDefault="00885FE0" w:rsidP="00885FE0">
      <w:pPr>
        <w:pStyle w:val="ListParagraph"/>
        <w:numPr>
          <w:ilvl w:val="2"/>
          <w:numId w:val="1"/>
        </w:numPr>
      </w:pPr>
      <w:r>
        <w:t>Assigning of tasks</w:t>
      </w:r>
      <w:r w:rsidR="006A73F4">
        <w:t>.</w:t>
      </w:r>
    </w:p>
    <w:p w14:paraId="1624B76F" w14:textId="1F585575" w:rsidR="00885FE0" w:rsidRDefault="00885FE0" w:rsidP="00885FE0">
      <w:pPr>
        <w:pStyle w:val="ListParagraph"/>
        <w:numPr>
          <w:ilvl w:val="2"/>
          <w:numId w:val="1"/>
        </w:numPr>
      </w:pPr>
      <w:r>
        <w:t>Continue updating Kanban board when an item is completed</w:t>
      </w:r>
      <w:r w:rsidR="00720FC5">
        <w:t>.</w:t>
      </w:r>
    </w:p>
    <w:p w14:paraId="486526EA" w14:textId="576EBB89" w:rsidR="009C32A8" w:rsidRDefault="009C32A8" w:rsidP="009C32A8">
      <w:pPr>
        <w:pStyle w:val="ListParagraph"/>
        <w:numPr>
          <w:ilvl w:val="1"/>
          <w:numId w:val="1"/>
        </w:numPr>
      </w:pPr>
      <w:r>
        <w:t>What should the team start doing?</w:t>
      </w:r>
    </w:p>
    <w:p w14:paraId="4E1D4EF6" w14:textId="556E2BAF" w:rsidR="00C55035" w:rsidRDefault="00886AE5" w:rsidP="00C55035">
      <w:pPr>
        <w:pStyle w:val="ListParagraph"/>
        <w:numPr>
          <w:ilvl w:val="2"/>
          <w:numId w:val="1"/>
        </w:numPr>
      </w:pPr>
      <w:r>
        <w:t>We feel there is no immediate concerns that need addressing.</w:t>
      </w:r>
    </w:p>
    <w:p w14:paraId="6B92AB5B" w14:textId="77777777" w:rsidR="009C32A8" w:rsidRDefault="009C32A8" w:rsidP="009C32A8">
      <w:pPr>
        <w:pStyle w:val="ListParagraph"/>
        <w:numPr>
          <w:ilvl w:val="1"/>
          <w:numId w:val="1"/>
        </w:numPr>
      </w:pPr>
      <w:r>
        <w:t>Which work items on the agile iteration plan where:</w:t>
      </w:r>
    </w:p>
    <w:p w14:paraId="74C4C5C8" w14:textId="15599E11" w:rsidR="009C32A8" w:rsidRDefault="009C32A8" w:rsidP="009C32A8">
      <w:pPr>
        <w:pStyle w:val="ListParagraph"/>
        <w:numPr>
          <w:ilvl w:val="2"/>
          <w:numId w:val="1"/>
        </w:numPr>
      </w:pPr>
      <w:r>
        <w:t>Completed:</w:t>
      </w:r>
    </w:p>
    <w:p w14:paraId="2A11ABB9" w14:textId="242EE931" w:rsidR="00635B16" w:rsidRDefault="00635B16" w:rsidP="00635B16">
      <w:pPr>
        <w:pStyle w:val="ListParagraph"/>
        <w:numPr>
          <w:ilvl w:val="3"/>
          <w:numId w:val="1"/>
        </w:numPr>
      </w:pPr>
      <w:r>
        <w:t>Member Registration</w:t>
      </w:r>
      <w:r w:rsidR="006A73F4">
        <w:t>.</w:t>
      </w:r>
    </w:p>
    <w:p w14:paraId="767F666C" w14:textId="36B4CC86" w:rsidR="00635B16" w:rsidRDefault="00635B16" w:rsidP="00635B16">
      <w:pPr>
        <w:pStyle w:val="ListParagraph"/>
        <w:numPr>
          <w:ilvl w:val="3"/>
          <w:numId w:val="1"/>
        </w:numPr>
      </w:pPr>
      <w:r>
        <w:t>Browsing of Businesses</w:t>
      </w:r>
      <w:r w:rsidR="006A73F4">
        <w:t>.</w:t>
      </w:r>
    </w:p>
    <w:p w14:paraId="5F960DFA" w14:textId="6B6D134E" w:rsidR="00635B16" w:rsidRDefault="00AF3897" w:rsidP="00635B16">
      <w:pPr>
        <w:pStyle w:val="ListParagraph"/>
        <w:numPr>
          <w:ilvl w:val="4"/>
          <w:numId w:val="1"/>
        </w:numPr>
      </w:pPr>
      <w:r>
        <w:t>Businesses</w:t>
      </w:r>
      <w:r w:rsidR="00635B16">
        <w:t xml:space="preserve"> can be searched for</w:t>
      </w:r>
      <w:r>
        <w:t>.</w:t>
      </w:r>
    </w:p>
    <w:p w14:paraId="620E79DF" w14:textId="5798B323" w:rsidR="00635B16" w:rsidRDefault="00635B16" w:rsidP="00635B16">
      <w:pPr>
        <w:pStyle w:val="ListParagraph"/>
        <w:numPr>
          <w:ilvl w:val="4"/>
          <w:numId w:val="1"/>
        </w:numPr>
      </w:pPr>
      <w:r>
        <w:t>Businesses can be filtered based on distance from member.</w:t>
      </w:r>
    </w:p>
    <w:p w14:paraId="181D343D" w14:textId="511714B5" w:rsidR="00AF3897" w:rsidRDefault="00AF3897" w:rsidP="00AF3897">
      <w:pPr>
        <w:pStyle w:val="ListParagraph"/>
        <w:numPr>
          <w:ilvl w:val="3"/>
          <w:numId w:val="1"/>
        </w:numPr>
      </w:pPr>
      <w:r>
        <w:t>Browsing of Business Catalogue</w:t>
      </w:r>
      <w:r w:rsidR="006A73F4">
        <w:t>.</w:t>
      </w:r>
    </w:p>
    <w:p w14:paraId="7AFEA296" w14:textId="528A8BC6" w:rsidR="00AF3897" w:rsidRDefault="00AF3897" w:rsidP="00AF3897">
      <w:pPr>
        <w:pStyle w:val="ListParagraph"/>
        <w:numPr>
          <w:ilvl w:val="4"/>
          <w:numId w:val="1"/>
        </w:numPr>
      </w:pPr>
      <w:r>
        <w:t>Items can be searched for.</w:t>
      </w:r>
    </w:p>
    <w:p w14:paraId="28210F43" w14:textId="0974E105" w:rsidR="00AF3897" w:rsidRDefault="00AF3897" w:rsidP="00AF3897">
      <w:pPr>
        <w:pStyle w:val="ListParagraph"/>
        <w:numPr>
          <w:ilvl w:val="4"/>
          <w:numId w:val="1"/>
        </w:numPr>
      </w:pPr>
      <w:r>
        <w:t>Items can be filtered based on categories</w:t>
      </w:r>
      <w:r w:rsidR="000E1729">
        <w:t>.</w:t>
      </w:r>
    </w:p>
    <w:p w14:paraId="63E925CD" w14:textId="11E32A8D" w:rsidR="0047780E" w:rsidRDefault="0047780E" w:rsidP="0047780E">
      <w:pPr>
        <w:pStyle w:val="ListParagraph"/>
        <w:numPr>
          <w:ilvl w:val="3"/>
          <w:numId w:val="1"/>
        </w:numPr>
      </w:pPr>
      <w:r>
        <w:t>Viewing of an item</w:t>
      </w:r>
      <w:r w:rsidR="00076E2B">
        <w:t>’</w:t>
      </w:r>
      <w:r>
        <w:t>s detailed page.</w:t>
      </w:r>
    </w:p>
    <w:p w14:paraId="609DDED6" w14:textId="7D825066" w:rsidR="0047780E" w:rsidRDefault="00FC786B" w:rsidP="00FC786B">
      <w:pPr>
        <w:pStyle w:val="ListParagraph"/>
        <w:numPr>
          <w:ilvl w:val="3"/>
          <w:numId w:val="1"/>
        </w:numPr>
      </w:pPr>
      <w:r>
        <w:t>Cart</w:t>
      </w:r>
      <w:r w:rsidR="006A73F4">
        <w:t>.</w:t>
      </w:r>
    </w:p>
    <w:p w14:paraId="13C3A947" w14:textId="47734B93" w:rsidR="00FC786B" w:rsidRDefault="00FC786B" w:rsidP="00FC786B">
      <w:pPr>
        <w:pStyle w:val="ListParagraph"/>
        <w:numPr>
          <w:ilvl w:val="4"/>
          <w:numId w:val="1"/>
        </w:numPr>
      </w:pPr>
      <w:r>
        <w:t>Items can be added to the cart.</w:t>
      </w:r>
    </w:p>
    <w:p w14:paraId="37BC220E" w14:textId="6CBD34CE" w:rsidR="00FC786B" w:rsidRDefault="00FC786B" w:rsidP="00FC786B">
      <w:pPr>
        <w:pStyle w:val="ListParagraph"/>
        <w:numPr>
          <w:ilvl w:val="4"/>
          <w:numId w:val="1"/>
        </w:numPr>
      </w:pPr>
      <w:r>
        <w:t>The quantity of items can be updated in the cart.</w:t>
      </w:r>
    </w:p>
    <w:p w14:paraId="0B3E2354" w14:textId="2DE2B16C" w:rsidR="00FC786B" w:rsidRDefault="00FC786B" w:rsidP="00FC786B">
      <w:pPr>
        <w:pStyle w:val="ListParagraph"/>
        <w:numPr>
          <w:ilvl w:val="4"/>
          <w:numId w:val="1"/>
        </w:numPr>
      </w:pPr>
      <w:r>
        <w:t>Items can be removed from the cart.</w:t>
      </w:r>
    </w:p>
    <w:p w14:paraId="08BBA09E" w14:textId="5D012E9D" w:rsidR="00FC786B" w:rsidRDefault="00FC786B" w:rsidP="00FC786B">
      <w:pPr>
        <w:pStyle w:val="ListParagraph"/>
        <w:numPr>
          <w:ilvl w:val="4"/>
          <w:numId w:val="1"/>
        </w:numPr>
      </w:pPr>
      <w:r>
        <w:t>The cart can be cleared.</w:t>
      </w:r>
    </w:p>
    <w:p w14:paraId="6E60002B" w14:textId="0B53416F" w:rsidR="003C056B" w:rsidRDefault="00710600" w:rsidP="00492AFA">
      <w:pPr>
        <w:pStyle w:val="ListParagraph"/>
        <w:numPr>
          <w:ilvl w:val="3"/>
          <w:numId w:val="1"/>
        </w:numPr>
      </w:pPr>
      <w:r>
        <w:t>Checkout</w:t>
      </w:r>
      <w:r w:rsidR="006A73F4">
        <w:t>.</w:t>
      </w:r>
    </w:p>
    <w:p w14:paraId="3BE47015" w14:textId="3C8082CB" w:rsidR="009C32A8" w:rsidRDefault="009C32A8" w:rsidP="009C32A8">
      <w:pPr>
        <w:pStyle w:val="ListParagraph"/>
        <w:numPr>
          <w:ilvl w:val="2"/>
          <w:numId w:val="1"/>
        </w:numPr>
      </w:pPr>
      <w:r>
        <w:t>Omitted (and why):</w:t>
      </w:r>
    </w:p>
    <w:p w14:paraId="292684D5" w14:textId="53D2B5FD" w:rsidR="00580D52" w:rsidRDefault="00580D52" w:rsidP="00580D52">
      <w:pPr>
        <w:pStyle w:val="ListParagraph"/>
        <w:numPr>
          <w:ilvl w:val="3"/>
          <w:numId w:val="1"/>
        </w:numPr>
      </w:pPr>
      <w:r>
        <w:t>None</w:t>
      </w:r>
    </w:p>
    <w:p w14:paraId="45ACBB28" w14:textId="559C8652" w:rsidR="009C32A8" w:rsidRDefault="009C32A8" w:rsidP="009C32A8">
      <w:pPr>
        <w:pStyle w:val="ListParagraph"/>
        <w:numPr>
          <w:ilvl w:val="2"/>
          <w:numId w:val="1"/>
        </w:numPr>
      </w:pPr>
      <w:r>
        <w:t>Incomplete (how it was incomplete and why):</w:t>
      </w:r>
    </w:p>
    <w:p w14:paraId="70D9E8B4" w14:textId="58330B84" w:rsidR="00580D52" w:rsidRDefault="00580D52" w:rsidP="00580D52">
      <w:pPr>
        <w:pStyle w:val="ListParagraph"/>
        <w:numPr>
          <w:ilvl w:val="3"/>
          <w:numId w:val="1"/>
        </w:numPr>
      </w:pPr>
      <w:r>
        <w:t>None</w:t>
      </w:r>
    </w:p>
    <w:p w14:paraId="0E94CC18" w14:textId="394DAC69" w:rsidR="009C32A8" w:rsidRDefault="009C32A8" w:rsidP="009C32A8">
      <w:pPr>
        <w:pStyle w:val="ListParagraph"/>
        <w:numPr>
          <w:ilvl w:val="2"/>
          <w:numId w:val="1"/>
        </w:numPr>
      </w:pPr>
      <w:r>
        <w:t>Anything to be reworked:</w:t>
      </w:r>
    </w:p>
    <w:p w14:paraId="0A2589E4" w14:textId="7A251833" w:rsidR="00B54F06" w:rsidRDefault="00580D52" w:rsidP="008B5D07">
      <w:pPr>
        <w:pStyle w:val="ListParagraph"/>
        <w:numPr>
          <w:ilvl w:val="3"/>
          <w:numId w:val="1"/>
        </w:numPr>
      </w:pPr>
      <w:r>
        <w:t>None</w:t>
      </w:r>
    </w:p>
    <w:p w14:paraId="65110AC1" w14:textId="6B068290" w:rsidR="00A11401" w:rsidRDefault="00A11401" w:rsidP="00A11401">
      <w:pPr>
        <w:pStyle w:val="ListParagraph"/>
        <w:numPr>
          <w:ilvl w:val="0"/>
          <w:numId w:val="1"/>
        </w:numPr>
      </w:pPr>
      <w:r>
        <w:lastRenderedPageBreak/>
        <w:t>Additional Notes</w:t>
      </w:r>
    </w:p>
    <w:p w14:paraId="73CBCA8A" w14:textId="7CA0495E" w:rsidR="00A11401" w:rsidRDefault="00A11401" w:rsidP="00A11401">
      <w:pPr>
        <w:pStyle w:val="ListParagraph"/>
        <w:numPr>
          <w:ilvl w:val="1"/>
          <w:numId w:val="1"/>
        </w:numPr>
      </w:pPr>
      <w:r>
        <w:t>Burndown chart for iteration 2</w:t>
      </w:r>
    </w:p>
    <w:p w14:paraId="379E11E8" w14:textId="56842104" w:rsidR="00A11401" w:rsidRDefault="00A11401" w:rsidP="00A11401">
      <w:pPr>
        <w:pStyle w:val="ListParagraph"/>
      </w:pPr>
      <w:r>
        <w:rPr>
          <w:noProof/>
        </w:rPr>
        <w:drawing>
          <wp:inline distT="0" distB="0" distL="0" distR="0" wp14:anchorId="25F37D7B" wp14:editId="53B539DF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717F4"/>
    <w:multiLevelType w:val="hybridMultilevel"/>
    <w:tmpl w:val="3E521D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TAwMTUzMzEzMTVS0lEKTi0uzszPAykwrgUA5o354SwAAAA="/>
  </w:docVars>
  <w:rsids>
    <w:rsidRoot w:val="00265792"/>
    <w:rsid w:val="00076E2B"/>
    <w:rsid w:val="000E1729"/>
    <w:rsid w:val="0024492B"/>
    <w:rsid w:val="00265792"/>
    <w:rsid w:val="003C056B"/>
    <w:rsid w:val="0047780E"/>
    <w:rsid w:val="00492AFA"/>
    <w:rsid w:val="00580D52"/>
    <w:rsid w:val="005E368F"/>
    <w:rsid w:val="00635B16"/>
    <w:rsid w:val="006A73F4"/>
    <w:rsid w:val="00710600"/>
    <w:rsid w:val="00720FC5"/>
    <w:rsid w:val="00885FE0"/>
    <w:rsid w:val="00886AE5"/>
    <w:rsid w:val="008B5D07"/>
    <w:rsid w:val="009C32A8"/>
    <w:rsid w:val="009D5C0D"/>
    <w:rsid w:val="00A11401"/>
    <w:rsid w:val="00AF3897"/>
    <w:rsid w:val="00B54F06"/>
    <w:rsid w:val="00C55035"/>
    <w:rsid w:val="00F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C230"/>
  <w15:chartTrackingRefBased/>
  <w15:docId w15:val="{23BE85D4-997A-4750-B580-407F54B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3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23</cp:revision>
  <dcterms:created xsi:type="dcterms:W3CDTF">2021-02-16T18:44:00Z</dcterms:created>
  <dcterms:modified xsi:type="dcterms:W3CDTF">2021-03-26T20:03:00Z</dcterms:modified>
</cp:coreProperties>
</file>