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C69A" w14:textId="47EF3978" w:rsidR="00297828" w:rsidRPr="002868D1" w:rsidRDefault="00680E26" w:rsidP="00680E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68D1">
        <w:rPr>
          <w:rFonts w:ascii="Times New Roman" w:hAnsi="Times New Roman" w:cs="Times New Roman"/>
          <w:b/>
          <w:sz w:val="24"/>
          <w:szCs w:val="24"/>
        </w:rPr>
        <w:t>Laporan Praktikum “</w:t>
      </w:r>
      <w:r w:rsidR="008F77A5">
        <w:rPr>
          <w:rFonts w:ascii="Times New Roman" w:hAnsi="Times New Roman" w:cs="Times New Roman"/>
          <w:b/>
          <w:sz w:val="24"/>
          <w:szCs w:val="24"/>
        </w:rPr>
        <w:t>BangunRuang</w:t>
      </w:r>
      <w:r w:rsidRPr="002868D1">
        <w:rPr>
          <w:rFonts w:ascii="Times New Roman" w:hAnsi="Times New Roman" w:cs="Times New Roman"/>
          <w:b/>
          <w:sz w:val="24"/>
          <w:szCs w:val="24"/>
        </w:rPr>
        <w:t>”</w:t>
      </w:r>
    </w:p>
    <w:p w14:paraId="317EB858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6572DCDC" w14:textId="14A2ED51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Nama </w:t>
      </w:r>
      <w:r w:rsidRPr="002868D1">
        <w:rPr>
          <w:rFonts w:ascii="Times New Roman" w:hAnsi="Times New Roman" w:cs="Times New Roman"/>
          <w:sz w:val="24"/>
          <w:szCs w:val="24"/>
        </w:rPr>
        <w:tab/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F77A5">
        <w:rPr>
          <w:rFonts w:ascii="Times New Roman" w:hAnsi="Times New Roman" w:cs="Times New Roman"/>
          <w:sz w:val="24"/>
          <w:szCs w:val="24"/>
        </w:rPr>
        <w:t>Ardavand Radhiyya Dirgham</w:t>
      </w:r>
    </w:p>
    <w:p w14:paraId="028FDC69" w14:textId="7A3667CB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Kelas </w:t>
      </w:r>
      <w:r w:rsidRPr="002868D1">
        <w:rPr>
          <w:rFonts w:ascii="Times New Roman" w:hAnsi="Times New Roman" w:cs="Times New Roman"/>
          <w:sz w:val="24"/>
          <w:szCs w:val="24"/>
        </w:rPr>
        <w:tab/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F77A5">
        <w:rPr>
          <w:rFonts w:ascii="Times New Roman" w:hAnsi="Times New Roman" w:cs="Times New Roman"/>
          <w:sz w:val="24"/>
          <w:szCs w:val="24"/>
        </w:rPr>
        <w:t>X RPL 1</w:t>
      </w:r>
    </w:p>
    <w:p w14:paraId="64075E9E" w14:textId="63953A48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 xml:space="preserve">No Absen </w:t>
      </w:r>
      <w:r w:rsidRPr="002868D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F77A5">
        <w:rPr>
          <w:rFonts w:ascii="Times New Roman" w:hAnsi="Times New Roman" w:cs="Times New Roman"/>
          <w:sz w:val="24"/>
          <w:szCs w:val="24"/>
        </w:rPr>
        <w:t>08</w:t>
      </w:r>
    </w:p>
    <w:p w14:paraId="09C5AF44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7FE18257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>Screenshot</w:t>
      </w:r>
      <w:r w:rsidR="005C26B4">
        <w:rPr>
          <w:rFonts w:ascii="Times New Roman" w:hAnsi="Times New Roman" w:cs="Times New Roman"/>
          <w:sz w:val="24"/>
          <w:szCs w:val="24"/>
        </w:rPr>
        <w:t xml:space="preserve"> Hasil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E26" w:rsidRPr="002868D1" w14:paraId="54FDE11F" w14:textId="77777777" w:rsidTr="008F77A5">
        <w:trPr>
          <w:trHeight w:val="792"/>
        </w:trPr>
        <w:tc>
          <w:tcPr>
            <w:tcW w:w="9338" w:type="dxa"/>
          </w:tcPr>
          <w:p w14:paraId="09523E1E" w14:textId="77777777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5B7C7" w14:textId="7CF7C53F" w:rsidR="00680E26" w:rsidRPr="002868D1" w:rsidRDefault="008F77A5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56FD98" wp14:editId="0840114F">
                  <wp:extent cx="5935980" cy="617220"/>
                  <wp:effectExtent l="0" t="0" r="7620" b="0"/>
                  <wp:docPr id="11729218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080D95" w14:textId="77777777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B253DB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1647BA20" w14:textId="77777777" w:rsidR="00680E26" w:rsidRPr="002868D1" w:rsidRDefault="00EC3E50" w:rsidP="00680E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</w:t>
      </w:r>
      <w:r w:rsidR="00680E26" w:rsidRPr="002868D1">
        <w:rPr>
          <w:rFonts w:ascii="Times New Roman" w:hAnsi="Times New Roman" w:cs="Times New Roman"/>
          <w:sz w:val="24"/>
          <w:szCs w:val="24"/>
        </w:rPr>
        <w:t>Code</w:t>
      </w:r>
    </w:p>
    <w:tbl>
      <w:tblPr>
        <w:tblStyle w:val="TableGrid"/>
        <w:tblW w:w="9385" w:type="dxa"/>
        <w:tblLook w:val="04A0" w:firstRow="1" w:lastRow="0" w:firstColumn="1" w:lastColumn="0" w:noHBand="0" w:noVBand="1"/>
      </w:tblPr>
      <w:tblGrid>
        <w:gridCol w:w="9576"/>
      </w:tblGrid>
      <w:tr w:rsidR="00680E26" w:rsidRPr="002868D1" w14:paraId="62CD8A6A" w14:textId="77777777" w:rsidTr="008F77A5">
        <w:trPr>
          <w:trHeight w:val="13758"/>
        </w:trPr>
        <w:tc>
          <w:tcPr>
            <w:tcW w:w="9385" w:type="dxa"/>
          </w:tcPr>
          <w:p w14:paraId="58BC0EA0" w14:textId="6B9341C0" w:rsidR="00680E26" w:rsidRPr="002868D1" w:rsidRDefault="008F77A5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7812621" wp14:editId="7F4094A4">
                  <wp:extent cx="5943600" cy="4549140"/>
                  <wp:effectExtent l="0" t="0" r="0" b="3810"/>
                  <wp:docPr id="166102420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549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8A0863" w14:textId="3409D066" w:rsidR="00680E26" w:rsidRPr="002868D1" w:rsidRDefault="008F77A5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FA76A4F" wp14:editId="2BD16C4D">
                  <wp:extent cx="5943600" cy="1470660"/>
                  <wp:effectExtent l="0" t="0" r="0" b="0"/>
                  <wp:docPr id="83180881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E5749A" wp14:editId="45C236D3">
                  <wp:extent cx="5935980" cy="2324100"/>
                  <wp:effectExtent l="0" t="0" r="7620" b="0"/>
                  <wp:docPr id="26350600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63675F" wp14:editId="1E8A2CF3">
                  <wp:extent cx="5935980" cy="1996440"/>
                  <wp:effectExtent l="0" t="0" r="7620" b="3810"/>
                  <wp:docPr id="114485240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199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37502B6" wp14:editId="0AC4B0E4">
                  <wp:extent cx="5935980" cy="2362200"/>
                  <wp:effectExtent l="0" t="0" r="7620" b="0"/>
                  <wp:docPr id="191226647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0BD35F" wp14:editId="17EB2C29">
                  <wp:extent cx="5935980" cy="2186940"/>
                  <wp:effectExtent l="0" t="0" r="7620" b="3810"/>
                  <wp:docPr id="33088866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5980" cy="218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7085E5" w14:textId="5F329D4F" w:rsidR="00680E26" w:rsidRPr="002868D1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43F7C0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p w14:paraId="0484422B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  <w:r w:rsidRPr="002868D1">
        <w:rPr>
          <w:rFonts w:ascii="Times New Roman" w:hAnsi="Times New Roman" w:cs="Times New Roman"/>
          <w:sz w:val="24"/>
          <w:szCs w:val="24"/>
        </w:rPr>
        <w:t>Penjelasan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E26" w:rsidRPr="002868D1" w14:paraId="349F6712" w14:textId="77777777" w:rsidTr="00680E26">
        <w:tc>
          <w:tcPr>
            <w:tcW w:w="9350" w:type="dxa"/>
          </w:tcPr>
          <w:p w14:paraId="6CA38242" w14:textId="77777777" w:rsidR="00680E26" w:rsidRDefault="00680E26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8D1">
              <w:rPr>
                <w:rFonts w:ascii="Times New Roman" w:hAnsi="Times New Roman" w:cs="Times New Roman"/>
                <w:sz w:val="24"/>
                <w:szCs w:val="24"/>
              </w:rPr>
              <w:t>Jelaskan disini</w:t>
            </w:r>
          </w:p>
          <w:p w14:paraId="54E052C6" w14:textId="77777777" w:rsidR="008F77A5" w:rsidRDefault="008F77A5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EB0EB0" w14:textId="104A2A29" w:rsidR="008F77A5" w:rsidRPr="002868D1" w:rsidRDefault="008F77A5" w:rsidP="00680E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Pada codingan ini saya menggunakan class, overrid</w:t>
            </w:r>
            <w:r w:rsidR="00910E6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inheritance</w:t>
            </w:r>
            <w:r w:rsidR="00910E68">
              <w:rPr>
                <w:rFonts w:ascii="Times New Roman" w:hAnsi="Times New Roman" w:cs="Times New Roman"/>
                <w:sz w:val="24"/>
                <w:szCs w:val="24"/>
              </w:rPr>
              <w:t xml:space="preserve"> untuk mencari volume dari bangun ruang (kubus, bola, tabung, limas segitiga).</w:t>
            </w:r>
          </w:p>
        </w:tc>
      </w:tr>
    </w:tbl>
    <w:p w14:paraId="6241F2BB" w14:textId="77777777" w:rsidR="00680E26" w:rsidRPr="002868D1" w:rsidRDefault="00680E26" w:rsidP="00680E26">
      <w:pPr>
        <w:rPr>
          <w:rFonts w:ascii="Times New Roman" w:hAnsi="Times New Roman" w:cs="Times New Roman"/>
          <w:sz w:val="24"/>
          <w:szCs w:val="24"/>
        </w:rPr>
      </w:pPr>
    </w:p>
    <w:sectPr w:rsidR="00680E26" w:rsidRPr="0028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26"/>
    <w:rsid w:val="002868D1"/>
    <w:rsid w:val="00297828"/>
    <w:rsid w:val="005B26D8"/>
    <w:rsid w:val="005C26B4"/>
    <w:rsid w:val="00680E26"/>
    <w:rsid w:val="008F77A5"/>
    <w:rsid w:val="00910E68"/>
    <w:rsid w:val="00C812EB"/>
    <w:rsid w:val="00EC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6BEC"/>
  <w15:chartTrackingRefBased/>
  <w15:docId w15:val="{21EBBA60-A362-482D-8ECB-333842F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E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dapund.yt@gmail.com</cp:lastModifiedBy>
  <cp:revision>6</cp:revision>
  <dcterms:created xsi:type="dcterms:W3CDTF">2024-01-10T01:03:00Z</dcterms:created>
  <dcterms:modified xsi:type="dcterms:W3CDTF">2024-01-23T06:43:00Z</dcterms:modified>
</cp:coreProperties>
</file>