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5DB12" w14:textId="77777777" w:rsidR="00483C71" w:rsidRDefault="00000000">
      <w:pPr>
        <w:spacing w:line="288" w:lineRule="auto"/>
        <w:jc w:val="center"/>
        <w:rPr>
          <w:rFonts w:ascii="宋体" w:eastAsia="宋体" w:hAnsi="宋体" w:cs="宋体" w:hint="eastAsia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进程管理——电梯调度项目设计报告</w:t>
      </w:r>
    </w:p>
    <w:p w14:paraId="53721A2E" w14:textId="6CE55D3C" w:rsidR="00483C71" w:rsidRDefault="00000000">
      <w:pPr>
        <w:spacing w:line="288" w:lineRule="auto"/>
        <w:jc w:val="right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z w:val="22"/>
        </w:rPr>
        <w:t>D</w:t>
      </w:r>
      <w:r>
        <w:rPr>
          <w:rFonts w:ascii="宋体" w:eastAsia="宋体" w:hAnsi="宋体" w:cs="宋体" w:hint="eastAsia"/>
          <w:sz w:val="22"/>
        </w:rPr>
        <w:t>esigner：</w:t>
      </w:r>
      <w:r w:rsidR="0003226A">
        <w:rPr>
          <w:rFonts w:ascii="宋体" w:eastAsia="宋体" w:hAnsi="宋体" w:cs="宋体" w:hint="eastAsia"/>
          <w:sz w:val="22"/>
        </w:rPr>
        <w:t>陈奕名</w:t>
      </w:r>
      <w:r>
        <w:rPr>
          <w:rFonts w:ascii="宋体" w:eastAsia="宋体" w:hAnsi="宋体" w:cs="宋体" w:hint="eastAsia"/>
          <w:sz w:val="22"/>
        </w:rPr>
        <w:t xml:space="preserve"> </w:t>
      </w:r>
      <w:r>
        <w:rPr>
          <w:rFonts w:ascii="宋体" w:eastAsia="宋体" w:hAnsi="宋体" w:cs="宋体"/>
          <w:sz w:val="22"/>
        </w:rPr>
        <w:t>2</w:t>
      </w:r>
      <w:r w:rsidR="0003226A">
        <w:rPr>
          <w:rFonts w:ascii="宋体" w:eastAsia="宋体" w:hAnsi="宋体" w:cs="宋体" w:hint="eastAsia"/>
          <w:sz w:val="22"/>
        </w:rPr>
        <w:t>351883</w:t>
      </w:r>
    </w:p>
    <w:p w14:paraId="5B632BFA" w14:textId="77777777" w:rsidR="00483C71" w:rsidRDefault="00000000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一、项目背景</w:t>
      </w:r>
    </w:p>
    <w:p w14:paraId="069B0ACA" w14:textId="77777777" w:rsidR="00483C71" w:rsidRDefault="00000000">
      <w:pPr>
        <w:spacing w:afterLines="50" w:after="156" w:line="288" w:lineRule="auto"/>
        <w:jc w:val="left"/>
        <w:rPr>
          <w:rFonts w:ascii="宋体" w:eastAsia="宋体" w:hAnsi="宋体" w:cs="宋体" w:hint="eastAsia"/>
          <w:b/>
          <w:bCs/>
          <w:sz w:val="22"/>
        </w:rPr>
      </w:pPr>
      <w:r>
        <w:rPr>
          <w:rFonts w:ascii="宋体" w:eastAsia="宋体" w:hAnsi="宋体" w:cs="宋体" w:hint="eastAsia"/>
          <w:b/>
          <w:bCs/>
          <w:sz w:val="22"/>
        </w:rPr>
        <w:t>1.1 项目概述</w:t>
      </w:r>
    </w:p>
    <w:p w14:paraId="04F98941" w14:textId="2EC60F3C" w:rsidR="00483C71" w:rsidRDefault="0003226A">
      <w:pPr>
        <w:spacing w:line="288" w:lineRule="auto"/>
        <w:ind w:firstLineChars="200" w:firstLine="400"/>
        <w:jc w:val="left"/>
        <w:rPr>
          <w:rFonts w:ascii="宋体" w:eastAsia="宋体" w:hAnsi="宋体" w:cs="宋体" w:hint="eastAsia"/>
          <w:sz w:val="20"/>
          <w:szCs w:val="20"/>
        </w:rPr>
      </w:pPr>
      <w:r w:rsidRPr="0003226A">
        <w:rPr>
          <w:rFonts w:ascii="宋体" w:eastAsia="宋体" w:hAnsi="宋体" w:cs="宋体"/>
          <w:sz w:val="20"/>
          <w:szCs w:val="20"/>
        </w:rPr>
        <w:t>本项目是一个基于 Python + PyQt5 实现的多电梯调度系统模拟器，支持 5 部电梯、20 层楼层、楼道呼叫与电梯内部按键、紧急暂停控制、状态实时显示等功能。系统能够智能响应用户的楼内外请求，优化电梯调度策略，最大限度减少用户等待时间，并确保运行的稳定性与安全性</w:t>
      </w:r>
      <w:r>
        <w:rPr>
          <w:rFonts w:ascii="宋体" w:eastAsia="宋体" w:hAnsi="宋体" w:cs="宋体" w:hint="eastAsia"/>
          <w:sz w:val="20"/>
          <w:szCs w:val="20"/>
        </w:rPr>
        <w:t>。</w:t>
      </w:r>
    </w:p>
    <w:p w14:paraId="741339FC" w14:textId="77777777" w:rsidR="00483C71" w:rsidRDefault="00000000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 w:val="22"/>
        </w:rPr>
      </w:pPr>
      <w:r>
        <w:rPr>
          <w:rFonts w:ascii="宋体" w:eastAsia="宋体" w:hAnsi="宋体" w:cs="宋体" w:hint="eastAsia"/>
          <w:b/>
          <w:bCs/>
          <w:sz w:val="22"/>
        </w:rPr>
        <w:t>1.2 系统需求</w:t>
      </w:r>
    </w:p>
    <w:p w14:paraId="20A45B4E" w14:textId="77777777" w:rsidR="00483C71" w:rsidRDefault="00000000">
      <w:pPr>
        <w:spacing w:line="288" w:lineRule="auto"/>
        <w:jc w:val="left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系统应具备以下功能：</w:t>
      </w:r>
    </w:p>
    <w:p w14:paraId="5C4F8265" w14:textId="1548FE8D" w:rsidR="00483C71" w:rsidRDefault="00000000">
      <w:pPr>
        <w:spacing w:line="288" w:lineRule="auto"/>
        <w:ind w:firstLineChars="200" w:firstLine="400"/>
        <w:jc w:val="left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内部控制：</w:t>
      </w:r>
      <w:r w:rsidR="0003226A" w:rsidRPr="0003226A">
        <w:rPr>
          <w:rFonts w:ascii="宋体" w:eastAsia="宋体" w:hAnsi="宋体" w:cs="宋体"/>
          <w:sz w:val="20"/>
          <w:szCs w:val="20"/>
        </w:rPr>
        <w:t>电梯内部应配备楼层按钮、故障按钮和楼层显示屏，方便用户操作和状态查看</w:t>
      </w:r>
      <w:r>
        <w:rPr>
          <w:rFonts w:ascii="宋体" w:eastAsia="宋体" w:hAnsi="宋体" w:cs="宋体" w:hint="eastAsia"/>
          <w:sz w:val="20"/>
          <w:szCs w:val="20"/>
        </w:rPr>
        <w:t>。</w:t>
      </w:r>
    </w:p>
    <w:p w14:paraId="714A4C55" w14:textId="77777777" w:rsidR="00483C71" w:rsidRDefault="00000000">
      <w:pPr>
        <w:spacing w:line="288" w:lineRule="auto"/>
        <w:ind w:firstLineChars="200" w:firstLine="400"/>
        <w:jc w:val="left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外部请求：每层楼设有上行和下行按钮，用户可通过这些按钮发送电梯调用请求。</w:t>
      </w:r>
    </w:p>
    <w:p w14:paraId="4A5F4B72" w14:textId="77777777" w:rsidR="00483C71" w:rsidRDefault="00000000">
      <w:pPr>
        <w:spacing w:line="288" w:lineRule="auto"/>
        <w:ind w:firstLineChars="200" w:firstLine="400"/>
        <w:jc w:val="left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调度算法：设计高效的电梯调度算法，合理分配电梯响应内部外部请求。</w:t>
      </w:r>
    </w:p>
    <w:p w14:paraId="44DE23EA" w14:textId="77777777" w:rsidR="00483C71" w:rsidRDefault="00000000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二、开发环境</w:t>
      </w:r>
    </w:p>
    <w:p w14:paraId="19149723" w14:textId="77777777" w:rsidR="00483C71" w:rsidRDefault="00000000">
      <w:pPr>
        <w:spacing w:afterLines="50" w:after="156" w:line="288" w:lineRule="auto"/>
        <w:jc w:val="left"/>
        <w:rPr>
          <w:rFonts w:ascii="宋体" w:eastAsia="宋体" w:hAnsi="宋体" w:cs="宋体" w:hint="eastAsia"/>
          <w:b/>
          <w:bCs/>
          <w:sz w:val="22"/>
        </w:rPr>
      </w:pPr>
      <w:r>
        <w:rPr>
          <w:rFonts w:ascii="宋体" w:eastAsia="宋体" w:hAnsi="宋体" w:cs="宋体" w:hint="eastAsia"/>
          <w:b/>
          <w:bCs/>
          <w:sz w:val="22"/>
        </w:rPr>
        <w:t>2.1 硬件和软件环境</w:t>
      </w:r>
    </w:p>
    <w:p w14:paraId="45F6C5FF" w14:textId="77777777" w:rsidR="00483C71" w:rsidRDefault="00000000">
      <w:pPr>
        <w:spacing w:line="288" w:lineRule="auto"/>
        <w:ind w:firstLineChars="200" w:firstLine="400"/>
        <w:jc w:val="left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操作系统：Windows 11</w:t>
      </w:r>
    </w:p>
    <w:p w14:paraId="2716AEE4" w14:textId="634C90C4" w:rsidR="00483C71" w:rsidRDefault="00000000">
      <w:pPr>
        <w:spacing w:line="288" w:lineRule="auto"/>
        <w:ind w:firstLineChars="200" w:firstLine="400"/>
        <w:jc w:val="left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开发工具：</w:t>
      </w:r>
      <w:r w:rsidR="0003226A">
        <w:rPr>
          <w:rFonts w:ascii="宋体" w:eastAsia="宋体" w:hAnsi="宋体" w:cs="宋体" w:hint="eastAsia"/>
          <w:sz w:val="20"/>
          <w:szCs w:val="20"/>
        </w:rPr>
        <w:t>Vscode</w:t>
      </w:r>
    </w:p>
    <w:p w14:paraId="2C401FD8" w14:textId="5E3159DD" w:rsidR="00483C71" w:rsidRDefault="00000000">
      <w:pPr>
        <w:spacing w:line="288" w:lineRule="auto"/>
        <w:ind w:firstLineChars="200" w:firstLine="400"/>
        <w:jc w:val="left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编程语言：Python 3.</w:t>
      </w:r>
      <w:r w:rsidR="0003226A">
        <w:rPr>
          <w:rFonts w:ascii="宋体" w:eastAsia="宋体" w:hAnsi="宋体" w:cs="宋体" w:hint="eastAsia"/>
          <w:sz w:val="20"/>
          <w:szCs w:val="20"/>
        </w:rPr>
        <w:t>9.13</w:t>
      </w:r>
    </w:p>
    <w:p w14:paraId="33127218" w14:textId="77777777" w:rsidR="00483C71" w:rsidRDefault="00000000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 w:val="22"/>
        </w:rPr>
      </w:pPr>
      <w:r>
        <w:rPr>
          <w:rFonts w:ascii="宋体" w:eastAsia="宋体" w:hAnsi="宋体" w:cs="宋体" w:hint="eastAsia"/>
          <w:b/>
          <w:bCs/>
          <w:sz w:val="22"/>
        </w:rPr>
        <w:t>2.2 主要依赖库</w:t>
      </w:r>
    </w:p>
    <w:p w14:paraId="65AFC747" w14:textId="77777777" w:rsidR="00483C71" w:rsidRDefault="00000000">
      <w:pPr>
        <w:spacing w:line="288" w:lineRule="auto"/>
        <w:ind w:firstLineChars="200" w:firstLine="400"/>
        <w:jc w:val="left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PyQt5：用于创建图形用户界面，包含QtCore、QtWidgets、QThread、QMutex、QTimer等模块。</w:t>
      </w:r>
    </w:p>
    <w:p w14:paraId="0C2048D0" w14:textId="77777777" w:rsidR="00483C71" w:rsidRDefault="00000000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三、系统设计</w:t>
      </w:r>
    </w:p>
    <w:p w14:paraId="4D95FBA6" w14:textId="77777777" w:rsidR="00483C71" w:rsidRDefault="00000000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 w:val="22"/>
        </w:rPr>
      </w:pPr>
      <w:r>
        <w:rPr>
          <w:rFonts w:ascii="宋体" w:eastAsia="宋体" w:hAnsi="宋体" w:cs="宋体" w:hint="eastAsia"/>
          <w:b/>
          <w:bCs/>
          <w:sz w:val="22"/>
        </w:rPr>
        <w:t>3.1 系统架构</w:t>
      </w:r>
    </w:p>
    <w:p w14:paraId="44CB437F" w14:textId="3B1D5FE9" w:rsidR="008157D7" w:rsidRPr="008157D7" w:rsidRDefault="008157D7" w:rsidP="008157D7">
      <w:pPr>
        <w:spacing w:line="288" w:lineRule="auto"/>
        <w:ind w:firstLineChars="200" w:firstLine="402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sz w:val="20"/>
          <w:szCs w:val="20"/>
        </w:rPr>
        <w:t>3.1.</w:t>
      </w:r>
      <w:r w:rsidRPr="008157D7">
        <w:rPr>
          <w:rFonts w:ascii="宋体" w:eastAsia="宋体" w:hAnsi="宋体" w:cs="宋体" w:hint="eastAsia"/>
          <w:b/>
          <w:bCs/>
          <w:sz w:val="20"/>
          <w:szCs w:val="20"/>
        </w:rPr>
        <w:t>1.物理架构</w:t>
      </w:r>
    </w:p>
    <w:p w14:paraId="41B48692" w14:textId="109D283A" w:rsidR="008157D7" w:rsidRPr="008157D7" w:rsidRDefault="008157D7" w:rsidP="008157D7">
      <w:pPr>
        <w:pStyle w:val="a3"/>
        <w:numPr>
          <w:ilvl w:val="0"/>
          <w:numId w:val="6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8157D7">
        <w:rPr>
          <w:rFonts w:ascii="宋体" w:eastAsia="宋体" w:hAnsi="宋体" w:cs="宋体" w:hint="eastAsia"/>
          <w:sz w:val="20"/>
          <w:szCs w:val="20"/>
        </w:rPr>
        <w:t>客户端：基于 PyQt5 实现，运行于操作员或乘客侧，用于展示电梯状态（LCD 数码</w:t>
      </w:r>
      <w:proofErr w:type="gramStart"/>
      <w:r w:rsidRPr="008157D7">
        <w:rPr>
          <w:rFonts w:ascii="宋体" w:eastAsia="宋体" w:hAnsi="宋体" w:cs="宋体" w:hint="eastAsia"/>
          <w:sz w:val="20"/>
          <w:szCs w:val="20"/>
        </w:rPr>
        <w:t>管显示</w:t>
      </w:r>
      <w:proofErr w:type="gramEnd"/>
      <w:r w:rsidRPr="008157D7">
        <w:rPr>
          <w:rFonts w:ascii="宋体" w:eastAsia="宋体" w:hAnsi="宋体" w:cs="宋体" w:hint="eastAsia"/>
          <w:sz w:val="20"/>
          <w:szCs w:val="20"/>
        </w:rPr>
        <w:t>当前楼层）、接收内部（轿厢内）和外部（楼层走道）按钮请求，并反馈故障、开门等状态。</w:t>
      </w:r>
    </w:p>
    <w:p w14:paraId="7649EEF3" w14:textId="379E6670" w:rsidR="008157D7" w:rsidRPr="008157D7" w:rsidRDefault="008157D7" w:rsidP="008157D7">
      <w:pPr>
        <w:pStyle w:val="a3"/>
        <w:numPr>
          <w:ilvl w:val="0"/>
          <w:numId w:val="6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8157D7">
        <w:rPr>
          <w:rFonts w:ascii="宋体" w:eastAsia="宋体" w:hAnsi="宋体" w:cs="宋体" w:hint="eastAsia"/>
          <w:sz w:val="20"/>
          <w:szCs w:val="20"/>
        </w:rPr>
        <w:t>后台调度引擎：在同一进程中以多线程形式运行，每部电梯对应一个 WorkThread 线程，负责周期性地检查状态、执行移动、开门、更新显示和故障处理。</w:t>
      </w:r>
    </w:p>
    <w:p w14:paraId="0D60DE76" w14:textId="77777777" w:rsidR="008157D7" w:rsidRPr="008157D7" w:rsidRDefault="008157D7" w:rsidP="008157D7">
      <w:pPr>
        <w:pStyle w:val="a3"/>
        <w:numPr>
          <w:ilvl w:val="0"/>
          <w:numId w:val="6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8157D7">
        <w:rPr>
          <w:rFonts w:ascii="宋体" w:eastAsia="宋体" w:hAnsi="宋体" w:cs="宋体" w:hint="eastAsia"/>
          <w:sz w:val="20"/>
          <w:szCs w:val="20"/>
        </w:rPr>
        <w:t>数据存储与管理：系统运行时将所有状态保存在内存对象中，包括各电梯的当前楼</w:t>
      </w:r>
      <w:r w:rsidRPr="008157D7">
        <w:rPr>
          <w:rFonts w:ascii="宋体" w:eastAsia="宋体" w:hAnsi="宋体" w:cs="宋体" w:hint="eastAsia"/>
          <w:sz w:val="20"/>
          <w:szCs w:val="20"/>
        </w:rPr>
        <w:lastRenderedPageBreak/>
        <w:t>层、运行方向、暂停状态、目标楼层集合及任务来源字典等。</w:t>
      </w:r>
    </w:p>
    <w:p w14:paraId="584303D9" w14:textId="77777777" w:rsidR="008157D7" w:rsidRPr="008157D7" w:rsidRDefault="008157D7" w:rsidP="008157D7">
      <w:pPr>
        <w:spacing w:line="288" w:lineRule="auto"/>
        <w:ind w:firstLineChars="200" w:firstLine="400"/>
        <w:jc w:val="left"/>
        <w:rPr>
          <w:rFonts w:ascii="宋体" w:eastAsia="宋体" w:hAnsi="宋体" w:cs="宋体" w:hint="eastAsia"/>
          <w:sz w:val="20"/>
          <w:szCs w:val="20"/>
        </w:rPr>
      </w:pPr>
    </w:p>
    <w:p w14:paraId="1DF77167" w14:textId="0AECC6EF" w:rsidR="008157D7" w:rsidRPr="008157D7" w:rsidRDefault="008157D7" w:rsidP="008157D7">
      <w:pPr>
        <w:spacing w:line="288" w:lineRule="auto"/>
        <w:ind w:firstLineChars="200" w:firstLine="402"/>
        <w:jc w:val="left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 w:val="20"/>
          <w:szCs w:val="20"/>
        </w:rPr>
        <w:t>3.1.</w:t>
      </w:r>
      <w:r w:rsidRPr="008157D7">
        <w:rPr>
          <w:rFonts w:ascii="宋体" w:eastAsia="宋体" w:hAnsi="宋体" w:cs="宋体" w:hint="eastAsia"/>
          <w:b/>
          <w:bCs/>
          <w:szCs w:val="21"/>
        </w:rPr>
        <w:t>2.软件架构</w:t>
      </w:r>
    </w:p>
    <w:p w14:paraId="38C64087" w14:textId="77777777" w:rsidR="008157D7" w:rsidRPr="008157D7" w:rsidRDefault="008157D7" w:rsidP="008157D7">
      <w:pPr>
        <w:spacing w:line="288" w:lineRule="auto"/>
        <w:ind w:firstLineChars="200" w:firstLine="400"/>
        <w:jc w:val="left"/>
        <w:rPr>
          <w:rFonts w:ascii="宋体" w:eastAsia="宋体" w:hAnsi="宋体" w:cs="宋体" w:hint="eastAsia"/>
          <w:sz w:val="20"/>
          <w:szCs w:val="20"/>
        </w:rPr>
      </w:pPr>
    </w:p>
    <w:p w14:paraId="28A65928" w14:textId="77777777" w:rsidR="008157D7" w:rsidRPr="008157D7" w:rsidRDefault="008157D7" w:rsidP="008157D7">
      <w:pPr>
        <w:spacing w:line="288" w:lineRule="auto"/>
        <w:ind w:firstLineChars="200" w:firstLine="402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 w:rsidRPr="008157D7">
        <w:rPr>
          <w:rFonts w:ascii="宋体" w:eastAsia="宋体" w:hAnsi="宋体" w:cs="宋体" w:hint="eastAsia"/>
          <w:b/>
          <w:bCs/>
          <w:sz w:val="20"/>
          <w:szCs w:val="20"/>
        </w:rPr>
        <w:t>界面层（UI Layer）</w:t>
      </w:r>
    </w:p>
    <w:p w14:paraId="10B70C68" w14:textId="77777777" w:rsidR="008157D7" w:rsidRPr="008157D7" w:rsidRDefault="008157D7" w:rsidP="008157D7">
      <w:pPr>
        <w:spacing w:line="288" w:lineRule="auto"/>
        <w:ind w:firstLineChars="200" w:firstLine="400"/>
        <w:jc w:val="left"/>
        <w:rPr>
          <w:rFonts w:ascii="宋体" w:eastAsia="宋体" w:hAnsi="宋体" w:cs="宋体" w:hint="eastAsia"/>
          <w:sz w:val="20"/>
          <w:szCs w:val="20"/>
        </w:rPr>
      </w:pPr>
    </w:p>
    <w:p w14:paraId="5963A016" w14:textId="77777777" w:rsidR="008157D7" w:rsidRPr="008157D7" w:rsidRDefault="008157D7" w:rsidP="008157D7">
      <w:pPr>
        <w:pStyle w:val="a3"/>
        <w:numPr>
          <w:ilvl w:val="0"/>
          <w:numId w:val="5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8157D7">
        <w:rPr>
          <w:rFonts w:ascii="宋体" w:eastAsia="宋体" w:hAnsi="宋体" w:cs="宋体" w:hint="eastAsia"/>
          <w:sz w:val="20"/>
          <w:szCs w:val="20"/>
        </w:rPr>
        <w:t>Example 类：负责整体窗口布局、LCD 显示与按钮（内部/</w:t>
      </w:r>
      <w:proofErr w:type="gramStart"/>
      <w:r w:rsidRPr="008157D7">
        <w:rPr>
          <w:rFonts w:ascii="宋体" w:eastAsia="宋体" w:hAnsi="宋体" w:cs="宋体" w:hint="eastAsia"/>
          <w:sz w:val="20"/>
          <w:szCs w:val="20"/>
        </w:rPr>
        <w:t>外部/</w:t>
      </w:r>
      <w:proofErr w:type="gramEnd"/>
      <w:r w:rsidRPr="008157D7">
        <w:rPr>
          <w:rFonts w:ascii="宋体" w:eastAsia="宋体" w:hAnsi="宋体" w:cs="宋体" w:hint="eastAsia"/>
          <w:sz w:val="20"/>
          <w:szCs w:val="20"/>
        </w:rPr>
        <w:t>故障/开门）初始化，并为各按钮注册槽函数。</w:t>
      </w:r>
    </w:p>
    <w:p w14:paraId="5E014F92" w14:textId="77777777" w:rsidR="008157D7" w:rsidRPr="008157D7" w:rsidRDefault="008157D7" w:rsidP="008157D7">
      <w:pPr>
        <w:spacing w:line="288" w:lineRule="auto"/>
        <w:ind w:firstLineChars="200" w:firstLine="400"/>
        <w:jc w:val="left"/>
        <w:rPr>
          <w:rFonts w:ascii="宋体" w:eastAsia="宋体" w:hAnsi="宋体" w:cs="宋体" w:hint="eastAsia"/>
          <w:sz w:val="20"/>
          <w:szCs w:val="20"/>
        </w:rPr>
      </w:pPr>
    </w:p>
    <w:p w14:paraId="580F67E6" w14:textId="38E6D88B" w:rsidR="008157D7" w:rsidRPr="008157D7" w:rsidRDefault="008157D7" w:rsidP="008157D7">
      <w:pPr>
        <w:spacing w:line="288" w:lineRule="auto"/>
        <w:ind w:firstLineChars="200" w:firstLine="402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 w:rsidRPr="008157D7">
        <w:rPr>
          <w:rFonts w:ascii="宋体" w:eastAsia="宋体" w:hAnsi="宋体" w:cs="宋体" w:hint="eastAsia"/>
          <w:b/>
          <w:bCs/>
          <w:sz w:val="20"/>
          <w:szCs w:val="20"/>
        </w:rPr>
        <w:t>业务逻辑层（Logic Layer）</w:t>
      </w:r>
    </w:p>
    <w:p w14:paraId="5D47426E" w14:textId="2BCB7F7E" w:rsidR="008157D7" w:rsidRPr="008157D7" w:rsidRDefault="008157D7" w:rsidP="008157D7">
      <w:pPr>
        <w:pStyle w:val="a3"/>
        <w:numPr>
          <w:ilvl w:val="0"/>
          <w:numId w:val="4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8157D7">
        <w:rPr>
          <w:rFonts w:ascii="宋体" w:eastAsia="宋体" w:hAnsi="宋体" w:cs="宋体" w:hint="eastAsia"/>
          <w:sz w:val="20"/>
          <w:szCs w:val="20"/>
        </w:rPr>
        <w:t>调度核心：一系列独立函数（set_goal、set_global_goal、check、update_elevator_state、find_closest_elevator 等），封装请求分派、状态计算、故障切换及重新分配算法。</w:t>
      </w:r>
    </w:p>
    <w:p w14:paraId="11CC6AED" w14:textId="77777777" w:rsidR="008157D7" w:rsidRPr="008157D7" w:rsidRDefault="008157D7" w:rsidP="008157D7">
      <w:pPr>
        <w:pStyle w:val="a3"/>
        <w:numPr>
          <w:ilvl w:val="0"/>
          <w:numId w:val="4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8157D7">
        <w:rPr>
          <w:rFonts w:ascii="宋体" w:eastAsia="宋体" w:hAnsi="宋体" w:cs="宋体" w:hint="eastAsia"/>
          <w:sz w:val="20"/>
          <w:szCs w:val="20"/>
        </w:rPr>
        <w:t>线程管理：WorkThread 类继承自 QThread，周期性发出信号驱动 check 函数，保证各电梯的实时响应。</w:t>
      </w:r>
    </w:p>
    <w:p w14:paraId="6A2ECE54" w14:textId="77777777" w:rsidR="008157D7" w:rsidRPr="008157D7" w:rsidRDefault="008157D7" w:rsidP="008157D7">
      <w:pPr>
        <w:spacing w:line="288" w:lineRule="auto"/>
        <w:ind w:firstLineChars="200" w:firstLine="400"/>
        <w:jc w:val="left"/>
        <w:rPr>
          <w:rFonts w:ascii="宋体" w:eastAsia="宋体" w:hAnsi="宋体" w:cs="宋体" w:hint="eastAsia"/>
          <w:sz w:val="20"/>
          <w:szCs w:val="20"/>
        </w:rPr>
      </w:pPr>
    </w:p>
    <w:p w14:paraId="59635C01" w14:textId="30D30DF7" w:rsidR="008157D7" w:rsidRPr="008157D7" w:rsidRDefault="008157D7" w:rsidP="008157D7">
      <w:pPr>
        <w:spacing w:line="288" w:lineRule="auto"/>
        <w:ind w:firstLineChars="200" w:firstLine="402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 w:rsidRPr="008157D7">
        <w:rPr>
          <w:rFonts w:ascii="宋体" w:eastAsia="宋体" w:hAnsi="宋体" w:cs="宋体" w:hint="eastAsia"/>
          <w:b/>
          <w:bCs/>
          <w:sz w:val="20"/>
          <w:szCs w:val="20"/>
        </w:rPr>
        <w:t>数据层（Data Layer）</w:t>
      </w:r>
    </w:p>
    <w:p w14:paraId="0D0CFDED" w14:textId="10A4C9FB" w:rsidR="008157D7" w:rsidRPr="008157D7" w:rsidRDefault="008157D7" w:rsidP="008157D7">
      <w:pPr>
        <w:spacing w:line="288" w:lineRule="auto"/>
        <w:ind w:leftChars="190" w:left="399" w:firstLineChars="200" w:firstLine="400"/>
        <w:jc w:val="left"/>
        <w:rPr>
          <w:rFonts w:ascii="宋体" w:eastAsia="宋体" w:hAnsi="宋体" w:cs="宋体" w:hint="eastAsia"/>
          <w:sz w:val="20"/>
          <w:szCs w:val="20"/>
        </w:rPr>
      </w:pPr>
      <w:r w:rsidRPr="008157D7">
        <w:rPr>
          <w:rFonts w:ascii="宋体" w:eastAsia="宋体" w:hAnsi="宋体" w:cs="宋体" w:hint="eastAsia"/>
          <w:sz w:val="20"/>
          <w:szCs w:val="20"/>
        </w:rPr>
        <w:t>全局变量：</w:t>
      </w:r>
    </w:p>
    <w:p w14:paraId="3BFD8263" w14:textId="1CE56ED6" w:rsidR="008157D7" w:rsidRPr="008157D7" w:rsidRDefault="008157D7" w:rsidP="008157D7">
      <w:pPr>
        <w:pStyle w:val="a3"/>
        <w:numPr>
          <w:ilvl w:val="0"/>
          <w:numId w:val="3"/>
        </w:numPr>
        <w:spacing w:line="288" w:lineRule="auto"/>
        <w:ind w:leftChars="381" w:left="124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8157D7">
        <w:rPr>
          <w:rFonts w:ascii="宋体" w:eastAsia="宋体" w:hAnsi="宋体" w:cs="宋体" w:hint="eastAsia"/>
          <w:sz w:val="20"/>
          <w:szCs w:val="20"/>
        </w:rPr>
        <w:t>floor：各电梯当前楼层</w:t>
      </w:r>
    </w:p>
    <w:p w14:paraId="4FA127DF" w14:textId="28D9DA9D" w:rsidR="008157D7" w:rsidRPr="008157D7" w:rsidRDefault="008157D7" w:rsidP="008157D7">
      <w:pPr>
        <w:pStyle w:val="a3"/>
        <w:numPr>
          <w:ilvl w:val="0"/>
          <w:numId w:val="3"/>
        </w:numPr>
        <w:spacing w:line="288" w:lineRule="auto"/>
        <w:ind w:leftChars="381" w:left="124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8157D7">
        <w:rPr>
          <w:rFonts w:ascii="宋体" w:eastAsia="宋体" w:hAnsi="宋体" w:cs="宋体" w:hint="eastAsia"/>
          <w:sz w:val="20"/>
          <w:szCs w:val="20"/>
        </w:rPr>
        <w:t>state：各电梯运行方向（1 向上、–1 向下、0 停止）</w:t>
      </w:r>
    </w:p>
    <w:p w14:paraId="72CB3FD4" w14:textId="48A48ED4" w:rsidR="008157D7" w:rsidRPr="008157D7" w:rsidRDefault="008157D7" w:rsidP="008157D7">
      <w:pPr>
        <w:pStyle w:val="a3"/>
        <w:numPr>
          <w:ilvl w:val="0"/>
          <w:numId w:val="3"/>
        </w:numPr>
        <w:spacing w:line="288" w:lineRule="auto"/>
        <w:ind w:leftChars="381" w:left="124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8157D7">
        <w:rPr>
          <w:rFonts w:ascii="宋体" w:eastAsia="宋体" w:hAnsi="宋体" w:cs="宋体" w:hint="eastAsia"/>
          <w:sz w:val="20"/>
          <w:szCs w:val="20"/>
        </w:rPr>
        <w:t>pause：各电梯是否可用（1 正常、0 故障）</w:t>
      </w:r>
    </w:p>
    <w:p w14:paraId="4DCB53D1" w14:textId="6C083407" w:rsidR="008157D7" w:rsidRPr="008157D7" w:rsidRDefault="008157D7" w:rsidP="008157D7">
      <w:pPr>
        <w:pStyle w:val="a3"/>
        <w:numPr>
          <w:ilvl w:val="0"/>
          <w:numId w:val="3"/>
        </w:numPr>
        <w:spacing w:line="288" w:lineRule="auto"/>
        <w:ind w:leftChars="381" w:left="124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8157D7">
        <w:rPr>
          <w:rFonts w:ascii="宋体" w:eastAsia="宋体" w:hAnsi="宋体" w:cs="宋体" w:hint="eastAsia"/>
          <w:sz w:val="20"/>
          <w:szCs w:val="20"/>
        </w:rPr>
        <w:t>elevator_goal：目标楼层集合（内、外部请求）</w:t>
      </w:r>
    </w:p>
    <w:p w14:paraId="27C4EC64" w14:textId="11C0E8A8" w:rsidR="008157D7" w:rsidRPr="008157D7" w:rsidRDefault="008157D7" w:rsidP="008157D7">
      <w:pPr>
        <w:pStyle w:val="a3"/>
        <w:numPr>
          <w:ilvl w:val="0"/>
          <w:numId w:val="3"/>
        </w:numPr>
        <w:spacing w:line="288" w:lineRule="auto"/>
        <w:ind w:leftChars="381" w:left="124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8157D7">
        <w:rPr>
          <w:rFonts w:ascii="宋体" w:eastAsia="宋体" w:hAnsi="宋体" w:cs="宋体" w:hint="eastAsia"/>
          <w:sz w:val="20"/>
          <w:szCs w:val="20"/>
        </w:rPr>
        <w:t>people_up / people_down：外部上下行请求集合</w:t>
      </w:r>
    </w:p>
    <w:p w14:paraId="458E1023" w14:textId="30AA2F1A" w:rsidR="008157D7" w:rsidRPr="008157D7" w:rsidRDefault="008157D7" w:rsidP="008157D7">
      <w:pPr>
        <w:pStyle w:val="a3"/>
        <w:numPr>
          <w:ilvl w:val="0"/>
          <w:numId w:val="3"/>
        </w:numPr>
        <w:spacing w:line="288" w:lineRule="auto"/>
        <w:ind w:leftChars="381" w:left="124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8157D7">
        <w:rPr>
          <w:rFonts w:ascii="宋体" w:eastAsia="宋体" w:hAnsi="宋体" w:cs="宋体" w:hint="eastAsia"/>
          <w:sz w:val="20"/>
          <w:szCs w:val="20"/>
        </w:rPr>
        <w:t>task_source：记录每个目标楼层的任务来源（internal/external）</w:t>
      </w:r>
    </w:p>
    <w:p w14:paraId="0DE3EFF7" w14:textId="760DF60A" w:rsidR="00483C71" w:rsidRPr="008157D7" w:rsidRDefault="008157D7" w:rsidP="008157D7">
      <w:pPr>
        <w:pStyle w:val="a3"/>
        <w:numPr>
          <w:ilvl w:val="0"/>
          <w:numId w:val="3"/>
        </w:numPr>
        <w:spacing w:line="288" w:lineRule="auto"/>
        <w:ind w:leftChars="381" w:left="1240" w:firstLineChars="0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8157D7">
        <w:rPr>
          <w:rFonts w:ascii="宋体" w:eastAsia="宋体" w:hAnsi="宋体" w:cs="宋体" w:hint="eastAsia"/>
          <w:sz w:val="20"/>
          <w:szCs w:val="20"/>
        </w:rPr>
        <w:t>should_sleep：开门标志数组，区分上下行。</w:t>
      </w:r>
    </w:p>
    <w:p w14:paraId="7C799657" w14:textId="77777777" w:rsidR="00483C71" w:rsidRDefault="00000000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 w:val="22"/>
        </w:rPr>
      </w:pPr>
      <w:r>
        <w:rPr>
          <w:rFonts w:ascii="宋体" w:eastAsia="宋体" w:hAnsi="宋体" w:cs="宋体" w:hint="eastAsia"/>
          <w:b/>
          <w:bCs/>
          <w:sz w:val="22"/>
        </w:rPr>
        <w:t>3.2 功能模块</w:t>
      </w:r>
    </w:p>
    <w:p w14:paraId="708E0767" w14:textId="4E22CFDC" w:rsidR="008157D7" w:rsidRPr="008157D7" w:rsidRDefault="008157D7" w:rsidP="008157D7">
      <w:pPr>
        <w:spacing w:line="288" w:lineRule="auto"/>
        <w:ind w:firstLineChars="200" w:firstLine="442"/>
        <w:jc w:val="left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 w:val="22"/>
        </w:rPr>
        <w:t>3.2.1</w:t>
      </w:r>
      <w:r w:rsidRPr="008157D7">
        <w:rPr>
          <w:rFonts w:ascii="宋体" w:eastAsia="宋体" w:hAnsi="宋体" w:cs="宋体" w:hint="eastAsia"/>
          <w:b/>
          <w:bCs/>
          <w:szCs w:val="21"/>
        </w:rPr>
        <w:t>用户交互模块</w:t>
      </w:r>
    </w:p>
    <w:p w14:paraId="21900CDA" w14:textId="4C53F623" w:rsidR="008157D7" w:rsidRPr="008157D7" w:rsidRDefault="008157D7" w:rsidP="008157D7">
      <w:pPr>
        <w:pStyle w:val="a3"/>
        <w:numPr>
          <w:ilvl w:val="0"/>
          <w:numId w:val="7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内部按钮：轿厢内 1~20 层按钮，</w:t>
      </w:r>
      <w:proofErr w:type="gramStart"/>
      <w:r w:rsidRPr="008157D7">
        <w:rPr>
          <w:rFonts w:ascii="宋体" w:eastAsia="宋体" w:hAnsi="宋体" w:cs="宋体" w:hint="eastAsia"/>
          <w:szCs w:val="21"/>
        </w:rPr>
        <w:t>点击后标黄</w:t>
      </w:r>
      <w:proofErr w:type="gramEnd"/>
      <w:r w:rsidRPr="008157D7">
        <w:rPr>
          <w:rFonts w:ascii="宋体" w:eastAsia="宋体" w:hAnsi="宋体" w:cs="宋体" w:hint="eastAsia"/>
          <w:szCs w:val="21"/>
        </w:rPr>
        <w:t>并加入该轿厢的 elevator_goal。</w:t>
      </w:r>
    </w:p>
    <w:p w14:paraId="600C2D51" w14:textId="4C1682D7" w:rsidR="008157D7" w:rsidRPr="008157D7" w:rsidRDefault="008157D7" w:rsidP="008157D7">
      <w:pPr>
        <w:pStyle w:val="a3"/>
        <w:numPr>
          <w:ilvl w:val="0"/>
          <w:numId w:val="7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proofErr w:type="gramStart"/>
      <w:r w:rsidRPr="008157D7">
        <w:rPr>
          <w:rFonts w:ascii="宋体" w:eastAsia="宋体" w:hAnsi="宋体" w:cs="宋体" w:hint="eastAsia"/>
          <w:szCs w:val="21"/>
        </w:rPr>
        <w:t>外部呼梯按钮</w:t>
      </w:r>
      <w:proofErr w:type="gramEnd"/>
      <w:r w:rsidRPr="008157D7">
        <w:rPr>
          <w:rFonts w:ascii="宋体" w:eastAsia="宋体" w:hAnsi="宋体" w:cs="宋体" w:hint="eastAsia"/>
          <w:szCs w:val="21"/>
        </w:rPr>
        <w:t>：楼层走道“▲ 上行”“▼ 下行”按钮，</w:t>
      </w:r>
      <w:proofErr w:type="gramStart"/>
      <w:r w:rsidRPr="008157D7">
        <w:rPr>
          <w:rFonts w:ascii="宋体" w:eastAsia="宋体" w:hAnsi="宋体" w:cs="宋体" w:hint="eastAsia"/>
          <w:szCs w:val="21"/>
        </w:rPr>
        <w:t>点击后标黄</w:t>
      </w:r>
      <w:proofErr w:type="gramEnd"/>
      <w:r w:rsidRPr="008157D7">
        <w:rPr>
          <w:rFonts w:ascii="宋体" w:eastAsia="宋体" w:hAnsi="宋体" w:cs="宋体" w:hint="eastAsia"/>
          <w:szCs w:val="21"/>
        </w:rPr>
        <w:t>，并添加到 people_up 或 people_down，同时分配给最近可用电梯。</w:t>
      </w:r>
    </w:p>
    <w:p w14:paraId="22B21E2E" w14:textId="16A6620D" w:rsidR="008157D7" w:rsidRPr="008157D7" w:rsidRDefault="008157D7" w:rsidP="008157D7">
      <w:pPr>
        <w:pStyle w:val="a3"/>
        <w:numPr>
          <w:ilvl w:val="0"/>
          <w:numId w:val="7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紧急故障按钮：切换电梯暂停状态；故障时内部按钮</w:t>
      </w:r>
      <w:proofErr w:type="gramStart"/>
      <w:r w:rsidRPr="008157D7">
        <w:rPr>
          <w:rFonts w:ascii="宋体" w:eastAsia="宋体" w:hAnsi="宋体" w:cs="宋体" w:hint="eastAsia"/>
          <w:szCs w:val="21"/>
        </w:rPr>
        <w:t>置红且</w:t>
      </w:r>
      <w:proofErr w:type="gramEnd"/>
      <w:r w:rsidRPr="008157D7">
        <w:rPr>
          <w:rFonts w:ascii="宋体" w:eastAsia="宋体" w:hAnsi="宋体" w:cs="宋体" w:hint="eastAsia"/>
          <w:szCs w:val="21"/>
        </w:rPr>
        <w:t>不可响应，恢复时将未完成的 “external” 任务重新分派。</w:t>
      </w:r>
    </w:p>
    <w:p w14:paraId="7AB05E5F" w14:textId="0B230E47" w:rsidR="008157D7" w:rsidRPr="008157D7" w:rsidRDefault="008157D7" w:rsidP="008157D7">
      <w:pPr>
        <w:pStyle w:val="a3"/>
        <w:numPr>
          <w:ilvl w:val="0"/>
          <w:numId w:val="7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开门指示：当电梯在目标楼层停留时，对应“开门”按钮闪绿，持续两秒。</w:t>
      </w:r>
    </w:p>
    <w:p w14:paraId="2B3F335E" w14:textId="7DD0D834" w:rsidR="008157D7" w:rsidRPr="008157D7" w:rsidRDefault="008157D7" w:rsidP="008157D7">
      <w:pPr>
        <w:spacing w:line="288" w:lineRule="auto"/>
        <w:ind w:firstLineChars="200" w:firstLine="442"/>
        <w:jc w:val="left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 w:val="22"/>
        </w:rPr>
        <w:t>3.2.2</w:t>
      </w:r>
      <w:r w:rsidRPr="008157D7">
        <w:rPr>
          <w:rFonts w:ascii="宋体" w:eastAsia="宋体" w:hAnsi="宋体" w:cs="宋体" w:hint="eastAsia"/>
          <w:b/>
          <w:bCs/>
          <w:szCs w:val="21"/>
        </w:rPr>
        <w:t>调度控制模块</w:t>
      </w:r>
    </w:p>
    <w:p w14:paraId="1DCFB8AE" w14:textId="79B9D45C" w:rsidR="008157D7" w:rsidRPr="008157D7" w:rsidRDefault="008157D7" w:rsidP="008157D7">
      <w:pPr>
        <w:pStyle w:val="a3"/>
        <w:numPr>
          <w:ilvl w:val="0"/>
          <w:numId w:val="8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任务接收：内部和外部请求被分别处理；外部请求触发 set_global_goal 并调用 find_closest_elevator 找到最佳电梯。</w:t>
      </w:r>
    </w:p>
    <w:p w14:paraId="45EC67F6" w14:textId="6914B8CB" w:rsidR="008157D7" w:rsidRPr="008157D7" w:rsidRDefault="008157D7" w:rsidP="008157D7">
      <w:pPr>
        <w:pStyle w:val="a3"/>
        <w:numPr>
          <w:ilvl w:val="0"/>
          <w:numId w:val="8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lastRenderedPageBreak/>
        <w:t>状态更新：每秒由 WorkThread 调用 check，执行当前位置更新、目标检测、灯光/按钮样式重置及开门逻辑。</w:t>
      </w:r>
    </w:p>
    <w:p w14:paraId="24E7BD93" w14:textId="5B0228D3" w:rsidR="008157D7" w:rsidRPr="008157D7" w:rsidRDefault="008157D7" w:rsidP="008157D7">
      <w:pPr>
        <w:pStyle w:val="a3"/>
        <w:numPr>
          <w:ilvl w:val="0"/>
          <w:numId w:val="8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故障管理：fault 函数切换故障标志并更新按钮样式；redistribute_goals 将故障电梯的外部任务均匀分配给其他可用电梯。</w:t>
      </w:r>
    </w:p>
    <w:p w14:paraId="34E9BD9F" w14:textId="53F90DB1" w:rsidR="008157D7" w:rsidRPr="008157D7" w:rsidRDefault="008157D7" w:rsidP="008157D7">
      <w:pPr>
        <w:pStyle w:val="a3"/>
        <w:numPr>
          <w:ilvl w:val="0"/>
          <w:numId w:val="8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并发执行：五条独立线程并行执行，保证多部电梯同时调度。</w:t>
      </w:r>
    </w:p>
    <w:p w14:paraId="08BA3D8B" w14:textId="0AB4B647" w:rsidR="008157D7" w:rsidRPr="008157D7" w:rsidRDefault="008157D7" w:rsidP="008157D7">
      <w:pPr>
        <w:spacing w:line="288" w:lineRule="auto"/>
        <w:ind w:firstLineChars="200" w:firstLine="422"/>
        <w:jc w:val="left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3.2.3</w:t>
      </w:r>
      <w:r w:rsidRPr="008157D7">
        <w:rPr>
          <w:rFonts w:ascii="宋体" w:eastAsia="宋体" w:hAnsi="宋体" w:cs="宋体" w:hint="eastAsia"/>
          <w:b/>
          <w:bCs/>
          <w:szCs w:val="21"/>
        </w:rPr>
        <w:t>数据管理模块</w:t>
      </w:r>
    </w:p>
    <w:p w14:paraId="254DD302" w14:textId="21B82EA4" w:rsidR="00483C71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8157D7">
        <w:rPr>
          <w:rFonts w:ascii="宋体" w:eastAsia="宋体" w:hAnsi="宋体" w:cs="宋体" w:hint="eastAsia"/>
          <w:szCs w:val="21"/>
        </w:rPr>
        <w:t>全局数据结构初始化与管理函数，负责在程序入口处构建初始空目标、初始状态列表等。</w:t>
      </w:r>
    </w:p>
    <w:p w14:paraId="35A4B913" w14:textId="77777777" w:rsidR="00483C71" w:rsidRDefault="00000000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sz w:val="22"/>
        </w:rPr>
        <w:t>3.3 调度算法介绍</w:t>
      </w:r>
    </w:p>
    <w:p w14:paraId="1D1E269F" w14:textId="77777777" w:rsidR="008157D7" w:rsidRPr="008157D7" w:rsidRDefault="008157D7" w:rsidP="008157D7">
      <w:pPr>
        <w:spacing w:line="288" w:lineRule="auto"/>
        <w:ind w:firstLineChars="200" w:firstLine="42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本系统采用基于“最短距离优先”与“先来先服务”混合的分布式调度策略，结合电梯当前状态动态调整运行方向。</w:t>
      </w:r>
    </w:p>
    <w:p w14:paraId="28BC7083" w14:textId="16EFF3DC" w:rsidR="008157D7" w:rsidRPr="008157D7" w:rsidRDefault="008157D7" w:rsidP="008157D7">
      <w:pPr>
        <w:spacing w:line="288" w:lineRule="auto"/>
        <w:ind w:firstLineChars="200" w:firstLine="442"/>
        <w:jc w:val="left"/>
        <w:rPr>
          <w:rFonts w:ascii="宋体" w:eastAsia="宋体" w:hAnsi="宋体" w:cs="宋体" w:hint="eastAsia"/>
          <w:b/>
          <w:bCs/>
          <w:szCs w:val="21"/>
        </w:rPr>
      </w:pPr>
      <w:r w:rsidRPr="008157D7">
        <w:rPr>
          <w:rFonts w:ascii="宋体" w:eastAsia="宋体" w:hAnsi="宋体" w:cs="宋体" w:hint="eastAsia"/>
          <w:b/>
          <w:bCs/>
          <w:sz w:val="22"/>
        </w:rPr>
        <w:t>3.3.</w:t>
      </w:r>
      <w:r w:rsidRPr="008157D7">
        <w:rPr>
          <w:rFonts w:ascii="宋体" w:eastAsia="宋体" w:hAnsi="宋体" w:cs="宋体" w:hint="eastAsia"/>
          <w:b/>
          <w:bCs/>
          <w:szCs w:val="21"/>
        </w:rPr>
        <w:t>1.外部呼叫分派（Nearest-Car）</w:t>
      </w:r>
    </w:p>
    <w:p w14:paraId="603527C1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目标选择：当某楼层发出“上行”或“下行”请求时，系统调用</w:t>
      </w:r>
    </w:p>
    <w:p w14:paraId="724312F8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python</w:t>
      </w:r>
    </w:p>
    <w:p w14:paraId="123B979A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复制编辑</w:t>
      </w:r>
    </w:p>
    <w:p w14:paraId="1333AAD1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closest = find_closest_elevator(None, 请求楼层)</w:t>
      </w:r>
    </w:p>
    <w:p w14:paraId="402CCC6C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在所有“正常”（pause==1）且非故障的电梯中，计算 |current_floor – 请求楼层|，选取距离最小者。</w:t>
      </w:r>
    </w:p>
    <w:p w14:paraId="11AB236E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任务分配：将该楼层加入 elevator_goal[closest]，并标记 task_source[closest][flr] = 'external'。</w:t>
      </w:r>
    </w:p>
    <w:p w14:paraId="6D7ADE6B" w14:textId="67E7F09A" w:rsidR="008157D7" w:rsidRPr="008157D7" w:rsidRDefault="008157D7" w:rsidP="008157D7">
      <w:pPr>
        <w:spacing w:line="288" w:lineRule="auto"/>
        <w:ind w:firstLineChars="200" w:firstLine="442"/>
        <w:jc w:val="left"/>
        <w:rPr>
          <w:rFonts w:ascii="宋体" w:eastAsia="宋体" w:hAnsi="宋体" w:cs="宋体" w:hint="eastAsia"/>
          <w:b/>
          <w:bCs/>
          <w:sz w:val="22"/>
        </w:rPr>
      </w:pPr>
      <w:r w:rsidRPr="008157D7">
        <w:rPr>
          <w:rFonts w:ascii="宋体" w:eastAsia="宋体" w:hAnsi="宋体" w:cs="宋体" w:hint="eastAsia"/>
          <w:b/>
          <w:bCs/>
          <w:sz w:val="22"/>
        </w:rPr>
        <w:t>3.3.</w:t>
      </w:r>
      <w:r>
        <w:rPr>
          <w:rFonts w:ascii="宋体" w:eastAsia="宋体" w:hAnsi="宋体" w:cs="宋体" w:hint="eastAsia"/>
          <w:b/>
          <w:bCs/>
          <w:szCs w:val="21"/>
        </w:rPr>
        <w:t>2</w:t>
      </w:r>
      <w:r w:rsidRPr="008157D7">
        <w:rPr>
          <w:rFonts w:ascii="宋体" w:eastAsia="宋体" w:hAnsi="宋体" w:cs="宋体" w:hint="eastAsia"/>
          <w:b/>
          <w:bCs/>
          <w:szCs w:val="21"/>
        </w:rPr>
        <w:t>.</w:t>
      </w:r>
      <w:r w:rsidRPr="008157D7">
        <w:rPr>
          <w:rFonts w:ascii="宋体" w:eastAsia="宋体" w:hAnsi="宋体" w:cs="宋体" w:hint="eastAsia"/>
          <w:b/>
          <w:bCs/>
          <w:sz w:val="22"/>
        </w:rPr>
        <w:t>内部呼叫处理（FCFS within car）</w:t>
      </w:r>
    </w:p>
    <w:p w14:paraId="1DB39633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轿厢内按钮按下立即加入对应电梯的目标集合 elevator_goal[elev]，并标记为 'internal'。</w:t>
      </w:r>
    </w:p>
    <w:p w14:paraId="0D95E897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由于各电梯独立运行，内部请求仅由该电梯依次服务，遵循“先来先服务”的简化处理。</w:t>
      </w:r>
    </w:p>
    <w:p w14:paraId="4B0895F6" w14:textId="2ED6AC80" w:rsidR="008157D7" w:rsidRPr="008157D7" w:rsidRDefault="008157D7" w:rsidP="008157D7">
      <w:pPr>
        <w:spacing w:line="288" w:lineRule="auto"/>
        <w:ind w:firstLineChars="200" w:firstLine="442"/>
        <w:jc w:val="left"/>
        <w:rPr>
          <w:rFonts w:ascii="宋体" w:eastAsia="宋体" w:hAnsi="宋体" w:cs="宋体" w:hint="eastAsia"/>
          <w:b/>
          <w:bCs/>
          <w:sz w:val="22"/>
        </w:rPr>
      </w:pPr>
      <w:r w:rsidRPr="008157D7">
        <w:rPr>
          <w:rFonts w:ascii="宋体" w:eastAsia="宋体" w:hAnsi="宋体" w:cs="宋体" w:hint="eastAsia"/>
          <w:b/>
          <w:bCs/>
          <w:sz w:val="22"/>
        </w:rPr>
        <w:t>3.3.</w:t>
      </w:r>
      <w:r>
        <w:rPr>
          <w:rFonts w:ascii="宋体" w:eastAsia="宋体" w:hAnsi="宋体" w:cs="宋体" w:hint="eastAsia"/>
          <w:b/>
          <w:bCs/>
          <w:szCs w:val="21"/>
        </w:rPr>
        <w:t>3</w:t>
      </w:r>
      <w:r w:rsidRPr="008157D7">
        <w:rPr>
          <w:rFonts w:ascii="宋体" w:eastAsia="宋体" w:hAnsi="宋体" w:cs="宋体" w:hint="eastAsia"/>
          <w:b/>
          <w:bCs/>
          <w:szCs w:val="21"/>
        </w:rPr>
        <w:t>.</w:t>
      </w:r>
      <w:r w:rsidRPr="008157D7">
        <w:rPr>
          <w:rFonts w:ascii="宋体" w:eastAsia="宋体" w:hAnsi="宋体" w:cs="宋体" w:hint="eastAsia"/>
          <w:b/>
          <w:bCs/>
          <w:sz w:val="22"/>
        </w:rPr>
        <w:t>运行方向决策</w:t>
      </w:r>
    </w:p>
    <w:p w14:paraId="236DE58C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在每次状态更新（check 函数）后，调用 update_elevator_state(elevator_index)：</w:t>
      </w:r>
    </w:p>
    <w:p w14:paraId="4A0BE3E8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若 elevator_goal 为空，state = 0（停止）。</w:t>
      </w:r>
    </w:p>
    <w:p w14:paraId="45331006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若当前为下行（-1）且所有目标都在当前楼层之上，则改为上行（+1）。</w:t>
      </w:r>
    </w:p>
    <w:p w14:paraId="52FAA0BA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若当前为上行（+1）且所有目标都在当前楼层之下，则改为下行（-1）。</w:t>
      </w:r>
    </w:p>
    <w:p w14:paraId="73F4E4A5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若当前停止（0），则根据与目标集最大、最小楼层比较，决定上行或下行。</w:t>
      </w:r>
    </w:p>
    <w:p w14:paraId="14F48F6C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该策略保证同方向上尽可能连续服务，减少无效来回。</w:t>
      </w:r>
    </w:p>
    <w:p w14:paraId="052ED0EB" w14:textId="4EA3CD35" w:rsidR="008157D7" w:rsidRPr="008157D7" w:rsidRDefault="008157D7" w:rsidP="008157D7">
      <w:pPr>
        <w:spacing w:line="288" w:lineRule="auto"/>
        <w:ind w:firstLineChars="200" w:firstLine="442"/>
        <w:jc w:val="left"/>
        <w:rPr>
          <w:rFonts w:ascii="宋体" w:eastAsia="宋体" w:hAnsi="宋体" w:cs="宋体" w:hint="eastAsia"/>
          <w:b/>
          <w:bCs/>
          <w:sz w:val="22"/>
        </w:rPr>
      </w:pPr>
      <w:r w:rsidRPr="008157D7">
        <w:rPr>
          <w:rFonts w:ascii="宋体" w:eastAsia="宋体" w:hAnsi="宋体" w:cs="宋体" w:hint="eastAsia"/>
          <w:b/>
          <w:bCs/>
          <w:sz w:val="22"/>
        </w:rPr>
        <w:t>3.3.</w:t>
      </w:r>
      <w:r>
        <w:rPr>
          <w:rFonts w:ascii="宋体" w:eastAsia="宋体" w:hAnsi="宋体" w:cs="宋体" w:hint="eastAsia"/>
          <w:b/>
          <w:bCs/>
          <w:szCs w:val="21"/>
        </w:rPr>
        <w:t>4</w:t>
      </w:r>
      <w:r w:rsidRPr="008157D7">
        <w:rPr>
          <w:rFonts w:ascii="宋体" w:eastAsia="宋体" w:hAnsi="宋体" w:cs="宋体" w:hint="eastAsia"/>
          <w:b/>
          <w:bCs/>
          <w:szCs w:val="21"/>
        </w:rPr>
        <w:t>.</w:t>
      </w:r>
      <w:r w:rsidRPr="008157D7">
        <w:rPr>
          <w:rFonts w:ascii="宋体" w:eastAsia="宋体" w:hAnsi="宋体" w:cs="宋体" w:hint="eastAsia"/>
          <w:b/>
          <w:bCs/>
          <w:sz w:val="22"/>
        </w:rPr>
        <w:t>停留与开门逻辑</w:t>
      </w:r>
    </w:p>
    <w:p w14:paraId="70118110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当电梯到达某</w:t>
      </w:r>
      <w:proofErr w:type="gramStart"/>
      <w:r w:rsidRPr="008157D7">
        <w:rPr>
          <w:rFonts w:ascii="宋体" w:eastAsia="宋体" w:hAnsi="宋体" w:cs="宋体" w:hint="eastAsia"/>
          <w:szCs w:val="21"/>
        </w:rPr>
        <w:t>楼层且</w:t>
      </w:r>
      <w:proofErr w:type="gramEnd"/>
      <w:r w:rsidRPr="008157D7">
        <w:rPr>
          <w:rFonts w:ascii="宋体" w:eastAsia="宋体" w:hAnsi="宋体" w:cs="宋体" w:hint="eastAsia"/>
          <w:szCs w:val="21"/>
        </w:rPr>
        <w:t>该楼层属于 elevator_goal，或满足外部上行/下行请求集时，设置对应 should_sleep 标志，触发两秒开门；期间 UI 闪绿提示。</w:t>
      </w:r>
    </w:p>
    <w:p w14:paraId="6A913DC4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lastRenderedPageBreak/>
        <w:t>开门后，移除该楼层在所有相关集合中的记录（elevator_goal、people_up、people_down）。</w:t>
      </w:r>
    </w:p>
    <w:p w14:paraId="60FB8B40" w14:textId="29478C49" w:rsidR="008157D7" w:rsidRPr="008157D7" w:rsidRDefault="008157D7" w:rsidP="008157D7">
      <w:pPr>
        <w:spacing w:line="288" w:lineRule="auto"/>
        <w:ind w:left="420"/>
        <w:jc w:val="left"/>
        <w:rPr>
          <w:rFonts w:ascii="宋体" w:eastAsia="宋体" w:hAnsi="宋体" w:cs="宋体" w:hint="eastAsia"/>
          <w:b/>
          <w:bCs/>
          <w:sz w:val="22"/>
        </w:rPr>
      </w:pPr>
      <w:r w:rsidRPr="008157D7">
        <w:rPr>
          <w:rFonts w:ascii="宋体" w:eastAsia="宋体" w:hAnsi="宋体" w:cs="宋体" w:hint="eastAsia"/>
          <w:b/>
          <w:bCs/>
          <w:sz w:val="22"/>
        </w:rPr>
        <w:t>3.3.</w:t>
      </w:r>
      <w:r>
        <w:rPr>
          <w:rFonts w:ascii="宋体" w:eastAsia="宋体" w:hAnsi="宋体" w:cs="宋体" w:hint="eastAsia"/>
          <w:b/>
          <w:bCs/>
          <w:szCs w:val="21"/>
        </w:rPr>
        <w:t>5</w:t>
      </w:r>
      <w:r w:rsidRPr="008157D7">
        <w:rPr>
          <w:rFonts w:ascii="宋体" w:eastAsia="宋体" w:hAnsi="宋体" w:cs="宋体" w:hint="eastAsia"/>
          <w:b/>
          <w:bCs/>
          <w:szCs w:val="21"/>
        </w:rPr>
        <w:t>.</w:t>
      </w:r>
      <w:r w:rsidRPr="008157D7">
        <w:rPr>
          <w:rFonts w:ascii="宋体" w:eastAsia="宋体" w:hAnsi="宋体" w:cs="宋体" w:hint="eastAsia"/>
          <w:b/>
          <w:bCs/>
          <w:sz w:val="22"/>
        </w:rPr>
        <w:t>故障重分配</w:t>
      </w:r>
    </w:p>
    <w:p w14:paraId="2D1A0A8A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故障时，fault 将 pause=0，对应内部按钮</w:t>
      </w:r>
      <w:proofErr w:type="gramStart"/>
      <w:r w:rsidRPr="008157D7">
        <w:rPr>
          <w:rFonts w:ascii="宋体" w:eastAsia="宋体" w:hAnsi="宋体" w:cs="宋体" w:hint="eastAsia"/>
          <w:szCs w:val="21"/>
        </w:rPr>
        <w:t>置红且</w:t>
      </w:r>
      <w:proofErr w:type="gramEnd"/>
      <w:r w:rsidRPr="008157D7">
        <w:rPr>
          <w:rFonts w:ascii="宋体" w:eastAsia="宋体" w:hAnsi="宋体" w:cs="宋体" w:hint="eastAsia"/>
          <w:szCs w:val="21"/>
        </w:rPr>
        <w:t>失效。</w:t>
      </w:r>
    </w:p>
    <w:p w14:paraId="5B132660" w14:textId="3BD3E362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遍历故障期间未完成的外部请求，重新按 Nearest-Car 规则分配给其它电梯。</w:t>
      </w:r>
    </w:p>
    <w:p w14:paraId="08B40D57" w14:textId="77777777" w:rsidR="008157D7" w:rsidRPr="008157D7" w:rsidRDefault="008157D7" w:rsidP="008157D7">
      <w:pPr>
        <w:pStyle w:val="a3"/>
        <w:numPr>
          <w:ilvl w:val="0"/>
          <w:numId w:val="9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清空故障电梯的目标，确保故障期间累积的请求不丢失。</w:t>
      </w:r>
    </w:p>
    <w:p w14:paraId="7E707B9F" w14:textId="29FEEC33" w:rsidR="008157D7" w:rsidRPr="008157D7" w:rsidRDefault="008157D7" w:rsidP="008157D7">
      <w:pPr>
        <w:spacing w:line="288" w:lineRule="auto"/>
        <w:ind w:firstLineChars="200" w:firstLine="442"/>
        <w:jc w:val="left"/>
        <w:rPr>
          <w:rFonts w:ascii="宋体" w:eastAsia="宋体" w:hAnsi="宋体" w:cs="宋体" w:hint="eastAsia"/>
          <w:b/>
          <w:bCs/>
          <w:sz w:val="22"/>
        </w:rPr>
      </w:pPr>
      <w:r w:rsidRPr="008157D7">
        <w:rPr>
          <w:rFonts w:ascii="宋体" w:eastAsia="宋体" w:hAnsi="宋体" w:cs="宋体" w:hint="eastAsia"/>
          <w:b/>
          <w:bCs/>
          <w:sz w:val="22"/>
        </w:rPr>
        <w:t>3.3.</w:t>
      </w:r>
      <w:r>
        <w:rPr>
          <w:rFonts w:ascii="宋体" w:eastAsia="宋体" w:hAnsi="宋体" w:cs="宋体" w:hint="eastAsia"/>
          <w:b/>
          <w:bCs/>
          <w:szCs w:val="21"/>
        </w:rPr>
        <w:t>6</w:t>
      </w:r>
      <w:r w:rsidRPr="008157D7">
        <w:rPr>
          <w:rFonts w:ascii="宋体" w:eastAsia="宋体" w:hAnsi="宋体" w:cs="宋体" w:hint="eastAsia"/>
          <w:b/>
          <w:bCs/>
          <w:szCs w:val="21"/>
        </w:rPr>
        <w:t>.</w:t>
      </w:r>
      <w:r w:rsidRPr="008157D7">
        <w:rPr>
          <w:rFonts w:ascii="宋体" w:eastAsia="宋体" w:hAnsi="宋体" w:cs="宋体" w:hint="eastAsia"/>
          <w:b/>
          <w:bCs/>
          <w:sz w:val="22"/>
        </w:rPr>
        <w:t>并发与实时性</w:t>
      </w:r>
    </w:p>
    <w:p w14:paraId="4AB8E47F" w14:textId="06B4A772" w:rsidR="00483C71" w:rsidRPr="008157D7" w:rsidRDefault="008157D7" w:rsidP="008157D7">
      <w:pPr>
        <w:pStyle w:val="a3"/>
        <w:numPr>
          <w:ilvl w:val="0"/>
          <w:numId w:val="10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8157D7">
        <w:rPr>
          <w:rFonts w:ascii="宋体" w:eastAsia="宋体" w:hAnsi="宋体" w:cs="宋体" w:hint="eastAsia"/>
          <w:szCs w:val="21"/>
        </w:rPr>
        <w:t>每部电梯独占</w:t>
      </w:r>
      <w:proofErr w:type="gramStart"/>
      <w:r w:rsidRPr="008157D7">
        <w:rPr>
          <w:rFonts w:ascii="宋体" w:eastAsia="宋体" w:hAnsi="宋体" w:cs="宋体" w:hint="eastAsia"/>
          <w:szCs w:val="21"/>
        </w:rPr>
        <w:t>一</w:t>
      </w:r>
      <w:proofErr w:type="gramEnd"/>
      <w:r w:rsidRPr="008157D7">
        <w:rPr>
          <w:rFonts w:ascii="宋体" w:eastAsia="宋体" w:hAnsi="宋体" w:cs="宋体" w:hint="eastAsia"/>
          <w:szCs w:val="21"/>
        </w:rPr>
        <w:t>线程，定时触发状态检查与 UI 更新，确保高并发场景下各电梯互不干扰，响应延迟在一秒级内。</w:t>
      </w:r>
    </w:p>
    <w:p w14:paraId="56560096" w14:textId="718CC6A3" w:rsidR="00362FB8" w:rsidRPr="00362FB8" w:rsidRDefault="00000000" w:rsidP="00362FB8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color w:val="333333"/>
          <w:kern w:val="0"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四、用户界面设计</w:t>
      </w:r>
    </w:p>
    <w:p w14:paraId="3C614C8A" w14:textId="122FCEE6" w:rsidR="00362FB8" w:rsidRPr="00362FB8" w:rsidRDefault="00362FB8" w:rsidP="00362FB8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Cs w:val="21"/>
        </w:rPr>
      </w:pPr>
      <w:r w:rsidRPr="00362FB8">
        <w:rPr>
          <w:rFonts w:ascii="宋体" w:eastAsia="宋体" w:hAnsi="宋体" w:cs="宋体" w:hint="eastAsia"/>
          <w:b/>
          <w:bCs/>
          <w:szCs w:val="21"/>
        </w:rPr>
        <w:t>4.1界面布局</w:t>
      </w:r>
    </w:p>
    <w:p w14:paraId="61527FFB" w14:textId="3753EFD5" w:rsidR="00362FB8" w:rsidRPr="00362FB8" w:rsidRDefault="00362FB8" w:rsidP="00362FB8">
      <w:pPr>
        <w:spacing w:beforeLines="50" w:before="156" w:afterLines="50" w:after="156" w:line="288" w:lineRule="auto"/>
        <w:ind w:firstLine="42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系统主界面使用 QHBoxLayout 水平分布为左右两侧：</w:t>
      </w:r>
    </w:p>
    <w:p w14:paraId="3504B440" w14:textId="65EDEFD1" w:rsidR="00362FB8" w:rsidRPr="00362FB8" w:rsidRDefault="00362FB8" w:rsidP="00362FB8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Cs w:val="21"/>
        </w:rPr>
      </w:pPr>
      <w:r w:rsidRPr="00362FB8">
        <w:rPr>
          <w:rFonts w:ascii="宋体" w:eastAsia="宋体" w:hAnsi="宋体" w:cs="宋体" w:hint="eastAsia"/>
          <w:b/>
          <w:bCs/>
          <w:szCs w:val="21"/>
        </w:rPr>
        <w:t>4.1.1. 左侧区域（电梯操作界面）</w:t>
      </w:r>
    </w:p>
    <w:p w14:paraId="28E6AF52" w14:textId="741601FC" w:rsidR="00362FB8" w:rsidRDefault="00362FB8" w:rsidP="00362FB8">
      <w:pPr>
        <w:spacing w:beforeLines="50" w:before="156" w:afterLines="50" w:after="156" w:line="288" w:lineRule="auto"/>
        <w:ind w:leftChars="200" w:left="42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通过 QGridLayout 布局，每部电梯占据三列区域，总共支持五部电梯（共 15 列）：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1271"/>
        <w:gridCol w:w="7025"/>
      </w:tblGrid>
      <w:tr w:rsidR="00362FB8" w14:paraId="2A207F1A" w14:textId="77777777" w:rsidTr="00362FB8">
        <w:tc>
          <w:tcPr>
            <w:tcW w:w="1271" w:type="dxa"/>
          </w:tcPr>
          <w:p w14:paraId="78ED7FA8" w14:textId="44C505B7" w:rsidR="00362FB8" w:rsidRDefault="00362FB8" w:rsidP="00362FB8">
            <w:pPr>
              <w:spacing w:beforeLines="50" w:before="156" w:afterLines="50" w:after="156" w:line="288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 w:rsidRPr="00362FB8">
              <w:rPr>
                <w:rFonts w:ascii="宋体" w:eastAsia="宋体" w:hAnsi="宋体" w:cs="宋体" w:hint="eastAsia"/>
                <w:szCs w:val="21"/>
              </w:rPr>
              <w:t>行号</w:t>
            </w:r>
          </w:p>
        </w:tc>
        <w:tc>
          <w:tcPr>
            <w:tcW w:w="7025" w:type="dxa"/>
          </w:tcPr>
          <w:p w14:paraId="4A473DF3" w14:textId="799B7432" w:rsidR="00362FB8" w:rsidRDefault="00362FB8" w:rsidP="00362FB8">
            <w:pPr>
              <w:spacing w:beforeLines="50" w:before="156" w:afterLines="50" w:after="156" w:line="288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 w:rsidRPr="00362FB8">
              <w:rPr>
                <w:rFonts w:ascii="宋体" w:eastAsia="宋体" w:hAnsi="宋体" w:cs="宋体" w:hint="eastAsia"/>
                <w:szCs w:val="21"/>
              </w:rPr>
              <w:t>内容</w:t>
            </w:r>
          </w:p>
        </w:tc>
      </w:tr>
      <w:tr w:rsidR="00362FB8" w14:paraId="6D53FDD9" w14:textId="77777777" w:rsidTr="00362FB8">
        <w:tc>
          <w:tcPr>
            <w:tcW w:w="1271" w:type="dxa"/>
          </w:tcPr>
          <w:p w14:paraId="3BB8CA88" w14:textId="1C12CF50" w:rsidR="00362FB8" w:rsidRDefault="00362FB8" w:rsidP="00362FB8">
            <w:pPr>
              <w:spacing w:beforeLines="50" w:before="156" w:afterLines="50" w:after="156" w:line="288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 w:rsidRPr="00362FB8">
              <w:rPr>
                <w:rFonts w:ascii="宋体" w:eastAsia="宋体" w:hAnsi="宋体" w:cs="宋体" w:hint="eastAsia"/>
                <w:szCs w:val="21"/>
              </w:rPr>
              <w:t>0–1</w:t>
            </w:r>
          </w:p>
        </w:tc>
        <w:tc>
          <w:tcPr>
            <w:tcW w:w="7025" w:type="dxa"/>
          </w:tcPr>
          <w:p w14:paraId="3B3EA530" w14:textId="181726C6" w:rsidR="00362FB8" w:rsidRDefault="00362FB8" w:rsidP="00362FB8">
            <w:pPr>
              <w:spacing w:beforeLines="50" w:before="156" w:afterLines="50" w:after="156" w:line="288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 w:rsidRPr="00362FB8">
              <w:rPr>
                <w:rFonts w:ascii="宋体" w:eastAsia="宋体" w:hAnsi="宋体" w:cs="宋体" w:hint="eastAsia"/>
                <w:szCs w:val="21"/>
              </w:rPr>
              <w:t>显示电梯当前楼层的 QLCDNumber 数字显示屏</w:t>
            </w:r>
          </w:p>
        </w:tc>
      </w:tr>
      <w:tr w:rsidR="00362FB8" w14:paraId="1DB3151E" w14:textId="77777777" w:rsidTr="00362FB8">
        <w:tc>
          <w:tcPr>
            <w:tcW w:w="1271" w:type="dxa"/>
          </w:tcPr>
          <w:p w14:paraId="4A3E5EC0" w14:textId="6B95FE39" w:rsidR="00362FB8" w:rsidRDefault="00362FB8" w:rsidP="00362FB8">
            <w:pPr>
              <w:spacing w:beforeLines="50" w:before="156" w:afterLines="50" w:after="156" w:line="288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 w:rsidRPr="00362FB8">
              <w:rPr>
                <w:rFonts w:ascii="宋体" w:eastAsia="宋体" w:hAnsi="宋体" w:cs="宋体" w:hint="eastAsia"/>
                <w:szCs w:val="21"/>
              </w:rPr>
              <w:t>2</w:t>
            </w:r>
          </w:p>
        </w:tc>
        <w:tc>
          <w:tcPr>
            <w:tcW w:w="7025" w:type="dxa"/>
          </w:tcPr>
          <w:p w14:paraId="55C5BB66" w14:textId="53A786DD" w:rsidR="00362FB8" w:rsidRDefault="00362FB8" w:rsidP="00362FB8">
            <w:pPr>
              <w:spacing w:beforeLines="50" w:before="156" w:afterLines="50" w:after="156" w:line="288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 w:rsidRPr="00362FB8">
              <w:rPr>
                <w:rFonts w:ascii="宋体" w:eastAsia="宋体" w:hAnsi="宋体" w:cs="宋体" w:hint="eastAsia"/>
                <w:szCs w:val="21"/>
              </w:rPr>
              <w:t>紧急按钮</w:t>
            </w:r>
          </w:p>
        </w:tc>
      </w:tr>
      <w:tr w:rsidR="00362FB8" w14:paraId="5A37F5CA" w14:textId="77777777" w:rsidTr="00362FB8">
        <w:tc>
          <w:tcPr>
            <w:tcW w:w="1271" w:type="dxa"/>
          </w:tcPr>
          <w:p w14:paraId="7A3DEA4D" w14:textId="104AF08A" w:rsidR="00362FB8" w:rsidRDefault="00362FB8" w:rsidP="00362FB8">
            <w:pPr>
              <w:spacing w:beforeLines="50" w:before="156" w:afterLines="50" w:after="156" w:line="288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 w:rsidRPr="00362FB8">
              <w:rPr>
                <w:rFonts w:ascii="宋体" w:eastAsia="宋体" w:hAnsi="宋体" w:cs="宋体" w:hint="eastAsia"/>
                <w:szCs w:val="21"/>
              </w:rPr>
              <w:t>3–12</w:t>
            </w:r>
          </w:p>
        </w:tc>
        <w:tc>
          <w:tcPr>
            <w:tcW w:w="7025" w:type="dxa"/>
          </w:tcPr>
          <w:p w14:paraId="345273F9" w14:textId="44D38A72" w:rsidR="00362FB8" w:rsidRDefault="00362FB8" w:rsidP="00362FB8">
            <w:pPr>
              <w:spacing w:beforeLines="50" w:before="156" w:afterLines="50" w:after="156" w:line="288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 w:rsidRPr="00362FB8">
              <w:rPr>
                <w:rFonts w:ascii="宋体" w:eastAsia="宋体" w:hAnsi="宋体" w:cs="宋体" w:hint="eastAsia"/>
                <w:szCs w:val="21"/>
              </w:rPr>
              <w:t xml:space="preserve">每部电梯 20 </w:t>
            </w:r>
            <w:proofErr w:type="gramStart"/>
            <w:r w:rsidRPr="00362FB8">
              <w:rPr>
                <w:rFonts w:ascii="宋体" w:eastAsia="宋体" w:hAnsi="宋体" w:cs="宋体" w:hint="eastAsia"/>
                <w:szCs w:val="21"/>
              </w:rPr>
              <w:t>个</w:t>
            </w:r>
            <w:proofErr w:type="gramEnd"/>
            <w:r w:rsidRPr="00362FB8">
              <w:rPr>
                <w:rFonts w:ascii="宋体" w:eastAsia="宋体" w:hAnsi="宋体" w:cs="宋体" w:hint="eastAsia"/>
                <w:szCs w:val="21"/>
              </w:rPr>
              <w:t>楼层按钮，分布在 10 行 2 列中</w:t>
            </w:r>
          </w:p>
        </w:tc>
      </w:tr>
      <w:tr w:rsidR="00362FB8" w14:paraId="054F1E41" w14:textId="77777777" w:rsidTr="00362FB8">
        <w:tc>
          <w:tcPr>
            <w:tcW w:w="1271" w:type="dxa"/>
          </w:tcPr>
          <w:p w14:paraId="2FDD3A86" w14:textId="5861F197" w:rsidR="00362FB8" w:rsidRDefault="00362FB8" w:rsidP="00362FB8">
            <w:pPr>
              <w:spacing w:beforeLines="50" w:before="156" w:afterLines="50" w:after="156" w:line="288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 w:rsidRPr="00362FB8">
              <w:rPr>
                <w:rFonts w:ascii="宋体" w:eastAsia="宋体" w:hAnsi="宋体" w:cs="宋体" w:hint="eastAsia"/>
                <w:szCs w:val="21"/>
              </w:rPr>
              <w:t>13</w:t>
            </w:r>
          </w:p>
        </w:tc>
        <w:tc>
          <w:tcPr>
            <w:tcW w:w="7025" w:type="dxa"/>
          </w:tcPr>
          <w:p w14:paraId="551AEEFC" w14:textId="774C54EA" w:rsidR="00362FB8" w:rsidRDefault="00362FB8" w:rsidP="00362FB8">
            <w:pPr>
              <w:spacing w:beforeLines="50" w:before="156" w:afterLines="50" w:after="156" w:line="288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 w:rsidRPr="00362FB8">
              <w:rPr>
                <w:rFonts w:ascii="宋体" w:eastAsia="宋体" w:hAnsi="宋体" w:cs="宋体" w:hint="eastAsia"/>
                <w:szCs w:val="21"/>
              </w:rPr>
              <w:t>电梯开门指示按钮（绿色表示开门）</w:t>
            </w:r>
          </w:p>
        </w:tc>
      </w:tr>
    </w:tbl>
    <w:p w14:paraId="4F7DD972" w14:textId="46628C72" w:rsidR="00362FB8" w:rsidRPr="00362FB8" w:rsidRDefault="00362FB8" w:rsidP="00362FB8">
      <w:pPr>
        <w:spacing w:beforeLines="50" w:before="156" w:afterLines="50" w:after="156" w:line="288" w:lineRule="auto"/>
        <w:ind w:leftChars="200" w:left="42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组件样式设置：</w:t>
      </w:r>
    </w:p>
    <w:p w14:paraId="230145EE" w14:textId="4DB2B992" w:rsidR="00362FB8" w:rsidRPr="00362FB8" w:rsidRDefault="00362FB8" w:rsidP="00362FB8">
      <w:pPr>
        <w:pStyle w:val="a3"/>
        <w:numPr>
          <w:ilvl w:val="0"/>
          <w:numId w:val="10"/>
        </w:numPr>
        <w:spacing w:beforeLines="50" w:before="156" w:afterLines="50" w:after="156" w:line="288" w:lineRule="auto"/>
        <w:ind w:leftChars="400" w:left="1280"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数字显示器带有浅蓝背景和圆角边框；</w:t>
      </w:r>
    </w:p>
    <w:p w14:paraId="13F8F6E7" w14:textId="2151F8F1" w:rsidR="00362FB8" w:rsidRPr="00F2053B" w:rsidRDefault="00362FB8" w:rsidP="00F2053B">
      <w:pPr>
        <w:pStyle w:val="a3"/>
        <w:numPr>
          <w:ilvl w:val="0"/>
          <w:numId w:val="10"/>
        </w:numPr>
        <w:spacing w:beforeLines="50" w:before="156" w:afterLines="50" w:after="156" w:line="288" w:lineRule="auto"/>
        <w:ind w:leftChars="400" w:left="1280"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紧急按钮为红色背景，状态切换时更新电梯是否处于故障状态；</w:t>
      </w:r>
    </w:p>
    <w:p w14:paraId="063BCBF3" w14:textId="5C85ECCE" w:rsidR="00362FB8" w:rsidRPr="00362FB8" w:rsidRDefault="00362FB8" w:rsidP="00362FB8">
      <w:pPr>
        <w:pStyle w:val="a3"/>
        <w:numPr>
          <w:ilvl w:val="0"/>
          <w:numId w:val="10"/>
        </w:numPr>
        <w:spacing w:beforeLines="50" w:before="156" w:afterLines="50" w:after="156" w:line="288" w:lineRule="auto"/>
        <w:ind w:leftChars="400" w:left="1280"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楼层按钮初始为默认颜色，点击后变为黄色，表示已选择；</w:t>
      </w:r>
    </w:p>
    <w:p w14:paraId="454EA7B7" w14:textId="79AB92EB" w:rsidR="00362FB8" w:rsidRPr="00362FB8" w:rsidRDefault="00362FB8" w:rsidP="00362FB8">
      <w:pPr>
        <w:pStyle w:val="a3"/>
        <w:numPr>
          <w:ilvl w:val="0"/>
          <w:numId w:val="10"/>
        </w:numPr>
        <w:spacing w:beforeLines="50" w:before="156" w:afterLines="50" w:after="156" w:line="288" w:lineRule="auto"/>
        <w:ind w:leftChars="400" w:left="1280"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电梯开门按钮为绿色状态表示停靠开门中。</w:t>
      </w:r>
    </w:p>
    <w:p w14:paraId="7584FBA8" w14:textId="08E02CA4" w:rsidR="00362FB8" w:rsidRPr="00362FB8" w:rsidRDefault="00362FB8" w:rsidP="00362FB8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Cs w:val="21"/>
        </w:rPr>
      </w:pPr>
      <w:r w:rsidRPr="00362FB8">
        <w:rPr>
          <w:rFonts w:ascii="宋体" w:eastAsia="宋体" w:hAnsi="宋体" w:cs="宋体" w:hint="eastAsia"/>
          <w:b/>
          <w:bCs/>
          <w:szCs w:val="21"/>
        </w:rPr>
        <w:t>4.1.2. 右侧区域（楼道呼叫界面）</w:t>
      </w:r>
    </w:p>
    <w:p w14:paraId="5982A52B" w14:textId="0A4A8C87" w:rsidR="00362FB8" w:rsidRPr="00362FB8" w:rsidRDefault="00362FB8" w:rsidP="00362FB8">
      <w:pPr>
        <w:spacing w:beforeLines="50" w:before="156" w:afterLines="50" w:after="156" w:line="288" w:lineRule="auto"/>
        <w:ind w:leftChars="200" w:left="42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通过 QGridLayout 实现 20 层的外部按钮，每层两个按钮：</w:t>
      </w:r>
    </w:p>
    <w:p w14:paraId="24E96991" w14:textId="12CEE584" w:rsidR="00362FB8" w:rsidRPr="00362FB8" w:rsidRDefault="00362FB8" w:rsidP="00362FB8">
      <w:pPr>
        <w:pStyle w:val="a3"/>
        <w:numPr>
          <w:ilvl w:val="0"/>
          <w:numId w:val="12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上行呼叫按钮（不显示 20 楼）</w:t>
      </w:r>
    </w:p>
    <w:p w14:paraId="3AAACE92" w14:textId="6AD6676B" w:rsidR="00362FB8" w:rsidRPr="00362FB8" w:rsidRDefault="00362FB8" w:rsidP="00362FB8">
      <w:pPr>
        <w:spacing w:beforeLines="50" w:before="156" w:afterLines="50" w:after="156" w:line="288" w:lineRule="auto"/>
        <w:ind w:firstLine="42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lastRenderedPageBreak/>
        <w:t>▼ 下行呼叫按钮（不显示 1 楼）</w:t>
      </w:r>
    </w:p>
    <w:p w14:paraId="45C37E85" w14:textId="77777777" w:rsidR="00362FB8" w:rsidRPr="00362FB8" w:rsidRDefault="00362FB8" w:rsidP="00362FB8">
      <w:pPr>
        <w:spacing w:beforeLines="50" w:before="156" w:afterLines="50" w:after="156" w:line="288" w:lineRule="auto"/>
        <w:ind w:leftChars="200" w:left="42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按钮排列顺序为楼层由下至上（即 GUI 中最上方为 20 楼，最下方为 1 楼），便于模拟现实中电梯面板的物理布局。</w:t>
      </w:r>
    </w:p>
    <w:p w14:paraId="77D99918" w14:textId="77777777" w:rsidR="00362FB8" w:rsidRPr="00362FB8" w:rsidRDefault="00362FB8" w:rsidP="00362FB8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szCs w:val="21"/>
        </w:rPr>
      </w:pPr>
    </w:p>
    <w:p w14:paraId="71D31352" w14:textId="1395F96A" w:rsidR="00362FB8" w:rsidRPr="00362FB8" w:rsidRDefault="00362FB8" w:rsidP="00362FB8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 xml:space="preserve">4.2 </w:t>
      </w:r>
      <w:r w:rsidRPr="00362FB8">
        <w:rPr>
          <w:rFonts w:ascii="宋体" w:eastAsia="宋体" w:hAnsi="宋体" w:cs="宋体" w:hint="eastAsia"/>
          <w:b/>
          <w:bCs/>
          <w:szCs w:val="21"/>
        </w:rPr>
        <w:t>交互设计</w:t>
      </w:r>
    </w:p>
    <w:p w14:paraId="49991651" w14:textId="30A493E3" w:rsidR="00362FB8" w:rsidRPr="00362FB8" w:rsidRDefault="00362FB8" w:rsidP="00362FB8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4.2.</w:t>
      </w:r>
      <w:r w:rsidRPr="00362FB8">
        <w:rPr>
          <w:rFonts w:ascii="宋体" w:eastAsia="宋体" w:hAnsi="宋体" w:cs="宋体" w:hint="eastAsia"/>
          <w:b/>
          <w:bCs/>
          <w:szCs w:val="21"/>
        </w:rPr>
        <w:t>1. 电梯内部按钮交互</w:t>
      </w:r>
    </w:p>
    <w:p w14:paraId="61E12919" w14:textId="6CB7D7E0" w:rsidR="00362FB8" w:rsidRPr="00362FB8" w:rsidRDefault="00362FB8" w:rsidP="00362FB8">
      <w:pPr>
        <w:pStyle w:val="a3"/>
        <w:numPr>
          <w:ilvl w:val="0"/>
          <w:numId w:val="13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点击楼层按钮 floor_{电梯编号}_{楼层}，按钮变为黄色，并将目标楼层添加到该电梯的调度队列；</w:t>
      </w:r>
    </w:p>
    <w:p w14:paraId="137C50E9" w14:textId="2069CAE7" w:rsidR="00362FB8" w:rsidRPr="00362FB8" w:rsidRDefault="00362FB8" w:rsidP="00362FB8">
      <w:pPr>
        <w:pStyle w:val="a3"/>
        <w:numPr>
          <w:ilvl w:val="0"/>
          <w:numId w:val="13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当电梯抵达指定楼层时，按钮状态自动清除；</w:t>
      </w:r>
    </w:p>
    <w:p w14:paraId="4F183CF8" w14:textId="1727094C" w:rsidR="00362FB8" w:rsidRPr="00362FB8" w:rsidRDefault="00362FB8" w:rsidP="00362FB8">
      <w:pPr>
        <w:pStyle w:val="a3"/>
        <w:numPr>
          <w:ilvl w:val="0"/>
          <w:numId w:val="13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故障状态下的电梯按钮变为红色，表示</w:t>
      </w:r>
      <w:proofErr w:type="gramStart"/>
      <w:r w:rsidRPr="00362FB8">
        <w:rPr>
          <w:rFonts w:ascii="宋体" w:eastAsia="宋体" w:hAnsi="宋体" w:cs="宋体" w:hint="eastAsia"/>
          <w:szCs w:val="21"/>
        </w:rPr>
        <w:t>不</w:t>
      </w:r>
      <w:proofErr w:type="gramEnd"/>
      <w:r w:rsidRPr="00362FB8">
        <w:rPr>
          <w:rFonts w:ascii="宋体" w:eastAsia="宋体" w:hAnsi="宋体" w:cs="宋体" w:hint="eastAsia"/>
          <w:szCs w:val="21"/>
        </w:rPr>
        <w:t>可用。</w:t>
      </w:r>
    </w:p>
    <w:p w14:paraId="6FE7DBC5" w14:textId="10728AD5" w:rsidR="00362FB8" w:rsidRPr="00362FB8" w:rsidRDefault="00362FB8" w:rsidP="00362FB8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4.2.</w:t>
      </w:r>
      <w:r w:rsidRPr="00362FB8">
        <w:rPr>
          <w:rFonts w:ascii="宋体" w:eastAsia="宋体" w:hAnsi="宋体" w:cs="宋体" w:hint="eastAsia"/>
          <w:b/>
          <w:bCs/>
          <w:szCs w:val="21"/>
        </w:rPr>
        <w:t>2. 紧急按钮交互</w:t>
      </w:r>
    </w:p>
    <w:p w14:paraId="35209D40" w14:textId="40AD5CD7" w:rsidR="00362FB8" w:rsidRPr="00362FB8" w:rsidRDefault="00362FB8" w:rsidP="00362FB8">
      <w:pPr>
        <w:pStyle w:val="a3"/>
        <w:numPr>
          <w:ilvl w:val="0"/>
          <w:numId w:val="14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点击“紧急按钮”fault_{电梯编号}，会切换电梯的故障状态：</w:t>
      </w:r>
    </w:p>
    <w:p w14:paraId="35E3261F" w14:textId="55CF873C" w:rsidR="00362FB8" w:rsidRPr="00362FB8" w:rsidRDefault="00362FB8" w:rsidP="00362FB8">
      <w:pPr>
        <w:pStyle w:val="a3"/>
        <w:numPr>
          <w:ilvl w:val="1"/>
          <w:numId w:val="14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故障：按钮状态为红色，内部按钮不可点击；</w:t>
      </w:r>
    </w:p>
    <w:p w14:paraId="64621EFD" w14:textId="1583EE8D" w:rsidR="00362FB8" w:rsidRPr="00362FB8" w:rsidRDefault="00362FB8" w:rsidP="00362FB8">
      <w:pPr>
        <w:pStyle w:val="a3"/>
        <w:numPr>
          <w:ilvl w:val="1"/>
          <w:numId w:val="14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恢复：按钮状态清除，按钮恢复正常交互；</w:t>
      </w:r>
    </w:p>
    <w:p w14:paraId="2AB305CB" w14:textId="75363B8E" w:rsidR="00362FB8" w:rsidRPr="00362FB8" w:rsidRDefault="00362FB8" w:rsidP="00362FB8">
      <w:pPr>
        <w:pStyle w:val="a3"/>
        <w:numPr>
          <w:ilvl w:val="0"/>
          <w:numId w:val="14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故障电梯的任务将自动重新分配给距离最近的其他电梯。</w:t>
      </w:r>
    </w:p>
    <w:p w14:paraId="30F1F77E" w14:textId="1544C547" w:rsidR="00362FB8" w:rsidRPr="00362FB8" w:rsidRDefault="00362FB8" w:rsidP="00362FB8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4.2.</w:t>
      </w:r>
      <w:r w:rsidRPr="00362FB8">
        <w:rPr>
          <w:rFonts w:ascii="宋体" w:eastAsia="宋体" w:hAnsi="宋体" w:cs="宋体" w:hint="eastAsia"/>
          <w:b/>
          <w:bCs/>
          <w:szCs w:val="21"/>
        </w:rPr>
        <w:t>3. 楼道呼叫按钮交互</w:t>
      </w:r>
    </w:p>
    <w:p w14:paraId="02595E07" w14:textId="4DBA8A6C" w:rsidR="00362FB8" w:rsidRPr="00362FB8" w:rsidRDefault="00362FB8" w:rsidP="00362FB8">
      <w:pPr>
        <w:pStyle w:val="a3"/>
        <w:numPr>
          <w:ilvl w:val="0"/>
          <w:numId w:val="15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点击 hallway_up_{楼层} 或 hallway_down_{楼层}，按钮变为黄色；</w:t>
      </w:r>
    </w:p>
    <w:p w14:paraId="6C11F707" w14:textId="085D3771" w:rsidR="00362FB8" w:rsidRPr="00362FB8" w:rsidRDefault="00362FB8" w:rsidP="00362FB8">
      <w:pPr>
        <w:pStyle w:val="a3"/>
        <w:numPr>
          <w:ilvl w:val="0"/>
          <w:numId w:val="15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请求将添加至上行（people_up）或下行（people_down）请求队列；</w:t>
      </w:r>
    </w:p>
    <w:p w14:paraId="668E153D" w14:textId="7B24943B" w:rsidR="00362FB8" w:rsidRPr="00362FB8" w:rsidRDefault="00362FB8" w:rsidP="00362FB8">
      <w:pPr>
        <w:pStyle w:val="a3"/>
        <w:numPr>
          <w:ilvl w:val="0"/>
          <w:numId w:val="15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请求优先分配给距离最近的非故障电梯；</w:t>
      </w:r>
    </w:p>
    <w:p w14:paraId="4FF804B1" w14:textId="67EC4178" w:rsidR="00362FB8" w:rsidRPr="00362FB8" w:rsidRDefault="00362FB8" w:rsidP="00362FB8">
      <w:pPr>
        <w:pStyle w:val="a3"/>
        <w:numPr>
          <w:ilvl w:val="0"/>
          <w:numId w:val="15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抵达楼层后，按钮状态清除。</w:t>
      </w:r>
    </w:p>
    <w:p w14:paraId="78D8D962" w14:textId="0A50FB9B" w:rsidR="00362FB8" w:rsidRPr="00362FB8" w:rsidRDefault="00362FB8" w:rsidP="00362FB8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Cs w:val="21"/>
        </w:rPr>
      </w:pPr>
      <w:r w:rsidRPr="00362FB8">
        <w:rPr>
          <w:rFonts w:ascii="宋体" w:eastAsia="宋体" w:hAnsi="宋体" w:cs="宋体" w:hint="eastAsia"/>
          <w:b/>
          <w:bCs/>
          <w:szCs w:val="21"/>
        </w:rPr>
        <w:t>4.2.4. 开门指示交互</w:t>
      </w:r>
    </w:p>
    <w:p w14:paraId="6ECEA57C" w14:textId="6D9883AA" w:rsidR="00362FB8" w:rsidRPr="00362FB8" w:rsidRDefault="00362FB8" w:rsidP="00362FB8">
      <w:pPr>
        <w:pStyle w:val="a3"/>
        <w:numPr>
          <w:ilvl w:val="0"/>
          <w:numId w:val="16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电梯每次到达目标楼层会触发 2 秒绿色“开门”动画，按钮背景变为绿色；</w:t>
      </w:r>
    </w:p>
    <w:p w14:paraId="08AF6E80" w14:textId="77777777" w:rsidR="00362FB8" w:rsidRPr="00362FB8" w:rsidRDefault="00362FB8" w:rsidP="00362FB8">
      <w:pPr>
        <w:pStyle w:val="a3"/>
        <w:numPr>
          <w:ilvl w:val="0"/>
          <w:numId w:val="16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结束后恢复为默认样式，模拟真实电梯开门过程。</w:t>
      </w:r>
    </w:p>
    <w:p w14:paraId="4D2EE011" w14:textId="77777777" w:rsidR="00362FB8" w:rsidRPr="00362FB8" w:rsidRDefault="00362FB8" w:rsidP="00362FB8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szCs w:val="21"/>
        </w:rPr>
      </w:pPr>
    </w:p>
    <w:p w14:paraId="1A56D587" w14:textId="3F02F536" w:rsidR="00362FB8" w:rsidRPr="00362FB8" w:rsidRDefault="00362FB8" w:rsidP="00362FB8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 xml:space="preserve">4.3 </w:t>
      </w:r>
      <w:r w:rsidRPr="00362FB8">
        <w:rPr>
          <w:rFonts w:ascii="宋体" w:eastAsia="宋体" w:hAnsi="宋体" w:cs="宋体" w:hint="eastAsia"/>
          <w:b/>
          <w:bCs/>
          <w:szCs w:val="21"/>
        </w:rPr>
        <w:t>设计特点与可扩展性</w:t>
      </w:r>
    </w:p>
    <w:p w14:paraId="10129963" w14:textId="6F85E92A" w:rsidR="00362FB8" w:rsidRPr="00362FB8" w:rsidRDefault="00362FB8" w:rsidP="00362FB8">
      <w:pPr>
        <w:pStyle w:val="a3"/>
        <w:numPr>
          <w:ilvl w:val="0"/>
          <w:numId w:val="17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模块化命名：所有按钮与控件命名规范统一，便于查找与操作；</w:t>
      </w:r>
    </w:p>
    <w:p w14:paraId="0965B959" w14:textId="7F4ED435" w:rsidR="00362FB8" w:rsidRPr="00362FB8" w:rsidRDefault="00362FB8" w:rsidP="00362FB8">
      <w:pPr>
        <w:pStyle w:val="a3"/>
        <w:numPr>
          <w:ilvl w:val="0"/>
          <w:numId w:val="17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响应式布局：QGridLayout 与 QHBoxLayout 实现灵活适配窗口大小；</w:t>
      </w:r>
    </w:p>
    <w:p w14:paraId="550AFE9C" w14:textId="0E300173" w:rsidR="00362FB8" w:rsidRPr="00362FB8" w:rsidRDefault="00362FB8" w:rsidP="00362FB8">
      <w:pPr>
        <w:pStyle w:val="a3"/>
        <w:numPr>
          <w:ilvl w:val="0"/>
          <w:numId w:val="17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lastRenderedPageBreak/>
        <w:t>美观性：按钮状态配色（红/黄/绿）直观显示当前状态；</w:t>
      </w:r>
    </w:p>
    <w:p w14:paraId="3C327D17" w14:textId="62B4468F" w:rsidR="00362FB8" w:rsidRPr="00362FB8" w:rsidRDefault="00362FB8" w:rsidP="00362FB8">
      <w:pPr>
        <w:pStyle w:val="a3"/>
        <w:numPr>
          <w:ilvl w:val="0"/>
          <w:numId w:val="17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良好的扩展性：支持增加更多电梯或楼层，仅需调整初始化布局代码；</w:t>
      </w:r>
    </w:p>
    <w:p w14:paraId="6BD2B67B" w14:textId="36B97F93" w:rsidR="00362FB8" w:rsidRPr="00362FB8" w:rsidRDefault="00362FB8" w:rsidP="00362FB8">
      <w:pPr>
        <w:pStyle w:val="a3"/>
        <w:numPr>
          <w:ilvl w:val="0"/>
          <w:numId w:val="17"/>
        </w:numPr>
        <w:spacing w:beforeLines="50" w:before="156" w:afterLines="50" w:after="156" w:line="288" w:lineRule="auto"/>
        <w:ind w:firstLineChars="0"/>
        <w:jc w:val="left"/>
        <w:rPr>
          <w:rFonts w:ascii="宋体" w:eastAsia="宋体" w:hAnsi="宋体" w:cs="宋体" w:hint="eastAsia"/>
          <w:szCs w:val="21"/>
        </w:rPr>
      </w:pPr>
      <w:r w:rsidRPr="00362FB8">
        <w:rPr>
          <w:rFonts w:ascii="宋体" w:eastAsia="宋体" w:hAnsi="宋体" w:cs="宋体" w:hint="eastAsia"/>
          <w:szCs w:val="21"/>
        </w:rPr>
        <w:t>多线程支持：每部电梯一个线程，保证并发动画流畅运行，不阻塞主线程</w:t>
      </w:r>
      <w:r>
        <w:rPr>
          <w:rFonts w:ascii="宋体" w:eastAsia="宋体" w:hAnsi="宋体" w:cs="宋体" w:hint="eastAsia"/>
          <w:szCs w:val="21"/>
        </w:rPr>
        <w:t>。</w:t>
      </w:r>
    </w:p>
    <w:p w14:paraId="4932FF08" w14:textId="3903B51D" w:rsidR="00483C71" w:rsidRPr="00F2053B" w:rsidRDefault="00000000" w:rsidP="00362FB8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Cs w:val="21"/>
        </w:rPr>
      </w:pPr>
      <w:r w:rsidRPr="00F2053B">
        <w:rPr>
          <w:rFonts w:ascii="宋体" w:eastAsia="宋体" w:hAnsi="宋体" w:cs="宋体" w:hint="eastAsia"/>
          <w:b/>
          <w:bCs/>
          <w:szCs w:val="21"/>
        </w:rPr>
        <w:t>五、代码实现</w:t>
      </w:r>
    </w:p>
    <w:p w14:paraId="446EB84A" w14:textId="77777777" w:rsidR="00483C71" w:rsidRDefault="00000000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 w:val="22"/>
        </w:rPr>
      </w:pPr>
      <w:r>
        <w:rPr>
          <w:rFonts w:ascii="宋体" w:eastAsia="宋体" w:hAnsi="宋体" w:cs="宋体" w:hint="eastAsia"/>
          <w:b/>
          <w:bCs/>
          <w:sz w:val="22"/>
        </w:rPr>
        <w:t>5.1 代码结构</w:t>
      </w:r>
    </w:p>
    <w:p w14:paraId="66A0B550" w14:textId="77777777" w:rsidR="00483C71" w:rsidRPr="00F2053B" w:rsidRDefault="00000000">
      <w:pPr>
        <w:spacing w:line="288" w:lineRule="auto"/>
        <w:ind w:firstLineChars="200" w:firstLine="420"/>
        <w:jc w:val="left"/>
        <w:rPr>
          <w:rFonts w:ascii="宋体" w:eastAsia="宋体" w:hAnsi="宋体" w:cs="宋体" w:hint="eastAsia"/>
          <w:szCs w:val="21"/>
        </w:rPr>
      </w:pPr>
      <w:r w:rsidRPr="00F2053B">
        <w:rPr>
          <w:rFonts w:ascii="宋体" w:eastAsia="宋体" w:hAnsi="宋体" w:cs="宋体" w:hint="eastAsia"/>
          <w:szCs w:val="21"/>
        </w:rPr>
        <w:t>本项目的代码主要分为以下几个模块：</w:t>
      </w:r>
    </w:p>
    <w:p w14:paraId="3E6631CC" w14:textId="5108FCB8" w:rsidR="00F2053B" w:rsidRPr="00F2053B" w:rsidRDefault="00F2053B" w:rsidP="00F2053B">
      <w:pPr>
        <w:spacing w:beforeLines="50" w:before="156" w:afterLines="50" w:after="156" w:line="288" w:lineRule="auto"/>
        <w:ind w:leftChars="200" w:left="420"/>
        <w:jc w:val="left"/>
        <w:rPr>
          <w:rFonts w:ascii="宋体" w:eastAsia="宋体" w:hAnsi="宋体" w:cs="宋体" w:hint="eastAsia"/>
          <w:szCs w:val="21"/>
        </w:rPr>
      </w:pPr>
      <w:r w:rsidRPr="00F2053B">
        <w:rPr>
          <w:rFonts w:ascii="宋体" w:eastAsia="宋体" w:hAnsi="宋体" w:cs="宋体" w:hint="eastAsia"/>
          <w:szCs w:val="21"/>
        </w:rPr>
        <w:t>主窗口类 (Example):</w:t>
      </w:r>
    </w:p>
    <w:p w14:paraId="71913413" w14:textId="77777777" w:rsidR="00F2053B" w:rsidRPr="00F2053B" w:rsidRDefault="00F2053B" w:rsidP="00F2053B">
      <w:pPr>
        <w:pStyle w:val="a3"/>
        <w:numPr>
          <w:ilvl w:val="0"/>
          <w:numId w:val="18"/>
        </w:numPr>
        <w:spacing w:beforeLines="50" w:before="156" w:afterLines="50" w:after="156" w:line="288" w:lineRule="auto"/>
        <w:ind w:leftChars="400" w:left="1280" w:firstLineChars="0"/>
        <w:jc w:val="left"/>
        <w:rPr>
          <w:rFonts w:ascii="宋体" w:eastAsia="宋体" w:hAnsi="宋体" w:cs="宋体" w:hint="eastAsia"/>
          <w:szCs w:val="21"/>
        </w:rPr>
      </w:pPr>
      <w:r w:rsidRPr="00F2053B">
        <w:rPr>
          <w:rFonts w:ascii="宋体" w:eastAsia="宋体" w:hAnsi="宋体" w:cs="宋体" w:hint="eastAsia"/>
          <w:szCs w:val="21"/>
        </w:rPr>
        <w:t>负责初始化 GUI 界面，包括电梯按钮、楼层显示器、紧急按钮等。</w:t>
      </w:r>
    </w:p>
    <w:p w14:paraId="6A87BC5A" w14:textId="77777777" w:rsidR="00F2053B" w:rsidRPr="00F2053B" w:rsidRDefault="00F2053B" w:rsidP="00F2053B">
      <w:pPr>
        <w:pStyle w:val="a3"/>
        <w:numPr>
          <w:ilvl w:val="0"/>
          <w:numId w:val="18"/>
        </w:numPr>
        <w:spacing w:beforeLines="50" w:before="156" w:afterLines="50" w:after="156" w:line="288" w:lineRule="auto"/>
        <w:ind w:leftChars="400" w:left="1280" w:firstLineChars="0"/>
        <w:jc w:val="left"/>
        <w:rPr>
          <w:rFonts w:ascii="宋体" w:eastAsia="宋体" w:hAnsi="宋体" w:cs="宋体" w:hint="eastAsia"/>
          <w:szCs w:val="21"/>
        </w:rPr>
      </w:pPr>
      <w:r w:rsidRPr="00F2053B">
        <w:rPr>
          <w:rFonts w:ascii="宋体" w:eastAsia="宋体" w:hAnsi="宋体" w:cs="宋体" w:hint="eastAsia"/>
          <w:szCs w:val="21"/>
        </w:rPr>
        <w:t>定义了电梯和楼道按钮的布局和交互逻辑。</w:t>
      </w:r>
    </w:p>
    <w:p w14:paraId="151D5E41" w14:textId="77777777" w:rsidR="00F2053B" w:rsidRPr="00F2053B" w:rsidRDefault="00F2053B" w:rsidP="00F2053B">
      <w:pPr>
        <w:spacing w:beforeLines="50" w:before="156" w:afterLines="50" w:after="156" w:line="288" w:lineRule="auto"/>
        <w:ind w:leftChars="200" w:left="420"/>
        <w:jc w:val="left"/>
        <w:rPr>
          <w:rFonts w:ascii="宋体" w:eastAsia="宋体" w:hAnsi="宋体" w:cs="宋体" w:hint="eastAsia"/>
          <w:szCs w:val="21"/>
        </w:rPr>
      </w:pPr>
      <w:r w:rsidRPr="00F2053B">
        <w:rPr>
          <w:rFonts w:ascii="宋体" w:eastAsia="宋体" w:hAnsi="宋体" w:cs="宋体" w:hint="eastAsia"/>
          <w:szCs w:val="21"/>
        </w:rPr>
        <w:t>工作线程类 (WorkThread):</w:t>
      </w:r>
    </w:p>
    <w:p w14:paraId="2B8EDDBC" w14:textId="77777777" w:rsidR="00F2053B" w:rsidRPr="00F2053B" w:rsidRDefault="00F2053B" w:rsidP="00F2053B">
      <w:pPr>
        <w:pStyle w:val="a3"/>
        <w:numPr>
          <w:ilvl w:val="0"/>
          <w:numId w:val="19"/>
        </w:numPr>
        <w:spacing w:beforeLines="50" w:before="156" w:afterLines="50" w:after="156" w:line="288" w:lineRule="auto"/>
        <w:ind w:leftChars="400" w:left="1280" w:firstLineChars="0"/>
        <w:jc w:val="left"/>
        <w:rPr>
          <w:rFonts w:ascii="宋体" w:eastAsia="宋体" w:hAnsi="宋体" w:cs="宋体" w:hint="eastAsia"/>
          <w:szCs w:val="21"/>
        </w:rPr>
      </w:pPr>
      <w:r w:rsidRPr="00F2053B">
        <w:rPr>
          <w:rFonts w:ascii="宋体" w:eastAsia="宋体" w:hAnsi="宋体" w:cs="宋体" w:hint="eastAsia"/>
          <w:szCs w:val="21"/>
        </w:rPr>
        <w:t>每部电梯对应一个线程，用于实时更新电梯状态。</w:t>
      </w:r>
    </w:p>
    <w:p w14:paraId="301F7542" w14:textId="22B597D7" w:rsidR="00F2053B" w:rsidRPr="00F2053B" w:rsidRDefault="00F2053B" w:rsidP="00F2053B">
      <w:pPr>
        <w:pStyle w:val="a3"/>
        <w:numPr>
          <w:ilvl w:val="0"/>
          <w:numId w:val="19"/>
        </w:numPr>
        <w:spacing w:beforeLines="50" w:before="156" w:afterLines="50" w:after="156" w:line="288" w:lineRule="auto"/>
        <w:ind w:leftChars="400" w:left="1280" w:firstLineChars="0"/>
        <w:jc w:val="left"/>
        <w:rPr>
          <w:rFonts w:ascii="宋体" w:eastAsia="宋体" w:hAnsi="宋体" w:cs="宋体" w:hint="eastAsia"/>
          <w:szCs w:val="21"/>
        </w:rPr>
      </w:pPr>
      <w:r w:rsidRPr="00F2053B">
        <w:rPr>
          <w:rFonts w:ascii="宋体" w:eastAsia="宋体" w:hAnsi="宋体" w:cs="宋体" w:hint="eastAsia"/>
          <w:szCs w:val="21"/>
        </w:rPr>
        <w:t>负责处理电梯的开门动画和状态更新。</w:t>
      </w:r>
    </w:p>
    <w:p w14:paraId="1EB34914" w14:textId="77777777" w:rsidR="00F2053B" w:rsidRPr="00F2053B" w:rsidRDefault="00F2053B" w:rsidP="00F2053B">
      <w:pPr>
        <w:spacing w:beforeLines="50" w:before="156" w:afterLines="50" w:after="156" w:line="288" w:lineRule="auto"/>
        <w:ind w:leftChars="200" w:left="420"/>
        <w:jc w:val="left"/>
        <w:rPr>
          <w:rFonts w:ascii="宋体" w:eastAsia="宋体" w:hAnsi="宋体" w:cs="宋体" w:hint="eastAsia"/>
          <w:szCs w:val="21"/>
        </w:rPr>
      </w:pPr>
      <w:r w:rsidRPr="00F2053B">
        <w:rPr>
          <w:rFonts w:ascii="宋体" w:eastAsia="宋体" w:hAnsi="宋体" w:cs="宋体" w:hint="eastAsia"/>
          <w:szCs w:val="21"/>
        </w:rPr>
        <w:t>全局函数:</w:t>
      </w:r>
    </w:p>
    <w:p w14:paraId="4F7B4DD1" w14:textId="22DD4BD7" w:rsidR="00F2053B" w:rsidRPr="00F2053B" w:rsidRDefault="00F2053B" w:rsidP="00F2053B">
      <w:pPr>
        <w:pStyle w:val="a3"/>
        <w:numPr>
          <w:ilvl w:val="0"/>
          <w:numId w:val="20"/>
        </w:numPr>
        <w:spacing w:beforeLines="50" w:before="156" w:afterLines="50" w:after="156" w:line="288" w:lineRule="auto"/>
        <w:ind w:leftChars="400" w:left="1280" w:firstLineChars="0"/>
        <w:jc w:val="left"/>
        <w:rPr>
          <w:rFonts w:ascii="宋体" w:eastAsia="宋体" w:hAnsi="宋体" w:cs="宋体" w:hint="eastAsia"/>
          <w:szCs w:val="21"/>
        </w:rPr>
      </w:pPr>
      <w:r w:rsidRPr="00F2053B">
        <w:rPr>
          <w:rFonts w:ascii="宋体" w:eastAsia="宋体" w:hAnsi="宋体" w:cs="宋体" w:hint="eastAsia"/>
          <w:szCs w:val="21"/>
        </w:rPr>
        <w:t>包括电梯状态更新、故障处理、目标楼层设置等核心逻辑。</w:t>
      </w:r>
    </w:p>
    <w:p w14:paraId="370E565D" w14:textId="77777777" w:rsidR="00F2053B" w:rsidRPr="00F2053B" w:rsidRDefault="00F2053B" w:rsidP="00F2053B">
      <w:pPr>
        <w:spacing w:beforeLines="50" w:before="156" w:afterLines="50" w:after="156" w:line="288" w:lineRule="auto"/>
        <w:ind w:leftChars="200" w:left="420"/>
        <w:jc w:val="left"/>
        <w:rPr>
          <w:rFonts w:ascii="宋体" w:eastAsia="宋体" w:hAnsi="宋体" w:cs="宋体" w:hint="eastAsia"/>
          <w:szCs w:val="21"/>
        </w:rPr>
      </w:pPr>
      <w:r w:rsidRPr="00F2053B">
        <w:rPr>
          <w:rFonts w:ascii="宋体" w:eastAsia="宋体" w:hAnsi="宋体" w:cs="宋体" w:hint="eastAsia"/>
          <w:szCs w:val="21"/>
        </w:rPr>
        <w:t>全局变量:</w:t>
      </w:r>
    </w:p>
    <w:p w14:paraId="282BBA56" w14:textId="5F07532A" w:rsidR="00F2053B" w:rsidRPr="00F2053B" w:rsidRDefault="00F2053B" w:rsidP="00F2053B">
      <w:pPr>
        <w:pStyle w:val="a3"/>
        <w:numPr>
          <w:ilvl w:val="0"/>
          <w:numId w:val="20"/>
        </w:numPr>
        <w:spacing w:beforeLines="50" w:before="156" w:afterLines="50" w:after="156" w:line="288" w:lineRule="auto"/>
        <w:ind w:leftChars="400" w:left="1280" w:firstLineChars="0"/>
        <w:jc w:val="left"/>
        <w:rPr>
          <w:rFonts w:ascii="宋体" w:eastAsia="宋体" w:hAnsi="宋体" w:cs="宋体" w:hint="eastAsia"/>
          <w:szCs w:val="21"/>
        </w:rPr>
      </w:pPr>
      <w:r w:rsidRPr="00F2053B">
        <w:rPr>
          <w:rFonts w:ascii="宋体" w:eastAsia="宋体" w:hAnsi="宋体" w:cs="宋体" w:hint="eastAsia"/>
          <w:szCs w:val="21"/>
        </w:rPr>
        <w:t>用于存储电梯状态、楼层请求等信息。</w:t>
      </w:r>
    </w:p>
    <w:p w14:paraId="7101F432" w14:textId="0A2ED92B" w:rsidR="00483C71" w:rsidRDefault="00000000" w:rsidP="00F2053B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 w:val="22"/>
        </w:rPr>
      </w:pPr>
      <w:r>
        <w:rPr>
          <w:rFonts w:ascii="宋体" w:eastAsia="宋体" w:hAnsi="宋体" w:cs="宋体" w:hint="eastAsia"/>
          <w:b/>
          <w:bCs/>
          <w:sz w:val="22"/>
        </w:rPr>
        <w:t xml:space="preserve">5.2 </w:t>
      </w:r>
      <w:r w:rsidR="009146B7" w:rsidRPr="009146B7">
        <w:rPr>
          <w:rFonts w:ascii="宋体" w:eastAsia="宋体" w:hAnsi="宋体" w:cs="宋体"/>
          <w:b/>
          <w:bCs/>
          <w:sz w:val="22"/>
        </w:rPr>
        <w:t>代码结构总</w:t>
      </w:r>
      <w:proofErr w:type="gramStart"/>
      <w:r w:rsidR="009146B7" w:rsidRPr="009146B7">
        <w:rPr>
          <w:rFonts w:ascii="宋体" w:eastAsia="宋体" w:hAnsi="宋体" w:cs="宋体"/>
          <w:b/>
          <w:bCs/>
          <w:sz w:val="22"/>
        </w:rPr>
        <w:t>览</w:t>
      </w:r>
      <w:proofErr w:type="gramEnd"/>
    </w:p>
    <w:p w14:paraId="3CE124FA" w14:textId="2C61992D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t>main.py</w:t>
      </w:r>
    </w:p>
    <w:p w14:paraId="24546556" w14:textId="77777777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t>│</w:t>
      </w:r>
    </w:p>
    <w:p w14:paraId="54C057E7" w14:textId="77777777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t>├─ 类定义</w:t>
      </w:r>
    </w:p>
    <w:p w14:paraId="71F91394" w14:textId="77777777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t>│   ├─ Example(QWidget)：主窗口与GUI构建</w:t>
      </w:r>
    </w:p>
    <w:p w14:paraId="7B710CB9" w14:textId="77777777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t>│   └─ WorkThread(QThread)：电梯运行线程逻辑</w:t>
      </w:r>
    </w:p>
    <w:p w14:paraId="3B020E11" w14:textId="77777777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t>│</w:t>
      </w:r>
    </w:p>
    <w:p w14:paraId="58E27B90" w14:textId="77777777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t>├─ 电梯控制函数</w:t>
      </w:r>
    </w:p>
    <w:p w14:paraId="03AB37E8" w14:textId="77777777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t>│   ├─ check()：电梯状态检查与更新</w:t>
      </w:r>
    </w:p>
    <w:p w14:paraId="5A8C64AB" w14:textId="77777777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t>│   ├─ update_elevator_state()：更新电梯运行方向</w:t>
      </w:r>
    </w:p>
    <w:p w14:paraId="56FEE676" w14:textId="77777777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t>│   ├─ fault()：电梯故障按钮处理</w:t>
      </w:r>
    </w:p>
    <w:p w14:paraId="0BDC1DC1" w14:textId="77777777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t>│   ├─ redistribute_goals()：故障</w:t>
      </w:r>
      <w:proofErr w:type="gramStart"/>
      <w:r w:rsidRPr="009146B7">
        <w:rPr>
          <w:rFonts w:ascii="宋体" w:eastAsia="宋体" w:hAnsi="宋体" w:cs="宋体" w:hint="eastAsia"/>
          <w:sz w:val="22"/>
        </w:rPr>
        <w:t>后目标</w:t>
      </w:r>
      <w:proofErr w:type="gramEnd"/>
      <w:r w:rsidRPr="009146B7">
        <w:rPr>
          <w:rFonts w:ascii="宋体" w:eastAsia="宋体" w:hAnsi="宋体" w:cs="宋体" w:hint="eastAsia"/>
          <w:sz w:val="22"/>
        </w:rPr>
        <w:t>重分配</w:t>
      </w:r>
    </w:p>
    <w:p w14:paraId="166E2346" w14:textId="77777777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t>│   ├─ find_closest_elevator()：选择最近电梯</w:t>
      </w:r>
    </w:p>
    <w:p w14:paraId="1A4BE3B6" w14:textId="77777777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t>│   ├─ set_goal()：设置电梯内请求</w:t>
      </w:r>
    </w:p>
    <w:p w14:paraId="6C6B8831" w14:textId="77777777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t>│   └─ set_global_goal()：设置楼道请求</w:t>
      </w:r>
    </w:p>
    <w:p w14:paraId="7454C026" w14:textId="77777777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t>│</w:t>
      </w:r>
    </w:p>
    <w:p w14:paraId="45B773D1" w14:textId="725C77D9" w:rsidR="009146B7" w:rsidRPr="009146B7" w:rsidRDefault="009146B7" w:rsidP="009146B7">
      <w:pPr>
        <w:jc w:val="left"/>
        <w:rPr>
          <w:rFonts w:ascii="宋体" w:eastAsia="宋体" w:hAnsi="宋体" w:cs="宋体" w:hint="eastAsia"/>
          <w:sz w:val="22"/>
        </w:rPr>
      </w:pPr>
      <w:r w:rsidRPr="009146B7">
        <w:rPr>
          <w:rFonts w:ascii="宋体" w:eastAsia="宋体" w:hAnsi="宋体" w:cs="宋体" w:hint="eastAsia"/>
          <w:sz w:val="22"/>
        </w:rPr>
        <w:lastRenderedPageBreak/>
        <w:t>└─ 全局变量初始化与主程序入口</w:t>
      </w:r>
    </w:p>
    <w:p w14:paraId="550793BB" w14:textId="36511CE9" w:rsidR="009146B7" w:rsidRDefault="009146B7" w:rsidP="009146B7">
      <w:p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 w:val="22"/>
        </w:rPr>
      </w:pPr>
      <w:r>
        <w:rPr>
          <w:rFonts w:ascii="宋体" w:eastAsia="宋体" w:hAnsi="宋体" w:cs="宋体" w:hint="eastAsia"/>
          <w:b/>
          <w:bCs/>
          <w:sz w:val="22"/>
        </w:rPr>
        <w:t>5.3 关键代码解析</w:t>
      </w:r>
    </w:p>
    <w:p w14:paraId="6AFF9EA5" w14:textId="6EB1C081" w:rsidR="009146B7" w:rsidRPr="006D6778" w:rsidRDefault="006D6778" w:rsidP="006D6778">
      <w:pPr>
        <w:spacing w:line="288" w:lineRule="auto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sz w:val="20"/>
          <w:szCs w:val="20"/>
        </w:rPr>
        <w:t>5.3.1</w:t>
      </w:r>
      <w:r w:rsidR="009146B7" w:rsidRPr="006D6778">
        <w:rPr>
          <w:rFonts w:ascii="宋体" w:eastAsia="宋体" w:hAnsi="宋体" w:cs="宋体"/>
          <w:b/>
          <w:bCs/>
          <w:sz w:val="20"/>
          <w:szCs w:val="20"/>
        </w:rPr>
        <w:t>图形界面模块（Example类）</w:t>
      </w:r>
    </w:p>
    <w:p w14:paraId="28B9F6DF" w14:textId="234FAA62" w:rsidR="009146B7" w:rsidRPr="009146B7" w:rsidRDefault="009146B7" w:rsidP="006D6778">
      <w:pPr>
        <w:spacing w:line="288" w:lineRule="auto"/>
        <w:ind w:leftChars="200" w:left="42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该类为电梯调度系统的主界面，继承自 QWidget。负责构建并布局左右两侧组件。</w:t>
      </w:r>
    </w:p>
    <w:p w14:paraId="01407FA3" w14:textId="43016D6C" w:rsidR="009146B7" w:rsidRPr="006D6778" w:rsidRDefault="009146B7" w:rsidP="006D6778">
      <w:pPr>
        <w:spacing w:line="288" w:lineRule="auto"/>
        <w:ind w:leftChars="200" w:left="420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布局划分</w:t>
      </w:r>
    </w:p>
    <w:p w14:paraId="572EF36D" w14:textId="6C38E3E3" w:rsidR="009146B7" w:rsidRPr="009146B7" w:rsidRDefault="009146B7" w:rsidP="006D6778">
      <w:pPr>
        <w:pStyle w:val="a3"/>
        <w:numPr>
          <w:ilvl w:val="0"/>
          <w:numId w:val="20"/>
        </w:numPr>
        <w:spacing w:line="288" w:lineRule="auto"/>
        <w:ind w:leftChars="400" w:left="128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main_layout：水平主布局，包含左右两部分。</w:t>
      </w:r>
    </w:p>
    <w:p w14:paraId="364CCD5C" w14:textId="5D8B5BAC" w:rsidR="009146B7" w:rsidRPr="009146B7" w:rsidRDefault="009146B7" w:rsidP="006D6778">
      <w:pPr>
        <w:pStyle w:val="a3"/>
        <w:numPr>
          <w:ilvl w:val="0"/>
          <w:numId w:val="20"/>
        </w:numPr>
        <w:spacing w:line="288" w:lineRule="auto"/>
        <w:ind w:leftChars="400" w:left="128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left_layout：左侧电梯内交互按钮（显示器、楼层按钮、紧急按钮、开门按钮）。</w:t>
      </w:r>
    </w:p>
    <w:p w14:paraId="2DBC291F" w14:textId="5C082B04" w:rsidR="009146B7" w:rsidRPr="006D6778" w:rsidRDefault="009146B7" w:rsidP="009146B7">
      <w:pPr>
        <w:pStyle w:val="a3"/>
        <w:numPr>
          <w:ilvl w:val="0"/>
          <w:numId w:val="20"/>
        </w:numPr>
        <w:spacing w:line="288" w:lineRule="auto"/>
        <w:ind w:leftChars="400" w:left="128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right_layout：右侧楼道请求按钮（上行与下行）。</w:t>
      </w:r>
    </w:p>
    <w:p w14:paraId="26825079" w14:textId="35E23B15" w:rsidR="009146B7" w:rsidRPr="006D6778" w:rsidRDefault="009146B7" w:rsidP="006D6778">
      <w:pPr>
        <w:spacing w:line="288" w:lineRule="auto"/>
        <w:ind w:leftChars="200" w:left="420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元件初始化</w:t>
      </w:r>
    </w:p>
    <w:p w14:paraId="7055ECFF" w14:textId="77777777" w:rsidR="009146B7" w:rsidRPr="009146B7" w:rsidRDefault="009146B7" w:rsidP="006D6778">
      <w:pPr>
        <w:spacing w:line="288" w:lineRule="auto"/>
        <w:ind w:leftChars="400" w:left="84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电梯LCD楼层显示器</w:t>
      </w:r>
    </w:p>
    <w:p w14:paraId="3EDFA97B" w14:textId="77777777" w:rsidR="009146B7" w:rsidRPr="009146B7" w:rsidRDefault="009146B7" w:rsidP="006D6778">
      <w:pPr>
        <w:spacing w:line="288" w:lineRule="auto"/>
        <w:ind w:leftChars="400" w:left="84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 xml:space="preserve">lcd_display = </w:t>
      </w:r>
      <w:proofErr w:type="gramStart"/>
      <w:r w:rsidRPr="009146B7">
        <w:rPr>
          <w:rFonts w:ascii="宋体" w:eastAsia="宋体" w:hAnsi="宋体" w:cs="宋体" w:hint="eastAsia"/>
          <w:sz w:val="20"/>
          <w:szCs w:val="20"/>
        </w:rPr>
        <w:t>QLCDNumber(</w:t>
      </w:r>
      <w:proofErr w:type="gramEnd"/>
      <w:r w:rsidRPr="009146B7">
        <w:rPr>
          <w:rFonts w:ascii="宋体" w:eastAsia="宋体" w:hAnsi="宋体" w:cs="宋体" w:hint="eastAsia"/>
          <w:sz w:val="20"/>
          <w:szCs w:val="20"/>
        </w:rPr>
        <w:t>)</w:t>
      </w:r>
    </w:p>
    <w:p w14:paraId="25759686" w14:textId="77777777" w:rsidR="009146B7" w:rsidRPr="009146B7" w:rsidRDefault="009146B7" w:rsidP="006D6778">
      <w:pPr>
        <w:spacing w:line="288" w:lineRule="auto"/>
        <w:ind w:leftChars="400" w:left="84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lcd_</w:t>
      </w:r>
      <w:proofErr w:type="gramStart"/>
      <w:r w:rsidRPr="009146B7">
        <w:rPr>
          <w:rFonts w:ascii="宋体" w:eastAsia="宋体" w:hAnsi="宋体" w:cs="宋体" w:hint="eastAsia"/>
          <w:sz w:val="20"/>
          <w:szCs w:val="20"/>
        </w:rPr>
        <w:t>display.setDigitCount</w:t>
      </w:r>
      <w:proofErr w:type="gramEnd"/>
      <w:r w:rsidRPr="009146B7">
        <w:rPr>
          <w:rFonts w:ascii="宋体" w:eastAsia="宋体" w:hAnsi="宋体" w:cs="宋体" w:hint="eastAsia"/>
          <w:sz w:val="20"/>
          <w:szCs w:val="20"/>
        </w:rPr>
        <w:t>(2)</w:t>
      </w:r>
    </w:p>
    <w:p w14:paraId="2B1C470E" w14:textId="77777777" w:rsidR="009146B7" w:rsidRPr="009146B7" w:rsidRDefault="009146B7" w:rsidP="006D6778">
      <w:pPr>
        <w:spacing w:line="288" w:lineRule="auto"/>
        <w:ind w:leftChars="400" w:left="84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lcd_</w:t>
      </w:r>
      <w:proofErr w:type="gramStart"/>
      <w:r w:rsidRPr="009146B7">
        <w:rPr>
          <w:rFonts w:ascii="宋体" w:eastAsia="宋体" w:hAnsi="宋体" w:cs="宋体" w:hint="eastAsia"/>
          <w:sz w:val="20"/>
          <w:szCs w:val="20"/>
        </w:rPr>
        <w:t>display.setObjectName</w:t>
      </w:r>
      <w:proofErr w:type="gramEnd"/>
      <w:r w:rsidRPr="009146B7">
        <w:rPr>
          <w:rFonts w:ascii="宋体" w:eastAsia="宋体" w:hAnsi="宋体" w:cs="宋体" w:hint="eastAsia"/>
          <w:sz w:val="20"/>
          <w:szCs w:val="20"/>
        </w:rPr>
        <w:t>(f"lcd</w:t>
      </w:r>
      <w:proofErr w:type="gramStart"/>
      <w:r w:rsidRPr="009146B7">
        <w:rPr>
          <w:rFonts w:ascii="宋体" w:eastAsia="宋体" w:hAnsi="宋体" w:cs="宋体" w:hint="eastAsia"/>
          <w:sz w:val="20"/>
          <w:szCs w:val="20"/>
        </w:rPr>
        <w:t>_{</w:t>
      </w:r>
      <w:proofErr w:type="gramEnd"/>
      <w:r w:rsidRPr="009146B7">
        <w:rPr>
          <w:rFonts w:ascii="宋体" w:eastAsia="宋体" w:hAnsi="宋体" w:cs="宋体" w:hint="eastAsia"/>
          <w:sz w:val="20"/>
          <w:szCs w:val="20"/>
        </w:rPr>
        <w:t>elevator_index + 1}")</w:t>
      </w:r>
    </w:p>
    <w:p w14:paraId="59F820F7" w14:textId="706AD5F5" w:rsidR="009146B7" w:rsidRPr="009146B7" w:rsidRDefault="009146B7" w:rsidP="006D6778">
      <w:pPr>
        <w:spacing w:line="288" w:lineRule="auto"/>
        <w:ind w:leftChars="400" w:left="84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每部电梯一个，用于显示当前楼层。</w:t>
      </w:r>
    </w:p>
    <w:p w14:paraId="1F159CE4" w14:textId="77777777" w:rsidR="009146B7" w:rsidRPr="006D6778" w:rsidRDefault="009146B7" w:rsidP="006D6778">
      <w:pPr>
        <w:spacing w:line="288" w:lineRule="auto"/>
        <w:ind w:leftChars="200" w:left="420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电梯内部按钮</w:t>
      </w:r>
    </w:p>
    <w:p w14:paraId="24453923" w14:textId="77777777" w:rsidR="009146B7" w:rsidRPr="009146B7" w:rsidRDefault="009146B7" w:rsidP="006D6778">
      <w:pPr>
        <w:spacing w:line="288" w:lineRule="auto"/>
        <w:ind w:leftChars="400" w:left="84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floor_button = QPushButton(label)</w:t>
      </w:r>
    </w:p>
    <w:p w14:paraId="0EADAC24" w14:textId="77777777" w:rsidR="009146B7" w:rsidRPr="009146B7" w:rsidRDefault="009146B7" w:rsidP="006D6778">
      <w:pPr>
        <w:spacing w:line="288" w:lineRule="auto"/>
        <w:ind w:leftChars="400" w:left="84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floor_</w:t>
      </w:r>
      <w:proofErr w:type="gramStart"/>
      <w:r w:rsidRPr="009146B7">
        <w:rPr>
          <w:rFonts w:ascii="宋体" w:eastAsia="宋体" w:hAnsi="宋体" w:cs="宋体" w:hint="eastAsia"/>
          <w:sz w:val="20"/>
          <w:szCs w:val="20"/>
        </w:rPr>
        <w:t>button.clicked</w:t>
      </w:r>
      <w:proofErr w:type="gramEnd"/>
      <w:r w:rsidRPr="009146B7">
        <w:rPr>
          <w:rFonts w:ascii="宋体" w:eastAsia="宋体" w:hAnsi="宋体" w:cs="宋体" w:hint="eastAsia"/>
          <w:sz w:val="20"/>
          <w:szCs w:val="20"/>
        </w:rPr>
        <w:t>.</w:t>
      </w:r>
      <w:proofErr w:type="gramStart"/>
      <w:r w:rsidRPr="009146B7">
        <w:rPr>
          <w:rFonts w:ascii="宋体" w:eastAsia="宋体" w:hAnsi="宋体" w:cs="宋体" w:hint="eastAsia"/>
          <w:sz w:val="20"/>
          <w:szCs w:val="20"/>
        </w:rPr>
        <w:t>connect(partial(</w:t>
      </w:r>
      <w:proofErr w:type="gramEnd"/>
      <w:r w:rsidRPr="009146B7">
        <w:rPr>
          <w:rFonts w:ascii="宋体" w:eastAsia="宋体" w:hAnsi="宋体" w:cs="宋体" w:hint="eastAsia"/>
          <w:sz w:val="20"/>
          <w:szCs w:val="20"/>
        </w:rPr>
        <w:t>set_goal, elevator_index + 1, floor_number))</w:t>
      </w:r>
    </w:p>
    <w:p w14:paraId="31524C22" w14:textId="6FBC74D6" w:rsidR="009146B7" w:rsidRPr="009146B7" w:rsidRDefault="009146B7" w:rsidP="006D6778">
      <w:pPr>
        <w:spacing w:line="288" w:lineRule="auto"/>
        <w:ind w:leftChars="200" w:left="42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共20个楼层，点击后调用 set_goal() 设置目标。</w:t>
      </w:r>
    </w:p>
    <w:p w14:paraId="3D3F74F1" w14:textId="77777777" w:rsidR="009146B7" w:rsidRPr="006D6778" w:rsidRDefault="009146B7" w:rsidP="006D6778">
      <w:pPr>
        <w:spacing w:line="288" w:lineRule="auto"/>
        <w:ind w:leftChars="200" w:left="420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电梯“紧急按钮”</w:t>
      </w:r>
    </w:p>
    <w:p w14:paraId="70519859" w14:textId="77777777" w:rsidR="009146B7" w:rsidRPr="009146B7" w:rsidRDefault="009146B7" w:rsidP="006D6778">
      <w:pPr>
        <w:spacing w:line="288" w:lineRule="auto"/>
        <w:ind w:leftChars="400" w:left="84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fault_button = QPushButton("紧急按钮")</w:t>
      </w:r>
    </w:p>
    <w:p w14:paraId="054E80E7" w14:textId="77777777" w:rsidR="009146B7" w:rsidRPr="009146B7" w:rsidRDefault="009146B7" w:rsidP="006D6778">
      <w:pPr>
        <w:spacing w:line="288" w:lineRule="auto"/>
        <w:ind w:leftChars="400" w:left="84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fault_</w:t>
      </w:r>
      <w:proofErr w:type="gramStart"/>
      <w:r w:rsidRPr="009146B7">
        <w:rPr>
          <w:rFonts w:ascii="宋体" w:eastAsia="宋体" w:hAnsi="宋体" w:cs="宋体" w:hint="eastAsia"/>
          <w:sz w:val="20"/>
          <w:szCs w:val="20"/>
        </w:rPr>
        <w:t>button.clicked</w:t>
      </w:r>
      <w:proofErr w:type="gramEnd"/>
      <w:r w:rsidRPr="009146B7">
        <w:rPr>
          <w:rFonts w:ascii="宋体" w:eastAsia="宋体" w:hAnsi="宋体" w:cs="宋体" w:hint="eastAsia"/>
          <w:sz w:val="20"/>
          <w:szCs w:val="20"/>
        </w:rPr>
        <w:t>.</w:t>
      </w:r>
      <w:proofErr w:type="gramStart"/>
      <w:r w:rsidRPr="009146B7">
        <w:rPr>
          <w:rFonts w:ascii="宋体" w:eastAsia="宋体" w:hAnsi="宋体" w:cs="宋体" w:hint="eastAsia"/>
          <w:sz w:val="20"/>
          <w:szCs w:val="20"/>
        </w:rPr>
        <w:t>connect(partial(</w:t>
      </w:r>
      <w:proofErr w:type="gramEnd"/>
      <w:r w:rsidRPr="009146B7">
        <w:rPr>
          <w:rFonts w:ascii="宋体" w:eastAsia="宋体" w:hAnsi="宋体" w:cs="宋体" w:hint="eastAsia"/>
          <w:sz w:val="20"/>
          <w:szCs w:val="20"/>
        </w:rPr>
        <w:t>fault, elevator_index + 1))</w:t>
      </w:r>
    </w:p>
    <w:p w14:paraId="1EE83336" w14:textId="6F4A1171" w:rsidR="009146B7" w:rsidRPr="009146B7" w:rsidRDefault="009146B7" w:rsidP="006D6778">
      <w:pPr>
        <w:spacing w:line="288" w:lineRule="auto"/>
        <w:ind w:leftChars="200" w:left="42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用于切换电梯故障状态，调用 fault()。</w:t>
      </w:r>
    </w:p>
    <w:p w14:paraId="4D017143" w14:textId="77777777" w:rsidR="009146B7" w:rsidRPr="006D6778" w:rsidRDefault="009146B7" w:rsidP="006D6778">
      <w:pPr>
        <w:spacing w:line="288" w:lineRule="auto"/>
        <w:ind w:leftChars="200" w:left="420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电梯“开门按钮”</w:t>
      </w:r>
    </w:p>
    <w:p w14:paraId="5ACDF5CB" w14:textId="77777777" w:rsidR="009146B7" w:rsidRPr="009146B7" w:rsidRDefault="009146B7" w:rsidP="006D6778">
      <w:pPr>
        <w:spacing w:line="288" w:lineRule="auto"/>
        <w:ind w:leftChars="400" w:left="84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 xml:space="preserve">open_button = </w:t>
      </w:r>
      <w:proofErr w:type="gramStart"/>
      <w:r w:rsidRPr="009146B7">
        <w:rPr>
          <w:rFonts w:ascii="宋体" w:eastAsia="宋体" w:hAnsi="宋体" w:cs="宋体" w:hint="eastAsia"/>
          <w:sz w:val="20"/>
          <w:szCs w:val="20"/>
        </w:rPr>
        <w:t>QPushButton(</w:t>
      </w:r>
      <w:proofErr w:type="gramEnd"/>
      <w:r w:rsidRPr="009146B7">
        <w:rPr>
          <w:rFonts w:ascii="宋体" w:eastAsia="宋体" w:hAnsi="宋体" w:cs="宋体" w:hint="eastAsia"/>
          <w:sz w:val="20"/>
          <w:szCs w:val="20"/>
        </w:rPr>
        <w:t>)</w:t>
      </w:r>
    </w:p>
    <w:p w14:paraId="2A5B4E4E" w14:textId="77777777" w:rsidR="009146B7" w:rsidRPr="009146B7" w:rsidRDefault="009146B7" w:rsidP="006D6778">
      <w:pPr>
        <w:spacing w:line="288" w:lineRule="auto"/>
        <w:ind w:leftChars="400" w:left="84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open_</w:t>
      </w:r>
      <w:proofErr w:type="gramStart"/>
      <w:r w:rsidRPr="009146B7">
        <w:rPr>
          <w:rFonts w:ascii="宋体" w:eastAsia="宋体" w:hAnsi="宋体" w:cs="宋体" w:hint="eastAsia"/>
          <w:sz w:val="20"/>
          <w:szCs w:val="20"/>
        </w:rPr>
        <w:t>button.setObjectName</w:t>
      </w:r>
      <w:proofErr w:type="gramEnd"/>
      <w:r w:rsidRPr="009146B7">
        <w:rPr>
          <w:rFonts w:ascii="宋体" w:eastAsia="宋体" w:hAnsi="宋体" w:cs="宋体" w:hint="eastAsia"/>
          <w:sz w:val="20"/>
          <w:szCs w:val="20"/>
        </w:rPr>
        <w:t>(f"open</w:t>
      </w:r>
      <w:proofErr w:type="gramStart"/>
      <w:r w:rsidRPr="009146B7">
        <w:rPr>
          <w:rFonts w:ascii="宋体" w:eastAsia="宋体" w:hAnsi="宋体" w:cs="宋体" w:hint="eastAsia"/>
          <w:sz w:val="20"/>
          <w:szCs w:val="20"/>
        </w:rPr>
        <w:t>_{</w:t>
      </w:r>
      <w:proofErr w:type="gramEnd"/>
      <w:r w:rsidRPr="009146B7">
        <w:rPr>
          <w:rFonts w:ascii="宋体" w:eastAsia="宋体" w:hAnsi="宋体" w:cs="宋体" w:hint="eastAsia"/>
          <w:sz w:val="20"/>
          <w:szCs w:val="20"/>
        </w:rPr>
        <w:t>elevator_index + 1}")</w:t>
      </w:r>
    </w:p>
    <w:p w14:paraId="70DA5162" w14:textId="078C1776" w:rsidR="009146B7" w:rsidRPr="009146B7" w:rsidRDefault="009146B7" w:rsidP="006D6778">
      <w:pPr>
        <w:spacing w:line="288" w:lineRule="auto"/>
        <w:ind w:leftChars="200" w:left="42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显示绿色背景表示开门状态，仅用于视觉提示。</w:t>
      </w:r>
    </w:p>
    <w:p w14:paraId="0271116B" w14:textId="77777777" w:rsidR="009146B7" w:rsidRPr="006D6778" w:rsidRDefault="009146B7" w:rsidP="006D6778">
      <w:pPr>
        <w:spacing w:line="288" w:lineRule="auto"/>
        <w:ind w:leftChars="200" w:left="420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楼道外呼按钮</w:t>
      </w:r>
    </w:p>
    <w:p w14:paraId="4CCE411C" w14:textId="3433069B" w:rsidR="009146B7" w:rsidRPr="006D6778" w:rsidRDefault="009146B7" w:rsidP="006D6778">
      <w:pPr>
        <w:pStyle w:val="a3"/>
        <w:numPr>
          <w:ilvl w:val="0"/>
          <w:numId w:val="21"/>
        </w:numPr>
        <w:spacing w:line="288" w:lineRule="auto"/>
        <w:ind w:leftChars="200" w:left="86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向上按钮：楼层1-19（20楼无向上）</w:t>
      </w:r>
    </w:p>
    <w:p w14:paraId="09429D4B" w14:textId="249137F6" w:rsidR="009146B7" w:rsidRPr="006D6778" w:rsidRDefault="009146B7" w:rsidP="006D6778">
      <w:pPr>
        <w:pStyle w:val="a3"/>
        <w:numPr>
          <w:ilvl w:val="0"/>
          <w:numId w:val="21"/>
        </w:numPr>
        <w:spacing w:line="288" w:lineRule="auto"/>
        <w:ind w:leftChars="200" w:left="86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向下按钮：楼层2-20（1楼无向下）</w:t>
      </w:r>
    </w:p>
    <w:p w14:paraId="5B9901BD" w14:textId="77777777" w:rsidR="009146B7" w:rsidRPr="009146B7" w:rsidRDefault="009146B7" w:rsidP="006D6778">
      <w:pPr>
        <w:spacing w:line="288" w:lineRule="auto"/>
        <w:ind w:leftChars="200" w:left="42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点击后调用 set_global_goal()，并传入方向参数 up/down。</w:t>
      </w:r>
    </w:p>
    <w:p w14:paraId="17E4920B" w14:textId="77777777" w:rsidR="009146B7" w:rsidRPr="009146B7" w:rsidRDefault="009146B7" w:rsidP="009146B7">
      <w:pPr>
        <w:spacing w:line="288" w:lineRule="auto"/>
        <w:jc w:val="left"/>
        <w:rPr>
          <w:rFonts w:ascii="宋体" w:eastAsia="宋体" w:hAnsi="宋体" w:cs="宋体" w:hint="eastAsia"/>
          <w:sz w:val="20"/>
          <w:szCs w:val="20"/>
        </w:rPr>
      </w:pPr>
    </w:p>
    <w:p w14:paraId="36C3766E" w14:textId="6112D668" w:rsidR="009146B7" w:rsidRPr="006D6778" w:rsidRDefault="006D6778" w:rsidP="009146B7">
      <w:pPr>
        <w:spacing w:line="288" w:lineRule="auto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sz w:val="20"/>
          <w:szCs w:val="20"/>
        </w:rPr>
        <w:t>5.3.2</w:t>
      </w:r>
      <w:r w:rsidR="009146B7" w:rsidRPr="006D6778">
        <w:rPr>
          <w:rFonts w:ascii="宋体" w:eastAsia="宋体" w:hAnsi="宋体" w:cs="宋体" w:hint="eastAsia"/>
          <w:b/>
          <w:bCs/>
          <w:sz w:val="20"/>
          <w:szCs w:val="20"/>
        </w:rPr>
        <w:t>电梯调度线程模块（WorkThread类）</w:t>
      </w:r>
    </w:p>
    <w:p w14:paraId="03A329EA" w14:textId="77777777" w:rsidR="009146B7" w:rsidRDefault="009146B7" w:rsidP="006D6778">
      <w:pPr>
        <w:spacing w:line="288" w:lineRule="auto"/>
        <w:ind w:firstLine="42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每个电梯启动一个线程（共5个），周期性检查其状态，判断是否需要开门、更新楼层、改变状态等。</w:t>
      </w:r>
    </w:p>
    <w:p w14:paraId="78DAF843" w14:textId="05347636" w:rsidR="009146B7" w:rsidRPr="006D6778" w:rsidRDefault="00B83BBF" w:rsidP="006D6778">
      <w:pPr>
        <w:spacing w:line="288" w:lineRule="auto"/>
        <w:ind w:leftChars="200" w:left="420"/>
        <w:jc w:val="left"/>
        <w:rPr>
          <w:rFonts w:ascii="宋体" w:eastAsia="宋体" w:hAnsi="宋体" w:cs="宋体" w:hint="eastAsi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8A7AE7D" wp14:editId="59DB0BCE">
            <wp:extent cx="5274310" cy="5897245"/>
            <wp:effectExtent l="0" t="0" r="2540" b="8255"/>
            <wp:docPr id="278627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27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6B7" w:rsidRPr="006D6778">
        <w:rPr>
          <w:rFonts w:ascii="宋体" w:eastAsia="宋体" w:hAnsi="宋体" w:cs="宋体" w:hint="eastAsia"/>
          <w:sz w:val="20"/>
          <w:szCs w:val="20"/>
        </w:rPr>
        <w:t>核心功能：</w:t>
      </w:r>
    </w:p>
    <w:p w14:paraId="3B8FE705" w14:textId="3E57AA65" w:rsidR="009146B7" w:rsidRPr="006D6778" w:rsidRDefault="009146B7" w:rsidP="006D6778">
      <w:pPr>
        <w:pStyle w:val="a3"/>
        <w:numPr>
          <w:ilvl w:val="0"/>
          <w:numId w:val="22"/>
        </w:numPr>
        <w:spacing w:line="288" w:lineRule="auto"/>
        <w:ind w:leftChars="200" w:left="86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若 should_sleep[i] == 1，说明电梯需开门并短暂停留。</w:t>
      </w:r>
    </w:p>
    <w:p w14:paraId="1A9E6E7B" w14:textId="77777777" w:rsidR="009146B7" w:rsidRPr="006D6778" w:rsidRDefault="009146B7" w:rsidP="006D6778">
      <w:pPr>
        <w:pStyle w:val="a3"/>
        <w:numPr>
          <w:ilvl w:val="0"/>
          <w:numId w:val="22"/>
        </w:numPr>
        <w:spacing w:line="288" w:lineRule="auto"/>
        <w:ind w:leftChars="200" w:left="86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利用 pyqtSignal 信号 trigger 调用 check() 函数更新状态。</w:t>
      </w:r>
    </w:p>
    <w:p w14:paraId="4B0118FC" w14:textId="77777777" w:rsidR="009146B7" w:rsidRPr="009146B7" w:rsidRDefault="009146B7" w:rsidP="009146B7">
      <w:pPr>
        <w:spacing w:line="288" w:lineRule="auto"/>
        <w:jc w:val="left"/>
        <w:rPr>
          <w:rFonts w:ascii="宋体" w:eastAsia="宋体" w:hAnsi="宋体" w:cs="宋体" w:hint="eastAsia"/>
          <w:sz w:val="20"/>
          <w:szCs w:val="20"/>
        </w:rPr>
      </w:pPr>
    </w:p>
    <w:p w14:paraId="04284D26" w14:textId="1F928DE2" w:rsidR="009146B7" w:rsidRPr="006D6778" w:rsidRDefault="006D6778" w:rsidP="009146B7">
      <w:pPr>
        <w:spacing w:line="288" w:lineRule="auto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sz w:val="20"/>
          <w:szCs w:val="20"/>
        </w:rPr>
        <w:t>5.3.3</w:t>
      </w:r>
      <w:r w:rsidR="009146B7" w:rsidRPr="006D6778">
        <w:rPr>
          <w:rFonts w:ascii="宋体" w:eastAsia="宋体" w:hAnsi="宋体" w:cs="宋体" w:hint="eastAsia"/>
          <w:b/>
          <w:bCs/>
          <w:sz w:val="20"/>
          <w:szCs w:val="20"/>
        </w:rPr>
        <w:t>电梯状态检查与调度逻辑</w:t>
      </w:r>
    </w:p>
    <w:p w14:paraId="192456DD" w14:textId="77777777" w:rsidR="009146B7" w:rsidRDefault="009146B7" w:rsidP="006D6778">
      <w:pPr>
        <w:spacing w:line="288" w:lineRule="auto"/>
        <w:jc w:val="left"/>
        <w:rPr>
          <w:rFonts w:ascii="宋体" w:eastAsia="宋体" w:hAnsi="宋体" w:cs="宋体"/>
          <w:b/>
          <w:bCs/>
          <w:sz w:val="20"/>
          <w:szCs w:val="20"/>
        </w:rPr>
      </w:pPr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check(the_int)</w:t>
      </w:r>
    </w:p>
    <w:p w14:paraId="73B1F424" w14:textId="6F43323A" w:rsidR="00B83BBF" w:rsidRPr="006D6778" w:rsidRDefault="00B83BBF" w:rsidP="006D6778">
      <w:pPr>
        <w:spacing w:line="288" w:lineRule="auto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FEABEF2" wp14:editId="24ECFFAB">
            <wp:extent cx="5274310" cy="7556500"/>
            <wp:effectExtent l="0" t="0" r="2540" b="6350"/>
            <wp:docPr id="1991103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3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C83C" w14:textId="18CDC71D" w:rsidR="009146B7" w:rsidRPr="009146B7" w:rsidRDefault="009146B7" w:rsidP="006D6778">
      <w:pPr>
        <w:spacing w:line="288" w:lineRule="auto"/>
        <w:ind w:leftChars="200" w:left="42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这是</w:t>
      </w:r>
      <w:proofErr w:type="gramStart"/>
      <w:r w:rsidRPr="009146B7">
        <w:rPr>
          <w:rFonts w:ascii="宋体" w:eastAsia="宋体" w:hAnsi="宋体" w:cs="宋体" w:hint="eastAsia"/>
          <w:sz w:val="20"/>
          <w:szCs w:val="20"/>
        </w:rPr>
        <w:t>最</w:t>
      </w:r>
      <w:proofErr w:type="gramEnd"/>
      <w:r w:rsidRPr="009146B7">
        <w:rPr>
          <w:rFonts w:ascii="宋体" w:eastAsia="宋体" w:hAnsi="宋体" w:cs="宋体" w:hint="eastAsia"/>
          <w:sz w:val="20"/>
          <w:szCs w:val="20"/>
        </w:rPr>
        <w:t>核心的运行状态更新逻辑，负责：</w:t>
      </w:r>
    </w:p>
    <w:p w14:paraId="65C0F5F2" w14:textId="295C6BC5" w:rsidR="009146B7" w:rsidRPr="006D6778" w:rsidRDefault="009146B7" w:rsidP="006D6778">
      <w:pPr>
        <w:pStyle w:val="a3"/>
        <w:numPr>
          <w:ilvl w:val="0"/>
          <w:numId w:val="23"/>
        </w:numPr>
        <w:spacing w:line="288" w:lineRule="auto"/>
        <w:ind w:leftChars="200" w:left="86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刷新楼层显示器（LCD）</w:t>
      </w:r>
    </w:p>
    <w:p w14:paraId="6F5C6DFC" w14:textId="599F1BF0" w:rsidR="009146B7" w:rsidRPr="006D6778" w:rsidRDefault="009146B7" w:rsidP="006D6778">
      <w:pPr>
        <w:pStyle w:val="a3"/>
        <w:numPr>
          <w:ilvl w:val="0"/>
          <w:numId w:val="23"/>
        </w:numPr>
        <w:spacing w:line="288" w:lineRule="auto"/>
        <w:ind w:leftChars="200" w:left="86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清除按钮颜色（任务已完成）</w:t>
      </w:r>
    </w:p>
    <w:p w14:paraId="0091F1CD" w14:textId="47FFA8F1" w:rsidR="009146B7" w:rsidRPr="006D6778" w:rsidRDefault="009146B7" w:rsidP="006D6778">
      <w:pPr>
        <w:pStyle w:val="a3"/>
        <w:numPr>
          <w:ilvl w:val="0"/>
          <w:numId w:val="23"/>
        </w:numPr>
        <w:spacing w:line="288" w:lineRule="auto"/>
        <w:ind w:leftChars="200" w:left="86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判断是否在目标楼层开门</w:t>
      </w:r>
    </w:p>
    <w:p w14:paraId="79F5EAA2" w14:textId="77777777" w:rsidR="009146B7" w:rsidRPr="006D6778" w:rsidRDefault="009146B7" w:rsidP="006D6778">
      <w:pPr>
        <w:pStyle w:val="a3"/>
        <w:numPr>
          <w:ilvl w:val="0"/>
          <w:numId w:val="23"/>
        </w:numPr>
        <w:spacing w:line="288" w:lineRule="auto"/>
        <w:ind w:leftChars="200" w:left="86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lastRenderedPageBreak/>
        <w:t>调用 update_elevator_state() 计算电梯运行方向</w:t>
      </w:r>
    </w:p>
    <w:p w14:paraId="6A374CA6" w14:textId="77777777" w:rsidR="009146B7" w:rsidRPr="009146B7" w:rsidRDefault="009146B7" w:rsidP="009146B7">
      <w:pPr>
        <w:spacing w:line="288" w:lineRule="auto"/>
        <w:jc w:val="left"/>
        <w:rPr>
          <w:rFonts w:ascii="宋体" w:eastAsia="宋体" w:hAnsi="宋体" w:cs="宋体" w:hint="eastAsia"/>
          <w:sz w:val="20"/>
          <w:szCs w:val="20"/>
        </w:rPr>
      </w:pPr>
    </w:p>
    <w:p w14:paraId="66847529" w14:textId="77777777" w:rsidR="009146B7" w:rsidRDefault="009146B7" w:rsidP="009146B7">
      <w:pPr>
        <w:spacing w:line="288" w:lineRule="auto"/>
        <w:jc w:val="left"/>
        <w:rPr>
          <w:rFonts w:ascii="宋体" w:eastAsia="宋体" w:hAnsi="宋体" w:cs="宋体"/>
          <w:b/>
          <w:bCs/>
          <w:sz w:val="20"/>
          <w:szCs w:val="20"/>
        </w:rPr>
      </w:pPr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update_elevator_state(elevator_index)</w:t>
      </w:r>
    </w:p>
    <w:p w14:paraId="6395F0C4" w14:textId="7ACB44B3" w:rsidR="00B83BBF" w:rsidRPr="006D6778" w:rsidRDefault="00B83BBF" w:rsidP="009146B7">
      <w:pPr>
        <w:spacing w:line="288" w:lineRule="auto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317879A" wp14:editId="350A1BE9">
            <wp:extent cx="5274310" cy="2995295"/>
            <wp:effectExtent l="0" t="0" r="2540" b="0"/>
            <wp:docPr id="154824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4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BFA8" w14:textId="6683EC3F" w:rsidR="009146B7" w:rsidRPr="009146B7" w:rsidRDefault="009146B7" w:rsidP="006D6778">
      <w:pPr>
        <w:spacing w:line="288" w:lineRule="auto"/>
        <w:ind w:firstLine="420"/>
        <w:jc w:val="left"/>
        <w:rPr>
          <w:rFonts w:ascii="宋体" w:eastAsia="宋体" w:hAnsi="宋体" w:cs="宋体" w:hint="eastAsia"/>
          <w:sz w:val="20"/>
          <w:szCs w:val="20"/>
        </w:rPr>
      </w:pPr>
      <w:r w:rsidRPr="009146B7">
        <w:rPr>
          <w:rFonts w:ascii="宋体" w:eastAsia="宋体" w:hAnsi="宋体" w:cs="宋体" w:hint="eastAsia"/>
          <w:sz w:val="20"/>
          <w:szCs w:val="20"/>
        </w:rPr>
        <w:t>根据当前目标楼层集合 elevator_goal[] 和当前楼层 floor[] 来决定电梯运行方向：</w:t>
      </w:r>
    </w:p>
    <w:p w14:paraId="1843E7AD" w14:textId="06158109" w:rsidR="009146B7" w:rsidRPr="006D6778" w:rsidRDefault="009146B7" w:rsidP="006D6778">
      <w:pPr>
        <w:pStyle w:val="a3"/>
        <w:numPr>
          <w:ilvl w:val="0"/>
          <w:numId w:val="24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上升：目标楼层在当前楼层之上</w:t>
      </w:r>
    </w:p>
    <w:p w14:paraId="3BF63E3D" w14:textId="0203F8BC" w:rsidR="009146B7" w:rsidRPr="006D6778" w:rsidRDefault="009146B7" w:rsidP="006D6778">
      <w:pPr>
        <w:pStyle w:val="a3"/>
        <w:numPr>
          <w:ilvl w:val="0"/>
          <w:numId w:val="24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下降：目标楼层在当前楼层之下</w:t>
      </w:r>
    </w:p>
    <w:p w14:paraId="70BE7DDB" w14:textId="77777777" w:rsidR="009146B7" w:rsidRPr="006D6778" w:rsidRDefault="009146B7" w:rsidP="006D6778">
      <w:pPr>
        <w:pStyle w:val="a3"/>
        <w:numPr>
          <w:ilvl w:val="0"/>
          <w:numId w:val="24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停止：没有任务</w:t>
      </w:r>
    </w:p>
    <w:p w14:paraId="56EF1EA9" w14:textId="77777777" w:rsidR="009146B7" w:rsidRPr="009146B7" w:rsidRDefault="009146B7" w:rsidP="009146B7">
      <w:pPr>
        <w:spacing w:line="288" w:lineRule="auto"/>
        <w:jc w:val="left"/>
        <w:rPr>
          <w:rFonts w:ascii="宋体" w:eastAsia="宋体" w:hAnsi="宋体" w:cs="宋体" w:hint="eastAsia"/>
          <w:sz w:val="20"/>
          <w:szCs w:val="20"/>
        </w:rPr>
      </w:pPr>
    </w:p>
    <w:p w14:paraId="2E782D03" w14:textId="6131ADC5" w:rsidR="009146B7" w:rsidRPr="009146B7" w:rsidRDefault="006D6778" w:rsidP="009146B7">
      <w:pPr>
        <w:spacing w:line="288" w:lineRule="auto"/>
        <w:jc w:val="left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sz w:val="20"/>
          <w:szCs w:val="20"/>
        </w:rPr>
        <w:t>5.3.4</w:t>
      </w:r>
      <w:r w:rsidR="009146B7" w:rsidRPr="006D6778">
        <w:rPr>
          <w:rFonts w:ascii="宋体" w:eastAsia="宋体" w:hAnsi="宋体" w:cs="宋体" w:hint="eastAsia"/>
          <w:b/>
          <w:bCs/>
          <w:sz w:val="20"/>
          <w:szCs w:val="20"/>
        </w:rPr>
        <w:t>故障处理逻辑</w:t>
      </w:r>
    </w:p>
    <w:p w14:paraId="536389FB" w14:textId="77777777" w:rsidR="009146B7" w:rsidRDefault="009146B7" w:rsidP="009146B7">
      <w:pPr>
        <w:spacing w:line="288" w:lineRule="auto"/>
        <w:jc w:val="left"/>
        <w:rPr>
          <w:rFonts w:ascii="宋体" w:eastAsia="宋体" w:hAnsi="宋体" w:cs="宋体"/>
          <w:b/>
          <w:bCs/>
          <w:sz w:val="20"/>
          <w:szCs w:val="20"/>
        </w:rPr>
      </w:pPr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fault(elev)</w:t>
      </w:r>
    </w:p>
    <w:p w14:paraId="4EC997C0" w14:textId="2FED723A" w:rsidR="00B83BBF" w:rsidRPr="006D6778" w:rsidRDefault="00B83BBF" w:rsidP="009146B7">
      <w:pPr>
        <w:spacing w:line="288" w:lineRule="auto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343F01D" wp14:editId="27D1CE3F">
            <wp:extent cx="5274310" cy="1519555"/>
            <wp:effectExtent l="0" t="0" r="2540" b="4445"/>
            <wp:docPr id="830245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45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4187" w14:textId="54C1CF07" w:rsidR="009146B7" w:rsidRPr="006D6778" w:rsidRDefault="009146B7" w:rsidP="006D6778">
      <w:pPr>
        <w:pStyle w:val="a3"/>
        <w:numPr>
          <w:ilvl w:val="0"/>
          <w:numId w:val="25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切换 pause[] 状态，表示电梯是否暂停运行。</w:t>
      </w:r>
    </w:p>
    <w:p w14:paraId="28D7BB5E" w14:textId="49E441EC" w:rsidR="009146B7" w:rsidRPr="006D6778" w:rsidRDefault="009146B7" w:rsidP="006D6778">
      <w:pPr>
        <w:pStyle w:val="a3"/>
        <w:numPr>
          <w:ilvl w:val="0"/>
          <w:numId w:val="25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停用电梯所有按钮（变红）或恢复默认颜色。</w:t>
      </w:r>
    </w:p>
    <w:p w14:paraId="773BDE63" w14:textId="77777777" w:rsidR="009146B7" w:rsidRPr="006D6778" w:rsidRDefault="009146B7" w:rsidP="006D6778">
      <w:pPr>
        <w:pStyle w:val="a3"/>
        <w:numPr>
          <w:ilvl w:val="0"/>
          <w:numId w:val="25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调用 redistribute_goals() 将当前电梯的外部请求重新分配。</w:t>
      </w:r>
    </w:p>
    <w:p w14:paraId="4ECF629E" w14:textId="77777777" w:rsidR="009146B7" w:rsidRPr="009146B7" w:rsidRDefault="009146B7" w:rsidP="009146B7">
      <w:pPr>
        <w:spacing w:line="288" w:lineRule="auto"/>
        <w:jc w:val="left"/>
        <w:rPr>
          <w:rFonts w:ascii="宋体" w:eastAsia="宋体" w:hAnsi="宋体" w:cs="宋体" w:hint="eastAsia"/>
          <w:sz w:val="20"/>
          <w:szCs w:val="20"/>
        </w:rPr>
      </w:pPr>
    </w:p>
    <w:p w14:paraId="05071B8C" w14:textId="77777777" w:rsidR="009146B7" w:rsidRDefault="009146B7" w:rsidP="009146B7">
      <w:pPr>
        <w:spacing w:line="288" w:lineRule="auto"/>
        <w:jc w:val="left"/>
        <w:rPr>
          <w:rFonts w:ascii="宋体" w:eastAsia="宋体" w:hAnsi="宋体" w:cs="宋体"/>
          <w:b/>
          <w:bCs/>
          <w:sz w:val="20"/>
          <w:szCs w:val="20"/>
        </w:rPr>
      </w:pPr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redistribute_goals(elevator_index)</w:t>
      </w:r>
    </w:p>
    <w:p w14:paraId="1C420EEB" w14:textId="72EB89E2" w:rsidR="00B83BBF" w:rsidRPr="006D6778" w:rsidRDefault="00B83BBF" w:rsidP="009146B7">
      <w:pPr>
        <w:spacing w:line="288" w:lineRule="auto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11587E1" wp14:editId="0AE8F446">
            <wp:extent cx="5274310" cy="2861945"/>
            <wp:effectExtent l="0" t="0" r="2540" b="0"/>
            <wp:docPr id="529034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34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3F14" w14:textId="35EAA66A" w:rsidR="009146B7" w:rsidRPr="006D6778" w:rsidRDefault="009146B7" w:rsidP="006D6778">
      <w:pPr>
        <w:pStyle w:val="a3"/>
        <w:numPr>
          <w:ilvl w:val="0"/>
          <w:numId w:val="26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仅将来自外部（楼道）的请求重新分配给最邻近电梯。</w:t>
      </w:r>
    </w:p>
    <w:p w14:paraId="47E7BA75" w14:textId="77777777" w:rsidR="009146B7" w:rsidRPr="006D6778" w:rsidRDefault="009146B7" w:rsidP="006D6778">
      <w:pPr>
        <w:pStyle w:val="a3"/>
        <w:numPr>
          <w:ilvl w:val="0"/>
          <w:numId w:val="26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查找调用 find_closest_elevator()，避免将请求分配给已故障的电梯。</w:t>
      </w:r>
    </w:p>
    <w:p w14:paraId="1FE8EC54" w14:textId="77777777" w:rsidR="009146B7" w:rsidRPr="009146B7" w:rsidRDefault="009146B7" w:rsidP="009146B7">
      <w:pPr>
        <w:spacing w:line="288" w:lineRule="auto"/>
        <w:jc w:val="left"/>
        <w:rPr>
          <w:rFonts w:ascii="宋体" w:eastAsia="宋体" w:hAnsi="宋体" w:cs="宋体" w:hint="eastAsia"/>
          <w:sz w:val="20"/>
          <w:szCs w:val="20"/>
        </w:rPr>
      </w:pPr>
    </w:p>
    <w:p w14:paraId="45BF137A" w14:textId="344E4C73" w:rsidR="009146B7" w:rsidRPr="009146B7" w:rsidRDefault="006D6778" w:rsidP="009146B7">
      <w:pPr>
        <w:spacing w:line="288" w:lineRule="auto"/>
        <w:jc w:val="left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sz w:val="20"/>
          <w:szCs w:val="20"/>
        </w:rPr>
        <w:t>5.3.5</w:t>
      </w:r>
      <w:r w:rsidR="009146B7" w:rsidRPr="006D6778">
        <w:rPr>
          <w:rFonts w:ascii="宋体" w:eastAsia="宋体" w:hAnsi="宋体" w:cs="宋体" w:hint="eastAsia"/>
          <w:b/>
          <w:bCs/>
          <w:sz w:val="20"/>
          <w:szCs w:val="20"/>
        </w:rPr>
        <w:t>楼层目标设置函数</w:t>
      </w:r>
    </w:p>
    <w:p w14:paraId="4E5B1BAB" w14:textId="77777777" w:rsidR="009146B7" w:rsidRDefault="009146B7" w:rsidP="006D6778">
      <w:pPr>
        <w:spacing w:line="288" w:lineRule="auto"/>
        <w:jc w:val="left"/>
        <w:rPr>
          <w:rFonts w:ascii="宋体" w:eastAsia="宋体" w:hAnsi="宋体" w:cs="宋体"/>
          <w:b/>
          <w:bCs/>
          <w:sz w:val="20"/>
          <w:szCs w:val="20"/>
        </w:rPr>
      </w:pPr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set_</w:t>
      </w:r>
      <w:proofErr w:type="gramStart"/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goal(</w:t>
      </w:r>
      <w:proofErr w:type="gramEnd"/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elev, flr)</w:t>
      </w:r>
    </w:p>
    <w:p w14:paraId="22970F1B" w14:textId="6A09C46A" w:rsidR="00B83BBF" w:rsidRPr="006D6778" w:rsidRDefault="00B83BBF" w:rsidP="006D6778">
      <w:pPr>
        <w:spacing w:line="288" w:lineRule="auto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3C10D6C" wp14:editId="0DABE08D">
            <wp:extent cx="5274310" cy="3137535"/>
            <wp:effectExtent l="0" t="0" r="2540" b="5715"/>
            <wp:docPr id="319266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66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2E10" w14:textId="2389E34E" w:rsidR="009146B7" w:rsidRPr="00B83BBF" w:rsidRDefault="009146B7" w:rsidP="00B83BBF">
      <w:pPr>
        <w:pStyle w:val="a3"/>
        <w:numPr>
          <w:ilvl w:val="0"/>
          <w:numId w:val="27"/>
        </w:numPr>
        <w:spacing w:line="288" w:lineRule="auto"/>
        <w:ind w:leftChars="200" w:left="86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响应用户点击内部按钮</w:t>
      </w:r>
    </w:p>
    <w:p w14:paraId="30261450" w14:textId="760332BA" w:rsidR="009146B7" w:rsidRPr="006D6778" w:rsidRDefault="009146B7" w:rsidP="006D6778">
      <w:pPr>
        <w:pStyle w:val="a3"/>
        <w:numPr>
          <w:ilvl w:val="0"/>
          <w:numId w:val="27"/>
        </w:numPr>
        <w:spacing w:line="288" w:lineRule="auto"/>
        <w:ind w:leftChars="200" w:left="86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设置背景色为黄色</w:t>
      </w:r>
    </w:p>
    <w:p w14:paraId="797AA366" w14:textId="73BE001B" w:rsidR="009146B7" w:rsidRPr="006D6778" w:rsidRDefault="009146B7" w:rsidP="006D6778">
      <w:pPr>
        <w:pStyle w:val="a3"/>
        <w:numPr>
          <w:ilvl w:val="0"/>
          <w:numId w:val="27"/>
        </w:numPr>
        <w:spacing w:line="288" w:lineRule="auto"/>
        <w:ind w:leftChars="200" w:left="86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添加目标到 elevator_goal[elev - 1]</w:t>
      </w:r>
    </w:p>
    <w:p w14:paraId="5695BB80" w14:textId="7EA03210" w:rsidR="00B83BBF" w:rsidRPr="00B83BBF" w:rsidRDefault="009146B7" w:rsidP="00B83BBF">
      <w:pPr>
        <w:pStyle w:val="a3"/>
        <w:numPr>
          <w:ilvl w:val="0"/>
          <w:numId w:val="27"/>
        </w:numPr>
        <w:spacing w:line="288" w:lineRule="auto"/>
        <w:ind w:leftChars="200" w:left="860"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记录任务来源为 'internal'</w:t>
      </w:r>
    </w:p>
    <w:p w14:paraId="7B9A4F10" w14:textId="77777777" w:rsidR="009146B7" w:rsidRDefault="009146B7" w:rsidP="009146B7">
      <w:pPr>
        <w:spacing w:line="288" w:lineRule="auto"/>
        <w:jc w:val="left"/>
        <w:rPr>
          <w:rFonts w:ascii="宋体" w:eastAsia="宋体" w:hAnsi="宋体" w:cs="宋体"/>
          <w:b/>
          <w:bCs/>
          <w:sz w:val="20"/>
          <w:szCs w:val="20"/>
        </w:rPr>
      </w:pPr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set_global_</w:t>
      </w:r>
      <w:proofErr w:type="gramStart"/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goal(</w:t>
      </w:r>
      <w:proofErr w:type="gramEnd"/>
      <w:r w:rsidRPr="006D6778">
        <w:rPr>
          <w:rFonts w:ascii="宋体" w:eastAsia="宋体" w:hAnsi="宋体" w:cs="宋体" w:hint="eastAsia"/>
          <w:b/>
          <w:bCs/>
          <w:sz w:val="20"/>
          <w:szCs w:val="20"/>
        </w:rPr>
        <w:t>direction, flr)</w:t>
      </w:r>
    </w:p>
    <w:p w14:paraId="3C424871" w14:textId="26C9E243" w:rsidR="00B83BBF" w:rsidRPr="00B83BBF" w:rsidRDefault="00B83BBF" w:rsidP="009146B7">
      <w:pPr>
        <w:spacing w:line="288" w:lineRule="auto"/>
        <w:jc w:val="left"/>
        <w:rPr>
          <w:rFonts w:ascii="宋体" w:eastAsia="宋体" w:hAnsi="宋体" w:cs="宋体" w:hint="eastAsi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9F9E8C9" wp14:editId="6FA8948E">
            <wp:extent cx="5274310" cy="3376295"/>
            <wp:effectExtent l="0" t="0" r="2540" b="0"/>
            <wp:docPr id="627480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80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90E3" w14:textId="7825F08D" w:rsidR="009146B7" w:rsidRPr="006D6778" w:rsidRDefault="009146B7" w:rsidP="006D6778">
      <w:pPr>
        <w:pStyle w:val="a3"/>
        <w:numPr>
          <w:ilvl w:val="0"/>
          <w:numId w:val="28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响应用户点击外部按钮</w:t>
      </w:r>
    </w:p>
    <w:p w14:paraId="6E42F496" w14:textId="3FFD6C06" w:rsidR="009146B7" w:rsidRPr="006D6778" w:rsidRDefault="009146B7" w:rsidP="006D6778">
      <w:pPr>
        <w:pStyle w:val="a3"/>
        <w:numPr>
          <w:ilvl w:val="0"/>
          <w:numId w:val="28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设置按钮背景色为黄色</w:t>
      </w:r>
    </w:p>
    <w:p w14:paraId="464FB642" w14:textId="4C3B5F6B" w:rsidR="009146B7" w:rsidRPr="006D6778" w:rsidRDefault="009146B7" w:rsidP="006D6778">
      <w:pPr>
        <w:pStyle w:val="a3"/>
        <w:numPr>
          <w:ilvl w:val="0"/>
          <w:numId w:val="28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向 people_up 或 people_down 添加请求</w:t>
      </w:r>
    </w:p>
    <w:p w14:paraId="7B0FDB96" w14:textId="77777777" w:rsidR="009146B7" w:rsidRPr="006D6778" w:rsidRDefault="009146B7" w:rsidP="006D6778">
      <w:pPr>
        <w:pStyle w:val="a3"/>
        <w:numPr>
          <w:ilvl w:val="0"/>
          <w:numId w:val="28"/>
        </w:numPr>
        <w:spacing w:line="288" w:lineRule="auto"/>
        <w:ind w:firstLineChars="0"/>
        <w:jc w:val="left"/>
        <w:rPr>
          <w:rFonts w:ascii="宋体" w:eastAsia="宋体" w:hAnsi="宋体" w:cs="宋体" w:hint="eastAsia"/>
          <w:sz w:val="20"/>
          <w:szCs w:val="20"/>
        </w:rPr>
      </w:pPr>
      <w:r w:rsidRPr="006D6778">
        <w:rPr>
          <w:rFonts w:ascii="宋体" w:eastAsia="宋体" w:hAnsi="宋体" w:cs="宋体" w:hint="eastAsia"/>
          <w:sz w:val="20"/>
          <w:szCs w:val="20"/>
        </w:rPr>
        <w:t>分配给最近的非故障电梯，记录来源为 'external'</w:t>
      </w:r>
    </w:p>
    <w:p w14:paraId="2A6812FD" w14:textId="77777777" w:rsidR="009146B7" w:rsidRPr="009146B7" w:rsidRDefault="009146B7" w:rsidP="009146B7">
      <w:pPr>
        <w:spacing w:line="288" w:lineRule="auto"/>
        <w:jc w:val="left"/>
        <w:rPr>
          <w:rFonts w:ascii="宋体" w:eastAsia="宋体" w:hAnsi="宋体" w:cs="宋体" w:hint="eastAsia"/>
          <w:sz w:val="20"/>
          <w:szCs w:val="20"/>
        </w:rPr>
      </w:pPr>
    </w:p>
    <w:p w14:paraId="75AD335F" w14:textId="4C473C94" w:rsidR="009146B7" w:rsidRDefault="006D6778" w:rsidP="009146B7">
      <w:pPr>
        <w:spacing w:line="288" w:lineRule="auto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sz w:val="20"/>
          <w:szCs w:val="20"/>
        </w:rPr>
        <w:t>5.3.6</w:t>
      </w:r>
      <w:r w:rsidR="009146B7" w:rsidRPr="006D6778">
        <w:rPr>
          <w:rFonts w:ascii="宋体" w:eastAsia="宋体" w:hAnsi="宋体" w:cs="宋体"/>
          <w:b/>
          <w:bCs/>
          <w:sz w:val="20"/>
          <w:szCs w:val="20"/>
        </w:rPr>
        <w:t>全局变量管理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4"/>
        <w:gridCol w:w="1616"/>
        <w:gridCol w:w="4986"/>
      </w:tblGrid>
      <w:tr w:rsidR="006D6778" w14:paraId="07059655" w14:textId="77777777" w:rsidTr="006D6778">
        <w:tc>
          <w:tcPr>
            <w:tcW w:w="1696" w:type="dxa"/>
          </w:tcPr>
          <w:p w14:paraId="1689B8BF" w14:textId="4A453F8A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变量名</w:t>
            </w:r>
          </w:p>
        </w:tc>
        <w:tc>
          <w:tcPr>
            <w:tcW w:w="1560" w:type="dxa"/>
          </w:tcPr>
          <w:p w14:paraId="3C814444" w14:textId="4DC7FDAF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类型</w:t>
            </w:r>
          </w:p>
        </w:tc>
        <w:tc>
          <w:tcPr>
            <w:tcW w:w="5040" w:type="dxa"/>
          </w:tcPr>
          <w:p w14:paraId="4624A61E" w14:textId="4CF5889C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描述</w:t>
            </w:r>
          </w:p>
        </w:tc>
      </w:tr>
      <w:tr w:rsidR="006D6778" w14:paraId="6494FBEE" w14:textId="77777777" w:rsidTr="006D6778">
        <w:tc>
          <w:tcPr>
            <w:tcW w:w="1696" w:type="dxa"/>
          </w:tcPr>
          <w:p w14:paraId="7C64EEA7" w14:textId="219D0445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elevator_goal</w:t>
            </w:r>
          </w:p>
        </w:tc>
        <w:tc>
          <w:tcPr>
            <w:tcW w:w="1560" w:type="dxa"/>
          </w:tcPr>
          <w:p w14:paraId="47246A37" w14:textId="12B8F613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proofErr w:type="gramStart"/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List[</w:t>
            </w:r>
            <w:proofErr w:type="gramEnd"/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Set[int]]</w:t>
            </w:r>
          </w:p>
        </w:tc>
        <w:tc>
          <w:tcPr>
            <w:tcW w:w="5040" w:type="dxa"/>
          </w:tcPr>
          <w:p w14:paraId="5B0B8909" w14:textId="28FCAA28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每部电梯的目标楼层集合</w:t>
            </w:r>
          </w:p>
        </w:tc>
      </w:tr>
      <w:tr w:rsidR="006D6778" w14:paraId="31510974" w14:textId="77777777" w:rsidTr="006D6778">
        <w:tc>
          <w:tcPr>
            <w:tcW w:w="1696" w:type="dxa"/>
          </w:tcPr>
          <w:p w14:paraId="4291B540" w14:textId="3994F2CC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state</w:t>
            </w:r>
          </w:p>
        </w:tc>
        <w:tc>
          <w:tcPr>
            <w:tcW w:w="1560" w:type="dxa"/>
          </w:tcPr>
          <w:p w14:paraId="6AE31F48" w14:textId="5A3319DF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List[int]</w:t>
            </w:r>
          </w:p>
        </w:tc>
        <w:tc>
          <w:tcPr>
            <w:tcW w:w="5040" w:type="dxa"/>
          </w:tcPr>
          <w:p w14:paraId="2633EE7D" w14:textId="55D6FCEA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电梯运行状态（-1向下，1向上，0停止）</w:t>
            </w:r>
          </w:p>
        </w:tc>
      </w:tr>
      <w:tr w:rsidR="006D6778" w14:paraId="67F10D17" w14:textId="77777777" w:rsidTr="006D6778">
        <w:tc>
          <w:tcPr>
            <w:tcW w:w="1696" w:type="dxa"/>
          </w:tcPr>
          <w:p w14:paraId="0CE46B07" w14:textId="5E29D488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pause</w:t>
            </w:r>
          </w:p>
        </w:tc>
        <w:tc>
          <w:tcPr>
            <w:tcW w:w="1560" w:type="dxa"/>
          </w:tcPr>
          <w:p w14:paraId="31EAB4C0" w14:textId="76F340D4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List[int]</w:t>
            </w:r>
          </w:p>
        </w:tc>
        <w:tc>
          <w:tcPr>
            <w:tcW w:w="5040" w:type="dxa"/>
          </w:tcPr>
          <w:p w14:paraId="1424EEFD" w14:textId="76B4C687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是否故障（0故障，1正常）</w:t>
            </w:r>
          </w:p>
        </w:tc>
      </w:tr>
      <w:tr w:rsidR="006D6778" w14:paraId="340B4C87" w14:textId="77777777" w:rsidTr="006D6778">
        <w:tc>
          <w:tcPr>
            <w:tcW w:w="1696" w:type="dxa"/>
          </w:tcPr>
          <w:p w14:paraId="25901981" w14:textId="0DA6E7F7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floor</w:t>
            </w:r>
          </w:p>
        </w:tc>
        <w:tc>
          <w:tcPr>
            <w:tcW w:w="1560" w:type="dxa"/>
          </w:tcPr>
          <w:p w14:paraId="242F1DCA" w14:textId="6D0B0105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List[int]</w:t>
            </w:r>
          </w:p>
        </w:tc>
        <w:tc>
          <w:tcPr>
            <w:tcW w:w="5040" w:type="dxa"/>
          </w:tcPr>
          <w:p w14:paraId="3E96A380" w14:textId="7E3F627D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每部电梯当前楼层</w:t>
            </w:r>
          </w:p>
        </w:tc>
      </w:tr>
      <w:tr w:rsidR="006D6778" w14:paraId="70F316AA" w14:textId="77777777" w:rsidTr="006D6778">
        <w:tc>
          <w:tcPr>
            <w:tcW w:w="1696" w:type="dxa"/>
          </w:tcPr>
          <w:p w14:paraId="3083A784" w14:textId="3CFF827D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people_up</w:t>
            </w:r>
          </w:p>
        </w:tc>
        <w:tc>
          <w:tcPr>
            <w:tcW w:w="1560" w:type="dxa"/>
          </w:tcPr>
          <w:p w14:paraId="45BE4FF0" w14:textId="7A720B82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Set[int]</w:t>
            </w: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ab/>
            </w:r>
          </w:p>
        </w:tc>
        <w:tc>
          <w:tcPr>
            <w:tcW w:w="5040" w:type="dxa"/>
          </w:tcPr>
          <w:p w14:paraId="310D93FD" w14:textId="21340264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楼道的向上请求</w:t>
            </w:r>
          </w:p>
        </w:tc>
      </w:tr>
      <w:tr w:rsidR="006D6778" w14:paraId="5138D256" w14:textId="77777777" w:rsidTr="006D6778">
        <w:tc>
          <w:tcPr>
            <w:tcW w:w="1696" w:type="dxa"/>
          </w:tcPr>
          <w:p w14:paraId="38B97C15" w14:textId="1580C616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people_down</w:t>
            </w:r>
          </w:p>
        </w:tc>
        <w:tc>
          <w:tcPr>
            <w:tcW w:w="1560" w:type="dxa"/>
          </w:tcPr>
          <w:p w14:paraId="3EDA0314" w14:textId="4E9AF239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Set[int]</w:t>
            </w:r>
          </w:p>
        </w:tc>
        <w:tc>
          <w:tcPr>
            <w:tcW w:w="5040" w:type="dxa"/>
          </w:tcPr>
          <w:p w14:paraId="4CB4DAC0" w14:textId="1DB0E677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楼道的向下请求</w:t>
            </w:r>
          </w:p>
        </w:tc>
      </w:tr>
      <w:tr w:rsidR="006D6778" w14:paraId="34B395AB" w14:textId="77777777" w:rsidTr="006D6778">
        <w:tc>
          <w:tcPr>
            <w:tcW w:w="1696" w:type="dxa"/>
          </w:tcPr>
          <w:p w14:paraId="0BEA1E3D" w14:textId="1F30F2D2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task_source</w:t>
            </w:r>
          </w:p>
        </w:tc>
        <w:tc>
          <w:tcPr>
            <w:tcW w:w="1560" w:type="dxa"/>
          </w:tcPr>
          <w:p w14:paraId="2F96BA57" w14:textId="5D7460FD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proofErr w:type="gramStart"/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List[</w:t>
            </w:r>
            <w:proofErr w:type="gramEnd"/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Dict]</w:t>
            </w:r>
          </w:p>
        </w:tc>
        <w:tc>
          <w:tcPr>
            <w:tcW w:w="5040" w:type="dxa"/>
          </w:tcPr>
          <w:p w14:paraId="44776D94" w14:textId="798FD92B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每部电梯任务来源字典</w:t>
            </w:r>
          </w:p>
        </w:tc>
      </w:tr>
      <w:tr w:rsidR="006D6778" w14:paraId="0DBDF65F" w14:textId="77777777" w:rsidTr="006D6778">
        <w:tc>
          <w:tcPr>
            <w:tcW w:w="1696" w:type="dxa"/>
          </w:tcPr>
          <w:p w14:paraId="68817EDC" w14:textId="53704178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should_sleep</w:t>
            </w:r>
          </w:p>
        </w:tc>
        <w:tc>
          <w:tcPr>
            <w:tcW w:w="1560" w:type="dxa"/>
          </w:tcPr>
          <w:p w14:paraId="4AECB189" w14:textId="63A134F2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List[int]</w:t>
            </w:r>
          </w:p>
        </w:tc>
        <w:tc>
          <w:tcPr>
            <w:tcW w:w="5040" w:type="dxa"/>
          </w:tcPr>
          <w:p w14:paraId="7563B905" w14:textId="4A038E3A" w:rsidR="006D6778" w:rsidRDefault="006D6778" w:rsidP="009146B7">
            <w:pPr>
              <w:spacing w:line="288" w:lineRule="auto"/>
              <w:jc w:val="lef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146B7">
              <w:rPr>
                <w:rFonts w:ascii="宋体" w:eastAsia="宋体" w:hAnsi="宋体" w:cs="宋体" w:hint="eastAsia"/>
                <w:sz w:val="20"/>
                <w:szCs w:val="20"/>
              </w:rPr>
              <w:t>电梯是否应在当前楼层开门停留（10个标志）</w:t>
            </w:r>
          </w:p>
        </w:tc>
      </w:tr>
    </w:tbl>
    <w:p w14:paraId="515F4833" w14:textId="77777777" w:rsidR="00483C71" w:rsidRDefault="00000000">
      <w:pPr>
        <w:numPr>
          <w:ilvl w:val="0"/>
          <w:numId w:val="2"/>
        </w:numPr>
        <w:spacing w:beforeLines="50" w:before="156" w:afterLines="50" w:after="156" w:line="288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代码测试</w:t>
      </w:r>
    </w:p>
    <w:p w14:paraId="4F61BB0C" w14:textId="77777777" w:rsidR="00483C71" w:rsidRDefault="00000000">
      <w:pPr>
        <w:spacing w:afterLines="50" w:after="156" w:line="288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2"/>
        </w:rPr>
        <w:t>6.1 UI界面</w:t>
      </w:r>
    </w:p>
    <w:p w14:paraId="42CF637A" w14:textId="115AB883" w:rsidR="00483C71" w:rsidRDefault="00220165">
      <w:pPr>
        <w:spacing w:afterLines="50" w:after="156" w:line="288" w:lineRule="auto"/>
        <w:jc w:val="left"/>
        <w:rPr>
          <w:rFonts w:ascii="宋体" w:eastAsia="宋体" w:hAnsi="宋体" w:cs="宋体" w:hint="eastAsia"/>
          <w:b/>
          <w:bCs/>
          <w:sz w:val="22"/>
        </w:rPr>
      </w:pPr>
      <w:r>
        <w:rPr>
          <w:noProof/>
        </w:rPr>
        <w:lastRenderedPageBreak/>
        <w:drawing>
          <wp:inline distT="0" distB="0" distL="0" distR="0" wp14:anchorId="60652C9D" wp14:editId="1EC6F51C">
            <wp:extent cx="5274310" cy="4091305"/>
            <wp:effectExtent l="0" t="0" r="2540" b="4445"/>
            <wp:docPr id="1577247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47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0528" w14:textId="4C6C484F" w:rsidR="00483C71" w:rsidRDefault="00000000">
      <w:pPr>
        <w:spacing w:afterLines="50" w:after="156" w:line="288" w:lineRule="auto"/>
        <w:jc w:val="left"/>
        <w:rPr>
          <w:rFonts w:ascii="宋体" w:eastAsia="宋体" w:hAnsi="宋体" w:cs="宋体" w:hint="eastAsia"/>
          <w:b/>
          <w:bCs/>
          <w:sz w:val="22"/>
        </w:rPr>
      </w:pPr>
      <w:r>
        <w:rPr>
          <w:rFonts w:ascii="宋体" w:eastAsia="宋体" w:hAnsi="宋体" w:cs="宋体" w:hint="eastAsia"/>
          <w:b/>
          <w:bCs/>
          <w:sz w:val="22"/>
        </w:rPr>
        <w:t>6.2 任务测试</w:t>
      </w:r>
    </w:p>
    <w:p w14:paraId="7F5A8E18" w14:textId="115659B9" w:rsidR="00483C71" w:rsidRDefault="00220165">
      <w:pPr>
        <w:spacing w:afterLines="50" w:after="156" w:line="288" w:lineRule="auto"/>
        <w:jc w:val="left"/>
        <w:rPr>
          <w:rFonts w:ascii="宋体" w:eastAsia="宋体" w:hAnsi="宋体" w:cs="宋体" w:hint="eastAsia"/>
          <w:b/>
          <w:bCs/>
          <w:sz w:val="22"/>
        </w:rPr>
      </w:pPr>
      <w:r>
        <w:rPr>
          <w:noProof/>
        </w:rPr>
        <w:drawing>
          <wp:inline distT="0" distB="0" distL="0" distR="0" wp14:anchorId="38BCCF8C" wp14:editId="1161251C">
            <wp:extent cx="5274310" cy="4091305"/>
            <wp:effectExtent l="0" t="0" r="2540" b="4445"/>
            <wp:docPr id="1774263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63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2242" w14:textId="77777777" w:rsidR="00483C71" w:rsidRDefault="00000000">
      <w:pPr>
        <w:spacing w:afterLines="50" w:after="156" w:line="288" w:lineRule="auto"/>
        <w:jc w:val="left"/>
        <w:rPr>
          <w:rFonts w:ascii="宋体" w:eastAsia="宋体" w:hAnsi="宋体" w:cs="宋体" w:hint="eastAsia"/>
          <w:b/>
          <w:bCs/>
          <w:sz w:val="22"/>
        </w:rPr>
      </w:pPr>
      <w:r>
        <w:rPr>
          <w:rFonts w:ascii="宋体" w:eastAsia="宋体" w:hAnsi="宋体" w:cs="宋体" w:hint="eastAsia"/>
          <w:b/>
          <w:bCs/>
          <w:sz w:val="22"/>
        </w:rPr>
        <w:lastRenderedPageBreak/>
        <w:t>6.3 故障测试</w:t>
      </w:r>
    </w:p>
    <w:p w14:paraId="2B70046B" w14:textId="1FEA14D6" w:rsidR="00483C71" w:rsidRDefault="00220165">
      <w:pPr>
        <w:spacing w:afterLines="50" w:after="156" w:line="288" w:lineRule="auto"/>
        <w:jc w:val="left"/>
        <w:rPr>
          <w:rFonts w:ascii="宋体" w:eastAsia="宋体" w:hAnsi="宋体" w:cs="宋体" w:hint="eastAsia"/>
          <w:sz w:val="20"/>
          <w:szCs w:val="20"/>
        </w:rPr>
      </w:pPr>
      <w:r>
        <w:rPr>
          <w:noProof/>
        </w:rPr>
        <w:drawing>
          <wp:inline distT="0" distB="0" distL="0" distR="0" wp14:anchorId="722E18CD" wp14:editId="12AD629E">
            <wp:extent cx="5274310" cy="4091305"/>
            <wp:effectExtent l="0" t="0" r="2540" b="4445"/>
            <wp:docPr id="1639709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09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7E8A" w14:textId="77777777" w:rsidR="00220165" w:rsidRDefault="00220165">
      <w:pPr>
        <w:spacing w:afterLines="50" w:after="156" w:line="288" w:lineRule="auto"/>
        <w:jc w:val="left"/>
        <w:rPr>
          <w:rFonts w:ascii="宋体" w:eastAsia="宋体" w:hAnsi="宋体" w:cs="宋体" w:hint="eastAsia"/>
          <w:sz w:val="20"/>
          <w:szCs w:val="20"/>
        </w:rPr>
      </w:pPr>
    </w:p>
    <w:sectPr w:rsidR="002201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C2BCFC"/>
    <w:multiLevelType w:val="singleLevel"/>
    <w:tmpl w:val="9CC2BCFC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D7CD06F3"/>
    <w:multiLevelType w:val="singleLevel"/>
    <w:tmpl w:val="D7CD06F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2B872CF"/>
    <w:multiLevelType w:val="hybridMultilevel"/>
    <w:tmpl w:val="6A440F5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0CC93DBC"/>
    <w:multiLevelType w:val="hybridMultilevel"/>
    <w:tmpl w:val="350EC6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DEC389F"/>
    <w:multiLevelType w:val="hybridMultilevel"/>
    <w:tmpl w:val="B40A547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1046080E"/>
    <w:multiLevelType w:val="hybridMultilevel"/>
    <w:tmpl w:val="5BEE300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15406D57"/>
    <w:multiLevelType w:val="hybridMultilevel"/>
    <w:tmpl w:val="F92A803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28E923CA"/>
    <w:multiLevelType w:val="hybridMultilevel"/>
    <w:tmpl w:val="5A6C565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2DE97FF1"/>
    <w:multiLevelType w:val="hybridMultilevel"/>
    <w:tmpl w:val="22A8F6A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2DF959A1"/>
    <w:multiLevelType w:val="hybridMultilevel"/>
    <w:tmpl w:val="7E20FC8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0" w15:restartNumberingAfterBreak="0">
    <w:nsid w:val="302D68E3"/>
    <w:multiLevelType w:val="hybridMultilevel"/>
    <w:tmpl w:val="45ECBD0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34501A9F"/>
    <w:multiLevelType w:val="hybridMultilevel"/>
    <w:tmpl w:val="FB360FE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38CE7581"/>
    <w:multiLevelType w:val="hybridMultilevel"/>
    <w:tmpl w:val="4C0499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AC84E5C"/>
    <w:multiLevelType w:val="hybridMultilevel"/>
    <w:tmpl w:val="BBC8976E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4" w15:restartNumberingAfterBreak="0">
    <w:nsid w:val="3DE127C4"/>
    <w:multiLevelType w:val="hybridMultilevel"/>
    <w:tmpl w:val="A34AFF8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3F2106C4"/>
    <w:multiLevelType w:val="hybridMultilevel"/>
    <w:tmpl w:val="5D2A82E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3F490FD4"/>
    <w:multiLevelType w:val="hybridMultilevel"/>
    <w:tmpl w:val="E5B4D8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0041FBC"/>
    <w:multiLevelType w:val="hybridMultilevel"/>
    <w:tmpl w:val="2AAA40C2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8" w15:restartNumberingAfterBreak="0">
    <w:nsid w:val="414C440F"/>
    <w:multiLevelType w:val="hybridMultilevel"/>
    <w:tmpl w:val="7818D5A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43CB06C4"/>
    <w:multiLevelType w:val="hybridMultilevel"/>
    <w:tmpl w:val="7624DB2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4A5A33CE"/>
    <w:multiLevelType w:val="hybridMultilevel"/>
    <w:tmpl w:val="2BC20A1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5FA165DE"/>
    <w:multiLevelType w:val="hybridMultilevel"/>
    <w:tmpl w:val="6B260A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27318C9"/>
    <w:multiLevelType w:val="hybridMultilevel"/>
    <w:tmpl w:val="08A0286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63016115"/>
    <w:multiLevelType w:val="hybridMultilevel"/>
    <w:tmpl w:val="6DD873B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4" w15:restartNumberingAfterBreak="0">
    <w:nsid w:val="70843C97"/>
    <w:multiLevelType w:val="hybridMultilevel"/>
    <w:tmpl w:val="8294E492"/>
    <w:lvl w:ilvl="0" w:tplc="04090001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744C4896"/>
    <w:multiLevelType w:val="hybridMultilevel"/>
    <w:tmpl w:val="EB28F5B0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6" w15:restartNumberingAfterBreak="0">
    <w:nsid w:val="7D050A94"/>
    <w:multiLevelType w:val="hybridMultilevel"/>
    <w:tmpl w:val="BBA68A1A"/>
    <w:lvl w:ilvl="0" w:tplc="46CEB566">
      <w:numFmt w:val="bullet"/>
      <w:lvlText w:val="▲"/>
      <w:lvlJc w:val="left"/>
      <w:pPr>
        <w:ind w:left="78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7" w15:restartNumberingAfterBreak="0">
    <w:nsid w:val="7F511BE6"/>
    <w:multiLevelType w:val="hybridMultilevel"/>
    <w:tmpl w:val="0466091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295450504">
    <w:abstractNumId w:val="1"/>
  </w:num>
  <w:num w:numId="2" w16cid:durableId="2112243392">
    <w:abstractNumId w:val="0"/>
  </w:num>
  <w:num w:numId="3" w16cid:durableId="1311055878">
    <w:abstractNumId w:val="13"/>
  </w:num>
  <w:num w:numId="4" w16cid:durableId="1998337345">
    <w:abstractNumId w:val="9"/>
  </w:num>
  <w:num w:numId="5" w16cid:durableId="1316645185">
    <w:abstractNumId w:val="17"/>
  </w:num>
  <w:num w:numId="6" w16cid:durableId="839124297">
    <w:abstractNumId w:val="25"/>
  </w:num>
  <w:num w:numId="7" w16cid:durableId="780106087">
    <w:abstractNumId w:val="14"/>
  </w:num>
  <w:num w:numId="8" w16cid:durableId="44988771">
    <w:abstractNumId w:val="5"/>
  </w:num>
  <w:num w:numId="9" w16cid:durableId="714037267">
    <w:abstractNumId w:val="4"/>
  </w:num>
  <w:num w:numId="10" w16cid:durableId="1582980334">
    <w:abstractNumId w:val="23"/>
  </w:num>
  <w:num w:numId="11" w16cid:durableId="493453213">
    <w:abstractNumId w:val="2"/>
  </w:num>
  <w:num w:numId="12" w16cid:durableId="881211029">
    <w:abstractNumId w:val="26"/>
  </w:num>
  <w:num w:numId="13" w16cid:durableId="579602169">
    <w:abstractNumId w:val="24"/>
  </w:num>
  <w:num w:numId="14" w16cid:durableId="1970672498">
    <w:abstractNumId w:val="10"/>
  </w:num>
  <w:num w:numId="15" w16cid:durableId="1070807385">
    <w:abstractNumId w:val="18"/>
  </w:num>
  <w:num w:numId="16" w16cid:durableId="76362672">
    <w:abstractNumId w:val="8"/>
  </w:num>
  <w:num w:numId="17" w16cid:durableId="208300292">
    <w:abstractNumId w:val="27"/>
  </w:num>
  <w:num w:numId="18" w16cid:durableId="1915234405">
    <w:abstractNumId w:val="22"/>
  </w:num>
  <w:num w:numId="19" w16cid:durableId="692192881">
    <w:abstractNumId w:val="19"/>
  </w:num>
  <w:num w:numId="20" w16cid:durableId="493499449">
    <w:abstractNumId w:val="7"/>
  </w:num>
  <w:num w:numId="21" w16cid:durableId="1588878461">
    <w:abstractNumId w:val="21"/>
  </w:num>
  <w:num w:numId="22" w16cid:durableId="353188792">
    <w:abstractNumId w:val="16"/>
  </w:num>
  <w:num w:numId="23" w16cid:durableId="608703790">
    <w:abstractNumId w:val="12"/>
  </w:num>
  <w:num w:numId="24" w16cid:durableId="1967462248">
    <w:abstractNumId w:val="11"/>
  </w:num>
  <w:num w:numId="25" w16cid:durableId="664285318">
    <w:abstractNumId w:val="15"/>
  </w:num>
  <w:num w:numId="26" w16cid:durableId="97259394">
    <w:abstractNumId w:val="6"/>
  </w:num>
  <w:num w:numId="27" w16cid:durableId="15498575">
    <w:abstractNumId w:val="3"/>
  </w:num>
  <w:num w:numId="28" w16cid:durableId="2143922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BkZGFjZTUyNDA4NDg3MDRmYzk3YzYwMTg3Yzc4YTcifQ=="/>
  </w:docVars>
  <w:rsids>
    <w:rsidRoot w:val="00732E6D"/>
    <w:rsid w:val="0003226A"/>
    <w:rsid w:val="00220165"/>
    <w:rsid w:val="00362FB8"/>
    <w:rsid w:val="00483C71"/>
    <w:rsid w:val="006D6778"/>
    <w:rsid w:val="00732E6D"/>
    <w:rsid w:val="008157D7"/>
    <w:rsid w:val="009146B7"/>
    <w:rsid w:val="009B2233"/>
    <w:rsid w:val="00A811A0"/>
    <w:rsid w:val="00B83BBF"/>
    <w:rsid w:val="00C2075A"/>
    <w:rsid w:val="00EF29AE"/>
    <w:rsid w:val="00F2053B"/>
    <w:rsid w:val="22B3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8B417"/>
  <w15:docId w15:val="{490CD3DF-526F-43A8-A7FE-642AC09C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FB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FB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paragraph" w:customStyle="1" w:styleId="11">
    <w:name w:val="正文1"/>
    <w:pPr>
      <w:jc w:val="both"/>
    </w:pPr>
    <w:rPr>
      <w:kern w:val="2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99"/>
    <w:unhideWhenUsed/>
    <w:rsid w:val="008157D7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362FB8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2FB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table" w:styleId="a4">
    <w:name w:val="Table Grid"/>
    <w:basedOn w:val="a1"/>
    <w:uiPriority w:val="39"/>
    <w:rsid w:val="00362F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0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5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4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06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3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9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5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4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4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0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6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3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6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7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9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2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4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4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9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3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8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1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2559</Words>
  <Characters>3891</Characters>
  <Application>Microsoft Office Word</Application>
  <DocSecurity>0</DocSecurity>
  <Lines>204</Lines>
  <Paragraphs>268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 峻玮</dc:creator>
  <cp:lastModifiedBy>奕名 陈</cp:lastModifiedBy>
  <cp:revision>3</cp:revision>
  <dcterms:created xsi:type="dcterms:W3CDTF">2025-05-15T11:48:00Z</dcterms:created>
  <dcterms:modified xsi:type="dcterms:W3CDTF">2025-05-16T14:54:00Z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98EDC3E2DA1F4976A2AB13FFC000DF16_12</vt:lpwstr>
  </property>
</Properties>
</file>