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5375" w14:textId="2D747E58" w:rsidR="009513E7" w:rsidRDefault="009513E7">
      <w:r>
        <w:t xml:space="preserve">Lab Link ( </w:t>
      </w:r>
      <w:hyperlink r:id="rId5" w:history="1">
        <w:r w:rsidR="00995607" w:rsidRPr="00995607">
          <w:rPr>
            <w:rStyle w:val="Hyperlink"/>
          </w:rPr>
          <w:t>Course AI-3016 - Virsoft Learnpipe</w:t>
        </w:r>
      </w:hyperlink>
      <w:r w:rsidR="00995607">
        <w:t xml:space="preserve"> </w:t>
      </w:r>
      <w:r>
        <w:t>)</w:t>
      </w:r>
    </w:p>
    <w:p w14:paraId="158FD3EA" w14:textId="598F0DD9" w:rsidR="008945CE" w:rsidRDefault="00CB5B00">
      <w:r>
        <w:t>AI-3016</w:t>
      </w:r>
      <w:r w:rsidR="00F2445D">
        <w:t xml:space="preserve"> ( Username 52034</w:t>
      </w:r>
      <w:r w:rsidR="00C7772E">
        <w:t xml:space="preserve">  - pass </w:t>
      </w:r>
      <w:r w:rsidR="00CC0753">
        <w:t>Pa55w.rd</w:t>
      </w:r>
      <w:r w:rsidR="00F2445D">
        <w:t>)</w:t>
      </w:r>
    </w:p>
    <w:p w14:paraId="164C1984" w14:textId="3859CD2C" w:rsidR="00F2445D" w:rsidRDefault="0095494A" w:rsidP="0095494A">
      <w:pPr>
        <w:pStyle w:val="ListParagraph"/>
        <w:numPr>
          <w:ilvl w:val="0"/>
          <w:numId w:val="1"/>
        </w:numPr>
      </w:pPr>
      <w:r>
        <w:t>AI Hub ( A bigger container) contains one or more Azure AI foundry instances</w:t>
      </w:r>
      <w:r w:rsidR="00BC3A38">
        <w:t xml:space="preserve"> which further contains one or more projects which further can contains one or more models</w:t>
      </w:r>
    </w:p>
    <w:p w14:paraId="52870AB1" w14:textId="6DB9B051" w:rsidR="00BC3A38" w:rsidRDefault="00DC7D2B" w:rsidP="0095494A">
      <w:pPr>
        <w:pStyle w:val="ListParagraph"/>
        <w:numPr>
          <w:ilvl w:val="0"/>
          <w:numId w:val="1"/>
        </w:numPr>
      </w:pPr>
      <w:hyperlink r:id="rId6" w:history="1">
        <w:r w:rsidRPr="005103F6">
          <w:rPr>
            <w:rStyle w:val="Hyperlink"/>
          </w:rPr>
          <w:t>https://aka.ms/ManageCerts</w:t>
        </w:r>
      </w:hyperlink>
    </w:p>
    <w:p w14:paraId="423302AB" w14:textId="57A0AB37" w:rsidR="00DC7D2B" w:rsidRDefault="00571F32" w:rsidP="0095494A">
      <w:pPr>
        <w:pStyle w:val="ListParagraph"/>
        <w:numPr>
          <w:ilvl w:val="0"/>
          <w:numId w:val="1"/>
        </w:numPr>
      </w:pPr>
      <w:hyperlink r:id="rId7" w:history="1">
        <w:r w:rsidRPr="005103F6">
          <w:rPr>
            <w:rStyle w:val="Hyperlink"/>
          </w:rPr>
          <w:t>https://tinyurl.com/ai-3016</w:t>
        </w:r>
      </w:hyperlink>
    </w:p>
    <w:p w14:paraId="1C7DBD68" w14:textId="77777777" w:rsidR="00571F32" w:rsidRDefault="00571F32" w:rsidP="006526D6"/>
    <w:p w14:paraId="5613AF0A" w14:textId="77777777" w:rsidR="006526D6" w:rsidRDefault="006526D6" w:rsidP="006526D6"/>
    <w:p w14:paraId="4226AD9E" w14:textId="4E84CDAF" w:rsidR="006526D6" w:rsidRDefault="006526D6" w:rsidP="006526D6">
      <w:hyperlink r:id="rId8" w:history="1">
        <w:r w:rsidRPr="006526D6">
          <w:rPr>
            <w:rStyle w:val="Hyperlink"/>
          </w:rPr>
          <w:t>Course AI-3016 - Virsoft Learnpipe</w:t>
        </w:r>
      </w:hyperlink>
      <w:r w:rsidR="00426060">
        <w:t xml:space="preserve"> ( </w:t>
      </w:r>
      <w:hyperlink r:id="rId9" w:history="1">
        <w:r w:rsidR="00426060" w:rsidRPr="005103F6">
          <w:rPr>
            <w:rStyle w:val="Hyperlink"/>
          </w:rPr>
          <w:t>https://learnpipe.net/course/ai-3016?user=52034</w:t>
        </w:r>
      </w:hyperlink>
      <w:r w:rsidR="00426060">
        <w:t xml:space="preserve"> )</w:t>
      </w:r>
    </w:p>
    <w:p w14:paraId="1F551E27" w14:textId="3682086E" w:rsidR="00F2445D" w:rsidRDefault="002E5DFF">
      <w:r>
        <w:t>52034</w:t>
      </w:r>
    </w:p>
    <w:sectPr w:rsidR="00F2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235"/>
    <w:multiLevelType w:val="hybridMultilevel"/>
    <w:tmpl w:val="7F16EA44"/>
    <w:lvl w:ilvl="0" w:tplc="6226BB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37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FF"/>
    <w:rsid w:val="001757F7"/>
    <w:rsid w:val="002E5DFF"/>
    <w:rsid w:val="00426060"/>
    <w:rsid w:val="00571F32"/>
    <w:rsid w:val="00625974"/>
    <w:rsid w:val="006526D6"/>
    <w:rsid w:val="008945CE"/>
    <w:rsid w:val="009513E7"/>
    <w:rsid w:val="0095494A"/>
    <w:rsid w:val="00995607"/>
    <w:rsid w:val="00BC3A38"/>
    <w:rsid w:val="00C01FFF"/>
    <w:rsid w:val="00C61970"/>
    <w:rsid w:val="00C7772E"/>
    <w:rsid w:val="00CB5B00"/>
    <w:rsid w:val="00CC0753"/>
    <w:rsid w:val="00DC7D2B"/>
    <w:rsid w:val="00E11119"/>
    <w:rsid w:val="00F2445D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4171"/>
  <w15:chartTrackingRefBased/>
  <w15:docId w15:val="{F450F7F3-D3AF-4D54-848B-75E4D6EA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F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3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pipe.net/course/ai-3016?user=520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ai-3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ManageCer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pipe.net/course/ai-3016?user=5203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pipe.net/course/ai-3016?user=520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Areeb A SBOBNG-PTIY/EU/P</dc:creator>
  <cp:keywords/>
  <dc:description/>
  <cp:lastModifiedBy>Siddiqui, Areeb A SBOBNG-PTIY/EU/P</cp:lastModifiedBy>
  <cp:revision>17</cp:revision>
  <dcterms:created xsi:type="dcterms:W3CDTF">2025-10-29T03:42:00Z</dcterms:created>
  <dcterms:modified xsi:type="dcterms:W3CDTF">2025-10-29T11:45:00Z</dcterms:modified>
</cp:coreProperties>
</file>