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BB38" w14:textId="77777777" w:rsidR="00364143" w:rsidRDefault="00000000">
      <w:r>
        <w:t>General observation:</w:t>
      </w:r>
    </w:p>
    <w:p w14:paraId="148BC02E" w14:textId="0F76BED1" w:rsidR="00364143" w:rsidRDefault="00000000" w:rsidP="00700C26">
      <w:r>
        <w:t xml:space="preserve">1. </w:t>
      </w:r>
      <w:r w:rsidR="00700C26">
        <w:t>I observe that when I SEARCH, the result is usually from a single page not from the whole resources on the website.</w:t>
      </w:r>
    </w:p>
    <w:p w14:paraId="7B1B0AC6" w14:textId="77777777" w:rsidR="00364143" w:rsidRDefault="00364143"/>
    <w:p w14:paraId="61F59EF4" w14:textId="77777777" w:rsidR="00364143" w:rsidRPr="00BB6579" w:rsidRDefault="00000000">
      <w:pPr>
        <w:rPr>
          <w:b/>
          <w:bCs/>
          <w:u w:val="single"/>
        </w:rPr>
      </w:pPr>
      <w:r w:rsidRPr="00BB6579">
        <w:rPr>
          <w:b/>
          <w:bCs/>
          <w:u w:val="single"/>
        </w:rPr>
        <w:t>Page 1:</w:t>
      </w:r>
    </w:p>
    <w:p w14:paraId="230C5E90" w14:textId="77777777" w:rsidR="00364143" w:rsidRDefault="00364143"/>
    <w:p w14:paraId="2C9485EB" w14:textId="77777777" w:rsidR="00364143" w:rsidRPr="00BB6579" w:rsidRDefault="00000000">
      <w:pPr>
        <w:rPr>
          <w:b/>
          <w:bCs/>
          <w:u w:val="single"/>
        </w:rPr>
      </w:pPr>
      <w:r w:rsidRPr="00BB6579">
        <w:rPr>
          <w:b/>
          <w:bCs/>
          <w:u w:val="single"/>
        </w:rPr>
        <w:t>Page 2:</w:t>
      </w:r>
    </w:p>
    <w:p w14:paraId="1D57D8A1" w14:textId="51DE5D29" w:rsidR="00364143" w:rsidRDefault="00000000">
      <w:r w:rsidRPr="00BB6579">
        <w:rPr>
          <w:b/>
          <w:bCs/>
        </w:rPr>
        <w:t>WORD FORMATION GUIDELINES</w:t>
      </w:r>
    </w:p>
    <w:p w14:paraId="14F338FF" w14:textId="77777777" w:rsidR="0027473D" w:rsidRDefault="0027473D" w:rsidP="0027473D">
      <w:r w:rsidRPr="0027473D">
        <w:rPr>
          <w:b/>
          <w:bCs/>
        </w:rPr>
        <w:t>NOTE:</w:t>
      </w:r>
      <w:r>
        <w:t xml:space="preserve"> Please help correct the red highlighted letters in their correct spellings.</w:t>
      </w:r>
    </w:p>
    <w:p w14:paraId="646D64D8" w14:textId="3F1864FD" w:rsidR="00364143" w:rsidRDefault="00000000">
      <w:r>
        <w:t xml:space="preserve">i. Ohùn ìsàlẹ̀ </w:t>
      </w:r>
      <w:r w:rsidRPr="0052054A">
        <w:rPr>
          <w:b/>
          <w:bCs/>
          <w:color w:val="FF0000"/>
        </w:rPr>
        <w:t>(dò)</w:t>
      </w:r>
    </w:p>
    <w:p w14:paraId="53C29B71" w14:textId="6C66816E" w:rsidR="00364143" w:rsidRDefault="00000000">
      <w:r>
        <w:t xml:space="preserve">ii. Ohùn àárín </w:t>
      </w:r>
      <w:r w:rsidRPr="0052054A">
        <w:rPr>
          <w:b/>
          <w:bCs/>
          <w:color w:val="FF0000"/>
        </w:rPr>
        <w:t>(re)</w:t>
      </w:r>
    </w:p>
    <w:p w14:paraId="6BD22A3F" w14:textId="2A373381" w:rsidR="00364143" w:rsidRDefault="00000000">
      <w:r>
        <w:t xml:space="preserve">iii. Ohùn òkè </w:t>
      </w:r>
      <w:r w:rsidRPr="0052054A">
        <w:rPr>
          <w:b/>
          <w:bCs/>
          <w:color w:val="FF0000"/>
        </w:rPr>
        <w:t>(m</w:t>
      </w:r>
      <w:r w:rsidR="0052054A" w:rsidRPr="0052054A">
        <w:rPr>
          <w:b/>
          <w:bCs/>
          <w:color w:val="FF0000"/>
        </w:rPr>
        <w:t>í</w:t>
      </w:r>
      <w:r w:rsidRPr="0052054A">
        <w:rPr>
          <w:b/>
          <w:bCs/>
          <w:color w:val="FF0000"/>
        </w:rPr>
        <w:t>)</w:t>
      </w:r>
    </w:p>
    <w:p w14:paraId="5F2E7C8E" w14:textId="77777777" w:rsidR="00364143" w:rsidRDefault="00364143"/>
    <w:p w14:paraId="156D44A8" w14:textId="5A4FCBF6" w:rsidR="00364143" w:rsidRPr="00BB6579" w:rsidRDefault="00000000">
      <w:pPr>
        <w:rPr>
          <w:b/>
          <w:bCs/>
        </w:rPr>
      </w:pPr>
      <w:r w:rsidRPr="00BB6579">
        <w:rPr>
          <w:b/>
          <w:bCs/>
        </w:rPr>
        <w:t>NOTE: FORMING THREE LETTER WORDS</w:t>
      </w:r>
    </w:p>
    <w:p w14:paraId="19B613EA" w14:textId="02064BBA" w:rsidR="00364143" w:rsidRDefault="00BB6579">
      <w:r>
        <w:t xml:space="preserve">The spelling of </w:t>
      </w:r>
      <w:r w:rsidRPr="00BB6579">
        <w:rPr>
          <w:b/>
          <w:bCs/>
          <w:color w:val="FF0000"/>
        </w:rPr>
        <w:t>"ìmọ̀</w:t>
      </w:r>
      <w:r>
        <w:t xml:space="preserve">" </w:t>
      </w:r>
      <w:r w:rsidR="0027473D">
        <w:t xml:space="preserve">is correct but the </w:t>
      </w:r>
      <w:r w:rsidR="0027473D" w:rsidRPr="0027473D">
        <w:rPr>
          <w:b/>
          <w:bCs/>
          <w:color w:val="FF0000"/>
          <w:u w:val="single"/>
        </w:rPr>
        <w:t xml:space="preserve">audio </w:t>
      </w:r>
      <w:r w:rsidR="0027473D">
        <w:t xml:space="preserve">is mixed up for </w:t>
      </w:r>
      <w:r w:rsidR="0027473D" w:rsidRPr="0027473D">
        <w:rPr>
          <w:b/>
          <w:bCs/>
          <w:color w:val="FF0000"/>
        </w:rPr>
        <w:t>“</w:t>
      </w:r>
      <w:r w:rsidR="0027473D" w:rsidRPr="0027473D">
        <w:rPr>
          <w:b/>
          <w:bCs/>
          <w:color w:val="FF0000"/>
          <w:lang w:val="yo-NG"/>
        </w:rPr>
        <w:t>èmi”</w:t>
      </w:r>
      <w:r w:rsidR="0027473D">
        <w:rPr>
          <w:b/>
          <w:bCs/>
          <w:color w:val="FF0000"/>
          <w:lang w:val="yo-NG"/>
        </w:rPr>
        <w:t xml:space="preserve"> </w:t>
      </w:r>
      <w:r w:rsidR="0027473D" w:rsidRPr="0027473D">
        <w:rPr>
          <w:b/>
          <w:bCs/>
          <w:lang w:val="yo-NG"/>
        </w:rPr>
        <w:t>which already exist up.</w:t>
      </w:r>
    </w:p>
    <w:p w14:paraId="4693CA54" w14:textId="2EC5D55B" w:rsidR="00050646" w:rsidRDefault="00050646"/>
    <w:p w14:paraId="33BFF3EC" w14:textId="77777777" w:rsidR="00050646" w:rsidRDefault="00050646" w:rsidP="00050646">
      <w:r>
        <w:t xml:space="preserve">NOTE: </w:t>
      </w:r>
      <w:r w:rsidRPr="00B47E0F">
        <w:rPr>
          <w:b/>
          <w:bCs/>
        </w:rPr>
        <w:t>READING ALPHABET WITH PICTURES</w:t>
      </w:r>
    </w:p>
    <w:p w14:paraId="65FD7CFF" w14:textId="77777777" w:rsidR="00050646" w:rsidRPr="004B63A6" w:rsidRDefault="00050646" w:rsidP="00050646">
      <w:r>
        <w:t xml:space="preserve">I just realized that </w:t>
      </w:r>
      <w:r w:rsidRPr="00B47E0F">
        <w:rPr>
          <w:b/>
          <w:bCs/>
        </w:rPr>
        <w:t>READING ALPHABET WITH PICTURES</w:t>
      </w:r>
      <w:r>
        <w:rPr>
          <w:b/>
          <w:bCs/>
        </w:rPr>
        <w:t xml:space="preserve"> </w:t>
      </w:r>
      <w:r>
        <w:t>does not feature the actual alphabets (Aa, Bb, Cc…etc) as contained in the image below. Please help adjust.</w:t>
      </w:r>
    </w:p>
    <w:p w14:paraId="48B141CA" w14:textId="076CD5A3" w:rsidR="00050646" w:rsidRDefault="0056173C" w:rsidP="00050646">
      <w:r w:rsidRPr="00EC1111">
        <w:rPr>
          <w:noProof/>
        </w:rPr>
        <w:lastRenderedPageBreak/>
        <w:drawing>
          <wp:inline distT="0" distB="0" distL="0" distR="0" wp14:anchorId="12CBE940" wp14:editId="5712CDC5">
            <wp:extent cx="3766185" cy="234823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0" t="20941" r="18782" b="8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C596" w14:textId="77777777" w:rsidR="00050646" w:rsidRDefault="00050646" w:rsidP="00050646"/>
    <w:p w14:paraId="50E9F836" w14:textId="77777777" w:rsidR="00050646" w:rsidRDefault="00050646" w:rsidP="00050646">
      <w:r>
        <w:t xml:space="preserve">B: </w:t>
      </w:r>
      <w:bookmarkStart w:id="0" w:name="_Hlk127025585"/>
      <w:r w:rsidRPr="00A04B96">
        <w:rPr>
          <w:b/>
          <w:bCs/>
        </w:rPr>
        <w:t>YES</w:t>
      </w:r>
      <w:r>
        <w:t xml:space="preserve"> is just realized the audio for </w:t>
      </w:r>
      <w:r w:rsidRPr="00B47E0F">
        <w:rPr>
          <w:b/>
          <w:bCs/>
          <w:color w:val="FF0000"/>
        </w:rPr>
        <w:t>"O - owó"</w:t>
      </w:r>
      <w:r>
        <w:t xml:space="preserve"> is mixing. Please delete the audio of </w:t>
      </w:r>
      <w:r w:rsidRPr="00B47E0F">
        <w:rPr>
          <w:b/>
          <w:bCs/>
          <w:color w:val="FF0000"/>
        </w:rPr>
        <w:t>"Ọ - ọ̀wọ̀"</w:t>
      </w:r>
      <w:r>
        <w:rPr>
          <w:b/>
          <w:bCs/>
          <w:color w:val="FF0000"/>
        </w:rPr>
        <w:t xml:space="preserve"> attached to it until I provide the actual one.</w:t>
      </w:r>
      <w:bookmarkEnd w:id="0"/>
    </w:p>
    <w:p w14:paraId="7696D08F" w14:textId="77777777" w:rsidR="00050646" w:rsidRDefault="00050646"/>
    <w:p w14:paraId="5A295175" w14:textId="77777777" w:rsidR="00364143" w:rsidRDefault="00364143"/>
    <w:p w14:paraId="0D87E3F8" w14:textId="62E26335" w:rsidR="00364143" w:rsidRPr="0027473D" w:rsidRDefault="00000000">
      <w:pPr>
        <w:rPr>
          <w:b/>
          <w:bCs/>
          <w:u w:val="single"/>
        </w:rPr>
      </w:pPr>
      <w:r w:rsidRPr="00BB6579">
        <w:rPr>
          <w:b/>
          <w:bCs/>
          <w:u w:val="single"/>
        </w:rPr>
        <w:t>PAGE 3</w:t>
      </w:r>
    </w:p>
    <w:p w14:paraId="0B5CF61C" w14:textId="77777777" w:rsidR="00D26FB0" w:rsidRDefault="00000000">
      <w:r>
        <w:t xml:space="preserve">NOTE: </w:t>
      </w:r>
      <w:r w:rsidR="00B47E0F" w:rsidRPr="00B47E0F">
        <w:rPr>
          <w:b/>
          <w:bCs/>
        </w:rPr>
        <w:t xml:space="preserve">COUNTING FROM </w:t>
      </w:r>
      <w:r w:rsidR="00D26FB0">
        <w:rPr>
          <w:b/>
          <w:bCs/>
        </w:rPr>
        <w:t>0 to</w:t>
      </w:r>
      <w:r w:rsidR="00B47E0F" w:rsidRPr="00B47E0F">
        <w:rPr>
          <w:b/>
          <w:bCs/>
        </w:rPr>
        <w:t xml:space="preserve"> 20</w:t>
      </w:r>
      <w:r w:rsidR="00D26FB0">
        <w:t>:</w:t>
      </w:r>
    </w:p>
    <w:p w14:paraId="574B0FEF" w14:textId="04BCE6CD" w:rsidR="00D26FB0" w:rsidRDefault="00D26FB0">
      <w:pPr>
        <w:rPr>
          <w:b/>
          <w:bCs/>
          <w:color w:val="FF0000"/>
          <w:lang w:val="yo-NG"/>
        </w:rPr>
      </w:pPr>
      <w:r w:rsidRPr="00D26FB0">
        <w:rPr>
          <w:b/>
          <w:bCs/>
        </w:rPr>
        <w:t>A:</w:t>
      </w:r>
      <w:r>
        <w:t xml:space="preserve"> </w:t>
      </w:r>
      <w:r w:rsidR="00B5402A" w:rsidRPr="00440DA4">
        <w:rPr>
          <w:b/>
          <w:bCs/>
          <w:color w:val="FF0000"/>
        </w:rPr>
        <w:t>please</w:t>
      </w:r>
      <w:r>
        <w:rPr>
          <w:b/>
          <w:bCs/>
          <w:color w:val="FF0000"/>
        </w:rPr>
        <w:t xml:space="preserve"> some of the </w:t>
      </w:r>
      <w:r>
        <w:rPr>
          <w:b/>
          <w:bCs/>
          <w:color w:val="FF0000"/>
          <w:lang w:val="yo-NG"/>
        </w:rPr>
        <w:t xml:space="preserve">àmì on the letters in the </w:t>
      </w:r>
      <w:r>
        <w:rPr>
          <w:b/>
          <w:bCs/>
          <w:color w:val="FF0000"/>
        </w:rPr>
        <w:t xml:space="preserve">body of </w:t>
      </w:r>
      <w:r>
        <w:rPr>
          <w:b/>
          <w:bCs/>
          <w:color w:val="FF0000"/>
          <w:lang w:val="yo-NG"/>
        </w:rPr>
        <w:t>Kíyèsí (Note) after 15 are wrong. Please replace the body of texts with the one below.</w:t>
      </w:r>
    </w:p>
    <w:p w14:paraId="6324C33E" w14:textId="77777777" w:rsidR="00D26FB0" w:rsidRDefault="00D26FB0" w:rsidP="00D26FB0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A85">
        <w:rPr>
          <w:rFonts w:ascii="Times New Roman" w:eastAsia="Times New Roman" w:hAnsi="Times New Roman" w:cs="Times New Roman"/>
          <w:sz w:val="24"/>
          <w:szCs w:val="24"/>
        </w:rPr>
        <w:t>Nípasẹ̀ ìyọkúrò (-) àwọn nọ́mbà 5, 4, 3, 2, àti 1 lẹ́sẹẹsẹ</w:t>
      </w:r>
    </w:p>
    <w:p w14:paraId="798A35F1" w14:textId="77777777" w:rsidR="00D26FB0" w:rsidRDefault="00D26FB0" w:rsidP="00D26FB0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A85">
        <w:rPr>
          <w:rFonts w:ascii="Times New Roman" w:eastAsia="Times New Roman" w:hAnsi="Times New Roman" w:cs="Times New Roman"/>
          <w:sz w:val="24"/>
          <w:szCs w:val="24"/>
        </w:rPr>
        <w:t>láti ara n</w:t>
      </w:r>
      <w:r>
        <w:rPr>
          <w:rFonts w:ascii="Times New Roman" w:eastAsia="Times New Roman" w:hAnsi="Times New Roman" w:cs="Times New Roman"/>
          <w:sz w:val="24"/>
          <w:szCs w:val="24"/>
        </w:rPr>
        <w:t>ọ́</w:t>
      </w:r>
      <w:r w:rsidRPr="00DB7A85"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DB7A85">
        <w:rPr>
          <w:rFonts w:ascii="Times New Roman" w:eastAsia="Times New Roman" w:hAnsi="Times New Roman" w:cs="Times New Roman"/>
          <w:sz w:val="24"/>
          <w:szCs w:val="24"/>
        </w:rPr>
        <w:t xml:space="preserve"> og</w:t>
      </w:r>
      <w:r>
        <w:rPr>
          <w:rFonts w:ascii="Times New Roman" w:eastAsia="Times New Roman" w:hAnsi="Times New Roman" w:cs="Times New Roman"/>
          <w:sz w:val="24"/>
          <w:szCs w:val="24"/>
        </w:rPr>
        <w:t>ú</w:t>
      </w:r>
      <w:r w:rsidRPr="00DB7A85">
        <w:rPr>
          <w:rFonts w:ascii="Times New Roman" w:eastAsia="Times New Roman" w:hAnsi="Times New Roman" w:cs="Times New Roman"/>
          <w:sz w:val="24"/>
          <w:szCs w:val="24"/>
        </w:rPr>
        <w:t xml:space="preserve">n (20) ni a ṣe máa </w:t>
      </w:r>
      <w:r w:rsidRPr="00DB7A85">
        <w:rPr>
          <w:rFonts w:ascii="Times New Roman" w:hAnsi="Times New Roman" w:cs="Times New Roman"/>
          <w:sz w:val="24"/>
          <w:szCs w:val="24"/>
        </w:rPr>
        <w:t xml:space="preserve">ń ṣe </w:t>
      </w:r>
      <w:r w:rsidRPr="00DB7A85">
        <w:rPr>
          <w:rFonts w:ascii="Times New Roman" w:eastAsia="Times New Roman" w:hAnsi="Times New Roman" w:cs="Times New Roman"/>
          <w:sz w:val="24"/>
          <w:szCs w:val="24"/>
        </w:rPr>
        <w:t>ẹ̀dá àwọn</w:t>
      </w:r>
    </w:p>
    <w:p w14:paraId="7F433ADB" w14:textId="355784B0" w:rsidR="00D26FB0" w:rsidRPr="00DB7A85" w:rsidRDefault="00D26FB0" w:rsidP="00D26FB0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A85">
        <w:rPr>
          <w:rFonts w:ascii="Times New Roman" w:eastAsia="Times New Roman" w:hAnsi="Times New Roman" w:cs="Times New Roman"/>
          <w:sz w:val="24"/>
          <w:szCs w:val="24"/>
        </w:rPr>
        <w:t>nọ́mbà tí ó wà láti orí 15 sí 19.</w:t>
      </w:r>
    </w:p>
    <w:p w14:paraId="0A086624" w14:textId="4BF37987" w:rsidR="00D26FB0" w:rsidRDefault="00D26FB0">
      <w:pPr>
        <w:rPr>
          <w:b/>
          <w:bCs/>
          <w:color w:val="FF0000"/>
          <w:lang w:val="yo-NG"/>
        </w:rPr>
      </w:pPr>
      <w:r>
        <w:rPr>
          <w:b/>
          <w:bCs/>
          <w:color w:val="FF0000"/>
          <w:lang w:val="yo-NG"/>
        </w:rPr>
        <w:t xml:space="preserve">B: </w:t>
      </w:r>
      <w:r w:rsidR="00D10B27">
        <w:rPr>
          <w:b/>
          <w:bCs/>
          <w:color w:val="FF0000"/>
          <w:lang w:val="yo-NG"/>
        </w:rPr>
        <w:t>P</w:t>
      </w:r>
      <w:r>
        <w:rPr>
          <w:b/>
          <w:bCs/>
          <w:color w:val="FF0000"/>
          <w:lang w:val="yo-NG"/>
        </w:rPr>
        <w:t>lease make the fonts and sizes of:</w:t>
      </w:r>
    </w:p>
    <w:p w14:paraId="71EDCA0F" w14:textId="77777777" w:rsidR="00D26FB0" w:rsidRPr="00D26FB0" w:rsidRDefault="00D26FB0" w:rsidP="00D10B2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yo-NG"/>
        </w:rPr>
      </w:pPr>
      <w:r w:rsidRPr="00D26FB0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 xml:space="preserve">6 – </w:t>
      </w:r>
      <w:r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Ẹẹ́fà</w:t>
      </w:r>
    </w:p>
    <w:p w14:paraId="4A6D986F" w14:textId="77777777" w:rsidR="00D26FB0" w:rsidRPr="00D26FB0" w:rsidRDefault="00D26FB0" w:rsidP="00D10B2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yo-NG"/>
        </w:rPr>
      </w:pPr>
      <w:r w:rsidRPr="00D26FB0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9 - E</w:t>
      </w:r>
      <w:r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̣ẹ́</w:t>
      </w:r>
      <w:r w:rsidRPr="00D26FB0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s</w:t>
      </w:r>
      <w:r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à</w:t>
      </w:r>
      <w:r w:rsidRPr="00D26FB0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n-</w:t>
      </w:r>
      <w:r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á</w:t>
      </w:r>
      <w:r w:rsidRPr="00D26FB0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n</w:t>
      </w:r>
    </w:p>
    <w:p w14:paraId="697DC53F" w14:textId="77777777" w:rsidR="00D26FB0" w:rsidRPr="00D26FB0" w:rsidRDefault="00D26FB0" w:rsidP="00D10B27">
      <w:pPr>
        <w:spacing w:after="0" w:line="240" w:lineRule="auto"/>
        <w:rPr>
          <w:b/>
          <w:bCs/>
          <w:lang w:val="yo-NG"/>
        </w:rPr>
      </w:pPr>
      <w:r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13 – Ẹẹ́tàlá</w:t>
      </w:r>
    </w:p>
    <w:p w14:paraId="1904E372" w14:textId="77777777" w:rsidR="00D26FB0" w:rsidRPr="008C445F" w:rsidRDefault="00D26FB0" w:rsidP="00D10B2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yo-NG"/>
        </w:rPr>
      </w:pPr>
      <w:r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14 – Ẹẹ́rìnlá</w:t>
      </w:r>
    </w:p>
    <w:p w14:paraId="6B9652EB" w14:textId="39265051" w:rsidR="00D26FB0" w:rsidRDefault="00D26FB0" w:rsidP="00D10B27">
      <w:pPr>
        <w:spacing w:after="0" w:line="240" w:lineRule="auto"/>
        <w:rPr>
          <w:b/>
          <w:bCs/>
          <w:lang w:val="yo-NG"/>
        </w:rPr>
      </w:pPr>
      <w:r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 xml:space="preserve">16 </w:t>
      </w:r>
      <w:r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–</w:t>
      </w:r>
      <w:r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 xml:space="preserve"> E</w:t>
      </w:r>
      <w:r w:rsidR="00D10B27"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̣</w:t>
      </w:r>
      <w:r w:rsidRPr="008C445F">
        <w:rPr>
          <w:rFonts w:ascii="Times New Roman" w:eastAsia="Times New Roman" w:hAnsi="Times New Roman"/>
          <w:b/>
          <w:bCs/>
          <w:sz w:val="24"/>
          <w:szCs w:val="24"/>
          <w:lang w:val="yo-NG"/>
        </w:rPr>
        <w:t>ẹ́rìndínlógún</w:t>
      </w:r>
    </w:p>
    <w:p w14:paraId="5D370847" w14:textId="77777777" w:rsidR="00D10B27" w:rsidRPr="00D26FB0" w:rsidRDefault="00D10B27" w:rsidP="00D10B27">
      <w:pPr>
        <w:spacing w:after="0" w:line="240" w:lineRule="auto"/>
        <w:rPr>
          <w:b/>
          <w:bCs/>
          <w:lang w:val="yo-NG"/>
        </w:rPr>
      </w:pPr>
    </w:p>
    <w:p w14:paraId="0574EE7C" w14:textId="7D686334" w:rsidR="00D26FB0" w:rsidRDefault="00D26FB0">
      <w:pPr>
        <w:rPr>
          <w:b/>
          <w:bCs/>
          <w:color w:val="FF0000"/>
          <w:lang w:val="yo-NG"/>
        </w:rPr>
      </w:pPr>
      <w:r>
        <w:rPr>
          <w:b/>
          <w:bCs/>
          <w:color w:val="FF0000"/>
          <w:lang w:val="yo-NG"/>
        </w:rPr>
        <w:t>That you edited to look the same as the rest</w:t>
      </w:r>
      <w:r w:rsidR="00D10B27">
        <w:rPr>
          <w:b/>
          <w:bCs/>
          <w:color w:val="FF0000"/>
          <w:lang w:val="yo-NG"/>
        </w:rPr>
        <w:t>.</w:t>
      </w:r>
    </w:p>
    <w:p w14:paraId="6617115B" w14:textId="1E01BD15" w:rsidR="00050646" w:rsidRDefault="00050646">
      <w:pPr>
        <w:rPr>
          <w:b/>
          <w:bCs/>
          <w:color w:val="FF0000"/>
          <w:lang w:val="yo-NG"/>
        </w:rPr>
      </w:pPr>
    </w:p>
    <w:p w14:paraId="2695A479" w14:textId="46B66DEA" w:rsidR="00050646" w:rsidRDefault="00050646" w:rsidP="00050646">
      <w:r w:rsidRPr="00A77F3F">
        <w:rPr>
          <w:sz w:val="24"/>
          <w:szCs w:val="24"/>
        </w:rPr>
        <w:lastRenderedPageBreak/>
        <w:t>The</w:t>
      </w:r>
      <w:r w:rsidRPr="00A77F3F">
        <w:rPr>
          <w:color w:val="FF0000"/>
          <w:sz w:val="24"/>
          <w:szCs w:val="24"/>
        </w:rPr>
        <w:t xml:space="preserve"> </w:t>
      </w:r>
      <w:r w:rsidRPr="00D10B27">
        <w:rPr>
          <w:b/>
          <w:bCs/>
          <w:color w:val="FF0000"/>
          <w:sz w:val="24"/>
          <w:szCs w:val="24"/>
        </w:rPr>
        <w:t>audio for FIFTEEN "Aárùndínlógún</w:t>
      </w:r>
      <w:r w:rsidRPr="00A77F3F">
        <w:rPr>
          <w:sz w:val="24"/>
          <w:szCs w:val="24"/>
        </w:rPr>
        <w:t>"</w:t>
      </w:r>
      <w:r w:rsidR="00D10B27">
        <w:rPr>
          <w:sz w:val="24"/>
          <w:szCs w:val="24"/>
        </w:rPr>
        <w:t xml:space="preserve"> has been sent to you.</w:t>
      </w:r>
    </w:p>
    <w:p w14:paraId="43BF8D1F" w14:textId="77777777" w:rsidR="00050646" w:rsidRPr="00050646" w:rsidRDefault="00050646">
      <w:pPr>
        <w:rPr>
          <w:b/>
          <w:bCs/>
          <w:color w:val="FF0000"/>
        </w:rPr>
      </w:pPr>
    </w:p>
    <w:p w14:paraId="669AFAAE" w14:textId="3DECA983" w:rsidR="007409A5" w:rsidRDefault="00D10B27">
      <w:pPr>
        <w:rPr>
          <w:b/>
          <w:bCs/>
        </w:rPr>
      </w:pPr>
      <w:r>
        <w:t xml:space="preserve">NOTE: </w:t>
      </w:r>
      <w:r w:rsidR="007409A5" w:rsidRPr="007409A5">
        <w:rPr>
          <w:b/>
          <w:bCs/>
        </w:rPr>
        <w:t>DELETE COUNTING MONEY ON THE LAST ITEM</w:t>
      </w:r>
    </w:p>
    <w:p w14:paraId="3B2FEAB2" w14:textId="77777777" w:rsidR="00D10B27" w:rsidRPr="007409A5" w:rsidRDefault="00D10B27">
      <w:pPr>
        <w:rPr>
          <w:b/>
          <w:bCs/>
        </w:rPr>
      </w:pPr>
    </w:p>
    <w:p w14:paraId="438CA93A" w14:textId="31DCAB22" w:rsidR="007409A5" w:rsidRPr="00D10B27" w:rsidRDefault="007409A5">
      <w:pPr>
        <w:rPr>
          <w:b/>
          <w:bCs/>
        </w:rPr>
      </w:pPr>
      <w:r w:rsidRPr="00D10B27">
        <w:rPr>
          <w:b/>
          <w:bCs/>
        </w:rPr>
        <w:t>PAGE 4:</w:t>
      </w:r>
    </w:p>
    <w:p w14:paraId="799E0B58" w14:textId="7BEFDD82" w:rsidR="007409A5" w:rsidRDefault="00050646">
      <w:pPr>
        <w:rPr>
          <w:b/>
          <w:bCs/>
        </w:rPr>
      </w:pPr>
      <w:r>
        <w:rPr>
          <w:b/>
          <w:bCs/>
        </w:rPr>
        <w:t xml:space="preserve">NOTE: </w:t>
      </w:r>
      <w:r w:rsidR="007409A5" w:rsidRPr="007409A5">
        <w:rPr>
          <w:b/>
          <w:bCs/>
        </w:rPr>
        <w:t>DELETE COUNTING MONEY ON THE FIRST ITEM</w:t>
      </w:r>
    </w:p>
    <w:p w14:paraId="2C74AAA0" w14:textId="487D01CB" w:rsidR="00050646" w:rsidRDefault="00050646" w:rsidP="00050646">
      <w:r>
        <w:t xml:space="preserve">NOTE: </w:t>
      </w:r>
      <w:r w:rsidRPr="005F1C8B">
        <w:rPr>
          <w:b/>
          <w:bCs/>
        </w:rPr>
        <w:t>WORDS AND OPPOSITE WITH PICTURES</w:t>
      </w:r>
      <w:r>
        <w:rPr>
          <w:b/>
          <w:bCs/>
        </w:rPr>
        <w:t xml:space="preserve">: </w:t>
      </w:r>
      <w:r>
        <w:t xml:space="preserve">Please, let the difference between </w:t>
      </w:r>
      <w:r w:rsidRPr="00703B82">
        <w:rPr>
          <w:b/>
          <w:bCs/>
          <w:color w:val="FF0000"/>
        </w:rPr>
        <w:t>big ball and small ball</w:t>
      </w:r>
      <w:r>
        <w:t xml:space="preserve"> pronounce; </w:t>
      </w:r>
      <w:r w:rsidRPr="00050646">
        <w:rPr>
          <w:b/>
          <w:bCs/>
        </w:rPr>
        <w:t>MAKE THE SMALL BALL EVEN SMALLER.</w:t>
      </w:r>
    </w:p>
    <w:p w14:paraId="0945CCAB" w14:textId="77777777" w:rsidR="00050646" w:rsidRPr="007409A5" w:rsidRDefault="00050646">
      <w:pPr>
        <w:rPr>
          <w:b/>
          <w:bCs/>
        </w:rPr>
      </w:pPr>
    </w:p>
    <w:p w14:paraId="7F63C39D" w14:textId="77777777" w:rsidR="00364143" w:rsidRDefault="00364143"/>
    <w:p w14:paraId="3154644F" w14:textId="2A070F40" w:rsidR="00364143" w:rsidRPr="00AA5327" w:rsidRDefault="00000000">
      <w:pPr>
        <w:rPr>
          <w:b/>
          <w:bCs/>
          <w:u w:val="single"/>
        </w:rPr>
      </w:pPr>
      <w:r w:rsidRPr="00AA5327">
        <w:rPr>
          <w:b/>
          <w:bCs/>
          <w:u w:val="single"/>
        </w:rPr>
        <w:t xml:space="preserve">PAGE </w:t>
      </w:r>
      <w:r w:rsidR="007409A5">
        <w:rPr>
          <w:b/>
          <w:bCs/>
          <w:u w:val="single"/>
        </w:rPr>
        <w:t>5</w:t>
      </w:r>
      <w:r w:rsidRPr="00AA5327">
        <w:rPr>
          <w:b/>
          <w:bCs/>
          <w:u w:val="single"/>
        </w:rPr>
        <w:t>:</w:t>
      </w:r>
    </w:p>
    <w:p w14:paraId="3F7014EA" w14:textId="6BE0CB83" w:rsidR="00364143" w:rsidRPr="00AA5327" w:rsidRDefault="00000000">
      <w:pPr>
        <w:rPr>
          <w:b/>
          <w:bCs/>
        </w:rPr>
      </w:pPr>
      <w:r w:rsidRPr="007409A5">
        <w:rPr>
          <w:b/>
          <w:bCs/>
        </w:rPr>
        <w:t>NOTE:</w:t>
      </w:r>
      <w:r>
        <w:t xml:space="preserve"> </w:t>
      </w:r>
      <w:r w:rsidR="00AA5327" w:rsidRPr="00AA5327">
        <w:rPr>
          <w:b/>
          <w:bCs/>
        </w:rPr>
        <w:t>TWO LETTER WORDS FORMATION</w:t>
      </w:r>
    </w:p>
    <w:p w14:paraId="176B81CF" w14:textId="743E88D0" w:rsidR="007D283C" w:rsidRDefault="007D283C" w:rsidP="007D283C">
      <w:pPr>
        <w:numPr>
          <w:ilvl w:val="0"/>
          <w:numId w:val="5"/>
        </w:numPr>
      </w:pPr>
      <w:r>
        <w:t xml:space="preserve">The audio for </w:t>
      </w:r>
      <w:r w:rsidRPr="007D283C">
        <w:rPr>
          <w:b/>
          <w:bCs/>
          <w:color w:val="FF0000"/>
        </w:rPr>
        <w:t xml:space="preserve">DO "ṣe" </w:t>
      </w:r>
      <w:r>
        <w:t xml:space="preserve">is mixed-up with that of </w:t>
      </w:r>
      <w:r w:rsidRPr="007D283C">
        <w:rPr>
          <w:b/>
          <w:bCs/>
          <w:color w:val="FF0000"/>
        </w:rPr>
        <w:t xml:space="preserve">OFFEND "ṣẹ̀". </w:t>
      </w:r>
      <w:r>
        <w:t xml:space="preserve"> Please insert the correct audio.</w:t>
      </w:r>
    </w:p>
    <w:p w14:paraId="6682BFB3" w14:textId="77777777" w:rsidR="00364143" w:rsidRDefault="00364143"/>
    <w:sectPr w:rsidR="0036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2E4"/>
    <w:multiLevelType w:val="hybridMultilevel"/>
    <w:tmpl w:val="D548A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46249"/>
    <w:multiLevelType w:val="hybridMultilevel"/>
    <w:tmpl w:val="D548A1E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659FC"/>
    <w:multiLevelType w:val="hybridMultilevel"/>
    <w:tmpl w:val="3712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B5247"/>
    <w:multiLevelType w:val="hybridMultilevel"/>
    <w:tmpl w:val="9A505E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7367B"/>
    <w:multiLevelType w:val="hybridMultilevel"/>
    <w:tmpl w:val="6946FB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C2F4F"/>
    <w:multiLevelType w:val="hybridMultilevel"/>
    <w:tmpl w:val="66A40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737D8"/>
    <w:multiLevelType w:val="hybridMultilevel"/>
    <w:tmpl w:val="3636F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D5801"/>
    <w:multiLevelType w:val="hybridMultilevel"/>
    <w:tmpl w:val="DDD276C4"/>
    <w:lvl w:ilvl="0" w:tplc="046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A0019" w:tentative="1">
      <w:start w:val="1"/>
      <w:numFmt w:val="lowerLetter"/>
      <w:lvlText w:val="%2."/>
      <w:lvlJc w:val="left"/>
      <w:pPr>
        <w:ind w:left="1440" w:hanging="360"/>
      </w:pPr>
    </w:lvl>
    <w:lvl w:ilvl="2" w:tplc="046A001B" w:tentative="1">
      <w:start w:val="1"/>
      <w:numFmt w:val="lowerRoman"/>
      <w:lvlText w:val="%3."/>
      <w:lvlJc w:val="right"/>
      <w:pPr>
        <w:ind w:left="2160" w:hanging="180"/>
      </w:pPr>
    </w:lvl>
    <w:lvl w:ilvl="3" w:tplc="046A000F" w:tentative="1">
      <w:start w:val="1"/>
      <w:numFmt w:val="decimal"/>
      <w:lvlText w:val="%4."/>
      <w:lvlJc w:val="left"/>
      <w:pPr>
        <w:ind w:left="2880" w:hanging="360"/>
      </w:pPr>
    </w:lvl>
    <w:lvl w:ilvl="4" w:tplc="046A0019" w:tentative="1">
      <w:start w:val="1"/>
      <w:numFmt w:val="lowerLetter"/>
      <w:lvlText w:val="%5."/>
      <w:lvlJc w:val="left"/>
      <w:pPr>
        <w:ind w:left="3600" w:hanging="360"/>
      </w:pPr>
    </w:lvl>
    <w:lvl w:ilvl="5" w:tplc="046A001B" w:tentative="1">
      <w:start w:val="1"/>
      <w:numFmt w:val="lowerRoman"/>
      <w:lvlText w:val="%6."/>
      <w:lvlJc w:val="right"/>
      <w:pPr>
        <w:ind w:left="4320" w:hanging="180"/>
      </w:pPr>
    </w:lvl>
    <w:lvl w:ilvl="6" w:tplc="046A000F" w:tentative="1">
      <w:start w:val="1"/>
      <w:numFmt w:val="decimal"/>
      <w:lvlText w:val="%7."/>
      <w:lvlJc w:val="left"/>
      <w:pPr>
        <w:ind w:left="5040" w:hanging="360"/>
      </w:pPr>
    </w:lvl>
    <w:lvl w:ilvl="7" w:tplc="046A0019" w:tentative="1">
      <w:start w:val="1"/>
      <w:numFmt w:val="lowerLetter"/>
      <w:lvlText w:val="%8."/>
      <w:lvlJc w:val="left"/>
      <w:pPr>
        <w:ind w:left="5760" w:hanging="360"/>
      </w:pPr>
    </w:lvl>
    <w:lvl w:ilvl="8" w:tplc="046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B6120"/>
    <w:multiLevelType w:val="hybridMultilevel"/>
    <w:tmpl w:val="8D8E28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98425">
    <w:abstractNumId w:val="4"/>
  </w:num>
  <w:num w:numId="2" w16cid:durableId="377321097">
    <w:abstractNumId w:val="8"/>
  </w:num>
  <w:num w:numId="3" w16cid:durableId="1321927163">
    <w:abstractNumId w:val="6"/>
  </w:num>
  <w:num w:numId="4" w16cid:durableId="1055084794">
    <w:abstractNumId w:val="3"/>
  </w:num>
  <w:num w:numId="5" w16cid:durableId="2075620559">
    <w:abstractNumId w:val="0"/>
  </w:num>
  <w:num w:numId="6" w16cid:durableId="1722048275">
    <w:abstractNumId w:val="1"/>
  </w:num>
  <w:num w:numId="7" w16cid:durableId="145172166">
    <w:abstractNumId w:val="5"/>
  </w:num>
  <w:num w:numId="8" w16cid:durableId="2093626858">
    <w:abstractNumId w:val="2"/>
  </w:num>
  <w:num w:numId="9" w16cid:durableId="904220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43"/>
    <w:rsid w:val="000136A2"/>
    <w:rsid w:val="00050646"/>
    <w:rsid w:val="00117B31"/>
    <w:rsid w:val="001C5555"/>
    <w:rsid w:val="00255838"/>
    <w:rsid w:val="00271CCE"/>
    <w:rsid w:val="0027473D"/>
    <w:rsid w:val="00364143"/>
    <w:rsid w:val="004045C7"/>
    <w:rsid w:val="00440DA4"/>
    <w:rsid w:val="004B63A6"/>
    <w:rsid w:val="0052054A"/>
    <w:rsid w:val="0056173C"/>
    <w:rsid w:val="005F1C8B"/>
    <w:rsid w:val="00700C26"/>
    <w:rsid w:val="00703B82"/>
    <w:rsid w:val="007409A5"/>
    <w:rsid w:val="007D283C"/>
    <w:rsid w:val="008C445F"/>
    <w:rsid w:val="00A014A7"/>
    <w:rsid w:val="00A04B96"/>
    <w:rsid w:val="00A77F3F"/>
    <w:rsid w:val="00A948E2"/>
    <w:rsid w:val="00AA5327"/>
    <w:rsid w:val="00B47E0F"/>
    <w:rsid w:val="00B5402A"/>
    <w:rsid w:val="00BB6579"/>
    <w:rsid w:val="00C0320D"/>
    <w:rsid w:val="00C55DDC"/>
    <w:rsid w:val="00D10B27"/>
    <w:rsid w:val="00D26FB0"/>
    <w:rsid w:val="00E30812"/>
    <w:rsid w:val="00FA5863"/>
    <w:rsid w:val="00F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D793FE5"/>
  <w15:docId w15:val="{8020FAF9-EC3E-4D69-A7B9-B60E54D9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B0"/>
    <w:pPr>
      <w:spacing w:after="160" w:line="259" w:lineRule="auto"/>
      <w:ind w:left="720"/>
      <w:contextualSpacing/>
    </w:pPr>
    <w:rPr>
      <w:rFonts w:eastAsia="Calibri" w:cs="Arial"/>
      <w:lang w:val="yo-N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JKM-LX1</dc:creator>
  <cp:lastModifiedBy>ODUNSANMI AYODELE</cp:lastModifiedBy>
  <cp:revision>2</cp:revision>
  <dcterms:created xsi:type="dcterms:W3CDTF">2023-02-11T16:02:00Z</dcterms:created>
  <dcterms:modified xsi:type="dcterms:W3CDTF">2023-02-11T16:02:00Z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89abf84d0c3d426884fb60ca0558257f</vt:lpwstr>
  </property>
</Properties>
</file>